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F7" w:rsidRDefault="00F71B8A" w:rsidP="001A26F7">
      <w:pPr>
        <w:jc w:val="center"/>
      </w:pPr>
      <w:r>
        <w:rPr>
          <w:rFonts w:hint="eastAsia"/>
        </w:rPr>
        <w:t>배열</w:t>
      </w:r>
      <w:r w:rsidR="00A00012">
        <w:rPr>
          <w:rFonts w:hint="eastAsia"/>
        </w:rPr>
        <w:t>과 문자열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1"/>
      </w:tblGrid>
      <w:tr w:rsidR="001A26F7" w:rsidTr="00F31890">
        <w:tc>
          <w:tcPr>
            <w:tcW w:w="9241" w:type="dxa"/>
          </w:tcPr>
          <w:p w:rsidR="001A26F7" w:rsidRDefault="001A26F7" w:rsidP="00CD6E06">
            <w:r>
              <w:rPr>
                <w:rFonts w:hint="eastAsia"/>
              </w:rPr>
              <w:t>1.</w:t>
            </w:r>
            <w:r w:rsidR="00F71B8A">
              <w:rPr>
                <w:rFonts w:hint="eastAsia"/>
              </w:rPr>
              <w:t>C언어에서의 배열에 대한 설명 중 틀린 것</w:t>
            </w:r>
            <w:r w:rsidR="002057E0">
              <w:rPr>
                <w:rFonts w:hint="eastAsia"/>
              </w:rPr>
              <w:t>을 고르면</w:t>
            </w:r>
            <w:r w:rsidR="00F71B8A">
              <w:rPr>
                <w:rFonts w:hint="eastAsia"/>
              </w:rPr>
              <w:t>?</w:t>
            </w:r>
          </w:p>
          <w:p w:rsidR="00876B6A" w:rsidRDefault="00876B6A" w:rsidP="00CD6E06"/>
          <w:p w:rsidR="00091F18" w:rsidRDefault="001A26F7" w:rsidP="001A26F7">
            <w:r w:rsidRPr="001C435D">
              <w:rPr>
                <w:rFonts w:hint="eastAsia"/>
              </w:rPr>
              <w:t>(1)</w:t>
            </w:r>
            <w:r w:rsidR="00F71B8A">
              <w:rPr>
                <w:rFonts w:hint="eastAsia"/>
              </w:rPr>
              <w:t>배열을 선언하면 데이터는 연속된 순서로 메모리에 생성된다.</w:t>
            </w:r>
          </w:p>
          <w:p w:rsidR="00F71B8A" w:rsidRPr="00B91854" w:rsidRDefault="001A26F7" w:rsidP="001A26F7">
            <w:pPr>
              <w:rPr>
                <w:color w:val="FF0000"/>
                <w:u w:val="single"/>
              </w:rPr>
            </w:pPr>
            <w:r w:rsidRPr="00B91854">
              <w:rPr>
                <w:rFonts w:hint="eastAsia"/>
                <w:color w:val="FF0000"/>
                <w:u w:val="single"/>
              </w:rPr>
              <w:t>(2)</w:t>
            </w:r>
            <w:r w:rsidR="00F71B8A" w:rsidRPr="00B91854">
              <w:rPr>
                <w:rFonts w:hint="eastAsia"/>
                <w:color w:val="FF0000"/>
                <w:u w:val="single"/>
              </w:rPr>
              <w:t>크기가 3인 int형 배열을 선언하면 , 메모리에 확보되는 용량은 3byte 이다.</w:t>
            </w:r>
          </w:p>
          <w:p w:rsidR="00091F18" w:rsidRDefault="00091F18" w:rsidP="001A26F7">
            <w:r>
              <w:rPr>
                <w:rFonts w:hint="eastAsia"/>
              </w:rPr>
              <w:t>(3)</w:t>
            </w:r>
            <w:r w:rsidR="0084431A">
              <w:rPr>
                <w:rFonts w:hint="eastAsia"/>
              </w:rPr>
              <w:t>배열을</w:t>
            </w:r>
            <w:r w:rsidR="00F71B8A">
              <w:rPr>
                <w:rFonts w:hint="eastAsia"/>
              </w:rPr>
              <w:t xml:space="preserve"> 선언하면 연속된 순서 및 일정한 크기를 가지므로 결국 첫번째 배열 요소가 위치한</w:t>
            </w:r>
          </w:p>
          <w:p w:rsidR="00F71B8A" w:rsidRPr="001C435D" w:rsidRDefault="00F71B8A" w:rsidP="001A26F7">
            <w:r>
              <w:rPr>
                <w:rFonts w:hint="eastAsia"/>
              </w:rPr>
              <w:t xml:space="preserve">  주소값만 알면, 나머지 요소에 대한 주소값은 예측</w:t>
            </w:r>
            <w:r w:rsidR="009304A8">
              <w:rPr>
                <w:rFonts w:hint="eastAsia"/>
              </w:rPr>
              <w:t>이 가능하다.</w:t>
            </w:r>
          </w:p>
          <w:p w:rsidR="00237482" w:rsidRPr="004575AA" w:rsidRDefault="00876B6A" w:rsidP="007E7FA8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(</w:t>
            </w:r>
            <w:r w:rsidRPr="004575AA">
              <w:rPr>
                <w:rFonts w:hint="eastAsia"/>
                <w:color w:val="FF0000"/>
                <w:u w:val="single"/>
              </w:rPr>
              <w:t>4)</w:t>
            </w:r>
            <w:r w:rsidR="007E7FA8" w:rsidRPr="004575AA">
              <w:rPr>
                <w:rFonts w:hint="eastAsia"/>
                <w:color w:val="FF0000"/>
                <w:u w:val="single"/>
              </w:rPr>
              <w:t>배열명</w:t>
            </w:r>
            <w:r w:rsidR="0084431A" w:rsidRPr="004575AA">
              <w:rPr>
                <w:rFonts w:hint="eastAsia"/>
                <w:color w:val="FF0000"/>
                <w:u w:val="single"/>
              </w:rPr>
              <w:t>은</w:t>
            </w:r>
            <w:r w:rsidR="007E7FA8" w:rsidRPr="004575AA">
              <w:rPr>
                <w:rFonts w:hint="eastAsia"/>
                <w:color w:val="FF0000"/>
                <w:u w:val="single"/>
              </w:rPr>
              <w:t xml:space="preserve"> 배열의 이름일 뿐 실제 아무런 값도 갖지 않는다.</w:t>
            </w:r>
          </w:p>
          <w:p w:rsidR="0084431A" w:rsidRPr="004575AA" w:rsidRDefault="0084431A" w:rsidP="007E7FA8">
            <w:pPr>
              <w:rPr>
                <w:b/>
                <w:color w:val="0070C0"/>
              </w:rPr>
            </w:pPr>
            <w:r w:rsidRPr="004575AA">
              <w:rPr>
                <w:rFonts w:hint="eastAsia"/>
                <w:b/>
                <w:color w:val="0070C0"/>
              </w:rPr>
              <w:t>(5)C에서는 배열을 선언하면, 배열명은 배열 첫번째 요소의 주소값</w:t>
            </w:r>
            <w:r w:rsidR="004C226A" w:rsidRPr="004575AA">
              <w:rPr>
                <w:rFonts w:hint="eastAsia"/>
                <w:b/>
                <w:color w:val="0070C0"/>
              </w:rPr>
              <w:t>으로 대치된다.</w:t>
            </w:r>
          </w:p>
          <w:p w:rsidR="00237482" w:rsidRDefault="00237482" w:rsidP="007E7FA8"/>
        </w:tc>
      </w:tr>
      <w:tr w:rsidR="00063F40" w:rsidTr="00F31890">
        <w:tc>
          <w:tcPr>
            <w:tcW w:w="9241" w:type="dxa"/>
          </w:tcPr>
          <w:p w:rsidR="00330250" w:rsidRDefault="00BB2779" w:rsidP="007B3A1B">
            <w:r>
              <w:rPr>
                <w:rFonts w:hint="eastAsia"/>
              </w:rPr>
              <w:t>2.크기가 4인 int형 배열이 메모리에 생성될때, 그 시작 주소값이 200이라고 가정한다면, 주소값 A, B, C의 주소값은?</w:t>
            </w:r>
            <w:r w:rsidR="004575AA">
              <w:t xml:space="preserve"> 204, 208, 212</w:t>
            </w:r>
          </w:p>
          <w:p w:rsidR="00895222" w:rsidRDefault="00895222" w:rsidP="007B3A1B"/>
          <w:p w:rsidR="00BB2779" w:rsidRDefault="00BB2779" w:rsidP="007B3A1B">
            <w:r>
              <w:object w:dxaOrig="10680" w:dyaOrig="3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2pt;height:136.8pt" o:ole="">
                  <v:imagedata r:id="rId6" o:title=""/>
                </v:shape>
                <o:OLEObject Type="Embed" ProgID="PBrush" ShapeID="_x0000_i1025" DrawAspect="Content" ObjectID="_1543746983" r:id="rId7"/>
              </w:object>
            </w:r>
          </w:p>
        </w:tc>
      </w:tr>
      <w:tr w:rsidR="007E58AF" w:rsidTr="00F31890">
        <w:tc>
          <w:tcPr>
            <w:tcW w:w="9241" w:type="dxa"/>
          </w:tcPr>
          <w:p w:rsidR="00330250" w:rsidRDefault="000A3FF5" w:rsidP="00156B1F">
            <w:r>
              <w:rPr>
                <w:rFonts w:hint="eastAsia"/>
              </w:rPr>
              <w:t>3.크기가 3인 int형 배열을 선언하고, 각 요소</w:t>
            </w:r>
            <w:r w:rsidR="009A6B1B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 xml:space="preserve">키보드로 부터 입력받아 </w:t>
            </w:r>
            <w:r w:rsidR="009A6B1B">
              <w:rPr>
                <w:rFonts w:hint="eastAsia"/>
              </w:rPr>
              <w:t xml:space="preserve">그 합계를 </w:t>
            </w:r>
            <w:r>
              <w:rPr>
                <w:rFonts w:hint="eastAsia"/>
              </w:rPr>
              <w:t>출력하</w:t>
            </w:r>
            <w:r w:rsidR="009A6B1B">
              <w:rPr>
                <w:rFonts w:hint="eastAsia"/>
              </w:rPr>
              <w:t>는</w:t>
            </w:r>
          </w:p>
          <w:p w:rsidR="009A6B1B" w:rsidRDefault="009A6B1B" w:rsidP="00156B1F">
            <w:r>
              <w:rPr>
                <w:rFonts w:hint="eastAsia"/>
              </w:rPr>
              <w:t xml:space="preserve"> 프로그램을 작성하세요</w:t>
            </w:r>
          </w:p>
          <w:p w:rsidR="000A3FF5" w:rsidRDefault="000A3FF5" w:rsidP="00156B1F"/>
        </w:tc>
      </w:tr>
      <w:tr w:rsidR="007D257D" w:rsidTr="00F31890">
        <w:tc>
          <w:tcPr>
            <w:tcW w:w="9241" w:type="dxa"/>
          </w:tcPr>
          <w:p w:rsidR="007D257D" w:rsidRDefault="007D257D" w:rsidP="00156B1F">
            <w:r>
              <w:rPr>
                <w:rFonts w:hint="eastAsia"/>
              </w:rPr>
              <w:t>4.</w:t>
            </w:r>
            <w:r w:rsidR="004E0EE6">
              <w:rPr>
                <w:rFonts w:hint="eastAsia"/>
              </w:rPr>
              <w:t>korea</w:t>
            </w:r>
            <w:r w:rsidR="00FC076D">
              <w:rPr>
                <w:rFonts w:hint="eastAsia"/>
              </w:rPr>
              <w:t>문자열을 생성하</w:t>
            </w:r>
            <w:r w:rsidR="00C03906">
              <w:rPr>
                <w:rFonts w:hint="eastAsia"/>
              </w:rPr>
              <w:t xml:space="preserve">고 </w:t>
            </w:r>
            <w:r w:rsidR="004E0EE6">
              <w:rPr>
                <w:rFonts w:hint="eastAsia"/>
              </w:rPr>
              <w:t xml:space="preserve">문자열 및 길이를 </w:t>
            </w:r>
            <w:r w:rsidR="00C03906">
              <w:rPr>
                <w:rFonts w:hint="eastAsia"/>
              </w:rPr>
              <w:t>출력하</w:t>
            </w:r>
            <w:r w:rsidR="00C43247">
              <w:rPr>
                <w:rFonts w:hint="eastAsia"/>
              </w:rPr>
              <w:t>세요.</w:t>
            </w:r>
            <w:r w:rsidR="004E0EE6">
              <w:rPr>
                <w:rFonts w:hint="eastAsia"/>
              </w:rPr>
              <w:t xml:space="preserve"> </w:t>
            </w:r>
          </w:p>
          <w:p w:rsidR="00FC076D" w:rsidRDefault="00FC076D" w:rsidP="00156B1F"/>
        </w:tc>
      </w:tr>
      <w:tr w:rsidR="0088474B" w:rsidTr="00F31890">
        <w:tc>
          <w:tcPr>
            <w:tcW w:w="9241" w:type="dxa"/>
          </w:tcPr>
          <w:p w:rsidR="00CF5892" w:rsidRDefault="0088474B" w:rsidP="00156B1F">
            <w:r>
              <w:rPr>
                <w:rFonts w:hint="eastAsia"/>
              </w:rPr>
              <w:t>5.</w:t>
            </w:r>
            <w:r w:rsidR="00010F89">
              <w:rPr>
                <w:rFonts w:hint="eastAsia"/>
              </w:rPr>
              <w:t xml:space="preserve">길이가 </w:t>
            </w:r>
            <w:r w:rsidR="00663421">
              <w:rPr>
                <w:rFonts w:hint="eastAsia"/>
              </w:rPr>
              <w:t>20</w:t>
            </w:r>
            <w:r w:rsidR="00010F89">
              <w:rPr>
                <w:rFonts w:hint="eastAsia"/>
              </w:rPr>
              <w:t>인 char</w:t>
            </w:r>
            <w:r w:rsidR="00CF5892">
              <w:rPr>
                <w:rFonts w:hint="eastAsia"/>
              </w:rPr>
              <w:t>형</w:t>
            </w:r>
            <w:r w:rsidR="00010F89">
              <w:rPr>
                <w:rFonts w:hint="eastAsia"/>
              </w:rPr>
              <w:t xml:space="preserve"> 배열을 선언하고 </w:t>
            </w:r>
            <w:r w:rsidR="00CF5892">
              <w:rPr>
                <w:rFonts w:hint="eastAsia"/>
              </w:rPr>
              <w:t>원하는 문자로 채워</w:t>
            </w:r>
            <w:r w:rsidR="00D37CDA">
              <w:rPr>
                <w:rFonts w:hint="eastAsia"/>
              </w:rPr>
              <w:t>놓은 후</w:t>
            </w:r>
            <w:r w:rsidR="00CF5892">
              <w:rPr>
                <w:rFonts w:hint="eastAsia"/>
              </w:rPr>
              <w:t>, 문자</w:t>
            </w:r>
            <w:r w:rsidR="00D37CDA">
              <w:rPr>
                <w:rFonts w:hint="eastAsia"/>
              </w:rPr>
              <w:t>열을</w:t>
            </w:r>
            <w:r w:rsidR="00CF5892">
              <w:rPr>
                <w:rFonts w:hint="eastAsia"/>
              </w:rPr>
              <w:t xml:space="preserve"> 출력</w:t>
            </w:r>
            <w:r w:rsidR="00650D75">
              <w:rPr>
                <w:rFonts w:hint="eastAsia"/>
              </w:rPr>
              <w:t>하세요.</w:t>
            </w:r>
          </w:p>
          <w:p w:rsidR="00650D75" w:rsidRDefault="00650D75" w:rsidP="00156B1F">
            <w:r>
              <w:rPr>
                <w:rFonts w:hint="eastAsia"/>
              </w:rPr>
              <w:t>(</w:t>
            </w:r>
            <w:r w:rsidR="00663421">
              <w:rPr>
                <w:rFonts w:hint="eastAsia"/>
              </w:rPr>
              <w:t xml:space="preserve">단 </w:t>
            </w:r>
            <w:r>
              <w:rPr>
                <w:rFonts w:hint="eastAsia"/>
              </w:rPr>
              <w:t xml:space="preserve">배열의 일부만 </w:t>
            </w:r>
            <w:r w:rsidR="00663421">
              <w:rPr>
                <w:rFonts w:hint="eastAsia"/>
              </w:rPr>
              <w:t>채워넣기</w:t>
            </w:r>
            <w:r>
              <w:rPr>
                <w:rFonts w:hint="eastAsia"/>
              </w:rPr>
              <w:t>)</w:t>
            </w:r>
          </w:p>
          <w:p w:rsidR="00576D5A" w:rsidRDefault="00576D5A" w:rsidP="00CF5892"/>
        </w:tc>
      </w:tr>
      <w:tr w:rsidR="00AB6E47" w:rsidTr="00F31890">
        <w:tc>
          <w:tcPr>
            <w:tcW w:w="9241" w:type="dxa"/>
          </w:tcPr>
          <w:p w:rsidR="0057314B" w:rsidRDefault="00AC73EB" w:rsidP="00AB6E47">
            <w:r>
              <w:rPr>
                <w:rFonts w:hint="eastAsia"/>
              </w:rPr>
              <w:t>6.</w:t>
            </w:r>
            <w:r w:rsidR="0057314B">
              <w:rPr>
                <w:rFonts w:hint="eastAsia"/>
              </w:rPr>
              <w:t xml:space="preserve">아래의 </w:t>
            </w:r>
            <w:r w:rsidR="00A21525">
              <w:rPr>
                <w:rFonts w:hint="eastAsia"/>
              </w:rPr>
              <w:t>설명 중 틀린 것을</w:t>
            </w:r>
            <w:r w:rsidR="0057314B">
              <w:rPr>
                <w:rFonts w:hint="eastAsia"/>
              </w:rPr>
              <w:t xml:space="preserve"> 모두 고르면?</w:t>
            </w:r>
          </w:p>
          <w:p w:rsidR="009F5520" w:rsidRDefault="009F5520" w:rsidP="00F52E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가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)</w:t>
            </w:r>
            <w:r w:rsidR="00F52EA0" w:rsidRPr="00F52EA0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char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str1[] = { </w:t>
            </w:r>
            <w:r w:rsidR="00F52EA0" w:rsidRPr="00F52EA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'A'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</w:t>
            </w:r>
            <w:r w:rsidR="00F52EA0" w:rsidRPr="00F52EA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'B'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</w:t>
            </w:r>
            <w:r w:rsidR="00F52EA0" w:rsidRPr="00F52EA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'C'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};</w:t>
            </w:r>
            <w:r w:rsidR="00F52EA0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F52EA0" w:rsidRPr="00F52EA0" w:rsidRDefault="009F5520" w:rsidP="00F52E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나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)</w:t>
            </w:r>
            <w:r w:rsidR="00F52EA0" w:rsidRPr="00F52EA0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char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str2[] = </w:t>
            </w:r>
            <w:r w:rsidR="00F52EA0" w:rsidRPr="00F52EA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"ABC"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;</w:t>
            </w:r>
            <w:r w:rsidR="00F52EA0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F52EA0" w:rsidRPr="00F52EA0" w:rsidRDefault="009F5520" w:rsidP="00F52E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다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="00F52EA0" w:rsidRPr="00F52EA0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char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str3[5];</w:t>
            </w:r>
            <w:r w:rsidR="00F52EA0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F52EA0" w:rsidRPr="00F52EA0" w:rsidRDefault="009F5520" w:rsidP="00F52E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str3[0] = </w:t>
            </w:r>
            <w:r w:rsidR="00F52EA0" w:rsidRPr="00F52EA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'A'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;</w:t>
            </w:r>
          </w:p>
          <w:p w:rsidR="00F52EA0" w:rsidRPr="00F52EA0" w:rsidRDefault="009F5520" w:rsidP="00F52E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str3[1] = </w:t>
            </w:r>
            <w:r w:rsidR="00F52EA0" w:rsidRPr="00F52EA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'B'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;</w:t>
            </w:r>
          </w:p>
          <w:p w:rsidR="00F52EA0" w:rsidRPr="00F52EA0" w:rsidRDefault="009F5520" w:rsidP="00F52E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str3[2] = </w:t>
            </w:r>
            <w:r w:rsidR="00F52EA0" w:rsidRPr="00F52EA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'C'</w:t>
            </w:r>
            <w:r w:rsidR="00F52EA0" w:rsidRPr="00F52EA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;</w:t>
            </w:r>
          </w:p>
          <w:p w:rsidR="0057314B" w:rsidRDefault="0057314B" w:rsidP="00AB6E47"/>
          <w:p w:rsidR="003675F9" w:rsidRDefault="00AB6E47" w:rsidP="00AB6E47">
            <w:r>
              <w:rPr>
                <w:rFonts w:hint="eastAsia"/>
              </w:rPr>
              <w:t>(1)</w:t>
            </w:r>
            <w:r w:rsidR="003675F9">
              <w:rPr>
                <w:rFonts w:hint="eastAsia"/>
              </w:rPr>
              <w:t xml:space="preserve"> (가)에서</w:t>
            </w:r>
            <w:r>
              <w:rPr>
                <w:rFonts w:hint="eastAsia"/>
              </w:rPr>
              <w:t xml:space="preserve"> 배열 선언시 그 크기를 명시하지 않았으나, 초기화</w:t>
            </w:r>
            <w:r w:rsidR="003675F9">
              <w:rPr>
                <w:rFonts w:hint="eastAsia"/>
              </w:rPr>
              <w:t xml:space="preserve"> 데이터의 크기</w:t>
            </w:r>
            <w:r w:rsidR="000C61B7">
              <w:rPr>
                <w:rFonts w:hint="eastAsia"/>
              </w:rPr>
              <w:t>가</w:t>
            </w:r>
            <w:r w:rsidR="003675F9">
              <w:rPr>
                <w:rFonts w:hint="eastAsia"/>
              </w:rPr>
              <w:t xml:space="preserve"> 자동 계산</w:t>
            </w:r>
            <w:r w:rsidR="000C61B7"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 w:rsidR="003675F9">
              <w:rPr>
                <w:rFonts w:hint="eastAsia"/>
              </w:rPr>
              <w:t xml:space="preserve">   </w:t>
            </w:r>
          </w:p>
          <w:p w:rsidR="00AE1C96" w:rsidRDefault="003675F9" w:rsidP="00AE1C96">
            <w:r>
              <w:rPr>
                <w:rFonts w:hint="eastAsia"/>
              </w:rPr>
              <w:t xml:space="preserve">   </w:t>
            </w:r>
            <w:r w:rsidR="00AB6E47">
              <w:rPr>
                <w:rFonts w:hint="eastAsia"/>
              </w:rPr>
              <w:t xml:space="preserve">배열의 </w:t>
            </w:r>
            <w:r>
              <w:rPr>
                <w:rFonts w:hint="eastAsia"/>
              </w:rPr>
              <w:t xml:space="preserve">크기가 </w:t>
            </w:r>
            <w:r w:rsidR="00AE1C96">
              <w:rPr>
                <w:rFonts w:hint="eastAsia"/>
              </w:rPr>
              <w:t>정</w:t>
            </w:r>
            <w:r w:rsidR="00EE23DC">
              <w:rPr>
                <w:rFonts w:hint="eastAsia"/>
              </w:rPr>
              <w:t xml:space="preserve">해지게 </w:t>
            </w:r>
            <w:r w:rsidR="00AE1C96">
              <w:rPr>
                <w:rFonts w:hint="eastAsia"/>
              </w:rPr>
              <w:t>된다.</w:t>
            </w:r>
          </w:p>
          <w:p w:rsidR="00AB6E47" w:rsidRPr="002B18E4" w:rsidRDefault="0057314B" w:rsidP="00AB6E47">
            <w:pPr>
              <w:rPr>
                <w:color w:val="FF0000"/>
                <w:u w:val="single"/>
              </w:rPr>
            </w:pPr>
            <w:r w:rsidRPr="002B18E4">
              <w:rPr>
                <w:rFonts w:hint="eastAsia"/>
                <w:color w:val="FF0000"/>
                <w:u w:val="single"/>
              </w:rPr>
              <w:lastRenderedPageBreak/>
              <w:t xml:space="preserve">(2) </w:t>
            </w:r>
            <w:r w:rsidR="006D69DC" w:rsidRPr="002B18E4">
              <w:rPr>
                <w:rFonts w:hint="eastAsia"/>
                <w:color w:val="FF0000"/>
                <w:u w:val="single"/>
              </w:rPr>
              <w:t>(나)에서 문자열 상수가 각 배열에 자동으로 대입되며, 이때 배열의 크기는 3이다.</w:t>
            </w:r>
          </w:p>
          <w:p w:rsidR="0057314B" w:rsidRPr="002B18E4" w:rsidRDefault="0057314B" w:rsidP="00990FCB">
            <w:pPr>
              <w:rPr>
                <w:color w:val="FF0000"/>
                <w:u w:val="single"/>
              </w:rPr>
            </w:pPr>
            <w:r w:rsidRPr="002B18E4">
              <w:rPr>
                <w:rFonts w:hint="eastAsia"/>
                <w:color w:val="FF0000"/>
                <w:u w:val="single"/>
              </w:rPr>
              <w:t>(3)</w:t>
            </w:r>
            <w:r w:rsidR="00990FCB" w:rsidRPr="002B18E4">
              <w:rPr>
                <w:rFonts w:hint="eastAsia"/>
                <w:color w:val="FF0000"/>
                <w:u w:val="single"/>
              </w:rPr>
              <w:t xml:space="preserve"> </w:t>
            </w:r>
            <w:r w:rsidR="00893B06" w:rsidRPr="002B18E4">
              <w:rPr>
                <w:rFonts w:hint="eastAsia"/>
                <w:color w:val="FF0000"/>
                <w:u w:val="single"/>
              </w:rPr>
              <w:t>(가)</w:t>
            </w:r>
            <w:r w:rsidR="00990FCB" w:rsidRPr="002B18E4">
              <w:rPr>
                <w:rFonts w:hint="eastAsia"/>
                <w:color w:val="FF0000"/>
                <w:u w:val="single"/>
              </w:rPr>
              <w:t xml:space="preserve">의 </w:t>
            </w:r>
            <w:r w:rsidR="00893B06" w:rsidRPr="002B18E4">
              <w:rPr>
                <w:rFonts w:hint="eastAsia"/>
                <w:color w:val="FF0000"/>
                <w:u w:val="single"/>
              </w:rPr>
              <w:t xml:space="preserve">str1 </w:t>
            </w:r>
            <w:r w:rsidR="00990FCB" w:rsidRPr="002B18E4">
              <w:rPr>
                <w:rFonts w:hint="eastAsia"/>
                <w:color w:val="FF0000"/>
                <w:u w:val="single"/>
              </w:rPr>
              <w:t>배열의 길이를 출력해보면 4가 출력된다.</w:t>
            </w:r>
          </w:p>
          <w:p w:rsidR="00990FCB" w:rsidRDefault="00990FCB" w:rsidP="00990FCB">
            <w:r>
              <w:rPr>
                <w:rFonts w:hint="eastAsia"/>
              </w:rPr>
              <w:t xml:space="preserve">(4) </w:t>
            </w:r>
            <w:r w:rsidR="00D56201">
              <w:rPr>
                <w:rFonts w:hint="eastAsia"/>
              </w:rPr>
              <w:t>(나)에서 문자열 상수가 메모리 데이터 영역에 생성되면서 자동적으로 null문자가 포함되어져</w:t>
            </w:r>
          </w:p>
          <w:p w:rsidR="00D56201" w:rsidRDefault="00D56201" w:rsidP="00990FCB">
            <w:r>
              <w:rPr>
                <w:rFonts w:hint="eastAsia"/>
              </w:rPr>
              <w:t xml:space="preserve">   있다.</w:t>
            </w:r>
            <w:r w:rsidR="00E025C8">
              <w:rPr>
                <w:rFonts w:hint="eastAsia"/>
              </w:rPr>
              <w:t>따라서 문자열의 길이는 4이다.</w:t>
            </w:r>
          </w:p>
          <w:p w:rsidR="00FC3D02" w:rsidRPr="002B18E4" w:rsidRDefault="00FC3D02" w:rsidP="00990FCB">
            <w:pPr>
              <w:rPr>
                <w:color w:val="FF0000"/>
                <w:u w:val="single"/>
              </w:rPr>
            </w:pPr>
            <w:r w:rsidRPr="002B18E4">
              <w:rPr>
                <w:rFonts w:hint="eastAsia"/>
                <w:color w:val="FF0000"/>
                <w:u w:val="single"/>
              </w:rPr>
              <w:t>(5) str3의 경우 배열의 길이는 5이지만, 개발자가 채워넣은 문자는 3개이므로 나머지 배열 요소에</w:t>
            </w:r>
          </w:p>
          <w:p w:rsidR="00FC3D02" w:rsidRPr="002B18E4" w:rsidRDefault="00FC3D02" w:rsidP="00990FCB">
            <w:pPr>
              <w:rPr>
                <w:color w:val="FF0000"/>
                <w:u w:val="single"/>
              </w:rPr>
            </w:pPr>
            <w:r w:rsidRPr="002B18E4">
              <w:rPr>
                <w:rFonts w:hint="eastAsia"/>
                <w:color w:val="FF0000"/>
                <w:u w:val="single"/>
              </w:rPr>
              <w:t xml:space="preserve">  는 널문자가 자동으로 들어가 있다.</w:t>
            </w:r>
          </w:p>
          <w:p w:rsidR="00780FCF" w:rsidRDefault="00780FCF" w:rsidP="00990FCB">
            <w:r>
              <w:rPr>
                <w:rFonts w:hint="eastAsia"/>
              </w:rPr>
              <w:t xml:space="preserve">(6)c에서 배열을 이용하여 문자열을 처리할때 문자열 상수를 대입하면 자동으로 null 문자가 </w:t>
            </w:r>
          </w:p>
          <w:p w:rsidR="00780FCF" w:rsidRDefault="00780FCF" w:rsidP="00990FCB">
            <w:r>
              <w:rPr>
                <w:rFonts w:hint="eastAsia"/>
              </w:rPr>
              <w:t xml:space="preserve">  포함되어 진다. 이러한 이유는 문자열의 끝을 표시하기 위함이다.</w:t>
            </w:r>
          </w:p>
          <w:p w:rsidR="00780FCF" w:rsidRDefault="00780FCF" w:rsidP="00990FCB"/>
        </w:tc>
      </w:tr>
      <w:tr w:rsidR="001C1429" w:rsidTr="00F31890">
        <w:tc>
          <w:tcPr>
            <w:tcW w:w="9241" w:type="dxa"/>
          </w:tcPr>
          <w:p w:rsidR="001C1429" w:rsidRDefault="00E11E67" w:rsidP="001C1429">
            <w:r>
              <w:rPr>
                <w:rFonts w:hint="eastAsia"/>
              </w:rPr>
              <w:lastRenderedPageBreak/>
              <w:t>7.</w:t>
            </w:r>
            <w:r w:rsidR="001C1429">
              <w:rPr>
                <w:rFonts w:hint="eastAsia"/>
              </w:rPr>
              <w:t xml:space="preserve">다음 설명 중 </w:t>
            </w:r>
            <w:r w:rsidR="00510D90">
              <w:rPr>
                <w:rFonts w:hint="eastAsia"/>
              </w:rPr>
              <w:t xml:space="preserve">맞는 </w:t>
            </w:r>
            <w:r w:rsidR="001C1429">
              <w:rPr>
                <w:rFonts w:hint="eastAsia"/>
              </w:rPr>
              <w:t>것은?</w:t>
            </w:r>
          </w:p>
          <w:p w:rsidR="00426E2F" w:rsidRDefault="00426E2F" w:rsidP="001C1429">
            <w:pPr>
              <w:wordWrap/>
              <w:adjustRightInd w:val="0"/>
              <w:jc w:val="left"/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</w:pPr>
          </w:p>
          <w:p w:rsidR="001C1429" w:rsidRPr="001C1429" w:rsidRDefault="001C1429" w:rsidP="001C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1C1429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char</w:t>
            </w:r>
            <w:r w:rsidRPr="001C1429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* ch1 = </w:t>
            </w:r>
            <w:r w:rsidRPr="001C1429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"apple"</w:t>
            </w:r>
            <w:r w:rsidRPr="001C1429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;</w:t>
            </w:r>
          </w:p>
          <w:p w:rsidR="001C1429" w:rsidRPr="001C1429" w:rsidRDefault="001C1429" w:rsidP="001C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1C1429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char</w:t>
            </w:r>
            <w:r w:rsidRPr="001C1429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* ch2 = </w:t>
            </w:r>
            <w:r w:rsidRPr="001C1429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"apple"</w:t>
            </w:r>
            <w:r w:rsidRPr="001C1429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;</w:t>
            </w:r>
          </w:p>
          <w:p w:rsidR="001C1429" w:rsidRPr="001C1429" w:rsidRDefault="001C1429" w:rsidP="001C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1C1429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char</w:t>
            </w:r>
            <w:r w:rsidRPr="001C1429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* ch3 = </w:t>
            </w:r>
            <w:r w:rsidRPr="001C1429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"apple"</w:t>
            </w:r>
            <w:r w:rsidRPr="001C1429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;</w:t>
            </w:r>
          </w:p>
          <w:p w:rsidR="001C1429" w:rsidRPr="001C1429" w:rsidRDefault="001C1429" w:rsidP="001C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1C1429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char</w:t>
            </w:r>
            <w:r w:rsidRPr="001C1429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* ch4 = </w:t>
            </w:r>
            <w:r w:rsidRPr="001C1429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"apple"</w:t>
            </w:r>
            <w:r w:rsidRPr="001C1429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;</w:t>
            </w:r>
          </w:p>
          <w:p w:rsidR="001C1429" w:rsidRDefault="001C1429" w:rsidP="001C1429">
            <w:pPr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1C1429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char</w:t>
            </w:r>
            <w:r w:rsidRPr="001C1429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* ch5 = </w:t>
            </w:r>
            <w:r w:rsidRPr="001C1429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"apple"</w:t>
            </w:r>
            <w:r w:rsidRPr="001C1429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;</w:t>
            </w:r>
          </w:p>
          <w:p w:rsidR="001C1429" w:rsidRPr="001C1429" w:rsidRDefault="001C1429" w:rsidP="001C1429">
            <w:pPr>
              <w:rPr>
                <w:sz w:val="24"/>
                <w:szCs w:val="24"/>
              </w:rPr>
            </w:pPr>
          </w:p>
          <w:p w:rsidR="001C1429" w:rsidRDefault="001C1429" w:rsidP="001C1429">
            <w:r>
              <w:rPr>
                <w:rFonts w:hint="eastAsia"/>
              </w:rPr>
              <w:t>(</w:t>
            </w:r>
            <w:r w:rsidR="003C4C6B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) </w:t>
            </w:r>
            <w:r w:rsidR="003C4C6B">
              <w:rPr>
                <w:rFonts w:hint="eastAsia"/>
              </w:rPr>
              <w:t>"apple" 문자열이 데이터 영역에 생성</w:t>
            </w:r>
            <w:r w:rsidR="003D1E12">
              <w:rPr>
                <w:rFonts w:hint="eastAsia"/>
              </w:rPr>
              <w:t xml:space="preserve"> </w:t>
            </w:r>
            <w:r w:rsidR="003C4C6B">
              <w:rPr>
                <w:rFonts w:hint="eastAsia"/>
              </w:rPr>
              <w:t>되어</w:t>
            </w:r>
            <w:r w:rsidR="003D1E12">
              <w:rPr>
                <w:rFonts w:hint="eastAsia"/>
              </w:rPr>
              <w:t xml:space="preserve"> </w:t>
            </w:r>
            <w:r w:rsidR="0059769A">
              <w:rPr>
                <w:rFonts w:hint="eastAsia"/>
              </w:rPr>
              <w:t xml:space="preserve">지며, </w:t>
            </w:r>
            <w:r w:rsidR="00F00DD6">
              <w:rPr>
                <w:rFonts w:hint="eastAsia"/>
              </w:rPr>
              <w:t xml:space="preserve">문자열 </w:t>
            </w:r>
            <w:r w:rsidR="0059769A">
              <w:rPr>
                <w:rFonts w:hint="eastAsia"/>
              </w:rPr>
              <w:t>길이는 총 5이다.</w:t>
            </w:r>
          </w:p>
          <w:p w:rsidR="001C1429" w:rsidRPr="002B18E4" w:rsidRDefault="001C1429" w:rsidP="003C4C6B">
            <w:pPr>
              <w:rPr>
                <w:color w:val="FF0000"/>
                <w:u w:val="single"/>
              </w:rPr>
            </w:pPr>
            <w:r w:rsidRPr="002B18E4">
              <w:rPr>
                <w:rFonts w:hint="eastAsia"/>
                <w:color w:val="FF0000"/>
                <w:u w:val="single"/>
              </w:rPr>
              <w:t>(</w:t>
            </w:r>
            <w:r w:rsidR="002D7F0C" w:rsidRPr="002B18E4">
              <w:rPr>
                <w:rFonts w:hint="eastAsia"/>
                <w:color w:val="FF0000"/>
                <w:u w:val="single"/>
              </w:rPr>
              <w:t>2</w:t>
            </w:r>
            <w:r w:rsidRPr="002B18E4">
              <w:rPr>
                <w:rFonts w:hint="eastAsia"/>
                <w:color w:val="FF0000"/>
                <w:u w:val="single"/>
              </w:rPr>
              <w:t xml:space="preserve">) </w:t>
            </w:r>
            <w:r w:rsidR="003C4C6B" w:rsidRPr="002B18E4">
              <w:rPr>
                <w:rFonts w:hint="eastAsia"/>
                <w:color w:val="FF0000"/>
                <w:u w:val="single"/>
              </w:rPr>
              <w:t>데이터 영역에 생성되는 "apple" 문자열은 총 5개 이다.</w:t>
            </w:r>
            <w:r w:rsidR="002B18E4">
              <w:rPr>
                <w:color w:val="FF0000"/>
                <w:u w:val="single"/>
              </w:rPr>
              <w:t xml:space="preserve"> </w:t>
            </w:r>
            <w:r w:rsidR="002B18E4" w:rsidRPr="002B18E4">
              <w:rPr>
                <w:b/>
                <w:color w:val="00B0F0"/>
                <w:u w:val="single"/>
              </w:rPr>
              <w:t xml:space="preserve">&lt;\0 </w:t>
            </w:r>
            <w:r w:rsidR="002B18E4" w:rsidRPr="002B18E4">
              <w:rPr>
                <w:rFonts w:hint="eastAsia"/>
                <w:b/>
                <w:color w:val="00B0F0"/>
                <w:u w:val="single"/>
              </w:rPr>
              <w:t>이 포함되어있다</w:t>
            </w:r>
            <w:r w:rsidR="002B18E4">
              <w:rPr>
                <w:rFonts w:hint="eastAsia"/>
                <w:b/>
                <w:color w:val="00B0F0"/>
                <w:u w:val="single"/>
              </w:rPr>
              <w:t xml:space="preserve"> </w:t>
            </w:r>
            <w:r w:rsidR="002B18E4">
              <w:rPr>
                <w:b/>
                <w:color w:val="00B0F0"/>
                <w:u w:val="single"/>
              </w:rPr>
              <w:t>6</w:t>
            </w:r>
            <w:r w:rsidR="002B18E4">
              <w:rPr>
                <w:rFonts w:hint="eastAsia"/>
                <w:b/>
                <w:color w:val="00B0F0"/>
                <w:u w:val="single"/>
              </w:rPr>
              <w:t>개&gt;</w:t>
            </w:r>
          </w:p>
          <w:p w:rsidR="001C1429" w:rsidRDefault="001C1429" w:rsidP="00EE72C0">
            <w:r>
              <w:rPr>
                <w:rFonts w:hint="eastAsia"/>
              </w:rPr>
              <w:t>(</w:t>
            </w:r>
            <w:r w:rsidR="002D7F0C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) </w:t>
            </w:r>
            <w:r w:rsidR="00EE72C0">
              <w:rPr>
                <w:rFonts w:hint="eastAsia"/>
              </w:rPr>
              <w:t>ch1부터 ch5는 모두 포인터이며, 각 포인터는 문자열을 직접 대입</w:t>
            </w:r>
            <w:r w:rsidR="003D1E12">
              <w:rPr>
                <w:rFonts w:hint="eastAsia"/>
              </w:rPr>
              <w:t xml:space="preserve"> </w:t>
            </w:r>
            <w:r w:rsidR="00EE72C0">
              <w:rPr>
                <w:rFonts w:hint="eastAsia"/>
              </w:rPr>
              <w:t>받고 있다.</w:t>
            </w:r>
          </w:p>
          <w:p w:rsidR="001C1429" w:rsidRDefault="001C1429" w:rsidP="00AB6E47">
            <w:r>
              <w:rPr>
                <w:rFonts w:hint="eastAsia"/>
              </w:rPr>
              <w:t>(</w:t>
            </w:r>
            <w:r w:rsidR="002D7F0C">
              <w:rPr>
                <w:rFonts w:hint="eastAsia"/>
              </w:rPr>
              <w:t xml:space="preserve">4) ch1부터 ch5는 모두 </w:t>
            </w:r>
            <w:r w:rsidR="0036684D">
              <w:rPr>
                <w:rFonts w:hint="eastAsia"/>
              </w:rPr>
              <w:t>같은</w:t>
            </w:r>
            <w:r w:rsidR="002D7F0C">
              <w:rPr>
                <w:rFonts w:hint="eastAsia"/>
              </w:rPr>
              <w:t xml:space="preserve"> 문자열 상수를 </w:t>
            </w:r>
            <w:r w:rsidR="0036684D">
              <w:rPr>
                <w:rFonts w:hint="eastAsia"/>
              </w:rPr>
              <w:t>가리키고 있다.</w:t>
            </w:r>
          </w:p>
        </w:tc>
      </w:tr>
      <w:tr w:rsidR="0089368B" w:rsidTr="00F31890">
        <w:tc>
          <w:tcPr>
            <w:tcW w:w="9241" w:type="dxa"/>
          </w:tcPr>
          <w:p w:rsidR="0089368B" w:rsidRDefault="0089368B" w:rsidP="0089368B">
            <w:r>
              <w:rPr>
                <w:rFonts w:hint="eastAsia"/>
              </w:rPr>
              <w:t>8.문자열을 매개변수로 갖는 함수 showMsg를 정의해 보세요</w:t>
            </w:r>
          </w:p>
          <w:p w:rsidR="0089368B" w:rsidRDefault="0089368B" w:rsidP="001C1429"/>
        </w:tc>
      </w:tr>
      <w:tr w:rsidR="00994F61" w:rsidTr="00F31890">
        <w:tc>
          <w:tcPr>
            <w:tcW w:w="9241" w:type="dxa"/>
          </w:tcPr>
          <w:p w:rsidR="00211867" w:rsidRDefault="00211867" w:rsidP="00211867">
            <w:r>
              <w:rPr>
                <w:rFonts w:hint="eastAsia"/>
              </w:rPr>
              <w:t>9.다음 설명 중 맞는 것은?</w:t>
            </w:r>
          </w:p>
          <w:p w:rsidR="00211867" w:rsidRPr="00211867" w:rsidRDefault="00211867" w:rsidP="0021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>
              <w:rPr>
                <w:rFonts w:ascii="돋움체" w:hAnsi="돋움체" w:cs="돋움체" w:hint="eastAsia"/>
                <w:color w:val="0000FF"/>
                <w:kern w:val="0"/>
                <w:sz w:val="24"/>
                <w:szCs w:val="24"/>
              </w:rPr>
              <w:t>char</w:t>
            </w:r>
            <w:r w:rsidRPr="00211867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arr1[3] = {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'A'</w:t>
            </w:r>
            <w:r w:rsidRPr="00211867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'B', 'C' </w:t>
            </w:r>
            <w:r w:rsidRPr="00211867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};</w:t>
            </w:r>
          </w:p>
          <w:p w:rsidR="00211867" w:rsidRPr="00211867" w:rsidRDefault="00211867" w:rsidP="0021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>
              <w:rPr>
                <w:rFonts w:ascii="돋움체" w:hAnsi="돋움체" w:cs="돋움체" w:hint="eastAsia"/>
                <w:color w:val="0000FF"/>
                <w:kern w:val="0"/>
                <w:sz w:val="24"/>
                <w:szCs w:val="24"/>
              </w:rPr>
              <w:t>char</w:t>
            </w:r>
            <w:r w:rsidRPr="00211867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arr2[3] = {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'X'</w:t>
            </w:r>
            <w:r w:rsidRPr="00211867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'Y', 'Z' </w:t>
            </w:r>
            <w:r w:rsidRPr="00211867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};</w:t>
            </w:r>
          </w:p>
          <w:p w:rsidR="00211867" w:rsidRPr="00211867" w:rsidRDefault="00211867" w:rsidP="002118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11867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arr1 = arr2;</w:t>
            </w:r>
            <w:r w:rsidR="00FA7320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 &lt;--(</w:t>
            </w:r>
            <w:r w:rsidR="00FA7320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가</w:t>
            </w:r>
            <w:r w:rsidR="00FA7320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211867" w:rsidRPr="00211867" w:rsidRDefault="00211867" w:rsidP="00211867">
            <w:pPr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11867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printf(</w:t>
            </w:r>
            <w:r w:rsidRPr="00211867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"%c"</w:t>
            </w:r>
            <w:r w:rsidRPr="00211867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 arr1[0]);</w:t>
            </w:r>
            <w:r w:rsidR="00FA7320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 &lt;-- (</w:t>
            </w:r>
            <w:r w:rsidR="00FA7320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나</w:t>
            </w:r>
            <w:r w:rsidR="00FA7320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211867" w:rsidRPr="00211867" w:rsidRDefault="00211867" w:rsidP="00211867">
            <w:pPr>
              <w:rPr>
                <w:sz w:val="24"/>
                <w:szCs w:val="24"/>
              </w:rPr>
            </w:pPr>
          </w:p>
          <w:p w:rsidR="00211867" w:rsidRDefault="00211867" w:rsidP="00211867">
            <w:r>
              <w:rPr>
                <w:rFonts w:hint="eastAsia"/>
              </w:rPr>
              <w:t xml:space="preserve">(1) </w:t>
            </w:r>
            <w:r w:rsidR="00FA7320">
              <w:rPr>
                <w:rFonts w:hint="eastAsia"/>
              </w:rPr>
              <w:t>arr1과 arr2의 문자열의 길이는 null문자를 포함하여 총 4이다.</w:t>
            </w:r>
          </w:p>
          <w:p w:rsidR="00FA7320" w:rsidRDefault="00211867" w:rsidP="00211867">
            <w:r>
              <w:rPr>
                <w:rFonts w:hint="eastAsia"/>
              </w:rPr>
              <w:t>(2)</w:t>
            </w:r>
            <w:r w:rsidR="00FA7320">
              <w:rPr>
                <w:rFonts w:hint="eastAsia"/>
              </w:rPr>
              <w:t xml:space="preserve"> (나)의 출력결과는 'X' 이다.</w:t>
            </w:r>
            <w:bookmarkStart w:id="0" w:name="_GoBack"/>
            <w:bookmarkEnd w:id="0"/>
          </w:p>
          <w:p w:rsidR="00FA7320" w:rsidRPr="003D1E12" w:rsidRDefault="00211867" w:rsidP="00FA7320">
            <w:pPr>
              <w:rPr>
                <w:color w:val="FF0000"/>
                <w:u w:val="single"/>
              </w:rPr>
            </w:pPr>
            <w:r w:rsidRPr="003D1E12">
              <w:rPr>
                <w:rFonts w:hint="eastAsia"/>
                <w:color w:val="FF0000"/>
                <w:u w:val="single"/>
              </w:rPr>
              <w:t xml:space="preserve">(3) </w:t>
            </w:r>
            <w:r w:rsidR="00FA7320" w:rsidRPr="003D1E12">
              <w:rPr>
                <w:rFonts w:hint="eastAsia"/>
                <w:color w:val="FF0000"/>
                <w:u w:val="single"/>
              </w:rPr>
              <w:t>(가)에서 배열 arr1은 arr2로 대치된다.</w:t>
            </w:r>
            <w:r w:rsidR="003D1E12">
              <w:rPr>
                <w:color w:val="FF0000"/>
                <w:u w:val="single"/>
              </w:rPr>
              <w:t xml:space="preserve"> </w:t>
            </w:r>
            <w:r w:rsidR="003D1E12">
              <w:rPr>
                <w:rFonts w:hint="eastAsia"/>
                <w:color w:val="FF0000"/>
                <w:u w:val="single"/>
              </w:rPr>
              <w:t>c언어에서 배열명은 상수이다.</w:t>
            </w:r>
          </w:p>
          <w:p w:rsidR="00211867" w:rsidRDefault="00211867" w:rsidP="00FA7320">
            <w:r>
              <w:rPr>
                <w:rFonts w:hint="eastAsia"/>
              </w:rPr>
              <w:t>(4)</w:t>
            </w:r>
            <w:r w:rsidR="00FA7320">
              <w:rPr>
                <w:rFonts w:hint="eastAsia"/>
              </w:rPr>
              <w:t xml:space="preserve"> (가)에서 컴파일 에러가 발생한다.</w:t>
            </w:r>
          </w:p>
        </w:tc>
      </w:tr>
      <w:tr w:rsidR="00D41FB0" w:rsidTr="00F31890">
        <w:tc>
          <w:tcPr>
            <w:tcW w:w="9241" w:type="dxa"/>
          </w:tcPr>
          <w:p w:rsidR="00D41FB0" w:rsidRDefault="00D41FB0" w:rsidP="00211867"/>
        </w:tc>
      </w:tr>
    </w:tbl>
    <w:p w:rsidR="001A26F7" w:rsidRDefault="001A26F7"/>
    <w:sectPr w:rsidR="001A26F7" w:rsidSect="00600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11A" w:rsidRDefault="0018311A" w:rsidP="00F71B8A">
      <w:r>
        <w:separator/>
      </w:r>
    </w:p>
  </w:endnote>
  <w:endnote w:type="continuationSeparator" w:id="0">
    <w:p w:rsidR="0018311A" w:rsidRDefault="0018311A" w:rsidP="00F71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11A" w:rsidRDefault="0018311A" w:rsidP="00F71B8A">
      <w:r>
        <w:separator/>
      </w:r>
    </w:p>
  </w:footnote>
  <w:footnote w:type="continuationSeparator" w:id="0">
    <w:p w:rsidR="0018311A" w:rsidRDefault="0018311A" w:rsidP="00F71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26F7"/>
    <w:rsid w:val="000062EB"/>
    <w:rsid w:val="00010F89"/>
    <w:rsid w:val="000439F4"/>
    <w:rsid w:val="00063F40"/>
    <w:rsid w:val="000902C8"/>
    <w:rsid w:val="00091F18"/>
    <w:rsid w:val="000A3FF5"/>
    <w:rsid w:val="000C61B7"/>
    <w:rsid w:val="000E5F28"/>
    <w:rsid w:val="0010474D"/>
    <w:rsid w:val="00156B1F"/>
    <w:rsid w:val="0018311A"/>
    <w:rsid w:val="001A26F7"/>
    <w:rsid w:val="001C1429"/>
    <w:rsid w:val="001C435D"/>
    <w:rsid w:val="002057E0"/>
    <w:rsid w:val="00211867"/>
    <w:rsid w:val="00237482"/>
    <w:rsid w:val="002843D6"/>
    <w:rsid w:val="002B18E4"/>
    <w:rsid w:val="002C29EF"/>
    <w:rsid w:val="002D3548"/>
    <w:rsid w:val="002D7F0C"/>
    <w:rsid w:val="00330250"/>
    <w:rsid w:val="00361E34"/>
    <w:rsid w:val="0036684D"/>
    <w:rsid w:val="003675F9"/>
    <w:rsid w:val="00394FA2"/>
    <w:rsid w:val="003C26CA"/>
    <w:rsid w:val="003C4C6B"/>
    <w:rsid w:val="003D1E12"/>
    <w:rsid w:val="004168E6"/>
    <w:rsid w:val="00422A27"/>
    <w:rsid w:val="00426E2F"/>
    <w:rsid w:val="004575AA"/>
    <w:rsid w:val="00462657"/>
    <w:rsid w:val="004C226A"/>
    <w:rsid w:val="004D6E8A"/>
    <w:rsid w:val="004E0EE6"/>
    <w:rsid w:val="00510D90"/>
    <w:rsid w:val="00542153"/>
    <w:rsid w:val="00565726"/>
    <w:rsid w:val="0057314B"/>
    <w:rsid w:val="00576D5A"/>
    <w:rsid w:val="0059769A"/>
    <w:rsid w:val="00600A8B"/>
    <w:rsid w:val="00650D75"/>
    <w:rsid w:val="00663421"/>
    <w:rsid w:val="0066572F"/>
    <w:rsid w:val="00685BB3"/>
    <w:rsid w:val="006D69DC"/>
    <w:rsid w:val="006E0EFE"/>
    <w:rsid w:val="0077562C"/>
    <w:rsid w:val="00780FCF"/>
    <w:rsid w:val="007B3A1B"/>
    <w:rsid w:val="007B4FE7"/>
    <w:rsid w:val="007D257D"/>
    <w:rsid w:val="007E58AF"/>
    <w:rsid w:val="007E7FA8"/>
    <w:rsid w:val="007F1D36"/>
    <w:rsid w:val="0084431A"/>
    <w:rsid w:val="00876B6A"/>
    <w:rsid w:val="0088474B"/>
    <w:rsid w:val="0089368B"/>
    <w:rsid w:val="00893B06"/>
    <w:rsid w:val="00895222"/>
    <w:rsid w:val="008A54FD"/>
    <w:rsid w:val="009304A8"/>
    <w:rsid w:val="009563B2"/>
    <w:rsid w:val="00990BA5"/>
    <w:rsid w:val="00990FCB"/>
    <w:rsid w:val="00992A3D"/>
    <w:rsid w:val="00994F61"/>
    <w:rsid w:val="009A6B1B"/>
    <w:rsid w:val="009F5520"/>
    <w:rsid w:val="00A00012"/>
    <w:rsid w:val="00A128A7"/>
    <w:rsid w:val="00A21525"/>
    <w:rsid w:val="00A31670"/>
    <w:rsid w:val="00A33BD8"/>
    <w:rsid w:val="00AB6E47"/>
    <w:rsid w:val="00AC51D2"/>
    <w:rsid w:val="00AC73EB"/>
    <w:rsid w:val="00AE1C96"/>
    <w:rsid w:val="00B220BB"/>
    <w:rsid w:val="00B37A62"/>
    <w:rsid w:val="00B7197D"/>
    <w:rsid w:val="00B91854"/>
    <w:rsid w:val="00BA29F9"/>
    <w:rsid w:val="00BB2779"/>
    <w:rsid w:val="00BC0DF2"/>
    <w:rsid w:val="00BC5D80"/>
    <w:rsid w:val="00C03906"/>
    <w:rsid w:val="00C43247"/>
    <w:rsid w:val="00C56B8D"/>
    <w:rsid w:val="00CB2EA5"/>
    <w:rsid w:val="00CF5892"/>
    <w:rsid w:val="00D37CDA"/>
    <w:rsid w:val="00D41FB0"/>
    <w:rsid w:val="00D56201"/>
    <w:rsid w:val="00D7337E"/>
    <w:rsid w:val="00E025C8"/>
    <w:rsid w:val="00E111C1"/>
    <w:rsid w:val="00E11E67"/>
    <w:rsid w:val="00E4093B"/>
    <w:rsid w:val="00EE23DC"/>
    <w:rsid w:val="00EE72C0"/>
    <w:rsid w:val="00F00DD6"/>
    <w:rsid w:val="00F218ED"/>
    <w:rsid w:val="00F31890"/>
    <w:rsid w:val="00F41A51"/>
    <w:rsid w:val="00F52EA0"/>
    <w:rsid w:val="00F569CF"/>
    <w:rsid w:val="00F71B8A"/>
    <w:rsid w:val="00F72C70"/>
    <w:rsid w:val="00FA7320"/>
    <w:rsid w:val="00FC076D"/>
    <w:rsid w:val="00FC3D02"/>
    <w:rsid w:val="00F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2DBCA"/>
  <w15:docId w15:val="{A2E91466-4477-4F94-94BB-D448E16C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00A8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6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F71B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71B8A"/>
  </w:style>
  <w:style w:type="paragraph" w:styleId="a5">
    <w:name w:val="footer"/>
    <w:basedOn w:val="a"/>
    <w:link w:val="Char0"/>
    <w:uiPriority w:val="99"/>
    <w:semiHidden/>
    <w:unhideWhenUsed/>
    <w:rsid w:val="00F71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7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leewonku</cp:lastModifiedBy>
  <cp:revision>87</cp:revision>
  <dcterms:created xsi:type="dcterms:W3CDTF">2016-12-17T08:10:00Z</dcterms:created>
  <dcterms:modified xsi:type="dcterms:W3CDTF">2016-12-20T04:50:00Z</dcterms:modified>
</cp:coreProperties>
</file>