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560B" w14:textId="77777777" w:rsidR="00650C9C" w:rsidRDefault="00D84508">
      <w:pPr>
        <w:rPr>
          <w:lang w:val="es-ES"/>
        </w:rPr>
      </w:pPr>
      <w:r>
        <w:rPr>
          <w:lang w:val="es-ES"/>
        </w:rPr>
        <w:t>Instructions for running the application:</w:t>
      </w:r>
    </w:p>
    <w:p w14:paraId="6B8096F2" w14:textId="77777777" w:rsidR="00D84508" w:rsidRDefault="00D84508">
      <w:pPr>
        <w:rPr>
          <w:lang w:val="es-ES"/>
        </w:rPr>
      </w:pPr>
    </w:p>
    <w:p w14:paraId="3F2BAF89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 xml:space="preserve">1.-Download the repository from github </w:t>
      </w:r>
      <w:r w:rsidRPr="00D84508">
        <w:rPr>
          <w:lang w:val="es-ES"/>
        </w:rPr>
        <w:sym w:font="Wingdings" w:char="F0E0"/>
      </w:r>
      <w:r>
        <w:rPr>
          <w:lang w:val="es-ES"/>
        </w:rPr>
        <w:t xml:space="preserve"> </w:t>
      </w:r>
      <w:hyperlink r:id="rId4" w:history="1">
        <w:r w:rsidRPr="00D84508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https://github.com/zero386/MTI-Project</w:t>
        </w:r>
      </w:hyperlink>
    </w:p>
    <w:p w14:paraId="09F9EAB9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53AE676A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2.-go to the folder “ProposalSolution” and open a terminal</w:t>
      </w:r>
    </w:p>
    <w:p w14:paraId="64C22DCA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086387E3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3.-install dependencies typing npm install</w:t>
      </w:r>
    </w:p>
    <w:p w14:paraId="6D60B959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32B379C7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4.-Inside directory “ProposalSolution” run command  “npm run dev” for running vue application</w:t>
      </w:r>
    </w:p>
    <w:p w14:paraId="2A53973E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63DDF818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55839100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Azure Part:</w:t>
      </w:r>
    </w:p>
    <w:p w14:paraId="335E9680" w14:textId="5A07A3E3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1.-For Running Azure componentes it needs to be executed from visual studio or visual studio code in order to turn up Azure</w:t>
      </w:r>
      <w:r w:rsidR="00AD5403">
        <w:rPr>
          <w:rFonts w:ascii="Times New Roman" w:eastAsia="Times New Roman" w:hAnsi="Times New Roman" w:cs="Times New Roman"/>
          <w:lang w:eastAsia="es-ES_tradnl"/>
        </w:rPr>
        <w:t xml:space="preserve"> Saver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es-ES_tradnl"/>
        </w:rPr>
        <w:t xml:space="preserve"> function that will get post data from Vue Application</w:t>
      </w:r>
    </w:p>
    <w:p w14:paraId="4EC07CBF" w14:textId="77777777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</w:p>
    <w:p w14:paraId="497E99D5" w14:textId="403F5E0B" w:rsidR="00D84508" w:rsidRDefault="00D84508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2.-The Url is local, </w:t>
      </w:r>
      <w:r w:rsidR="00AD5403">
        <w:rPr>
          <w:rFonts w:ascii="Times New Roman" w:eastAsia="Times New Roman" w:hAnsi="Times New Roman" w:cs="Times New Roman"/>
          <w:lang w:eastAsia="es-ES_tradnl"/>
        </w:rPr>
        <w:t>I could not upload it to Azure Cloud.</w:t>
      </w:r>
    </w:p>
    <w:p w14:paraId="31DC14D3" w14:textId="77777777" w:rsidR="00AD5403" w:rsidRDefault="00AD5403">
      <w:pPr>
        <w:rPr>
          <w:rFonts w:ascii="Times New Roman" w:eastAsia="Times New Roman" w:hAnsi="Times New Roman" w:cs="Times New Roman"/>
          <w:lang w:eastAsia="es-ES_tradnl"/>
        </w:rPr>
      </w:pPr>
    </w:p>
    <w:p w14:paraId="1CFB09BD" w14:textId="5E45E7C1" w:rsidR="00AD5403" w:rsidRDefault="00AD5403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Half of Step 3 and 4 were not completed at all.</w:t>
      </w:r>
    </w:p>
    <w:p w14:paraId="65B14F8E" w14:textId="77777777" w:rsidR="00AD5403" w:rsidRDefault="00AD5403">
      <w:pPr>
        <w:rPr>
          <w:rFonts w:ascii="Times New Roman" w:eastAsia="Times New Roman" w:hAnsi="Times New Roman" w:cs="Times New Roman"/>
          <w:lang w:eastAsia="es-ES_tradnl"/>
        </w:rPr>
      </w:pPr>
    </w:p>
    <w:p w14:paraId="3AD8C9E7" w14:textId="29C68740" w:rsidR="00AD5403" w:rsidRPr="00D84508" w:rsidRDefault="00AD5403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Thanks.</w:t>
      </w:r>
    </w:p>
    <w:sectPr w:rsidR="00AD5403" w:rsidRPr="00D84508" w:rsidSect="0070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08"/>
    <w:rsid w:val="00703A07"/>
    <w:rsid w:val="00AD5403"/>
    <w:rsid w:val="00D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113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zero386/MTI-Projec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588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2019-04-27T09:10:00Z</dcterms:created>
  <dcterms:modified xsi:type="dcterms:W3CDTF">2019-04-27T09:43:00Z</dcterms:modified>
</cp:coreProperties>
</file>