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21B471F" w:rsidR="00936384" w:rsidRDefault="00B751E2" w:rsidP="00BA0AF1">
            <w:proofErr w:type="spellStart"/>
            <w:r w:rsidRPr="00B751E2">
              <w:t>RedireccionHome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47CF44A" w:rsidR="00936384" w:rsidRDefault="00B751E2" w:rsidP="00BA0AF1">
            <w:r>
              <w:t xml:space="preserve">Hace un </w:t>
            </w:r>
            <w:proofErr w:type="spellStart"/>
            <w:r>
              <w:t>redirect</w:t>
            </w:r>
            <w:proofErr w:type="spellEnd"/>
            <w:r>
              <w:t xml:space="preserve"> al home de la web de productores con el usuario autenticado por el token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631BF" w:rsidP="00BA0AF1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ADAE50B" w:rsidR="00936384" w:rsidRDefault="008631BF" w:rsidP="00BA0AF1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B751E2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B751E2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B07ABD3" w:rsidR="00936384" w:rsidRPr="00A23A95" w:rsidRDefault="00936384" w:rsidP="00BA0AF1">
            <w:proofErr w:type="spellStart"/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>
              <w:t>aws</w:t>
            </w:r>
            <w:r w:rsidR="00B751E2">
              <w:t>redireccionhome</w:t>
            </w:r>
            <w:proofErr w:type="spellEnd"/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8631BF" w:rsidP="00BA0AF1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EB4F4C6" w:rsidR="00936384" w:rsidRDefault="008631BF" w:rsidP="00BA0AF1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C844AA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2A2F9D2E" w:rsidR="00936384" w:rsidRDefault="008631BF" w:rsidP="00BA0AF1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C844AA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BA0AF1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E09EF8A" w14:textId="7E37562C" w:rsidR="00C844AA" w:rsidRDefault="00C844AA" w:rsidP="00B66B2D"/>
    <w:p w14:paraId="668ECBB4" w14:textId="77777777" w:rsidR="00C844AA" w:rsidRDefault="00C844AA" w:rsidP="00C844AA">
      <w:pPr>
        <w:pStyle w:val="Ttulo"/>
      </w:pPr>
      <w:r>
        <w:t>Definición de Input – Query params</w:t>
      </w:r>
    </w:p>
    <w:p w14:paraId="1EBEEAF6" w14:textId="77777777" w:rsidR="00C844AA" w:rsidRDefault="00C844AA" w:rsidP="00C844AA">
      <w:r>
        <w:t xml:space="preserve">Hace un </w:t>
      </w:r>
      <w:proofErr w:type="spellStart"/>
      <w:r>
        <w:t>redirect</w:t>
      </w:r>
      <w:proofErr w:type="spellEnd"/>
      <w:r>
        <w:t xml:space="preserve"> al home de la web de productores con el usuario autenticado por el token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C844AA" w14:paraId="70E13C17" w14:textId="77777777" w:rsidTr="00C84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071D3AB" w14:textId="77777777" w:rsidR="00C844AA" w:rsidRDefault="00C844AA">
            <w:pPr>
              <w:rPr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9D20DA0" w14:textId="77777777" w:rsidR="00C844AA" w:rsidRDefault="00C84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1326" w:type="dxa"/>
            <w:noWrap/>
            <w:hideMark/>
          </w:tcPr>
          <w:p w14:paraId="3A61B068" w14:textId="77777777" w:rsidR="00C844AA" w:rsidRDefault="00C84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Obligatorio</w:t>
            </w:r>
          </w:p>
        </w:tc>
        <w:tc>
          <w:tcPr>
            <w:tcW w:w="4050" w:type="dxa"/>
            <w:hideMark/>
          </w:tcPr>
          <w:p w14:paraId="50B9543B" w14:textId="77777777" w:rsidR="00C844AA" w:rsidRDefault="00C84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C844AA" w14:paraId="7C33C77F" w14:textId="77777777" w:rsidTr="00C84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BCB2456" w14:textId="0D382FF4" w:rsidR="00C844AA" w:rsidRDefault="00C844AA">
            <w:r>
              <w:t>Token</w:t>
            </w:r>
          </w:p>
        </w:tc>
        <w:tc>
          <w:tcPr>
            <w:tcW w:w="2279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noWrap/>
            <w:hideMark/>
          </w:tcPr>
          <w:p w14:paraId="0B3DB2F7" w14:textId="479EA8E6" w:rsidR="00C844AA" w:rsidRDefault="00C844A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(500)</w:t>
            </w:r>
          </w:p>
        </w:tc>
        <w:tc>
          <w:tcPr>
            <w:tcW w:w="1326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907584A" w14:textId="2CE2719A" w:rsidR="00C844AA" w:rsidRDefault="00C84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50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9D2EF52" w14:textId="0C157ACD" w:rsidR="00C844AA" w:rsidRDefault="00C844A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</w:t>
            </w:r>
          </w:p>
        </w:tc>
      </w:tr>
    </w:tbl>
    <w:p w14:paraId="2BF1DC68" w14:textId="2F14BA47" w:rsidR="00C844AA" w:rsidRDefault="00C844AA" w:rsidP="00B66B2D"/>
    <w:p w14:paraId="5DAF1D86" w14:textId="0E05C1AC" w:rsidR="00C844AA" w:rsidRDefault="00C844AA" w:rsidP="00C844AA">
      <w:pPr>
        <w:pStyle w:val="Ttulo"/>
      </w:pPr>
      <w:r>
        <w:t>Definición de Output – OK</w:t>
      </w:r>
    </w:p>
    <w:p w14:paraId="493B0B49" w14:textId="21E7BE74" w:rsidR="00C844AA" w:rsidRDefault="00C844AA" w:rsidP="00B66B2D">
      <w:r>
        <w:t>En caso de ser un token valido redirige al portal con el usuario autenticado.</w:t>
      </w:r>
    </w:p>
    <w:p w14:paraId="52823FCE" w14:textId="2FDE5DFA" w:rsidR="008631BF" w:rsidRDefault="008631BF" w:rsidP="008631BF">
      <w:pPr>
        <w:pStyle w:val="Ttulo"/>
      </w:pPr>
      <w:r>
        <w:t xml:space="preserve">Ejemplo </w:t>
      </w:r>
      <w:proofErr w:type="spellStart"/>
      <w:r>
        <w:t>Request</w:t>
      </w:r>
      <w:proofErr w:type="spellEnd"/>
    </w:p>
    <w:p w14:paraId="00C7FED7" w14:textId="23B4A6D0" w:rsidR="008631BF" w:rsidRPr="008631BF" w:rsidRDefault="008631BF" w:rsidP="008631BF">
      <w:r w:rsidRPr="008631BF">
        <w:t>http://10.0.8.2/ATM_COM_PRUE/servlet/ar.com.glmsa.seguros.comercial.apiglm.awsredireccionhome?token=HXWJNh7VreAbrQhga3JIyWNHyb%2BZer8cVVQwLEiMBF%2BiC%2BClI5YcSOkt4XsUrIXF8EZTcsNfQS0hvGFu5DQaI2IAzF9QhPcWBrKOBKCi3B%2F6PBmMu3mWGyy3zUqDf%2FCpaAKCofCN4HWNG9E3bYbU%2Fg%3D%3D</w:t>
      </w:r>
    </w:p>
    <w:sectPr w:rsidR="008631BF" w:rsidRPr="008631B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30328" w14:textId="77777777" w:rsidR="00BA0AF1" w:rsidRDefault="00BA0AF1" w:rsidP="00F550AF">
      <w:pPr>
        <w:spacing w:after="0" w:line="240" w:lineRule="auto"/>
      </w:pPr>
      <w:r>
        <w:separator/>
      </w:r>
    </w:p>
  </w:endnote>
  <w:endnote w:type="continuationSeparator" w:id="0">
    <w:p w14:paraId="07D6D1E0" w14:textId="77777777" w:rsidR="00BA0AF1" w:rsidRDefault="00BA0AF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BA0AF1" w:rsidRDefault="00BA0AF1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4FEF4EE6" w:rsidR="00BA0AF1" w:rsidRPr="002B7B75" w:rsidRDefault="00BA0AF1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4FEF4EE6" w:rsidR="00BA0AF1" w:rsidRPr="002B7B75" w:rsidRDefault="00BA0AF1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2020C" w14:textId="77777777" w:rsidR="00BA0AF1" w:rsidRDefault="00BA0AF1" w:rsidP="00F550AF">
      <w:pPr>
        <w:spacing w:after="0" w:line="240" w:lineRule="auto"/>
      </w:pPr>
      <w:r>
        <w:separator/>
      </w:r>
    </w:p>
  </w:footnote>
  <w:footnote w:type="continuationSeparator" w:id="0">
    <w:p w14:paraId="6C44CA30" w14:textId="77777777" w:rsidR="00BA0AF1" w:rsidRDefault="00BA0AF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BA0AF1" w:rsidRPr="00C87C4B" w:rsidRDefault="00BA0AF1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84"/>
    <w:rsid w:val="00026286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1E76F9"/>
    <w:rsid w:val="00210274"/>
    <w:rsid w:val="00210E7A"/>
    <w:rsid w:val="002124C2"/>
    <w:rsid w:val="00217CD6"/>
    <w:rsid w:val="0025770F"/>
    <w:rsid w:val="00274FF7"/>
    <w:rsid w:val="00280950"/>
    <w:rsid w:val="002856F0"/>
    <w:rsid w:val="002873A2"/>
    <w:rsid w:val="00293239"/>
    <w:rsid w:val="00294028"/>
    <w:rsid w:val="002944B1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0362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D7F77"/>
    <w:rsid w:val="004E703B"/>
    <w:rsid w:val="004F5DA2"/>
    <w:rsid w:val="00521639"/>
    <w:rsid w:val="00530296"/>
    <w:rsid w:val="005700DB"/>
    <w:rsid w:val="005874FD"/>
    <w:rsid w:val="00591042"/>
    <w:rsid w:val="00595379"/>
    <w:rsid w:val="005B23D4"/>
    <w:rsid w:val="005C36C8"/>
    <w:rsid w:val="005D4E6F"/>
    <w:rsid w:val="005F1D54"/>
    <w:rsid w:val="00623F24"/>
    <w:rsid w:val="00656708"/>
    <w:rsid w:val="00662FC8"/>
    <w:rsid w:val="00663EA7"/>
    <w:rsid w:val="0067710C"/>
    <w:rsid w:val="00685BDA"/>
    <w:rsid w:val="006B4E43"/>
    <w:rsid w:val="006C641D"/>
    <w:rsid w:val="006D52AD"/>
    <w:rsid w:val="006D7325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4454"/>
    <w:rsid w:val="007E7B91"/>
    <w:rsid w:val="007F2D79"/>
    <w:rsid w:val="007F4938"/>
    <w:rsid w:val="007F65DE"/>
    <w:rsid w:val="00817B51"/>
    <w:rsid w:val="008356A9"/>
    <w:rsid w:val="008471B0"/>
    <w:rsid w:val="008631BF"/>
    <w:rsid w:val="00865C16"/>
    <w:rsid w:val="008848B6"/>
    <w:rsid w:val="00894B06"/>
    <w:rsid w:val="008A507B"/>
    <w:rsid w:val="008B1B4D"/>
    <w:rsid w:val="008C4642"/>
    <w:rsid w:val="008E08D4"/>
    <w:rsid w:val="008E102E"/>
    <w:rsid w:val="008F2C69"/>
    <w:rsid w:val="008F37DB"/>
    <w:rsid w:val="00900548"/>
    <w:rsid w:val="009132C4"/>
    <w:rsid w:val="0091585E"/>
    <w:rsid w:val="00936384"/>
    <w:rsid w:val="00957216"/>
    <w:rsid w:val="00967EFD"/>
    <w:rsid w:val="009701A4"/>
    <w:rsid w:val="00973F75"/>
    <w:rsid w:val="0097624B"/>
    <w:rsid w:val="009A1AD9"/>
    <w:rsid w:val="009A695E"/>
    <w:rsid w:val="009D4D7C"/>
    <w:rsid w:val="009D4EC2"/>
    <w:rsid w:val="009E3A9E"/>
    <w:rsid w:val="009F2664"/>
    <w:rsid w:val="00A17CA4"/>
    <w:rsid w:val="00A542E3"/>
    <w:rsid w:val="00AA1F78"/>
    <w:rsid w:val="00AB2CC7"/>
    <w:rsid w:val="00AB4FA1"/>
    <w:rsid w:val="00AB635E"/>
    <w:rsid w:val="00AC6268"/>
    <w:rsid w:val="00AC7C25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66B2D"/>
    <w:rsid w:val="00B751E2"/>
    <w:rsid w:val="00BA070F"/>
    <w:rsid w:val="00BA0AF1"/>
    <w:rsid w:val="00BB0932"/>
    <w:rsid w:val="00BE613C"/>
    <w:rsid w:val="00BF30C2"/>
    <w:rsid w:val="00C82C6F"/>
    <w:rsid w:val="00C844AA"/>
    <w:rsid w:val="00C87C4B"/>
    <w:rsid w:val="00C9749A"/>
    <w:rsid w:val="00CC2DE2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9733A"/>
    <w:rsid w:val="00DA4812"/>
    <w:rsid w:val="00DB214E"/>
    <w:rsid w:val="00DC7B9A"/>
    <w:rsid w:val="00DD69C1"/>
    <w:rsid w:val="00DD7299"/>
    <w:rsid w:val="00E17995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D58AA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2D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1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50D"/>
    <w:rsid w:val="000F1513"/>
    <w:rsid w:val="00566E2C"/>
    <w:rsid w:val="00756EAB"/>
    <w:rsid w:val="0087050D"/>
    <w:rsid w:val="008D14D8"/>
    <w:rsid w:val="009937C7"/>
    <w:rsid w:val="009A7D1A"/>
    <w:rsid w:val="00A33236"/>
    <w:rsid w:val="00B0045D"/>
    <w:rsid w:val="00FD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7F7EF7-9EA8-4F52-A3DA-91F41C6E4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110</cp:revision>
  <dcterms:created xsi:type="dcterms:W3CDTF">2020-11-18T18:39:00Z</dcterms:created>
  <dcterms:modified xsi:type="dcterms:W3CDTF">2021-09-27T20:11:00Z</dcterms:modified>
</cp:coreProperties>
</file>