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4AA7" w14:textId="77777777" w:rsidR="00B92667" w:rsidRPr="009B380B" w:rsidRDefault="00B92667" w:rsidP="00987BA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14:paraId="5E63CD5F" w14:textId="77777777"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14:paraId="3E81D872" w14:textId="77777777" w:rsidR="00CE7D53" w:rsidRDefault="00CE7D53" w:rsidP="00CE7D53">
      <w:pPr>
        <w:rPr>
          <w:rFonts w:ascii="Tahoma" w:eastAsiaTheme="minorHAnsi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16596442" w14:textId="77777777" w:rsidR="00CE7D53" w:rsidRDefault="00CE7D53" w:rsidP="00CE7D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7E67FF74" w14:textId="77777777" w:rsidR="00CE7D53" w:rsidRDefault="00CE7D53" w:rsidP="00CE7D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55626556" w14:textId="77777777" w:rsidR="00B92667" w:rsidRDefault="00B92667" w:rsidP="005657F4">
      <w:pPr>
        <w:pBdr>
          <w:bottom w:val="single" w:sz="12" w:space="1" w:color="auto"/>
        </w:pBdr>
        <w:spacing w:after="40" w:line="240" w:lineRule="auto"/>
        <w:rPr>
          <w:sz w:val="28"/>
          <w:szCs w:val="28"/>
        </w:rPr>
      </w:pPr>
    </w:p>
    <w:p w14:paraId="3F3FE138" w14:textId="77777777" w:rsidR="00E2307E" w:rsidRDefault="00E2307E" w:rsidP="0052393B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14:paraId="3F6AA126" w14:textId="3D7B5385" w:rsidR="0052393B" w:rsidRDefault="0052393B" w:rsidP="0052393B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Hlk151028815"/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14:paraId="78B50365" w14:textId="77777777" w:rsidR="0052393B" w:rsidRDefault="0052393B" w:rsidP="0052393B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14:paraId="53503CAA" w14:textId="77777777" w:rsidR="0052393B" w:rsidRDefault="0052393B" w:rsidP="0052393B">
      <w:pPr>
        <w:ind w:firstLine="1080"/>
        <w:rPr>
          <w:rFonts w:ascii="Berlin Sans FB Demi" w:hAnsi="Berlin Sans FB Demi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4"/>
          <w:szCs w:val="20"/>
        </w:rPr>
        <w:t xml:space="preserve">                               </w:t>
      </w:r>
      <w:r>
        <w:rPr>
          <w:rFonts w:ascii="Berlin Sans FB Demi" w:hAnsi="Berlin Sans FB Demi"/>
          <w:b/>
          <w:sz w:val="26"/>
          <w:szCs w:val="26"/>
          <w:u w:val="single"/>
        </w:rPr>
        <w:t>Examen Macroscópico</w:t>
      </w:r>
    </w:p>
    <w:p w14:paraId="48343314" w14:textId="77777777" w:rsidR="0052393B" w:rsidRDefault="0052393B" w:rsidP="0052393B">
      <w:pPr>
        <w:ind w:firstLine="1080"/>
        <w:rPr>
          <w:rFonts w:ascii="Arial" w:hAnsi="Arial" w:cs="Arial"/>
          <w:b/>
          <w:sz w:val="2"/>
          <w:szCs w:val="20"/>
        </w:rPr>
      </w:pPr>
    </w:p>
    <w:p w14:paraId="159860A2" w14:textId="77777777" w:rsidR="0052393B" w:rsidRDefault="0052393B" w:rsidP="0052393B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Color      : Amarillo                       PH               : 6.0</w:t>
      </w:r>
    </w:p>
    <w:p w14:paraId="11BFDC94" w14:textId="77777777" w:rsidR="0052393B" w:rsidRDefault="0052393B" w:rsidP="0052393B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Lig.Turbio                     Densidad    : 1005             </w:t>
      </w:r>
    </w:p>
    <w:p w14:paraId="087DD650" w14:textId="77777777" w:rsidR="0052393B" w:rsidRDefault="0052393B" w:rsidP="0052393B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</w:t>
      </w:r>
    </w:p>
    <w:p w14:paraId="5E93658C" w14:textId="77777777" w:rsidR="0052393B" w:rsidRDefault="0052393B" w:rsidP="0052393B">
      <w:pPr>
        <w:ind w:firstLine="1080"/>
        <w:rPr>
          <w:rFonts w:ascii="Arial" w:hAnsi="Arial" w:cs="Arial"/>
          <w:sz w:val="2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                                                                </w:t>
      </w:r>
    </w:p>
    <w:p w14:paraId="57AB8553" w14:textId="77777777" w:rsidR="0052393B" w:rsidRDefault="0052393B" w:rsidP="0052393B">
      <w:pPr>
        <w:jc w:val="center"/>
        <w:rPr>
          <w:rFonts w:ascii="Berlin Sans FB Demi" w:hAnsi="Berlin Sans FB Demi"/>
          <w:b/>
          <w:sz w:val="26"/>
          <w:szCs w:val="26"/>
          <w:u w:val="single"/>
        </w:rPr>
      </w:pPr>
      <w:r>
        <w:rPr>
          <w:rFonts w:ascii="Berlin Sans FB Demi" w:hAnsi="Berlin Sans FB Demi"/>
          <w:b/>
          <w:sz w:val="26"/>
          <w:szCs w:val="26"/>
          <w:u w:val="single"/>
        </w:rPr>
        <w:t>Examen Bioquímico</w:t>
      </w:r>
    </w:p>
    <w:p w14:paraId="6A269658" w14:textId="77777777" w:rsidR="0052393B" w:rsidRDefault="0052393B" w:rsidP="0052393B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14:paraId="65629BF6" w14:textId="46D1D6FC" w:rsidR="0052393B" w:rsidRDefault="0052393B" w:rsidP="0052393B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>: Negativo                                Sangre            : Negativ</w:t>
      </w:r>
      <w:r w:rsidR="006F24C1">
        <w:rPr>
          <w:rFonts w:ascii="Times New Roman" w:hAnsi="Times New Roman"/>
          <w:sz w:val="24"/>
          <w:szCs w:val="20"/>
        </w:rPr>
        <w:t>o</w:t>
      </w:r>
    </w:p>
    <w:p w14:paraId="13061F16" w14:textId="77777777" w:rsidR="0052393B" w:rsidRDefault="0052393B" w:rsidP="0052393B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: Negativo                                Bilirrubina      : Negativo </w:t>
      </w:r>
    </w:p>
    <w:p w14:paraId="6CE345FD" w14:textId="77777777" w:rsidR="0052393B" w:rsidRDefault="0052393B" w:rsidP="0052393B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>: Negativo                                Urobilinógeno: Negativo</w:t>
      </w:r>
    </w:p>
    <w:p w14:paraId="6600E12F" w14:textId="77777777" w:rsidR="0052393B" w:rsidRDefault="0052393B" w:rsidP="0052393B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Cuerpos Cetónicos: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  Ácido ascórbico: Negativo</w:t>
      </w:r>
    </w:p>
    <w:p w14:paraId="4ACBC607" w14:textId="77777777" w:rsidR="0052393B" w:rsidRDefault="0052393B" w:rsidP="0052393B">
      <w:pPr>
        <w:rPr>
          <w:rFonts w:ascii="Arial" w:hAnsi="Arial" w:cs="Arial"/>
          <w:b/>
          <w:sz w:val="2"/>
          <w:szCs w:val="20"/>
        </w:rPr>
      </w:pPr>
    </w:p>
    <w:p w14:paraId="0678E159" w14:textId="77777777" w:rsidR="0052393B" w:rsidRDefault="0052393B" w:rsidP="0052393B">
      <w:pPr>
        <w:jc w:val="center"/>
        <w:rPr>
          <w:rFonts w:ascii="Berlin Sans FB Demi" w:hAnsi="Berlin Sans FB Demi" w:cs="Arial"/>
          <w:b/>
          <w:sz w:val="26"/>
          <w:szCs w:val="26"/>
          <w:u w:val="single"/>
        </w:rPr>
      </w:pPr>
      <w:r>
        <w:rPr>
          <w:rFonts w:ascii="Berlin Sans FB Demi" w:hAnsi="Berlin Sans FB Demi" w:cs="Arial"/>
          <w:b/>
          <w:sz w:val="26"/>
          <w:szCs w:val="26"/>
          <w:u w:val="single"/>
        </w:rPr>
        <w:t>Examen Microscópico</w:t>
      </w:r>
    </w:p>
    <w:p w14:paraId="6669CEE6" w14:textId="77777777" w:rsidR="0052393B" w:rsidRDefault="0052393B" w:rsidP="005239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Cel. Epiteliales:               5  -  7              x campo                                </w:t>
      </w:r>
    </w:p>
    <w:p w14:paraId="043336E8" w14:textId="77777777" w:rsidR="0052393B" w:rsidRDefault="0052393B" w:rsidP="005239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Leucocitos       :               0  -  2              x campo    </w:t>
      </w:r>
    </w:p>
    <w:p w14:paraId="3BCE2498" w14:textId="77777777" w:rsidR="0052393B" w:rsidRDefault="0052393B" w:rsidP="005239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Leucocitos Aglutinados: No se observa  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</w:p>
    <w:p w14:paraId="6E5EAB8A" w14:textId="6F96470C" w:rsidR="0052393B" w:rsidRDefault="0052393B" w:rsidP="005239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Hematíes        </w:t>
      </w:r>
      <w:r w:rsidR="00F241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:              </w:t>
      </w:r>
      <w:r w:rsidR="00F241BB">
        <w:rPr>
          <w:rFonts w:ascii="Times New Roman" w:hAnsi="Times New Roman"/>
          <w:sz w:val="24"/>
          <w:szCs w:val="24"/>
        </w:rPr>
        <w:t>0  -  1</w:t>
      </w:r>
      <w:r>
        <w:rPr>
          <w:rFonts w:ascii="Times New Roman" w:hAnsi="Times New Roman"/>
          <w:sz w:val="24"/>
          <w:szCs w:val="24"/>
        </w:rPr>
        <w:t xml:space="preserve">               x campo                                </w:t>
      </w:r>
    </w:p>
    <w:p w14:paraId="40E7C28C" w14:textId="42C08AB6" w:rsidR="0052393B" w:rsidRDefault="0052393B" w:rsidP="0052393B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Gérmenes       </w:t>
      </w:r>
      <w:r w:rsidR="00F241BB"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 xml:space="preserve"> :               1+</w:t>
      </w:r>
    </w:p>
    <w:p w14:paraId="161F409D" w14:textId="4EC4ABD2" w:rsidR="0052393B" w:rsidRDefault="0052393B" w:rsidP="0052393B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. e Hifas</w:t>
      </w:r>
      <w:r w:rsidR="00F241BB"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 xml:space="preserve"> :            No se observa                  </w:t>
      </w:r>
    </w:p>
    <w:p w14:paraId="47FE9303" w14:textId="2FA75DA7" w:rsidR="0052393B" w:rsidRDefault="0052393B" w:rsidP="005239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Cristales        </w:t>
      </w:r>
      <w:r w:rsidR="00F241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:             No se observa</w:t>
      </w:r>
    </w:p>
    <w:p w14:paraId="0C5ABAFA" w14:textId="53A137A5" w:rsidR="0052393B" w:rsidRDefault="0052393B" w:rsidP="0052393B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Otros              </w:t>
      </w:r>
      <w:r w:rsidR="00F241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:               </w:t>
      </w:r>
    </w:p>
    <w:p w14:paraId="0FC3B6FB" w14:textId="77777777" w:rsidR="0052393B" w:rsidRDefault="0052393B" w:rsidP="0052393B">
      <w:pPr>
        <w:rPr>
          <w:sz w:val="28"/>
          <w:szCs w:val="28"/>
        </w:rPr>
      </w:pPr>
    </w:p>
    <w:p w14:paraId="624F6A76" w14:textId="77777777" w:rsidR="0052393B" w:rsidRPr="0002752F" w:rsidRDefault="0052393B" w:rsidP="0052393B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bookmarkEnd w:id="0"/>
    <w:p w14:paraId="1BB42250" w14:textId="77777777" w:rsidR="0052393B" w:rsidRDefault="0052393B" w:rsidP="0052393B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14:paraId="16A61524" w14:textId="77777777" w:rsidR="003715D4" w:rsidRDefault="003715D4" w:rsidP="00903E3A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sectPr w:rsidR="00371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313989">
    <w:abstractNumId w:val="0"/>
  </w:num>
  <w:num w:numId="2" w16cid:durableId="2016033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03"/>
    <w:rsid w:val="00046F20"/>
    <w:rsid w:val="00230BFB"/>
    <w:rsid w:val="002360D9"/>
    <w:rsid w:val="002A0303"/>
    <w:rsid w:val="003715D4"/>
    <w:rsid w:val="00393451"/>
    <w:rsid w:val="004254F8"/>
    <w:rsid w:val="004764BB"/>
    <w:rsid w:val="0052393B"/>
    <w:rsid w:val="00550A3B"/>
    <w:rsid w:val="005657F4"/>
    <w:rsid w:val="0058795A"/>
    <w:rsid w:val="005A0004"/>
    <w:rsid w:val="005A485E"/>
    <w:rsid w:val="005E45BE"/>
    <w:rsid w:val="00627FD2"/>
    <w:rsid w:val="006F24C1"/>
    <w:rsid w:val="00706E20"/>
    <w:rsid w:val="007510C2"/>
    <w:rsid w:val="007713A4"/>
    <w:rsid w:val="00774D72"/>
    <w:rsid w:val="0088220F"/>
    <w:rsid w:val="00902CC2"/>
    <w:rsid w:val="00903E3A"/>
    <w:rsid w:val="00951643"/>
    <w:rsid w:val="00961C6A"/>
    <w:rsid w:val="009848E2"/>
    <w:rsid w:val="00987BAE"/>
    <w:rsid w:val="00A009CF"/>
    <w:rsid w:val="00A30BAE"/>
    <w:rsid w:val="00AA6403"/>
    <w:rsid w:val="00B92667"/>
    <w:rsid w:val="00B9659F"/>
    <w:rsid w:val="00BB35EC"/>
    <w:rsid w:val="00CE7D53"/>
    <w:rsid w:val="00D2150F"/>
    <w:rsid w:val="00D6251B"/>
    <w:rsid w:val="00E2307E"/>
    <w:rsid w:val="00F241BB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496B"/>
  <w15:docId w15:val="{6A3A2D59-0DFE-47F6-9287-7174F9FE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Erik Zerpa</cp:lastModifiedBy>
  <cp:revision>20</cp:revision>
  <cp:lastPrinted>2022-11-15T17:47:00Z</cp:lastPrinted>
  <dcterms:created xsi:type="dcterms:W3CDTF">2023-04-29T15:52:00Z</dcterms:created>
  <dcterms:modified xsi:type="dcterms:W3CDTF">2024-01-27T15:28:00Z</dcterms:modified>
</cp:coreProperties>
</file>