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82180" w14:textId="77777777" w:rsidR="00034ADF" w:rsidRPr="004872FC" w:rsidRDefault="00934C3B" w:rsidP="004872FC">
      <w:pPr>
        <w:pStyle w:val="Ttulo"/>
        <w:rPr>
          <w:rFonts w:ascii="Tahoma" w:hAnsi="Tahoma" w:cs="Tahoma"/>
          <w:i/>
          <w:sz w:val="24"/>
          <w:u w:val="single"/>
        </w:rPr>
      </w:pPr>
      <w:r w:rsidRPr="004872FC">
        <w:rPr>
          <w:rFonts w:ascii="Tahoma" w:hAnsi="Tahoma" w:cs="Tahoma"/>
          <w:i/>
          <w:u w:val="single"/>
        </w:rPr>
        <w:t>INFORME RADIOL</w:t>
      </w:r>
      <w:r w:rsidR="007C0AA5">
        <w:rPr>
          <w:rFonts w:ascii="Tahoma" w:hAnsi="Tahoma" w:cs="Tahoma"/>
          <w:i/>
          <w:u w:val="single"/>
        </w:rPr>
        <w:t>Ó</w:t>
      </w:r>
      <w:r w:rsidRPr="004872FC">
        <w:rPr>
          <w:rFonts w:ascii="Tahoma" w:hAnsi="Tahoma" w:cs="Tahoma"/>
          <w:i/>
          <w:u w:val="single"/>
        </w:rPr>
        <w:t>GICO</w:t>
      </w:r>
    </w:p>
    <w:p w14:paraId="3F19FA66" w14:textId="77777777" w:rsidR="00034ADF" w:rsidRPr="004872FC" w:rsidRDefault="00034ADF" w:rsidP="00034ADF">
      <w:pPr>
        <w:rPr>
          <w:rFonts w:ascii="Tahoma" w:hAnsi="Tahoma" w:cs="Tahoma"/>
          <w:i/>
          <w:sz w:val="22"/>
          <w:szCs w:val="22"/>
        </w:rPr>
      </w:pPr>
      <w:r w:rsidRPr="004872FC">
        <w:rPr>
          <w:rFonts w:ascii="Tahoma" w:hAnsi="Tahoma" w:cs="Tahoma"/>
          <w:i/>
          <w:sz w:val="22"/>
          <w:szCs w:val="22"/>
        </w:rPr>
        <w:tab/>
      </w:r>
    </w:p>
    <w:p w14:paraId="7B690641" w14:textId="614F92DA" w:rsidR="00835857" w:rsidRPr="00835857" w:rsidRDefault="00835857" w:rsidP="00835857">
      <w:pPr>
        <w:rPr>
          <w:rFonts w:ascii="Tahoma" w:hAnsi="Tahoma" w:cs="Arial"/>
          <w:i/>
          <w:sz w:val="22"/>
          <w:szCs w:val="22"/>
        </w:rPr>
      </w:pPr>
      <w:r w:rsidRPr="00835857">
        <w:rPr>
          <w:rFonts w:ascii="Tahoma" w:hAnsi="Tahoma" w:cs="Arial"/>
          <w:b/>
          <w:bCs/>
          <w:i/>
          <w:sz w:val="22"/>
          <w:szCs w:val="22"/>
        </w:rPr>
        <w:t>PACIENTE</w:t>
      </w:r>
      <w:r w:rsidRPr="00835857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835857">
        <w:rPr>
          <w:rFonts w:ascii="Tahoma" w:hAnsi="Tahoma" w:cs="Arial"/>
          <w:i/>
          <w:sz w:val="22"/>
          <w:szCs w:val="22"/>
        </w:rPr>
        <w:tab/>
        <w:t>: ${name}</w:t>
      </w:r>
    </w:p>
    <w:p w14:paraId="0721E2C1" w14:textId="0EEAD08E" w:rsidR="00835857" w:rsidRPr="00835857" w:rsidRDefault="00835857" w:rsidP="00835857">
      <w:pPr>
        <w:rPr>
          <w:rFonts w:ascii="Tahoma" w:hAnsi="Tahoma" w:cs="Arial"/>
          <w:i/>
          <w:sz w:val="22"/>
          <w:szCs w:val="22"/>
        </w:rPr>
      </w:pPr>
      <w:r w:rsidRPr="00835857">
        <w:rPr>
          <w:rFonts w:ascii="Tahoma" w:hAnsi="Tahoma" w:cs="Arial"/>
          <w:b/>
          <w:bCs/>
          <w:i/>
          <w:sz w:val="22"/>
          <w:szCs w:val="22"/>
        </w:rPr>
        <w:t>EXAMEN</w:t>
      </w:r>
      <w:r w:rsidRPr="00835857">
        <w:rPr>
          <w:rFonts w:ascii="Tahoma" w:hAnsi="Tahoma" w:cs="Arial"/>
          <w:b/>
          <w:bCs/>
          <w:i/>
          <w:sz w:val="22"/>
          <w:szCs w:val="22"/>
        </w:rPr>
        <w:tab/>
      </w:r>
      <w:r>
        <w:rPr>
          <w:rFonts w:ascii="Tahoma" w:hAnsi="Tahoma" w:cs="Arial"/>
          <w:b/>
          <w:bCs/>
          <w:i/>
          <w:sz w:val="22"/>
          <w:szCs w:val="22"/>
        </w:rPr>
        <w:tab/>
      </w:r>
      <w:r w:rsidRPr="00835857">
        <w:rPr>
          <w:rFonts w:ascii="Tahoma" w:hAnsi="Tahoma" w:cs="Arial"/>
          <w:i/>
          <w:sz w:val="22"/>
          <w:szCs w:val="22"/>
        </w:rPr>
        <w:tab/>
        <w:t>: ${descripcion}</w:t>
      </w:r>
    </w:p>
    <w:p w14:paraId="3A04B266" w14:textId="77777777" w:rsidR="00835857" w:rsidRPr="00835857" w:rsidRDefault="00835857" w:rsidP="00835857">
      <w:pPr>
        <w:rPr>
          <w:rFonts w:ascii="Tahoma" w:hAnsi="Tahoma" w:cs="Arial"/>
          <w:i/>
          <w:sz w:val="22"/>
          <w:szCs w:val="22"/>
        </w:rPr>
      </w:pPr>
      <w:r w:rsidRPr="00835857">
        <w:rPr>
          <w:rFonts w:ascii="Tahoma" w:hAnsi="Tahoma" w:cs="Arial"/>
          <w:b/>
          <w:bCs/>
          <w:i/>
          <w:sz w:val="22"/>
          <w:szCs w:val="22"/>
        </w:rPr>
        <w:t>INDICACIÓN</w:t>
      </w:r>
      <w:r w:rsidRPr="00835857">
        <w:rPr>
          <w:rFonts w:ascii="Tahoma" w:hAnsi="Tahoma" w:cs="Arial"/>
          <w:i/>
          <w:sz w:val="22"/>
          <w:szCs w:val="22"/>
        </w:rPr>
        <w:tab/>
      </w:r>
      <w:r w:rsidRPr="00835857">
        <w:rPr>
          <w:rFonts w:ascii="Tahoma" w:hAnsi="Tahoma" w:cs="Arial"/>
          <w:i/>
          <w:sz w:val="22"/>
          <w:szCs w:val="22"/>
        </w:rPr>
        <w:tab/>
        <w:t>: ${indicacion}</w:t>
      </w:r>
    </w:p>
    <w:p w14:paraId="6214870F" w14:textId="613CB3F1" w:rsidR="00857D51" w:rsidRDefault="00835857" w:rsidP="00835857">
      <w:pPr>
        <w:rPr>
          <w:rFonts w:ascii="Tahoma" w:hAnsi="Tahoma" w:cs="Arial"/>
          <w:i/>
          <w:sz w:val="22"/>
          <w:szCs w:val="22"/>
        </w:rPr>
      </w:pPr>
      <w:r w:rsidRPr="00835857">
        <w:rPr>
          <w:rFonts w:ascii="Tahoma" w:hAnsi="Tahoma" w:cs="Arial"/>
          <w:b/>
          <w:bCs/>
          <w:i/>
          <w:sz w:val="22"/>
          <w:szCs w:val="22"/>
        </w:rPr>
        <w:t>FECHA</w:t>
      </w:r>
      <w:r w:rsidRPr="00835857">
        <w:rPr>
          <w:rFonts w:ascii="Tahoma" w:hAnsi="Tahoma" w:cs="Arial"/>
          <w:b/>
          <w:bCs/>
          <w:i/>
          <w:sz w:val="22"/>
          <w:szCs w:val="22"/>
        </w:rPr>
        <w:tab/>
      </w:r>
      <w:r w:rsidRPr="00835857">
        <w:rPr>
          <w:rFonts w:ascii="Tahoma" w:hAnsi="Tahoma" w:cs="Arial"/>
          <w:i/>
          <w:sz w:val="22"/>
          <w:szCs w:val="22"/>
        </w:rPr>
        <w:tab/>
      </w:r>
      <w:r w:rsidRPr="00835857">
        <w:rPr>
          <w:rFonts w:ascii="Tahoma" w:hAnsi="Tahoma" w:cs="Arial"/>
          <w:i/>
          <w:sz w:val="22"/>
          <w:szCs w:val="22"/>
        </w:rPr>
        <w:tab/>
        <w:t>: ${date}</w:t>
      </w:r>
    </w:p>
    <w:p w14:paraId="7819C015" w14:textId="77777777" w:rsidR="00835857" w:rsidRPr="00B21BEE" w:rsidRDefault="00835857" w:rsidP="00835857">
      <w:pPr>
        <w:rPr>
          <w:rFonts w:ascii="Tahoma" w:hAnsi="Tahoma" w:cs="Arial"/>
          <w:i/>
          <w:sz w:val="22"/>
          <w:szCs w:val="22"/>
        </w:rPr>
      </w:pPr>
    </w:p>
    <w:p w14:paraId="488E41A9" w14:textId="77777777" w:rsidR="008D36C3" w:rsidRPr="004872FC" w:rsidRDefault="00857D51" w:rsidP="007C0AA5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671B8C">
        <w:rPr>
          <w:rFonts w:ascii="Tahoma" w:hAnsi="Tahoma"/>
          <w:i/>
          <w:sz w:val="22"/>
          <w:szCs w:val="22"/>
        </w:rPr>
        <w:t xml:space="preserve">EL ESTUDIO RADIOLOGICO DE </w:t>
      </w:r>
      <w:r w:rsidR="00A7565F" w:rsidRPr="004872FC">
        <w:rPr>
          <w:rFonts w:ascii="Tahoma" w:hAnsi="Tahoma"/>
          <w:i/>
          <w:sz w:val="22"/>
          <w:szCs w:val="22"/>
        </w:rPr>
        <w:t xml:space="preserve">LA </w:t>
      </w:r>
      <w:r w:rsidR="0052226A" w:rsidRPr="004872FC">
        <w:rPr>
          <w:rFonts w:ascii="Tahoma" w:hAnsi="Tahoma"/>
          <w:i/>
          <w:sz w:val="22"/>
          <w:szCs w:val="22"/>
        </w:rPr>
        <w:t>MU</w:t>
      </w:r>
      <w:r w:rsidR="00034ADF" w:rsidRPr="004872FC">
        <w:rPr>
          <w:rFonts w:ascii="Tahoma" w:hAnsi="Tahoma"/>
          <w:i/>
          <w:sz w:val="22"/>
          <w:szCs w:val="22"/>
        </w:rPr>
        <w:t>Ñ</w:t>
      </w:r>
      <w:r w:rsidR="0052226A" w:rsidRPr="004872FC">
        <w:rPr>
          <w:rFonts w:ascii="Tahoma" w:hAnsi="Tahoma"/>
          <w:i/>
          <w:sz w:val="22"/>
          <w:szCs w:val="22"/>
        </w:rPr>
        <w:t xml:space="preserve">ECA </w:t>
      </w:r>
      <w:r w:rsidR="00A7565F" w:rsidRPr="004872FC">
        <w:rPr>
          <w:rFonts w:ascii="Tahoma" w:hAnsi="Tahoma"/>
          <w:i/>
          <w:sz w:val="22"/>
          <w:szCs w:val="22"/>
        </w:rPr>
        <w:t xml:space="preserve">TOMADO EN INCIDENCIAS FRONTAL Y </w:t>
      </w:r>
      <w:r w:rsidR="0052226A" w:rsidRPr="004872FC">
        <w:rPr>
          <w:rFonts w:ascii="Tahoma" w:hAnsi="Tahoma"/>
          <w:i/>
          <w:sz w:val="22"/>
          <w:szCs w:val="22"/>
        </w:rPr>
        <w:t>LATERAL</w:t>
      </w:r>
      <w:r w:rsidR="008D36C3" w:rsidRPr="004872FC">
        <w:rPr>
          <w:rFonts w:ascii="Tahoma" w:hAnsi="Tahoma"/>
          <w:i/>
          <w:sz w:val="22"/>
          <w:szCs w:val="22"/>
        </w:rPr>
        <w:t>, MUESTRA</w:t>
      </w:r>
      <w:r w:rsidR="000305D5" w:rsidRPr="004872FC">
        <w:rPr>
          <w:rFonts w:ascii="Tahoma" w:hAnsi="Tahoma"/>
          <w:i/>
          <w:sz w:val="22"/>
          <w:szCs w:val="22"/>
        </w:rPr>
        <w:t>N</w:t>
      </w:r>
      <w:r w:rsidR="008D36C3" w:rsidRPr="004872FC">
        <w:rPr>
          <w:rFonts w:ascii="Tahoma" w:hAnsi="Tahoma"/>
          <w:i/>
          <w:sz w:val="22"/>
          <w:szCs w:val="22"/>
        </w:rPr>
        <w:t>:</w:t>
      </w:r>
    </w:p>
    <w:p w14:paraId="1479C9DD" w14:textId="77777777" w:rsidR="008D36C3" w:rsidRPr="004872FC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14:paraId="1F41D21E" w14:textId="77777777" w:rsidR="00D4191D" w:rsidRPr="004872FC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4872FC">
        <w:rPr>
          <w:rFonts w:ascii="Tahoma" w:hAnsi="Tahoma" w:cs="Arial"/>
          <w:i/>
          <w:sz w:val="22"/>
          <w:szCs w:val="22"/>
        </w:rPr>
        <w:t xml:space="preserve">Aspecto radiológico conservado de las estructuras osteo articulares de la </w:t>
      </w:r>
      <w:r w:rsidR="0052226A" w:rsidRPr="004872FC">
        <w:rPr>
          <w:rFonts w:ascii="Tahoma" w:hAnsi="Tahoma" w:cs="Arial"/>
          <w:i/>
          <w:sz w:val="22"/>
          <w:szCs w:val="22"/>
        </w:rPr>
        <w:t xml:space="preserve">muñeca </w:t>
      </w:r>
      <w:r w:rsidRPr="004872FC">
        <w:rPr>
          <w:rFonts w:ascii="Tahoma" w:hAnsi="Tahoma" w:cs="Arial"/>
          <w:i/>
          <w:sz w:val="22"/>
          <w:szCs w:val="22"/>
        </w:rPr>
        <w:t>en estudio, sin evidencia de soluciones de continuidad ni procesos degenerativos.</w:t>
      </w:r>
    </w:p>
    <w:p w14:paraId="3B269088" w14:textId="77777777" w:rsidR="00A7565F" w:rsidRPr="004872FC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4872FC">
        <w:rPr>
          <w:rFonts w:ascii="Tahoma" w:hAnsi="Tahoma" w:cs="Arial"/>
          <w:i/>
          <w:sz w:val="22"/>
          <w:szCs w:val="22"/>
        </w:rPr>
        <w:t>Densidad ósea conservada.</w:t>
      </w:r>
    </w:p>
    <w:p w14:paraId="51837DC2" w14:textId="77777777" w:rsidR="00A7565F" w:rsidRPr="004872FC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4872FC">
        <w:rPr>
          <w:rFonts w:ascii="Tahoma" w:hAnsi="Tahoma" w:cs="Arial"/>
          <w:i/>
          <w:sz w:val="22"/>
          <w:szCs w:val="22"/>
        </w:rPr>
        <w:t xml:space="preserve">Partes blandas sin alteraciones. </w:t>
      </w:r>
    </w:p>
    <w:p w14:paraId="3C7C58D6" w14:textId="77777777" w:rsidR="008D36C3" w:rsidRPr="004872FC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0968F006" w14:textId="77777777" w:rsidR="000305D5" w:rsidRPr="004872FC" w:rsidRDefault="000305D5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19CCC756" w14:textId="77777777" w:rsidR="008D36C3" w:rsidRPr="004872FC" w:rsidRDefault="004872FC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4872FC">
        <w:rPr>
          <w:rFonts w:ascii="Tahoma" w:hAnsi="Tahoma" w:cs="Arial"/>
          <w:b/>
          <w:bCs/>
          <w:i/>
          <w:sz w:val="22"/>
          <w:szCs w:val="22"/>
        </w:rPr>
        <w:t>:</w:t>
      </w:r>
    </w:p>
    <w:p w14:paraId="6007E7B6" w14:textId="77777777" w:rsidR="008D36C3" w:rsidRPr="004872FC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14:paraId="2A51172C" w14:textId="77777777" w:rsidR="0052226A" w:rsidRDefault="0052226A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4872FC">
        <w:rPr>
          <w:rFonts w:ascii="Tahoma" w:hAnsi="Tahoma" w:cs="Arial"/>
          <w:i/>
          <w:sz w:val="22"/>
          <w:szCs w:val="22"/>
        </w:rPr>
        <w:t>MUÑECA RADIOLOGICAMENTE CONSERVADA.</w:t>
      </w:r>
    </w:p>
    <w:p w14:paraId="03F2B59A" w14:textId="77777777" w:rsidR="004872FC" w:rsidRDefault="004872FC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14:paraId="112D746B" w14:textId="77777777" w:rsidR="004872FC" w:rsidRDefault="004872FC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14:paraId="17D7EB70" w14:textId="77777777" w:rsidR="004872FC" w:rsidRDefault="004872FC" w:rsidP="004872FC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ATENTAMENTE, </w:t>
      </w:r>
    </w:p>
    <w:p w14:paraId="516FF4DD" w14:textId="77777777" w:rsidR="00857D51" w:rsidRDefault="00857D51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14:paraId="4F119F92" w14:textId="77777777" w:rsidR="00431C9C" w:rsidRDefault="00431C9C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14:paraId="72238358" w14:textId="77777777" w:rsidR="00431C9C" w:rsidRDefault="00000000" w:rsidP="004872FC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 w14:anchorId="5772C8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85.6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431C9C" w:rsidSect="00034ADF">
      <w:pgSz w:w="11907" w:h="16800" w:code="259"/>
      <w:pgMar w:top="2875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5210753">
    <w:abstractNumId w:val="6"/>
  </w:num>
  <w:num w:numId="2" w16cid:durableId="1868522622">
    <w:abstractNumId w:val="8"/>
  </w:num>
  <w:num w:numId="3" w16cid:durableId="1171482215">
    <w:abstractNumId w:val="0"/>
  </w:num>
  <w:num w:numId="4" w16cid:durableId="679892562">
    <w:abstractNumId w:val="7"/>
  </w:num>
  <w:num w:numId="5" w16cid:durableId="12846587">
    <w:abstractNumId w:val="5"/>
  </w:num>
  <w:num w:numId="6" w16cid:durableId="51664647">
    <w:abstractNumId w:val="4"/>
  </w:num>
  <w:num w:numId="7" w16cid:durableId="1641567303">
    <w:abstractNumId w:val="3"/>
  </w:num>
  <w:num w:numId="8" w16cid:durableId="621543888">
    <w:abstractNumId w:val="10"/>
  </w:num>
  <w:num w:numId="9" w16cid:durableId="219026816">
    <w:abstractNumId w:val="9"/>
  </w:num>
  <w:num w:numId="10" w16cid:durableId="1378820955">
    <w:abstractNumId w:val="2"/>
  </w:num>
  <w:num w:numId="11" w16cid:durableId="471101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5460"/>
    <w:rsid w:val="000305D5"/>
    <w:rsid w:val="00034358"/>
    <w:rsid w:val="00034ADF"/>
    <w:rsid w:val="00034FB2"/>
    <w:rsid w:val="00036550"/>
    <w:rsid w:val="00074C50"/>
    <w:rsid w:val="000765EF"/>
    <w:rsid w:val="000905EA"/>
    <w:rsid w:val="00097A3C"/>
    <w:rsid w:val="000A0D0A"/>
    <w:rsid w:val="000B10CE"/>
    <w:rsid w:val="000B240F"/>
    <w:rsid w:val="000C6D39"/>
    <w:rsid w:val="00101E2D"/>
    <w:rsid w:val="00135BBA"/>
    <w:rsid w:val="001664E6"/>
    <w:rsid w:val="00181884"/>
    <w:rsid w:val="001972C6"/>
    <w:rsid w:val="001B63C7"/>
    <w:rsid w:val="001E3C48"/>
    <w:rsid w:val="001E5271"/>
    <w:rsid w:val="001E6E38"/>
    <w:rsid w:val="0020283C"/>
    <w:rsid w:val="00203EC8"/>
    <w:rsid w:val="00221D18"/>
    <w:rsid w:val="00222548"/>
    <w:rsid w:val="00227887"/>
    <w:rsid w:val="00246824"/>
    <w:rsid w:val="0027553E"/>
    <w:rsid w:val="00284020"/>
    <w:rsid w:val="002A2D86"/>
    <w:rsid w:val="002C275E"/>
    <w:rsid w:val="002C7518"/>
    <w:rsid w:val="002E18A1"/>
    <w:rsid w:val="002E2202"/>
    <w:rsid w:val="002F54CE"/>
    <w:rsid w:val="00326F47"/>
    <w:rsid w:val="003333B5"/>
    <w:rsid w:val="00347B11"/>
    <w:rsid w:val="00347F4C"/>
    <w:rsid w:val="003577D0"/>
    <w:rsid w:val="0037018B"/>
    <w:rsid w:val="00395533"/>
    <w:rsid w:val="00397FF2"/>
    <w:rsid w:val="003D3FF9"/>
    <w:rsid w:val="0041284E"/>
    <w:rsid w:val="00431C9C"/>
    <w:rsid w:val="004872FC"/>
    <w:rsid w:val="004A30A9"/>
    <w:rsid w:val="004B113D"/>
    <w:rsid w:val="004D62B4"/>
    <w:rsid w:val="004F60D0"/>
    <w:rsid w:val="004F7AEB"/>
    <w:rsid w:val="00506FFB"/>
    <w:rsid w:val="0052226A"/>
    <w:rsid w:val="00572A25"/>
    <w:rsid w:val="005C009B"/>
    <w:rsid w:val="005C0310"/>
    <w:rsid w:val="005C14E8"/>
    <w:rsid w:val="005D23E7"/>
    <w:rsid w:val="005F6BB4"/>
    <w:rsid w:val="006340DD"/>
    <w:rsid w:val="00636613"/>
    <w:rsid w:val="00645FC1"/>
    <w:rsid w:val="00651170"/>
    <w:rsid w:val="00685D65"/>
    <w:rsid w:val="00690444"/>
    <w:rsid w:val="006C1064"/>
    <w:rsid w:val="006D7490"/>
    <w:rsid w:val="006D7746"/>
    <w:rsid w:val="006F1908"/>
    <w:rsid w:val="00704E75"/>
    <w:rsid w:val="007203B1"/>
    <w:rsid w:val="007213E7"/>
    <w:rsid w:val="007312EC"/>
    <w:rsid w:val="007441E2"/>
    <w:rsid w:val="0076605F"/>
    <w:rsid w:val="00771D90"/>
    <w:rsid w:val="00782668"/>
    <w:rsid w:val="007A668A"/>
    <w:rsid w:val="007A6DAF"/>
    <w:rsid w:val="007B3CE9"/>
    <w:rsid w:val="007C0AA5"/>
    <w:rsid w:val="007C3E94"/>
    <w:rsid w:val="007F6F91"/>
    <w:rsid w:val="008301A5"/>
    <w:rsid w:val="00835857"/>
    <w:rsid w:val="008408F1"/>
    <w:rsid w:val="0084497D"/>
    <w:rsid w:val="008534AF"/>
    <w:rsid w:val="00857D51"/>
    <w:rsid w:val="00872B4C"/>
    <w:rsid w:val="008D36C3"/>
    <w:rsid w:val="00915073"/>
    <w:rsid w:val="00915A1E"/>
    <w:rsid w:val="00921916"/>
    <w:rsid w:val="009235BA"/>
    <w:rsid w:val="00924100"/>
    <w:rsid w:val="009274D1"/>
    <w:rsid w:val="00927CA5"/>
    <w:rsid w:val="00934C3B"/>
    <w:rsid w:val="009415CD"/>
    <w:rsid w:val="009422B3"/>
    <w:rsid w:val="00973BD1"/>
    <w:rsid w:val="00975B21"/>
    <w:rsid w:val="009A0C11"/>
    <w:rsid w:val="009A0D4B"/>
    <w:rsid w:val="009A788B"/>
    <w:rsid w:val="009D0B1E"/>
    <w:rsid w:val="009D6560"/>
    <w:rsid w:val="009F0946"/>
    <w:rsid w:val="00A01AAC"/>
    <w:rsid w:val="00A111F1"/>
    <w:rsid w:val="00A12C75"/>
    <w:rsid w:val="00A334BB"/>
    <w:rsid w:val="00A563C6"/>
    <w:rsid w:val="00A616D4"/>
    <w:rsid w:val="00A63487"/>
    <w:rsid w:val="00A7565F"/>
    <w:rsid w:val="00A8086B"/>
    <w:rsid w:val="00AD0416"/>
    <w:rsid w:val="00AD7EDF"/>
    <w:rsid w:val="00AE02CA"/>
    <w:rsid w:val="00B05137"/>
    <w:rsid w:val="00B56811"/>
    <w:rsid w:val="00B670D4"/>
    <w:rsid w:val="00B7778D"/>
    <w:rsid w:val="00B825B8"/>
    <w:rsid w:val="00BA16CC"/>
    <w:rsid w:val="00BA3DAE"/>
    <w:rsid w:val="00BA50EA"/>
    <w:rsid w:val="00C00D7B"/>
    <w:rsid w:val="00C24B11"/>
    <w:rsid w:val="00C24F2A"/>
    <w:rsid w:val="00C629EC"/>
    <w:rsid w:val="00CA0872"/>
    <w:rsid w:val="00CA54B3"/>
    <w:rsid w:val="00CC3450"/>
    <w:rsid w:val="00CC41C4"/>
    <w:rsid w:val="00CD033F"/>
    <w:rsid w:val="00CE7C5E"/>
    <w:rsid w:val="00CF0086"/>
    <w:rsid w:val="00D122A8"/>
    <w:rsid w:val="00D22665"/>
    <w:rsid w:val="00D37CC1"/>
    <w:rsid w:val="00D409B9"/>
    <w:rsid w:val="00D4191D"/>
    <w:rsid w:val="00D470EA"/>
    <w:rsid w:val="00D851BD"/>
    <w:rsid w:val="00DA2479"/>
    <w:rsid w:val="00DE1A1B"/>
    <w:rsid w:val="00E22767"/>
    <w:rsid w:val="00E250E4"/>
    <w:rsid w:val="00E30E7F"/>
    <w:rsid w:val="00E314FC"/>
    <w:rsid w:val="00E42441"/>
    <w:rsid w:val="00E50D25"/>
    <w:rsid w:val="00E652D5"/>
    <w:rsid w:val="00E80D70"/>
    <w:rsid w:val="00E96C45"/>
    <w:rsid w:val="00EA21B4"/>
    <w:rsid w:val="00EE493A"/>
    <w:rsid w:val="00F20CB2"/>
    <w:rsid w:val="00F27372"/>
    <w:rsid w:val="00F320AD"/>
    <w:rsid w:val="00F6486C"/>
    <w:rsid w:val="00F87F3A"/>
    <w:rsid w:val="00FB53EE"/>
    <w:rsid w:val="00FD28B4"/>
    <w:rsid w:val="00F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2DB76E38"/>
  <w15:docId w15:val="{A7B57703-E636-4364-B997-4E6D5350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6</cp:revision>
  <cp:lastPrinted>2005-08-30T00:38:00Z</cp:lastPrinted>
  <dcterms:created xsi:type="dcterms:W3CDTF">2016-02-10T17:25:00Z</dcterms:created>
  <dcterms:modified xsi:type="dcterms:W3CDTF">2025-02-01T17:14:00Z</dcterms:modified>
</cp:coreProperties>
</file>