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EA" w:rsidRDefault="002C6CEA" w:rsidP="002C6CEA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OLIVARES QUISPE JENNYFER ROSMERY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00163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CEA" w:rsidRDefault="002C6CEA" w:rsidP="002C6CEA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2C6CEA" w:rsidRDefault="002C6CEA" w:rsidP="002C6CEA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2C6CEA" w:rsidRDefault="002C6CEA" w:rsidP="002C6CEA">
      <w:pPr>
        <w:rPr>
          <w:rFonts w:ascii="Tahoma" w:hAnsi="Tahoma" w:cs="Tahoma"/>
          <w:b/>
          <w:bCs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AVF, de 88mm de longitud y medial en la cavidad pelviana de contornos uniformes y de estructura interna homogénea sin imágenes nodulares o miomatosis de forma definida.</w:t>
      </w:r>
    </w:p>
    <w:p w:rsidR="002C6CEA" w:rsidRDefault="002C6CEA" w:rsidP="002C6CEA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9mm de diámetro medio, con reacción decidual periférica incipiente.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embrionario. Se observa anillo vitelino que mide 2.5mm.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28 x 16mm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25 x 15m.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Fondo de saco de douglas libre.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5 SEMANAS, 6 DÍA POR DIAMETRO DEL SACO GESTACIONAL. </w:t>
      </w: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2C6CEA" w:rsidRDefault="002C6CEA" w:rsidP="002C6CEA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</w:p>
    <w:p w:rsidR="002C6CEA" w:rsidRDefault="002C6CEA" w:rsidP="002C6CEA">
      <w:pPr>
        <w:rPr>
          <w:rFonts w:ascii="Tahoma" w:hAnsi="Tahoma" w:cs="Tahoma"/>
          <w:sz w:val="20"/>
          <w:szCs w:val="20"/>
        </w:rPr>
      </w:pPr>
    </w:p>
    <w:p w:rsidR="002C6CEA" w:rsidRDefault="002C6CEA" w:rsidP="002C6CEA">
      <w:r>
        <w:rPr>
          <w:rFonts w:ascii="Tahoma" w:hAnsi="Tahoma" w:cs="Tahoma"/>
          <w:sz w:val="20"/>
          <w:szCs w:val="20"/>
        </w:rPr>
        <w:t>Atentamente.</w:t>
      </w:r>
    </w:p>
    <w:p w:rsidR="00FD1BD8" w:rsidRPr="002C6CEA" w:rsidRDefault="00FD1BD8" w:rsidP="002C6CEA">
      <w:bookmarkStart w:id="0" w:name="_GoBack"/>
      <w:bookmarkEnd w:id="0"/>
    </w:p>
    <w:sectPr w:rsidR="00FD1BD8" w:rsidRPr="002C6CEA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CEA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91704C-99E3-44F0-B5B6-689551CB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2C6CE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C6CEA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2019-03-25T23:24:00Z</dcterms:modified>
</cp:coreProperties>
</file>