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70A" w:rsidRPr="00B54C4F" w:rsidRDefault="0073570A" w:rsidP="0073570A">
      <w:pPr>
        <w:pStyle w:val="Ttulo"/>
        <w:rPr>
          <w:rFonts w:ascii="Arial Black" w:hAnsi="Arial Black" w:cs="Tahoma"/>
          <w:i/>
          <w:sz w:val="26"/>
        </w:rPr>
      </w:pPr>
      <w:r w:rsidRPr="00B54C4F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73570A" w:rsidRPr="0073570A" w:rsidRDefault="0073570A" w:rsidP="0073570A">
      <w:pPr>
        <w:rPr>
          <w:rFonts w:ascii="Tahoma" w:hAnsi="Tahoma" w:cs="Tahoma"/>
          <w:i/>
        </w:rPr>
      </w:pPr>
    </w:p>
    <w:p w:rsidR="00B429C8" w:rsidRDefault="00B429C8" w:rsidP="00B429C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DF2309">
        <w:rPr>
          <w:rFonts w:ascii="Tahoma" w:hAnsi="Tahoma" w:cs="Tahoma"/>
          <w:i/>
          <w:sz w:val="20"/>
          <w:szCs w:val="20"/>
        </w:rPr>
        <w:t>OFELIA ANCAJIMA RUIZ Edad: 24</w:t>
      </w:r>
    </w:p>
    <w:p w:rsidR="00B429C8" w:rsidRDefault="00B429C8" w:rsidP="00B429C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B429C8" w:rsidRDefault="00B429C8" w:rsidP="00B429C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323</w:t>
      </w:r>
    </w:p>
    <w:p w:rsidR="00B429C8" w:rsidRDefault="00B429C8" w:rsidP="00B429C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22-04-2019</w:t>
      </w:r>
    </w:p>
    <w:p w:rsidR="0073570A" w:rsidRPr="0073570A" w:rsidRDefault="0073570A" w:rsidP="0073570A">
      <w:pPr>
        <w:rPr>
          <w:rFonts w:ascii="Tahoma" w:hAnsi="Tahoma" w:cs="Tahoma"/>
          <w:i/>
          <w:sz w:val="20"/>
          <w:szCs w:val="20"/>
        </w:rPr>
      </w:pPr>
    </w:p>
    <w:p w:rsidR="0073570A" w:rsidRPr="00BA517E" w:rsidRDefault="002457CC" w:rsidP="0073570A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BA517E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1C127F" w:rsidRPr="00BA517E">
        <w:rPr>
          <w:rFonts w:ascii="Arial Black" w:hAnsi="Arial Black" w:cs="Tahoma"/>
          <w:i/>
          <w:noProof/>
          <w:color w:val="000000"/>
          <w:sz w:val="18"/>
          <w:szCs w:val="18"/>
        </w:rPr>
        <w:t>MyLAB</w:t>
      </w:r>
      <w:r w:rsidRPr="00BA517E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</w:t>
      </w:r>
      <w:r w:rsidRPr="00BA517E">
        <w:rPr>
          <w:rFonts w:ascii="Arial Black" w:hAnsi="Arial Black" w:cs="Tahoma"/>
          <w:i/>
          <w:noProof/>
          <w:sz w:val="18"/>
          <w:szCs w:val="18"/>
        </w:rPr>
        <w:t>EN ESCALA DE GRISES UTILIZANDO TRANSDUCTOR INTRACAVITARIO MULTIFRECUENCIAL, MUESTRA:</w:t>
      </w:r>
    </w:p>
    <w:p w:rsidR="002457CC" w:rsidRPr="0073570A" w:rsidRDefault="002457CC" w:rsidP="0073570A">
      <w:pPr>
        <w:jc w:val="both"/>
        <w:rPr>
          <w:rFonts w:ascii="Arial" w:hAnsi="Arial" w:cs="Arial"/>
          <w:b/>
          <w:bCs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b/>
          <w:i/>
          <w:sz w:val="20"/>
          <w:szCs w:val="20"/>
        </w:rPr>
        <w:t>Útero</w:t>
      </w:r>
      <w:r w:rsidRPr="0073570A">
        <w:rPr>
          <w:rFonts w:ascii="Tahoma" w:hAnsi="Tahoma" w:cs="Tahoma"/>
          <w:i/>
          <w:sz w:val="20"/>
          <w:szCs w:val="20"/>
        </w:rPr>
        <w:t xml:space="preserve"> se encuentra aumentado de volumen en </w:t>
      </w:r>
      <w:r w:rsidR="0030489A">
        <w:rPr>
          <w:rFonts w:ascii="Tahoma" w:hAnsi="Tahoma" w:cs="Tahoma"/>
          <w:i/>
          <w:sz w:val="20"/>
          <w:szCs w:val="20"/>
        </w:rPr>
        <w:t>forma fisiológica, es AVF, de 99</w:t>
      </w:r>
      <w:r w:rsidRPr="0073570A">
        <w:rPr>
          <w:rFonts w:ascii="Tahoma" w:hAnsi="Tahoma" w:cs="Tahoma"/>
          <w:i/>
          <w:sz w:val="20"/>
          <w:szCs w:val="20"/>
        </w:rPr>
        <w:t>mm de longitud y medial en la cavidad pelviana de contornos uniformes y de estructura interna homogénea sin imágenes nodulares o miomatosis de forma definida.</w:t>
      </w:r>
    </w:p>
    <w:p w:rsidR="003F2536" w:rsidRPr="0073570A" w:rsidRDefault="003F2536" w:rsidP="0098704A">
      <w:pPr>
        <w:pStyle w:val="Ttulo1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 xml:space="preserve">                                                                         </w:t>
      </w:r>
    </w:p>
    <w:p w:rsidR="0098704A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b/>
          <w:i/>
          <w:sz w:val="20"/>
          <w:szCs w:val="20"/>
        </w:rPr>
        <w:t>Cavidad uterina</w:t>
      </w:r>
      <w:r w:rsidRPr="0073570A">
        <w:rPr>
          <w:rFonts w:ascii="Tahoma" w:hAnsi="Tahoma" w:cs="Tahoma"/>
          <w:i/>
          <w:sz w:val="20"/>
          <w:szCs w:val="20"/>
        </w:rPr>
        <w:t xml:space="preserve"> se ocupado a nivel fúndico por </w:t>
      </w:r>
      <w:r w:rsidR="0098704A" w:rsidRPr="0073570A">
        <w:rPr>
          <w:rFonts w:ascii="Tahoma" w:hAnsi="Tahoma" w:cs="Tahoma"/>
          <w:i/>
          <w:sz w:val="20"/>
          <w:szCs w:val="20"/>
        </w:rPr>
        <w:t xml:space="preserve">SACO GESTACIONAL </w:t>
      </w:r>
      <w:r w:rsidRPr="0073570A">
        <w:rPr>
          <w:rFonts w:ascii="Tahoma" w:hAnsi="Tahoma" w:cs="Tahoma"/>
          <w:i/>
          <w:sz w:val="20"/>
          <w:szCs w:val="20"/>
        </w:rPr>
        <w:t xml:space="preserve">de </w:t>
      </w:r>
      <w:r w:rsidR="0098704A" w:rsidRPr="0073570A">
        <w:rPr>
          <w:rFonts w:ascii="Tahoma" w:hAnsi="Tahoma" w:cs="Tahoma"/>
          <w:i/>
          <w:sz w:val="20"/>
          <w:szCs w:val="20"/>
        </w:rPr>
        <w:t xml:space="preserve">bordes </w:t>
      </w:r>
      <w:r w:rsidR="0030489A">
        <w:rPr>
          <w:rFonts w:ascii="Tahoma" w:hAnsi="Tahoma" w:cs="Tahoma"/>
          <w:i/>
          <w:sz w:val="20"/>
          <w:szCs w:val="20"/>
        </w:rPr>
        <w:t>regulares, mide 35</w:t>
      </w:r>
      <w:r w:rsidRPr="0073570A">
        <w:rPr>
          <w:rFonts w:ascii="Tahoma" w:hAnsi="Tahoma" w:cs="Tahoma"/>
          <w:i/>
          <w:sz w:val="20"/>
          <w:szCs w:val="20"/>
        </w:rPr>
        <w:t>mm de diámetro mayor con reacción decidual periférica engrosada</w:t>
      </w:r>
      <w:r w:rsidR="0098704A" w:rsidRPr="0073570A">
        <w:rPr>
          <w:rFonts w:ascii="Tahoma" w:hAnsi="Tahoma" w:cs="Tahoma"/>
          <w:i/>
          <w:sz w:val="20"/>
          <w:szCs w:val="20"/>
        </w:rPr>
        <w:t>.</w:t>
      </w:r>
    </w:p>
    <w:p w:rsidR="0073570A" w:rsidRDefault="0073570A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>Anillo vitelino presente de m</w:t>
      </w:r>
      <w:r w:rsidR="0030489A">
        <w:rPr>
          <w:rFonts w:ascii="Tahoma" w:hAnsi="Tahoma" w:cs="Tahoma"/>
          <w:i/>
          <w:sz w:val="20"/>
          <w:szCs w:val="20"/>
        </w:rPr>
        <w:t>orfología inusual el cual mide 1.5</w:t>
      </w:r>
      <w:r w:rsidRPr="0073570A">
        <w:rPr>
          <w:rFonts w:ascii="Tahoma" w:hAnsi="Tahoma" w:cs="Tahoma"/>
          <w:i/>
          <w:sz w:val="20"/>
          <w:szCs w:val="20"/>
        </w:rPr>
        <w:t>mm.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 xml:space="preserve">No se evidencia imagen </w:t>
      </w:r>
      <w:r w:rsidR="0098704A" w:rsidRPr="0073570A">
        <w:rPr>
          <w:rFonts w:ascii="Tahoma" w:hAnsi="Tahoma" w:cs="Tahoma"/>
          <w:i/>
          <w:sz w:val="20"/>
          <w:szCs w:val="20"/>
        </w:rPr>
        <w:t xml:space="preserve">compatible con embrión. 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b/>
          <w:i/>
          <w:sz w:val="20"/>
          <w:szCs w:val="20"/>
        </w:rPr>
        <w:t>Cuello uterino</w:t>
      </w:r>
      <w:r w:rsidRPr="0073570A">
        <w:rPr>
          <w:rFonts w:ascii="Tahoma" w:hAnsi="Tahoma" w:cs="Tahoma"/>
          <w:i/>
          <w:sz w:val="20"/>
          <w:szCs w:val="20"/>
        </w:rPr>
        <w:t xml:space="preserve"> de ecotextura homogénea sin evidencia de lesiones focales sólidas ni quísticas.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>OCI cerrado.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b/>
          <w:i/>
          <w:sz w:val="20"/>
          <w:szCs w:val="20"/>
        </w:rPr>
        <w:t>Ovario Derecho</w:t>
      </w:r>
      <w:r w:rsidR="0030489A">
        <w:rPr>
          <w:rFonts w:ascii="Tahoma" w:hAnsi="Tahoma" w:cs="Tahoma"/>
          <w:i/>
          <w:sz w:val="20"/>
          <w:szCs w:val="20"/>
        </w:rPr>
        <w:t>, mide 28</w:t>
      </w:r>
      <w:r w:rsidRPr="0073570A">
        <w:rPr>
          <w:rFonts w:ascii="Tahoma" w:hAnsi="Tahoma" w:cs="Tahoma"/>
          <w:i/>
          <w:sz w:val="20"/>
          <w:szCs w:val="20"/>
        </w:rPr>
        <w:t xml:space="preserve"> x 16mm. No evidencia formaciones quísticas</w:t>
      </w:r>
      <w:r w:rsidR="00A96D5E">
        <w:rPr>
          <w:rFonts w:ascii="Tahoma" w:hAnsi="Tahoma" w:cs="Tahoma"/>
          <w:i/>
          <w:sz w:val="20"/>
          <w:szCs w:val="20"/>
        </w:rPr>
        <w:t xml:space="preserve"> complejas</w:t>
      </w:r>
      <w:r w:rsidRPr="0073570A">
        <w:rPr>
          <w:rFonts w:ascii="Tahoma" w:hAnsi="Tahoma" w:cs="Tahoma"/>
          <w:i/>
          <w:sz w:val="20"/>
          <w:szCs w:val="20"/>
        </w:rPr>
        <w:t>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b/>
          <w:i/>
          <w:sz w:val="20"/>
          <w:szCs w:val="20"/>
        </w:rPr>
        <w:t>Ovario Izquierdo</w:t>
      </w:r>
      <w:r w:rsidRPr="0073570A">
        <w:rPr>
          <w:rFonts w:ascii="Tahoma" w:hAnsi="Tahoma" w:cs="Tahoma"/>
          <w:i/>
          <w:sz w:val="20"/>
          <w:szCs w:val="20"/>
        </w:rPr>
        <w:t xml:space="preserve">, </w:t>
      </w:r>
      <w:r w:rsidR="0030489A">
        <w:rPr>
          <w:rFonts w:ascii="Tahoma" w:hAnsi="Tahoma" w:cs="Tahoma"/>
          <w:i/>
          <w:sz w:val="20"/>
          <w:szCs w:val="20"/>
        </w:rPr>
        <w:t>mide 21 x 14</w:t>
      </w:r>
      <w:r w:rsidR="0098704A" w:rsidRPr="0073570A">
        <w:rPr>
          <w:rFonts w:ascii="Tahoma" w:hAnsi="Tahoma" w:cs="Tahoma"/>
          <w:i/>
          <w:sz w:val="20"/>
          <w:szCs w:val="20"/>
        </w:rPr>
        <w:t>mm. No evidencia formaciones quísticas</w:t>
      </w:r>
      <w:r w:rsidR="00A96D5E">
        <w:rPr>
          <w:rFonts w:ascii="Tahoma" w:hAnsi="Tahoma" w:cs="Tahoma"/>
          <w:i/>
          <w:sz w:val="20"/>
          <w:szCs w:val="20"/>
        </w:rPr>
        <w:t xml:space="preserve"> complejas</w:t>
      </w:r>
      <w:r w:rsidR="0098704A" w:rsidRPr="0073570A">
        <w:rPr>
          <w:rFonts w:ascii="Tahoma" w:hAnsi="Tahoma" w:cs="Tahoma"/>
          <w:i/>
          <w:sz w:val="20"/>
          <w:szCs w:val="20"/>
        </w:rPr>
        <w:t>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98704A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b/>
          <w:i/>
          <w:sz w:val="20"/>
          <w:szCs w:val="20"/>
        </w:rPr>
        <w:t>S</w:t>
      </w:r>
      <w:r w:rsidR="003F2536" w:rsidRPr="0073570A">
        <w:rPr>
          <w:rFonts w:ascii="Tahoma" w:hAnsi="Tahoma" w:cs="Tahoma"/>
          <w:b/>
          <w:i/>
          <w:sz w:val="20"/>
          <w:szCs w:val="20"/>
        </w:rPr>
        <w:t xml:space="preserve">aco </w:t>
      </w:r>
      <w:r w:rsidRPr="0073570A">
        <w:rPr>
          <w:rFonts w:ascii="Tahoma" w:hAnsi="Tahoma" w:cs="Tahoma"/>
          <w:b/>
          <w:i/>
          <w:sz w:val="20"/>
          <w:szCs w:val="20"/>
        </w:rPr>
        <w:t xml:space="preserve">de </w:t>
      </w:r>
      <w:r w:rsidRPr="0073570A">
        <w:rPr>
          <w:rFonts w:ascii="Tahoma" w:hAnsi="Tahoma" w:cs="Tahoma"/>
          <w:b/>
          <w:i/>
          <w:sz w:val="20"/>
          <w:szCs w:val="20"/>
          <w:lang w:val="es-PE"/>
        </w:rPr>
        <w:t>D</w:t>
      </w:r>
      <w:r w:rsidR="003F2536" w:rsidRPr="0073570A">
        <w:rPr>
          <w:rFonts w:ascii="Tahoma" w:hAnsi="Tahoma" w:cs="Tahoma"/>
          <w:b/>
          <w:i/>
          <w:sz w:val="20"/>
          <w:szCs w:val="20"/>
        </w:rPr>
        <w:t>ouglas</w:t>
      </w:r>
      <w:r w:rsidR="003F2536" w:rsidRPr="0073570A">
        <w:rPr>
          <w:rFonts w:ascii="Tahoma" w:hAnsi="Tahoma" w:cs="Tahoma"/>
          <w:i/>
          <w:sz w:val="20"/>
          <w:szCs w:val="20"/>
        </w:rPr>
        <w:t xml:space="preserve"> ocupado por líquido libre en moderada cantidad.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BA517E" w:rsidRDefault="002457CC" w:rsidP="0098704A">
      <w:pPr>
        <w:widowControl w:val="0"/>
        <w:jc w:val="both"/>
        <w:rPr>
          <w:rFonts w:ascii="Tahoma" w:hAnsi="Tahoma" w:cs="Tahoma"/>
          <w:b/>
          <w:i/>
          <w:sz w:val="18"/>
          <w:szCs w:val="20"/>
        </w:rPr>
      </w:pPr>
      <w:r w:rsidRPr="00BA517E">
        <w:rPr>
          <w:rFonts w:ascii="Arial Black" w:hAnsi="Arial Black" w:cs="Tahoma"/>
          <w:i/>
          <w:sz w:val="18"/>
          <w:szCs w:val="20"/>
          <w:u w:val="single"/>
        </w:rPr>
        <w:t>HALLAZGOS ECOGRÁFICOS</w:t>
      </w:r>
      <w:r w:rsidR="003F2536" w:rsidRPr="00BA517E">
        <w:rPr>
          <w:rFonts w:ascii="Tahoma" w:hAnsi="Tahoma" w:cs="Tahoma"/>
          <w:b/>
          <w:i/>
          <w:sz w:val="18"/>
          <w:szCs w:val="20"/>
        </w:rPr>
        <w:t xml:space="preserve">: 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98704A" w:rsidRPr="0073570A" w:rsidRDefault="003F2536" w:rsidP="0030489A">
      <w:pPr>
        <w:widowControl w:val="0"/>
        <w:numPr>
          <w:ilvl w:val="0"/>
          <w:numId w:val="23"/>
        </w:numPr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>GESTACIÓN NO EVOLUTIVA</w:t>
      </w:r>
      <w:r w:rsidR="0030489A">
        <w:rPr>
          <w:rFonts w:ascii="Tahoma" w:hAnsi="Tahoma" w:cs="Tahoma"/>
          <w:i/>
          <w:sz w:val="20"/>
          <w:szCs w:val="20"/>
        </w:rPr>
        <w:t xml:space="preserve"> DE 9.5 SEMANAS POR DMSG.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 xml:space="preserve">S/S </w:t>
      </w:r>
      <w:r w:rsidR="0098704A" w:rsidRPr="0073570A">
        <w:rPr>
          <w:rFonts w:ascii="Tahoma" w:hAnsi="Tahoma" w:cs="Tahoma"/>
          <w:i/>
          <w:sz w:val="20"/>
          <w:szCs w:val="20"/>
        </w:rPr>
        <w:t>EVALUACIÓN POR LA ESPECIALIDAD</w:t>
      </w:r>
      <w:r w:rsidRPr="0073570A">
        <w:rPr>
          <w:rFonts w:ascii="Tahoma" w:hAnsi="Tahoma" w:cs="Tahoma"/>
          <w:i/>
          <w:sz w:val="20"/>
          <w:szCs w:val="20"/>
        </w:rPr>
        <w:t>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056498" w:rsidRPr="0073570A" w:rsidRDefault="003F2536" w:rsidP="0098704A">
      <w:pPr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>ATENTAMENTE,</w:t>
      </w:r>
    </w:p>
    <w:p w:rsidR="00056498" w:rsidRPr="0073570A" w:rsidRDefault="00056498" w:rsidP="0098704A">
      <w:pPr>
        <w:jc w:val="both"/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sectPr w:rsidR="00056498" w:rsidRPr="0073570A" w:rsidSect="002F5048">
      <w:pgSz w:w="12240" w:h="15840"/>
      <w:pgMar w:top="215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2045039"/>
    <w:multiLevelType w:val="hybridMultilevel"/>
    <w:tmpl w:val="3EB87C1A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1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20"/>
  </w:num>
  <w:num w:numId="18">
    <w:abstractNumId w:val="0"/>
  </w:num>
  <w:num w:numId="19">
    <w:abstractNumId w:val="12"/>
  </w:num>
  <w:num w:numId="20">
    <w:abstractNumId w:val="17"/>
  </w:num>
  <w:num w:numId="21">
    <w:abstractNumId w:val="22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4C9B"/>
    <w:rsid w:val="000151B1"/>
    <w:rsid w:val="000157ED"/>
    <w:rsid w:val="00015B33"/>
    <w:rsid w:val="0001612C"/>
    <w:rsid w:val="0001666C"/>
    <w:rsid w:val="000173D4"/>
    <w:rsid w:val="00017465"/>
    <w:rsid w:val="000200E9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7BD"/>
    <w:rsid w:val="00047B73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9E1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FE"/>
    <w:rsid w:val="000605DE"/>
    <w:rsid w:val="00060F9F"/>
    <w:rsid w:val="00061634"/>
    <w:rsid w:val="000619FF"/>
    <w:rsid w:val="00062224"/>
    <w:rsid w:val="00062EC0"/>
    <w:rsid w:val="00063194"/>
    <w:rsid w:val="00063327"/>
    <w:rsid w:val="00063B31"/>
    <w:rsid w:val="00063D0B"/>
    <w:rsid w:val="00064790"/>
    <w:rsid w:val="000648DC"/>
    <w:rsid w:val="00065C2D"/>
    <w:rsid w:val="0006629D"/>
    <w:rsid w:val="0006640D"/>
    <w:rsid w:val="0006659C"/>
    <w:rsid w:val="00066682"/>
    <w:rsid w:val="0007046C"/>
    <w:rsid w:val="000717D7"/>
    <w:rsid w:val="000725E4"/>
    <w:rsid w:val="000729AB"/>
    <w:rsid w:val="00073C05"/>
    <w:rsid w:val="00073C3D"/>
    <w:rsid w:val="0007402F"/>
    <w:rsid w:val="00074561"/>
    <w:rsid w:val="0007492A"/>
    <w:rsid w:val="00074EEC"/>
    <w:rsid w:val="00075C39"/>
    <w:rsid w:val="00076C56"/>
    <w:rsid w:val="000774D0"/>
    <w:rsid w:val="00077C6F"/>
    <w:rsid w:val="0008062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4BA"/>
    <w:rsid w:val="00090586"/>
    <w:rsid w:val="00091A44"/>
    <w:rsid w:val="00091B3C"/>
    <w:rsid w:val="00092174"/>
    <w:rsid w:val="000943C1"/>
    <w:rsid w:val="0009532A"/>
    <w:rsid w:val="000958DB"/>
    <w:rsid w:val="00095A5F"/>
    <w:rsid w:val="000963C4"/>
    <w:rsid w:val="000964A8"/>
    <w:rsid w:val="000967F1"/>
    <w:rsid w:val="00097C56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600E"/>
    <w:rsid w:val="000A6609"/>
    <w:rsid w:val="000A6B2B"/>
    <w:rsid w:val="000A6B6D"/>
    <w:rsid w:val="000B075B"/>
    <w:rsid w:val="000B1CFB"/>
    <w:rsid w:val="000B22BB"/>
    <w:rsid w:val="000B27DB"/>
    <w:rsid w:val="000B3020"/>
    <w:rsid w:val="000B325E"/>
    <w:rsid w:val="000B32DA"/>
    <w:rsid w:val="000B3999"/>
    <w:rsid w:val="000B3A2C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C0D39"/>
    <w:rsid w:val="000C122A"/>
    <w:rsid w:val="000C20B2"/>
    <w:rsid w:val="000C28CC"/>
    <w:rsid w:val="000C295D"/>
    <w:rsid w:val="000C459D"/>
    <w:rsid w:val="000C53AB"/>
    <w:rsid w:val="000C579D"/>
    <w:rsid w:val="000C5FC6"/>
    <w:rsid w:val="000C61F7"/>
    <w:rsid w:val="000C69F4"/>
    <w:rsid w:val="000D0FFA"/>
    <w:rsid w:val="000D14DE"/>
    <w:rsid w:val="000D1C57"/>
    <w:rsid w:val="000D2513"/>
    <w:rsid w:val="000D2B5D"/>
    <w:rsid w:val="000D2E35"/>
    <w:rsid w:val="000D3103"/>
    <w:rsid w:val="000D4406"/>
    <w:rsid w:val="000D4636"/>
    <w:rsid w:val="000D4C35"/>
    <w:rsid w:val="000D4FF5"/>
    <w:rsid w:val="000D53B2"/>
    <w:rsid w:val="000D5A6A"/>
    <w:rsid w:val="000D5C52"/>
    <w:rsid w:val="000D6400"/>
    <w:rsid w:val="000D67F8"/>
    <w:rsid w:val="000D72BE"/>
    <w:rsid w:val="000D7D37"/>
    <w:rsid w:val="000E0146"/>
    <w:rsid w:val="000E069A"/>
    <w:rsid w:val="000E0C12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D11"/>
    <w:rsid w:val="000F4AB8"/>
    <w:rsid w:val="000F5236"/>
    <w:rsid w:val="000F548D"/>
    <w:rsid w:val="000F5880"/>
    <w:rsid w:val="000F62F6"/>
    <w:rsid w:val="00100539"/>
    <w:rsid w:val="00100C8F"/>
    <w:rsid w:val="00101276"/>
    <w:rsid w:val="001024DE"/>
    <w:rsid w:val="00102695"/>
    <w:rsid w:val="0010271F"/>
    <w:rsid w:val="00102AA3"/>
    <w:rsid w:val="00104B21"/>
    <w:rsid w:val="0010565B"/>
    <w:rsid w:val="00106EF5"/>
    <w:rsid w:val="00107748"/>
    <w:rsid w:val="00107C38"/>
    <w:rsid w:val="00110F9A"/>
    <w:rsid w:val="001123C7"/>
    <w:rsid w:val="00112414"/>
    <w:rsid w:val="001125C7"/>
    <w:rsid w:val="00113289"/>
    <w:rsid w:val="001146C2"/>
    <w:rsid w:val="001156F5"/>
    <w:rsid w:val="00115AFE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1C7"/>
    <w:rsid w:val="001278C6"/>
    <w:rsid w:val="00131079"/>
    <w:rsid w:val="001311DB"/>
    <w:rsid w:val="001348B5"/>
    <w:rsid w:val="001349C0"/>
    <w:rsid w:val="001354AA"/>
    <w:rsid w:val="00135E13"/>
    <w:rsid w:val="0013679E"/>
    <w:rsid w:val="00136C46"/>
    <w:rsid w:val="00137C17"/>
    <w:rsid w:val="00140251"/>
    <w:rsid w:val="00140F57"/>
    <w:rsid w:val="00141387"/>
    <w:rsid w:val="00141952"/>
    <w:rsid w:val="001432DA"/>
    <w:rsid w:val="00143AA4"/>
    <w:rsid w:val="00144663"/>
    <w:rsid w:val="001460F0"/>
    <w:rsid w:val="0014627B"/>
    <w:rsid w:val="00146824"/>
    <w:rsid w:val="00146872"/>
    <w:rsid w:val="00146A2F"/>
    <w:rsid w:val="00146C44"/>
    <w:rsid w:val="00146FB9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C91"/>
    <w:rsid w:val="001568FF"/>
    <w:rsid w:val="00157F58"/>
    <w:rsid w:val="00160982"/>
    <w:rsid w:val="00161918"/>
    <w:rsid w:val="00161D39"/>
    <w:rsid w:val="0016286C"/>
    <w:rsid w:val="00163AB8"/>
    <w:rsid w:val="001648CF"/>
    <w:rsid w:val="00165FF7"/>
    <w:rsid w:val="0016610D"/>
    <w:rsid w:val="00166B26"/>
    <w:rsid w:val="00166CED"/>
    <w:rsid w:val="00167498"/>
    <w:rsid w:val="00170642"/>
    <w:rsid w:val="0017117E"/>
    <w:rsid w:val="001718A5"/>
    <w:rsid w:val="001719F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ADC"/>
    <w:rsid w:val="00176CA1"/>
    <w:rsid w:val="00176EE2"/>
    <w:rsid w:val="00177325"/>
    <w:rsid w:val="00177A69"/>
    <w:rsid w:val="00177EAD"/>
    <w:rsid w:val="001807B8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189"/>
    <w:rsid w:val="001A3364"/>
    <w:rsid w:val="001A3529"/>
    <w:rsid w:val="001A5997"/>
    <w:rsid w:val="001A599B"/>
    <w:rsid w:val="001A6565"/>
    <w:rsid w:val="001A7984"/>
    <w:rsid w:val="001B0B7B"/>
    <w:rsid w:val="001B0EDF"/>
    <w:rsid w:val="001B228E"/>
    <w:rsid w:val="001B2659"/>
    <w:rsid w:val="001B333F"/>
    <w:rsid w:val="001B3A6B"/>
    <w:rsid w:val="001B6786"/>
    <w:rsid w:val="001B70EB"/>
    <w:rsid w:val="001B7B34"/>
    <w:rsid w:val="001B7BA1"/>
    <w:rsid w:val="001C00D8"/>
    <w:rsid w:val="001C06C0"/>
    <w:rsid w:val="001C11C3"/>
    <w:rsid w:val="001C127F"/>
    <w:rsid w:val="001C1528"/>
    <w:rsid w:val="001C1C6E"/>
    <w:rsid w:val="001C223B"/>
    <w:rsid w:val="001C28B3"/>
    <w:rsid w:val="001C2BEF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7DA"/>
    <w:rsid w:val="001D7C14"/>
    <w:rsid w:val="001D7CFC"/>
    <w:rsid w:val="001E0062"/>
    <w:rsid w:val="001E0A2C"/>
    <w:rsid w:val="001E0F4E"/>
    <w:rsid w:val="001E161A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E5"/>
    <w:rsid w:val="001E7AA4"/>
    <w:rsid w:val="001F0343"/>
    <w:rsid w:val="001F13ED"/>
    <w:rsid w:val="001F1A23"/>
    <w:rsid w:val="001F1D11"/>
    <w:rsid w:val="001F2952"/>
    <w:rsid w:val="001F3975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5A"/>
    <w:rsid w:val="002070A9"/>
    <w:rsid w:val="002073B9"/>
    <w:rsid w:val="00207F89"/>
    <w:rsid w:val="00212AAA"/>
    <w:rsid w:val="00212E26"/>
    <w:rsid w:val="002132F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8CE"/>
    <w:rsid w:val="002207D9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20E7"/>
    <w:rsid w:val="00232B1F"/>
    <w:rsid w:val="00232F3C"/>
    <w:rsid w:val="002338C6"/>
    <w:rsid w:val="0023392D"/>
    <w:rsid w:val="00233F6F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31D8"/>
    <w:rsid w:val="00243364"/>
    <w:rsid w:val="00244587"/>
    <w:rsid w:val="002446CC"/>
    <w:rsid w:val="002457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3FA6"/>
    <w:rsid w:val="002541E1"/>
    <w:rsid w:val="002542B4"/>
    <w:rsid w:val="002546E0"/>
    <w:rsid w:val="00254AEC"/>
    <w:rsid w:val="00254ED3"/>
    <w:rsid w:val="002552E1"/>
    <w:rsid w:val="0025534A"/>
    <w:rsid w:val="002554E8"/>
    <w:rsid w:val="002557CB"/>
    <w:rsid w:val="00255CC2"/>
    <w:rsid w:val="002572D5"/>
    <w:rsid w:val="00257DB7"/>
    <w:rsid w:val="00260027"/>
    <w:rsid w:val="002608C6"/>
    <w:rsid w:val="00260FF0"/>
    <w:rsid w:val="00261037"/>
    <w:rsid w:val="00261591"/>
    <w:rsid w:val="00261D3B"/>
    <w:rsid w:val="00263D9F"/>
    <w:rsid w:val="00264AD0"/>
    <w:rsid w:val="00264FAB"/>
    <w:rsid w:val="00265533"/>
    <w:rsid w:val="00265E47"/>
    <w:rsid w:val="00266295"/>
    <w:rsid w:val="00266E44"/>
    <w:rsid w:val="0026770A"/>
    <w:rsid w:val="00267C45"/>
    <w:rsid w:val="00267D6E"/>
    <w:rsid w:val="00267E7E"/>
    <w:rsid w:val="00270185"/>
    <w:rsid w:val="00270314"/>
    <w:rsid w:val="00271173"/>
    <w:rsid w:val="00272408"/>
    <w:rsid w:val="00272D40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DB4"/>
    <w:rsid w:val="00281EA5"/>
    <w:rsid w:val="002820DF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915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3A7"/>
    <w:rsid w:val="002A65FA"/>
    <w:rsid w:val="002A7DBE"/>
    <w:rsid w:val="002B13AB"/>
    <w:rsid w:val="002B2412"/>
    <w:rsid w:val="002B2930"/>
    <w:rsid w:val="002B2F94"/>
    <w:rsid w:val="002B3036"/>
    <w:rsid w:val="002B3929"/>
    <w:rsid w:val="002B4067"/>
    <w:rsid w:val="002B4CA0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E0152"/>
    <w:rsid w:val="002E1059"/>
    <w:rsid w:val="002E1823"/>
    <w:rsid w:val="002E2D90"/>
    <w:rsid w:val="002E447D"/>
    <w:rsid w:val="002E5D6B"/>
    <w:rsid w:val="002E6D79"/>
    <w:rsid w:val="002E7216"/>
    <w:rsid w:val="002F1470"/>
    <w:rsid w:val="002F2F8A"/>
    <w:rsid w:val="002F4048"/>
    <w:rsid w:val="002F4882"/>
    <w:rsid w:val="002F5048"/>
    <w:rsid w:val="002F5358"/>
    <w:rsid w:val="002F551F"/>
    <w:rsid w:val="002F5761"/>
    <w:rsid w:val="002F7902"/>
    <w:rsid w:val="00300877"/>
    <w:rsid w:val="00301A7E"/>
    <w:rsid w:val="003021F6"/>
    <w:rsid w:val="00302F9C"/>
    <w:rsid w:val="003037DB"/>
    <w:rsid w:val="00303BA7"/>
    <w:rsid w:val="0030489A"/>
    <w:rsid w:val="00305972"/>
    <w:rsid w:val="003060D3"/>
    <w:rsid w:val="00306367"/>
    <w:rsid w:val="00306759"/>
    <w:rsid w:val="003071F2"/>
    <w:rsid w:val="00307675"/>
    <w:rsid w:val="00310A30"/>
    <w:rsid w:val="00310C52"/>
    <w:rsid w:val="0031109C"/>
    <w:rsid w:val="00311560"/>
    <w:rsid w:val="003124A3"/>
    <w:rsid w:val="00312A23"/>
    <w:rsid w:val="00312F75"/>
    <w:rsid w:val="003143CA"/>
    <w:rsid w:val="00314ABA"/>
    <w:rsid w:val="003151CF"/>
    <w:rsid w:val="0031583B"/>
    <w:rsid w:val="00315F71"/>
    <w:rsid w:val="003164C0"/>
    <w:rsid w:val="00316D0F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3A8"/>
    <w:rsid w:val="00340CE3"/>
    <w:rsid w:val="003422C5"/>
    <w:rsid w:val="003433A4"/>
    <w:rsid w:val="0034381B"/>
    <w:rsid w:val="00343D5A"/>
    <w:rsid w:val="003446FD"/>
    <w:rsid w:val="00344E16"/>
    <w:rsid w:val="00345DFC"/>
    <w:rsid w:val="0034629A"/>
    <w:rsid w:val="00346627"/>
    <w:rsid w:val="00346B36"/>
    <w:rsid w:val="00346E55"/>
    <w:rsid w:val="00346ED9"/>
    <w:rsid w:val="00346EFA"/>
    <w:rsid w:val="00346F85"/>
    <w:rsid w:val="00347679"/>
    <w:rsid w:val="00347BD3"/>
    <w:rsid w:val="00347CB8"/>
    <w:rsid w:val="00350CB7"/>
    <w:rsid w:val="00351764"/>
    <w:rsid w:val="003535BC"/>
    <w:rsid w:val="00353F91"/>
    <w:rsid w:val="00354245"/>
    <w:rsid w:val="003546C9"/>
    <w:rsid w:val="00354AE8"/>
    <w:rsid w:val="00354F63"/>
    <w:rsid w:val="00354FDF"/>
    <w:rsid w:val="00356000"/>
    <w:rsid w:val="00357D9E"/>
    <w:rsid w:val="00360133"/>
    <w:rsid w:val="00360C4E"/>
    <w:rsid w:val="00360D1C"/>
    <w:rsid w:val="00360FFD"/>
    <w:rsid w:val="00361756"/>
    <w:rsid w:val="00362081"/>
    <w:rsid w:val="003622FC"/>
    <w:rsid w:val="00362EC7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2701"/>
    <w:rsid w:val="003733DA"/>
    <w:rsid w:val="00373DC2"/>
    <w:rsid w:val="003744E6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6201"/>
    <w:rsid w:val="0038628B"/>
    <w:rsid w:val="0038674E"/>
    <w:rsid w:val="00386CF0"/>
    <w:rsid w:val="00387614"/>
    <w:rsid w:val="003920A8"/>
    <w:rsid w:val="003925E6"/>
    <w:rsid w:val="00392D4F"/>
    <w:rsid w:val="003934A9"/>
    <w:rsid w:val="00395703"/>
    <w:rsid w:val="00395D83"/>
    <w:rsid w:val="00396CC3"/>
    <w:rsid w:val="003972BD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1D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502"/>
    <w:rsid w:val="003D7659"/>
    <w:rsid w:val="003D7B99"/>
    <w:rsid w:val="003E0167"/>
    <w:rsid w:val="003E0D91"/>
    <w:rsid w:val="003E0FFB"/>
    <w:rsid w:val="003E127A"/>
    <w:rsid w:val="003E145F"/>
    <w:rsid w:val="003E28DB"/>
    <w:rsid w:val="003E2AE4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F02FD"/>
    <w:rsid w:val="003F1190"/>
    <w:rsid w:val="003F1FEB"/>
    <w:rsid w:val="003F22B2"/>
    <w:rsid w:val="003F2536"/>
    <w:rsid w:val="003F2802"/>
    <w:rsid w:val="003F2C63"/>
    <w:rsid w:val="003F31B8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ECC"/>
    <w:rsid w:val="00411DD6"/>
    <w:rsid w:val="00412143"/>
    <w:rsid w:val="004124D6"/>
    <w:rsid w:val="0041417B"/>
    <w:rsid w:val="004148A0"/>
    <w:rsid w:val="00414A5B"/>
    <w:rsid w:val="00415118"/>
    <w:rsid w:val="00415986"/>
    <w:rsid w:val="00415E43"/>
    <w:rsid w:val="0041684D"/>
    <w:rsid w:val="00416CC6"/>
    <w:rsid w:val="00417C3C"/>
    <w:rsid w:val="00421E67"/>
    <w:rsid w:val="004224FF"/>
    <w:rsid w:val="0042362E"/>
    <w:rsid w:val="00423649"/>
    <w:rsid w:val="00424A16"/>
    <w:rsid w:val="00425810"/>
    <w:rsid w:val="0042685F"/>
    <w:rsid w:val="00426C8B"/>
    <w:rsid w:val="00427522"/>
    <w:rsid w:val="00427969"/>
    <w:rsid w:val="00427E46"/>
    <w:rsid w:val="0043026B"/>
    <w:rsid w:val="004308FA"/>
    <w:rsid w:val="004311E9"/>
    <w:rsid w:val="004318EC"/>
    <w:rsid w:val="00432355"/>
    <w:rsid w:val="0043237E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C2F"/>
    <w:rsid w:val="00437C46"/>
    <w:rsid w:val="004400D7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37EC"/>
    <w:rsid w:val="0045497C"/>
    <w:rsid w:val="00454CC0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FBA"/>
    <w:rsid w:val="004730F5"/>
    <w:rsid w:val="00473CBB"/>
    <w:rsid w:val="0047481B"/>
    <w:rsid w:val="00475065"/>
    <w:rsid w:val="004750DC"/>
    <w:rsid w:val="004752EA"/>
    <w:rsid w:val="00475D03"/>
    <w:rsid w:val="00476301"/>
    <w:rsid w:val="00476534"/>
    <w:rsid w:val="004767CC"/>
    <w:rsid w:val="00477F29"/>
    <w:rsid w:val="0048110F"/>
    <w:rsid w:val="00484B90"/>
    <w:rsid w:val="0048622B"/>
    <w:rsid w:val="00487AC5"/>
    <w:rsid w:val="004921BA"/>
    <w:rsid w:val="00492382"/>
    <w:rsid w:val="004923CA"/>
    <w:rsid w:val="00492694"/>
    <w:rsid w:val="00493F58"/>
    <w:rsid w:val="00493F9A"/>
    <w:rsid w:val="004944BE"/>
    <w:rsid w:val="0049453B"/>
    <w:rsid w:val="0049481A"/>
    <w:rsid w:val="00494909"/>
    <w:rsid w:val="0049548C"/>
    <w:rsid w:val="00495AD3"/>
    <w:rsid w:val="00495C43"/>
    <w:rsid w:val="004966BF"/>
    <w:rsid w:val="00496A25"/>
    <w:rsid w:val="00497081"/>
    <w:rsid w:val="00497BF1"/>
    <w:rsid w:val="00497E82"/>
    <w:rsid w:val="004A0979"/>
    <w:rsid w:val="004A1EE1"/>
    <w:rsid w:val="004A2A58"/>
    <w:rsid w:val="004A2E4A"/>
    <w:rsid w:val="004A3C9B"/>
    <w:rsid w:val="004A4A31"/>
    <w:rsid w:val="004A7BE5"/>
    <w:rsid w:val="004B00FC"/>
    <w:rsid w:val="004B093E"/>
    <w:rsid w:val="004B0B83"/>
    <w:rsid w:val="004B19A8"/>
    <w:rsid w:val="004B1A94"/>
    <w:rsid w:val="004B2AFA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AA4"/>
    <w:rsid w:val="004D366F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F02B7"/>
    <w:rsid w:val="004F1F36"/>
    <w:rsid w:val="004F23AA"/>
    <w:rsid w:val="004F29C1"/>
    <w:rsid w:val="004F2AAF"/>
    <w:rsid w:val="004F3172"/>
    <w:rsid w:val="004F448E"/>
    <w:rsid w:val="004F454F"/>
    <w:rsid w:val="004F48EB"/>
    <w:rsid w:val="004F5A96"/>
    <w:rsid w:val="004F645E"/>
    <w:rsid w:val="004F689D"/>
    <w:rsid w:val="004F6BD9"/>
    <w:rsid w:val="004F7183"/>
    <w:rsid w:val="004F784E"/>
    <w:rsid w:val="00500737"/>
    <w:rsid w:val="005015A6"/>
    <w:rsid w:val="0050189A"/>
    <w:rsid w:val="00501C99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7D1"/>
    <w:rsid w:val="00514422"/>
    <w:rsid w:val="00514EAB"/>
    <w:rsid w:val="00514FEC"/>
    <w:rsid w:val="00515001"/>
    <w:rsid w:val="005153A1"/>
    <w:rsid w:val="005153C2"/>
    <w:rsid w:val="00517137"/>
    <w:rsid w:val="00520C45"/>
    <w:rsid w:val="00520FDE"/>
    <w:rsid w:val="005216FD"/>
    <w:rsid w:val="00521C3C"/>
    <w:rsid w:val="00523B2E"/>
    <w:rsid w:val="00523B4E"/>
    <w:rsid w:val="00523D5D"/>
    <w:rsid w:val="00523DCD"/>
    <w:rsid w:val="00524638"/>
    <w:rsid w:val="0052483A"/>
    <w:rsid w:val="00525D11"/>
    <w:rsid w:val="00526031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1863"/>
    <w:rsid w:val="00542C08"/>
    <w:rsid w:val="00544091"/>
    <w:rsid w:val="00544323"/>
    <w:rsid w:val="00544DAC"/>
    <w:rsid w:val="00545088"/>
    <w:rsid w:val="005452D4"/>
    <w:rsid w:val="00547263"/>
    <w:rsid w:val="005473BB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36A"/>
    <w:rsid w:val="005653B7"/>
    <w:rsid w:val="00567B48"/>
    <w:rsid w:val="00567D34"/>
    <w:rsid w:val="00570BAA"/>
    <w:rsid w:val="005714E7"/>
    <w:rsid w:val="005716CD"/>
    <w:rsid w:val="00571A65"/>
    <w:rsid w:val="00571B32"/>
    <w:rsid w:val="005730C3"/>
    <w:rsid w:val="005734EC"/>
    <w:rsid w:val="00573FCA"/>
    <w:rsid w:val="0057429F"/>
    <w:rsid w:val="00574B05"/>
    <w:rsid w:val="00575985"/>
    <w:rsid w:val="00575D10"/>
    <w:rsid w:val="00577288"/>
    <w:rsid w:val="005777B0"/>
    <w:rsid w:val="00577856"/>
    <w:rsid w:val="005801A8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90403"/>
    <w:rsid w:val="00591AB1"/>
    <w:rsid w:val="00592ADD"/>
    <w:rsid w:val="00592FD1"/>
    <w:rsid w:val="00593007"/>
    <w:rsid w:val="00593096"/>
    <w:rsid w:val="005932DE"/>
    <w:rsid w:val="00593CFC"/>
    <w:rsid w:val="005947E4"/>
    <w:rsid w:val="00594D74"/>
    <w:rsid w:val="005953EB"/>
    <w:rsid w:val="00595D20"/>
    <w:rsid w:val="00595F3B"/>
    <w:rsid w:val="00596F17"/>
    <w:rsid w:val="005970C9"/>
    <w:rsid w:val="00597201"/>
    <w:rsid w:val="00597217"/>
    <w:rsid w:val="005A017E"/>
    <w:rsid w:val="005A0290"/>
    <w:rsid w:val="005A0B17"/>
    <w:rsid w:val="005A2156"/>
    <w:rsid w:val="005A347D"/>
    <w:rsid w:val="005A475E"/>
    <w:rsid w:val="005A586F"/>
    <w:rsid w:val="005A5D0D"/>
    <w:rsid w:val="005A5E5F"/>
    <w:rsid w:val="005A6628"/>
    <w:rsid w:val="005A66E1"/>
    <w:rsid w:val="005A7077"/>
    <w:rsid w:val="005A76A8"/>
    <w:rsid w:val="005B09AC"/>
    <w:rsid w:val="005B1290"/>
    <w:rsid w:val="005B1B73"/>
    <w:rsid w:val="005B1E99"/>
    <w:rsid w:val="005B252A"/>
    <w:rsid w:val="005B3C6E"/>
    <w:rsid w:val="005B4752"/>
    <w:rsid w:val="005B4F57"/>
    <w:rsid w:val="005B54B8"/>
    <w:rsid w:val="005B6887"/>
    <w:rsid w:val="005B73A8"/>
    <w:rsid w:val="005B7CF7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A26"/>
    <w:rsid w:val="005D6BE4"/>
    <w:rsid w:val="005D6D93"/>
    <w:rsid w:val="005E0062"/>
    <w:rsid w:val="005E1368"/>
    <w:rsid w:val="005E1419"/>
    <w:rsid w:val="005E1740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F7"/>
    <w:rsid w:val="005E7D0C"/>
    <w:rsid w:val="005F02AF"/>
    <w:rsid w:val="005F0E85"/>
    <w:rsid w:val="005F2B25"/>
    <w:rsid w:val="005F4670"/>
    <w:rsid w:val="005F46F7"/>
    <w:rsid w:val="005F61C5"/>
    <w:rsid w:val="005F6893"/>
    <w:rsid w:val="006006CA"/>
    <w:rsid w:val="0060227E"/>
    <w:rsid w:val="00604E3A"/>
    <w:rsid w:val="00604EC4"/>
    <w:rsid w:val="00606008"/>
    <w:rsid w:val="006062CC"/>
    <w:rsid w:val="00606EAB"/>
    <w:rsid w:val="0060726B"/>
    <w:rsid w:val="00607852"/>
    <w:rsid w:val="00607BD4"/>
    <w:rsid w:val="006115EE"/>
    <w:rsid w:val="0061200C"/>
    <w:rsid w:val="00612067"/>
    <w:rsid w:val="00612A07"/>
    <w:rsid w:val="00613664"/>
    <w:rsid w:val="00614312"/>
    <w:rsid w:val="0061442F"/>
    <w:rsid w:val="0061467B"/>
    <w:rsid w:val="00614C76"/>
    <w:rsid w:val="00615A80"/>
    <w:rsid w:val="006170B4"/>
    <w:rsid w:val="00617B84"/>
    <w:rsid w:val="00622017"/>
    <w:rsid w:val="00622256"/>
    <w:rsid w:val="00622A7E"/>
    <w:rsid w:val="00622BD2"/>
    <w:rsid w:val="00622FD3"/>
    <w:rsid w:val="00623092"/>
    <w:rsid w:val="006231A3"/>
    <w:rsid w:val="00624AA8"/>
    <w:rsid w:val="00625208"/>
    <w:rsid w:val="00625561"/>
    <w:rsid w:val="00625730"/>
    <w:rsid w:val="00625BA3"/>
    <w:rsid w:val="00626B49"/>
    <w:rsid w:val="00626F7C"/>
    <w:rsid w:val="00627094"/>
    <w:rsid w:val="006274FD"/>
    <w:rsid w:val="00627573"/>
    <w:rsid w:val="006307C7"/>
    <w:rsid w:val="0063174C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3072"/>
    <w:rsid w:val="0064325E"/>
    <w:rsid w:val="00643F16"/>
    <w:rsid w:val="00644AF0"/>
    <w:rsid w:val="00644C1D"/>
    <w:rsid w:val="00645005"/>
    <w:rsid w:val="006453C1"/>
    <w:rsid w:val="00645A3C"/>
    <w:rsid w:val="006464D4"/>
    <w:rsid w:val="0064728B"/>
    <w:rsid w:val="00647A06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77EB"/>
    <w:rsid w:val="0067786B"/>
    <w:rsid w:val="006778D5"/>
    <w:rsid w:val="00677BEA"/>
    <w:rsid w:val="00677DCC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88"/>
    <w:rsid w:val="006908B5"/>
    <w:rsid w:val="00691226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1039"/>
    <w:rsid w:val="006D109B"/>
    <w:rsid w:val="006D10ED"/>
    <w:rsid w:val="006D2385"/>
    <w:rsid w:val="006D2ABE"/>
    <w:rsid w:val="006D2D24"/>
    <w:rsid w:val="006D3026"/>
    <w:rsid w:val="006D3216"/>
    <w:rsid w:val="006D5476"/>
    <w:rsid w:val="006D57A4"/>
    <w:rsid w:val="006D5A31"/>
    <w:rsid w:val="006D6103"/>
    <w:rsid w:val="006D6951"/>
    <w:rsid w:val="006D7B01"/>
    <w:rsid w:val="006D7E1C"/>
    <w:rsid w:val="006E0C73"/>
    <w:rsid w:val="006E0D1C"/>
    <w:rsid w:val="006E1ABA"/>
    <w:rsid w:val="006E28EB"/>
    <w:rsid w:val="006E3586"/>
    <w:rsid w:val="006E3C85"/>
    <w:rsid w:val="006E435B"/>
    <w:rsid w:val="006E4A33"/>
    <w:rsid w:val="006E4F10"/>
    <w:rsid w:val="006E4FD4"/>
    <w:rsid w:val="006E5026"/>
    <w:rsid w:val="006E5AA7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70A"/>
    <w:rsid w:val="00735911"/>
    <w:rsid w:val="00736B87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52F8"/>
    <w:rsid w:val="007460C0"/>
    <w:rsid w:val="00746321"/>
    <w:rsid w:val="00746FEA"/>
    <w:rsid w:val="0075032C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79A"/>
    <w:rsid w:val="00760C4A"/>
    <w:rsid w:val="00760D9D"/>
    <w:rsid w:val="007612C8"/>
    <w:rsid w:val="00761AF2"/>
    <w:rsid w:val="007625BB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70631"/>
    <w:rsid w:val="00770EAE"/>
    <w:rsid w:val="00771925"/>
    <w:rsid w:val="00772C34"/>
    <w:rsid w:val="007739EB"/>
    <w:rsid w:val="00774137"/>
    <w:rsid w:val="00774933"/>
    <w:rsid w:val="007761AA"/>
    <w:rsid w:val="00776781"/>
    <w:rsid w:val="00776A37"/>
    <w:rsid w:val="00776AB9"/>
    <w:rsid w:val="00776BA2"/>
    <w:rsid w:val="007770DD"/>
    <w:rsid w:val="00780CCD"/>
    <w:rsid w:val="0078137C"/>
    <w:rsid w:val="00781AAA"/>
    <w:rsid w:val="00781E9E"/>
    <w:rsid w:val="007827C1"/>
    <w:rsid w:val="00782DBB"/>
    <w:rsid w:val="00784398"/>
    <w:rsid w:val="00784691"/>
    <w:rsid w:val="00785753"/>
    <w:rsid w:val="00791ABC"/>
    <w:rsid w:val="00791B46"/>
    <w:rsid w:val="00791FE8"/>
    <w:rsid w:val="007920B1"/>
    <w:rsid w:val="007934B7"/>
    <w:rsid w:val="00793F71"/>
    <w:rsid w:val="007952B6"/>
    <w:rsid w:val="007968BD"/>
    <w:rsid w:val="00797B95"/>
    <w:rsid w:val="007A14F0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E2C"/>
    <w:rsid w:val="007D6014"/>
    <w:rsid w:val="007D781C"/>
    <w:rsid w:val="007D7CC2"/>
    <w:rsid w:val="007E0149"/>
    <w:rsid w:val="007E0B46"/>
    <w:rsid w:val="007E2035"/>
    <w:rsid w:val="007E2279"/>
    <w:rsid w:val="007E291A"/>
    <w:rsid w:val="007E317C"/>
    <w:rsid w:val="007E5F0C"/>
    <w:rsid w:val="007E6233"/>
    <w:rsid w:val="007F03F9"/>
    <w:rsid w:val="007F0715"/>
    <w:rsid w:val="007F1760"/>
    <w:rsid w:val="007F19CE"/>
    <w:rsid w:val="007F2357"/>
    <w:rsid w:val="007F2622"/>
    <w:rsid w:val="007F37DF"/>
    <w:rsid w:val="007F3ABD"/>
    <w:rsid w:val="007F44D1"/>
    <w:rsid w:val="007F4FD7"/>
    <w:rsid w:val="007F6150"/>
    <w:rsid w:val="007F670B"/>
    <w:rsid w:val="007F680C"/>
    <w:rsid w:val="00800272"/>
    <w:rsid w:val="008013FF"/>
    <w:rsid w:val="008077FD"/>
    <w:rsid w:val="0081020A"/>
    <w:rsid w:val="008103CD"/>
    <w:rsid w:val="00811904"/>
    <w:rsid w:val="008125C2"/>
    <w:rsid w:val="00812BD1"/>
    <w:rsid w:val="00812F05"/>
    <w:rsid w:val="00813596"/>
    <w:rsid w:val="00814F2D"/>
    <w:rsid w:val="00815283"/>
    <w:rsid w:val="0081562E"/>
    <w:rsid w:val="00815D17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2D1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7005B"/>
    <w:rsid w:val="00870474"/>
    <w:rsid w:val="0087051D"/>
    <w:rsid w:val="0087063E"/>
    <w:rsid w:val="00872159"/>
    <w:rsid w:val="0087246E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92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325"/>
    <w:rsid w:val="00892887"/>
    <w:rsid w:val="00893061"/>
    <w:rsid w:val="00895E07"/>
    <w:rsid w:val="008963C1"/>
    <w:rsid w:val="00896C71"/>
    <w:rsid w:val="00896F23"/>
    <w:rsid w:val="008A187C"/>
    <w:rsid w:val="008A1B2A"/>
    <w:rsid w:val="008A23CC"/>
    <w:rsid w:val="008A3B45"/>
    <w:rsid w:val="008A42A1"/>
    <w:rsid w:val="008A4AB5"/>
    <w:rsid w:val="008A4BFA"/>
    <w:rsid w:val="008A4D6A"/>
    <w:rsid w:val="008A6CCD"/>
    <w:rsid w:val="008A6D57"/>
    <w:rsid w:val="008A73C9"/>
    <w:rsid w:val="008B0152"/>
    <w:rsid w:val="008B01C6"/>
    <w:rsid w:val="008B0C47"/>
    <w:rsid w:val="008B1C5B"/>
    <w:rsid w:val="008B22C5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6FF"/>
    <w:rsid w:val="008C4CEE"/>
    <w:rsid w:val="008C5BD0"/>
    <w:rsid w:val="008C5F58"/>
    <w:rsid w:val="008C71F8"/>
    <w:rsid w:val="008C7468"/>
    <w:rsid w:val="008C76D8"/>
    <w:rsid w:val="008D18C5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8C2"/>
    <w:rsid w:val="008E0262"/>
    <w:rsid w:val="008E0632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DDE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10EF"/>
    <w:rsid w:val="00901C08"/>
    <w:rsid w:val="00902226"/>
    <w:rsid w:val="00903E3C"/>
    <w:rsid w:val="00904341"/>
    <w:rsid w:val="00905C93"/>
    <w:rsid w:val="00905F66"/>
    <w:rsid w:val="00906B00"/>
    <w:rsid w:val="00907072"/>
    <w:rsid w:val="00907525"/>
    <w:rsid w:val="0090766C"/>
    <w:rsid w:val="00910DF1"/>
    <w:rsid w:val="00911331"/>
    <w:rsid w:val="009113E5"/>
    <w:rsid w:val="009114C5"/>
    <w:rsid w:val="00911757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30666"/>
    <w:rsid w:val="00930D2B"/>
    <w:rsid w:val="00932286"/>
    <w:rsid w:val="00932370"/>
    <w:rsid w:val="009332DD"/>
    <w:rsid w:val="009332E7"/>
    <w:rsid w:val="0093453F"/>
    <w:rsid w:val="00935F7F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372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66F4"/>
    <w:rsid w:val="00966A38"/>
    <w:rsid w:val="00966FFE"/>
    <w:rsid w:val="009673D0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04A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623D"/>
    <w:rsid w:val="0099628A"/>
    <w:rsid w:val="009967ED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EB8"/>
    <w:rsid w:val="009A7233"/>
    <w:rsid w:val="009A7383"/>
    <w:rsid w:val="009A763A"/>
    <w:rsid w:val="009B07A1"/>
    <w:rsid w:val="009B0BC2"/>
    <w:rsid w:val="009B1A4E"/>
    <w:rsid w:val="009B266E"/>
    <w:rsid w:val="009B36DE"/>
    <w:rsid w:val="009B41F1"/>
    <w:rsid w:val="009B65E5"/>
    <w:rsid w:val="009B6B96"/>
    <w:rsid w:val="009B73E6"/>
    <w:rsid w:val="009B752C"/>
    <w:rsid w:val="009B7875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11"/>
    <w:rsid w:val="009C7926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44EC"/>
    <w:rsid w:val="00A04941"/>
    <w:rsid w:val="00A05C83"/>
    <w:rsid w:val="00A06A82"/>
    <w:rsid w:val="00A06CF6"/>
    <w:rsid w:val="00A06D69"/>
    <w:rsid w:val="00A101BF"/>
    <w:rsid w:val="00A10B67"/>
    <w:rsid w:val="00A10C9E"/>
    <w:rsid w:val="00A11076"/>
    <w:rsid w:val="00A11C0C"/>
    <w:rsid w:val="00A1223E"/>
    <w:rsid w:val="00A126B6"/>
    <w:rsid w:val="00A131AB"/>
    <w:rsid w:val="00A14201"/>
    <w:rsid w:val="00A153B3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C07"/>
    <w:rsid w:val="00A30129"/>
    <w:rsid w:val="00A32A74"/>
    <w:rsid w:val="00A32A7A"/>
    <w:rsid w:val="00A33816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F72"/>
    <w:rsid w:val="00A51A26"/>
    <w:rsid w:val="00A52CD9"/>
    <w:rsid w:val="00A534C3"/>
    <w:rsid w:val="00A53D3E"/>
    <w:rsid w:val="00A53F68"/>
    <w:rsid w:val="00A53F97"/>
    <w:rsid w:val="00A54C21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C59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A17"/>
    <w:rsid w:val="00A81070"/>
    <w:rsid w:val="00A817AF"/>
    <w:rsid w:val="00A821BD"/>
    <w:rsid w:val="00A82C9B"/>
    <w:rsid w:val="00A83B6A"/>
    <w:rsid w:val="00A847D6"/>
    <w:rsid w:val="00A84C02"/>
    <w:rsid w:val="00A863A3"/>
    <w:rsid w:val="00A86642"/>
    <w:rsid w:val="00A86DFE"/>
    <w:rsid w:val="00A875C0"/>
    <w:rsid w:val="00A87A17"/>
    <w:rsid w:val="00A87B4E"/>
    <w:rsid w:val="00A87F63"/>
    <w:rsid w:val="00A9063D"/>
    <w:rsid w:val="00A90DA5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D5E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61DA"/>
    <w:rsid w:val="00AA67DC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21E1"/>
    <w:rsid w:val="00AB3A32"/>
    <w:rsid w:val="00AB52B5"/>
    <w:rsid w:val="00AB56F6"/>
    <w:rsid w:val="00AB5709"/>
    <w:rsid w:val="00AB5A38"/>
    <w:rsid w:val="00AB6218"/>
    <w:rsid w:val="00AB69E1"/>
    <w:rsid w:val="00AB6F2D"/>
    <w:rsid w:val="00AB71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6D0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2B77"/>
    <w:rsid w:val="00B03750"/>
    <w:rsid w:val="00B03EF9"/>
    <w:rsid w:val="00B03F2B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CF4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1F1"/>
    <w:rsid w:val="00B2659C"/>
    <w:rsid w:val="00B265DC"/>
    <w:rsid w:val="00B26ED9"/>
    <w:rsid w:val="00B27F71"/>
    <w:rsid w:val="00B30184"/>
    <w:rsid w:val="00B3018B"/>
    <w:rsid w:val="00B3049F"/>
    <w:rsid w:val="00B304F6"/>
    <w:rsid w:val="00B3060D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A38"/>
    <w:rsid w:val="00B40CB9"/>
    <w:rsid w:val="00B4101D"/>
    <w:rsid w:val="00B410C8"/>
    <w:rsid w:val="00B41955"/>
    <w:rsid w:val="00B422B7"/>
    <w:rsid w:val="00B429C8"/>
    <w:rsid w:val="00B43882"/>
    <w:rsid w:val="00B4417C"/>
    <w:rsid w:val="00B44239"/>
    <w:rsid w:val="00B444BE"/>
    <w:rsid w:val="00B44639"/>
    <w:rsid w:val="00B447B0"/>
    <w:rsid w:val="00B44912"/>
    <w:rsid w:val="00B4534C"/>
    <w:rsid w:val="00B45F17"/>
    <w:rsid w:val="00B46C02"/>
    <w:rsid w:val="00B47560"/>
    <w:rsid w:val="00B476EA"/>
    <w:rsid w:val="00B50164"/>
    <w:rsid w:val="00B50312"/>
    <w:rsid w:val="00B50F7D"/>
    <w:rsid w:val="00B516EE"/>
    <w:rsid w:val="00B53895"/>
    <w:rsid w:val="00B53D72"/>
    <w:rsid w:val="00B545C2"/>
    <w:rsid w:val="00B54C4F"/>
    <w:rsid w:val="00B574B1"/>
    <w:rsid w:val="00B575C4"/>
    <w:rsid w:val="00B601FE"/>
    <w:rsid w:val="00B60357"/>
    <w:rsid w:val="00B61061"/>
    <w:rsid w:val="00B6239A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160E"/>
    <w:rsid w:val="00B819B9"/>
    <w:rsid w:val="00B81E56"/>
    <w:rsid w:val="00B83596"/>
    <w:rsid w:val="00B837FB"/>
    <w:rsid w:val="00B83844"/>
    <w:rsid w:val="00B838B7"/>
    <w:rsid w:val="00B85313"/>
    <w:rsid w:val="00B86271"/>
    <w:rsid w:val="00B86310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11EB"/>
    <w:rsid w:val="00BA1AC0"/>
    <w:rsid w:val="00BA22AA"/>
    <w:rsid w:val="00BA2C64"/>
    <w:rsid w:val="00BA2FC4"/>
    <w:rsid w:val="00BA41BD"/>
    <w:rsid w:val="00BA41FD"/>
    <w:rsid w:val="00BA46D2"/>
    <w:rsid w:val="00BA517E"/>
    <w:rsid w:val="00BA5D35"/>
    <w:rsid w:val="00BA6448"/>
    <w:rsid w:val="00BA7189"/>
    <w:rsid w:val="00BB0180"/>
    <w:rsid w:val="00BB0671"/>
    <w:rsid w:val="00BB11C2"/>
    <w:rsid w:val="00BB1D4F"/>
    <w:rsid w:val="00BB1F6A"/>
    <w:rsid w:val="00BB2AEE"/>
    <w:rsid w:val="00BB334A"/>
    <w:rsid w:val="00BB45FD"/>
    <w:rsid w:val="00BB4AED"/>
    <w:rsid w:val="00BB4BEE"/>
    <w:rsid w:val="00BB4E64"/>
    <w:rsid w:val="00BB4EDD"/>
    <w:rsid w:val="00BB63E5"/>
    <w:rsid w:val="00BB7130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3B7"/>
    <w:rsid w:val="00BD0424"/>
    <w:rsid w:val="00BD0439"/>
    <w:rsid w:val="00BD17D1"/>
    <w:rsid w:val="00BD2AAD"/>
    <w:rsid w:val="00BD3E8B"/>
    <w:rsid w:val="00BD555D"/>
    <w:rsid w:val="00BD61E4"/>
    <w:rsid w:val="00BD631E"/>
    <w:rsid w:val="00BD6A93"/>
    <w:rsid w:val="00BD731B"/>
    <w:rsid w:val="00BD74B3"/>
    <w:rsid w:val="00BE1ACF"/>
    <w:rsid w:val="00BE2E70"/>
    <w:rsid w:val="00BE3459"/>
    <w:rsid w:val="00BE3ADD"/>
    <w:rsid w:val="00BE3D81"/>
    <w:rsid w:val="00BE4714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58D"/>
    <w:rsid w:val="00BF5674"/>
    <w:rsid w:val="00BF5AC2"/>
    <w:rsid w:val="00BF6020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4846"/>
    <w:rsid w:val="00C05859"/>
    <w:rsid w:val="00C0709A"/>
    <w:rsid w:val="00C07EE5"/>
    <w:rsid w:val="00C10560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4079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4572"/>
    <w:rsid w:val="00C448DF"/>
    <w:rsid w:val="00C44D2A"/>
    <w:rsid w:val="00C459A9"/>
    <w:rsid w:val="00C46FB6"/>
    <w:rsid w:val="00C473B2"/>
    <w:rsid w:val="00C47548"/>
    <w:rsid w:val="00C47C25"/>
    <w:rsid w:val="00C503E4"/>
    <w:rsid w:val="00C51280"/>
    <w:rsid w:val="00C5135F"/>
    <w:rsid w:val="00C515B9"/>
    <w:rsid w:val="00C51843"/>
    <w:rsid w:val="00C53C64"/>
    <w:rsid w:val="00C54485"/>
    <w:rsid w:val="00C55FAC"/>
    <w:rsid w:val="00C5631A"/>
    <w:rsid w:val="00C565AC"/>
    <w:rsid w:val="00C575D7"/>
    <w:rsid w:val="00C575E5"/>
    <w:rsid w:val="00C60D70"/>
    <w:rsid w:val="00C60ED6"/>
    <w:rsid w:val="00C61A1F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779"/>
    <w:rsid w:val="00C875E3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21A4"/>
    <w:rsid w:val="00CA247F"/>
    <w:rsid w:val="00CA267A"/>
    <w:rsid w:val="00CA2886"/>
    <w:rsid w:val="00CA293B"/>
    <w:rsid w:val="00CA2DA2"/>
    <w:rsid w:val="00CA3123"/>
    <w:rsid w:val="00CA3409"/>
    <w:rsid w:val="00CA5F65"/>
    <w:rsid w:val="00CA5FAE"/>
    <w:rsid w:val="00CA6BE8"/>
    <w:rsid w:val="00CA7028"/>
    <w:rsid w:val="00CB0E90"/>
    <w:rsid w:val="00CB1A36"/>
    <w:rsid w:val="00CB1B73"/>
    <w:rsid w:val="00CB1E0E"/>
    <w:rsid w:val="00CB1F28"/>
    <w:rsid w:val="00CB2679"/>
    <w:rsid w:val="00CB2F47"/>
    <w:rsid w:val="00CB3A6C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D0856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6020"/>
    <w:rsid w:val="00CE6A50"/>
    <w:rsid w:val="00CE759D"/>
    <w:rsid w:val="00CF04C4"/>
    <w:rsid w:val="00CF05B9"/>
    <w:rsid w:val="00CF0DA3"/>
    <w:rsid w:val="00CF13E1"/>
    <w:rsid w:val="00CF35EB"/>
    <w:rsid w:val="00CF3A17"/>
    <w:rsid w:val="00CF4A99"/>
    <w:rsid w:val="00CF4B4A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6A46"/>
    <w:rsid w:val="00D07F5A"/>
    <w:rsid w:val="00D10527"/>
    <w:rsid w:val="00D1072A"/>
    <w:rsid w:val="00D10834"/>
    <w:rsid w:val="00D11BFD"/>
    <w:rsid w:val="00D12A44"/>
    <w:rsid w:val="00D12CF8"/>
    <w:rsid w:val="00D132C4"/>
    <w:rsid w:val="00D1396D"/>
    <w:rsid w:val="00D13F7D"/>
    <w:rsid w:val="00D14E29"/>
    <w:rsid w:val="00D14EC1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5B4"/>
    <w:rsid w:val="00D22BBA"/>
    <w:rsid w:val="00D230FD"/>
    <w:rsid w:val="00D23283"/>
    <w:rsid w:val="00D234E5"/>
    <w:rsid w:val="00D23566"/>
    <w:rsid w:val="00D23819"/>
    <w:rsid w:val="00D23F1B"/>
    <w:rsid w:val="00D24797"/>
    <w:rsid w:val="00D25229"/>
    <w:rsid w:val="00D25E1D"/>
    <w:rsid w:val="00D2604E"/>
    <w:rsid w:val="00D26765"/>
    <w:rsid w:val="00D26991"/>
    <w:rsid w:val="00D26A0C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211"/>
    <w:rsid w:val="00D502F2"/>
    <w:rsid w:val="00D5130A"/>
    <w:rsid w:val="00D5131B"/>
    <w:rsid w:val="00D513E6"/>
    <w:rsid w:val="00D51869"/>
    <w:rsid w:val="00D522F5"/>
    <w:rsid w:val="00D5346A"/>
    <w:rsid w:val="00D535FC"/>
    <w:rsid w:val="00D536ED"/>
    <w:rsid w:val="00D544CA"/>
    <w:rsid w:val="00D5462D"/>
    <w:rsid w:val="00D57055"/>
    <w:rsid w:val="00D57436"/>
    <w:rsid w:val="00D57910"/>
    <w:rsid w:val="00D6011B"/>
    <w:rsid w:val="00D6109F"/>
    <w:rsid w:val="00D61DCA"/>
    <w:rsid w:val="00D621D7"/>
    <w:rsid w:val="00D6234A"/>
    <w:rsid w:val="00D62A03"/>
    <w:rsid w:val="00D633A0"/>
    <w:rsid w:val="00D65C1C"/>
    <w:rsid w:val="00D66E5D"/>
    <w:rsid w:val="00D67730"/>
    <w:rsid w:val="00D679D0"/>
    <w:rsid w:val="00D71105"/>
    <w:rsid w:val="00D715BE"/>
    <w:rsid w:val="00D715E4"/>
    <w:rsid w:val="00D72B13"/>
    <w:rsid w:val="00D73470"/>
    <w:rsid w:val="00D74412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471"/>
    <w:rsid w:val="00D86340"/>
    <w:rsid w:val="00D86945"/>
    <w:rsid w:val="00D87528"/>
    <w:rsid w:val="00D911CF"/>
    <w:rsid w:val="00D91969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963"/>
    <w:rsid w:val="00DB5192"/>
    <w:rsid w:val="00DB52F2"/>
    <w:rsid w:val="00DB5F7A"/>
    <w:rsid w:val="00DB6504"/>
    <w:rsid w:val="00DB71C1"/>
    <w:rsid w:val="00DC0818"/>
    <w:rsid w:val="00DC0913"/>
    <w:rsid w:val="00DC18AA"/>
    <w:rsid w:val="00DC1D4F"/>
    <w:rsid w:val="00DC1DBF"/>
    <w:rsid w:val="00DC2740"/>
    <w:rsid w:val="00DC2DA8"/>
    <w:rsid w:val="00DC2F1C"/>
    <w:rsid w:val="00DC4E7B"/>
    <w:rsid w:val="00DC5500"/>
    <w:rsid w:val="00DC5504"/>
    <w:rsid w:val="00DC59C1"/>
    <w:rsid w:val="00DC6E99"/>
    <w:rsid w:val="00DC7E93"/>
    <w:rsid w:val="00DD03FF"/>
    <w:rsid w:val="00DD07DC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2309"/>
    <w:rsid w:val="00DF3BAE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C14"/>
    <w:rsid w:val="00E0296F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1BCD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96B"/>
    <w:rsid w:val="00E17A71"/>
    <w:rsid w:val="00E20220"/>
    <w:rsid w:val="00E2090A"/>
    <w:rsid w:val="00E20BC3"/>
    <w:rsid w:val="00E20D01"/>
    <w:rsid w:val="00E21455"/>
    <w:rsid w:val="00E21C0C"/>
    <w:rsid w:val="00E21E94"/>
    <w:rsid w:val="00E22561"/>
    <w:rsid w:val="00E225FB"/>
    <w:rsid w:val="00E22C43"/>
    <w:rsid w:val="00E22E3D"/>
    <w:rsid w:val="00E22E4F"/>
    <w:rsid w:val="00E22F7C"/>
    <w:rsid w:val="00E24111"/>
    <w:rsid w:val="00E246F1"/>
    <w:rsid w:val="00E24D5B"/>
    <w:rsid w:val="00E254E5"/>
    <w:rsid w:val="00E2585C"/>
    <w:rsid w:val="00E260DA"/>
    <w:rsid w:val="00E2639A"/>
    <w:rsid w:val="00E26407"/>
    <w:rsid w:val="00E27986"/>
    <w:rsid w:val="00E301E1"/>
    <w:rsid w:val="00E30CE0"/>
    <w:rsid w:val="00E313E0"/>
    <w:rsid w:val="00E31F15"/>
    <w:rsid w:val="00E32ADC"/>
    <w:rsid w:val="00E338D6"/>
    <w:rsid w:val="00E33A7D"/>
    <w:rsid w:val="00E33B2B"/>
    <w:rsid w:val="00E33CA8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EC6"/>
    <w:rsid w:val="00E55131"/>
    <w:rsid w:val="00E5515E"/>
    <w:rsid w:val="00E55B61"/>
    <w:rsid w:val="00E55F64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3A0"/>
    <w:rsid w:val="00E72472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1ACB"/>
    <w:rsid w:val="00E91CC0"/>
    <w:rsid w:val="00E92133"/>
    <w:rsid w:val="00E92182"/>
    <w:rsid w:val="00E9250E"/>
    <w:rsid w:val="00E9254E"/>
    <w:rsid w:val="00E956B4"/>
    <w:rsid w:val="00E975E8"/>
    <w:rsid w:val="00E976B0"/>
    <w:rsid w:val="00E979E3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2F9D"/>
    <w:rsid w:val="00EE3434"/>
    <w:rsid w:val="00EE381D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F00474"/>
    <w:rsid w:val="00F00858"/>
    <w:rsid w:val="00F00B14"/>
    <w:rsid w:val="00F00ECB"/>
    <w:rsid w:val="00F01397"/>
    <w:rsid w:val="00F01D37"/>
    <w:rsid w:val="00F02332"/>
    <w:rsid w:val="00F02A91"/>
    <w:rsid w:val="00F02B80"/>
    <w:rsid w:val="00F03EA0"/>
    <w:rsid w:val="00F03FDD"/>
    <w:rsid w:val="00F04287"/>
    <w:rsid w:val="00F04F4E"/>
    <w:rsid w:val="00F05070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3263"/>
    <w:rsid w:val="00F13AF6"/>
    <w:rsid w:val="00F149DB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40808"/>
    <w:rsid w:val="00F41040"/>
    <w:rsid w:val="00F429BB"/>
    <w:rsid w:val="00F43058"/>
    <w:rsid w:val="00F43640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3F8A"/>
    <w:rsid w:val="00F54BFD"/>
    <w:rsid w:val="00F5506F"/>
    <w:rsid w:val="00F550F4"/>
    <w:rsid w:val="00F55F09"/>
    <w:rsid w:val="00F566EA"/>
    <w:rsid w:val="00F56F56"/>
    <w:rsid w:val="00F57818"/>
    <w:rsid w:val="00F6022F"/>
    <w:rsid w:val="00F60547"/>
    <w:rsid w:val="00F60993"/>
    <w:rsid w:val="00F6218D"/>
    <w:rsid w:val="00F625EA"/>
    <w:rsid w:val="00F6279F"/>
    <w:rsid w:val="00F6347C"/>
    <w:rsid w:val="00F64074"/>
    <w:rsid w:val="00F647CA"/>
    <w:rsid w:val="00F64A72"/>
    <w:rsid w:val="00F66B43"/>
    <w:rsid w:val="00F675CE"/>
    <w:rsid w:val="00F708B9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246A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A21A8"/>
    <w:rsid w:val="00FA2490"/>
    <w:rsid w:val="00FA284D"/>
    <w:rsid w:val="00FA36F2"/>
    <w:rsid w:val="00FA3BF2"/>
    <w:rsid w:val="00FA3C08"/>
    <w:rsid w:val="00FA3EB4"/>
    <w:rsid w:val="00FA4A3F"/>
    <w:rsid w:val="00FA5309"/>
    <w:rsid w:val="00FA6095"/>
    <w:rsid w:val="00FA7F07"/>
    <w:rsid w:val="00FB033F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B7683"/>
    <w:rsid w:val="00FC0212"/>
    <w:rsid w:val="00FC067E"/>
    <w:rsid w:val="00FC0D17"/>
    <w:rsid w:val="00FC1903"/>
    <w:rsid w:val="00FC1BF6"/>
    <w:rsid w:val="00FC1C27"/>
    <w:rsid w:val="00FC2494"/>
    <w:rsid w:val="00FC2BE5"/>
    <w:rsid w:val="00FC4F27"/>
    <w:rsid w:val="00FC5229"/>
    <w:rsid w:val="00FC731E"/>
    <w:rsid w:val="00FC75CC"/>
    <w:rsid w:val="00FC761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5DD"/>
    <w:rsid w:val="00FF1BF6"/>
    <w:rsid w:val="00FF21A7"/>
    <w:rsid w:val="00FF2C1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link w:val="Ttulo"/>
    <w:rsid w:val="0073570A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9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207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Ecografias</cp:lastModifiedBy>
  <cp:revision>13</cp:revision>
  <cp:lastPrinted>2019-04-23T01:20:00Z</cp:lastPrinted>
  <dcterms:created xsi:type="dcterms:W3CDTF">2016-02-10T16:34:00Z</dcterms:created>
  <dcterms:modified xsi:type="dcterms:W3CDTF">2019-04-23T01:20:00Z</dcterms:modified>
</cp:coreProperties>
</file>