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OFELIA VILA RODRIGUEZ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180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B4612A" w:rsidRPr="00832C2F" w:rsidRDefault="00B4612A" w:rsidP="00B4612A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color w:val="000000"/>
          <w:sz w:val="20"/>
          <w:szCs w:val="20"/>
        </w:rPr>
        <w:t>MEDIDAS UTERINAS</w:t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88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49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B4612A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74cc.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B4612A" w:rsidRPr="00832C2F" w:rsidRDefault="00B4612A" w:rsidP="00B4612A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>
        <w:rPr>
          <w:rFonts w:ascii="Tahoma" w:hAnsi="Tahoma" w:cs="Arial"/>
          <w:i/>
          <w:color w:val="000000"/>
          <w:sz w:val="20"/>
          <w:szCs w:val="20"/>
        </w:rPr>
        <w:t>10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 de espesor. Adecuada interfase endometrio – miometrio.</w:t>
      </w:r>
    </w:p>
    <w:p w:rsidR="00B4612A" w:rsidRPr="00832C2F" w:rsidRDefault="00B4612A" w:rsidP="00B4612A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B4612A" w:rsidRPr="00832C2F" w:rsidRDefault="00B4612A" w:rsidP="00B4612A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ecotextura heterogénea por la presencia de múltiples imágenes anecogenicas menores de 5mm.</w:t>
      </w:r>
      <w:r w:rsidRPr="00832C2F">
        <w:rPr>
          <w:rFonts w:ascii="Tahoma" w:hAnsi="Tahoma" w:cs="Arial"/>
          <w:bCs/>
          <w:i/>
          <w:color w:val="000000"/>
          <w:sz w:val="20"/>
          <w:szCs w:val="20"/>
        </w:rPr>
        <w:t xml:space="preserve"> OCI cerrado.</w:t>
      </w:r>
    </w:p>
    <w:p w:rsidR="00B4612A" w:rsidRPr="00832C2F" w:rsidRDefault="00B4612A" w:rsidP="00B4612A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21 x 14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B4612A" w:rsidRPr="00832C2F" w:rsidRDefault="00B4612A" w:rsidP="00B4612A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tamaño conservado, mide 33 x 21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Se aprecia líquido l</w:t>
      </w:r>
      <w:r w:rsidRPr="00832C2F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en mínima cantidad.</w:t>
      </w:r>
    </w:p>
    <w:p w:rsidR="00B4612A" w:rsidRPr="00832C2F" w:rsidRDefault="00B4612A" w:rsidP="00B4612A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B4612A" w:rsidRPr="00832C2F" w:rsidRDefault="00B4612A" w:rsidP="00B4612A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ECOGRAFICOS EN RELACIÓN A</w:t>
      </w:r>
      <w:r w:rsidRPr="00832C2F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B4612A" w:rsidRPr="00832C2F" w:rsidRDefault="00B4612A" w:rsidP="00B4612A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4612A" w:rsidRDefault="00B4612A" w:rsidP="00B4612A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ÚTERO Y OVARIOS ECOGRAFICAMENTE CONSERVADOS.</w:t>
      </w:r>
    </w:p>
    <w:p w:rsidR="00B4612A" w:rsidRDefault="00B4612A" w:rsidP="00B4612A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DE NAB</w:t>
      </w:r>
      <w:bookmarkStart w:id="0" w:name="_GoBack"/>
      <w:bookmarkEnd w:id="0"/>
      <w:r>
        <w:rPr>
          <w:rFonts w:ascii="Tahoma" w:hAnsi="Tahoma" w:cs="Arial"/>
          <w:i/>
          <w:color w:val="000000"/>
          <w:sz w:val="20"/>
          <w:szCs w:val="20"/>
        </w:rPr>
        <w:t>OTH.</w:t>
      </w:r>
    </w:p>
    <w:p w:rsidR="00B4612A" w:rsidRDefault="00B4612A" w:rsidP="00B4612A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D/C EPI.</w:t>
      </w:r>
    </w:p>
    <w:p w:rsidR="00B4612A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B4612A" w:rsidRPr="00832C2F" w:rsidRDefault="00B4612A" w:rsidP="00B4612A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4612A" w:rsidRPr="00832C2F" w:rsidRDefault="00B4612A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B461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12A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35646F-8905-461C-A751-A87ABC20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2019-03-27T22:16:00Z</dcterms:modified>
</cp:coreProperties>
</file>