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7140B" w14:textId="77777777" w:rsidR="00A67CD7" w:rsidRDefault="00A67CD7">
      <w:pPr>
        <w:rPr>
          <w:rFonts w:hint="eastAsia"/>
        </w:rPr>
      </w:pPr>
    </w:p>
    <w:tbl>
      <w:tblPr>
        <w:tblStyle w:val="a3"/>
        <w:tblW w:w="99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120"/>
        <w:gridCol w:w="6378"/>
      </w:tblGrid>
      <w:tr w:rsidR="00A67CD7" w:rsidRPr="00A67CD7" w14:paraId="4B699B52" w14:textId="77777777" w:rsidTr="00A67CD7">
        <w:tc>
          <w:tcPr>
            <w:tcW w:w="9923" w:type="dxa"/>
            <w:gridSpan w:val="3"/>
          </w:tcPr>
          <w:p w14:paraId="7DF8C34F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>JICON</w:t>
            </w:r>
            <w:r w:rsidRPr="00A67CD7">
              <w:rPr>
                <w:rFonts w:hint="eastAsia"/>
                <w:sz w:val="16"/>
                <w:szCs w:val="16"/>
              </w:rPr>
              <w:t>磁今</w:t>
            </w:r>
            <w:r w:rsidRPr="00A67CD7">
              <w:rPr>
                <w:rFonts w:hint="eastAsia"/>
                <w:noProof/>
                <w:sz w:val="16"/>
                <w:szCs w:val="16"/>
              </w:rPr>
              <w:t xml:space="preserve"> </w:t>
            </w:r>
            <w:r w:rsidRPr="00A67CD7"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252645C4" wp14:editId="484F2E18">
                  <wp:extent cx="1616075" cy="380144"/>
                  <wp:effectExtent l="0" t="0" r="9525" b="1270"/>
                  <wp:docPr id="2" name="圖片 2" descr="Macintosh HD:Users:apple:Google 雲端硬碟:好手照片:oji:logo_J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apple:Google 雲端硬碟:好手照片:oji:logo_JI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996" b="30002"/>
                          <a:stretch/>
                        </pic:blipFill>
                        <pic:spPr bwMode="auto">
                          <a:xfrm>
                            <a:off x="0" y="0"/>
                            <a:ext cx="1616975" cy="380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1B6" w:rsidRPr="00A67CD7" w14:paraId="7F56ED3A" w14:textId="77777777" w:rsidTr="00A67CD7">
        <w:tc>
          <w:tcPr>
            <w:tcW w:w="9923" w:type="dxa"/>
            <w:gridSpan w:val="3"/>
          </w:tcPr>
          <w:p w14:paraId="2D7868BD" w14:textId="77777777" w:rsidR="00DE31B6" w:rsidRPr="00DE31B6" w:rsidRDefault="00DE31B6" w:rsidP="00DE31B6">
            <w:pPr>
              <w:widowControl/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hyperlink r:id="rId7" w:history="1">
              <w:r w:rsidRPr="00DE31B6">
                <w:rPr>
                  <w:rFonts w:ascii="Verdana" w:eastAsia="Times New Roman" w:hAnsi="Verdana" w:cs="Times New Roman"/>
                  <w:color w:val="9C8B00"/>
                  <w:spacing w:val="16"/>
                  <w:kern w:val="0"/>
                  <w:sz w:val="18"/>
                  <w:szCs w:val="18"/>
                  <w:shd w:val="clear" w:color="auto" w:fill="C9D7F1"/>
                </w:rPr>
                <w:t>info@o-ji.jp</w:t>
              </w:r>
            </w:hyperlink>
          </w:p>
        </w:tc>
      </w:tr>
      <w:tr w:rsidR="00A67CD7" w:rsidRPr="00A67CD7" w14:paraId="266EE60E" w14:textId="77777777" w:rsidTr="00A67CD7">
        <w:tc>
          <w:tcPr>
            <w:tcW w:w="9923" w:type="dxa"/>
            <w:gridSpan w:val="3"/>
          </w:tcPr>
          <w:p w14:paraId="44D7D0B7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rFonts w:hint="eastAsia"/>
                <w:sz w:val="16"/>
                <w:szCs w:val="16"/>
              </w:rPr>
              <w:t>陶瓷</w:t>
            </w:r>
          </w:p>
        </w:tc>
      </w:tr>
      <w:tr w:rsidR="00DE31B6" w:rsidRPr="00A67CD7" w14:paraId="38FB7946" w14:textId="77777777" w:rsidTr="00A67CD7">
        <w:tc>
          <w:tcPr>
            <w:tcW w:w="9923" w:type="dxa"/>
            <w:gridSpan w:val="3"/>
          </w:tcPr>
          <w:p w14:paraId="077C7E4E" w14:textId="77777777" w:rsidR="00DE31B6" w:rsidRPr="00DE31B6" w:rsidRDefault="00DE31B6" w:rsidP="00DE31B6">
            <w:pPr>
              <w:spacing w:line="160" w:lineRule="atLeast"/>
              <w:rPr>
                <w:sz w:val="16"/>
                <w:szCs w:val="16"/>
              </w:rPr>
            </w:pPr>
            <w:proofErr w:type="spellStart"/>
            <w:r w:rsidRPr="00DE31B6">
              <w:rPr>
                <w:sz w:val="16"/>
                <w:szCs w:val="16"/>
              </w:rPr>
              <w:t>大慈正德</w:t>
            </w:r>
            <w:proofErr w:type="spellEnd"/>
            <w:r w:rsidRPr="00DE31B6">
              <w:rPr>
                <w:sz w:val="16"/>
                <w:szCs w:val="16"/>
              </w:rPr>
              <w:t>/</w:t>
            </w:r>
            <w:proofErr w:type="spellStart"/>
            <w:r w:rsidRPr="00DE31B6">
              <w:rPr>
                <w:sz w:val="16"/>
                <w:szCs w:val="16"/>
              </w:rPr>
              <w:t>設計師</w:t>
            </w:r>
            <w:proofErr w:type="spellEnd"/>
            <w:r w:rsidRPr="00DE31B6">
              <w:rPr>
                <w:sz w:val="16"/>
                <w:szCs w:val="16"/>
              </w:rPr>
              <w:br/>
            </w:r>
          </w:p>
          <w:p w14:paraId="4E063A4C" w14:textId="77777777" w:rsidR="00DE31B6" w:rsidRPr="00DE31B6" w:rsidRDefault="00DE31B6" w:rsidP="00DE31B6">
            <w:pPr>
              <w:spacing w:line="160" w:lineRule="atLeast"/>
              <w:rPr>
                <w:sz w:val="16"/>
                <w:szCs w:val="16"/>
              </w:rPr>
            </w:pPr>
            <w:r w:rsidRPr="00DE31B6">
              <w:rPr>
                <w:sz w:val="16"/>
                <w:szCs w:val="16"/>
              </w:rPr>
              <w:t>我是工藝設計的各種日本。</w:t>
            </w:r>
            <w:r w:rsidRPr="00DE31B6">
              <w:rPr>
                <w:sz w:val="16"/>
                <w:szCs w:val="16"/>
              </w:rPr>
              <w:br/>
            </w:r>
            <w:r w:rsidRPr="00DE31B6">
              <w:rPr>
                <w:sz w:val="16"/>
                <w:szCs w:val="16"/>
              </w:rPr>
              <w:t>輕輕的，我每天想的設計，這將導致舒服，各種各樣的事情會一直在參與製造。</w:t>
            </w:r>
            <w:bookmarkStart w:id="0" w:name="_GoBack"/>
            <w:bookmarkEnd w:id="0"/>
            <w:r w:rsidRPr="00DE31B6">
              <w:rPr>
                <w:sz w:val="16"/>
                <w:szCs w:val="16"/>
              </w:rPr>
              <w:br/>
            </w:r>
            <w:r w:rsidRPr="00DE31B6">
              <w:rPr>
                <w:sz w:val="16"/>
                <w:szCs w:val="16"/>
              </w:rPr>
              <w:t>我們很高興地設計以一體化的方式，而採取了產品，包裝等從產品的平面設計的成長優勢。</w:t>
            </w:r>
          </w:p>
          <w:p w14:paraId="5FF745C8" w14:textId="77777777" w:rsidR="00DE31B6" w:rsidRPr="00DE31B6" w:rsidRDefault="00DE31B6" w:rsidP="00DE31B6">
            <w:pPr>
              <w:spacing w:line="160" w:lineRule="atLeast"/>
              <w:rPr>
                <w:sz w:val="16"/>
                <w:szCs w:val="16"/>
              </w:rPr>
            </w:pPr>
            <w:r w:rsidRPr="00DE31B6">
              <w:rPr>
                <w:sz w:val="16"/>
                <w:szCs w:val="16"/>
              </w:rPr>
              <w:t>我設計的日本手工藝品品種，</w:t>
            </w:r>
            <w:r w:rsidRPr="00DE31B6">
              <w:rPr>
                <w:sz w:val="16"/>
                <w:szCs w:val="16"/>
              </w:rPr>
              <w:br/>
            </w:r>
            <w:r w:rsidRPr="00DE31B6">
              <w:rPr>
                <w:sz w:val="16"/>
                <w:szCs w:val="16"/>
              </w:rPr>
              <w:t>有我在創建它們同時考慮到可能的日常連接各種東西輕輕地，舒適地設計一個專用的自己。</w:t>
            </w:r>
            <w:r w:rsidRPr="00DE31B6">
              <w:rPr>
                <w:sz w:val="16"/>
                <w:szCs w:val="16"/>
              </w:rPr>
              <w:br/>
            </w:r>
            <w:r w:rsidRPr="00DE31B6">
              <w:rPr>
                <w:sz w:val="16"/>
                <w:szCs w:val="16"/>
              </w:rPr>
              <w:t>我設計不僅是產品，而且本身它的包裝和圖形，同時考慮到如何一個全過程產品誕生。</w:t>
            </w:r>
          </w:p>
          <w:p w14:paraId="2C3CF122" w14:textId="77777777" w:rsidR="00DE31B6" w:rsidRPr="00A67CD7" w:rsidRDefault="00DE31B6" w:rsidP="00A67CD7">
            <w:pPr>
              <w:spacing w:line="160" w:lineRule="atLeast"/>
              <w:rPr>
                <w:rFonts w:hint="eastAsia"/>
                <w:sz w:val="16"/>
                <w:szCs w:val="16"/>
              </w:rPr>
            </w:pPr>
          </w:p>
        </w:tc>
      </w:tr>
      <w:tr w:rsidR="00A67CD7" w:rsidRPr="00A67CD7" w14:paraId="5C580BC2" w14:textId="77777777" w:rsidTr="00A67CD7">
        <w:tc>
          <w:tcPr>
            <w:tcW w:w="9923" w:type="dxa"/>
            <w:gridSpan w:val="3"/>
          </w:tcPr>
          <w:p w14:paraId="226836B1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rFonts w:hint="eastAsia"/>
                <w:sz w:val="16"/>
                <w:szCs w:val="16"/>
              </w:rPr>
              <w:t>“</w:t>
            </w:r>
            <w:r w:rsidRPr="00A67CD7">
              <w:rPr>
                <w:rFonts w:hint="eastAsia"/>
                <w:sz w:val="16"/>
                <w:szCs w:val="16"/>
              </w:rPr>
              <w:t>JICON</w:t>
            </w:r>
            <w:r w:rsidRPr="00A67CD7">
              <w:rPr>
                <w:rFonts w:hint="eastAsia"/>
                <w:sz w:val="16"/>
                <w:szCs w:val="16"/>
              </w:rPr>
              <w:t>磁今”是一個瓷器品牌</w:t>
            </w:r>
            <w:proofErr w:type="spellStart"/>
            <w:r w:rsidRPr="00A67CD7">
              <w:rPr>
                <w:rFonts w:hint="eastAsia"/>
                <w:sz w:val="16"/>
                <w:szCs w:val="16"/>
              </w:rPr>
              <w:t>ToEtsukama</w:t>
            </w:r>
            <w:proofErr w:type="spellEnd"/>
            <w:r w:rsidRPr="00A67CD7">
              <w:rPr>
                <w:rFonts w:hint="eastAsia"/>
                <w:sz w:val="16"/>
                <w:szCs w:val="16"/>
              </w:rPr>
              <w:t>是著名設計師正德大慈，在</w:t>
            </w:r>
            <w:r w:rsidRPr="00A67CD7">
              <w:rPr>
                <w:rFonts w:hint="eastAsia"/>
                <w:sz w:val="16"/>
                <w:szCs w:val="16"/>
              </w:rPr>
              <w:t>2012</w:t>
            </w:r>
            <w:r w:rsidRPr="00A67CD7">
              <w:rPr>
                <w:rFonts w:hint="eastAsia"/>
                <w:sz w:val="16"/>
                <w:szCs w:val="16"/>
              </w:rPr>
              <w:t>年新推出的。</w:t>
            </w:r>
            <w:r w:rsidRPr="00A67CD7">
              <w:rPr>
                <w:rFonts w:hint="eastAsia"/>
                <w:sz w:val="16"/>
                <w:szCs w:val="16"/>
              </w:rPr>
              <w:t xml:space="preserve"> </w:t>
            </w:r>
          </w:p>
          <w:p w14:paraId="1306E9FD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rFonts w:hint="eastAsia"/>
                <w:sz w:val="16"/>
                <w:szCs w:val="16"/>
              </w:rPr>
              <w:t>而且，疊加在佛教用語的含義是“</w:t>
            </w:r>
            <w:proofErr w:type="spellStart"/>
            <w:r w:rsidRPr="00A67CD7">
              <w:rPr>
                <w:rFonts w:hint="eastAsia"/>
                <w:sz w:val="16"/>
                <w:szCs w:val="16"/>
              </w:rPr>
              <w:t>Shikaima</w:t>
            </w:r>
            <w:proofErr w:type="spellEnd"/>
            <w:r w:rsidRPr="00A67CD7">
              <w:rPr>
                <w:rFonts w:hint="eastAsia"/>
                <w:sz w:val="16"/>
                <w:szCs w:val="16"/>
              </w:rPr>
              <w:t>（</w:t>
            </w:r>
            <w:proofErr w:type="spellStart"/>
            <w:r w:rsidRPr="00A67CD7">
              <w:rPr>
                <w:rFonts w:hint="eastAsia"/>
                <w:sz w:val="16"/>
                <w:szCs w:val="16"/>
              </w:rPr>
              <w:t>Jikon</w:t>
            </w:r>
            <w:proofErr w:type="spellEnd"/>
            <w:r w:rsidRPr="00A67CD7">
              <w:rPr>
                <w:rFonts w:hint="eastAsia"/>
                <w:sz w:val="16"/>
                <w:szCs w:val="16"/>
              </w:rPr>
              <w:t>）”，並活在當下</w:t>
            </w:r>
            <w:r w:rsidRPr="00A67CD7">
              <w:rPr>
                <w:rFonts w:hint="eastAsia"/>
                <w:sz w:val="16"/>
                <w:szCs w:val="16"/>
              </w:rPr>
              <w:t>[]</w:t>
            </w:r>
            <w:r w:rsidRPr="00A67CD7">
              <w:rPr>
                <w:rFonts w:hint="eastAsia"/>
                <w:sz w:val="16"/>
                <w:szCs w:val="16"/>
              </w:rPr>
              <w:t>，使其現代化“現在”和“瓷器”的</w:t>
            </w:r>
            <w:r w:rsidRPr="00A67CD7">
              <w:rPr>
                <w:rFonts w:hint="eastAsia"/>
                <w:sz w:val="16"/>
                <w:szCs w:val="16"/>
              </w:rPr>
              <w:t>350</w:t>
            </w:r>
            <w:r w:rsidRPr="00A67CD7">
              <w:rPr>
                <w:rFonts w:hint="eastAsia"/>
                <w:sz w:val="16"/>
                <w:szCs w:val="16"/>
              </w:rPr>
              <w:t>年歷史</w:t>
            </w:r>
            <w:r w:rsidRPr="00A67CD7">
              <w:rPr>
                <w:rFonts w:hint="eastAsia"/>
                <w:sz w:val="16"/>
                <w:szCs w:val="16"/>
              </w:rPr>
              <w:t>JICON</w:t>
            </w:r>
            <w:r w:rsidRPr="00A67CD7">
              <w:rPr>
                <w:rFonts w:hint="eastAsia"/>
                <w:sz w:val="16"/>
                <w:szCs w:val="16"/>
              </w:rPr>
              <w:t>的</w:t>
            </w:r>
            <w:proofErr w:type="spellStart"/>
            <w:r w:rsidRPr="00A67CD7">
              <w:rPr>
                <w:rFonts w:hint="eastAsia"/>
                <w:sz w:val="16"/>
                <w:szCs w:val="16"/>
              </w:rPr>
              <w:t>ToEtsukama</w:t>
            </w:r>
            <w:proofErr w:type="spellEnd"/>
            <w:r w:rsidRPr="00A67CD7">
              <w:rPr>
                <w:rFonts w:hint="eastAsia"/>
                <w:sz w:val="16"/>
                <w:szCs w:val="16"/>
              </w:rPr>
              <w:t>·磁今是，“今村的房子”在這個意義上被評為作出這樣的“瓷都”。</w:t>
            </w:r>
            <w:r w:rsidRPr="00A67CD7">
              <w:rPr>
                <w:rFonts w:hint="eastAsia"/>
                <w:sz w:val="16"/>
                <w:szCs w:val="16"/>
              </w:rPr>
              <w:t xml:space="preserve"> </w:t>
            </w:r>
          </w:p>
          <w:p w14:paraId="0B4B3F8B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rFonts w:hint="eastAsia"/>
                <w:sz w:val="16"/>
                <w:szCs w:val="16"/>
              </w:rPr>
              <w:t>重新捕獲再次瓷器，從頭檢討釉或瓷土的質地，我們創建了一個“白本色”。</w:t>
            </w:r>
            <w:r w:rsidRPr="00A67CD7">
              <w:rPr>
                <w:rFonts w:hint="eastAsia"/>
                <w:sz w:val="16"/>
                <w:szCs w:val="16"/>
              </w:rPr>
              <w:t xml:space="preserve"> </w:t>
            </w:r>
          </w:p>
          <w:p w14:paraId="60D1668D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rFonts w:hint="eastAsia"/>
                <w:sz w:val="16"/>
                <w:szCs w:val="16"/>
              </w:rPr>
              <w:t>這是一個系列的半西式瓷意識到現代生活。</w:t>
            </w:r>
          </w:p>
        </w:tc>
      </w:tr>
      <w:tr w:rsidR="00A67CD7" w:rsidRPr="00A67CD7" w14:paraId="1C97C216" w14:textId="77777777" w:rsidTr="00A67CD7">
        <w:tc>
          <w:tcPr>
            <w:tcW w:w="425" w:type="dxa"/>
          </w:tcPr>
          <w:p w14:paraId="38C7F7D4" w14:textId="77777777" w:rsidR="00A67CD7" w:rsidRPr="00F00783" w:rsidRDefault="00A67CD7" w:rsidP="00F00783">
            <w:pPr>
              <w:pStyle w:val="a5"/>
              <w:numPr>
                <w:ilvl w:val="0"/>
                <w:numId w:val="1"/>
              </w:numPr>
              <w:spacing w:line="160" w:lineRule="atLeast"/>
              <w:ind w:leftChars="0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01</w:t>
            </w:r>
          </w:p>
        </w:tc>
        <w:tc>
          <w:tcPr>
            <w:tcW w:w="3120" w:type="dxa"/>
          </w:tcPr>
          <w:p w14:paraId="6A7B5E7F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>八角輪花皿　菊皿　花彫皿</w:t>
            </w:r>
          </w:p>
          <w:p w14:paraId="19E53037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20A829E9" wp14:editId="6E5C854A">
                  <wp:extent cx="1619805" cy="1080000"/>
                  <wp:effectExtent l="0" t="0" r="6350" b="12700"/>
                  <wp:docPr id="1" name="圖片 1" descr="Macintosh HD:Users:apple:Google 雲端硬碟:好手照片:oji:陶瓷:_MG_82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pple:Google 雲端硬碟:好手照片:oji:陶瓷:_MG_82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0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08776E0C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>写真・上</w:t>
            </w:r>
            <w:r w:rsidRPr="00A67CD7">
              <w:rPr>
                <w:sz w:val="16"/>
                <w:szCs w:val="16"/>
              </w:rPr>
              <w:t> </w:t>
            </w:r>
            <w:r w:rsidRPr="00A67CD7">
              <w:rPr>
                <w:sz w:val="16"/>
                <w:szCs w:val="16"/>
              </w:rPr>
              <w:t xml:space="preserve">八角輪花　小皿　</w:t>
            </w:r>
            <w:r w:rsidRPr="00A67CD7">
              <w:rPr>
                <w:sz w:val="16"/>
                <w:szCs w:val="16"/>
              </w:rPr>
              <w:t>Octagonal petal dish SS φ94×h21</w:t>
            </w:r>
          </w:p>
          <w:p w14:paraId="68C58172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>写真・右上</w:t>
            </w:r>
            <w:r w:rsidRPr="00A67CD7">
              <w:rPr>
                <w:sz w:val="16"/>
                <w:szCs w:val="16"/>
              </w:rPr>
              <w:t> </w:t>
            </w:r>
            <w:r w:rsidRPr="00A67CD7">
              <w:rPr>
                <w:sz w:val="16"/>
                <w:szCs w:val="16"/>
              </w:rPr>
              <w:t xml:space="preserve">八角輪花　中深皿　</w:t>
            </w:r>
            <w:r w:rsidRPr="00A67CD7">
              <w:rPr>
                <w:sz w:val="16"/>
                <w:szCs w:val="16"/>
              </w:rPr>
              <w:t>Octagonal petal dish M φ170×h33</w:t>
            </w:r>
          </w:p>
          <w:p w14:paraId="7C03F05D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>写真・右下</w:t>
            </w:r>
            <w:r w:rsidRPr="00A67CD7">
              <w:rPr>
                <w:sz w:val="16"/>
                <w:szCs w:val="16"/>
              </w:rPr>
              <w:t> </w:t>
            </w:r>
            <w:r w:rsidRPr="00A67CD7">
              <w:rPr>
                <w:sz w:val="16"/>
                <w:szCs w:val="16"/>
              </w:rPr>
              <w:t xml:space="preserve">菊皿　小皿　</w:t>
            </w:r>
            <w:r w:rsidRPr="00A67CD7">
              <w:rPr>
                <w:sz w:val="16"/>
                <w:szCs w:val="16"/>
              </w:rPr>
              <w:t>Chrysanthemum plate SS φ95×h18</w:t>
            </w:r>
          </w:p>
          <w:p w14:paraId="3E292CF3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 xml:space="preserve">菊皿　取り皿　</w:t>
            </w:r>
            <w:r w:rsidRPr="00A67CD7">
              <w:rPr>
                <w:sz w:val="16"/>
                <w:szCs w:val="16"/>
              </w:rPr>
              <w:t>Chrysanthemum plate S φ140×h25</w:t>
            </w:r>
          </w:p>
          <w:p w14:paraId="4CAE4835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 xml:space="preserve">菊皿　中皿　</w:t>
            </w:r>
            <w:r w:rsidRPr="00A67CD7">
              <w:rPr>
                <w:sz w:val="16"/>
                <w:szCs w:val="16"/>
              </w:rPr>
              <w:t>Chrysanthemum plate M φ186×h28</w:t>
            </w:r>
          </w:p>
          <w:p w14:paraId="5515029A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>写真・左上</w:t>
            </w:r>
            <w:r w:rsidRPr="00A67CD7">
              <w:rPr>
                <w:sz w:val="16"/>
                <w:szCs w:val="16"/>
              </w:rPr>
              <w:t> </w:t>
            </w:r>
            <w:r w:rsidRPr="00A67CD7">
              <w:rPr>
                <w:sz w:val="16"/>
                <w:szCs w:val="16"/>
              </w:rPr>
              <w:t xml:space="preserve">花彫皿　小皿（渕錆）　</w:t>
            </w:r>
            <w:r w:rsidRPr="00A67CD7">
              <w:rPr>
                <w:sz w:val="16"/>
                <w:szCs w:val="16"/>
              </w:rPr>
              <w:t>Curved flower plate SS (</w:t>
            </w:r>
            <w:proofErr w:type="spellStart"/>
            <w:r w:rsidRPr="00A67CD7">
              <w:rPr>
                <w:sz w:val="16"/>
                <w:szCs w:val="16"/>
              </w:rPr>
              <w:t>Fuchi-Sabi</w:t>
            </w:r>
            <w:proofErr w:type="spellEnd"/>
            <w:r w:rsidRPr="00A67CD7">
              <w:rPr>
                <w:sz w:val="16"/>
                <w:szCs w:val="16"/>
              </w:rPr>
              <w:t>) φ93×h15</w:t>
            </w:r>
          </w:p>
          <w:p w14:paraId="2211B69F" w14:textId="77777777" w:rsidR="00A67CD7" w:rsidRPr="00A67CD7" w:rsidRDefault="00A67CD7" w:rsidP="00A67CD7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sz w:val="16"/>
                <w:szCs w:val="16"/>
              </w:rPr>
              <w:t>写真・左下</w:t>
            </w:r>
            <w:r w:rsidRPr="00A67CD7">
              <w:rPr>
                <w:sz w:val="16"/>
                <w:szCs w:val="16"/>
              </w:rPr>
              <w:t> </w:t>
            </w:r>
            <w:r w:rsidRPr="00A67CD7">
              <w:rPr>
                <w:sz w:val="16"/>
                <w:szCs w:val="16"/>
              </w:rPr>
              <w:t xml:space="preserve">花彫皿　中皿（渕錆）　</w:t>
            </w:r>
            <w:r w:rsidRPr="00A67CD7">
              <w:rPr>
                <w:sz w:val="16"/>
                <w:szCs w:val="16"/>
              </w:rPr>
              <w:t>Curved flower plate M (</w:t>
            </w:r>
            <w:proofErr w:type="spellStart"/>
            <w:r w:rsidRPr="00A67CD7">
              <w:rPr>
                <w:sz w:val="16"/>
                <w:szCs w:val="16"/>
              </w:rPr>
              <w:t>Fuchi-Sabi</w:t>
            </w:r>
            <w:proofErr w:type="spellEnd"/>
            <w:r w:rsidRPr="00A67CD7">
              <w:rPr>
                <w:sz w:val="16"/>
                <w:szCs w:val="16"/>
              </w:rPr>
              <w:t>) φ182×h30</w:t>
            </w:r>
          </w:p>
        </w:tc>
      </w:tr>
      <w:tr w:rsidR="00A67CD7" w:rsidRPr="00A67CD7" w14:paraId="3BC9B6BE" w14:textId="77777777" w:rsidTr="00A67CD7">
        <w:tc>
          <w:tcPr>
            <w:tcW w:w="425" w:type="dxa"/>
          </w:tcPr>
          <w:p w14:paraId="04FD950C" w14:textId="77777777" w:rsidR="00A67CD7" w:rsidRPr="00F00783" w:rsidRDefault="00A67CD7" w:rsidP="00F00783">
            <w:pPr>
              <w:pStyle w:val="a5"/>
              <w:numPr>
                <w:ilvl w:val="0"/>
                <w:numId w:val="1"/>
              </w:numPr>
              <w:spacing w:line="160" w:lineRule="atLeast"/>
              <w:ind w:leftChars="0"/>
              <w:rPr>
                <w:sz w:val="16"/>
                <w:szCs w:val="16"/>
              </w:rPr>
            </w:pPr>
          </w:p>
        </w:tc>
        <w:tc>
          <w:tcPr>
            <w:tcW w:w="3120" w:type="dxa"/>
          </w:tcPr>
          <w:p w14:paraId="0F4B92AD" w14:textId="77777777" w:rsidR="00A67CD7" w:rsidRPr="00CD25AE" w:rsidRDefault="00A67CD7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JICON</w:t>
            </w:r>
            <w:r w:rsidRPr="00CD25AE">
              <w:rPr>
                <w:sz w:val="16"/>
                <w:szCs w:val="16"/>
              </w:rPr>
              <w:t>杯</w:t>
            </w:r>
          </w:p>
          <w:p w14:paraId="6146BBDB" w14:textId="77777777" w:rsidR="00A67CD7" w:rsidRPr="00A67CD7" w:rsidRDefault="00A67CD7" w:rsidP="00CD25AE">
            <w:pPr>
              <w:spacing w:line="160" w:lineRule="atLeast"/>
              <w:rPr>
                <w:sz w:val="16"/>
                <w:szCs w:val="16"/>
              </w:rPr>
            </w:pPr>
            <w:r w:rsidRPr="00A67CD7"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6E726A2E" wp14:editId="3660621E">
                  <wp:extent cx="793360" cy="1080000"/>
                  <wp:effectExtent l="0" t="0" r="0" b="12700"/>
                  <wp:docPr id="3" name="圖片 3" descr="Macintosh HD:Users:apple:Google 雲端硬碟:好手照片:oji:陶瓷:P1149688_rgb-thumb-600x815-12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apple:Google 雲端硬碟:好手照片:oji:陶瓷:P1149688_rgb-thumb-600x815-12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36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2AA0F908" wp14:editId="7C7E8377">
                  <wp:extent cx="972000" cy="733028"/>
                  <wp:effectExtent l="0" t="0" r="0" b="3810"/>
                  <wp:docPr id="6" name="圖片 6" descr="Macintosh HD:Users:apple:Google 雲端硬碟:好手照片:oji:陶瓷:PA22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pple:Google 雲端硬碟:好手照片:oji:陶瓷:PA220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33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1C866B16" wp14:editId="6BC6F266">
                  <wp:extent cx="972000" cy="733028"/>
                  <wp:effectExtent l="0" t="0" r="0" b="3810"/>
                  <wp:docPr id="5" name="圖片 5" descr="Macintosh HD:Users:apple:Google 雲端硬碟:好手照片:oji:陶瓷:PA220124-thumb-600x450-11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apple:Google 雲端硬碟:好手照片:oji:陶瓷:PA220124-thumb-600x450-11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33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6"/>
                <w:szCs w:val="16"/>
              </w:rPr>
              <w:lastRenderedPageBreak/>
              <w:drawing>
                <wp:inline distT="0" distB="0" distL="0" distR="0" wp14:anchorId="4A4E10DD" wp14:editId="2FE9D803">
                  <wp:extent cx="972000" cy="733028"/>
                  <wp:effectExtent l="0" t="0" r="0" b="3810"/>
                  <wp:docPr id="4" name="圖片 4" descr="Macintosh HD:Users:apple:Google 雲端硬碟:好手照片:oji:陶瓷:PA220119-thumb-600x450-11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apple:Google 雲端硬碟:好手照片:oji:陶瓷:PA220119-thumb-600x450-11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33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71A1A58F" w14:textId="77777777" w:rsidR="00CD25AE" w:rsidRPr="00CD25AE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lastRenderedPageBreak/>
              <w:t>ICON</w:t>
            </w:r>
            <w:r w:rsidRPr="00CD25AE">
              <w:rPr>
                <w:sz w:val="16"/>
                <w:szCs w:val="16"/>
              </w:rPr>
              <w:t>杯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大小</w:t>
            </w:r>
            <w:r w:rsidRPr="00CD25AE">
              <w:rPr>
                <w:sz w:val="16"/>
                <w:szCs w:val="16"/>
              </w:rPr>
              <w:t>/ 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寬度</w:t>
            </w:r>
            <w:r w:rsidRPr="00CD25AE">
              <w:rPr>
                <w:sz w:val="16"/>
                <w:szCs w:val="16"/>
              </w:rPr>
              <w:t>120</w:t>
            </w:r>
            <w:r w:rsidRPr="00CD25AE">
              <w:rPr>
                <w:sz w:val="16"/>
                <w:szCs w:val="16"/>
              </w:rPr>
              <w:t>把一個大</w:t>
            </w:r>
            <w:r w:rsidRPr="00CD25AE">
              <w:rPr>
                <w:sz w:val="16"/>
                <w:szCs w:val="16"/>
              </w:rPr>
              <w:t>φ92×H97</w:t>
            </w:r>
            <w:r w:rsidRPr="00CD25AE">
              <w:rPr>
                <w:sz w:val="16"/>
                <w:szCs w:val="16"/>
              </w:rPr>
              <w:t>手柄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寬度</w:t>
            </w:r>
            <w:r w:rsidRPr="00CD25AE">
              <w:rPr>
                <w:sz w:val="16"/>
                <w:szCs w:val="16"/>
              </w:rPr>
              <w:t>106</w:t>
            </w:r>
            <w:r w:rsidRPr="00CD25AE">
              <w:rPr>
                <w:sz w:val="16"/>
                <w:szCs w:val="16"/>
              </w:rPr>
              <w:t>被放在小</w:t>
            </w:r>
            <w:r w:rsidRPr="00CD25AE">
              <w:rPr>
                <w:sz w:val="16"/>
                <w:szCs w:val="16"/>
              </w:rPr>
              <w:t>φ81×H81</w:t>
            </w:r>
            <w:r w:rsidRPr="00CD25AE">
              <w:rPr>
                <w:sz w:val="16"/>
                <w:szCs w:val="16"/>
              </w:rPr>
              <w:t>手柄</w:t>
            </w:r>
          </w:p>
          <w:p w14:paraId="61595975" w14:textId="77777777" w:rsidR="00A67CD7" w:rsidRPr="00A67CD7" w:rsidRDefault="00A67CD7" w:rsidP="00CD25AE">
            <w:pPr>
              <w:spacing w:line="160" w:lineRule="atLeast"/>
              <w:rPr>
                <w:sz w:val="16"/>
                <w:szCs w:val="16"/>
              </w:rPr>
            </w:pPr>
          </w:p>
        </w:tc>
      </w:tr>
      <w:tr w:rsidR="00CD25AE" w:rsidRPr="00A67CD7" w14:paraId="6F8F6E9A" w14:textId="77777777" w:rsidTr="00CD25AE">
        <w:tc>
          <w:tcPr>
            <w:tcW w:w="425" w:type="dxa"/>
          </w:tcPr>
          <w:p w14:paraId="44747DAD" w14:textId="77777777" w:rsidR="00CD25AE" w:rsidRPr="00F00783" w:rsidRDefault="00CD25AE" w:rsidP="00F00783">
            <w:pPr>
              <w:pStyle w:val="a5"/>
              <w:numPr>
                <w:ilvl w:val="0"/>
                <w:numId w:val="1"/>
              </w:numPr>
              <w:spacing w:line="160" w:lineRule="atLeast"/>
              <w:ind w:leftChars="0"/>
              <w:rPr>
                <w:sz w:val="16"/>
                <w:szCs w:val="16"/>
              </w:rPr>
            </w:pPr>
          </w:p>
        </w:tc>
        <w:tc>
          <w:tcPr>
            <w:tcW w:w="3120" w:type="dxa"/>
          </w:tcPr>
          <w:p w14:paraId="440629D8" w14:textId="77777777" w:rsidR="00CD25AE" w:rsidRPr="00CD25AE" w:rsidRDefault="00CD25AE" w:rsidP="00A67CD7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四個倒角的小花瓶</w:t>
            </w:r>
          </w:p>
          <w:p w14:paraId="3B800EB3" w14:textId="77777777" w:rsidR="00CD25AE" w:rsidRPr="00A67CD7" w:rsidRDefault="00CD25AE" w:rsidP="00A67CD7">
            <w:pPr>
              <w:spacing w:line="160" w:lineRule="atLeast"/>
              <w:rPr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3910A9E1" wp14:editId="4F51FED2">
                  <wp:extent cx="720000" cy="720000"/>
                  <wp:effectExtent l="0" t="0" r="0" b="0"/>
                  <wp:docPr id="7" name="圖片 7" descr="Macintosh HD:Users:apple:Google 雲端硬碟:好手照片:oji:陶瓷:SHIMENTORI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pple:Google 雲端硬碟:好手照片:oji:陶瓷:SHIMENTORI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17A98F37" wp14:editId="5EE7EB0C">
                  <wp:extent cx="539209" cy="720000"/>
                  <wp:effectExtent l="0" t="0" r="0" b="0"/>
                  <wp:docPr id="12" name="圖片 12" descr="Macintosh HD:Users:apple:Google 雲端硬碟:好手照片:oji:陶瓷:Flower_vase_S_image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apple:Google 雲端硬碟:好手照片:oji:陶瓷:Flower_vase_S_image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3AC0AA97" w14:textId="77777777" w:rsidR="00CD25AE" w:rsidRPr="00CD25AE" w:rsidRDefault="00CD25AE" w:rsidP="00CD25AE">
            <w:pPr>
              <w:widowControl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花瓶</w:t>
            </w:r>
            <w:r w:rsidRPr="00CD25AE">
              <w:rPr>
                <w:sz w:val="16"/>
                <w:szCs w:val="16"/>
              </w:rPr>
              <w:t>SHIMENTORI</w:t>
            </w:r>
            <w:r w:rsidRPr="00CD25AE">
              <w:rPr>
                <w:sz w:val="16"/>
                <w:szCs w:val="16"/>
              </w:rPr>
              <w:t>第</w:t>
            </w:r>
            <w:r w:rsidRPr="00CD25AE">
              <w:rPr>
                <w:sz w:val="16"/>
                <w:szCs w:val="16"/>
              </w:rPr>
              <w:t>35×35×H120</w:t>
            </w:r>
          </w:p>
          <w:p w14:paraId="0C5D3A3A" w14:textId="77777777" w:rsidR="00CD25AE" w:rsidRPr="00A67CD7" w:rsidRDefault="00CD25AE" w:rsidP="00CD25AE">
            <w:pPr>
              <w:widowControl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在三種類型的形式，是一個小花瓶。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通過遮光瓷的皮膚不同，你可以感受到和瓷器，釉的流動的奇妙的紋理深度。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因為是不選把它的地方的大小，請享受它提供給喜歡的地方。</w:t>
            </w:r>
          </w:p>
        </w:tc>
      </w:tr>
      <w:tr w:rsidR="00CD25AE" w:rsidRPr="00A67CD7" w14:paraId="54982A22" w14:textId="77777777" w:rsidTr="00CD25AE">
        <w:tc>
          <w:tcPr>
            <w:tcW w:w="425" w:type="dxa"/>
          </w:tcPr>
          <w:p w14:paraId="6C92F83D" w14:textId="77777777" w:rsidR="00CD25AE" w:rsidRPr="00F00783" w:rsidRDefault="00CD25AE" w:rsidP="00F00783">
            <w:pPr>
              <w:pStyle w:val="a5"/>
              <w:numPr>
                <w:ilvl w:val="0"/>
                <w:numId w:val="1"/>
              </w:numPr>
              <w:spacing w:line="160" w:lineRule="atLeast"/>
              <w:ind w:leftChars="0"/>
              <w:rPr>
                <w:sz w:val="16"/>
                <w:szCs w:val="16"/>
              </w:rPr>
            </w:pPr>
          </w:p>
        </w:tc>
        <w:tc>
          <w:tcPr>
            <w:tcW w:w="3120" w:type="dxa"/>
          </w:tcPr>
          <w:p w14:paraId="5D4A2462" w14:textId="77777777" w:rsidR="00CD25AE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增持小花瓶</w:t>
            </w:r>
          </w:p>
          <w:p w14:paraId="0062B6EC" w14:textId="77777777" w:rsidR="00CD25AE" w:rsidRPr="00A67CD7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023122CD" wp14:editId="3210B41E">
                  <wp:extent cx="720000" cy="720000"/>
                  <wp:effectExtent l="0" t="0" r="0" b="0"/>
                  <wp:docPr id="9" name="圖片 9" descr="Macintosh HD:Users:apple:Google 雲端硬碟:好手照片:oji:陶瓷:SHINOGI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apple:Google 雲端硬碟:好手照片:oji:陶瓷:SHINOGI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45DAABBB" wp14:editId="70FB04B0">
                  <wp:extent cx="539209" cy="720000"/>
                  <wp:effectExtent l="0" t="0" r="0" b="0"/>
                  <wp:docPr id="11" name="圖片 11" descr="Macintosh HD:Users:apple:Google 雲端硬碟:好手照片:oji:陶瓷:Flower_vase_S_image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apple:Google 雲端硬碟:好手照片:oji:陶瓷:Flower_vase_S_image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66101DC0" w14:textId="77777777" w:rsidR="00CD25AE" w:rsidRPr="00CD25AE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花瓶筱藝</w:t>
            </w:r>
            <w:r w:rsidRPr="00CD25AE">
              <w:rPr>
                <w:sz w:val="16"/>
                <w:szCs w:val="16"/>
              </w:rPr>
              <w:t>Sφ43×H120</w:t>
            </w:r>
          </w:p>
          <w:p w14:paraId="13523A6D" w14:textId="77777777" w:rsidR="00CD25AE" w:rsidRPr="00A67CD7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在三種類型的形式，是一個小花瓶。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通過遮光瓷的皮膚不同，你可以感受到和瓷器，釉的流動的奇妙的紋理深度。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因為是不選把它的地方的大小，請享受它提供給喜歡的地方。</w:t>
            </w:r>
          </w:p>
        </w:tc>
      </w:tr>
      <w:tr w:rsidR="00CD25AE" w:rsidRPr="00A67CD7" w14:paraId="636F9C8D" w14:textId="77777777" w:rsidTr="00CD25AE">
        <w:tc>
          <w:tcPr>
            <w:tcW w:w="425" w:type="dxa"/>
          </w:tcPr>
          <w:p w14:paraId="6C953F94" w14:textId="77777777" w:rsidR="00CD25AE" w:rsidRPr="00F00783" w:rsidRDefault="00CD25AE" w:rsidP="00F00783">
            <w:pPr>
              <w:pStyle w:val="a5"/>
              <w:numPr>
                <w:ilvl w:val="0"/>
                <w:numId w:val="1"/>
              </w:numPr>
              <w:spacing w:line="160" w:lineRule="atLeast"/>
              <w:ind w:leftChars="0"/>
              <w:rPr>
                <w:sz w:val="16"/>
                <w:szCs w:val="16"/>
              </w:rPr>
            </w:pPr>
          </w:p>
        </w:tc>
        <w:tc>
          <w:tcPr>
            <w:tcW w:w="3120" w:type="dxa"/>
          </w:tcPr>
          <w:p w14:paraId="34B4F9D1" w14:textId="77777777" w:rsidR="00CD25AE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小酒瓶花瓶</w:t>
            </w:r>
          </w:p>
          <w:p w14:paraId="1DE093E1" w14:textId="77777777" w:rsidR="00CD25AE" w:rsidRPr="00A67CD7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68EFD962" wp14:editId="547371C5">
                  <wp:extent cx="720000" cy="720000"/>
                  <wp:effectExtent l="0" t="0" r="0" b="0"/>
                  <wp:docPr id="8" name="圖片 8" descr="Macintosh HD:Users:apple:Google 雲端硬碟:好手照片:oji:陶瓷:HEISHI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pple:Google 雲端硬碟:好手照片:oji:陶瓷:HEISHI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6BE0855B" wp14:editId="1F68D864">
                  <wp:extent cx="539209" cy="720000"/>
                  <wp:effectExtent l="0" t="0" r="0" b="0"/>
                  <wp:docPr id="10" name="圖片 10" descr="Macintosh HD:Users:apple:Google 雲端硬碟:好手照片:oji:陶瓷:Flower_vase_S_image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apple:Google 雲端硬碟:好手照片:oji:陶瓷:Flower_vase_S_image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4B95E71E" w14:textId="77777777" w:rsidR="00CD25AE" w:rsidRPr="00CD25AE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花瓶</w:t>
            </w:r>
            <w:r w:rsidRPr="00CD25AE">
              <w:rPr>
                <w:sz w:val="16"/>
                <w:szCs w:val="16"/>
              </w:rPr>
              <w:t>HEISHI Sφ47×H120</w:t>
            </w:r>
          </w:p>
          <w:p w14:paraId="50D05592" w14:textId="77777777" w:rsidR="00CD25AE" w:rsidRPr="00A67CD7" w:rsidRDefault="00CD25AE" w:rsidP="00CD25AE">
            <w:pPr>
              <w:spacing w:line="160" w:lineRule="atLeast"/>
              <w:rPr>
                <w:sz w:val="16"/>
                <w:szCs w:val="16"/>
              </w:rPr>
            </w:pPr>
            <w:r w:rsidRPr="00CD25AE">
              <w:rPr>
                <w:sz w:val="16"/>
                <w:szCs w:val="16"/>
              </w:rPr>
              <w:t>在三種類型的形式，是一個小花瓶。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通過遮光瓷的皮膚不同，你可以感受到和瓷器，釉的流動的奇妙的紋理深度。</w:t>
            </w:r>
            <w:r w:rsidRPr="00CD25AE">
              <w:rPr>
                <w:sz w:val="16"/>
                <w:szCs w:val="16"/>
              </w:rPr>
              <w:br/>
            </w:r>
            <w:r w:rsidRPr="00CD25AE">
              <w:rPr>
                <w:sz w:val="16"/>
                <w:szCs w:val="16"/>
              </w:rPr>
              <w:t>因為是不選把它的地方的大小，請享受它提供給喜歡的地方。</w:t>
            </w:r>
          </w:p>
        </w:tc>
      </w:tr>
      <w:tr w:rsidR="00CD25AE" w:rsidRPr="00A67CD7" w14:paraId="20D8C1FB" w14:textId="77777777" w:rsidTr="00CD25AE">
        <w:tc>
          <w:tcPr>
            <w:tcW w:w="425" w:type="dxa"/>
          </w:tcPr>
          <w:p w14:paraId="4BD5B73F" w14:textId="77777777" w:rsidR="00CD25AE" w:rsidRPr="00F00783" w:rsidRDefault="00CD25AE" w:rsidP="00F00783">
            <w:pPr>
              <w:pStyle w:val="a5"/>
              <w:numPr>
                <w:ilvl w:val="0"/>
                <w:numId w:val="1"/>
              </w:numPr>
              <w:spacing w:line="160" w:lineRule="atLeast"/>
              <w:ind w:leftChars="0"/>
              <w:rPr>
                <w:sz w:val="16"/>
                <w:szCs w:val="16"/>
              </w:rPr>
            </w:pPr>
          </w:p>
        </w:tc>
        <w:tc>
          <w:tcPr>
            <w:tcW w:w="3120" w:type="dxa"/>
          </w:tcPr>
          <w:p w14:paraId="60E3C68C" w14:textId="77777777" w:rsidR="00CD25AE" w:rsidRPr="00F00783" w:rsidRDefault="00CD25AE" w:rsidP="00F00783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飯碗</w:t>
            </w:r>
          </w:p>
          <w:p w14:paraId="1D44E0D2" w14:textId="77777777" w:rsidR="00CD25AE" w:rsidRPr="00CD25AE" w:rsidRDefault="00CD25AE" w:rsidP="00CD25AE">
            <w:pPr>
              <w:widowControl/>
              <w:shd w:val="clear" w:color="auto" w:fill="FBFBFB"/>
              <w:spacing w:line="336" w:lineRule="atLeast"/>
              <w:outlineLvl w:val="2"/>
              <w:rPr>
                <w:rFonts w:ascii="Verdana" w:eastAsia="Times New Roman" w:hAnsi="Verdana" w:cs="Times New Roman"/>
                <w:color w:val="666666"/>
                <w:spacing w:val="16"/>
                <w:kern w:val="0"/>
              </w:rPr>
            </w:pPr>
            <w:r>
              <w:rPr>
                <w:rFonts w:ascii="DFPYuanYuanW2-B5" w:eastAsia="Times New Roman" w:hAnsi="DFPYuanYuanW2-B5" w:cs="DFPYuanYuanW2-B5"/>
                <w:noProof/>
                <w:color w:val="666666"/>
                <w:spacing w:val="16"/>
                <w:kern w:val="0"/>
              </w:rPr>
              <w:drawing>
                <wp:inline distT="0" distB="0" distL="0" distR="0" wp14:anchorId="14423033" wp14:editId="4A3FCD06">
                  <wp:extent cx="720000" cy="720000"/>
                  <wp:effectExtent l="0" t="0" r="0" b="0"/>
                  <wp:docPr id="14" name="圖片 14" descr="Macintosh HD:Users:apple:Google 雲端硬碟:好手照片:oji:陶瓷:JICON2014_MeshiWan_P10901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apple:Google 雲端硬碟:好手照片:oji:陶瓷:JICON2014_MeshiWan_P10901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1AAB5" w14:textId="77777777" w:rsidR="00CD25AE" w:rsidRPr="00A67CD7" w:rsidRDefault="00CD25AE" w:rsidP="00A67CD7">
            <w:pPr>
              <w:spacing w:line="160" w:lineRule="atLeast"/>
              <w:rPr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0CA93760" wp14:editId="52BE0955">
                  <wp:extent cx="972000" cy="733028"/>
                  <wp:effectExtent l="0" t="0" r="0" b="3810"/>
                  <wp:docPr id="13" name="圖片 13" descr="Macintosh HD:Users:apple:Google 雲端硬碟:好手照片:oji:陶瓷:JICON2014_MeshiWan_P10901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apple:Google 雲端硬碟:好手照片:oji:陶瓷:JICON2014_MeshiWan_P10901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33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01AEDA78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小飯碗</w:t>
            </w:r>
            <w:r>
              <w:rPr>
                <w:sz w:val="16"/>
                <w:szCs w:val="16"/>
              </w:rPr>
              <w:t xml:space="preserve"> </w:t>
            </w:r>
            <w:r w:rsidRPr="00F00783">
              <w:rPr>
                <w:sz w:val="16"/>
                <w:szCs w:val="16"/>
              </w:rPr>
              <w:t>Fai114×H51</w:t>
            </w:r>
          </w:p>
          <w:p w14:paraId="2BFFD2AF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  <w:proofErr w:type="spellStart"/>
            <w:r w:rsidRPr="00F00783">
              <w:rPr>
                <w:sz w:val="16"/>
                <w:szCs w:val="16"/>
              </w:rPr>
              <w:t>Meshiwan</w:t>
            </w:r>
            <w:proofErr w:type="spellEnd"/>
            <w:r w:rsidRPr="00F00783">
              <w:rPr>
                <w:sz w:val="16"/>
                <w:szCs w:val="16"/>
              </w:rPr>
              <w:t>岱</w:t>
            </w:r>
            <w:r>
              <w:rPr>
                <w:sz w:val="16"/>
                <w:szCs w:val="16"/>
              </w:rPr>
              <w:t xml:space="preserve">  </w:t>
            </w:r>
            <w:r w:rsidRPr="00F00783">
              <w:rPr>
                <w:sz w:val="16"/>
                <w:szCs w:val="16"/>
              </w:rPr>
              <w:t>Fai140×H57</w:t>
            </w:r>
          </w:p>
          <w:p w14:paraId="10425A0C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飯碗和柔軟凜凜一起生活</w:t>
            </w:r>
          </w:p>
          <w:p w14:paraId="5C853A00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富馳稍微彎曲結束，身體是圓的，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是飯碗的柔軟性和凜凜的一起生活。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當放置山袴型和穩定感，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而每一個手指粘手指，當我拿起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已經取得了非常容易使用。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即使我不得不使用諸如茶泡飯或小碗，</w:t>
            </w:r>
            <w:proofErr w:type="spellStart"/>
            <w:r w:rsidRPr="00F00783">
              <w:rPr>
                <w:sz w:val="16"/>
                <w:szCs w:val="16"/>
              </w:rPr>
              <w:t>Meshiwan</w:t>
            </w:r>
            <w:proofErr w:type="spellEnd"/>
            <w:r w:rsidRPr="00F00783">
              <w:rPr>
                <w:sz w:val="16"/>
                <w:szCs w:val="16"/>
              </w:rPr>
              <w:t>-DAI</w:t>
            </w:r>
            <w:r w:rsidRPr="00F00783">
              <w:rPr>
                <w:sz w:val="16"/>
                <w:szCs w:val="16"/>
              </w:rPr>
              <w:t>的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末經您可以在傑出舒適地使用邊緣的味道。</w:t>
            </w:r>
            <w:r w:rsidRPr="00F00783">
              <w:rPr>
                <w:sz w:val="16"/>
                <w:szCs w:val="16"/>
              </w:rPr>
              <w:br/>
            </w:r>
            <w:proofErr w:type="spellStart"/>
            <w:r w:rsidRPr="00F00783">
              <w:rPr>
                <w:sz w:val="16"/>
                <w:szCs w:val="16"/>
              </w:rPr>
              <w:t>Meshiwan</w:t>
            </w:r>
            <w:proofErr w:type="spellEnd"/>
            <w:r w:rsidRPr="00F00783">
              <w:rPr>
                <w:sz w:val="16"/>
                <w:szCs w:val="16"/>
              </w:rPr>
              <w:t>-</w:t>
            </w:r>
            <w:r w:rsidRPr="00F00783">
              <w:rPr>
                <w:sz w:val="16"/>
                <w:szCs w:val="16"/>
              </w:rPr>
              <w:t>昭被尺寸設計成能有很好的手的小，如女人。</w:t>
            </w:r>
          </w:p>
          <w:p w14:paraId="7E0F0250" w14:textId="77777777" w:rsidR="00CD25AE" w:rsidRPr="00A67CD7" w:rsidRDefault="00CD25AE" w:rsidP="00A67CD7">
            <w:pPr>
              <w:spacing w:line="160" w:lineRule="atLeast"/>
              <w:rPr>
                <w:sz w:val="16"/>
                <w:szCs w:val="16"/>
              </w:rPr>
            </w:pPr>
          </w:p>
        </w:tc>
      </w:tr>
      <w:tr w:rsidR="00CD25AE" w:rsidRPr="00A67CD7" w14:paraId="6F4A2C25" w14:textId="77777777" w:rsidTr="00CD25AE">
        <w:tc>
          <w:tcPr>
            <w:tcW w:w="425" w:type="dxa"/>
          </w:tcPr>
          <w:p w14:paraId="36968B08" w14:textId="77777777" w:rsidR="00CD25AE" w:rsidRPr="00F00783" w:rsidRDefault="00CD25AE" w:rsidP="00F00783">
            <w:pPr>
              <w:pStyle w:val="a5"/>
              <w:numPr>
                <w:ilvl w:val="0"/>
                <w:numId w:val="1"/>
              </w:numPr>
              <w:spacing w:line="160" w:lineRule="atLeast"/>
              <w:ind w:leftChars="0"/>
              <w:rPr>
                <w:sz w:val="16"/>
                <w:szCs w:val="16"/>
              </w:rPr>
            </w:pPr>
          </w:p>
        </w:tc>
        <w:tc>
          <w:tcPr>
            <w:tcW w:w="3120" w:type="dxa"/>
          </w:tcPr>
          <w:p w14:paraId="48608B5F" w14:textId="77777777" w:rsidR="00F00783" w:rsidRDefault="00F00783" w:rsidP="00A67CD7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轉角成菜</w:t>
            </w:r>
          </w:p>
          <w:p w14:paraId="3ACF90B5" w14:textId="77777777" w:rsidR="00CD25AE" w:rsidRPr="00A67CD7" w:rsidRDefault="00F00783" w:rsidP="00A67CD7">
            <w:pPr>
              <w:spacing w:line="160" w:lineRule="atLeast"/>
              <w:rPr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5F78E934" wp14:editId="3C975C3D">
                  <wp:extent cx="539209" cy="720000"/>
                  <wp:effectExtent l="0" t="0" r="0" b="0"/>
                  <wp:docPr id="16" name="圖片 16" descr="Macintosh HD:Users:apple:Google 雲端硬碟:好手照片:oji:陶瓷:JICON2014_Plate with SUMI corners_P10902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apple:Google 雲端硬碟:好手照片:oji:陶瓷:JICON2014_Plate with SUMI corners_P10902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 wp14:anchorId="15BA5CAA" wp14:editId="2981AAB2">
                  <wp:extent cx="972000" cy="733028"/>
                  <wp:effectExtent l="0" t="0" r="0" b="3810"/>
                  <wp:docPr id="15" name="圖片 15" descr="Macintosh HD:Users:apple:Google 雲端硬碟:好手照片:oji:陶瓷:JICON2014_Plate with SUMI corners_P10901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apple:Google 雲端硬碟:好手照片:oji:陶瓷:JICON2014_Plate with SUMI corners_P10901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33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47EF3763" w14:textId="77777777" w:rsid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鑽石板邊角成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花紋板與暈染角</w:t>
            </w:r>
            <w:r w:rsidRPr="00F00783">
              <w:rPr>
                <w:sz w:val="16"/>
                <w:szCs w:val="16"/>
              </w:rPr>
              <w:br/>
              <w:t>214×154×H24</w:t>
            </w:r>
          </w:p>
          <w:p w14:paraId="3F2C9D51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</w:p>
          <w:p w14:paraId="2D9C09CA" w14:textId="77777777" w:rsid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六角板邊角成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六角板與暈染角</w:t>
            </w:r>
            <w:r w:rsidRPr="00F00783">
              <w:rPr>
                <w:sz w:val="16"/>
                <w:szCs w:val="16"/>
              </w:rPr>
              <w:br/>
              <w:t>270×270×H25.5</w:t>
            </w:r>
          </w:p>
          <w:p w14:paraId="56304A4C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</w:p>
          <w:p w14:paraId="159F1D21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橢圓形八角盤成角的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八角盤與暈染角</w:t>
            </w:r>
            <w:r w:rsidRPr="00F00783">
              <w:rPr>
                <w:sz w:val="16"/>
                <w:szCs w:val="16"/>
              </w:rPr>
              <w:br/>
              <w:t>389×263×H30</w:t>
            </w:r>
          </w:p>
          <w:p w14:paraId="142D3476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</w:p>
          <w:p w14:paraId="2542528F" w14:textId="77777777" w:rsidR="00F00783" w:rsidRPr="00F00783" w:rsidRDefault="00F00783" w:rsidP="00F00783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傳統的形式，也可以在西方，用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西餐和日本料理系列。</w:t>
            </w:r>
          </w:p>
          <w:p w14:paraId="7C65FA8F" w14:textId="77777777" w:rsidR="00CD25AE" w:rsidRPr="00A67CD7" w:rsidRDefault="00F00783" w:rsidP="00A67CD7">
            <w:pPr>
              <w:spacing w:line="160" w:lineRule="atLeast"/>
              <w:rPr>
                <w:sz w:val="16"/>
                <w:szCs w:val="16"/>
              </w:rPr>
            </w:pPr>
            <w:r w:rsidRPr="00F00783">
              <w:rPr>
                <w:sz w:val="16"/>
                <w:szCs w:val="16"/>
              </w:rPr>
              <w:t>這是一個鑽石板角球到已根據瓷器的變形傳統菜的細節重新設計。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規模擴大鑽石的菜進入彎道，我做了六角板成角，和一個長方形盤八角角落之中。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我的目的，同時具有的總和，規模發展的詳細的，釀成的氣氛，如西方的</w:t>
            </w:r>
            <w:r w:rsidRPr="00F00783">
              <w:rPr>
                <w:sz w:val="16"/>
                <w:szCs w:val="16"/>
              </w:rPr>
              <w:t>18-19</w:t>
            </w:r>
            <w:r w:rsidRPr="00F00783">
              <w:rPr>
                <w:sz w:val="16"/>
                <w:szCs w:val="16"/>
              </w:rPr>
              <w:t>世紀柔軟的白色瓷盤變形，西方和日本是唯一的。</w:t>
            </w:r>
            <w:r w:rsidRPr="00F00783">
              <w:rPr>
                <w:sz w:val="16"/>
                <w:szCs w:val="16"/>
              </w:rPr>
              <w:br/>
            </w:r>
            <w:r w:rsidRPr="00F00783">
              <w:rPr>
                <w:sz w:val="16"/>
                <w:szCs w:val="16"/>
              </w:rPr>
              <w:t>我刺你和發球，散綻放，它也適用於烹飪，如烹飪的總和，而且要西式菜餚如圍繞板和老鄉一盤特別是黨的食物。</w:t>
            </w:r>
          </w:p>
        </w:tc>
      </w:tr>
    </w:tbl>
    <w:p w14:paraId="0B8C6C60" w14:textId="77777777" w:rsidR="002E1268" w:rsidRPr="00A67CD7" w:rsidRDefault="002E1268" w:rsidP="00F00783">
      <w:pPr>
        <w:spacing w:line="160" w:lineRule="atLeast"/>
        <w:rPr>
          <w:sz w:val="16"/>
          <w:szCs w:val="16"/>
        </w:rPr>
      </w:pPr>
    </w:p>
    <w:sectPr w:rsidR="002E1268" w:rsidRPr="00A67CD7" w:rsidSect="00A67CD7">
      <w:pgSz w:w="11900" w:h="16840"/>
      <w:pgMar w:top="709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FPYuanYuanW2-B5">
    <w:panose1 w:val="040B0200000000000000"/>
    <w:charset w:val="00"/>
    <w:family w:val="auto"/>
    <w:pitch w:val="variable"/>
    <w:sig w:usb0="80000003" w:usb1="280918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53F83"/>
    <w:multiLevelType w:val="hybridMultilevel"/>
    <w:tmpl w:val="87CC47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D7"/>
    <w:rsid w:val="002E1268"/>
    <w:rsid w:val="00A67CD7"/>
    <w:rsid w:val="00CD25AE"/>
    <w:rsid w:val="00DE31B6"/>
    <w:rsid w:val="00EE164E"/>
    <w:rsid w:val="00F0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18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7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67CD7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A67CD7"/>
    <w:rPr>
      <w:rFonts w:ascii="Heiti TC Light" w:eastAsia="Heiti TC Light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00783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0078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7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67CD7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A67CD7"/>
    <w:rPr>
      <w:rFonts w:ascii="Heiti TC Light" w:eastAsia="Heiti TC Light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00783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007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image" Target="media/image14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info@o-ji.jp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260</Words>
  <Characters>1485</Characters>
  <Application>Microsoft Macintosh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Apple Mac</cp:lastModifiedBy>
  <cp:revision>2</cp:revision>
  <dcterms:created xsi:type="dcterms:W3CDTF">2014-05-08T17:54:00Z</dcterms:created>
  <dcterms:modified xsi:type="dcterms:W3CDTF">2014-05-08T19:12:00Z</dcterms:modified>
</cp:coreProperties>
</file>