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</w:pPr>
      <w:r>
        <w:t xml:space="preserve">Compte rendu tp: Houssem Hammami dsi31</w:t>
      </w:r>
      <w:r/>
    </w:p>
    <w:p>
      <w:pPr>
        <w:pStyle w:val="15"/>
      </w:pPr>
      <w:r/>
      <w:r>
        <w:t xml:space="preserve">getAllProduits</w:t>
      </w:r>
      <w:r>
        <w:t xml:space="preserve">: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21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937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69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90.7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</w:p>
    <w:p>
      <w:pPr>
        <w:pStyle w:val="15"/>
      </w:pPr>
      <w:r/>
      <w:r>
        <w:t xml:space="preserve">getProduitById</w:t>
      </w:r>
      <w:r>
        <w:t xml:space="preserve">: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21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744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9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90.7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/>
    </w:p>
    <w:p>
      <w:pPr>
        <w:pStyle w:val="15"/>
        <w:rPr>
          <w14:ligatures w14:val="none"/>
        </w:rPr>
      </w:pPr>
      <w:r/>
      <w:r>
        <w:t xml:space="preserve">createProduit</w:t>
      </w:r>
      <w:r>
        <w:t xml:space="preserve">:</w:t>
      </w:r>
      <w:r>
        <w:rPr>
          <w14:ligatures w14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21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224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9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90.7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</w:p>
    <w:p>
      <w:pPr>
        <w:pStyle w:val="15"/>
        <w:rPr>
          <w14:ligatures w14:val="none"/>
        </w:rPr>
      </w:pPr>
      <w:r/>
      <w:r>
        <w:t xml:space="preserve">updateProduit</w:t>
      </w:r>
      <w:r>
        <w:t xml:space="preserve">:</w:t>
      </w:r>
      <w:r>
        <w:rPr>
          <w14:ligatures w14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7409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74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7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89.3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15"/>
        <w:rPr>
          <w14:ligatures w14:val="none"/>
        </w:rPr>
      </w:pPr>
      <w:r/>
      <w:r>
        <w:t xml:space="preserve">deleteProduit</w:t>
      </w:r>
      <w:r>
        <w:t xml:space="preserve">:</w:t>
      </w:r>
      <w:r>
        <w:rPr>
          <w14:ligatures w14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740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506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7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89.3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15"/>
      </w:pPr>
      <w:r/>
      <w:r>
        <w:t xml:space="preserve">getProduitsByCatId</w:t>
      </w:r>
      <w:r>
        <w:t xml:space="preserve">: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09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641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10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76.4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218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143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9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90.7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jc w:val="center"/>
        <w:rPr>
          <w:highlight w:val="yellow"/>
        </w:rPr>
      </w:pPr>
      <w:r>
        <w:rPr>
          <w:highlight w:val="yellow"/>
        </w:rPr>
        <w:t xml:space="preserve">Test results</w:t>
      </w:r>
      <w:r>
        <w:rPr>
          <w:highlight w:val="yellow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330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443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63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25.4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33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539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63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25.4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2023-10-24T22:21:49Z</dcterms:modified>
</cp:coreProperties>
</file>