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DE01" w14:textId="4311AD46" w:rsidR="001D41AF" w:rsidRDefault="00F93136">
      <w:r w:rsidRPr="00F93136">
        <w:t>Aufgabe 92: Theoriefragen zu Datenbanken</w:t>
      </w:r>
      <w:r w:rsidRPr="00F93136">
        <w:drawing>
          <wp:inline distT="0" distB="0" distL="0" distR="0" wp14:anchorId="0B972DC2" wp14:editId="0E05A9D5">
            <wp:extent cx="5760720" cy="8653780"/>
            <wp:effectExtent l="0" t="0" r="0" b="0"/>
            <wp:docPr id="3843055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5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41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17BC"/>
    <w:multiLevelType w:val="multilevel"/>
    <w:tmpl w:val="8C8A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292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36"/>
    <w:rsid w:val="001D41AF"/>
    <w:rsid w:val="00CB3E32"/>
    <w:rsid w:val="00DC156C"/>
    <w:rsid w:val="00F9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5FE40"/>
  <w15:chartTrackingRefBased/>
  <w15:docId w15:val="{46F8D25A-94C0-40DC-B131-FDC6FB94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9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9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93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93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9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9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9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9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93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31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931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31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931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931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931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9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9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9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9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931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931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931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9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931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93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 Ulutuerk</dc:creator>
  <cp:keywords/>
  <dc:description/>
  <cp:lastModifiedBy>Selin Ulutuerk</cp:lastModifiedBy>
  <cp:revision>1</cp:revision>
  <dcterms:created xsi:type="dcterms:W3CDTF">2025-11-24T09:54:00Z</dcterms:created>
  <dcterms:modified xsi:type="dcterms:W3CDTF">2025-11-24T09:57:00Z</dcterms:modified>
</cp:coreProperties>
</file>