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C41F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9ED904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7F83CC2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3F8AD5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DFB98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9FDD8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BF241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C97697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39495C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39495C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52D74390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747DACF" w14:textId="77777777" w:rsidR="00C93439" w:rsidRPr="006F11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1127">
        <w:rPr>
          <w:rFonts w:ascii="Times New Roman" w:eastAsia="Times New Roman" w:hAnsi="Times New Roman" w:cs="Times New Roman"/>
          <w:sz w:val="28"/>
          <w:szCs w:val="28"/>
        </w:rPr>
        <w:t>Двумерные структуры данных</w:t>
      </w:r>
    </w:p>
    <w:p w14:paraId="0AA1F578" w14:textId="46F940EB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39495C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6F1127">
        <w:rPr>
          <w:rFonts w:ascii="Times New Roman" w:eastAsia="Segoe UI Symbol" w:hAnsi="Times New Roman" w:cs="Times New Roman"/>
          <w:sz w:val="28"/>
          <w:szCs w:val="28"/>
        </w:rPr>
        <w:t>8</w:t>
      </w:r>
    </w:p>
    <w:p w14:paraId="0252ADE7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617F6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2162D" w14:textId="77777777" w:rsidR="00C93439" w:rsidRPr="0039495C" w:rsidRDefault="00C934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9BD14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9275E24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06535590" w14:textId="7469A9E6" w:rsidR="00C93439" w:rsidRPr="0039495C" w:rsidRDefault="006F11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4606178E" w14:textId="77777777" w:rsidR="00C93439" w:rsidRPr="0039495C" w:rsidRDefault="00C934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C27CCC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A3A92A0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2417C8FC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3F86429D" w14:textId="77777777" w:rsidR="00C93439" w:rsidRPr="0039495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1CB65D6D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3A1F" w14:textId="77777777" w:rsidR="00C93439" w:rsidRPr="0039495C" w:rsidRDefault="00C93439" w:rsidP="00A13F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F7933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96D60" w14:textId="77777777" w:rsidR="00C93439" w:rsidRPr="0039495C" w:rsidRDefault="00C934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5B92B" w14:textId="77777777" w:rsidR="00C93439" w:rsidRPr="0039495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495C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2BEEDC37" w14:textId="1C65B7A6" w:rsidR="00C93439" w:rsidRDefault="00000000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833352" w14:textId="7FC8DDED" w:rsidR="006F1127" w:rsidRPr="0039495C" w:rsidRDefault="006F1127" w:rsidP="006F112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1127">
        <w:rPr>
          <w:rFonts w:ascii="Times New Roman" w:hAnsi="Times New Roman" w:cs="Times New Roman"/>
          <w:sz w:val="28"/>
          <w:szCs w:val="28"/>
        </w:rPr>
        <w:t>Выполнить обработку элементов прямоугольной матрицы A, имеющей N строк и M столбцов. Определить, сколько отрицательных элементов содержится в каждом столбце и в каждой строке матрицы. Результат оформить в виде матрицы из N + 1 строк и M + 1 столбцов.</w:t>
      </w:r>
    </w:p>
    <w:p w14:paraId="058302ED" w14:textId="77777777" w:rsidR="00C93439" w:rsidRPr="0039495C" w:rsidRDefault="00C93439">
      <w:pPr>
        <w:rPr>
          <w:rFonts w:ascii="Times New Roman" w:hAnsi="Times New Roman" w:cs="Times New Roman"/>
          <w:sz w:val="28"/>
          <w:szCs w:val="28"/>
        </w:rPr>
      </w:pPr>
    </w:p>
    <w:p w14:paraId="7E903F2E" w14:textId="45C97960" w:rsidR="006F1127" w:rsidRDefault="00000000" w:rsidP="006F1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6F1127">
        <w:rPr>
          <w:rFonts w:ascii="Times New Roman" w:hAnsi="Times New Roman" w:cs="Times New Roman"/>
          <w:sz w:val="28"/>
          <w:szCs w:val="28"/>
        </w:rPr>
        <w:t>.</w:t>
      </w:r>
    </w:p>
    <w:p w14:paraId="6C959046" w14:textId="77777777" w:rsidR="006F1127" w:rsidRPr="006F1127" w:rsidRDefault="006F1127" w:rsidP="006F1127">
      <w:p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ab/>
        <w:t>Для решения данной задачи был использован язык программирования Python.</w:t>
      </w:r>
    </w:p>
    <w:p w14:paraId="40CCBEB9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начале программы создается матрица A размером N строк и M столбцов, заполняется случайными числами.</w:t>
      </w:r>
    </w:p>
    <w:p w14:paraId="09BD8B43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Матрица A записывается в файл source.txt.</w:t>
      </w:r>
    </w:p>
    <w:p w14:paraId="47944AD4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Матрица A считывается из файла source.txt и сохраняется в переменную download_matrix.</w:t>
      </w:r>
    </w:p>
    <w:p w14:paraId="1F07776B" w14:textId="77777777" w:rsidR="006F1127" w:rsidRP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Происходит обход матрицы download_matrix и подсчет количества отрицательных элементов в каждой строке и каждом столбце. Результаты записываются в новую матрицу result_matrix размером (N+1) строк и (M+1) столбцов.</w:t>
      </w:r>
    </w:p>
    <w:p w14:paraId="7C7CF386" w14:textId="77777777" w:rsidR="006F1127" w:rsidRDefault="006F1127" w:rsidP="006F1127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Матрица обработки result_matrix записывается в файл processing_source.txt.</w:t>
      </w:r>
    </w:p>
    <w:p w14:paraId="3F3FB3F8" w14:textId="77777777" w:rsidR="006F1127" w:rsidRPr="006F1127" w:rsidRDefault="006F1127" w:rsidP="006F11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ходе решения задачи были использованы следующие функции:</w:t>
      </w:r>
    </w:p>
    <w:p w14:paraId="09E816ED" w14:textId="77777777" w:rsidR="006F1127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write_value_file(file, value): функция для записи значения элемента матрицы в файл.</w:t>
      </w:r>
    </w:p>
    <w:p w14:paraId="27C42FCE" w14:textId="77777777" w:rsidR="006F1127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count_negative_value_row(matrix, number_row, count_column): функция для подсчета количества отрицательных значений в строке.</w:t>
      </w:r>
    </w:p>
    <w:p w14:paraId="233A9C45" w14:textId="6237079B" w:rsidR="00C93439" w:rsidRPr="006F1127" w:rsidRDefault="006F1127" w:rsidP="006F112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count_negative_value_column(matrix, number_column, count_row): функция для подсчета количества отрицательных значений в столбце.</w:t>
      </w:r>
    </w:p>
    <w:p w14:paraId="3465938B" w14:textId="6BE56B34" w:rsidR="00C93439" w:rsidRDefault="00000000" w:rsidP="006F1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DA05E7" w14:textId="76DCB8F4" w:rsidR="00C93439" w:rsidRPr="0039495C" w:rsidRDefault="006F1127" w:rsidP="006F112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При выполнении лабораторной работы не возникло затруднений.</w:t>
      </w:r>
    </w:p>
    <w:p w14:paraId="49E89415" w14:textId="7A85B77A" w:rsidR="006F1127" w:rsidRDefault="00000000" w:rsidP="006F1127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6F11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5095ED" w14:textId="5133C3BA" w:rsidR="00C93439" w:rsidRPr="006F1127" w:rsidRDefault="006F1127" w:rsidP="006F112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 было найдено альтернативных способов решения задачи. Использованный подход с обходом матрицы является достаточно</w:t>
      </w:r>
    </w:p>
    <w:p w14:paraId="0B31D173" w14:textId="77777777" w:rsidR="006F1127" w:rsidRDefault="006F1127" w:rsidP="00A13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98286" w14:textId="4FAE89B0" w:rsidR="006F1127" w:rsidRDefault="006F1127" w:rsidP="006F1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кода.</w:t>
      </w:r>
    </w:p>
    <w:p w14:paraId="6C1A94F5" w14:textId="3B1E3A13" w:rsidR="006F1127" w:rsidRDefault="006F1127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  <w:r w:rsidRPr="006F1127">
        <w:rPr>
          <w:rFonts w:ascii="Courier New" w:eastAsia="Courier New" w:hAnsi="Courier New" w:cs="Courier New"/>
          <w:lang w:val="ru" w:eastAsia="ru-RU"/>
        </w:rPr>
        <w:t># Лабораторная работа №2</w:t>
      </w:r>
      <w:r w:rsidRPr="006F1127">
        <w:rPr>
          <w:rFonts w:ascii="Courier New" w:eastAsia="Courier New" w:hAnsi="Courier New" w:cs="Courier New"/>
          <w:lang w:val="ru" w:eastAsia="ru-RU"/>
        </w:rPr>
        <w:br/>
        <w:t># Вариант №8</w:t>
      </w:r>
      <w:r w:rsidRPr="006F1127">
        <w:rPr>
          <w:rFonts w:ascii="Courier New" w:eastAsia="Courier New" w:hAnsi="Courier New" w:cs="Courier New"/>
          <w:lang w:val="ru" w:eastAsia="ru-RU"/>
        </w:rPr>
        <w:br/>
        <w:t>import numpy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path_source = "source.txt"      # Путь исходника</w:t>
      </w:r>
      <w:r w:rsidRPr="006F1127">
        <w:rPr>
          <w:rFonts w:ascii="Courier New" w:eastAsia="Courier New" w:hAnsi="Courier New" w:cs="Courier New"/>
          <w:lang w:val="ru" w:eastAsia="ru-RU"/>
        </w:rPr>
        <w:br/>
        <w:t>path_processing_source = "processing_source.txt"            # Путь файла для записи обработки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для записи значения элемента матрицы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>def write_value_file(file, value):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if value &gt;=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file.write(' ' + str(value) + ' ')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else: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file.write(str(value) + ' ')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подсчёта количество отрицательных значений в строке</w:t>
      </w:r>
      <w:r w:rsidRPr="006F1127">
        <w:rPr>
          <w:rFonts w:ascii="Courier New" w:eastAsia="Courier New" w:hAnsi="Courier New" w:cs="Courier New"/>
          <w:lang w:val="ru" w:eastAsia="ru-RU"/>
        </w:rPr>
        <w:br/>
        <w:t>def count_negative_value_row(matrix, number_row, count_column):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count = 0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j in range(count_column):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if matrix[number_row][j] &lt;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count += 1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return count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# Функция подсчёта количество отрицательных значений в столбце</w:t>
      </w:r>
      <w:r w:rsidRPr="006F1127">
        <w:rPr>
          <w:rFonts w:ascii="Courier New" w:eastAsia="Courier New" w:hAnsi="Courier New" w:cs="Courier New"/>
          <w:lang w:val="ru" w:eastAsia="ru-RU"/>
        </w:rPr>
        <w:br/>
        <w:t>def count_negative_value_column(matrix, number_column, count_row):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count = 0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i in range(count_row):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if matrix[i][number_column] &lt; 0: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count += 1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return count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>if __name__ == "__main__":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a = []                # Матрица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n = int(input())      # Количество строк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m = int(input())      # Количество столбцов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a = numpy.random.randint(-9, 10, (n, m))     # Заполнение матрицы случайными числами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матрицы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file_source = open(path_source, "w")         # Открытие файла на запись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i in range(n):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for j in range(m):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write_value_file(file_source, a[i][j])       # Запись элемента массива в файл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file_source.write('\n')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file_source.close()     # Закрытие файла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Чтение матрицы из файла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lastRenderedPageBreak/>
        <w:t xml:space="preserve">    file = open(path_source, "r")       # Открытие файла на чтение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download_matrix = []                # Контейнер прочитанной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string in file:                 # Построчное чтение из матрицы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row = list(map(int, string.split()))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download_matrix.append(row)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file.close()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матрицы и обработки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file_processing_source = open(path_processing_source, "w")  # Открытие файла на запись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i in range(n):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for j in range(m):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write_value_file(file_processing_source, download_matrix[i][j])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file_processing_source.write("| " +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str(count_negative_value_row(download_matrix, i, m)) + "\n")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количества отрицательных чисел в строке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j in range(m):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file_processing_source.write("---")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file_processing_source.write("\n")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# Запись количества отрицательных чисел в столбце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for j in range(m):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file_processing_source.write(" " +</w:t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        str(count_negative_value_column(download_matrix, j, n)) + " ")</w:t>
      </w:r>
      <w:r w:rsidRPr="006F1127">
        <w:rPr>
          <w:rFonts w:ascii="Courier New" w:eastAsia="Courier New" w:hAnsi="Courier New" w:cs="Courier New"/>
          <w:lang w:val="ru" w:eastAsia="ru-RU"/>
        </w:rPr>
        <w:br/>
      </w:r>
      <w:r w:rsidRPr="006F1127">
        <w:rPr>
          <w:rFonts w:ascii="Courier New" w:eastAsia="Courier New" w:hAnsi="Courier New" w:cs="Courier New"/>
          <w:lang w:val="ru" w:eastAsia="ru-RU"/>
        </w:rPr>
        <w:br/>
        <w:t xml:space="preserve">    file_processing_source.close()</w:t>
      </w:r>
    </w:p>
    <w:p w14:paraId="477A2BD0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6A4340EA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6EB1C93E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5F4591D7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03A83CC1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7DFD3480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60C21909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77472499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54AD0F93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18FE3374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4364B6F8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7686A7C5" w14:textId="77777777" w:rsidR="00A13F95" w:rsidRDefault="00A13F95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Courier New" w:eastAsia="Courier New" w:hAnsi="Courier New" w:cs="Courier New"/>
          <w:lang w:val="ru" w:eastAsia="ru-RU"/>
        </w:rPr>
      </w:pPr>
    </w:p>
    <w:p w14:paraId="7492BCED" w14:textId="11709A48" w:rsid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lastRenderedPageBreak/>
        <w:t>Вывод.</w:t>
      </w:r>
    </w:p>
    <w:p w14:paraId="6C6A9324" w14:textId="77777777" w:rsidR="00A13F95" w:rsidRDefault="006F1127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В результате выполнения данной лабораторной работы была выполнена обработка элементов прямоугольной матрицы A. Было определено количество отрицательных элементов в каждой строке и в каждом столбце матрицы. Результаты обработки были оформлены в виде матрицы размером N + 1 строк и M + 1 столбцов.</w:t>
      </w:r>
    </w:p>
    <w:p w14:paraId="42575352" w14:textId="77777777" w:rsidR="00A13F95" w:rsidRDefault="006F1127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Полученная матрица содержит исходные элементы матрицы A, а также в последней строке и последнем столбце указаны количества отрицательных элементов в каждой строке и в каждом столбце соответственно.</w:t>
      </w:r>
    </w:p>
    <w:p w14:paraId="2B3EEA08" w14:textId="275D5374" w:rsidR="006F1127" w:rsidRPr="006F1127" w:rsidRDefault="006F1127" w:rsidP="00A13F95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ind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6F1127">
        <w:rPr>
          <w:rFonts w:ascii="Times New Roman" w:eastAsia="Courier New" w:hAnsi="Times New Roman" w:cs="Times New Roman"/>
          <w:sz w:val="28"/>
          <w:szCs w:val="28"/>
          <w:lang w:eastAsia="ru-RU"/>
        </w:rPr>
        <w:t>Решение задачи было реализовано с использованием языка программирования Python. Для работы с матрицами была использована библиотека NumPy.</w:t>
      </w:r>
    </w:p>
    <w:p w14:paraId="4524C4ED" w14:textId="3C66BB9F" w:rsidR="006F1127" w:rsidRPr="006F1127" w:rsidRDefault="006F1127" w:rsidP="006F112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59" w:lineRule="auto"/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</w:pPr>
    </w:p>
    <w:sectPr w:rsidR="006F1127" w:rsidRPr="006F1127" w:rsidSect="00A13F9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848"/>
    <w:multiLevelType w:val="hybridMultilevel"/>
    <w:tmpl w:val="5A04B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053404"/>
    <w:multiLevelType w:val="hybridMultilevel"/>
    <w:tmpl w:val="E42C2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E07A89"/>
    <w:multiLevelType w:val="hybridMultilevel"/>
    <w:tmpl w:val="7FFA08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72320B"/>
    <w:multiLevelType w:val="multilevel"/>
    <w:tmpl w:val="FFCC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8624F"/>
    <w:multiLevelType w:val="multilevel"/>
    <w:tmpl w:val="608EC5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D178A5"/>
    <w:multiLevelType w:val="multilevel"/>
    <w:tmpl w:val="6A96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03E55"/>
    <w:multiLevelType w:val="multilevel"/>
    <w:tmpl w:val="2D6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576469">
    <w:abstractNumId w:val="3"/>
  </w:num>
  <w:num w:numId="2" w16cid:durableId="1333602665">
    <w:abstractNumId w:val="4"/>
  </w:num>
  <w:num w:numId="3" w16cid:durableId="321549706">
    <w:abstractNumId w:val="3"/>
    <w:lvlOverride w:ilvl="0">
      <w:startOverride w:val="1"/>
    </w:lvlOverride>
  </w:num>
  <w:num w:numId="4" w16cid:durableId="90200047">
    <w:abstractNumId w:val="5"/>
  </w:num>
  <w:num w:numId="5" w16cid:durableId="223488740">
    <w:abstractNumId w:val="0"/>
  </w:num>
  <w:num w:numId="6" w16cid:durableId="783960603">
    <w:abstractNumId w:val="2"/>
  </w:num>
  <w:num w:numId="7" w16cid:durableId="385764640">
    <w:abstractNumId w:val="6"/>
  </w:num>
  <w:num w:numId="8" w16cid:durableId="122402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9"/>
    <w:rsid w:val="0039495C"/>
    <w:rsid w:val="005024AA"/>
    <w:rsid w:val="006F1127"/>
    <w:rsid w:val="00A13F95"/>
    <w:rsid w:val="00C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05E6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styleId="ab">
    <w:name w:val="Normal (Web)"/>
    <w:basedOn w:val="a"/>
    <w:uiPriority w:val="99"/>
    <w:unhideWhenUsed/>
    <w:rsid w:val="006F11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F1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3</cp:revision>
  <dcterms:created xsi:type="dcterms:W3CDTF">2023-06-05T20:56:00Z</dcterms:created>
  <dcterms:modified xsi:type="dcterms:W3CDTF">2023-06-06T20:01:00Z</dcterms:modified>
</cp:coreProperties>
</file>