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F9" w:rsidRPr="008627F9" w:rsidRDefault="008627F9" w:rsidP="008627F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627F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动态加载场景 </w:t>
      </w:r>
    </w:p>
    <w:p w:rsidR="008627F9" w:rsidRPr="008627F9" w:rsidRDefault="008627F9" w:rsidP="008627F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627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2013年04月23日 by U3d / </w:t>
      </w:r>
      <w:hyperlink r:id="rId4" w:tooltip="查看 Unity3D 基础教程 中的全部文章" w:history="1">
        <w:r w:rsidRPr="008627F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627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170 次 </w:t>
      </w:r>
    </w:p>
    <w:p w:rsidR="008627F9" w:rsidRPr="008627F9" w:rsidRDefault="008627F9" w:rsidP="008627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27F9">
        <w:rPr>
          <w:rFonts w:ascii="微软雅黑" w:hAnsi="微软雅黑" w:cs="宋体" w:hint="eastAsia"/>
          <w:color w:val="555555"/>
          <w:sz w:val="21"/>
          <w:szCs w:val="21"/>
        </w:rPr>
        <w:t>用射线检测法的可行性和优点。射线碰到碰撞体后会返回一个检测信息，包含碰到的物体的名字之类，就是返回一个引用型的变量，这个变量就可以当做射到那个物体来用。</w:t>
      </w:r>
    </w:p>
    <w:p w:rsidR="008627F9" w:rsidRPr="008627F9" w:rsidRDefault="008627F9" w:rsidP="008627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27F9">
        <w:rPr>
          <w:rFonts w:ascii="微软雅黑" w:hAnsi="微软雅黑" w:cs="宋体" w:hint="eastAsia"/>
          <w:color w:val="555555"/>
          <w:sz w:val="21"/>
          <w:szCs w:val="21"/>
        </w:rPr>
        <w:t>1.使用Camera.ScreenPointToRay得到一条射线。</w:t>
      </w:r>
    </w:p>
    <w:p w:rsidR="008627F9" w:rsidRPr="008627F9" w:rsidRDefault="008627F9" w:rsidP="008627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27F9">
        <w:rPr>
          <w:rFonts w:ascii="微软雅黑" w:hAnsi="微软雅黑" w:cs="宋体" w:hint="eastAsia"/>
          <w:color w:val="555555"/>
          <w:sz w:val="21"/>
          <w:szCs w:val="21"/>
        </w:rPr>
        <w:t>2.然后使用射线检测函数Physics.Raycast，然后会得到RaycastHit信息，根据信息可以判断你到底点中了什么。</w:t>
      </w:r>
    </w:p>
    <w:p w:rsidR="008627F9" w:rsidRPr="008627F9" w:rsidRDefault="008627F9" w:rsidP="008627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627F9">
        <w:rPr>
          <w:rFonts w:ascii="微软雅黑" w:hAnsi="微软雅黑" w:cs="宋体" w:hint="eastAsia"/>
          <w:color w:val="555555"/>
          <w:sz w:val="21"/>
          <w:szCs w:val="21"/>
        </w:rPr>
        <w:t>脚本如下：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627F9" w:rsidRPr="008627F9" w:rsidTr="008627F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627F9" w:rsidRPr="008627F9" w:rsidRDefault="008627F9" w:rsidP="008627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 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GUITexture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 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GUITexture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//var GameObjectName;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Awake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find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“guiTexture”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find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27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OnMouseDown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//find=GameObject.Find(“guiTexture”).GetComponent(GUITexture);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find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27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www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Cubename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Store the original pixel inset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and modify it from there.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originalPixelRect 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the progress bar by scaling the gui texture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until we reach the end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“”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Cubename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unity3d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while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stream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isDone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xMax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originalPixelRect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xMin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stream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progress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originalPixelRect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it one last time before loading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pixelInset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xMax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originalPixelRect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xMax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stream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627F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LoadUnityWeb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7F9" w:rsidRPr="008627F9" w:rsidTr="008627F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627F9" w:rsidRPr="008627F9" w:rsidRDefault="008627F9" w:rsidP="008627F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627F9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627F9" w:rsidRPr="008627F9" w:rsidRDefault="008627F9" w:rsidP="008627F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@script RequireComponent 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627F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8627F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627F9"/>
    <w:rsid w:val="008B7726"/>
    <w:rsid w:val="009921C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27F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62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6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07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2013-05-09T05:10:00Z</dcterms:modified>
</cp:coreProperties>
</file>