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71" w:rsidRPr="00197B71" w:rsidRDefault="00197B71" w:rsidP="00197B7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97B7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滑轮输入 </w:t>
      </w:r>
    </w:p>
    <w:p w:rsidR="00197B71" w:rsidRPr="00197B71" w:rsidRDefault="00197B71" w:rsidP="00197B7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97B7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2013年04月26日 by U3d / </w:t>
      </w:r>
      <w:hyperlink r:id="rId4" w:tooltip="查看 Unity3D脚本/插件 中的全部文章" w:history="1">
        <w:r w:rsidRPr="00197B7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97B7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123 次 </w:t>
      </w:r>
    </w:p>
    <w:p w:rsidR="00197B71" w:rsidRPr="00197B71" w:rsidRDefault="00197B71" w:rsidP="00197B7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97B71">
        <w:rPr>
          <w:rFonts w:ascii="微软雅黑" w:hAnsi="微软雅黑" w:cs="宋体" w:hint="eastAsia"/>
          <w:color w:val="555555"/>
          <w:sz w:val="21"/>
          <w:szCs w:val="21"/>
        </w:rPr>
        <w:t>将下列程式码复制贴到JavaScript，再拖曳到摄影机上，仔细观察其输出的结果。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97B71" w:rsidRPr="00197B71" w:rsidTr="00197B7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97B71" w:rsidRPr="00197B71" w:rsidRDefault="00197B71" w:rsidP="00197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"Left"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"Right"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GetMouseButtonDown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"Middle"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"Mouse ScrollWheel"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ms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isMouse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97B7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97B71" w:rsidRPr="00197B71" w:rsidTr="00197B7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97B71" w:rsidRPr="00197B71" w:rsidRDefault="00197B71" w:rsidP="00197B7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97B71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97B71" w:rsidRPr="00197B71" w:rsidRDefault="00197B71" w:rsidP="00197B7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97B7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97B71"/>
    <w:rsid w:val="00323B43"/>
    <w:rsid w:val="003D37D8"/>
    <w:rsid w:val="00426133"/>
    <w:rsid w:val="004358AB"/>
    <w:rsid w:val="005B4C9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B71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9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7B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66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2013-05-15T09:55:00Z</dcterms:modified>
</cp:coreProperties>
</file>