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33" w:rsidRPr="00154633" w:rsidRDefault="00154633" w:rsidP="0015463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5463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载入TXT文件进行显示 </w:t>
      </w:r>
    </w:p>
    <w:p w:rsidR="00154633" w:rsidRPr="00154633" w:rsidRDefault="00154633" w:rsidP="0015463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5463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2013年07月15日 by U3d / </w:t>
      </w:r>
      <w:hyperlink r:id="rId4" w:tooltip="查看 Unity3D脚本/插件 中的全部文章" w:history="1">
        <w:r w:rsidRPr="0015463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5463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22 次 </w:t>
      </w:r>
    </w:p>
    <w:p w:rsidR="00154633" w:rsidRPr="00154633" w:rsidRDefault="00154633" w:rsidP="0015463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54633">
        <w:rPr>
          <w:rFonts w:ascii="微软雅黑" w:hAnsi="微软雅黑" w:cs="宋体" w:hint="eastAsia"/>
          <w:color w:val="555555"/>
          <w:sz w:val="21"/>
          <w:szCs w:val="21"/>
        </w:rPr>
        <w:t>Unity可以直接导入外部的文档，它会把.txt中的内容当做字符串处理，并且可以自动识别换行，这样文章的格式也就有了，很是方便。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154633" w:rsidRPr="00154633" w:rsidTr="0015463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54633" w:rsidRPr="00154633" w:rsidRDefault="00154633" w:rsidP="0015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TipsText1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5463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测试测试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……”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TipsText2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TextAsset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GUISkin1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5463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GUISkin1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5463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5463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5463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5463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5463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,TipsText2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5463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GUI.Label(Rect(10,10,500,500),TipsText1);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54633" w:rsidRPr="00154633" w:rsidTr="0015463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54633" w:rsidRPr="00154633" w:rsidRDefault="00154633" w:rsidP="0015463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5463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4633" w:rsidRPr="00154633" w:rsidRDefault="00154633" w:rsidP="0015463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5463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5463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54633" w:rsidRPr="00154633" w:rsidRDefault="00154633" w:rsidP="0015463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54633">
        <w:rPr>
          <w:rFonts w:ascii="微软雅黑" w:hAnsi="微软雅黑" w:cs="宋体" w:hint="eastAsia"/>
          <w:color w:val="555555"/>
          <w:sz w:val="21"/>
          <w:szCs w:val="21"/>
        </w:rPr>
        <w:t>在Inspector面板中把想显示的.txt内容拖到TipsText2 里。但是要注意的一点，从外部导入的txt文档要在Unity中重新设置一下，保证它是UTF-8的格式。目前TextAsset支持的文件格式有.html、.htm、.txt、.xml。</w:t>
      </w:r>
    </w:p>
    <w:p w:rsidR="00154633" w:rsidRPr="00154633" w:rsidRDefault="00154633" w:rsidP="0015463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54633">
        <w:rPr>
          <w:rFonts w:ascii="微软雅黑" w:hAnsi="微软雅黑" w:cs="宋体" w:hint="eastAsia"/>
          <w:color w:val="555555"/>
          <w:sz w:val="21"/>
          <w:szCs w:val="21"/>
        </w:rPr>
        <w:t>1、保证GUISkin里面所用的字体能显示中文</w:t>
      </w:r>
    </w:p>
    <w:p w:rsidR="00154633" w:rsidRPr="00154633" w:rsidRDefault="00154633" w:rsidP="0015463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54633">
        <w:rPr>
          <w:rFonts w:ascii="微软雅黑" w:hAnsi="微软雅黑" w:cs="宋体" w:hint="eastAsia"/>
          <w:color w:val="555555"/>
          <w:sz w:val="21"/>
          <w:szCs w:val="21"/>
        </w:rPr>
        <w:t>2、直接导入的.txt文件不是UTF-8格式的，要在Unity中打开，编辑器中重新设置一下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54633"/>
    <w:rsid w:val="00323B43"/>
    <w:rsid w:val="003D37D8"/>
    <w:rsid w:val="00426133"/>
    <w:rsid w:val="004358AB"/>
    <w:rsid w:val="008B7726"/>
    <w:rsid w:val="00D31D50"/>
    <w:rsid w:val="00DA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463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5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6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030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2013-07-16T02:19:00Z</dcterms:modified>
</cp:coreProperties>
</file>