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79" w:rsidRPr="003C1B79" w:rsidRDefault="003C1B79" w:rsidP="003C1B7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C1B7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Unity3D脚本：如何批量加载组件 </w:t>
      </w:r>
    </w:p>
    <w:p w:rsidR="003C1B79" w:rsidRPr="003C1B79" w:rsidRDefault="003C1B79" w:rsidP="003C1B7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C1B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脚本/插件 中的全部文章" w:history="1">
        <w:r w:rsidRPr="003C1B7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C1B7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237 次 </w:t>
      </w:r>
    </w:p>
    <w:p w:rsidR="003C1B79" w:rsidRPr="003C1B79" w:rsidRDefault="003C1B79" w:rsidP="003C1B7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3C1B79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3C1B79">
        <w:rPr>
          <w:rFonts w:ascii="微软雅黑" w:hAnsi="微软雅黑" w:cs="宋体" w:hint="eastAsia"/>
          <w:color w:val="555555"/>
          <w:sz w:val="21"/>
          <w:szCs w:val="21"/>
        </w:rPr>
        <w:t>中给很多物体批量加载一个</w:t>
      </w:r>
      <w:r w:rsidRPr="003C1B79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3C1B79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"http://www.unitymanual.com/category/script" \t "_blank" </w:instrText>
      </w:r>
      <w:r w:rsidRPr="003C1B79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3C1B79">
        <w:rPr>
          <w:rFonts w:ascii="微软雅黑" w:hAnsi="微软雅黑" w:cs="宋体" w:hint="eastAsia"/>
          <w:b/>
          <w:bCs/>
          <w:color w:val="0088DD"/>
          <w:sz w:val="21"/>
        </w:rPr>
        <w:t>脚本</w:t>
      </w:r>
      <w:r w:rsidRPr="003C1B79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t>应该怎样写脚本呢？在编辑状态下用鼠标把脚本拖给物体，无论游戏是否运行，物体都包含这个脚本。脚本如下：</w:t>
      </w:r>
    </w:p>
    <w:p w:rsidR="003C1B79" w:rsidRPr="003C1B79" w:rsidRDefault="003C1B79" w:rsidP="003C1B7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C1B79">
        <w:rPr>
          <w:rFonts w:ascii="微软雅黑" w:hAnsi="微软雅黑" w:cs="宋体" w:hint="eastAsia"/>
          <w:color w:val="555555"/>
          <w:sz w:val="21"/>
          <w:szCs w:val="21"/>
        </w:rPr>
        <w:t xml:space="preserve">using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using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UnityEditor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using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System.Collections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class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RemoveObj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 xml:space="preserve">: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ScriptableObject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[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MenuItem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("Kevin/Remove")]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static void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MenuAdd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()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string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str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Transform[] transforms =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Selection.GetTransforms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SelectionMode.Unfiltered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 xml:space="preserve"> | 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SelectionMode.OnlyUserModifiable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foreach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 xml:space="preserve"> (Transform t in transforms)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if (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t.gameObject.name.IndexOf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("Base") &gt; -1)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DestroyImmediate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3C1B79">
        <w:rPr>
          <w:rFonts w:ascii="微软雅黑" w:hAnsi="微软雅黑" w:cs="宋体" w:hint="eastAsia"/>
          <w:color w:val="555555"/>
          <w:sz w:val="21"/>
          <w:szCs w:val="21"/>
        </w:rPr>
        <w:t>t.gameObject</w:t>
      </w:r>
      <w:proofErr w:type="spellEnd"/>
      <w:r w:rsidRPr="003C1B79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C1B7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C1B79"/>
    <w:rsid w:val="003D37D8"/>
    <w:rsid w:val="00426133"/>
    <w:rsid w:val="004358AB"/>
    <w:rsid w:val="008B7726"/>
    <w:rsid w:val="00D31D50"/>
    <w:rsid w:val="00E4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1B7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3C1B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696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3820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2013-05-14T08:37:00Z</dcterms:modified>
</cp:coreProperties>
</file>