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7AA" w:rsidRPr="008B07AA" w:rsidRDefault="008B07AA" w:rsidP="008B07A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B07A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Unity3D脚本：鼠标中键平移的核心代码 </w:t>
      </w:r>
    </w:p>
    <w:p w:rsidR="008B07AA" w:rsidRPr="008B07AA" w:rsidRDefault="008B07AA" w:rsidP="008B07A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B07A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2013年01月27日 by U3d / </w:t>
      </w:r>
      <w:hyperlink r:id="rId4" w:tooltip="查看 Unity3D脚本/插件 中的全部文章" w:history="1">
        <w:r w:rsidRPr="008B07AA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8B07A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271 次 </w:t>
      </w:r>
    </w:p>
    <w:p w:rsidR="008B07AA" w:rsidRPr="008B07AA" w:rsidRDefault="008B07AA" w:rsidP="008B07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B07AA">
        <w:rPr>
          <w:rFonts w:ascii="微软雅黑" w:hAnsi="微软雅黑" w:cs="宋体" w:hint="eastAsia"/>
          <w:color w:val="555555"/>
          <w:sz w:val="21"/>
          <w:szCs w:val="21"/>
        </w:rPr>
        <w:t>代码赋给camera，产生效果。</w:t>
      </w:r>
    </w:p>
    <w:p w:rsidR="008B07AA" w:rsidRPr="008B07AA" w:rsidRDefault="008B07AA" w:rsidP="008B07A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B07AA">
        <w:rPr>
          <w:rFonts w:ascii="微软雅黑" w:hAnsi="微软雅黑" w:cs="宋体" w:hint="eastAsia"/>
          <w:color w:val="555555"/>
          <w:sz w:val="21"/>
          <w:szCs w:val="21"/>
        </w:rPr>
        <w:t>if(Input.GetMouseButton(2)){</w:t>
      </w:r>
      <w:r w:rsidRPr="008B07AA">
        <w:rPr>
          <w:rFonts w:ascii="微软雅黑" w:hAnsi="微软雅黑" w:cs="宋体" w:hint="eastAsia"/>
          <w:color w:val="555555"/>
          <w:sz w:val="21"/>
          <w:szCs w:val="21"/>
        </w:rPr>
        <w:br/>
        <w:t>gameObject.transform.Translate(Vector3.right * Input.GetAxis("Mouse X"));</w:t>
      </w:r>
      <w:r w:rsidRPr="008B07A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201E1"/>
    <w:rsid w:val="00323B43"/>
    <w:rsid w:val="003D37D8"/>
    <w:rsid w:val="00426133"/>
    <w:rsid w:val="004358AB"/>
    <w:rsid w:val="008B07AA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07AA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3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9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1810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64574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2013-05-14T06:42:00Z</dcterms:modified>
</cp:coreProperties>
</file>