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8F" w:rsidRPr="00AD288F" w:rsidRDefault="00AD288F" w:rsidP="00AD288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D288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Unity3D脚本：3Dsmax中UV偏移动画如何导入Unity中 </w:t>
      </w:r>
    </w:p>
    <w:p w:rsidR="00AD288F" w:rsidRPr="00AD288F" w:rsidRDefault="00AD288F" w:rsidP="00AD288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D28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2013年02月06日 by U3d / </w:t>
      </w:r>
      <w:hyperlink r:id="rId4" w:tooltip="查看 Unity3D脚本/插件 中的全部文章" w:history="1">
        <w:r w:rsidRPr="00AD288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D28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328 次 </w:t>
      </w:r>
    </w:p>
    <w:p w:rsidR="00AD288F" w:rsidRPr="00AD288F" w:rsidRDefault="00AD288F" w:rsidP="00AD28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D288F">
        <w:rPr>
          <w:rFonts w:ascii="微软雅黑" w:hAnsi="微软雅黑" w:cs="宋体" w:hint="eastAsia"/>
          <w:color w:val="555555"/>
          <w:sz w:val="21"/>
          <w:szCs w:val="21"/>
        </w:rPr>
        <w:t>在3Dsmax中，用材质球调的贴图UV偏移动画不可以直接导入</w: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D288F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"http://www.unitymanual.com" \t "_blank" </w:instrTex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D288F">
        <w:rPr>
          <w:rFonts w:ascii="微软雅黑" w:hAnsi="微软雅黑" w:cs="宋体" w:hint="eastAsia"/>
          <w:b/>
          <w:bCs/>
          <w:color w:val="0088DD"/>
          <w:sz w:val="21"/>
        </w:rPr>
        <w:t>Unity</w: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t>的。可以用下面的</w: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D288F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D288F">
        <w:rPr>
          <w:rFonts w:ascii="微软雅黑" w:hAnsi="微软雅黑" w:cs="宋体" w:hint="eastAsia"/>
          <w:b/>
          <w:bCs/>
          <w:color w:val="0088DD"/>
          <w:sz w:val="21"/>
        </w:rPr>
        <w:t>代码</w:t>
      </w:r>
      <w:r w:rsidRPr="00AD288F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t>实现：</w:t>
      </w:r>
    </w:p>
    <w:p w:rsidR="00AD288F" w:rsidRPr="00AD288F" w:rsidRDefault="00AD288F" w:rsidP="00AD28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D288F">
        <w:rPr>
          <w:rFonts w:ascii="微软雅黑" w:hAnsi="微软雅黑" w:cs="宋体" w:hint="eastAsia"/>
          <w:color w:val="555555"/>
          <w:sz w:val="21"/>
          <w:szCs w:val="21"/>
        </w:rPr>
        <w:t>偏移的速度设置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scrollSpeed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AD288F" w:rsidRPr="00AD288F" w:rsidRDefault="00AD288F" w:rsidP="00AD288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scrollSpeed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5;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4;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: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4;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0.0;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0.0;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singleTexSize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>function Start() {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singleTexSize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Vector2(1.0/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, 1.0/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renderer.material.mainTextureScale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singleTexSize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frame =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Mathf.Floor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Time.time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*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scrollSpeed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frame/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= -(frame -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frame%countX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) /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/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countX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renderer.material.SetTextureOffset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 ("_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MainTex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", Vector2(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offsetX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AD288F">
        <w:rPr>
          <w:rFonts w:ascii="微软雅黑" w:hAnsi="微软雅黑" w:cs="宋体" w:hint="eastAsia"/>
          <w:color w:val="555555"/>
          <w:sz w:val="21"/>
          <w:szCs w:val="21"/>
        </w:rPr>
        <w:t>offsetY</w:t>
      </w:r>
      <w:proofErr w:type="spellEnd"/>
      <w:r w:rsidRPr="00AD288F">
        <w:rPr>
          <w:rFonts w:ascii="微软雅黑" w:hAnsi="微软雅黑" w:cs="宋体" w:hint="eastAsia"/>
          <w:color w:val="555555"/>
          <w:sz w:val="21"/>
          <w:szCs w:val="21"/>
        </w:rPr>
        <w:t>));</w:t>
      </w:r>
      <w:r w:rsidRPr="00AD288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C6C82"/>
    <w:rsid w:val="00AD28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288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D28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3385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60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2013-05-14T08:24:00Z</dcterms:modified>
</cp:coreProperties>
</file>