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941A" w14:textId="0B1001A6" w:rsidR="003C13EB" w:rsidRPr="004729E6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4729E6">
        <w:rPr>
          <w:rFonts w:ascii="Times New Roman" w:hAnsi="Times New Roman" w:cs="Times New Roman"/>
          <w:b/>
          <w:bCs/>
          <w:sz w:val="32"/>
          <w:szCs w:val="32"/>
          <w:lang w:val="sv-SE"/>
        </w:rPr>
        <w:t>LAPORAN P</w:t>
      </w:r>
      <w:r w:rsidR="00B2226D" w:rsidRPr="004729E6">
        <w:rPr>
          <w:rFonts w:ascii="Times New Roman" w:hAnsi="Times New Roman" w:cs="Times New Roman"/>
          <w:b/>
          <w:bCs/>
          <w:sz w:val="32"/>
          <w:szCs w:val="32"/>
          <w:lang w:val="sv-SE"/>
        </w:rPr>
        <w:t>ERALATAN RUSAK</w:t>
      </w:r>
    </w:p>
    <w:p w14:paraId="290C894A" w14:textId="77777777" w:rsidR="00246B6B" w:rsidRPr="004729E6" w:rsidRDefault="00246B6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</w:p>
    <w:p w14:paraId="1B3846C6" w14:textId="02B7B091" w:rsidR="003C13EB" w:rsidRPr="004729E6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4729E6">
        <w:rPr>
          <w:rFonts w:ascii="Times New Roman" w:hAnsi="Times New Roman" w:cs="Times New Roman"/>
          <w:b/>
          <w:bCs/>
          <w:sz w:val="32"/>
          <w:szCs w:val="32"/>
          <w:lang w:val="sv-SE"/>
        </w:rPr>
        <w:t>LAB</w:t>
      </w:r>
      <w:r w:rsidR="00A87653" w:rsidRPr="004729E6">
        <w:rPr>
          <w:rFonts w:ascii="Times New Roman" w:hAnsi="Times New Roman" w:cs="Times New Roman"/>
          <w:b/>
          <w:bCs/>
          <w:sz w:val="32"/>
          <w:szCs w:val="32"/>
          <w:lang w:val="sv-SE"/>
        </w:rPr>
        <w:t>ORATORIUM</w:t>
      </w:r>
      <w:r w:rsidRPr="004729E6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 DAN BENGKEL</w:t>
      </w:r>
    </w:p>
    <w:p w14:paraId="78435EF8" w14:textId="77777777" w:rsidR="003C13EB" w:rsidRPr="004729E6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DCDDB0B" w14:textId="77777777" w:rsidR="00E35260" w:rsidRPr="004729E6" w:rsidRDefault="00E35260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B29A7BA" w14:textId="06CB907F" w:rsidR="003C13EB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87A7F4" wp14:editId="4C639808">
            <wp:extent cx="2908300" cy="3235669"/>
            <wp:effectExtent l="0" t="0" r="6350" b="3175"/>
            <wp:docPr id="1433609783" name="Picture 1" descr="A logo with a circle and a circle with a circle and a circle with a circle and a circle with a circle with a circle and a circle with a circle with a circle with a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783" name="Picture 1" descr="A logo with a circle and a circle with a circle and a circle with a circle and a circle with a circle with a circle and a circle with a circle with a circle with a circle wit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71" cy="324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BE41" w14:textId="77777777" w:rsidR="003C13EB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ED214" w14:textId="77777777" w:rsidR="003C13EB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8F9F5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bookmarkStart w:id="0" w:name="_Hlk201043372"/>
      <w:r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 BENGKEL/LABORATORIUM: (tulis nama lab/bengkel)</w:t>
      </w:r>
    </w:p>
    <w:p w14:paraId="77AA0F95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 KALAB/KABENG  :</w:t>
      </w:r>
    </w:p>
    <w:p w14:paraId="5224B054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 TEKNISI/ PLP :</w:t>
      </w:r>
    </w:p>
    <w:p w14:paraId="648D6140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ED8D32E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F2A5A02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6CBF7D0" w14:textId="77777777" w:rsidR="00757C6E" w:rsidRPr="004729E6" w:rsidRDefault="00757C6E" w:rsidP="00757C6E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9EEAE6C" w14:textId="77777777" w:rsidR="00757C6E" w:rsidRPr="004729E6" w:rsidRDefault="00757C6E" w:rsidP="00757C6E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sv-SE"/>
        </w:rPr>
      </w:pPr>
      <w:r w:rsidRPr="004729E6">
        <w:rPr>
          <w:rFonts w:ascii="Times New Roman" w:hAnsi="Times New Roman" w:cs="Times New Roman"/>
          <w:b/>
          <w:bCs/>
          <w:sz w:val="52"/>
          <w:szCs w:val="52"/>
          <w:lang w:val="sv-SE"/>
        </w:rPr>
        <w:t>PERIODE PELAPORAN: SEMESTER GENAP 2024/2025</w:t>
      </w:r>
    </w:p>
    <w:bookmarkEnd w:id="0"/>
    <w:p w14:paraId="0E9540CD" w14:textId="77777777" w:rsidR="0005552B" w:rsidRPr="004729E6" w:rsidRDefault="0005552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  <w:sectPr w:rsidR="0005552B" w:rsidRPr="004729E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FB9E0D6" w14:textId="21E4BF6A" w:rsidR="00925CB3" w:rsidRPr="004729E6" w:rsidRDefault="003C13EB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LAPORAN PER SEMESTER P</w:t>
      </w:r>
      <w:r w:rsidR="00252BA0"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>ERALATAN RUSAK</w:t>
      </w:r>
      <w:r w:rsidR="0005552B"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LAB</w:t>
      </w:r>
      <w:r w:rsidR="003347DA"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ORATORIUM DAN </w:t>
      </w:r>
      <w:r w:rsidR="0005552B" w:rsidRPr="004729E6">
        <w:rPr>
          <w:rFonts w:ascii="Times New Roman" w:hAnsi="Times New Roman" w:cs="Times New Roman"/>
          <w:b/>
          <w:bCs/>
          <w:sz w:val="24"/>
          <w:szCs w:val="24"/>
          <w:lang w:val="sv-SE"/>
        </w:rPr>
        <w:t>BENGKEL</w:t>
      </w:r>
    </w:p>
    <w:p w14:paraId="35EA3832" w14:textId="77777777" w:rsidR="00CE4F79" w:rsidRPr="004729E6" w:rsidRDefault="00CE4F79" w:rsidP="00CE4F7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2C91C54" w14:textId="70202F4F" w:rsidR="00DA499E" w:rsidRPr="00757C6E" w:rsidRDefault="00DA499E" w:rsidP="00CE4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7C6E">
        <w:rPr>
          <w:rFonts w:ascii="Times New Roman" w:hAnsi="Times New Roman" w:cs="Times New Roman"/>
          <w:sz w:val="24"/>
          <w:szCs w:val="24"/>
        </w:rPr>
        <w:t>Unit Kerja</w:t>
      </w:r>
      <w:r w:rsidRPr="00757C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C0906" w:rsidRPr="00757C6E">
        <w:rPr>
          <w:rFonts w:ascii="Times New Roman" w:hAnsi="Times New Roman" w:cs="Times New Roman"/>
          <w:sz w:val="24"/>
          <w:szCs w:val="24"/>
        </w:rPr>
        <w:t>Nama Lab./Bengkel</w:t>
      </w:r>
    </w:p>
    <w:p w14:paraId="4D49A994" w14:textId="77777777" w:rsidR="00F378DF" w:rsidRPr="00757C6E" w:rsidRDefault="00F378DF" w:rsidP="00CE4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C8A7F9" w14:textId="01C2DF2F" w:rsidR="00DA499E" w:rsidRPr="00757C6E" w:rsidRDefault="00DA499E" w:rsidP="00CE4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7C6E">
        <w:rPr>
          <w:rFonts w:ascii="Times New Roman" w:hAnsi="Times New Roman" w:cs="Times New Roman"/>
          <w:sz w:val="24"/>
          <w:szCs w:val="24"/>
        </w:rPr>
        <w:t>Semester</w:t>
      </w:r>
      <w:r w:rsidRPr="00757C6E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3202F5" w:rsidRPr="00757C6E">
        <w:rPr>
          <w:rFonts w:ascii="Times New Roman" w:hAnsi="Times New Roman" w:cs="Times New Roman"/>
          <w:sz w:val="24"/>
          <w:szCs w:val="24"/>
        </w:rPr>
        <w:t>Ganjil/Genap Tahun 20</w:t>
      </w:r>
      <w:r w:rsidR="00013F4B" w:rsidRPr="00757C6E">
        <w:rPr>
          <w:rFonts w:ascii="Times New Roman" w:hAnsi="Times New Roman" w:cs="Times New Roman"/>
          <w:sz w:val="24"/>
          <w:szCs w:val="24"/>
        </w:rPr>
        <w:t>XX</w:t>
      </w:r>
      <w:r w:rsidR="003202F5" w:rsidRPr="00757C6E">
        <w:rPr>
          <w:rFonts w:ascii="Times New Roman" w:hAnsi="Times New Roman" w:cs="Times New Roman"/>
          <w:sz w:val="24"/>
          <w:szCs w:val="24"/>
        </w:rPr>
        <w:t>/2</w:t>
      </w:r>
      <w:r w:rsidR="007947AB" w:rsidRPr="00757C6E">
        <w:rPr>
          <w:rFonts w:ascii="Times New Roman" w:hAnsi="Times New Roman" w:cs="Times New Roman"/>
          <w:sz w:val="24"/>
          <w:szCs w:val="24"/>
        </w:rPr>
        <w:t>0</w:t>
      </w:r>
      <w:r w:rsidR="00013F4B" w:rsidRPr="00757C6E">
        <w:rPr>
          <w:rFonts w:ascii="Times New Roman" w:hAnsi="Times New Roman" w:cs="Times New Roman"/>
          <w:sz w:val="24"/>
          <w:szCs w:val="24"/>
        </w:rPr>
        <w:t>XX</w:t>
      </w:r>
    </w:p>
    <w:p w14:paraId="3B936DC2" w14:textId="77777777" w:rsidR="00CE4F79" w:rsidRPr="00757C6E" w:rsidRDefault="00CE4F79" w:rsidP="00CE4F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12"/>
        <w:gridCol w:w="1467"/>
        <w:gridCol w:w="1467"/>
        <w:gridCol w:w="1467"/>
        <w:gridCol w:w="1467"/>
        <w:gridCol w:w="1467"/>
        <w:gridCol w:w="1610"/>
        <w:gridCol w:w="1467"/>
        <w:gridCol w:w="1462"/>
        <w:gridCol w:w="1462"/>
      </w:tblGrid>
      <w:tr w:rsidR="0030269B" w:rsidRPr="00757C6E" w14:paraId="74A9AEE0" w14:textId="1DC40D0D" w:rsidTr="00AC091F">
        <w:trPr>
          <w:tblHeader/>
          <w:jc w:val="center"/>
        </w:trPr>
        <w:tc>
          <w:tcPr>
            <w:tcW w:w="219" w:type="pct"/>
            <w:vAlign w:val="center"/>
          </w:tcPr>
          <w:p w14:paraId="0F932FB4" w14:textId="4D2F6418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26" w:type="pct"/>
            <w:vAlign w:val="center"/>
          </w:tcPr>
          <w:p w14:paraId="1C99C557" w14:textId="585E38CE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Peralatan</w:t>
            </w:r>
          </w:p>
        </w:tc>
        <w:tc>
          <w:tcPr>
            <w:tcW w:w="526" w:type="pct"/>
            <w:vAlign w:val="center"/>
          </w:tcPr>
          <w:p w14:paraId="52344FE1" w14:textId="22F08886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 Inventaris Peralatan</w:t>
            </w:r>
          </w:p>
        </w:tc>
        <w:tc>
          <w:tcPr>
            <w:tcW w:w="526" w:type="pct"/>
            <w:vAlign w:val="center"/>
          </w:tcPr>
          <w:p w14:paraId="3BE94A33" w14:textId="78510C9F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 ditemukan Kerusakan</w:t>
            </w:r>
          </w:p>
        </w:tc>
        <w:tc>
          <w:tcPr>
            <w:tcW w:w="526" w:type="pct"/>
            <w:vAlign w:val="center"/>
          </w:tcPr>
          <w:p w14:paraId="7FD049BC" w14:textId="3709395E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 Kerusakan</w:t>
            </w:r>
          </w:p>
        </w:tc>
        <w:tc>
          <w:tcPr>
            <w:tcW w:w="526" w:type="pct"/>
            <w:vAlign w:val="center"/>
          </w:tcPr>
          <w:p w14:paraId="5EF36C7D" w14:textId="49E60708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Penyebab Kerusakan</w:t>
            </w:r>
          </w:p>
        </w:tc>
        <w:tc>
          <w:tcPr>
            <w:tcW w:w="577" w:type="pct"/>
            <w:vAlign w:val="center"/>
          </w:tcPr>
          <w:p w14:paraId="2D618544" w14:textId="1012EFED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Peralatan Saat Ini</w:t>
            </w:r>
          </w:p>
        </w:tc>
        <w:tc>
          <w:tcPr>
            <w:tcW w:w="526" w:type="pct"/>
            <w:vAlign w:val="center"/>
          </w:tcPr>
          <w:p w14:paraId="69499192" w14:textId="77777777" w:rsidR="0030269B" w:rsidRPr="004729E6" w:rsidRDefault="00B4570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72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Perbaikan ke UPT</w:t>
            </w:r>
            <w:r w:rsidR="00AC091F" w:rsidRPr="00472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 </w:t>
            </w:r>
            <w:r w:rsidRPr="00472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PP</w:t>
            </w:r>
          </w:p>
          <w:p w14:paraId="07FF752C" w14:textId="4D69D37D" w:rsidR="00AC091F" w:rsidRPr="004729E6" w:rsidRDefault="00AC091F" w:rsidP="00AC091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</w:pPr>
            <w:r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(Ya</w:t>
            </w:r>
            <w:r w:rsidR="005258EE"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/</w:t>
            </w:r>
            <w:r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Tidak)</w:t>
            </w:r>
          </w:p>
        </w:tc>
        <w:tc>
          <w:tcPr>
            <w:tcW w:w="524" w:type="pct"/>
            <w:vAlign w:val="center"/>
          </w:tcPr>
          <w:p w14:paraId="49518818" w14:textId="77777777" w:rsidR="0030269B" w:rsidRPr="004729E6" w:rsidRDefault="00B4570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472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Perbaikan ke Pihak ke-3</w:t>
            </w:r>
          </w:p>
          <w:p w14:paraId="58351F01" w14:textId="72284BE9" w:rsidR="00AC091F" w:rsidRPr="004729E6" w:rsidRDefault="00AC091F" w:rsidP="00AC091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</w:pPr>
            <w:r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(Ya</w:t>
            </w:r>
            <w:r w:rsidR="005258EE"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/</w:t>
            </w:r>
            <w:r w:rsidRPr="004729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sv-SE"/>
              </w:rPr>
              <w:t>Tidak)</w:t>
            </w:r>
          </w:p>
        </w:tc>
        <w:tc>
          <w:tcPr>
            <w:tcW w:w="524" w:type="pct"/>
            <w:vAlign w:val="center"/>
          </w:tcPr>
          <w:p w14:paraId="05355B15" w14:textId="372316F9" w:rsidR="0030269B" w:rsidRPr="00757C6E" w:rsidRDefault="0030269B" w:rsidP="00AC09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Foto Kerusakan</w:t>
            </w:r>
          </w:p>
        </w:tc>
      </w:tr>
      <w:tr w:rsidR="0030269B" w:rsidRPr="00757C6E" w14:paraId="5AE7EFB5" w14:textId="6AF3E04F" w:rsidTr="0030269B">
        <w:trPr>
          <w:jc w:val="center"/>
        </w:trPr>
        <w:tc>
          <w:tcPr>
            <w:tcW w:w="219" w:type="pct"/>
          </w:tcPr>
          <w:p w14:paraId="2CA6B1B3" w14:textId="0332B841" w:rsidR="0030269B" w:rsidRPr="00757C6E" w:rsidRDefault="0030269B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6" w:type="pct"/>
          </w:tcPr>
          <w:p w14:paraId="11FBF047" w14:textId="5E3461AC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093D9BE1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1B91B02D" w14:textId="0E6F4846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3F2072FB" w14:textId="2A3D5840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7D66D778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pct"/>
          </w:tcPr>
          <w:p w14:paraId="5AC55DAC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Contoh:</w:t>
            </w:r>
          </w:p>
          <w:p w14:paraId="39DF66A1" w14:textId="4A710F4C" w:rsidR="0030269B" w:rsidRPr="00757C6E" w:rsidRDefault="0030269B" w:rsidP="00CE4F79">
            <w:pPr>
              <w:pStyle w:val="ListParagraph"/>
              <w:numPr>
                <w:ilvl w:val="0"/>
                <w:numId w:val="1"/>
              </w:numPr>
              <w:ind w:left="354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Masih digunakan</w:t>
            </w:r>
          </w:p>
          <w:p w14:paraId="6B1C6EE3" w14:textId="3DAD3BE4" w:rsidR="0030269B" w:rsidRPr="00757C6E" w:rsidRDefault="0030269B" w:rsidP="00CE4F79">
            <w:pPr>
              <w:pStyle w:val="ListParagraph"/>
              <w:numPr>
                <w:ilvl w:val="0"/>
                <w:numId w:val="1"/>
              </w:numPr>
              <w:ind w:left="354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Dalam perbaikan</w:t>
            </w:r>
          </w:p>
          <w:p w14:paraId="7225D980" w14:textId="6F88AFA3" w:rsidR="0030269B" w:rsidRPr="00757C6E" w:rsidRDefault="0030269B" w:rsidP="009E1D7A">
            <w:pPr>
              <w:pStyle w:val="ListParagraph"/>
              <w:numPr>
                <w:ilvl w:val="0"/>
                <w:numId w:val="1"/>
              </w:numPr>
              <w:ind w:left="354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Sudah diperbaiki</w:t>
            </w:r>
          </w:p>
          <w:p w14:paraId="379F6D9D" w14:textId="4CAB68AE" w:rsidR="0030269B" w:rsidRPr="00757C6E" w:rsidRDefault="0030269B" w:rsidP="009E1D7A">
            <w:pPr>
              <w:pStyle w:val="ListParagraph"/>
              <w:numPr>
                <w:ilvl w:val="0"/>
                <w:numId w:val="1"/>
              </w:numPr>
              <w:ind w:left="354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Menunggu Pengadaan</w:t>
            </w:r>
          </w:p>
        </w:tc>
        <w:tc>
          <w:tcPr>
            <w:tcW w:w="526" w:type="pct"/>
          </w:tcPr>
          <w:p w14:paraId="7C25064B" w14:textId="501560D9" w:rsidR="0030269B" w:rsidRPr="00757C6E" w:rsidRDefault="004729E6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[Kosong]</w:t>
            </w:r>
          </w:p>
        </w:tc>
        <w:tc>
          <w:tcPr>
            <w:tcW w:w="524" w:type="pct"/>
          </w:tcPr>
          <w:p w14:paraId="78EA021A" w14:textId="14E39851" w:rsidR="0030269B" w:rsidRPr="00757C6E" w:rsidRDefault="004729E6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[kosong]</w:t>
            </w:r>
          </w:p>
        </w:tc>
        <w:tc>
          <w:tcPr>
            <w:tcW w:w="524" w:type="pct"/>
          </w:tcPr>
          <w:p w14:paraId="28F132EF" w14:textId="08F34D52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9B" w:rsidRPr="00757C6E" w14:paraId="5F4E001A" w14:textId="483BB498" w:rsidTr="0030269B">
        <w:trPr>
          <w:jc w:val="center"/>
        </w:trPr>
        <w:tc>
          <w:tcPr>
            <w:tcW w:w="219" w:type="pct"/>
          </w:tcPr>
          <w:p w14:paraId="0EE3DB82" w14:textId="4BD3541A" w:rsidR="0030269B" w:rsidRPr="00757C6E" w:rsidRDefault="0030269B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6" w:type="pct"/>
          </w:tcPr>
          <w:p w14:paraId="5668BB27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0AE0B877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6A1152EB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35A6E939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5BC08F7E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pct"/>
          </w:tcPr>
          <w:p w14:paraId="0C3766FF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51B10C99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208876FE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358C06C8" w14:textId="445F8BF1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9B" w:rsidRPr="00757C6E" w14:paraId="53BC0353" w14:textId="57ECFF25" w:rsidTr="0030269B">
        <w:trPr>
          <w:jc w:val="center"/>
        </w:trPr>
        <w:tc>
          <w:tcPr>
            <w:tcW w:w="219" w:type="pct"/>
          </w:tcPr>
          <w:p w14:paraId="4E66E1D3" w14:textId="054E5606" w:rsidR="0030269B" w:rsidRPr="00757C6E" w:rsidRDefault="0030269B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6" w:type="pct"/>
          </w:tcPr>
          <w:p w14:paraId="5BF24992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78FD51C8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29376D81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4E70AD7A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0FB7D424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pct"/>
          </w:tcPr>
          <w:p w14:paraId="2302433E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136DE474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5B30A483" w14:textId="7777777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3A051C23" w14:textId="2E49AAF7" w:rsidR="0030269B" w:rsidRPr="00757C6E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69B" w14:paraId="3DD19F6F" w14:textId="7D7195A5" w:rsidTr="0030269B">
        <w:trPr>
          <w:jc w:val="center"/>
        </w:trPr>
        <w:tc>
          <w:tcPr>
            <w:tcW w:w="219" w:type="pct"/>
          </w:tcPr>
          <w:p w14:paraId="65BE3821" w14:textId="56EE7642" w:rsidR="0030269B" w:rsidRDefault="0030269B" w:rsidP="00CE4F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Dst.</w:t>
            </w:r>
          </w:p>
        </w:tc>
        <w:tc>
          <w:tcPr>
            <w:tcW w:w="526" w:type="pct"/>
          </w:tcPr>
          <w:p w14:paraId="4D7C429F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3314B889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3CF83364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18D85215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651F9496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7" w:type="pct"/>
          </w:tcPr>
          <w:p w14:paraId="094BD325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pct"/>
          </w:tcPr>
          <w:p w14:paraId="0F849DD2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12B917E7" w14:textId="77777777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14:paraId="0986E09E" w14:textId="1E6E90E3" w:rsidR="0030269B" w:rsidRPr="005D1A2D" w:rsidRDefault="0030269B" w:rsidP="00CE4F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12CEC4" w14:textId="77777777" w:rsidR="002B1C28" w:rsidRDefault="002B1C28" w:rsidP="00757C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6979"/>
      </w:tblGrid>
      <w:tr w:rsidR="00BF0AF4" w:rsidRPr="00757C6E" w14:paraId="12EAF05A" w14:textId="77777777" w:rsidTr="00EC0BF0">
        <w:trPr>
          <w:jc w:val="center"/>
        </w:trPr>
        <w:tc>
          <w:tcPr>
            <w:tcW w:w="2500" w:type="pct"/>
          </w:tcPr>
          <w:p w14:paraId="5875A951" w14:textId="52C589B6" w:rsidR="00BF0AF4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00" w:type="pct"/>
          </w:tcPr>
          <w:p w14:paraId="34ED693C" w14:textId="56206600" w:rsidR="00BF0AF4" w:rsidRPr="00757C6E" w:rsidRDefault="00D0021E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Surabaya, XX-XX-20XX</w:t>
            </w:r>
          </w:p>
        </w:tc>
      </w:tr>
      <w:tr w:rsidR="00D0021E" w:rsidRPr="00757C6E" w14:paraId="69E84D2D" w14:textId="77777777" w:rsidTr="00EC0BF0">
        <w:trPr>
          <w:jc w:val="center"/>
        </w:trPr>
        <w:tc>
          <w:tcPr>
            <w:tcW w:w="2500" w:type="pct"/>
          </w:tcPr>
          <w:p w14:paraId="3E6D381D" w14:textId="35C29943" w:rsidR="00D0021E" w:rsidRPr="00757C6E" w:rsidRDefault="00D0021E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2500" w:type="pct"/>
          </w:tcPr>
          <w:p w14:paraId="7F0E7D42" w14:textId="057E803A" w:rsidR="00D0021E" w:rsidRPr="00757C6E" w:rsidRDefault="00D0021E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Menyetujui,</w:t>
            </w:r>
          </w:p>
        </w:tc>
      </w:tr>
      <w:tr w:rsidR="00BF0AF4" w:rsidRPr="00757C6E" w14:paraId="0B992189" w14:textId="77777777" w:rsidTr="00EC0BF0">
        <w:trPr>
          <w:jc w:val="center"/>
        </w:trPr>
        <w:tc>
          <w:tcPr>
            <w:tcW w:w="2500" w:type="pct"/>
          </w:tcPr>
          <w:p w14:paraId="5A136018" w14:textId="3ABCF13B" w:rsidR="00BF0AF4" w:rsidRPr="00757C6E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Ketua Jurusan 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</w:t>
            </w:r>
            <w:r w:rsidR="00472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………………….</w:t>
            </w:r>
          </w:p>
        </w:tc>
        <w:tc>
          <w:tcPr>
            <w:tcW w:w="2500" w:type="pct"/>
          </w:tcPr>
          <w:p w14:paraId="345A69C9" w14:textId="314734E2" w:rsidR="00BF0AF4" w:rsidRPr="00757C6E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 Lab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/Bengkel 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ama 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D918B7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engkel)</w:t>
            </w:r>
          </w:p>
        </w:tc>
      </w:tr>
      <w:tr w:rsidR="00BF0AF4" w:rsidRPr="00757C6E" w14:paraId="0D54FCDF" w14:textId="77777777" w:rsidTr="00EC0BF0">
        <w:trPr>
          <w:jc w:val="center"/>
        </w:trPr>
        <w:tc>
          <w:tcPr>
            <w:tcW w:w="2500" w:type="pct"/>
          </w:tcPr>
          <w:p w14:paraId="5DD4250E" w14:textId="77777777" w:rsidR="005D751C" w:rsidRPr="00757C6E" w:rsidRDefault="005D751C" w:rsidP="00757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CC4FB4" w14:textId="77777777" w:rsidR="005D751C" w:rsidRPr="00757C6E" w:rsidRDefault="005D751C" w:rsidP="00757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00" w:type="pct"/>
          </w:tcPr>
          <w:p w14:paraId="2C1A705A" w14:textId="77777777" w:rsidR="00BF0AF4" w:rsidRPr="00757C6E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0AF4" w:rsidRPr="00757C6E" w14:paraId="6475E6E7" w14:textId="77777777" w:rsidTr="00EC0BF0">
        <w:trPr>
          <w:jc w:val="center"/>
        </w:trPr>
        <w:tc>
          <w:tcPr>
            <w:tcW w:w="2500" w:type="pct"/>
          </w:tcPr>
          <w:p w14:paraId="2B67FA1F" w14:textId="4E8B9C79" w:rsidR="00BF0AF4" w:rsidRPr="00757C6E" w:rsidRDefault="004729E6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(………………………………….)</w:t>
            </w:r>
          </w:p>
        </w:tc>
        <w:tc>
          <w:tcPr>
            <w:tcW w:w="2500" w:type="pct"/>
          </w:tcPr>
          <w:p w14:paraId="4EF33CF2" w14:textId="46E18A4C" w:rsidR="00BF0AF4" w:rsidRPr="00757C6E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r w:rsidR="008F2FAB"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 Lab./Bengkel</w:t>
            </w:r>
          </w:p>
        </w:tc>
      </w:tr>
      <w:tr w:rsidR="00BF0AF4" w14:paraId="192F2A3D" w14:textId="77777777" w:rsidTr="00EC0BF0">
        <w:trPr>
          <w:jc w:val="center"/>
        </w:trPr>
        <w:tc>
          <w:tcPr>
            <w:tcW w:w="2500" w:type="pct"/>
          </w:tcPr>
          <w:p w14:paraId="23D8ACAB" w14:textId="62F2BE68" w:rsidR="00BF0AF4" w:rsidRPr="00757C6E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  <w:r w:rsidR="004729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………………………</w:t>
            </w:r>
          </w:p>
        </w:tc>
        <w:tc>
          <w:tcPr>
            <w:tcW w:w="2500" w:type="pct"/>
          </w:tcPr>
          <w:p w14:paraId="4A64D43E" w14:textId="572D2525" w:rsidR="00BF0AF4" w:rsidRDefault="00BF0AF4" w:rsidP="00757C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C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NIP.</w:t>
            </w:r>
          </w:p>
        </w:tc>
      </w:tr>
    </w:tbl>
    <w:p w14:paraId="36695B19" w14:textId="1891E4CF" w:rsidR="00DA499E" w:rsidRPr="003C13EB" w:rsidRDefault="00DA499E" w:rsidP="00757C6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499E" w:rsidRPr="003C13EB" w:rsidSect="000555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0623"/>
    <w:multiLevelType w:val="hybridMultilevel"/>
    <w:tmpl w:val="99500E20"/>
    <w:lvl w:ilvl="0" w:tplc="786C5F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77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EB"/>
    <w:rsid w:val="00013F4B"/>
    <w:rsid w:val="0005552B"/>
    <w:rsid w:val="00082163"/>
    <w:rsid w:val="000E5E27"/>
    <w:rsid w:val="001047A8"/>
    <w:rsid w:val="00106AEB"/>
    <w:rsid w:val="001071DD"/>
    <w:rsid w:val="00111A65"/>
    <w:rsid w:val="00246B6B"/>
    <w:rsid w:val="00252BA0"/>
    <w:rsid w:val="002A3683"/>
    <w:rsid w:val="002B1C28"/>
    <w:rsid w:val="0030269B"/>
    <w:rsid w:val="003121B1"/>
    <w:rsid w:val="00312BE4"/>
    <w:rsid w:val="00313F5F"/>
    <w:rsid w:val="003202F5"/>
    <w:rsid w:val="003347DA"/>
    <w:rsid w:val="003C0906"/>
    <w:rsid w:val="003C13EB"/>
    <w:rsid w:val="00453F9B"/>
    <w:rsid w:val="004729E6"/>
    <w:rsid w:val="004C4B8A"/>
    <w:rsid w:val="004D3DBB"/>
    <w:rsid w:val="00521068"/>
    <w:rsid w:val="005258EE"/>
    <w:rsid w:val="00534919"/>
    <w:rsid w:val="00561F28"/>
    <w:rsid w:val="00566108"/>
    <w:rsid w:val="005A2FB2"/>
    <w:rsid w:val="005D1A2D"/>
    <w:rsid w:val="005D751C"/>
    <w:rsid w:val="0068043D"/>
    <w:rsid w:val="00757C6E"/>
    <w:rsid w:val="007947AB"/>
    <w:rsid w:val="007B2290"/>
    <w:rsid w:val="00814A75"/>
    <w:rsid w:val="00825CEA"/>
    <w:rsid w:val="008464B9"/>
    <w:rsid w:val="00850B25"/>
    <w:rsid w:val="00850C78"/>
    <w:rsid w:val="008A75DF"/>
    <w:rsid w:val="008F2FAB"/>
    <w:rsid w:val="00925CB3"/>
    <w:rsid w:val="009E1D7A"/>
    <w:rsid w:val="00A83960"/>
    <w:rsid w:val="00A86675"/>
    <w:rsid w:val="00A87653"/>
    <w:rsid w:val="00AC091F"/>
    <w:rsid w:val="00B2226D"/>
    <w:rsid w:val="00B23037"/>
    <w:rsid w:val="00B4570B"/>
    <w:rsid w:val="00B65AEB"/>
    <w:rsid w:val="00B65CB4"/>
    <w:rsid w:val="00B87C18"/>
    <w:rsid w:val="00B931F1"/>
    <w:rsid w:val="00BF0AF4"/>
    <w:rsid w:val="00C73868"/>
    <w:rsid w:val="00CE4F79"/>
    <w:rsid w:val="00D0021E"/>
    <w:rsid w:val="00D918B7"/>
    <w:rsid w:val="00DA499E"/>
    <w:rsid w:val="00E3298D"/>
    <w:rsid w:val="00E35260"/>
    <w:rsid w:val="00EC0BF0"/>
    <w:rsid w:val="00F21763"/>
    <w:rsid w:val="00F378DF"/>
    <w:rsid w:val="00FB0B3E"/>
    <w:rsid w:val="00FB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2123"/>
  <w15:chartTrackingRefBased/>
  <w15:docId w15:val="{183B5F76-46E4-4550-AC53-46DB8A27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BC1BAE6-A3A4-44F5-9ECE-D2CCF35C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Nindyapuspa</dc:creator>
  <cp:keywords/>
  <dc:description/>
  <cp:lastModifiedBy>Project ID</cp:lastModifiedBy>
  <cp:revision>3</cp:revision>
  <dcterms:created xsi:type="dcterms:W3CDTF">2025-06-17T02:06:00Z</dcterms:created>
  <dcterms:modified xsi:type="dcterms:W3CDTF">2026-06-30T10:26:00Z</dcterms:modified>
</cp:coreProperties>
</file>