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0941A" w14:textId="7FD6B0F7" w:rsidR="003C13EB" w:rsidRPr="00BC255A" w:rsidRDefault="003C13EB" w:rsidP="00CE4F79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lang w:val="da-DK"/>
        </w:rPr>
      </w:pPr>
      <w:r w:rsidRPr="00BC255A">
        <w:rPr>
          <w:rFonts w:ascii="Times New Roman" w:hAnsi="Times New Roman" w:cs="Times New Roman"/>
          <w:b/>
          <w:bCs/>
          <w:sz w:val="32"/>
          <w:szCs w:val="32"/>
          <w:lang w:val="da-DK"/>
        </w:rPr>
        <w:t>LAPORAN</w:t>
      </w:r>
      <w:r w:rsidR="00A071A7" w:rsidRPr="00BC255A">
        <w:rPr>
          <w:rFonts w:ascii="Times New Roman" w:hAnsi="Times New Roman" w:cs="Times New Roman"/>
          <w:b/>
          <w:bCs/>
          <w:sz w:val="32"/>
          <w:szCs w:val="32"/>
          <w:lang w:val="da-DK"/>
        </w:rPr>
        <w:t xml:space="preserve"> HASIL PERBAIKAN KERUSAKAN ALAT</w:t>
      </w:r>
    </w:p>
    <w:p w14:paraId="290C894A" w14:textId="77777777" w:rsidR="00246B6B" w:rsidRPr="00BC255A" w:rsidRDefault="00246B6B" w:rsidP="00CE4F79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lang w:val="da-DK"/>
        </w:rPr>
      </w:pPr>
    </w:p>
    <w:p w14:paraId="1B3846C6" w14:textId="02B7B091" w:rsidR="003C13EB" w:rsidRPr="00BC255A" w:rsidRDefault="003C13EB" w:rsidP="00CE4F79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lang w:val="da-DK"/>
        </w:rPr>
      </w:pPr>
      <w:r w:rsidRPr="00BC255A">
        <w:rPr>
          <w:rFonts w:ascii="Times New Roman" w:hAnsi="Times New Roman" w:cs="Times New Roman"/>
          <w:b/>
          <w:bCs/>
          <w:sz w:val="32"/>
          <w:szCs w:val="32"/>
          <w:lang w:val="da-DK"/>
        </w:rPr>
        <w:t>LAB</w:t>
      </w:r>
      <w:r w:rsidR="00A87653" w:rsidRPr="00BC255A">
        <w:rPr>
          <w:rFonts w:ascii="Times New Roman" w:hAnsi="Times New Roman" w:cs="Times New Roman"/>
          <w:b/>
          <w:bCs/>
          <w:sz w:val="32"/>
          <w:szCs w:val="32"/>
          <w:lang w:val="da-DK"/>
        </w:rPr>
        <w:t>ORATORIUM</w:t>
      </w:r>
      <w:r w:rsidRPr="00BC255A">
        <w:rPr>
          <w:rFonts w:ascii="Times New Roman" w:hAnsi="Times New Roman" w:cs="Times New Roman"/>
          <w:b/>
          <w:bCs/>
          <w:sz w:val="32"/>
          <w:szCs w:val="32"/>
          <w:lang w:val="da-DK"/>
        </w:rPr>
        <w:t xml:space="preserve"> DAN BENGKEL</w:t>
      </w:r>
    </w:p>
    <w:p w14:paraId="78435EF8" w14:textId="77777777" w:rsidR="003C13EB" w:rsidRPr="00BC255A" w:rsidRDefault="003C13EB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da-DK"/>
        </w:rPr>
      </w:pPr>
    </w:p>
    <w:p w14:paraId="1DCDDB0B" w14:textId="77777777" w:rsidR="00E35260" w:rsidRPr="00BC255A" w:rsidRDefault="00E35260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da-DK"/>
        </w:rPr>
      </w:pPr>
    </w:p>
    <w:p w14:paraId="5B29A7BA" w14:textId="06CB907F" w:rsidR="003C13EB" w:rsidRPr="00BC255A" w:rsidRDefault="003C13EB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C255A">
        <w:rPr>
          <w:noProof/>
        </w:rPr>
        <w:drawing>
          <wp:inline distT="0" distB="0" distL="0" distR="0" wp14:anchorId="6B87A7F4" wp14:editId="4C639808">
            <wp:extent cx="2908300" cy="3235669"/>
            <wp:effectExtent l="0" t="0" r="6350" b="3175"/>
            <wp:docPr id="1433609783" name="Picture 1" descr="A logo with a circle and a circle with a circle and a circle with a circle and a circle with a circle with a circle and a circle with a circle with a circle with a circle wi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609783" name="Picture 1" descr="A logo with a circle and a circle with a circle and a circle with a circle and a circle with a circle with a circle and a circle with a circle with a circle with a circle wit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7771" cy="324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0CEF3" w14:textId="77777777" w:rsidR="00BB511D" w:rsidRDefault="00BB511D" w:rsidP="00BB511D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20034F2" w14:textId="77777777" w:rsidR="00BB511D" w:rsidRDefault="00BB511D" w:rsidP="00BB511D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CFBD446" w14:textId="77777777" w:rsidR="00BB511D" w:rsidRPr="004729E6" w:rsidRDefault="00BB511D" w:rsidP="00BB511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bookmarkStart w:id="0" w:name="_Hlk201043372"/>
    </w:p>
    <w:p w14:paraId="540B4949" w14:textId="77777777" w:rsidR="00BB511D" w:rsidRPr="004729E6" w:rsidRDefault="00BB511D" w:rsidP="00BB511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500756C7" w14:textId="77777777" w:rsidR="00BB511D" w:rsidRPr="004729E6" w:rsidRDefault="00BB511D" w:rsidP="00BB511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4498E14A" w14:textId="77777777" w:rsidR="00BB511D" w:rsidRPr="004729E6" w:rsidRDefault="00BB511D" w:rsidP="00BB511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3807BB49" w14:textId="77777777" w:rsidR="00BB511D" w:rsidRPr="004729E6" w:rsidRDefault="00BB511D" w:rsidP="00BB511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1BA8AC79" w14:textId="77777777" w:rsidR="00BB511D" w:rsidRPr="004729E6" w:rsidRDefault="00BB511D" w:rsidP="00BB511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30ED6657" w14:textId="77777777" w:rsidR="00BB511D" w:rsidRPr="004729E6" w:rsidRDefault="00BB511D" w:rsidP="00BB511D">
      <w:p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1E7BDCEB" w14:textId="77777777" w:rsidR="00BB511D" w:rsidRPr="004729E6" w:rsidRDefault="00BB511D" w:rsidP="00BB511D">
      <w:pPr>
        <w:jc w:val="center"/>
        <w:rPr>
          <w:rFonts w:ascii="Times New Roman" w:hAnsi="Times New Roman" w:cs="Times New Roman"/>
          <w:b/>
          <w:bCs/>
          <w:sz w:val="52"/>
          <w:szCs w:val="52"/>
          <w:lang w:val="sv-SE"/>
        </w:rPr>
      </w:pPr>
      <w:r w:rsidRPr="004729E6">
        <w:rPr>
          <w:rFonts w:ascii="Times New Roman" w:hAnsi="Times New Roman" w:cs="Times New Roman"/>
          <w:b/>
          <w:bCs/>
          <w:sz w:val="52"/>
          <w:szCs w:val="52"/>
          <w:lang w:val="sv-SE"/>
        </w:rPr>
        <w:t>PERIODE PELAPORAN: SEMESTER GENAP 2024/2025</w:t>
      </w:r>
    </w:p>
    <w:bookmarkEnd w:id="0"/>
    <w:p w14:paraId="0E9540CD" w14:textId="77777777" w:rsidR="0005552B" w:rsidRPr="00BC255A" w:rsidRDefault="0005552B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da-DK"/>
        </w:rPr>
        <w:sectPr w:rsidR="0005552B" w:rsidRPr="00BC255A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FB9E0D6" w14:textId="3E5189F5" w:rsidR="00925CB3" w:rsidRPr="00BC255A" w:rsidRDefault="003C13EB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da-DK"/>
        </w:rPr>
      </w:pPr>
      <w:r w:rsidRPr="00BC255A">
        <w:rPr>
          <w:rFonts w:ascii="Times New Roman" w:hAnsi="Times New Roman" w:cs="Times New Roman"/>
          <w:b/>
          <w:bCs/>
          <w:sz w:val="24"/>
          <w:szCs w:val="24"/>
          <w:lang w:val="da-DK"/>
        </w:rPr>
        <w:lastRenderedPageBreak/>
        <w:t>LAPORAN PER SEMESTER</w:t>
      </w:r>
      <w:r w:rsidR="00A071A7" w:rsidRPr="00BC255A">
        <w:rPr>
          <w:rFonts w:ascii="Times New Roman" w:hAnsi="Times New Roman" w:cs="Times New Roman"/>
          <w:b/>
          <w:bCs/>
          <w:sz w:val="24"/>
          <w:szCs w:val="24"/>
          <w:lang w:val="da-DK"/>
        </w:rPr>
        <w:t xml:space="preserve"> HASIL PERBAIKAN KERUSAKAN ALAT</w:t>
      </w:r>
      <w:r w:rsidR="0005552B" w:rsidRPr="00BC255A">
        <w:rPr>
          <w:rFonts w:ascii="Times New Roman" w:hAnsi="Times New Roman" w:cs="Times New Roman"/>
          <w:b/>
          <w:bCs/>
          <w:sz w:val="24"/>
          <w:szCs w:val="24"/>
          <w:lang w:val="da-DK"/>
        </w:rPr>
        <w:t xml:space="preserve"> LAB</w:t>
      </w:r>
      <w:r w:rsidR="003347DA" w:rsidRPr="00BC255A">
        <w:rPr>
          <w:rFonts w:ascii="Times New Roman" w:hAnsi="Times New Roman" w:cs="Times New Roman"/>
          <w:b/>
          <w:bCs/>
          <w:sz w:val="24"/>
          <w:szCs w:val="24"/>
          <w:lang w:val="da-DK"/>
        </w:rPr>
        <w:t xml:space="preserve">ORATORIUM DAN </w:t>
      </w:r>
      <w:r w:rsidR="0005552B" w:rsidRPr="00BC255A">
        <w:rPr>
          <w:rFonts w:ascii="Times New Roman" w:hAnsi="Times New Roman" w:cs="Times New Roman"/>
          <w:b/>
          <w:bCs/>
          <w:sz w:val="24"/>
          <w:szCs w:val="24"/>
          <w:lang w:val="da-DK"/>
        </w:rPr>
        <w:t>BENGKEL</w:t>
      </w:r>
    </w:p>
    <w:p w14:paraId="35EA3832" w14:textId="77777777" w:rsidR="00CE4F79" w:rsidRPr="00BC255A" w:rsidRDefault="00CE4F79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da-DK"/>
        </w:rPr>
      </w:pPr>
    </w:p>
    <w:p w14:paraId="4D49A994" w14:textId="334F675B" w:rsidR="00F378DF" w:rsidRPr="00BC255A" w:rsidRDefault="00DA499E" w:rsidP="00BC255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da-DK"/>
        </w:rPr>
      </w:pPr>
      <w:r w:rsidRPr="00BC255A">
        <w:rPr>
          <w:rFonts w:ascii="Times New Roman" w:hAnsi="Times New Roman" w:cs="Times New Roman"/>
          <w:sz w:val="24"/>
          <w:szCs w:val="24"/>
          <w:lang w:val="da-DK"/>
        </w:rPr>
        <w:t>Unit Kerja</w:t>
      </w:r>
      <w:r w:rsidRPr="00BC255A">
        <w:rPr>
          <w:rFonts w:ascii="Times New Roman" w:hAnsi="Times New Roman" w:cs="Times New Roman"/>
          <w:sz w:val="24"/>
          <w:szCs w:val="24"/>
          <w:lang w:val="da-DK"/>
        </w:rPr>
        <w:tab/>
        <w:t xml:space="preserve">: </w:t>
      </w:r>
      <w:r w:rsidR="003C0906" w:rsidRPr="00BC255A">
        <w:rPr>
          <w:rFonts w:ascii="Times New Roman" w:hAnsi="Times New Roman" w:cs="Times New Roman"/>
          <w:sz w:val="24"/>
          <w:szCs w:val="24"/>
          <w:lang w:val="da-DK"/>
        </w:rPr>
        <w:t>Nama Lab./Bengkel</w:t>
      </w:r>
    </w:p>
    <w:p w14:paraId="6EC8A7F9" w14:textId="01C2DF2F" w:rsidR="00DA499E" w:rsidRPr="00BC255A" w:rsidRDefault="00DA499E" w:rsidP="00BC255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da-DK"/>
        </w:rPr>
      </w:pPr>
      <w:r w:rsidRPr="00BC255A">
        <w:rPr>
          <w:rFonts w:ascii="Times New Roman" w:hAnsi="Times New Roman" w:cs="Times New Roman"/>
          <w:sz w:val="24"/>
          <w:szCs w:val="24"/>
          <w:lang w:val="da-DK"/>
        </w:rPr>
        <w:t>Semester</w:t>
      </w:r>
      <w:r w:rsidRPr="00BC255A">
        <w:rPr>
          <w:rFonts w:ascii="Times New Roman" w:hAnsi="Times New Roman" w:cs="Times New Roman"/>
          <w:sz w:val="24"/>
          <w:szCs w:val="24"/>
          <w:lang w:val="da-DK"/>
        </w:rPr>
        <w:tab/>
        <w:t xml:space="preserve">: </w:t>
      </w:r>
      <w:r w:rsidR="003202F5" w:rsidRPr="00BC255A">
        <w:rPr>
          <w:rFonts w:ascii="Times New Roman" w:hAnsi="Times New Roman" w:cs="Times New Roman"/>
          <w:sz w:val="24"/>
          <w:szCs w:val="24"/>
          <w:lang w:val="da-DK"/>
        </w:rPr>
        <w:t>Ganjil/Genap Tahun 20</w:t>
      </w:r>
      <w:r w:rsidR="00013F4B" w:rsidRPr="00BC255A">
        <w:rPr>
          <w:rFonts w:ascii="Times New Roman" w:hAnsi="Times New Roman" w:cs="Times New Roman"/>
          <w:sz w:val="24"/>
          <w:szCs w:val="24"/>
          <w:lang w:val="da-DK"/>
        </w:rPr>
        <w:t>XX</w:t>
      </w:r>
      <w:r w:rsidR="003202F5" w:rsidRPr="00BC255A">
        <w:rPr>
          <w:rFonts w:ascii="Times New Roman" w:hAnsi="Times New Roman" w:cs="Times New Roman"/>
          <w:sz w:val="24"/>
          <w:szCs w:val="24"/>
          <w:lang w:val="da-DK"/>
        </w:rPr>
        <w:t>/2</w:t>
      </w:r>
      <w:r w:rsidR="007947AB" w:rsidRPr="00BC255A">
        <w:rPr>
          <w:rFonts w:ascii="Times New Roman" w:hAnsi="Times New Roman" w:cs="Times New Roman"/>
          <w:sz w:val="24"/>
          <w:szCs w:val="24"/>
          <w:lang w:val="da-DK"/>
        </w:rPr>
        <w:t>0</w:t>
      </w:r>
      <w:r w:rsidR="00013F4B" w:rsidRPr="00BC255A">
        <w:rPr>
          <w:rFonts w:ascii="Times New Roman" w:hAnsi="Times New Roman" w:cs="Times New Roman"/>
          <w:sz w:val="24"/>
          <w:szCs w:val="24"/>
          <w:lang w:val="da-DK"/>
        </w:rPr>
        <w:t>XX</w:t>
      </w:r>
    </w:p>
    <w:p w14:paraId="3B936DC2" w14:textId="77777777" w:rsidR="00CE4F79" w:rsidRPr="00BC255A" w:rsidRDefault="00CE4F79" w:rsidP="00CE4F79">
      <w:pPr>
        <w:spacing w:after="0"/>
        <w:jc w:val="both"/>
        <w:rPr>
          <w:rFonts w:ascii="Times New Roman" w:hAnsi="Times New Roman" w:cs="Times New Roman"/>
          <w:sz w:val="24"/>
          <w:szCs w:val="24"/>
          <w:lang w:val="da-DK"/>
        </w:rPr>
      </w:pPr>
    </w:p>
    <w:tbl>
      <w:tblPr>
        <w:tblStyle w:val="TableGrid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610"/>
        <w:gridCol w:w="1755"/>
        <w:gridCol w:w="1883"/>
        <w:gridCol w:w="1275"/>
        <w:gridCol w:w="1275"/>
        <w:gridCol w:w="1278"/>
        <w:gridCol w:w="3685"/>
        <w:gridCol w:w="2187"/>
      </w:tblGrid>
      <w:tr w:rsidR="001B280A" w:rsidRPr="00BC255A" w14:paraId="74A9AEE0" w14:textId="27B6DDA3" w:rsidTr="00BC255A">
        <w:trPr>
          <w:tblHeader/>
          <w:jc w:val="center"/>
        </w:trPr>
        <w:tc>
          <w:tcPr>
            <w:tcW w:w="219" w:type="pct"/>
            <w:vMerge w:val="restart"/>
            <w:vAlign w:val="center"/>
          </w:tcPr>
          <w:p w14:paraId="0F932FB4" w14:textId="4D2F6418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629" w:type="pct"/>
            <w:vMerge w:val="restart"/>
            <w:vAlign w:val="center"/>
          </w:tcPr>
          <w:p w14:paraId="1C99C557" w14:textId="585E38CE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 </w:t>
            </w:r>
            <w:proofErr w:type="spellStart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Peralatan</w:t>
            </w:r>
            <w:proofErr w:type="spellEnd"/>
          </w:p>
        </w:tc>
        <w:tc>
          <w:tcPr>
            <w:tcW w:w="675" w:type="pct"/>
            <w:vMerge w:val="restart"/>
            <w:vAlign w:val="center"/>
          </w:tcPr>
          <w:p w14:paraId="52344FE1" w14:textId="22F08886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Kode </w:t>
            </w:r>
            <w:proofErr w:type="spellStart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Inventaris</w:t>
            </w:r>
            <w:proofErr w:type="spellEnd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Peralatan</w:t>
            </w:r>
            <w:proofErr w:type="spellEnd"/>
          </w:p>
        </w:tc>
        <w:tc>
          <w:tcPr>
            <w:tcW w:w="1372" w:type="pct"/>
            <w:gridSpan w:val="3"/>
            <w:vAlign w:val="center"/>
          </w:tcPr>
          <w:p w14:paraId="195FE926" w14:textId="5DC38823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Status </w:t>
            </w:r>
            <w:proofErr w:type="spellStart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Perbaikan</w:t>
            </w:r>
            <w:proofErr w:type="spellEnd"/>
          </w:p>
        </w:tc>
        <w:tc>
          <w:tcPr>
            <w:tcW w:w="1321" w:type="pct"/>
            <w:vMerge w:val="restart"/>
            <w:vAlign w:val="center"/>
          </w:tcPr>
          <w:p w14:paraId="5EF36C7D" w14:textId="1B4453B6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Foto </w:t>
            </w:r>
            <w:r w:rsidR="009E2014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Hasil </w:t>
            </w:r>
            <w:proofErr w:type="spellStart"/>
            <w:r w:rsidR="009E2014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Perbaikan</w:t>
            </w:r>
            <w:proofErr w:type="spellEnd"/>
          </w:p>
        </w:tc>
        <w:tc>
          <w:tcPr>
            <w:tcW w:w="784" w:type="pct"/>
            <w:vMerge w:val="restart"/>
            <w:vAlign w:val="center"/>
          </w:tcPr>
          <w:p w14:paraId="2D618544" w14:textId="57ECE7C0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1B280A" w:rsidRPr="00BC255A" w14:paraId="6F9AB1E3" w14:textId="77777777" w:rsidTr="00BC255A">
        <w:trPr>
          <w:tblHeader/>
          <w:jc w:val="center"/>
        </w:trPr>
        <w:tc>
          <w:tcPr>
            <w:tcW w:w="219" w:type="pct"/>
            <w:vMerge/>
            <w:vAlign w:val="center"/>
          </w:tcPr>
          <w:p w14:paraId="0F770834" w14:textId="77777777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9" w:type="pct"/>
            <w:vMerge/>
            <w:vAlign w:val="center"/>
          </w:tcPr>
          <w:p w14:paraId="64827DE4" w14:textId="77777777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75" w:type="pct"/>
            <w:vMerge/>
            <w:vAlign w:val="center"/>
          </w:tcPr>
          <w:p w14:paraId="7D248D35" w14:textId="77777777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7" w:type="pct"/>
            <w:vAlign w:val="center"/>
          </w:tcPr>
          <w:p w14:paraId="7E4A3458" w14:textId="5F57731F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Sudah</w:t>
            </w:r>
            <w:proofErr w:type="spellEnd"/>
          </w:p>
        </w:tc>
        <w:tc>
          <w:tcPr>
            <w:tcW w:w="457" w:type="pct"/>
            <w:vAlign w:val="center"/>
          </w:tcPr>
          <w:p w14:paraId="7FC70B2D" w14:textId="0E512D46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Belum</w:t>
            </w:r>
          </w:p>
        </w:tc>
        <w:tc>
          <w:tcPr>
            <w:tcW w:w="458" w:type="pct"/>
          </w:tcPr>
          <w:p w14:paraId="3E173DD4" w14:textId="6954C3F0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C255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Ajukan </w:t>
            </w:r>
            <w:proofErr w:type="spellStart"/>
            <w:r w:rsidRPr="00BC255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Penggantian</w:t>
            </w:r>
            <w:proofErr w:type="spellEnd"/>
          </w:p>
        </w:tc>
        <w:tc>
          <w:tcPr>
            <w:tcW w:w="1321" w:type="pct"/>
            <w:vMerge/>
            <w:vAlign w:val="center"/>
          </w:tcPr>
          <w:p w14:paraId="1204BD41" w14:textId="0F800A49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84" w:type="pct"/>
            <w:vMerge/>
            <w:vAlign w:val="center"/>
          </w:tcPr>
          <w:p w14:paraId="5ADD1C7C" w14:textId="77777777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1B280A" w:rsidRPr="00BC255A" w14:paraId="5AE7EFB5" w14:textId="11424D62" w:rsidTr="00BC255A">
        <w:trPr>
          <w:jc w:val="center"/>
        </w:trPr>
        <w:tc>
          <w:tcPr>
            <w:tcW w:w="219" w:type="pct"/>
          </w:tcPr>
          <w:p w14:paraId="2CA6B1B3" w14:textId="0332B841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C255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29" w:type="pct"/>
          </w:tcPr>
          <w:p w14:paraId="11FBF047" w14:textId="653CB552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5" w:type="pct"/>
          </w:tcPr>
          <w:p w14:paraId="093D9BE1" w14:textId="77777777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vAlign w:val="center"/>
          </w:tcPr>
          <w:p w14:paraId="1B91B02D" w14:textId="402B13E1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vAlign w:val="center"/>
          </w:tcPr>
          <w:p w14:paraId="3F2072FB" w14:textId="2A3D5840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center"/>
          </w:tcPr>
          <w:p w14:paraId="050DAF03" w14:textId="77777777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pct"/>
          </w:tcPr>
          <w:p w14:paraId="7D66D778" w14:textId="1CABC768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4" w:type="pct"/>
          </w:tcPr>
          <w:p w14:paraId="379F6D9D" w14:textId="4FA66DA3" w:rsidR="009102D8" w:rsidRPr="00BC255A" w:rsidRDefault="009102D8" w:rsidP="001B28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280A" w:rsidRPr="00BC255A" w14:paraId="5F4E001A" w14:textId="7A3CDEAC" w:rsidTr="00BC255A">
        <w:trPr>
          <w:jc w:val="center"/>
        </w:trPr>
        <w:tc>
          <w:tcPr>
            <w:tcW w:w="219" w:type="pct"/>
          </w:tcPr>
          <w:p w14:paraId="0EE3DB82" w14:textId="0CCC4BD5" w:rsidR="009102D8" w:rsidRPr="00BC255A" w:rsidRDefault="009102D8" w:rsidP="00825B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9" w:type="pct"/>
          </w:tcPr>
          <w:p w14:paraId="5668BB27" w14:textId="5FE6FC40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5" w:type="pct"/>
          </w:tcPr>
          <w:p w14:paraId="0AE0B877" w14:textId="77777777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vAlign w:val="center"/>
          </w:tcPr>
          <w:p w14:paraId="6A1152EB" w14:textId="77777777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vAlign w:val="center"/>
          </w:tcPr>
          <w:p w14:paraId="35A6E939" w14:textId="49C25B08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center"/>
          </w:tcPr>
          <w:p w14:paraId="036259AA" w14:textId="77777777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pct"/>
          </w:tcPr>
          <w:p w14:paraId="5BC08F7E" w14:textId="78FFAB7A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4" w:type="pct"/>
          </w:tcPr>
          <w:p w14:paraId="0C3766FF" w14:textId="3EC8EA52" w:rsidR="009102D8" w:rsidRPr="00BC255A" w:rsidRDefault="009102D8" w:rsidP="001B28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280A" w:rsidRPr="00BC255A" w14:paraId="53BC0353" w14:textId="4476F783" w:rsidTr="00BC255A">
        <w:trPr>
          <w:jc w:val="center"/>
        </w:trPr>
        <w:tc>
          <w:tcPr>
            <w:tcW w:w="219" w:type="pct"/>
          </w:tcPr>
          <w:p w14:paraId="4E66E1D3" w14:textId="1485E547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9" w:type="pct"/>
          </w:tcPr>
          <w:p w14:paraId="5BF24992" w14:textId="6F27CEFD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5" w:type="pct"/>
          </w:tcPr>
          <w:p w14:paraId="78FD51C8" w14:textId="77777777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vAlign w:val="center"/>
          </w:tcPr>
          <w:p w14:paraId="29376D81" w14:textId="77777777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vAlign w:val="center"/>
          </w:tcPr>
          <w:p w14:paraId="4E70AD7A" w14:textId="77777777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center"/>
          </w:tcPr>
          <w:p w14:paraId="4EA2FD0E" w14:textId="5FF4B4A1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pct"/>
          </w:tcPr>
          <w:p w14:paraId="0FB7D424" w14:textId="6F16896D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4" w:type="pct"/>
          </w:tcPr>
          <w:p w14:paraId="2302433E" w14:textId="3CD2190A" w:rsidR="009102D8" w:rsidRPr="00BC255A" w:rsidRDefault="009102D8" w:rsidP="001B28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280A" w:rsidRPr="00BC255A" w14:paraId="2DB48CAE" w14:textId="28DA7585" w:rsidTr="00BC255A">
        <w:trPr>
          <w:jc w:val="center"/>
        </w:trPr>
        <w:tc>
          <w:tcPr>
            <w:tcW w:w="219" w:type="pct"/>
          </w:tcPr>
          <w:p w14:paraId="6ED87778" w14:textId="6FB97F6D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9" w:type="pct"/>
          </w:tcPr>
          <w:p w14:paraId="016C1B27" w14:textId="3BC0DFDB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5" w:type="pct"/>
          </w:tcPr>
          <w:p w14:paraId="2B5A51A7" w14:textId="77777777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vAlign w:val="center"/>
          </w:tcPr>
          <w:p w14:paraId="42FB4D22" w14:textId="35D8083D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vAlign w:val="center"/>
          </w:tcPr>
          <w:p w14:paraId="3DCAF20C" w14:textId="1A93DED3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center"/>
          </w:tcPr>
          <w:p w14:paraId="7B7479FA" w14:textId="77777777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pct"/>
          </w:tcPr>
          <w:p w14:paraId="5DFE2426" w14:textId="5DD2CFA3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4" w:type="pct"/>
          </w:tcPr>
          <w:p w14:paraId="5FDB3A8B" w14:textId="77777777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280A" w:rsidRPr="00BC255A" w14:paraId="0BC22246" w14:textId="7861CE6B" w:rsidTr="00BC255A">
        <w:trPr>
          <w:jc w:val="center"/>
        </w:trPr>
        <w:tc>
          <w:tcPr>
            <w:tcW w:w="219" w:type="pct"/>
          </w:tcPr>
          <w:p w14:paraId="0285AC48" w14:textId="3A5A6000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9" w:type="pct"/>
          </w:tcPr>
          <w:p w14:paraId="5D2EFB0E" w14:textId="77777777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5" w:type="pct"/>
          </w:tcPr>
          <w:p w14:paraId="6E622B11" w14:textId="77777777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vAlign w:val="center"/>
          </w:tcPr>
          <w:p w14:paraId="471B19FF" w14:textId="77777777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vAlign w:val="center"/>
          </w:tcPr>
          <w:p w14:paraId="75C117FC" w14:textId="77777777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center"/>
          </w:tcPr>
          <w:p w14:paraId="2A904E0D" w14:textId="77777777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pct"/>
          </w:tcPr>
          <w:p w14:paraId="7D70EE47" w14:textId="3E785CE3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4" w:type="pct"/>
          </w:tcPr>
          <w:p w14:paraId="5B38DC99" w14:textId="77777777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280A" w:rsidRPr="00BC255A" w14:paraId="3DD19F6F" w14:textId="2F73D1FE" w:rsidTr="00BC255A">
        <w:trPr>
          <w:jc w:val="center"/>
        </w:trPr>
        <w:tc>
          <w:tcPr>
            <w:tcW w:w="219" w:type="pct"/>
          </w:tcPr>
          <w:p w14:paraId="65BE3821" w14:textId="50F4F1FF" w:rsidR="009102D8" w:rsidRPr="00BC255A" w:rsidRDefault="009102D8" w:rsidP="00CE4F7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9" w:type="pct"/>
          </w:tcPr>
          <w:p w14:paraId="4D7C429F" w14:textId="77777777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5" w:type="pct"/>
          </w:tcPr>
          <w:p w14:paraId="3314B889" w14:textId="77777777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vAlign w:val="center"/>
          </w:tcPr>
          <w:p w14:paraId="3CF83364" w14:textId="77777777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vAlign w:val="center"/>
          </w:tcPr>
          <w:p w14:paraId="18D85215" w14:textId="77777777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center"/>
          </w:tcPr>
          <w:p w14:paraId="47ED28A6" w14:textId="77777777" w:rsidR="009102D8" w:rsidRPr="00BC255A" w:rsidRDefault="009102D8" w:rsidP="001B28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pct"/>
          </w:tcPr>
          <w:p w14:paraId="651F9496" w14:textId="7D0F1D8A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4" w:type="pct"/>
          </w:tcPr>
          <w:p w14:paraId="094BD325" w14:textId="77777777" w:rsidR="009102D8" w:rsidRPr="00BC255A" w:rsidRDefault="009102D8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E521AC7" w14:textId="77777777" w:rsidR="00DA499E" w:rsidRPr="00BC255A" w:rsidRDefault="00DA499E" w:rsidP="00CE4F7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79"/>
        <w:gridCol w:w="6979"/>
      </w:tblGrid>
      <w:tr w:rsidR="00BF0AF4" w:rsidRPr="00BC255A" w14:paraId="12EAF05A" w14:textId="77777777" w:rsidTr="00E3298D">
        <w:trPr>
          <w:jc w:val="center"/>
        </w:trPr>
        <w:tc>
          <w:tcPr>
            <w:tcW w:w="2500" w:type="pct"/>
          </w:tcPr>
          <w:p w14:paraId="5875A951" w14:textId="235CF7B2" w:rsidR="00BF0AF4" w:rsidRPr="00BC255A" w:rsidRDefault="00BF0AF4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Mengetahui</w:t>
            </w:r>
            <w:proofErr w:type="spellEnd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,</w:t>
            </w:r>
          </w:p>
        </w:tc>
        <w:tc>
          <w:tcPr>
            <w:tcW w:w="2500" w:type="pct"/>
          </w:tcPr>
          <w:p w14:paraId="34ED693C" w14:textId="6E539F76" w:rsidR="00BF0AF4" w:rsidRPr="00BC255A" w:rsidRDefault="00BF0AF4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Menyetujui</w:t>
            </w:r>
            <w:proofErr w:type="spellEnd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,</w:t>
            </w:r>
          </w:p>
        </w:tc>
      </w:tr>
      <w:tr w:rsidR="00BF0AF4" w:rsidRPr="00BC255A" w14:paraId="0B992189" w14:textId="77777777" w:rsidTr="00E3298D">
        <w:trPr>
          <w:jc w:val="center"/>
        </w:trPr>
        <w:tc>
          <w:tcPr>
            <w:tcW w:w="2500" w:type="pct"/>
          </w:tcPr>
          <w:p w14:paraId="5A136018" w14:textId="60E177AA" w:rsidR="00BF0AF4" w:rsidRPr="00BC255A" w:rsidRDefault="00BF0AF4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Ketua</w:t>
            </w:r>
            <w:proofErr w:type="spellEnd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Jurusan</w:t>
            </w:r>
            <w:proofErr w:type="spellEnd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gramStart"/>
            <w:r w:rsidR="00D918B7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…</w:t>
            </w: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</w:t>
            </w:r>
            <w:proofErr w:type="gramEnd"/>
            <w:r w:rsidR="00D918B7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</w:t>
            </w: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ama </w:t>
            </w:r>
            <w:proofErr w:type="spellStart"/>
            <w:r w:rsidR="00D918B7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</w:t>
            </w: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urusan</w:t>
            </w:r>
            <w:proofErr w:type="spellEnd"/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2500" w:type="pct"/>
          </w:tcPr>
          <w:p w14:paraId="345A69C9" w14:textId="314734E2" w:rsidR="00BF0AF4" w:rsidRPr="00BC255A" w:rsidRDefault="00BF0AF4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</w:pP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Kepala Lab</w:t>
            </w:r>
            <w:r w:rsidR="00D918B7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.</w:t>
            </w: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 xml:space="preserve">/Bengkel </w:t>
            </w:r>
            <w:r w:rsidR="00D918B7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…</w:t>
            </w: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(</w:t>
            </w:r>
            <w:r w:rsidR="00D918B7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N</w:t>
            </w: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 xml:space="preserve">ama </w:t>
            </w:r>
            <w:r w:rsidR="00D918B7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L</w:t>
            </w: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ab</w:t>
            </w:r>
            <w:r w:rsidR="00D918B7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.</w:t>
            </w: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/</w:t>
            </w:r>
            <w:r w:rsidR="00D918B7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B</w:t>
            </w: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  <w:t>engkel)</w:t>
            </w:r>
          </w:p>
        </w:tc>
      </w:tr>
      <w:tr w:rsidR="00BF0AF4" w:rsidRPr="00BC255A" w14:paraId="0D54FCDF" w14:textId="77777777" w:rsidTr="00E3298D">
        <w:trPr>
          <w:jc w:val="center"/>
        </w:trPr>
        <w:tc>
          <w:tcPr>
            <w:tcW w:w="2500" w:type="pct"/>
          </w:tcPr>
          <w:p w14:paraId="0E730F3A" w14:textId="77777777" w:rsidR="00BF0AF4" w:rsidRPr="00BC255A" w:rsidRDefault="00BF0AF4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</w:pPr>
          </w:p>
          <w:p w14:paraId="1B315BA3" w14:textId="77777777" w:rsidR="00BF0AF4" w:rsidRPr="00BC255A" w:rsidRDefault="00BF0AF4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</w:pPr>
          </w:p>
          <w:p w14:paraId="0FCC4FB4" w14:textId="77777777" w:rsidR="005D751C" w:rsidRPr="00BC255A" w:rsidRDefault="005D751C" w:rsidP="009E1D7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</w:pPr>
          </w:p>
        </w:tc>
        <w:tc>
          <w:tcPr>
            <w:tcW w:w="2500" w:type="pct"/>
          </w:tcPr>
          <w:p w14:paraId="2C1A705A" w14:textId="77777777" w:rsidR="00BF0AF4" w:rsidRPr="00BC255A" w:rsidRDefault="00BF0AF4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/>
              </w:rPr>
            </w:pPr>
          </w:p>
        </w:tc>
      </w:tr>
      <w:tr w:rsidR="00BF0AF4" w:rsidRPr="00BC255A" w14:paraId="6475E6E7" w14:textId="77777777" w:rsidTr="00E3298D">
        <w:trPr>
          <w:jc w:val="center"/>
        </w:trPr>
        <w:tc>
          <w:tcPr>
            <w:tcW w:w="2500" w:type="pct"/>
          </w:tcPr>
          <w:p w14:paraId="2B67FA1F" w14:textId="317B8C00" w:rsidR="00BF0AF4" w:rsidRPr="00BC255A" w:rsidRDefault="00BF0AF4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 Kajur</w:t>
            </w:r>
          </w:p>
        </w:tc>
        <w:tc>
          <w:tcPr>
            <w:tcW w:w="2500" w:type="pct"/>
          </w:tcPr>
          <w:p w14:paraId="4EF33CF2" w14:textId="46E18A4C" w:rsidR="00BF0AF4" w:rsidRPr="00BC255A" w:rsidRDefault="00BF0AF4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 </w:t>
            </w:r>
            <w:proofErr w:type="spellStart"/>
            <w:r w:rsidR="008F2FAB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Kepala</w:t>
            </w:r>
            <w:proofErr w:type="spellEnd"/>
            <w:r w:rsidR="008F2FAB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Lab./</w:t>
            </w:r>
            <w:proofErr w:type="spellStart"/>
            <w:r w:rsidR="008F2FAB"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Bengkel</w:t>
            </w:r>
            <w:proofErr w:type="spellEnd"/>
          </w:p>
        </w:tc>
      </w:tr>
      <w:tr w:rsidR="00BF0AF4" w14:paraId="192F2A3D" w14:textId="77777777" w:rsidTr="00E3298D">
        <w:trPr>
          <w:jc w:val="center"/>
        </w:trPr>
        <w:tc>
          <w:tcPr>
            <w:tcW w:w="2500" w:type="pct"/>
          </w:tcPr>
          <w:p w14:paraId="23D8ACAB" w14:textId="6FB025C6" w:rsidR="00BF0AF4" w:rsidRPr="00BC255A" w:rsidRDefault="00BF0AF4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NIP.</w:t>
            </w:r>
          </w:p>
        </w:tc>
        <w:tc>
          <w:tcPr>
            <w:tcW w:w="2500" w:type="pct"/>
          </w:tcPr>
          <w:p w14:paraId="4A64D43E" w14:textId="572D2525" w:rsidR="00BF0AF4" w:rsidRDefault="00BF0AF4" w:rsidP="00CE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C2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NIP.</w:t>
            </w:r>
          </w:p>
        </w:tc>
      </w:tr>
    </w:tbl>
    <w:p w14:paraId="36695B19" w14:textId="1891E4CF" w:rsidR="00DA499E" w:rsidRPr="003C13EB" w:rsidRDefault="00DA499E" w:rsidP="009E1D7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DA499E" w:rsidRPr="003C13EB" w:rsidSect="0005552B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30623"/>
    <w:multiLevelType w:val="hybridMultilevel"/>
    <w:tmpl w:val="99500E20"/>
    <w:lvl w:ilvl="0" w:tplc="786C5F5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1773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3EB"/>
    <w:rsid w:val="00013F4B"/>
    <w:rsid w:val="0005552B"/>
    <w:rsid w:val="00082163"/>
    <w:rsid w:val="000E5E27"/>
    <w:rsid w:val="00106AEB"/>
    <w:rsid w:val="001071DD"/>
    <w:rsid w:val="00111A65"/>
    <w:rsid w:val="001B280A"/>
    <w:rsid w:val="00246B6B"/>
    <w:rsid w:val="00252BA0"/>
    <w:rsid w:val="002A3683"/>
    <w:rsid w:val="002A7555"/>
    <w:rsid w:val="003121B1"/>
    <w:rsid w:val="00312BE4"/>
    <w:rsid w:val="00313F5F"/>
    <w:rsid w:val="003202F5"/>
    <w:rsid w:val="003226B8"/>
    <w:rsid w:val="003347DA"/>
    <w:rsid w:val="003A38A8"/>
    <w:rsid w:val="003C0906"/>
    <w:rsid w:val="003C13EB"/>
    <w:rsid w:val="00453F9B"/>
    <w:rsid w:val="004C4B8A"/>
    <w:rsid w:val="004D2FA9"/>
    <w:rsid w:val="004D3DBB"/>
    <w:rsid w:val="00521068"/>
    <w:rsid w:val="00534919"/>
    <w:rsid w:val="00561F28"/>
    <w:rsid w:val="00564CBA"/>
    <w:rsid w:val="00566108"/>
    <w:rsid w:val="005A2FB2"/>
    <w:rsid w:val="005D751C"/>
    <w:rsid w:val="0068043D"/>
    <w:rsid w:val="007947AB"/>
    <w:rsid w:val="007B2290"/>
    <w:rsid w:val="00814A75"/>
    <w:rsid w:val="00825B56"/>
    <w:rsid w:val="008464B9"/>
    <w:rsid w:val="00850B25"/>
    <w:rsid w:val="00850C78"/>
    <w:rsid w:val="008A75DF"/>
    <w:rsid w:val="008F2FAB"/>
    <w:rsid w:val="009102D8"/>
    <w:rsid w:val="00925CB3"/>
    <w:rsid w:val="009E1D7A"/>
    <w:rsid w:val="009E2014"/>
    <w:rsid w:val="00A071A7"/>
    <w:rsid w:val="00A45DEB"/>
    <w:rsid w:val="00A87653"/>
    <w:rsid w:val="00B2226D"/>
    <w:rsid w:val="00B23037"/>
    <w:rsid w:val="00B65AEB"/>
    <w:rsid w:val="00B65CB4"/>
    <w:rsid w:val="00B931F1"/>
    <w:rsid w:val="00BB511D"/>
    <w:rsid w:val="00BC255A"/>
    <w:rsid w:val="00BC7DE7"/>
    <w:rsid w:val="00BF0AF4"/>
    <w:rsid w:val="00BF784C"/>
    <w:rsid w:val="00C73868"/>
    <w:rsid w:val="00CE4F79"/>
    <w:rsid w:val="00D918B7"/>
    <w:rsid w:val="00DA499E"/>
    <w:rsid w:val="00E3298D"/>
    <w:rsid w:val="00E35260"/>
    <w:rsid w:val="00F01317"/>
    <w:rsid w:val="00F21763"/>
    <w:rsid w:val="00F378DF"/>
    <w:rsid w:val="00FB0B3E"/>
    <w:rsid w:val="00FB6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D2123"/>
  <w15:chartTrackingRefBased/>
  <w15:docId w15:val="{183B5F76-46E4-4550-AC53-46DB8A279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3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3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3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3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3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3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3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3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3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3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3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3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3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3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3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3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3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3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3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3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3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3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3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3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3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3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3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3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3E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A49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BC1BAE6-A3A4-44F5-9ECE-D2CCF35C92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 Nindyapuspa</dc:creator>
  <cp:keywords/>
  <dc:description/>
  <cp:lastModifiedBy>Zhariz zz</cp:lastModifiedBy>
  <cp:revision>5</cp:revision>
  <dcterms:created xsi:type="dcterms:W3CDTF">2025-06-17T02:06:00Z</dcterms:created>
  <dcterms:modified xsi:type="dcterms:W3CDTF">2026-07-08T04:03:00Z</dcterms:modified>
</cp:coreProperties>
</file>