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Отчет по практичесой работе №3 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Vim </w:t>
      </w: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Каршибаев Жахонгир </w:t>
      </w: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Группа ИСП-208 </w:t>
      </w:r>
    </w:p>
    <w:p>
      <w:pPr>
        <w:jc w:val="both"/>
        <w:rPr>
          <w:rFonts w:hint="default"/>
          <w:sz w:val="32"/>
          <w:szCs w:val="32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3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2021-12-22T18:01:14Z</dcterms:created>
  <dc:creator>zhaho</dc:creator>
  <cp:lastModifiedBy>Жахонгир Каршиб�</cp:lastModifiedBy>
  <dcterms:modified xsi:type="dcterms:W3CDTF">2021-12-23T08:45:09Z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1049-11.2.0.10387</vt:lpwstr>
  </property>
  <property fmtid="{D5CDD505-2E9C-101B-9397-08002B2CF9AE}" pid="3" name="ICV">
    <vt:lpwstr>429D547CB398462BA52887F42FE5E971</vt:lpwstr>
  </property>
</Properties>
</file>