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Helvetica" w:hint="eastAsia"/>
          <w:b/>
          <w:bCs/>
          <w:color w:val="000000"/>
          <w:kern w:val="0"/>
          <w:sz w:val="36"/>
        </w:rPr>
        <w:t>动画类型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B52CA8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B52CA8">
        <w:rPr>
          <w:rFonts w:ascii="Times New Roman" w:eastAsia="宋体" w:hAnsi="Times New Roman" w:cs="Times New Roman"/>
          <w:color w:val="000000"/>
          <w:kern w:val="0"/>
          <w:szCs w:val="21"/>
        </w:rPr>
        <w:t>animation</w:t>
      </w:r>
      <w:r w:rsidRPr="00B52CA8">
        <w:rPr>
          <w:rFonts w:ascii="宋体" w:eastAsia="宋体" w:hAnsi="宋体" w:cs="Helvetica" w:hint="eastAsia"/>
          <w:color w:val="000000"/>
          <w:kern w:val="0"/>
          <w:szCs w:val="21"/>
        </w:rPr>
        <w:t>由四种类型组成</w:t>
      </w:r>
      <w:r w:rsidRPr="00B52CA8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8"/>
          <w:szCs w:val="28"/>
        </w:rPr>
        <w:t>XML</w:t>
      </w:r>
      <w:r w:rsidRPr="00B52CA8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290"/>
        <w:gridCol w:w="2610"/>
      </w:tblGrid>
      <w:tr w:rsidR="00B52CA8" w:rsidRPr="00B52CA8" w:rsidTr="00B52CA8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alpha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渐变透明度动画效果</w:t>
            </w:r>
          </w:p>
        </w:tc>
      </w:tr>
      <w:tr w:rsidR="00B52CA8" w:rsidRPr="00B52CA8" w:rsidTr="00B52CA8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scale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渐变尺寸伸缩动画效果</w:t>
            </w:r>
          </w:p>
        </w:tc>
      </w:tr>
      <w:tr w:rsidR="00B52CA8" w:rsidRPr="00B52CA8" w:rsidTr="00B52CA8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translate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画面转换位置移动动画效果</w:t>
            </w:r>
          </w:p>
        </w:tc>
      </w:tr>
      <w:tr w:rsidR="00B52CA8" w:rsidRPr="00B52CA8" w:rsidTr="00B52CA8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rotate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画面转移旋转动画效果</w:t>
            </w:r>
          </w:p>
        </w:tc>
      </w:tr>
    </w:tbl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8"/>
          <w:szCs w:val="28"/>
        </w:rPr>
        <w:t>JavaCode</w:t>
      </w:r>
      <w:r w:rsidRPr="00B52CA8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130"/>
        <w:gridCol w:w="2610"/>
      </w:tblGrid>
      <w:tr w:rsidR="00B52CA8" w:rsidRPr="00B52CA8" w:rsidTr="00B52CA8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AlphaAnimation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渐变透明度动画效果</w:t>
            </w:r>
          </w:p>
        </w:tc>
      </w:tr>
      <w:tr w:rsidR="00B52CA8" w:rsidRPr="00B52CA8" w:rsidTr="00B52CA8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ScaleAnimation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渐变尺寸伸缩动画效果</w:t>
            </w:r>
          </w:p>
        </w:tc>
      </w:tr>
      <w:tr w:rsidR="00B52CA8" w:rsidRPr="00B52CA8" w:rsidTr="00B52CA8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TranslateAnimation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画面转换位置移动动画效果</w:t>
            </w:r>
          </w:p>
        </w:tc>
      </w:tr>
      <w:tr w:rsidR="00B52CA8" w:rsidRPr="00B52CA8" w:rsidTr="00B52CA8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RotateAnimation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画面转移旋转动画效果</w:t>
            </w:r>
          </w:p>
        </w:tc>
      </w:tr>
    </w:tbl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2"/>
        </w:rPr>
        <w:t>Android</w:t>
      </w:r>
      <w:r w:rsidRPr="00B52CA8">
        <w:rPr>
          <w:rFonts w:ascii="宋体" w:eastAsia="宋体" w:hAnsi="宋体" w:cs="Helvetica" w:hint="eastAsia"/>
          <w:b/>
          <w:bCs/>
          <w:color w:val="000000"/>
          <w:kern w:val="0"/>
          <w:sz w:val="32"/>
        </w:rPr>
        <w:t>动画模式</w:t>
      </w:r>
      <w:r w:rsidRPr="00B52CA8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Animation</w:t>
      </w:r>
      <w:r w:rsidRPr="00B52CA8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主要有两种动画模式</w:t>
      </w:r>
      <w:r w:rsidRPr="00B52CA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：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8"/>
          <w:szCs w:val="28"/>
        </w:rPr>
        <w:t>一种是</w:t>
      </w:r>
      <w:r w:rsidRPr="00B52CA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tweened animation(</w:t>
      </w:r>
      <w:r w:rsidRPr="00B52CA8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渐变动画</w:t>
      </w:r>
      <w:r w:rsidRPr="00B52CA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5025"/>
        <w:gridCol w:w="1561"/>
      </w:tblGrid>
      <w:tr w:rsidR="00B52CA8" w:rsidRPr="00B52CA8" w:rsidTr="00B52CA8"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XML</w:t>
            </w:r>
            <w:r w:rsidRPr="00B52CA8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JavaCode</w:t>
            </w:r>
          </w:p>
        </w:tc>
      </w:tr>
      <w:tr w:rsidR="00B52CA8" w:rsidRPr="00B52CA8" w:rsidTr="00B52CA8"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alpha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AlphaAnimation</w:t>
            </w:r>
          </w:p>
        </w:tc>
      </w:tr>
      <w:tr w:rsidR="00B52CA8" w:rsidRPr="00B52CA8" w:rsidTr="00B52CA8"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scale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ScaleAnimation</w:t>
            </w:r>
          </w:p>
        </w:tc>
      </w:tr>
    </w:tbl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8"/>
          <w:szCs w:val="28"/>
        </w:rPr>
        <w:t>一种是</w:t>
      </w:r>
      <w:r w:rsidRPr="00B52CA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frame by frame(</w:t>
      </w:r>
      <w:r w:rsidRPr="00B52CA8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画面转换动画</w:t>
      </w:r>
      <w:r w:rsidRPr="00B52CA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5025"/>
        <w:gridCol w:w="1814"/>
      </w:tblGrid>
      <w:tr w:rsidR="00B52CA8" w:rsidRPr="00B52CA8" w:rsidTr="00B52CA8"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XML</w:t>
            </w: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JavaCode</w:t>
            </w:r>
          </w:p>
        </w:tc>
      </w:tr>
      <w:tr w:rsidR="00B52CA8" w:rsidRPr="00B52CA8" w:rsidTr="00B52CA8"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translate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TranslateAnimation</w:t>
            </w:r>
          </w:p>
        </w:tc>
      </w:tr>
      <w:tr w:rsidR="00B52CA8" w:rsidRPr="00B52CA8" w:rsidTr="00B52CA8"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>rotate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2CA8" w:rsidRPr="00B52CA8" w:rsidRDefault="00B52CA8" w:rsidP="00B52CA8">
            <w:pPr>
              <w:widowControl/>
              <w:spacing w:line="293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B52CA8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RotateAnimation</w:t>
            </w:r>
          </w:p>
        </w:tc>
      </w:tr>
    </w:tbl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b/>
          <w:bCs/>
          <w:color w:val="000000"/>
          <w:kern w:val="0"/>
          <w:sz w:val="32"/>
        </w:rPr>
        <w:t>Android</w:t>
      </w:r>
      <w:r w:rsidRPr="00B52CA8">
        <w:rPr>
          <w:rFonts w:ascii="宋体" w:eastAsia="宋体" w:hAnsi="宋体" w:cs="Helvetica" w:hint="eastAsia"/>
          <w:b/>
          <w:bCs/>
          <w:color w:val="000000"/>
          <w:kern w:val="0"/>
          <w:sz w:val="32"/>
        </w:rPr>
        <w:t>动画解析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alpha xml 淡出效果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 version=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"1.0"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encoding=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"utf-8"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&lt;set xmlns:android=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"http://schemas.android.com/apk/res/android"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&lt;alpha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android:fromAlpha=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"1.0"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android:toAlpha=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"0.0"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android:duration=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"500"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&lt;/set&gt;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fromAlpha: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开始时透明度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toAlpha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结束时透明度</w:t>
      </w:r>
    </w:p>
    <w:p w:rsidR="00B52CA8" w:rsidRPr="00B52CA8" w:rsidRDefault="00B52CA8" w:rsidP="00B52CA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duration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：动画持续时间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&lt;?xml version="1.0" encoding="utf-8"?&gt;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&lt;set xmlns:android="http://schemas.android.com/apk/res/android"&gt;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&lt;alpha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android:fromAlpha="1.0"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android:toAlpha="0.0"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android:duration="500"  /&gt;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&lt;/set&gt;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&lt;!--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fromAlpha:开始时透明度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toAlpha： 结束时透明度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duration：动画持续时间 --&gt;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 xml:space="preserve">alpha xml 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>淡入效果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 version=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"1.0"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encoding=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"utf-8"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&lt;set xmlns:android=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"http://schemas.android.com/apk/res/android"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&lt;alpha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android:fromAlpha=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"0.0"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android:toAlpha=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"1.0"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android:duration=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"500"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&lt;/set&gt;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fromAlpha: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开始时透明度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toAlpha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结束时透明度</w:t>
      </w:r>
    </w:p>
    <w:p w:rsidR="00B52CA8" w:rsidRPr="00B52CA8" w:rsidRDefault="00B52CA8" w:rsidP="00B52C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duration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：动画持续时间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&lt;?xml version="1.0" encoding="utf-8"?&gt;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&lt;set xmlns:android="http://schemas.android.com/apk/res/android"&gt;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&lt;alpha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android:fromAlpha="0.0"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android:toAlpha="1.0"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android:duration="500"  /&gt;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&lt;/set&gt;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&lt;!--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fromAlpha:开始时透明度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toAlpha： 结束时透明度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duration：动画持续时间 --&gt;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 xml:space="preserve">rotate.xml 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>旋转效果：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&lt;?xmlversion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"1.0"encoding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"utf-8"?&gt;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&lt;setxmlns:android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"http://schemas.android.com/apk/res/android"&gt;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&lt;rotate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android:interpolator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"@android:anim/accelerate_decelerate_interpolator"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android:fromDegrees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"300"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android:toDegrees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"-360"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android:pivotX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"10%"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android:pivotY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"100%"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android:duration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"10000"/&gt;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&lt;/set&gt;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fromDegrees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动画开始时的角度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toDegrees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动画结束时物件的旋转角度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正代表顺时针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pivotX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属性为动画相对于物件的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坐标的开始位置</w:t>
      </w:r>
    </w:p>
    <w:p w:rsidR="00B52CA8" w:rsidRPr="00B52CA8" w:rsidRDefault="00B52CA8" w:rsidP="00B52CA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pivotY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属性为动画相对于物件的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坐标的开始位置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&lt;?xml version="1.0" encoding="utf-8"?&gt;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&lt;set xmlns:android="http://schemas.android.com/apk/res/android"&gt;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&lt;rotate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android:interpolator="@android:anim/accelerate_decelerate_interpolator"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android:fromDegrees="300"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android:toDegrees="-360"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android:pivotX="10%"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android:pivotY="100%"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android:duration="10000" /&gt;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&lt;/set&gt;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&lt;!--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fromDegrees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动画开始时的角度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toDegrees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动画结束时物件的旋转角度,正代表顺时针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pivotX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属性为动画相对于物件的X坐标的开始位置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pivotY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属性为动画相对于物件的Y坐标的开始位置    --&gt; 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 xml:space="preserve">scale.xml 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>缩放效果：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 version=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"1.0"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encoding=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"utf-8"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&lt;set xmlns:android=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"http://schemas.android.com/apk/res/android"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&lt;scale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android:interpolator=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"@android:anim/decelerate_interpolator"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android:fromXScale=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"0.0"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android:toXScale=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"1.5"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android:fromYScale=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"0.0"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android:toYScale=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"1.5"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android:pivotX=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"50%"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android:pivotY=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"50%"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android:startOffset=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"0"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android:duration=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"10000"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android:repeatCount=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"1"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android:repeatMode=</w:t>
      </w:r>
      <w:r w:rsidRPr="00B52CA8">
        <w:rPr>
          <w:rFonts w:ascii="Consolas" w:eastAsia="宋体" w:hAnsi="Consolas" w:cs="宋体"/>
          <w:color w:val="0000FF"/>
          <w:kern w:val="0"/>
          <w:sz w:val="18"/>
          <w:szCs w:val="18"/>
        </w:rPr>
        <w:t>"reverse"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 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&lt;/set&gt;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fromXDelta,fromYDelta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起始时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座标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屏幕右下角的座标是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X:320,Y:480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toXDelta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toYDelta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动画结束时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的座标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--&gt; &lt;!--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interpolator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指定动画插入器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常见的有加速减速插入器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accelerate_decelerate_interpolator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加速插入器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accelerate_interpolator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减速插入器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decelerate_interpolator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fromXScale,fromYScale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动画开始前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的缩放，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为不显示，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1.0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为正常大小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toXScale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toYScale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动画最终缩放的倍数，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1.0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为正常大小，大于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放大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pivotX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pivotY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动画起始位置，相对于屏幕的百分比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两个都为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50%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表示动画从屏幕中间开始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startOffset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动画多次执行的间隔时间，如果只执行一次，执行前会暂停这段时间，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单位毫秒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duration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，一次动画效果消耗的时间，单位毫秒，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值越小动画速度越快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repeatCount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，动画重复的计数，动画将会执行该值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repeatMode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，动画重复的模式，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为反向，当第偶次执行时，动画方向会相反。</w:t>
      </w:r>
    </w:p>
    <w:p w:rsidR="00B52CA8" w:rsidRPr="00B52CA8" w:rsidRDefault="00B52CA8" w:rsidP="00B52C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restart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为重新执行，方向不变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&lt;?xml version="1.0" encoding="utf-8"?&gt;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&lt;set xmlns:android="http://schemas.android.com/apk/res/android"&gt;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&lt;scale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android:interpolator= "@android:anim/decelerate_interpolator"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android:fromXScale="0.0"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android:toXScale="1.5"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android:fromYScale="0.0"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android:toYScale="1.5"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android:pivotX="50%"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android:pivotY="50%"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android:startOffset="0"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android:duration="10000"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android:repeatCount="1" 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android:repeatMode="reverse"  /&gt;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&lt;/set&gt;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&lt;!--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fromXDelta,fromYDelta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起始时X，Y座标,屏幕右下角的座标是X:320,Y:480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toXDelta， toYDelta 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动画结束时X,Y的座标 --&gt; &lt;!--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interpolator                    指定动画插入器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常见的有加速减速插入器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    accelerate_decelerate_interpolator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加速插入器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accelerate_interpolator，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减速插入器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decelerate_interpolator。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fromXScale,fromYScale，         动画开始前X,Y的缩放，0.0为不显示，  1.0为正常大小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toXScale，toYScale，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    动画最终缩放的倍数， 1.0为正常大小，大于1.0放大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pivotX，  pivotY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动画起始位置，相对于屏幕的百分比,两个都为50%表示动画从屏幕中间开始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startOffset，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动画多次执行的间隔时间，如果只执行一次，执行前会暂停这段时间，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单位毫秒 duration，一次动画效果消耗的时间，单位毫秒，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值越小动画速度越快 repeatCount，动画重复的计数，动画将会执行该值+1次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repeatMode，动画重复的模式，reverse为反向，当第偶次执行时，动画方向会相反。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    </w:t>
      </w: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restart为重新执行，方向不变 --&gt;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 xml:space="preserve">translate.xml 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36"/>
        </w:rPr>
        <w:t>移动效果：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&lt;?xmlversion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"1.0"encoding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"utf-8"?&gt;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&lt;setxmlns:android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"http://schemas.android.com/apk/res/android"&gt;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&lt;translate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android:fromXDelta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"320"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android:toXDelta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"0"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android:fromYDelta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"480"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android:toYDelta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"0"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android:duration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"10000"/&gt;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</w:rPr>
        <w:t>&lt;/set&gt;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fromXDelta,fromYDelta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起始时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座标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屏幕右下角的座标是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X:320,Y:480</w:t>
      </w:r>
    </w:p>
    <w:p w:rsidR="00B52CA8" w:rsidRPr="00B52CA8" w:rsidRDefault="00B52CA8" w:rsidP="00B52C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toXDelta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toYDelta 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动画结束时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的座标</w:t>
      </w:r>
      <w:r w:rsidRPr="00B52C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</w:t>
      </w:r>
      <w:r w:rsidRPr="00B52CA8">
        <w:rPr>
          <w:rFonts w:ascii="Consolas" w:eastAsia="宋体" w:hAnsi="Consolas" w:cs="宋体"/>
          <w:color w:val="000000"/>
          <w:kern w:val="0"/>
          <w:sz w:val="18"/>
        </w:rPr>
        <w:t>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&lt;?xml version="1.0" encoding="utf-8"?&gt;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>&lt;set xmlns:android="http://schemas.android.com/apk/res/android"&gt;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&lt;translate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android:fromXDelta="320"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android:toXDelta="0"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android:fromYDelta="480"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android:toYDelta="0"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 xml:space="preserve">android:duration="10000" /&gt;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&lt;/set&gt;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&lt;!-- 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fromXDelta,fromYDelta   起始时X，Y座标,屏幕右下角的座标是X:320,Y:480 </w:t>
      </w:r>
    </w:p>
    <w:p w:rsidR="00B52CA8" w:rsidRPr="00B52CA8" w:rsidRDefault="00B52CA8" w:rsidP="00B52C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toXDelta， toYDelta     动画结束时X,Y的座标 --&gt; 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66CC"/>
          <w:kern w:val="0"/>
          <w:sz w:val="20"/>
          <w:szCs w:val="20"/>
          <w:u w:val="single"/>
        </w:rPr>
        <w:t>GridView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18"/>
          <w:szCs w:val="18"/>
        </w:rPr>
        <w:t>1.</w:t>
      </w:r>
      <w:r w:rsidRPr="00B52CA8">
        <w:rPr>
          <w:rFonts w:ascii="Helvetica" w:eastAsia="宋体" w:hAnsi="Helvetica" w:cs="Helvetica"/>
          <w:color w:val="000000"/>
          <w:kern w:val="0"/>
          <w:sz w:val="18"/>
          <w:szCs w:val="18"/>
        </w:rPr>
        <w:t>控件属性介绍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android:listSelector="@drawable/bg"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该属性很重要，如果不设置的话，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GridView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控件会自带自己的选中样式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黄色边框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，如图所示：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14400" cy="838200"/>
            <wp:effectExtent l="19050" t="0" r="0" b="0"/>
            <wp:docPr id="1" name="图片 1" descr="http://pic002.cnblogs.com/images/2012/359415/201205282342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59415/20120528234213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做项目一般是不需要这个的。所以解决办法是将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GridView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android:listSelector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属性设置为和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Activity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背景相同即可。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android:verticalSpacing="10dp"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行宽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android:horizontalSpacing="10dip"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列宽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android:numColumns="3"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列数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android:stretchMode="columnWidth"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列可扩展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以上列数为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，若想在高分辨率中列数设置为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怎么办呢。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首先，需要在属性中设置列为可扩展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android:stretchMode="columnWidth"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。然后在代码中做个判断：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if(Metrics.heightPixels == 1280 &amp;&amp; Metrics.widthPixels == 800){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gridview.setNumColumns(4);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GridView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的列数是可以随分辨率不同而做更多的设置。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2.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例子一：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设置个边框，并且右上角设置个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CheckBox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来美化选中状态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左图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→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右图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66975" cy="1704975"/>
            <wp:effectExtent l="19050" t="0" r="9525" b="0"/>
            <wp:docPr id="2" name="图片 2" descr="http://pic002.cnblogs.com/images/2012/359415/2012052900284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59415/201205290028438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→→→</w:t>
      </w: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57450" cy="1704975"/>
            <wp:effectExtent l="19050" t="0" r="0" b="0"/>
            <wp:docPr id="3" name="图片 3" descr="http://pic002.cnblogs.com/images/2012/359415/2012052900292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59415/201205290029274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Item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xml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设计中，我是用两个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ImageView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控件来实现的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第一个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ImageView 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要设置一个属性：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android:layout_margin="4dip"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。上下左右留出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4dip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的具体来显示边框的效果。并且在相应的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Adapter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中做个判断，选中的话背景图片颜色为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#87CEFA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，未选中时为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3FFFFFF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if(bSelect){ //bSelect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表示是否选中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arg1.setBackgroundColor(Color.parseColor("#87CEFA"));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}else{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arg1.setBackgroundColor(Color.parseColor("#FFFFFF"));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右上角的看起来像复选框，其实我也是用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ImageView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控件来实现的。界面设计很重要，距离要对好。我设置的该控件离上边距和右边距分别为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2dip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的距离。同样的只需要修改该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ImageView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所绑定的图片就可以。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if(bSelect){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viewclass.checkboxImage.setImageBitmap(bmpwater_sel); //bmpwater_sel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表示左图右上角的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图片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}else{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viewclass.checkboxImage.setImageBitmap(bmpwater_unsel); //bmpwater_unsel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表示右图右上角的图片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很简单吧。你们可以试试。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3.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例子二：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打开一个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GridView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控件的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Activity</w:t>
      </w:r>
      <w:r w:rsidRPr="00B52CA8">
        <w:rPr>
          <w:rFonts w:ascii="Helvetica" w:eastAsia="宋体" w:hAnsi="Helvetica" w:cs="Helvetica"/>
          <w:b/>
          <w:bCs/>
          <w:color w:val="000000"/>
          <w:kern w:val="0"/>
          <w:sz w:val="20"/>
        </w:rPr>
        <w:t>时，如果打开的图片过多，如何让图片异步加载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。如图所示：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76425" cy="2419350"/>
            <wp:effectExtent l="19050" t="0" r="9525" b="0"/>
            <wp:docPr id="4" name="图片 4" descr="http://pic002.cnblogs.com/images/2012/359415/2012052901141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59415/201205290114192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CA8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→</w:t>
      </w:r>
      <w:r w:rsidRPr="00B52CA8">
        <w:rPr>
          <w:rFonts w:ascii="Helvetica" w:eastAsia="宋体" w:hAnsi="Helvetica" w:cs="Helvetica"/>
          <w:color w:val="000000"/>
          <w:kern w:val="0"/>
          <w:sz w:val="20"/>
        </w:rPr>
        <w:t> </w:t>
      </w: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095500" cy="2400300"/>
            <wp:effectExtent l="19050" t="0" r="0" b="0"/>
            <wp:docPr id="5" name="图片 5" descr="http://pic002.cnblogs.com/images/2012/359415/2012052901143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59415/20120529011439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首先在界面定义中要定义一个全屏显示的加载圈效果，叫做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mLoading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。程序刚启动时显示图片加载结束后调用函数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mLoading.setVisibility(View.GONE);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让它不显示。我是用一个函数来调用它，这样更好的体现了封装性，如下：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private void showLoading(boolean bShow){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if(mLoading == null) return;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mLoading.setVisibility(bShow ? View.VISIBLE : View.GONE);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xml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中该加载框的设计如下：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12" w:history="1">
        <w:r w:rsidRPr="00B52CA8">
          <w:rPr>
            <w:rFonts w:ascii="Helvetica" w:eastAsia="宋体" w:hAnsi="Helvetica" w:cs="Helvetica"/>
            <w:color w:val="0000FF"/>
            <w:kern w:val="0"/>
            <w:sz w:val="20"/>
            <w:u w:val="single"/>
          </w:rPr>
          <w:t>View Code</w:t>
        </w:r>
      </w:hyperlink>
      <w:r w:rsidRPr="00B52CA8">
        <w:rPr>
          <w:rFonts w:ascii="Helvetica" w:eastAsia="宋体" w:hAnsi="Helvetica" w:cs="Helvetica"/>
          <w:color w:val="000000"/>
          <w:kern w:val="0"/>
          <w:sz w:val="20"/>
        </w:rPr>
        <w:t> 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为了不卡主线程，实现这一的效果要多开一个线程。在该线程中调用函数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InitList(),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在该函数中将图片加载到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ArrayList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中去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花时间最多的就是对多图片的处理，这个放在子线程中可以不卡主线程，如果直接在主线程中做，会让画面出现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2-3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秒的黑屏停顿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像这样，在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onCreate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方法中开一个子线程：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new Thread(new Runnable() 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@Override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public void run() {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InitList();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}).start();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InitList()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中要做两件事情。一是加载图片，二是通知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Handler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图片加载完成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因为子线程不可以操作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UI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控件，只能通过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Handler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的方式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private void InitList()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{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XXXX;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加载图片代码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mMainHandler.sendMessage(MainHandler.MSG_FINISH);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发送消息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}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当收到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InitList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发送的消息时就让上面所提的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mLoading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不显示。同时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GridView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绑定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adapter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的代码也在这个里面写。因为图片加载完成后再绑定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adapter,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这样图片才能全部显示，否则只能显示一部分。</w:t>
      </w:r>
    </w:p>
    <w:p w:rsidR="00B52CA8" w:rsidRPr="00B52CA8" w:rsidRDefault="00B52CA8" w:rsidP="00B52CA8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case MSG_FINISH: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showLoading(false);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让加载框不再显示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gridview.setAdapter(ia); //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t>绑定数据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break;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default:</w:t>
      </w:r>
      <w:r w:rsidRPr="00B52CA8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break;</w:t>
      </w:r>
    </w:p>
    <w:p w:rsidR="00EB5307" w:rsidRDefault="00EB5307"/>
    <w:sectPr w:rsidR="00EB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307" w:rsidRDefault="00EB5307" w:rsidP="00B52CA8">
      <w:r>
        <w:separator/>
      </w:r>
    </w:p>
  </w:endnote>
  <w:endnote w:type="continuationSeparator" w:id="1">
    <w:p w:rsidR="00EB5307" w:rsidRDefault="00EB5307" w:rsidP="00B52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307" w:rsidRDefault="00EB5307" w:rsidP="00B52CA8">
      <w:r>
        <w:separator/>
      </w:r>
    </w:p>
  </w:footnote>
  <w:footnote w:type="continuationSeparator" w:id="1">
    <w:p w:rsidR="00EB5307" w:rsidRDefault="00EB5307" w:rsidP="00B52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4A01"/>
    <w:multiLevelType w:val="multilevel"/>
    <w:tmpl w:val="9AD0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106EC"/>
    <w:multiLevelType w:val="multilevel"/>
    <w:tmpl w:val="66CC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C019C3"/>
    <w:multiLevelType w:val="multilevel"/>
    <w:tmpl w:val="F2C6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EE2157"/>
    <w:multiLevelType w:val="multilevel"/>
    <w:tmpl w:val="836E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841A0B"/>
    <w:multiLevelType w:val="multilevel"/>
    <w:tmpl w:val="4D1A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CA8"/>
    <w:rsid w:val="00B52CA8"/>
    <w:rsid w:val="00EB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C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C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2CA8"/>
    <w:rPr>
      <w:b/>
      <w:bCs/>
    </w:rPr>
  </w:style>
  <w:style w:type="character" w:customStyle="1" w:styleId="apple-converted-space">
    <w:name w:val="apple-converted-space"/>
    <w:basedOn w:val="a0"/>
    <w:rsid w:val="00B52CA8"/>
  </w:style>
  <w:style w:type="character" w:customStyle="1" w:styleId="string">
    <w:name w:val="string"/>
    <w:basedOn w:val="a0"/>
    <w:rsid w:val="00B52CA8"/>
  </w:style>
  <w:style w:type="paragraph" w:styleId="HTML">
    <w:name w:val="HTML Preformatted"/>
    <w:basedOn w:val="a"/>
    <w:link w:val="HTMLChar"/>
    <w:uiPriority w:val="99"/>
    <w:semiHidden/>
    <w:unhideWhenUsed/>
    <w:rsid w:val="00B52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CA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52CA8"/>
  </w:style>
  <w:style w:type="character" w:customStyle="1" w:styleId="tag-name">
    <w:name w:val="tag-name"/>
    <w:basedOn w:val="a0"/>
    <w:rsid w:val="00B52CA8"/>
  </w:style>
  <w:style w:type="character" w:customStyle="1" w:styleId="attribute">
    <w:name w:val="attribute"/>
    <w:basedOn w:val="a0"/>
    <w:rsid w:val="00B52CA8"/>
  </w:style>
  <w:style w:type="character" w:customStyle="1" w:styleId="attribute-value">
    <w:name w:val="attribute-value"/>
    <w:basedOn w:val="a0"/>
    <w:rsid w:val="00B52CA8"/>
  </w:style>
  <w:style w:type="character" w:styleId="a7">
    <w:name w:val="Hyperlink"/>
    <w:basedOn w:val="a0"/>
    <w:uiPriority w:val="99"/>
    <w:semiHidden/>
    <w:unhideWhenUsed/>
    <w:rsid w:val="00B52CA8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52CA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52C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nblogs.com/carmanloneliness/archive/2012/05/29/android_%E8%B6%A3%E5%91%B3%E7%9A%84gridView%E6%8E%A7%E4%BB%B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1147</Words>
  <Characters>6542</Characters>
  <Application>Microsoft Office Word</Application>
  <DocSecurity>0</DocSecurity>
  <Lines>54</Lines>
  <Paragraphs>15</Paragraphs>
  <ScaleCrop>false</ScaleCrop>
  <Company>Hewlett-Packard</Company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2016-05-03T23:28:00Z</dcterms:created>
  <dcterms:modified xsi:type="dcterms:W3CDTF">2016-05-03T23:28:00Z</dcterms:modified>
</cp:coreProperties>
</file>