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C6C4B" w14:textId="6216BB8F" w:rsidR="0075355F" w:rsidRDefault="00A655CD">
      <w:r>
        <w:t>T</w:t>
      </w:r>
      <w:r>
        <w:rPr>
          <w:rFonts w:hint="eastAsia"/>
        </w:rPr>
        <w:t>est</w:t>
      </w:r>
    </w:p>
    <w:sectPr w:rsidR="00753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2C1A"/>
    <w:rsid w:val="00222C1A"/>
    <w:rsid w:val="0075355F"/>
    <w:rsid w:val="00A6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76D6"/>
  <w15:chartTrackingRefBased/>
  <w15:docId w15:val="{29E0BC60-94C6-4D3D-AFB5-22C08817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1832151468@qq.com</dc:creator>
  <cp:keywords/>
  <dc:description/>
  <cp:lastModifiedBy>1832151468@qq.com</cp:lastModifiedBy>
  <cp:revision>2</cp:revision>
  <dcterms:created xsi:type="dcterms:W3CDTF">2024-01-12T10:06:00Z</dcterms:created>
  <dcterms:modified xsi:type="dcterms:W3CDTF">2024-01-12T10:06:00Z</dcterms:modified>
</cp:coreProperties>
</file>