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3C4EF" w14:textId="5906CB70" w:rsidR="00DE3BFE" w:rsidRDefault="00DE3BFE" w:rsidP="00DE3BFE">
      <w:r>
        <w:rPr>
          <w:rFonts w:hint="eastAsia"/>
        </w:rPr>
        <w:t>新房下来了，装修预算不高，但又想把装修效果拉满的，除了复杂昂贵的造型不要做之外呢，还必须要知道哪些主材值得花钱，哪些选择性价比的就可以了</w:t>
      </w:r>
    </w:p>
    <w:p w14:paraId="5B06D020" w14:textId="77777777" w:rsidR="00DE3BFE" w:rsidRDefault="00DE3BFE" w:rsidP="00DE3BFE"/>
    <w:p w14:paraId="2F6B4A85" w14:textId="77777777" w:rsidR="00DE3BFE" w:rsidRDefault="00DE3BFE" w:rsidP="00DE3BFE">
      <w:r>
        <w:t>1、户型改造，如果户型还说得过去，不建议大拆大改，一砸</w:t>
      </w:r>
      <w:proofErr w:type="gramStart"/>
      <w:r>
        <w:t>二垒三布局</w:t>
      </w:r>
      <w:proofErr w:type="gramEnd"/>
      <w:r>
        <w:t>，这些都是需要银子的</w:t>
      </w:r>
    </w:p>
    <w:p w14:paraId="4216A390" w14:textId="77777777" w:rsidR="00DE3BFE" w:rsidRDefault="00DE3BFE" w:rsidP="00DE3BFE"/>
    <w:p w14:paraId="798D9D95" w14:textId="77777777" w:rsidR="00DE3BFE" w:rsidRDefault="00DE3BFE" w:rsidP="00DE3BFE">
      <w:r>
        <w:t>2、选瓷砖的时候不用太在意瓷砖的品牌，认准佛山产的优等瓷砖，房子面积120</w:t>
      </w:r>
      <w:proofErr w:type="gramStart"/>
      <w:r>
        <w:t>平以下</w:t>
      </w:r>
      <w:proofErr w:type="gramEnd"/>
      <w:r>
        <w:t>的，就选800乘800的瓷砖，选一个接近色的美缝，看起来一点不小气，主要是大砖的工钱和料钱都要翻好几倍</w:t>
      </w:r>
    </w:p>
    <w:p w14:paraId="48E347E7" w14:textId="77777777" w:rsidR="00DE3BFE" w:rsidRDefault="00DE3BFE" w:rsidP="00DE3BFE"/>
    <w:p w14:paraId="524A3C9D" w14:textId="77777777" w:rsidR="00DE3BFE" w:rsidRDefault="00DE3BFE" w:rsidP="00DE3BFE">
      <w:r>
        <w:t>3、厨卫的墙砖，就选择400乘800的瓷砖，有大砖的质感，价格也能接受</w:t>
      </w:r>
    </w:p>
    <w:p w14:paraId="050428C2" w14:textId="77777777" w:rsidR="00DE3BFE" w:rsidRDefault="00DE3BFE" w:rsidP="00DE3BFE"/>
    <w:p w14:paraId="0B9C462A" w14:textId="77777777" w:rsidR="00DE3BFE" w:rsidRDefault="00DE3BFE" w:rsidP="00DE3BFE">
      <w:r>
        <w:t>4、地面不要再贴什么复杂的波导线了，材料费是不贵，但是人工费老贵了，就选全屋通铺，</w:t>
      </w:r>
      <w:proofErr w:type="gramStart"/>
      <w:r>
        <w:t>过门石啥的</w:t>
      </w:r>
      <w:proofErr w:type="gramEnd"/>
      <w:r>
        <w:t>都不需要，看起来更加干净利索，轻松省下两三千</w:t>
      </w:r>
    </w:p>
    <w:p w14:paraId="053C68C4" w14:textId="77777777" w:rsidR="00DE3BFE" w:rsidRDefault="00DE3BFE" w:rsidP="00DE3BFE"/>
    <w:p w14:paraId="798BE0D2" w14:textId="77777777" w:rsidR="00DE3BFE" w:rsidRDefault="00DE3BFE" w:rsidP="00DE3BFE">
      <w:r>
        <w:t>5、墙面尽量少做或者不做护墙板，价格真的太贵了，刷个彩色的乳胶漆就挺好。沙发墙可以用深浅的乳胶漆搭配出层次感，几百块钱就能搞定，</w:t>
      </w:r>
      <w:proofErr w:type="gramStart"/>
      <w:r>
        <w:t>颜值又</w:t>
      </w:r>
      <w:proofErr w:type="gramEnd"/>
      <w:r>
        <w:t>在线</w:t>
      </w:r>
    </w:p>
    <w:p w14:paraId="063CCC48" w14:textId="77777777" w:rsidR="00DE3BFE" w:rsidRDefault="00DE3BFE" w:rsidP="00DE3BFE"/>
    <w:p w14:paraId="6575A086" w14:textId="77777777" w:rsidR="00DE3BFE" w:rsidRDefault="00DE3BFE" w:rsidP="00DE3BFE">
      <w:r>
        <w:t>6、电视</w:t>
      </w:r>
      <w:proofErr w:type="gramStart"/>
      <w:r>
        <w:t>墙不要</w:t>
      </w:r>
      <w:proofErr w:type="gramEnd"/>
      <w:r>
        <w:t>做复杂造型的，像石材啊、岩板上墙啊，造价又高，而且过时很快，可以用金属线或石膏线做个简单的造型，或者就直接大白墙，用灯光来营造出氛围感，省出一个电视钱</w:t>
      </w:r>
    </w:p>
    <w:p w14:paraId="6C9C219F" w14:textId="77777777" w:rsidR="00DE3BFE" w:rsidRDefault="00DE3BFE" w:rsidP="00DE3BFE"/>
    <w:p w14:paraId="3CC2D503" w14:textId="77777777" w:rsidR="00DE3BFE" w:rsidRDefault="00DE3BFE" w:rsidP="00DE3BFE">
      <w:r>
        <w:t>7、不建议做特别复杂的吊顶，尤其是卧室，是不建议做吊顶的，客厅用石膏板做个简单的边吊，或者用石膏线走一圈来装饰一下，效果也不差</w:t>
      </w:r>
    </w:p>
    <w:p w14:paraId="19729E7F" w14:textId="77777777" w:rsidR="00DE3BFE" w:rsidRDefault="00DE3BFE" w:rsidP="00DE3BFE"/>
    <w:p w14:paraId="5D372FC6" w14:textId="77777777" w:rsidR="00DE3BFE" w:rsidRDefault="00DE3BFE" w:rsidP="00DE3BFE">
      <w:r>
        <w:t>8、进口的中央空调，太贵，国产的中央空调，担心质量不好，那可以客厅选风管机，然后做加长的出风口，瞬间能拉高一个档次。卧室做挂机，吊顶都不需要了，又能省下一两万。</w:t>
      </w:r>
    </w:p>
    <w:p w14:paraId="29309D44" w14:textId="77777777" w:rsidR="00DE3BFE" w:rsidRDefault="00DE3BFE" w:rsidP="00DE3BFE"/>
    <w:p w14:paraId="490E077A" w14:textId="77777777" w:rsidR="00DE3BFE" w:rsidRDefault="00DE3BFE" w:rsidP="00DE3BFE">
      <w:r>
        <w:t>9、全屋定制水深坑多，品牌的全屋定制，最起码都要一两千一平，想省钱，找个本地的定制工厂，轻松省下两三万。</w:t>
      </w:r>
    </w:p>
    <w:p w14:paraId="3A41C1FD" w14:textId="77777777" w:rsidR="00DE3BFE" w:rsidRDefault="00DE3BFE" w:rsidP="00DE3BFE"/>
    <w:p w14:paraId="07BBEB9E" w14:textId="77777777" w:rsidR="00DE3BFE" w:rsidRDefault="00DE3BFE" w:rsidP="00DE3BFE">
      <w:r>
        <w:t>10、</w:t>
      </w:r>
      <w:proofErr w:type="gramStart"/>
      <w:r>
        <w:t>金厨银卫</w:t>
      </w:r>
      <w:proofErr w:type="gramEnd"/>
      <w:r>
        <w:t>，厨房占预算的比例可是不少，建议橱柜与烟机灶具分开来买，橱柜让木工师傅给做，或者找当地的厂家来定制，一样能省不少</w:t>
      </w:r>
    </w:p>
    <w:p w14:paraId="4F4AC4AB" w14:textId="77777777" w:rsidR="00DE3BFE" w:rsidRDefault="00DE3BFE" w:rsidP="00DE3BFE"/>
    <w:p w14:paraId="0267BDC6" w14:textId="77777777" w:rsidR="00DE3BFE" w:rsidRDefault="00DE3BFE" w:rsidP="00DE3BFE">
      <w:r>
        <w:t>11、厨卫的集成吊顶，就选择300乘600的纯色铝扣板吊顶，然后配一个好一点的浴霸，既省钱效果也不差</w:t>
      </w:r>
    </w:p>
    <w:p w14:paraId="60E80CC0" w14:textId="77777777" w:rsidR="00DE3BFE" w:rsidRDefault="00DE3BFE" w:rsidP="00DE3BFE"/>
    <w:p w14:paraId="413E07F4" w14:textId="77777777" w:rsidR="00DE3BFE" w:rsidRDefault="00DE3BFE" w:rsidP="00DE3BFE">
      <w:r>
        <w:t>12、像开关、插座、灯具、窗帘、五金这些，都是可以</w:t>
      </w:r>
      <w:proofErr w:type="gramStart"/>
      <w:r>
        <w:t>在网购的</w:t>
      </w:r>
      <w:proofErr w:type="gramEnd"/>
      <w:r>
        <w:t>，赶到电商</w:t>
      </w:r>
      <w:proofErr w:type="gramStart"/>
      <w:r>
        <w:t>节一起</w:t>
      </w:r>
      <w:proofErr w:type="gramEnd"/>
      <w:r>
        <w:t>买，都能省一个餐桌的钱</w:t>
      </w:r>
    </w:p>
    <w:p w14:paraId="03C40332" w14:textId="77777777" w:rsidR="00DE3BFE" w:rsidRDefault="00DE3BFE" w:rsidP="00DE3BFE"/>
    <w:p w14:paraId="6E306943" w14:textId="11BB49B1" w:rsidR="000F2BA9" w:rsidRPr="00DE3BFE" w:rsidRDefault="00DE3BFE" w:rsidP="00DE3BFE">
      <w:r>
        <w:rPr>
          <w:rFonts w:hint="eastAsia"/>
        </w:rPr>
        <w:t>最后省钱有省钱的做法，土豪呢有土豪的做法，装修要根据自身的条件量力而行。</w:t>
      </w:r>
    </w:p>
    <w:sectPr w:rsidR="000F2BA9" w:rsidRPr="00DE3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FE"/>
    <w:rsid w:val="000F2BA9"/>
    <w:rsid w:val="00DE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7D1F"/>
  <w15:chartTrackingRefBased/>
  <w15:docId w15:val="{934EDCE7-2940-4A77-82A5-0929F666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2022-10-04T12:31:00Z</dcterms:created>
  <dcterms:modified xsi:type="dcterms:W3CDTF">2022-10-04T12:34:00Z</dcterms:modified>
</cp:coreProperties>
</file>