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C4079" w14:textId="6A426E36" w:rsidR="009C15F0" w:rsidRDefault="00DD3EB3">
      <w:r w:rsidRPr="00DD3EB3">
        <w:t>HoloNet集多项最先进的跨领域科技于一身，围绕企业数据和人机关系进行精准画像，为用户提供无盲点、全方位的网络智能监控摄像头技术，24*7*365全年无间断跟踪、监控和保护内网数据资产，为事故预防、事故报警、事故调查以及信息保护提供无与伦比的价值。</w:t>
      </w:r>
    </w:p>
    <w:p w14:paraId="118B0787" w14:textId="56A76F8C" w:rsidR="00B46731" w:rsidRDefault="00B46731">
      <w:r>
        <w:rPr>
          <w:rFonts w:hint="eastAsia"/>
        </w:rPr>
        <w:t>这是一个敏感文件！！！！</w:t>
      </w:r>
    </w:p>
    <w:p w14:paraId="7746A22C" w14:textId="5544A492" w:rsidR="00B46731" w:rsidRDefault="00B46731" w:rsidP="00B46731">
      <w:pPr>
        <w:rPr>
          <w:rFonts w:hint="eastAsia"/>
        </w:rPr>
      </w:pPr>
      <w:r>
        <w:rPr>
          <w:rFonts w:hint="eastAsia"/>
        </w:rPr>
        <w:t>这是一个</w:t>
      </w:r>
      <w:r>
        <w:rPr>
          <w:rFonts w:hint="eastAsia"/>
        </w:rPr>
        <w:t>秘密</w:t>
      </w:r>
      <w:r>
        <w:rPr>
          <w:rFonts w:hint="eastAsia"/>
        </w:rPr>
        <w:t>文件！！！！</w:t>
      </w:r>
    </w:p>
    <w:p w14:paraId="35A49273" w14:textId="55EA987B" w:rsidR="00B46731" w:rsidRDefault="00B46731" w:rsidP="00B46731">
      <w:pPr>
        <w:rPr>
          <w:rFonts w:hint="eastAsia"/>
        </w:rPr>
      </w:pPr>
      <w:r>
        <w:rPr>
          <w:rFonts w:hint="eastAsia"/>
        </w:rPr>
        <w:t>这是一个</w:t>
      </w:r>
      <w:r>
        <w:rPr>
          <w:rFonts w:hint="eastAsia"/>
        </w:rPr>
        <w:t>机密</w:t>
      </w:r>
      <w:r>
        <w:rPr>
          <w:rFonts w:hint="eastAsia"/>
        </w:rPr>
        <w:t>文件！！！！</w:t>
      </w:r>
    </w:p>
    <w:p w14:paraId="059312F5" w14:textId="2883B6B9" w:rsidR="00B46731" w:rsidRDefault="00B46731" w:rsidP="00B46731">
      <w:pPr>
        <w:rPr>
          <w:rFonts w:hint="eastAsia"/>
        </w:rPr>
      </w:pPr>
      <w:r>
        <w:rPr>
          <w:rFonts w:hint="eastAsia"/>
        </w:rPr>
        <w:t>这是一个</w:t>
      </w:r>
      <w:r>
        <w:rPr>
          <w:rFonts w:hint="eastAsia"/>
        </w:rPr>
        <w:t>绝密</w:t>
      </w:r>
      <w:r>
        <w:rPr>
          <w:rFonts w:hint="eastAsia"/>
        </w:rPr>
        <w:t>文件！！！！</w:t>
      </w:r>
    </w:p>
    <w:p w14:paraId="04D9E14A" w14:textId="77777777" w:rsidR="00B46731" w:rsidRPr="00B46731" w:rsidRDefault="00B46731">
      <w:pPr>
        <w:rPr>
          <w:rFonts w:hint="eastAsia"/>
        </w:rPr>
      </w:pPr>
    </w:p>
    <w:sectPr w:rsidR="00B46731" w:rsidRPr="00B46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4EA4F" w14:textId="77777777" w:rsidR="00D5139F" w:rsidRDefault="00D5139F" w:rsidP="00DD3EB3">
      <w:r>
        <w:separator/>
      </w:r>
    </w:p>
  </w:endnote>
  <w:endnote w:type="continuationSeparator" w:id="0">
    <w:p w14:paraId="3889A841" w14:textId="77777777" w:rsidR="00D5139F" w:rsidRDefault="00D5139F" w:rsidP="00DD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28C8C" w14:textId="77777777" w:rsidR="00D5139F" w:rsidRDefault="00D5139F" w:rsidP="00DD3EB3">
      <w:r>
        <w:separator/>
      </w:r>
    </w:p>
  </w:footnote>
  <w:footnote w:type="continuationSeparator" w:id="0">
    <w:p w14:paraId="026320CF" w14:textId="77777777" w:rsidR="00D5139F" w:rsidRDefault="00D5139F" w:rsidP="00DD3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C"/>
    <w:rsid w:val="009C15F0"/>
    <w:rsid w:val="00B46731"/>
    <w:rsid w:val="00C22ACC"/>
    <w:rsid w:val="00D4148D"/>
    <w:rsid w:val="00D5139F"/>
    <w:rsid w:val="00D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6DFFD"/>
  <w15:chartTrackingRefBased/>
  <w15:docId w15:val="{DBC402D3-8807-42A4-B020-615F9769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2020-09-08T03:05:00Z</dcterms:created>
  <dcterms:modified xsi:type="dcterms:W3CDTF">2020-09-08T03:22:00Z</dcterms:modified>
</cp:coreProperties>
</file>