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9005C3" w14:textId="77777777" w:rsidR="00A3525D" w:rsidRDefault="00520C8C">
      <w:r>
        <w:rPr>
          <w:rFonts w:hint="eastAsia"/>
        </w:rPr>
        <w:t>docker</w:t>
      </w:r>
      <w:r>
        <w:rPr>
          <w:rFonts w:hint="eastAsia"/>
        </w:rPr>
        <w:t>技术</w:t>
      </w:r>
    </w:p>
    <w:p w14:paraId="1739C470" w14:textId="77777777" w:rsidR="00520C8C" w:rsidRDefault="00BF3CB2" w:rsidP="00D1195F">
      <w:pPr>
        <w:pStyle w:val="2"/>
      </w:pPr>
      <w:r>
        <w:rPr>
          <w:rFonts w:hint="eastAsia"/>
        </w:rPr>
        <w:t>docker</w:t>
      </w:r>
      <w:r w:rsidR="00520C8C">
        <w:rPr>
          <w:rFonts w:hint="eastAsia"/>
        </w:rPr>
        <w:t>作用：</w:t>
      </w:r>
    </w:p>
    <w:p w14:paraId="1E31B1D0" w14:textId="77777777" w:rsidR="00520C8C" w:rsidRDefault="00520C8C">
      <w:r>
        <w:rPr>
          <w:rFonts w:hint="eastAsia"/>
        </w:rPr>
        <w:t>在应用系统基础上，安装一个个集装箱（容器），容器里面有镜像，各个集装箱（容器）无不干扰</w:t>
      </w:r>
      <w:r>
        <w:t>，</w:t>
      </w:r>
      <w:r>
        <w:rPr>
          <w:rFonts w:hint="eastAsia"/>
        </w:rPr>
        <w:t>这样在安装软件时候，第一省时间，直接下载镜像即可</w:t>
      </w:r>
      <w:r>
        <w:t>，</w:t>
      </w:r>
      <w:r>
        <w:rPr>
          <w:rFonts w:hint="eastAsia"/>
        </w:rPr>
        <w:t>第二：当大规模集群的时候，可能需要在每天机器上都装上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tomcat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hp</w:t>
      </w:r>
      <w:r>
        <w:t>，</w:t>
      </w:r>
      <w:r>
        <w:rPr>
          <w:rFonts w:hint="eastAsia"/>
        </w:rPr>
        <w:t>jdk</w:t>
      </w:r>
      <w:r>
        <w:rPr>
          <w:rFonts w:hint="eastAsia"/>
        </w:rPr>
        <w:t>，</w:t>
      </w:r>
      <w:r>
        <w:rPr>
          <w:rFonts w:hint="eastAsia"/>
        </w:rPr>
        <w:t>nginx</w:t>
      </w:r>
      <w:r>
        <w:rPr>
          <w:rFonts w:hint="eastAsia"/>
        </w:rPr>
        <w:t>等，很耗时间，我们安装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>就节省很多时间。第三，当开发人员给代码给我们的时候，需要我们发布部署，可能因为我们的环境和开发环境不一样，所以发布就有错误，我们希望开发人员直接将这个环境，比如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环境直接打包镜像给我们，我们只要装</w:t>
      </w:r>
      <w:r>
        <w:rPr>
          <w:rFonts w:hint="eastAsia"/>
        </w:rPr>
        <w:t>d</w:t>
      </w:r>
      <w:r>
        <w:t>ocker</w:t>
      </w:r>
      <w:r>
        <w:t>，</w:t>
      </w:r>
      <w:r>
        <w:rPr>
          <w:rFonts w:hint="eastAsia"/>
        </w:rPr>
        <w:t>即可。</w:t>
      </w:r>
    </w:p>
    <w:p w14:paraId="737F4A15" w14:textId="77777777" w:rsidR="00461F04" w:rsidRDefault="00461F04">
      <w:r>
        <w:rPr>
          <w:noProof/>
        </w:rPr>
        <w:drawing>
          <wp:inline distT="0" distB="0" distL="0" distR="0" wp14:anchorId="7D7A94BA" wp14:editId="62A899F5">
            <wp:extent cx="5274310" cy="25463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F971" w14:textId="77777777" w:rsidR="00D1195F" w:rsidRDefault="00D1195F" w:rsidP="00D1195F">
      <w:pPr>
        <w:pStyle w:val="2"/>
      </w:pPr>
      <w:r>
        <w:rPr>
          <w:rFonts w:hint="eastAsia"/>
        </w:rPr>
        <w:t>虚拟机与</w:t>
      </w:r>
      <w:r>
        <w:rPr>
          <w:rFonts w:hint="eastAsia"/>
        </w:rPr>
        <w:t>docker</w:t>
      </w:r>
      <w:r>
        <w:rPr>
          <w:rFonts w:hint="eastAsia"/>
        </w:rPr>
        <w:t>的区别：</w:t>
      </w:r>
    </w:p>
    <w:p w14:paraId="31F360F5" w14:textId="77777777" w:rsidR="00461F04" w:rsidRDefault="00D1195F">
      <w:r>
        <w:rPr>
          <w:noProof/>
        </w:rPr>
        <w:drawing>
          <wp:inline distT="0" distB="0" distL="0" distR="0" wp14:anchorId="7927258A" wp14:editId="6DD821A8">
            <wp:extent cx="5274310" cy="19786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690C" w14:textId="77777777" w:rsidR="00D1195F" w:rsidRDefault="00D1195F">
      <w:r>
        <w:rPr>
          <w:rFonts w:hint="eastAsia"/>
        </w:rPr>
        <w:t>虚拟机就是安装一些完整服务，并且消耗硬件的操作系统</w:t>
      </w:r>
    </w:p>
    <w:p w14:paraId="5C59ED97" w14:textId="77777777" w:rsidR="00E36EAB" w:rsidRDefault="00E36EAB"/>
    <w:p w14:paraId="00FC99D8" w14:textId="77777777" w:rsidR="000D4EB4" w:rsidRDefault="00E36EAB">
      <w:r>
        <w:rPr>
          <w:noProof/>
        </w:rPr>
        <w:lastRenderedPageBreak/>
        <w:drawing>
          <wp:inline distT="0" distB="0" distL="0" distR="0" wp14:anchorId="1790140F" wp14:editId="0D5E37D4">
            <wp:extent cx="5274310" cy="20815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9ABA" w14:textId="77777777" w:rsidR="00E36EAB" w:rsidRDefault="00E36EAB"/>
    <w:p w14:paraId="138AD8AC" w14:textId="77777777" w:rsidR="00E36EAB" w:rsidRDefault="00E36EAB">
      <w:r>
        <w:rPr>
          <w:rFonts w:hint="eastAsia"/>
        </w:rPr>
        <w:t>docker</w:t>
      </w:r>
      <w:r>
        <w:rPr>
          <w:rFonts w:hint="eastAsia"/>
        </w:rPr>
        <w:t>是基于操作系统上面部署容器进程，在每一个进程下面安装所需要的软件。只消耗进程所需的资源，这样部署在任何环境下的软件都能如一进行。</w:t>
      </w:r>
    </w:p>
    <w:p w14:paraId="50A6EA51" w14:textId="77777777" w:rsidR="00E36EAB" w:rsidRDefault="00E36EAB"/>
    <w:p w14:paraId="2E78093B" w14:textId="77777777" w:rsidR="00CD463A" w:rsidRDefault="00CD463A">
      <w:r>
        <w:rPr>
          <w:noProof/>
        </w:rPr>
        <w:drawing>
          <wp:inline distT="0" distB="0" distL="0" distR="0" wp14:anchorId="72907237" wp14:editId="2A7A9CA5">
            <wp:extent cx="5274310" cy="5505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F42D" w14:textId="77777777" w:rsidR="00CD463A" w:rsidRDefault="00CD463A"/>
    <w:p w14:paraId="7BD230B8" w14:textId="77777777" w:rsidR="00CD463A" w:rsidRDefault="00CD463A">
      <w:r>
        <w:rPr>
          <w:rFonts w:hint="eastAsia"/>
        </w:rPr>
        <w:t>传统虚拟机是基于硬件模拟出来的系统，而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>则是运行宿主机的内核，容器本身没有内核。因此，容器要比传统的更为轻便。</w:t>
      </w:r>
    </w:p>
    <w:p w14:paraId="49A402E5" w14:textId="77777777" w:rsidR="00813703" w:rsidRDefault="00813703"/>
    <w:p w14:paraId="340FF55E" w14:textId="77777777" w:rsidR="00813703" w:rsidRDefault="00813703">
      <w:r>
        <w:rPr>
          <w:noProof/>
        </w:rPr>
        <w:drawing>
          <wp:inline distT="0" distB="0" distL="0" distR="0" wp14:anchorId="3CD838BD" wp14:editId="4E05797C">
            <wp:extent cx="5274310" cy="1695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D962" w14:textId="77777777" w:rsidR="004D0F27" w:rsidRDefault="004775F1">
      <w:r>
        <w:rPr>
          <w:noProof/>
        </w:rPr>
        <w:lastRenderedPageBreak/>
        <w:drawing>
          <wp:inline distT="0" distB="0" distL="0" distR="0" wp14:anchorId="4312672F" wp14:editId="340D4773">
            <wp:extent cx="4533900" cy="32670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7451" w14:textId="77777777" w:rsidR="004775F1" w:rsidRDefault="004775F1">
      <w:r>
        <w:rPr>
          <w:rFonts w:hint="eastAsia"/>
        </w:rPr>
        <w:t>在</w:t>
      </w:r>
      <w:r>
        <w:rPr>
          <w:rFonts w:hint="eastAsia"/>
        </w:rPr>
        <w:t>docker</w:t>
      </w:r>
      <w:r>
        <w:rPr>
          <w:rFonts w:hint="eastAsia"/>
        </w:rPr>
        <w:t>上面安装</w:t>
      </w:r>
      <w:r>
        <w:rPr>
          <w:rFonts w:hint="eastAsia"/>
        </w:rPr>
        <w:t>centos</w:t>
      </w:r>
      <w:r>
        <w:rPr>
          <w:rFonts w:hint="eastAsia"/>
        </w:rPr>
        <w:t>只要</w:t>
      </w:r>
      <w:r>
        <w:rPr>
          <w:rFonts w:hint="eastAsia"/>
        </w:rPr>
        <w:t>1</w:t>
      </w:r>
      <w:r>
        <w:t>70</w:t>
      </w:r>
      <w:r>
        <w:rPr>
          <w:rFonts w:hint="eastAsia"/>
        </w:rPr>
        <w:t>m,</w:t>
      </w:r>
      <w:r>
        <w:rPr>
          <w:rFonts w:hint="eastAsia"/>
        </w:rPr>
        <w:t>因为他只有内核，不消耗内存等，所以一台宿主机可以部署很多容器。</w:t>
      </w:r>
      <w:r>
        <w:rPr>
          <w:rFonts w:hint="eastAsia"/>
        </w:rPr>
        <w:t>docker</w:t>
      </w:r>
      <w:r>
        <w:rPr>
          <w:rFonts w:hint="eastAsia"/>
        </w:rPr>
        <w:t>其实就是一个缩小版的</w:t>
      </w:r>
      <w:r>
        <w:rPr>
          <w:rFonts w:hint="eastAsia"/>
        </w:rPr>
        <w:t>centos</w:t>
      </w:r>
    </w:p>
    <w:p w14:paraId="39FF40F6" w14:textId="77777777" w:rsidR="00AE6905" w:rsidRDefault="00AE6905"/>
    <w:p w14:paraId="106BE8AC" w14:textId="77777777" w:rsidR="00AE6905" w:rsidRDefault="00AE6905">
      <w:r>
        <w:rPr>
          <w:noProof/>
        </w:rPr>
        <w:drawing>
          <wp:inline distT="0" distB="0" distL="0" distR="0" wp14:anchorId="7C7AC44A" wp14:editId="0CC94FF5">
            <wp:extent cx="5200650" cy="3648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D705" w14:textId="77777777" w:rsidR="00604C5B" w:rsidRDefault="00604C5B"/>
    <w:p w14:paraId="584A87B3" w14:textId="77777777" w:rsidR="00655F38" w:rsidRDefault="00655F38">
      <w:pPr>
        <w:rPr>
          <w:noProof/>
        </w:rPr>
      </w:pPr>
    </w:p>
    <w:p w14:paraId="3E44B04D" w14:textId="77777777" w:rsidR="00655F38" w:rsidRDefault="00655F38">
      <w:pPr>
        <w:rPr>
          <w:noProof/>
        </w:rPr>
      </w:pPr>
    </w:p>
    <w:p w14:paraId="6C2C3E61" w14:textId="77777777" w:rsidR="00655F38" w:rsidRDefault="00655F38" w:rsidP="00655F38">
      <w:pPr>
        <w:pStyle w:val="2"/>
        <w:rPr>
          <w:noProof/>
        </w:rPr>
      </w:pPr>
      <w:r>
        <w:rPr>
          <w:rFonts w:hint="eastAsia"/>
          <w:noProof/>
        </w:rPr>
        <w:lastRenderedPageBreak/>
        <w:t>docker</w:t>
      </w:r>
      <w:r w:rsidR="00BF3CB2">
        <w:rPr>
          <w:rFonts w:hint="eastAsia"/>
          <w:noProof/>
        </w:rPr>
        <w:t>远程</w:t>
      </w:r>
      <w:r>
        <w:rPr>
          <w:rFonts w:hint="eastAsia"/>
          <w:noProof/>
        </w:rPr>
        <w:t>仓库：</w:t>
      </w:r>
    </w:p>
    <w:p w14:paraId="78620938" w14:textId="77777777" w:rsidR="00655F38" w:rsidRDefault="00655F38">
      <w:r>
        <w:rPr>
          <w:noProof/>
        </w:rPr>
        <w:drawing>
          <wp:inline distT="0" distB="0" distL="0" distR="0" wp14:anchorId="220D3443" wp14:editId="6F9AA20A">
            <wp:extent cx="5274310" cy="2457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9E74" w14:textId="77777777" w:rsidR="00655F38" w:rsidRDefault="00655F38"/>
    <w:p w14:paraId="39B3C4BF" w14:textId="77777777" w:rsidR="00655F38" w:rsidRDefault="00655F38">
      <w:r>
        <w:rPr>
          <w:rFonts w:hint="eastAsia"/>
        </w:rPr>
        <w:t>类似于</w:t>
      </w:r>
      <w:r>
        <w:t>git</w:t>
      </w:r>
      <w:r>
        <w:rPr>
          <w:rFonts w:hint="eastAsia"/>
        </w:rPr>
        <w:t>hub</w:t>
      </w:r>
      <w:r>
        <w:rPr>
          <w:rFonts w:hint="eastAsia"/>
        </w:rPr>
        <w:t>，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hub</w:t>
      </w:r>
      <w:r>
        <w:rPr>
          <w:rFonts w:hint="eastAsia"/>
        </w:rPr>
        <w:t>就是</w:t>
      </w:r>
      <w:r>
        <w:rPr>
          <w:rFonts w:hint="eastAsia"/>
        </w:rPr>
        <w:t>docker</w:t>
      </w:r>
      <w:r>
        <w:rPr>
          <w:rFonts w:hint="eastAsia"/>
        </w:rPr>
        <w:t>的仓库</w:t>
      </w:r>
      <w:r w:rsidR="00762270">
        <w:rPr>
          <w:rFonts w:hint="eastAsia"/>
        </w:rPr>
        <w:t>，但是一般我们不用，因为国外防火墙太慢</w:t>
      </w:r>
    </w:p>
    <w:p w14:paraId="408FAFD9" w14:textId="77777777" w:rsidR="00E537C4" w:rsidRDefault="00E537C4"/>
    <w:p w14:paraId="6359F737" w14:textId="77777777" w:rsidR="00BF3CB2" w:rsidRDefault="00BF3CB2" w:rsidP="00926818">
      <w:pPr>
        <w:pStyle w:val="2"/>
      </w:pPr>
      <w:r>
        <w:rPr>
          <w:rFonts w:hint="eastAsia"/>
        </w:rPr>
        <w:t>d</w:t>
      </w:r>
      <w:r>
        <w:t>ocker</w:t>
      </w:r>
      <w:r>
        <w:rPr>
          <w:rFonts w:hint="eastAsia"/>
        </w:rPr>
        <w:t>安装条件：</w:t>
      </w:r>
    </w:p>
    <w:p w14:paraId="0D6DDB97" w14:textId="77777777" w:rsidR="00BF3CB2" w:rsidRDefault="00BF3CB2">
      <w:r>
        <w:rPr>
          <w:rFonts w:hint="eastAsia"/>
        </w:rPr>
        <w:t>c</w:t>
      </w:r>
      <w:r>
        <w:t>entos 6.5</w:t>
      </w:r>
      <w:r>
        <w:rPr>
          <w:rFonts w:hint="eastAsia"/>
        </w:rPr>
        <w:t>以上</w:t>
      </w:r>
      <w:r w:rsidR="00044B9B">
        <w:rPr>
          <w:rFonts w:hint="eastAsia"/>
        </w:rPr>
        <w:t xml:space="preserve"> </w:t>
      </w:r>
      <w:r w:rsidR="00044B9B">
        <w:rPr>
          <w:rFonts w:hint="eastAsia"/>
        </w:rPr>
        <w:t>内核要满足</w:t>
      </w:r>
    </w:p>
    <w:p w14:paraId="4A8DE4D4" w14:textId="77777777" w:rsidR="00BF3CB2" w:rsidRDefault="00BF3CB2">
      <w:r>
        <w:rPr>
          <w:rFonts w:hint="eastAsia"/>
        </w:rPr>
        <w:t>centos</w:t>
      </w:r>
      <w:r>
        <w:t xml:space="preserve"> 7</w:t>
      </w:r>
      <w:r>
        <w:rPr>
          <w:rFonts w:hint="eastAsia"/>
        </w:rPr>
        <w:t>以上</w:t>
      </w:r>
    </w:p>
    <w:p w14:paraId="409082F7" w14:textId="77777777" w:rsidR="004F2553" w:rsidRDefault="004F2553">
      <w:r>
        <w:rPr>
          <w:noProof/>
        </w:rPr>
        <w:drawing>
          <wp:inline distT="0" distB="0" distL="0" distR="0" wp14:anchorId="1A474036" wp14:editId="3A7724B8">
            <wp:extent cx="5274310" cy="15748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116E" w14:textId="77777777" w:rsidR="004F2553" w:rsidRDefault="004F2553"/>
    <w:p w14:paraId="41925851" w14:textId="77777777" w:rsidR="00E537C4" w:rsidRDefault="00E537C4"/>
    <w:p w14:paraId="2652ED7A" w14:textId="77777777" w:rsidR="00DA26DB" w:rsidRDefault="008373ED" w:rsidP="0069550E">
      <w:pPr>
        <w:pStyle w:val="2"/>
      </w:pPr>
      <w:r>
        <w:rPr>
          <w:rFonts w:hint="eastAsia"/>
        </w:rPr>
        <w:lastRenderedPageBreak/>
        <w:t>d</w:t>
      </w:r>
      <w:r>
        <w:t>ocker</w:t>
      </w:r>
      <w:r>
        <w:rPr>
          <w:rFonts w:hint="eastAsia"/>
        </w:rPr>
        <w:t>的基本组成：</w:t>
      </w:r>
    </w:p>
    <w:p w14:paraId="566D27D4" w14:textId="77777777" w:rsidR="008373ED" w:rsidRDefault="001033E9">
      <w:r>
        <w:rPr>
          <w:noProof/>
        </w:rPr>
        <w:drawing>
          <wp:inline distT="0" distB="0" distL="0" distR="0" wp14:anchorId="07C87D2A" wp14:editId="31767153">
            <wp:extent cx="2952750" cy="23526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C6EF" w14:textId="77777777" w:rsidR="001033E9" w:rsidRDefault="00434016">
      <w:r>
        <w:rPr>
          <w:noProof/>
        </w:rPr>
        <w:drawing>
          <wp:inline distT="0" distB="0" distL="0" distR="0" wp14:anchorId="27E6586B" wp14:editId="4ADABD7D">
            <wp:extent cx="5274310" cy="14116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8D47" w14:textId="77777777" w:rsidR="00434016" w:rsidRDefault="00434016" w:rsidP="0069550E">
      <w:pPr>
        <w:pStyle w:val="3"/>
      </w:pPr>
      <w:r>
        <w:rPr>
          <w:rFonts w:hint="eastAsia"/>
        </w:rPr>
        <w:t>镜像就是一个只读的模板</w:t>
      </w:r>
    </w:p>
    <w:p w14:paraId="38699717" w14:textId="77777777" w:rsidR="00771E4E" w:rsidRDefault="00771E4E">
      <w:r>
        <w:rPr>
          <w:noProof/>
        </w:rPr>
        <w:drawing>
          <wp:inline distT="0" distB="0" distL="0" distR="0" wp14:anchorId="44A43C3A" wp14:editId="6BA75269">
            <wp:extent cx="5274310" cy="10998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0CF8" w14:textId="77777777" w:rsidR="0069550E" w:rsidRDefault="00247B9E" w:rsidP="0069550E">
      <w:pPr>
        <w:pStyle w:val="3"/>
        <w:rPr>
          <w:rStyle w:val="4Char"/>
        </w:rPr>
      </w:pPr>
      <w:r w:rsidRPr="0069550E">
        <w:rPr>
          <w:rStyle w:val="4Char"/>
          <w:rFonts w:hint="eastAsia"/>
        </w:rPr>
        <w:t>容器</w:t>
      </w:r>
      <w:r w:rsidR="0069550E">
        <w:rPr>
          <w:rStyle w:val="4Char"/>
          <w:rFonts w:hint="eastAsia"/>
        </w:rPr>
        <w:t>是</w:t>
      </w:r>
      <w:r w:rsidR="007D44E8" w:rsidRPr="0069550E">
        <w:rPr>
          <w:rStyle w:val="4Char"/>
          <w:rFonts w:hint="eastAsia"/>
        </w:rPr>
        <w:t>独立的一组应用</w:t>
      </w:r>
    </w:p>
    <w:p w14:paraId="3FBC681A" w14:textId="77777777" w:rsidR="00771E4E" w:rsidRDefault="00247B9E">
      <w:r>
        <w:rPr>
          <w:rFonts w:hint="eastAsia"/>
        </w:rPr>
        <w:t>里面安装了镜像</w:t>
      </w:r>
      <w:r w:rsidR="00022E86">
        <w:rPr>
          <w:rFonts w:hint="eastAsia"/>
        </w:rPr>
        <w:t>，且每个容器都是相互独立的。</w:t>
      </w:r>
    </w:p>
    <w:p w14:paraId="39F27766" w14:textId="77777777" w:rsidR="00247B9E" w:rsidRDefault="00247B9E"/>
    <w:p w14:paraId="25DB689C" w14:textId="77777777" w:rsidR="00247B9E" w:rsidRPr="00771E4E" w:rsidRDefault="00247B9E">
      <w:r>
        <w:rPr>
          <w:noProof/>
        </w:rPr>
        <w:drawing>
          <wp:inline distT="0" distB="0" distL="0" distR="0" wp14:anchorId="0D118214" wp14:editId="73B7FD86">
            <wp:extent cx="5274310" cy="10401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F95E" w14:textId="77777777" w:rsidR="00A41C18" w:rsidRDefault="00B37124" w:rsidP="0069550E">
      <w:pPr>
        <w:pStyle w:val="3"/>
      </w:pPr>
      <w:r>
        <w:rPr>
          <w:rFonts w:hint="eastAsia"/>
        </w:rPr>
        <w:lastRenderedPageBreak/>
        <w:t>仓库是集中存放镜像文件的场所</w:t>
      </w:r>
    </w:p>
    <w:p w14:paraId="23937D0B" w14:textId="77777777" w:rsidR="00043148" w:rsidRDefault="00C46CEB">
      <w:r>
        <w:rPr>
          <w:noProof/>
        </w:rPr>
        <w:drawing>
          <wp:inline distT="0" distB="0" distL="0" distR="0" wp14:anchorId="7485E9B9" wp14:editId="50645BB6">
            <wp:extent cx="5274310" cy="30092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C611" w14:textId="77777777" w:rsidR="00C46CEB" w:rsidRDefault="00C46CEB"/>
    <w:p w14:paraId="262B676C" w14:textId="14759393" w:rsidR="00C46CEB" w:rsidRDefault="00C46CEB">
      <w:r>
        <w:rPr>
          <w:rFonts w:hint="eastAsia"/>
        </w:rPr>
        <w:t>三者的工作原理。</w:t>
      </w:r>
      <w:r w:rsidR="000D0150">
        <w:rPr>
          <w:rFonts w:hint="eastAsia"/>
        </w:rPr>
        <w:t>d</w:t>
      </w:r>
      <w:r w:rsidR="000D0150">
        <w:t>ocker_host:</w:t>
      </w:r>
      <w:r w:rsidR="000D0150">
        <w:rPr>
          <w:rFonts w:hint="eastAsia"/>
        </w:rPr>
        <w:t>docker</w:t>
      </w:r>
      <w:r w:rsidR="000D0150">
        <w:rPr>
          <w:rFonts w:hint="eastAsia"/>
        </w:rPr>
        <w:t>宿主机就是我们这个</w:t>
      </w:r>
      <w:r w:rsidR="000D0150">
        <w:rPr>
          <w:rFonts w:hint="eastAsia"/>
        </w:rPr>
        <w:t>c</w:t>
      </w:r>
      <w:r w:rsidR="000D0150">
        <w:t>entos</w:t>
      </w:r>
      <w:r w:rsidR="000D0150">
        <w:rPr>
          <w:rFonts w:hint="eastAsia"/>
        </w:rPr>
        <w:t>虚拟机</w:t>
      </w:r>
      <w:r w:rsidR="000D0150">
        <w:t>，</w:t>
      </w:r>
      <w:r w:rsidR="000D0150">
        <w:rPr>
          <w:rFonts w:hint="eastAsia"/>
        </w:rPr>
        <w:t>我们从仓库拉镜像，放到容器上面</w:t>
      </w:r>
      <w:r w:rsidR="00D04DA7">
        <w:rPr>
          <w:rFonts w:hint="eastAsia"/>
        </w:rPr>
        <w:t>。而一些客户机器将自己的应用打包成镜像放到仓库。上面的图，非常生动形象。</w:t>
      </w:r>
    </w:p>
    <w:p w14:paraId="6A2B6DC7" w14:textId="77777777" w:rsidR="00C46CEB" w:rsidRDefault="00C46CEB"/>
    <w:p w14:paraId="1F1F5971" w14:textId="77777777" w:rsidR="00C46CEB" w:rsidRDefault="00C46CEB">
      <w:r>
        <w:rPr>
          <w:noProof/>
        </w:rPr>
        <w:drawing>
          <wp:inline distT="0" distB="0" distL="0" distR="0" wp14:anchorId="351F388C" wp14:editId="09C92E20">
            <wp:extent cx="5274310" cy="16059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F7FB" w14:textId="77777777" w:rsidR="0069550E" w:rsidRDefault="0069550E"/>
    <w:p w14:paraId="565406F0" w14:textId="77777777" w:rsidR="0069550E" w:rsidRDefault="0069550E" w:rsidP="00F87492">
      <w:pPr>
        <w:pStyle w:val="1"/>
      </w:pPr>
      <w:r>
        <w:rPr>
          <w:rFonts w:hint="eastAsia"/>
        </w:rPr>
        <w:lastRenderedPageBreak/>
        <w:t>安装</w:t>
      </w:r>
      <w:r>
        <w:rPr>
          <w:rFonts w:hint="eastAsia"/>
        </w:rPr>
        <w:t>d</w:t>
      </w:r>
      <w:r>
        <w:t>ocker</w:t>
      </w:r>
    </w:p>
    <w:p w14:paraId="709B0C36" w14:textId="77777777" w:rsidR="0069550E" w:rsidRDefault="0069550E" w:rsidP="00F87492">
      <w:pPr>
        <w:pStyle w:val="2"/>
      </w:pPr>
      <w:r>
        <w:rPr>
          <w:rFonts w:hint="eastAsia"/>
        </w:rPr>
        <w:t>基于</w:t>
      </w:r>
      <w:r>
        <w:t>6.8</w:t>
      </w:r>
      <w:r>
        <w:rPr>
          <w:rFonts w:hint="eastAsia"/>
        </w:rPr>
        <w:t>系统</w:t>
      </w:r>
      <w:r w:rsidR="00C67E6A">
        <w:rPr>
          <w:rFonts w:hint="eastAsia"/>
        </w:rPr>
        <w:t>：</w:t>
      </w:r>
    </w:p>
    <w:p w14:paraId="07306A75" w14:textId="77777777" w:rsidR="00F87492" w:rsidRDefault="00F87492">
      <w:r>
        <w:rPr>
          <w:noProof/>
        </w:rPr>
        <w:drawing>
          <wp:inline distT="0" distB="0" distL="0" distR="0" wp14:anchorId="05FB3E3F" wp14:editId="128FA858">
            <wp:extent cx="4276725" cy="20859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C146" w14:textId="77777777" w:rsidR="00F87492" w:rsidRDefault="00F87492"/>
    <w:p w14:paraId="6BB3922A" w14:textId="77777777" w:rsidR="00D26DFB" w:rsidRPr="004D7E67" w:rsidRDefault="00F87492" w:rsidP="004D7E67">
      <w:pPr>
        <w:pStyle w:val="2"/>
      </w:pPr>
      <w:r w:rsidRPr="004D7E67">
        <w:rPr>
          <w:rFonts w:hint="eastAsia"/>
        </w:rPr>
        <w:t>基于</w:t>
      </w:r>
      <w:r w:rsidRPr="004D7E67">
        <w:rPr>
          <w:rFonts w:hint="eastAsia"/>
        </w:rPr>
        <w:t>7.0</w:t>
      </w:r>
      <w:r w:rsidRPr="004D7E67">
        <w:rPr>
          <w:rFonts w:hint="eastAsia"/>
        </w:rPr>
        <w:t>系统：</w:t>
      </w:r>
    </w:p>
    <w:p w14:paraId="62FB3923" w14:textId="04751502" w:rsidR="00F87492" w:rsidRPr="00AD4237" w:rsidRDefault="00E51431">
      <w:r w:rsidRPr="00AD4237">
        <w:t>Docker</w:t>
      </w:r>
      <w:r w:rsidRPr="00AD4237">
        <w:t>从</w:t>
      </w:r>
      <w:r w:rsidRPr="00AD4237">
        <w:t>1.13</w:t>
      </w:r>
      <w:r w:rsidRPr="00AD4237">
        <w:t>版本之后采用时间线的方式作为版本号，分为社区版</w:t>
      </w:r>
      <w:r w:rsidRPr="00AD4237">
        <w:t>CE</w:t>
      </w:r>
      <w:r w:rsidRPr="00AD4237">
        <w:t>和企业版</w:t>
      </w:r>
      <w:r w:rsidRPr="00AD4237">
        <w:t>EE</w:t>
      </w:r>
      <w:r w:rsidRPr="00AD4237">
        <w:t>。</w:t>
      </w:r>
      <w:r w:rsidR="00AD4237">
        <w:t>（</w:t>
      </w:r>
      <w:r w:rsidR="00AD4237">
        <w:rPr>
          <w:rFonts w:hint="eastAsia"/>
        </w:rPr>
        <w:t>没钱，装社区版</w:t>
      </w:r>
      <w:r w:rsidR="00AD4237">
        <w:t>）</w:t>
      </w:r>
    </w:p>
    <w:p w14:paraId="5ACBD27F" w14:textId="54235CB6" w:rsidR="00E51431" w:rsidRPr="00AD4237" w:rsidRDefault="00E51431" w:rsidP="00E51431">
      <w:pPr>
        <w:pStyle w:val="a5"/>
        <w:numPr>
          <w:ilvl w:val="0"/>
          <w:numId w:val="1"/>
        </w:numPr>
        <w:ind w:firstLineChars="0"/>
      </w:pPr>
      <w:r w:rsidRPr="00AD4237">
        <w:rPr>
          <w:rFonts w:hint="eastAsia"/>
        </w:rPr>
        <w:t>查看</w:t>
      </w:r>
      <w:r w:rsidRPr="00AD4237">
        <w:rPr>
          <w:rFonts w:hint="eastAsia"/>
        </w:rPr>
        <w:t>y</w:t>
      </w:r>
      <w:r w:rsidRPr="00AD4237">
        <w:t>um</w:t>
      </w:r>
      <w:r w:rsidRPr="00AD4237">
        <w:rPr>
          <w:rFonts w:hint="eastAsia"/>
        </w:rPr>
        <w:t>包是否最新</w:t>
      </w:r>
      <w:r w:rsidR="00AC7639">
        <w:rPr>
          <w:rFonts w:hint="eastAsia"/>
        </w:rPr>
        <w:t>（这个贼慢）</w:t>
      </w:r>
    </w:p>
    <w:p w14:paraId="585749B9" w14:textId="77777777" w:rsidR="00E51431" w:rsidRPr="00AD4237" w:rsidRDefault="00E51431" w:rsidP="00E514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hint="eastAsia"/>
        </w:rPr>
      </w:pPr>
      <w:r w:rsidRPr="00AD4237">
        <w:t>sudo yum update</w:t>
      </w:r>
    </w:p>
    <w:p w14:paraId="27B41427" w14:textId="77777777" w:rsidR="00E51431" w:rsidRDefault="00E51431" w:rsidP="00E5143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卸载旧版本</w:t>
      </w:r>
      <w:r>
        <w:rPr>
          <w:rFonts w:hint="eastAsia"/>
        </w:rPr>
        <w:t>d</w:t>
      </w:r>
      <w:r>
        <w:t>ocker</w:t>
      </w:r>
      <w:r>
        <w:t>，</w:t>
      </w:r>
      <w:r>
        <w:rPr>
          <w:rFonts w:hint="eastAsia"/>
        </w:rPr>
        <w:t>没装默认取消这一步</w:t>
      </w:r>
    </w:p>
    <w:p w14:paraId="1F891C1E" w14:textId="2B1952F1" w:rsidR="00076F30" w:rsidRDefault="00076F30" w:rsidP="00076F30">
      <w:pPr>
        <w:pStyle w:val="a5"/>
        <w:ind w:left="360" w:firstLineChars="0" w:firstLine="0"/>
        <w:rPr>
          <w:rFonts w:hint="eastAsia"/>
        </w:rPr>
      </w:pPr>
      <w:r w:rsidRPr="00076F30">
        <w:t>yum remove docker \</w:t>
      </w:r>
    </w:p>
    <w:p w14:paraId="4275DCC2" w14:textId="77777777" w:rsidR="00E51431" w:rsidRDefault="00E51431" w:rsidP="00E5143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安装需要的</w:t>
      </w:r>
      <w:commentRangeStart w:id="0"/>
      <w:r>
        <w:rPr>
          <w:rFonts w:hint="eastAsia"/>
        </w:rPr>
        <w:t>软件包</w:t>
      </w:r>
      <w:commentRangeEnd w:id="0"/>
      <w:r w:rsidRPr="00AD4237">
        <w:commentReference w:id="0"/>
      </w:r>
    </w:p>
    <w:p w14:paraId="3EA2C7FB" w14:textId="77777777" w:rsidR="00E51431" w:rsidRPr="00E51431" w:rsidRDefault="00E51431" w:rsidP="00E514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E51431">
        <w:t>sudo yum install -y yum-utils device-mapper-persistent-data lvm2</w:t>
      </w:r>
    </w:p>
    <w:p w14:paraId="05DEC94B" w14:textId="77777777" w:rsidR="00E51431" w:rsidRDefault="00E51431" w:rsidP="00E5143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y</w:t>
      </w:r>
      <w:r>
        <w:t xml:space="preserve">um </w:t>
      </w:r>
      <w:r>
        <w:rPr>
          <w:rFonts w:hint="eastAsia"/>
        </w:rPr>
        <w:t>源</w:t>
      </w:r>
    </w:p>
    <w:p w14:paraId="4EDD054E" w14:textId="77777777" w:rsidR="00E51431" w:rsidRPr="00AD4237" w:rsidRDefault="00E51431" w:rsidP="00E51431">
      <w:pPr>
        <w:pStyle w:val="HTML"/>
        <w:ind w:left="36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AD423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sudo yum-config-manager --add-repo </w:t>
      </w:r>
      <w:hyperlink r:id="rId25" w:history="1">
        <w:r w:rsidRPr="00AD4237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https://download.docker.com/linux/centos/docker-ce.repo</w:t>
        </w:r>
      </w:hyperlink>
    </w:p>
    <w:p w14:paraId="102170FB" w14:textId="77777777" w:rsidR="00E51431" w:rsidRPr="00AD4237" w:rsidRDefault="00E51431" w:rsidP="00E51431">
      <w:pPr>
        <w:pStyle w:val="HTML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D4237">
        <w:rPr>
          <w:rFonts w:asciiTheme="minorHAnsi" w:eastAsiaTheme="minorEastAsia" w:hAnsiTheme="minorHAnsi" w:cstheme="minorBidi"/>
          <w:kern w:val="2"/>
          <w:sz w:val="21"/>
          <w:szCs w:val="22"/>
        </w:rPr>
        <w:drawing>
          <wp:inline distT="0" distB="0" distL="0" distR="0" wp14:anchorId="2C39E6F3" wp14:editId="445DCDD8">
            <wp:extent cx="5274310" cy="1096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1962" w14:textId="77777777" w:rsidR="00E51431" w:rsidRPr="00AD4237" w:rsidRDefault="00E51431" w:rsidP="00E51431">
      <w:pPr>
        <w:pStyle w:val="HTML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D423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其实上面是大坑</w:t>
      </w:r>
    </w:p>
    <w:p w14:paraId="61F2BA63" w14:textId="125C2616" w:rsidR="00E51431" w:rsidRPr="00AD4237" w:rsidRDefault="00E51431" w:rsidP="00E51431">
      <w:pPr>
        <w:pStyle w:val="HTML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D423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我们这里设置阿里源</w:t>
      </w:r>
      <w:r w:rsidR="0084434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（我已经是阿里源了）</w:t>
      </w:r>
    </w:p>
    <w:p w14:paraId="37E5567C" w14:textId="77777777" w:rsidR="00E51431" w:rsidRPr="00AD4237" w:rsidRDefault="00E51431" w:rsidP="00E51431">
      <w:pPr>
        <w:pStyle w:val="HTML"/>
        <w:ind w:left="36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AD4237">
        <w:rPr>
          <w:rFonts w:asciiTheme="minorHAnsi" w:eastAsiaTheme="minorEastAsia" w:hAnsiTheme="minorHAnsi" w:cstheme="minorBidi"/>
          <w:kern w:val="2"/>
          <w:sz w:val="21"/>
          <w:szCs w:val="22"/>
        </w:rPr>
        <w:t>yum-config-manager --add-repo http://mirrors.aliyun.com/docker-ce/linux/centos/docker-ce.repo</w:t>
      </w:r>
    </w:p>
    <w:p w14:paraId="7C20ECA9" w14:textId="77777777" w:rsidR="00E51431" w:rsidRPr="00AD4237" w:rsidRDefault="00E51431" w:rsidP="00E51431">
      <w:pPr>
        <w:pStyle w:val="a5"/>
        <w:numPr>
          <w:ilvl w:val="0"/>
          <w:numId w:val="1"/>
        </w:numPr>
        <w:ind w:firstLineChars="0"/>
      </w:pPr>
      <w:r w:rsidRPr="00AD4237">
        <w:rPr>
          <w:rFonts w:hint="eastAsia"/>
        </w:rPr>
        <w:t>安装</w:t>
      </w:r>
      <w:r w:rsidRPr="00AD4237">
        <w:rPr>
          <w:rFonts w:hint="eastAsia"/>
        </w:rPr>
        <w:t>yum</w:t>
      </w:r>
      <w:r w:rsidRPr="00AD4237">
        <w:t xml:space="preserve"> </w:t>
      </w:r>
      <w:r w:rsidRPr="00AD4237">
        <w:rPr>
          <w:rFonts w:hint="eastAsia"/>
        </w:rPr>
        <w:t>软件包索引</w:t>
      </w:r>
    </w:p>
    <w:p w14:paraId="1623FBAB" w14:textId="0437C46E" w:rsidR="00E51431" w:rsidRPr="00AD4237" w:rsidRDefault="007A6CFD" w:rsidP="00E51431">
      <w:pPr>
        <w:pStyle w:val="a5"/>
        <w:ind w:left="360" w:firstLineChars="0" w:firstLine="0"/>
      </w:pPr>
      <w:r w:rsidRPr="00AD4237">
        <w:lastRenderedPageBreak/>
        <w:t>yum makecache fast</w:t>
      </w:r>
    </w:p>
    <w:p w14:paraId="6A7773EB" w14:textId="1BC3D1F1" w:rsidR="007A6CFD" w:rsidRPr="00AD4237" w:rsidRDefault="007A6CFD" w:rsidP="007A6CFD">
      <w:pPr>
        <w:pStyle w:val="a5"/>
        <w:numPr>
          <w:ilvl w:val="0"/>
          <w:numId w:val="1"/>
        </w:numPr>
        <w:ind w:firstLineChars="0"/>
        <w:rPr>
          <w:bCs/>
        </w:rPr>
      </w:pPr>
      <w:r w:rsidRPr="00AD4237">
        <w:rPr>
          <w:rFonts w:hint="eastAsia"/>
          <w:bCs/>
        </w:rPr>
        <w:t>安装</w:t>
      </w:r>
      <w:r w:rsidRPr="00AD4237">
        <w:rPr>
          <w:rFonts w:hint="eastAsia"/>
          <w:bCs/>
        </w:rPr>
        <w:t>DOCKER CE</w:t>
      </w:r>
    </w:p>
    <w:p w14:paraId="54AA13BB" w14:textId="310728BB" w:rsidR="007A6CFD" w:rsidRPr="00AD4237" w:rsidRDefault="007A6CFD" w:rsidP="007A6CFD">
      <w:pPr>
        <w:pStyle w:val="a5"/>
        <w:ind w:left="360" w:firstLineChars="0" w:firstLine="0"/>
      </w:pPr>
      <w:r w:rsidRPr="00AD4237">
        <w:t xml:space="preserve">yum </w:t>
      </w:r>
      <w:r w:rsidRPr="00AD4237">
        <w:t>-</w:t>
      </w:r>
      <w:r w:rsidRPr="00AD4237">
        <w:t>y install docker</w:t>
      </w:r>
      <w:r w:rsidRPr="00AD4237">
        <w:t>-</w:t>
      </w:r>
      <w:r w:rsidRPr="00AD4237">
        <w:t>ce</w:t>
      </w:r>
    </w:p>
    <w:p w14:paraId="7AB24A79" w14:textId="3AB768EF" w:rsidR="007A6CFD" w:rsidRPr="00AD4237" w:rsidRDefault="007A6CFD" w:rsidP="007A6CFD">
      <w:pPr>
        <w:pStyle w:val="a5"/>
        <w:numPr>
          <w:ilvl w:val="0"/>
          <w:numId w:val="1"/>
        </w:numPr>
        <w:ind w:firstLineChars="0"/>
      </w:pPr>
      <w:r w:rsidRPr="00AD4237">
        <w:rPr>
          <w:rFonts w:hint="eastAsia"/>
        </w:rPr>
        <w:t>启动</w:t>
      </w:r>
      <w:r w:rsidRPr="00AD4237">
        <w:rPr>
          <w:rFonts w:hint="eastAsia"/>
        </w:rPr>
        <w:t>d</w:t>
      </w:r>
      <w:r w:rsidRPr="00AD4237">
        <w:t>ocker</w:t>
      </w:r>
    </w:p>
    <w:p w14:paraId="6837AB66" w14:textId="6DF7F8C1" w:rsidR="007A6CFD" w:rsidRPr="00AD4237" w:rsidRDefault="007A6CFD" w:rsidP="007A6CFD">
      <w:pPr>
        <w:pStyle w:val="a5"/>
        <w:ind w:left="360" w:firstLineChars="0" w:firstLine="0"/>
      </w:pPr>
      <w:r w:rsidRPr="00AD4237">
        <w:t>systemctl start docker</w:t>
      </w:r>
    </w:p>
    <w:p w14:paraId="6CC8FEE9" w14:textId="5162A3FC" w:rsidR="00F50DFA" w:rsidRPr="00AD4237" w:rsidRDefault="00111BD3" w:rsidP="00111BD3">
      <w:pPr>
        <w:pStyle w:val="a5"/>
        <w:numPr>
          <w:ilvl w:val="0"/>
          <w:numId w:val="1"/>
        </w:numPr>
        <w:ind w:firstLineChars="0"/>
      </w:pPr>
      <w:r w:rsidRPr="00AD4237">
        <w:rPr>
          <w:rFonts w:hint="eastAsia"/>
        </w:rPr>
        <w:t>测试</w:t>
      </w:r>
    </w:p>
    <w:p w14:paraId="4F8C388F" w14:textId="3726C9BE" w:rsidR="00111BD3" w:rsidRPr="00AD4237" w:rsidRDefault="00111BD3" w:rsidP="00111BD3">
      <w:pPr>
        <w:pStyle w:val="a5"/>
        <w:numPr>
          <w:ilvl w:val="0"/>
          <w:numId w:val="2"/>
        </w:numPr>
        <w:ind w:firstLineChars="0"/>
      </w:pPr>
      <w:r w:rsidRPr="00AD4237">
        <w:rPr>
          <w:rFonts w:hint="eastAsia"/>
        </w:rPr>
        <w:t>查看版本</w:t>
      </w:r>
    </w:p>
    <w:p w14:paraId="50367BDE" w14:textId="106FC22B" w:rsidR="00111BD3" w:rsidRPr="00AD4237" w:rsidRDefault="00111BD3" w:rsidP="00111BD3">
      <w:pPr>
        <w:pStyle w:val="a5"/>
        <w:ind w:left="720" w:firstLineChars="0" w:firstLine="0"/>
        <w:rPr>
          <w:rFonts w:hint="eastAsia"/>
        </w:rPr>
      </w:pPr>
      <w:r w:rsidRPr="00AD4237">
        <w:t>docker version</w:t>
      </w:r>
    </w:p>
    <w:p w14:paraId="3BBF5B85" w14:textId="71F146D0" w:rsidR="00111BD3" w:rsidRPr="00AD4237" w:rsidRDefault="00111BD3" w:rsidP="00111BD3">
      <w:pPr>
        <w:pStyle w:val="a5"/>
        <w:numPr>
          <w:ilvl w:val="0"/>
          <w:numId w:val="2"/>
        </w:numPr>
        <w:ind w:firstLineChars="0"/>
      </w:pPr>
      <w:r w:rsidRPr="00AD4237">
        <w:rPr>
          <w:rFonts w:hint="eastAsia"/>
        </w:rPr>
        <w:t>运行</w:t>
      </w:r>
      <w:r w:rsidRPr="00AD4237">
        <w:rPr>
          <w:rFonts w:hint="eastAsia"/>
        </w:rPr>
        <w:t>h</w:t>
      </w:r>
      <w:r w:rsidRPr="00AD4237">
        <w:t>ello world</w:t>
      </w:r>
    </w:p>
    <w:p w14:paraId="2A78AF5C" w14:textId="4C211BAD" w:rsidR="00111BD3" w:rsidRPr="00AD4237" w:rsidRDefault="00111BD3" w:rsidP="00111BD3">
      <w:pPr>
        <w:pStyle w:val="a5"/>
        <w:ind w:left="720" w:firstLineChars="0" w:firstLine="0"/>
      </w:pPr>
      <w:r w:rsidRPr="00AD4237">
        <w:t>docker run hello</w:t>
      </w:r>
      <w:r w:rsidRPr="00AD4237">
        <w:t>-</w:t>
      </w:r>
      <w:r w:rsidRPr="00AD4237">
        <w:t>world</w:t>
      </w:r>
    </w:p>
    <w:p w14:paraId="2D2FA619" w14:textId="77777777" w:rsidR="00111BD3" w:rsidRDefault="00111BD3" w:rsidP="00111BD3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9C6492D" w14:textId="68CB7C52" w:rsidR="004D7E67" w:rsidRDefault="004D7E67" w:rsidP="00111BD3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docker镜像加速：</w:t>
      </w:r>
    </w:p>
    <w:p w14:paraId="616D54CA" w14:textId="00D9E9AB" w:rsidR="004D7E67" w:rsidRDefault="004D7E67" w:rsidP="00111BD3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如果没配置的是阿里云，那么在拉仓库镜像就是国外的，国外网站因为有防火墙，非常慢，所以，我们一般要配置镜像加速</w:t>
      </w:r>
    </w:p>
    <w:p w14:paraId="74D86491" w14:textId="409C1127" w:rsidR="00105803" w:rsidRDefault="00105803" w:rsidP="00111BD3">
      <w:pPr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获取阿里云的镜像加速：</w:t>
      </w:r>
    </w:p>
    <w:p w14:paraId="2E5FD228" w14:textId="76D21765" w:rsidR="00105803" w:rsidRDefault="00105803" w:rsidP="00111BD3">
      <w:hyperlink r:id="rId27" w:history="1">
        <w:r w:rsidRPr="00105803">
          <w:rPr>
            <w:rFonts w:hint="eastAsia"/>
          </w:rPr>
          <w:t>https://blog.csdn.net/li1325169021/article/details/90770119</w:t>
        </w:r>
      </w:hyperlink>
    </w:p>
    <w:p w14:paraId="3F6F1CA2" w14:textId="331A893E" w:rsidR="00105803" w:rsidRPr="00105803" w:rsidRDefault="008B54AB" w:rsidP="00111BD3">
      <w:pPr>
        <w:rPr>
          <w:rFonts w:hint="eastAsia"/>
        </w:rPr>
      </w:pPr>
      <w:r>
        <w:rPr>
          <w:rFonts w:hint="eastAsia"/>
        </w:rPr>
        <w:t>我因为用的就是阿里的，所以不用配置镜像加速了。</w:t>
      </w:r>
      <w:bookmarkStart w:id="1" w:name="_GoBack"/>
      <w:bookmarkEnd w:id="1"/>
    </w:p>
    <w:sectPr w:rsidR="00105803" w:rsidRPr="001058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章华勇/华东分部/信息技术中心/气电集团机关/气电集团" w:date="2019-12-12T16:08:00Z" w:initials="章华勇/华东分部/">
    <w:p w14:paraId="025BB21D" w14:textId="77777777" w:rsidR="00E51431" w:rsidRDefault="00E51431">
      <w:pPr>
        <w:pStyle w:val="a7"/>
      </w:pPr>
      <w:r>
        <w:rPr>
          <w:rStyle w:val="a6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25BB21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82AE02" w14:textId="77777777" w:rsidR="00A77972" w:rsidRDefault="00A77972" w:rsidP="00E51431">
      <w:r>
        <w:separator/>
      </w:r>
    </w:p>
  </w:endnote>
  <w:endnote w:type="continuationSeparator" w:id="0">
    <w:p w14:paraId="5438DA58" w14:textId="77777777" w:rsidR="00A77972" w:rsidRDefault="00A77972" w:rsidP="00E514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4870BF" w14:textId="77777777" w:rsidR="00A77972" w:rsidRDefault="00A77972" w:rsidP="00E51431">
      <w:r>
        <w:separator/>
      </w:r>
    </w:p>
  </w:footnote>
  <w:footnote w:type="continuationSeparator" w:id="0">
    <w:p w14:paraId="58CBDACF" w14:textId="77777777" w:rsidR="00A77972" w:rsidRDefault="00A77972" w:rsidP="00E514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B322B0"/>
    <w:multiLevelType w:val="hybridMultilevel"/>
    <w:tmpl w:val="E21CC822"/>
    <w:lvl w:ilvl="0" w:tplc="C3D2E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61503C7"/>
    <w:multiLevelType w:val="hybridMultilevel"/>
    <w:tmpl w:val="B91CFDE8"/>
    <w:lvl w:ilvl="0" w:tplc="70026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章华勇/华东分部/信息技术中心/气电集团机关/气电集团">
    <w15:presenceInfo w15:providerId="AD" w15:userId="S-1-5-21-2359665589-626142259-813153603-161312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E2A"/>
    <w:rsid w:val="00022E86"/>
    <w:rsid w:val="00043148"/>
    <w:rsid w:val="00044B9B"/>
    <w:rsid w:val="00076F30"/>
    <w:rsid w:val="000D0150"/>
    <w:rsid w:val="000D4EB4"/>
    <w:rsid w:val="001033E9"/>
    <w:rsid w:val="00105803"/>
    <w:rsid w:val="00111BD3"/>
    <w:rsid w:val="00247B9E"/>
    <w:rsid w:val="00421E2A"/>
    <w:rsid w:val="00434016"/>
    <w:rsid w:val="00461F04"/>
    <w:rsid w:val="004775F1"/>
    <w:rsid w:val="004945FA"/>
    <w:rsid w:val="004D0F27"/>
    <w:rsid w:val="004D7E67"/>
    <w:rsid w:val="004F2553"/>
    <w:rsid w:val="00520C8C"/>
    <w:rsid w:val="005479F5"/>
    <w:rsid w:val="00604C5B"/>
    <w:rsid w:val="00655F38"/>
    <w:rsid w:val="0069550E"/>
    <w:rsid w:val="00762270"/>
    <w:rsid w:val="00771E4E"/>
    <w:rsid w:val="007A6CFD"/>
    <w:rsid w:val="007D44E8"/>
    <w:rsid w:val="00813703"/>
    <w:rsid w:val="008373ED"/>
    <w:rsid w:val="0084434A"/>
    <w:rsid w:val="008B54AB"/>
    <w:rsid w:val="00926818"/>
    <w:rsid w:val="00A41C18"/>
    <w:rsid w:val="00A43E99"/>
    <w:rsid w:val="00A77972"/>
    <w:rsid w:val="00AC7639"/>
    <w:rsid w:val="00AD4237"/>
    <w:rsid w:val="00AE6905"/>
    <w:rsid w:val="00B37124"/>
    <w:rsid w:val="00BF3CB2"/>
    <w:rsid w:val="00C46CEB"/>
    <w:rsid w:val="00C67E6A"/>
    <w:rsid w:val="00CD463A"/>
    <w:rsid w:val="00D04DA7"/>
    <w:rsid w:val="00D1195F"/>
    <w:rsid w:val="00D26DFB"/>
    <w:rsid w:val="00D73DEF"/>
    <w:rsid w:val="00DA26DB"/>
    <w:rsid w:val="00E36EAB"/>
    <w:rsid w:val="00E51431"/>
    <w:rsid w:val="00E537C4"/>
    <w:rsid w:val="00F50DFA"/>
    <w:rsid w:val="00F87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4ADB99"/>
  <w15:chartTrackingRefBased/>
  <w15:docId w15:val="{89E3949A-CAC7-4CCF-AB44-FC34DC135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955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19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55F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9550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119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55F38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69550E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69550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E514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5143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514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51431"/>
    <w:rPr>
      <w:sz w:val="18"/>
      <w:szCs w:val="18"/>
    </w:rPr>
  </w:style>
  <w:style w:type="paragraph" w:styleId="a5">
    <w:name w:val="List Paragraph"/>
    <w:basedOn w:val="a"/>
    <w:uiPriority w:val="34"/>
    <w:qFormat/>
    <w:rsid w:val="00E51431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E514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51431"/>
    <w:rPr>
      <w:rFonts w:ascii="宋体" w:eastAsia="宋体" w:hAnsi="宋体" w:cs="宋体"/>
      <w:kern w:val="0"/>
      <w:sz w:val="24"/>
      <w:szCs w:val="24"/>
    </w:rPr>
  </w:style>
  <w:style w:type="character" w:styleId="a6">
    <w:name w:val="annotation reference"/>
    <w:basedOn w:val="a0"/>
    <w:uiPriority w:val="99"/>
    <w:semiHidden/>
    <w:unhideWhenUsed/>
    <w:rsid w:val="00E51431"/>
    <w:rPr>
      <w:sz w:val="21"/>
      <w:szCs w:val="21"/>
    </w:rPr>
  </w:style>
  <w:style w:type="paragraph" w:styleId="a7">
    <w:name w:val="annotation text"/>
    <w:basedOn w:val="a"/>
    <w:link w:val="Char1"/>
    <w:uiPriority w:val="99"/>
    <w:semiHidden/>
    <w:unhideWhenUsed/>
    <w:rsid w:val="00E51431"/>
    <w:pPr>
      <w:jc w:val="left"/>
    </w:pPr>
  </w:style>
  <w:style w:type="character" w:customStyle="1" w:styleId="Char1">
    <w:name w:val="批注文字 Char"/>
    <w:basedOn w:val="a0"/>
    <w:link w:val="a7"/>
    <w:uiPriority w:val="99"/>
    <w:semiHidden/>
    <w:rsid w:val="00E51431"/>
  </w:style>
  <w:style w:type="paragraph" w:styleId="a8">
    <w:name w:val="annotation subject"/>
    <w:basedOn w:val="a7"/>
    <w:next w:val="a7"/>
    <w:link w:val="Char2"/>
    <w:uiPriority w:val="99"/>
    <w:semiHidden/>
    <w:unhideWhenUsed/>
    <w:rsid w:val="00E51431"/>
    <w:rPr>
      <w:b/>
      <w:bCs/>
    </w:rPr>
  </w:style>
  <w:style w:type="character" w:customStyle="1" w:styleId="Char2">
    <w:name w:val="批注主题 Char"/>
    <w:basedOn w:val="Char1"/>
    <w:link w:val="a8"/>
    <w:uiPriority w:val="99"/>
    <w:semiHidden/>
    <w:rsid w:val="00E51431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rsid w:val="00E51431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E51431"/>
    <w:rPr>
      <w:sz w:val="18"/>
      <w:szCs w:val="18"/>
    </w:rPr>
  </w:style>
  <w:style w:type="character" w:styleId="aa">
    <w:name w:val="Hyperlink"/>
    <w:basedOn w:val="a0"/>
    <w:uiPriority w:val="99"/>
    <w:unhideWhenUsed/>
    <w:rsid w:val="00E51431"/>
    <w:rPr>
      <w:color w:val="0563C1" w:themeColor="hyperlink"/>
      <w:u w:val="single"/>
    </w:rPr>
  </w:style>
  <w:style w:type="character" w:styleId="ab">
    <w:name w:val="Strong"/>
    <w:basedOn w:val="a0"/>
    <w:uiPriority w:val="22"/>
    <w:qFormat/>
    <w:rsid w:val="00E51431"/>
    <w:rPr>
      <w:b/>
      <w:bCs/>
    </w:rPr>
  </w:style>
  <w:style w:type="character" w:customStyle="1" w:styleId="token">
    <w:name w:val="token"/>
    <w:basedOn w:val="a0"/>
    <w:rsid w:val="007A6C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wnload.docker.com/linux/centos/docker-ce.repo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11/relationships/commentsExtended" Target="commentsExtended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omments" Target="comments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blog.csdn.net/li1325169021/article/details/90770119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8</Pages>
  <Words>264</Words>
  <Characters>1507</Characters>
  <Application>Microsoft Office Word</Application>
  <DocSecurity>0</DocSecurity>
  <Lines>12</Lines>
  <Paragraphs>3</Paragraphs>
  <ScaleCrop>false</ScaleCrop>
  <Company/>
  <LinksUpToDate>false</LinksUpToDate>
  <CharactersWithSpaces>1768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章华勇/华东分部/信息技术中心/气电集团机关/气电集团</dc:creator>
  <cp:keywords/>
  <dc:description/>
  <cp:lastModifiedBy>章华勇/华东分部/信息技术中心/气电集团机关/气电集团</cp:lastModifiedBy>
  <cp:revision>50</cp:revision>
  <dcterms:created xsi:type="dcterms:W3CDTF">2019-12-11T06:35:00Z</dcterms:created>
  <dcterms:modified xsi:type="dcterms:W3CDTF">2019-12-12T08:34:00Z</dcterms:modified>
</cp:coreProperties>
</file>