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32.【增长与商业化】大模型产品增长与商业策略_原文</w:t>
      </w:r>
    </w:p>
    <w:p>
      <w:pPr>
        <w:jc w:val="center"/>
      </w:pPr>
      <w:r>
        <w:rPr>
          <w:rFonts w:ascii="等线(中文正文)" w:hAnsi="等线(中文正文)" w:cs="等线(中文正文)" w:eastAsia="等线(中文正文)"/>
          <w:b w:val="false"/>
          <w:i w:val="false"/>
          <w:sz w:val="20"/>
        </w:rPr>
        <w:t>2026年08月23日 00:06</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给大家带来AI产品经理课程。今天是我们这个大模型产品的增长和商业策略这节课是一节我们的保留曲目，同时也是一节我们认为给大家开一个认知的一个课程。冰你好，你好，小妍你好，霜天你好。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00:29</w:t>
      </w:r>
    </w:p>
    <w:p>
      <w:r>
        <w:rPr>
          <w:rFonts w:ascii="等线(中文正文)" w:hAnsi="等线(中文正文)" w:cs="等线(中文正文)" w:eastAsia="等线(中文正文)"/>
          <w:b w:val="false"/>
          <w:i w:val="false"/>
          <w:sz w:val="20"/>
        </w:rPr>
        <w:t>路过屋顶猫你好，起诉松松你好，纯888你好，大水饺你好，999你好。然后李青青你好。没感冒，没感冒，就是打了个喷嚏。任青青老李你好。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00:54</w:t>
      </w:r>
    </w:p>
    <w:p>
      <w:r>
        <w:rPr>
          <w:rFonts w:ascii="等线(中文正文)" w:hAnsi="等线(中文正文)" w:cs="等线(中文正文)" w:eastAsia="等线(中文正文)"/>
          <w:b w:val="false"/>
          <w:i w:val="false"/>
          <w:sz w:val="20"/>
        </w:rPr>
        <w:t>今天这堂课稍微有一点什么特别一点。这堂课我们不会去讲工作流，不会讲歪玻璃。我们给大家去讲讲定价，我们讲讲挣钱。是这课每次在前几期的话都是有一点偏偏于大家其实都比较欢迎。同时又有一些同学会觉得这节课跟自己离得有点远，但是我还是非常坚持这堂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没有放心，我因为是刚刚大病了这一场，现在处于一个整整个身体状态还不错的时候RAM你好，道零你好。不过你要说累，这阵子真的蛮累的。我两周去了一趟上海，去了一趟深圳，去了一趟长沙，然后整个压力确实是不是也不小，这是实话，确实是比较累。Like star你好。Everyone, 你好。确确实实这阵子整个的人的压力稍微有点大，其实就是主要还是累还是累。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w:t>
      </w:r>
    </w:p>
    <w:p>
      <w:r>
        <w:rPr>
          <w:rFonts w:ascii="等线(中文正文)" w:hAnsi="等线(中文正文)" w:cs="等线(中文正文)" w:eastAsia="等线(中文正文)"/>
          <w:b w:val="false"/>
          <w:i w:val="false"/>
          <w:sz w:val="20"/>
        </w:rPr>
        <w:t>休学gap 1年会影很影响就业吗？会影响我这个不得不去说，会影响李星星。你又不是不知道我在干什么，说实话你又不是不知道我在看什么，对不对？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w:t>
      </w:r>
    </w:p>
    <w:p>
      <w:r>
        <w:rPr>
          <w:rFonts w:ascii="等线(中文正文)" w:hAnsi="等线(中文正文)" w:cs="等线(中文正文)" w:eastAsia="等线(中文正文)"/>
          <w:b w:val="false"/>
          <w:i w:val="false"/>
          <w:sz w:val="20"/>
        </w:rPr>
        <w:t>550，你好。因为是因因为是这样的李诺这个要跟你说一个逻辑，就是在于其实你研究生休息的gap 1年，对于你所有就业你的水准没有任何问题。但是你要知道现在的各个各个公司的HR的最大问题是什么？你要理解现在HR的问题，你知道现在各个公司HR最大的问题是什么吗？尤其是你们想要去的那些比较好的公司，这些好公司的HR最大的问题你们觉得是什么？如果你好，你觉得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w:t>
      </w:r>
    </w:p>
    <w:p>
      <w:r>
        <w:rPr>
          <w:rFonts w:ascii="等线(中文正文)" w:hAnsi="等线(中文正文)" w:cs="等线(中文正文)" w:eastAsia="等线(中文正文)"/>
          <w:b w:val="false"/>
          <w:i w:val="false"/>
          <w:sz w:val="20"/>
        </w:rPr>
        <w:t>韩国银行。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w:t>
      </w:r>
    </w:p>
    <w:p>
      <w:r>
        <w:rPr>
          <w:rFonts w:ascii="等线(中文正文)" w:hAnsi="等线(中文正文)" w:cs="等线(中文正文)" w:eastAsia="等线(中文正文)"/>
          <w:b w:val="false"/>
          <w:i w:val="false"/>
          <w:sz w:val="20"/>
        </w:rPr>
        <w:t>他不是刻板印象，就是他是这样子的。现在我们所面对的这个社会最多的一个问题，就是大家都在去搞程序正义。就是程序正义你可能很优秀，你也很OK，你甚至比别其他人都好。但是当你的这个经历可能被别人质疑说你为什么要招他的时候，HR现在不想担这些事儿，真的不想担这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因为咱们坦白讲，我所看到的有的简历，有的真的就是很一般的学历，颠沛流离的。但是你看他就是这个人是有光的，是有光的，他不是那种被生产线批处解出来的这种人，然后他是有光的。但是这种人的话，从正常情况下，你的简历根本上不去。HR就直接按照他的这个流程正义的方法直接把这个东西滤掉了。因为他也有他的逻辑，这么多人了，其实这些人都胜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04:27</w:t>
      </w:r>
    </w:p>
    <w:p>
      <w:r>
        <w:rPr>
          <w:rFonts w:ascii="等线(中文正文)" w:hAnsi="等线(中文正文)" w:cs="等线(中文正文)" w:eastAsia="等线(中文正文)"/>
          <w:b w:val="false"/>
          <w:i w:val="false"/>
          <w:sz w:val="20"/>
        </w:rPr>
        <w:t>说这个岗位有多特殊吗？没有多特殊，又不是找一个特殊人才的岗位，你应你一个应届生能够去做的岗位。说句实在话，你也一定不是你也一定不是只有你能做的。咱们这个要接受一点，你一定能合格，你一定能胜任，你甚至很优秀。但是问题是能够很胜任，能够优秀，能够做的很好的人太多了。So why you有无数条的硬的标准可以把人筛掉？那你说的这个合理的逻辑其实就很合适了。你这个gap率那就不叫gap咕噜头。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05:06</w:t>
      </w:r>
    </w:p>
    <w:p>
      <w:r>
        <w:rPr>
          <w:rFonts w:ascii="等线(中文正文)" w:hAnsi="等线(中文正文)" w:cs="等线(中文正文)" w:eastAsia="等线(中文正文)"/>
          <w:b w:val="false"/>
          <w:i w:val="false"/>
          <w:sz w:val="20"/>
        </w:rPr>
        <w:t>你那那儿你说那你你你说你那就不叫大夫，你那个叫去实习了，你叫是叫去实习了。这跟卷其实没啥关系，这个真的不是卷，这个真的不是卷。卷不代表名额少，卷是因为你在那个位置，人家卷你，你辛苦，这不是卷。这是由于我们现在经济下行造成的整个的高端岗位的就业人数在在缩小，这是问题。同学你要不要忘了，你要去做AI这件事，你是在跟什么人去争？你要知道你是跟所有的毕业生在争。因为这是在毕业里面，我认为实际上是最好的岗位最好的岗。你是最好的岗位，你再去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05:56</w:t>
      </w:r>
    </w:p>
    <w:p>
      <w:r>
        <w:rPr>
          <w:rFonts w:ascii="等线(中文正文)" w:hAnsi="等线(中文正文)" w:cs="等线(中文正文)" w:eastAsia="等线(中文正文)"/>
          <w:b w:val="false"/>
          <w:i w:val="false"/>
          <w:sz w:val="20"/>
        </w:rPr>
        <w:t>不是你这有啥可抑郁的，你那个gap的你你你换一个逻辑不行吗？你就你就是你一定要去写你是gap吗？我给你讲明白这些逻辑，我是为了让你抑郁的吗？我不是告诉你说明白这个逻辑，然后你按照这个逻辑想明白HR要什么，你按照他要的给不就好了吗，对不对？你按照他要的给不就好了吗？你那一你那年可能是创业去了，可能去出国了，可能是实习了，可能是什么不就好了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咱们不是你不能写成这个，你更不能写成抑郁确诊，你绝对不能写。亲，你就是你绝对不能写这个，听懂能能听懂吗？你绝对不能写这个理由，你宁可说你出去玩儿了一玩了一年，你都不能去写这个。对你这个的话就完了。他拿到的是实习offer。他拿到的是实习offe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07:33</w:t>
      </w:r>
    </w:p>
    <w:p>
      <w:r>
        <w:rPr>
          <w:rFonts w:ascii="等线(中文正文)" w:hAnsi="等线(中文正文)" w:cs="等线(中文正文)" w:eastAsia="等线(中文正文)"/>
          <w:b w:val="false"/>
          <w:i w:val="false"/>
          <w:sz w:val="20"/>
        </w:rPr>
        <w:t>真的写写抑郁，写抑郁不是不行，写抑郁不是不行，写意义行，写抑郁有写抑郁的方式。面试的HR后面他们觉得你缺乏领导性，你面的什么岗位，leader的岗是吧？李乐刚吧。你写抑郁，除非你要去进的是心理类的产品。你除非你进的是心理类的产品，因为你感同身受，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08:08</w:t>
      </w:r>
    </w:p>
    <w:p>
      <w:r>
        <w:rPr>
          <w:rFonts w:ascii="等线(中文正文)" w:hAnsi="等线(中文正文)" w:cs="等线(中文正文)" w:eastAsia="等线(中文正文)"/>
          <w:b w:val="false"/>
          <w:i w:val="false"/>
          <w:sz w:val="20"/>
        </w:rPr>
        <w:t>面试被深挖接不住了，那你是深挖的问题。那你为什么不把它深挖的部分好好来去来来去处理一下？那不就证明的话，你简历他们想要吗？你到底吹到是是你吹的太狠了吗？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不要想着去心理类心心理类到目前为止没有好没没有好企业。不要想着不要想着往心理类的去做，心理类压根儿就没有好企业，不用去想。扎扎实实的调整好心态，把那一年找一个好的理由把它弄过去。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09:16</w:t>
      </w:r>
    </w:p>
    <w:p>
      <w:r>
        <w:rPr>
          <w:rFonts w:ascii="等线(中文正文)" w:hAnsi="等线(中文正文)" w:cs="等线(中文正文)" w:eastAsia="等线(中文正文)"/>
          <w:b w:val="false"/>
          <w:i w:val="false"/>
          <w:sz w:val="20"/>
        </w:rPr>
        <w:t>来，咱们开始咱们开始。来各位同学，欢迎大家。怎么知道自己的价值怎么知道自己价值？你自你你就是你的价值是需要让别人来去评估的吗？你的价值是要让别人来去做评估的吗？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09:40</w:t>
      </w:r>
    </w:p>
    <w:p>
      <w:r>
        <w:rPr>
          <w:rFonts w:ascii="等线(中文正文)" w:hAnsi="等线(中文正文)" w:cs="等线(中文正文)" w:eastAsia="等线(中文正文)"/>
          <w:b w:val="false"/>
          <w:i w:val="false"/>
          <w:sz w:val="20"/>
        </w:rPr>
        <w:t>各位同学，欢迎大家来到我们今天的这个课程。然后今天非常我们觉得这个叫什么呢？叫做核技术，和工作流没有什么关系的东西。今天我们给大家去讲解大模型的增长和商业策略的问题。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09:59</w:t>
      </w:r>
    </w:p>
    <w:p>
      <w:r>
        <w:rPr>
          <w:rFonts w:ascii="等线(中文正文)" w:hAnsi="等线(中文正文)" w:cs="等线(中文正文)" w:eastAsia="等线(中文正文)"/>
          <w:b w:val="false"/>
          <w:i w:val="false"/>
          <w:sz w:val="20"/>
        </w:rPr>
        <w:t>这堂课我们不带着大家去讲任何工作流相关的没有proper。但是这堂课的核心就是教大家钱到底是怎么来的。一个产品做完之后是怎么挣钱的，怎么定价的，怎么推广的这些东西。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我希望可能有些同学对这个东西没有太大兴趣，觉得还是想去搓东西。但是我想跟大家说一个逻辑，两个东西。第一个叫做你知道怎么挣钱，你才能挣更多的钱。因为你知道了商业策略这件事情之后的话，我觉得大家会有两个好处。第一件事情的话，你有可能能够自己去做O唑OPC，去自己创业去。第二个可能性的话，你即便是在公司里，你就去想明白任何一件事儿你去做不去做你的决策判断，都是帮助老板在商业模式上达到更好的效果。我觉得这个其实是特别宝贵的一件事儿。所以增长与商业策略，我认为其实是对于产品经理来讲，反而是更加偏于圣杯级别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11:03</w:t>
      </w:r>
    </w:p>
    <w:p>
      <w:r>
        <w:rPr>
          <w:rFonts w:ascii="等线(中文正文)" w:hAnsi="等线(中文正文)" w:cs="等线(中文正文)" w:eastAsia="等线(中文正文)"/>
          <w:b w:val="false"/>
          <w:i w:val="false"/>
          <w:sz w:val="20"/>
        </w:rPr>
        <w:t>所以希望大家好好听一听，上一节课我们给大家讲到的是这个选型的三个维度，选型的这部分？能力、风险、成本的要素。任何一次大模型的选型角色都要看这三个？缺一个就会翻车，能力够不够？成本花得起花不起，风险能不能靠谱。微调的部分的话我们需要的是模型选择微调数据集迭代次数与这个迭代周期。然后计算资源的租赁以及技术支持的整体的成本的一个控制和相应的分配。大模型选型中，它有一个非常经典的不可能三角，质量、速度、价格三者不可兼得，最多能故两者很有可能我们得故一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11:42</w:t>
      </w:r>
    </w:p>
    <w:p>
      <w:r>
        <w:rPr>
          <w:rFonts w:ascii="等线(中文正文)" w:hAnsi="等线(中文正文)" w:cs="等线(中文正文)" w:eastAsia="等线(中文正文)"/>
          <w:b w:val="false"/>
          <w:i w:val="false"/>
          <w:sz w:val="20"/>
        </w:rPr>
        <w:t>文本能力的六个维度，多模态生成的一些核心要素。TTS选型的六个评估维度，ASR选型的六个评估维度。希望大家能够在最具实际选型中都可以具体的去使用。另外的话我们还要去评估，不只是成本，而是收益。收益有两个方面，一方面是我们省了多少钱，一方面我们到底提升转化多挣了多少钱。这是我们上一节课讲到的东西。这节课我们讲讲从AIPPT看AI的产品的营销和推广方式。从minus看产品的传播链路的设计方式，以及智能产品这种智能要素产品的定价和商业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第一部分我们先讲讲从AIPPT去讲一讲AI产品营销和推广的方式。我们构建一个产品的步骤，它总体来讲分为这几个环节。日志挖掘决定了我们到底往哪个方向去做价值评估，决定要不要这样去做智能构建来去解决我们的第一步的问题。基本上是我们在这个应用层的部分产品的架构决定了产品的能力和适应性问题。包括reg包括防尘颗利，包括MCP，包括harness这种框架都是为了去解决通过架构的方式使得它从大模型的底座到agent他能够有一个明确的能力的提升的方式，稳定性的提高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12:56</w:t>
      </w:r>
    </w:p>
    <w:p>
      <w:r>
        <w:rPr>
          <w:rFonts w:ascii="等线(中文正文)" w:hAnsi="等线(中文正文)" w:cs="等线(中文正文)" w:eastAsia="等线(中文正文)"/>
          <w:b w:val="false"/>
          <w:i w:val="false"/>
          <w:sz w:val="20"/>
        </w:rPr>
        <w:t>微微你好，然后今儿位你好，然后产品的架构。决定了智能体的上限，然后是产品的开发与实施，然后商业的策略，这是我们这堂课要给大家去讲到的东西。就是你要解决AI产品挣钱的问题。咱们认真的讲一个东西，就是一个产品最终还是要挣钱的。而且再稍微多说一点点，大家有没有发现，其实这个智能体在整个大模型时代出来之后，但是市场上的融资的这些信息其实并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有没有这种感觉？你也没有看到哪家公司开始疯狂的烧钱来去做东西，没有看到对不对？那为什么会这样子？那为什么就是在互联网在十几年前、20年前的时候大家都在烧钱。但是现在的话你看不到谁家在烧钱来去做这件事。这个原因是什么？大家能理解吗？还是或者说叫做需不需要，我给你们说一下，等会跟你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13:59</w:t>
      </w:r>
    </w:p>
    <w:p>
      <w:r>
        <w:rPr>
          <w:rFonts w:ascii="等线(中文正文)" w:hAnsi="等线(中文正文)" w:cs="等线(中文正文)" w:eastAsia="等线(中文正文)"/>
          <w:b w:val="false"/>
          <w:i w:val="false"/>
          <w:sz w:val="20"/>
        </w:rPr>
        <w:t>所以这就造成了一个问题，就是在于一个企业它的商业策略这件事儿就非常的宝贵，非常的不需要。为啥是这样子？就是在大在在这个东西稍微多抢一点，这个东西是叫做资本退出通路问题。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14:15</w:t>
      </w:r>
    </w:p>
    <w:p>
      <w:r>
        <w:rPr>
          <w:rFonts w:ascii="等线(中文正文)" w:hAnsi="等线(中文正文)" w:cs="等线(中文正文)" w:eastAsia="等线(中文正文)"/>
          <w:b w:val="false"/>
          <w:i w:val="false"/>
          <w:sz w:val="20"/>
        </w:rPr>
        <w:t>资本退出通路问题。当时给这些互联网去投资，跟理不理性一点关系都没有，跟理不理性完全没有关系。在当年互联网。兴盛发展的时候，是谁在给他投资？同学们谁在给互联网投资？有很多是外资，尤其是美资，对不对？国内也有非常多的游资去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不是接盘的问题是最后资本退出通路问题。直到最后的话，这个局是很容易到纳斯达克去上市的。很容易去纳斯达克上市，就是你拿着中国的一块业务，然后去纳斯达克上市。出现中国概念股这件事，其实这条链路是存在的，概率是不大的。从大数法则上来讲，整个基金盘是能挣钱的，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15:09</w:t>
      </w:r>
    </w:p>
    <w:p>
      <w:r>
        <w:rPr>
          <w:rFonts w:ascii="等线(中文正文)" w:hAnsi="等线(中文正文)" w:cs="等线(中文正文)" w:eastAsia="等线(中文正文)"/>
          <w:b w:val="false"/>
          <w:i w:val="false"/>
          <w:sz w:val="20"/>
        </w:rPr>
        <w:t>但是现在的问题就出来了。现在的问题就是说现在你要知道，就是中国现在你在这儿做一个企业，你的这个钱，你的资本，你的数据三个东西其实是被毒死，你根本就出不去，知道吧？你根本就出不去，你在中国做的一个企业，你只要是有数据的话，你到纳斯达克上市基本上是完全不可能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那好，你能上大A吗？上A股能上吗？上不了，你至少大A话，第一个你要符合大家的盈利标准。这么多的企业，是一开始烧钱，谁能赢得了利赢了俐了我为我，那我为什么要上市呢？大家给的市盈率和市盈率又不够。同时现在你即便此时此刻，今时今日，你已经符合了这个上市的标准，能上大A那好大A的排大A的排队整整有四年窗口期完全过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15:54</w:t>
      </w:r>
    </w:p>
    <w:p>
      <w:r>
        <w:rPr>
          <w:rFonts w:ascii="等线(中文正文)" w:hAnsi="等线(中文正文)" w:cs="等线(中文正文)" w:eastAsia="等线(中文正文)"/>
          <w:b w:val="false"/>
          <w:i w:val="false"/>
          <w:sz w:val="20"/>
        </w:rPr>
        <w:t>然后那好，你要去上别的，你上北交对不对？你上北交上科创，上战略新兴，然后你发现这个东西根本就没有流动性，导致这个资本它没有这个倍数，它没有倍数。没有倍数的话，算了一下，你的成功概率也并不高。那霍其实资本投资回的收回率其实是不够的那好，你极限能去哪儿？去港股上市。但是港股上市的话，那就牵扯到你的VIE架你的VIE架构该怎么去搭，然后你的资本要怎么去退出。所以是资本退出通路没了，造成大家没有办法这么去烧钱了，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16:29</w:t>
      </w:r>
    </w:p>
    <w:p>
      <w:r>
        <w:rPr>
          <w:rFonts w:ascii="等线(中文正文)" w:hAnsi="等线(中文正文)" w:cs="等线(中文正文)" w:eastAsia="等线(中文正文)"/>
          <w:b w:val="false"/>
          <w:i w:val="false"/>
          <w:sz w:val="20"/>
        </w:rPr>
        <w:t>这个是核心的原因和问题，不是因为那些其他的的这些的东西来收回来。所以这个其实对于大家来讲其实是一件好事，对大家来讲是一件好事。为什么叫好事儿呢？就是任何的一个AI的产品或者任何一个产品，它挣钱才是硬道理，挣钱才是硬道理。如果你能给老板挣钱，那你一定是香饽饽你一定是香饽饽。你毕竟你不是搞资本的，你是能够给公司挣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16:58</w:t>
      </w:r>
    </w:p>
    <w:p>
      <w:r>
        <w:rPr>
          <w:rFonts w:ascii="等线(中文正文)" w:hAnsi="等线(中文正文)" w:cs="等线(中文正文)" w:eastAsia="等线(中文正文)"/>
          <w:b w:val="false"/>
          <w:i w:val="false"/>
          <w:sz w:val="20"/>
        </w:rPr>
        <w:t>我觉得这个其实才是一个挺宝贵的一件事儿。在这里面给大家去讲一个我认为其实在去年和前年非常火爆的一个case。然后也挣到钱了AIPPT的这样一个项目。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AIPPT这个项目这个项目我认为到今年来讲的话，这个项目应该会走严重的下坡路。但是在去年和前一年，他做的确实不错。AIPPT有同学用过吗？有同学用过的给我扣个一，有同学花过钱的给我扣个2，没听说过给我扣个零好不好？然后这个产品为什么他说做的还不错？大家可以看到他去年的一个数据，去年的从25年3月到25年的七月份，在整个这个赛道上，你看还真有人花了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在这个赛道上它有一个特点，它特点是什么？你看看第一位是在这个AI做PPT上的这个王者王者伽马，然后这个python，然后sid go，然后peach，的话再到beautiful，第七位是AIPPT，第七位是AIPPT，这第七位的话是是在所有前面这些位置里面，这个国产类的里面是排第一的。然后它的占比最高的是印度。尽管说它这个增幅在回落，但是基本上还是能够达到100多万的MAU的这个数量级，还是一个比较不错的产品。然后在这个赛道上，你看到国际上最高的，它是伽马的这种产品。然后在国内国产的产品的话，第一位是这个波斯白碗波斯白白碗波斯mix。然后第二位就是AIPPT，然后同时出海的相应的从访问量的来去计算的话，他现在来讲是排在第一位的。所以整体来讲这还是一个做的无论是出海还是整个一个产品效果还是不错的一个状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它的战果，我们给大家看一下，它这个产品，做的确实是也有点早。这个产品是2023年的八月份上线，可以讲是非常早的一个产品。毕竟22年的11月的时候，这个GPT才出来，他二三年8月份就上线了。上线之后上线了四个月月活就破百万了。上线四个月月活破百万。然后2025年的二月，AIPPT全球的单月访问量MAU就超过了1400万，可以讲是一个增速确实是挺高的一个产品增速确实挺高的一个产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然后他做对了一些什么事儿呢？说对了四个事儿，定位、名称、流量、渠道。首先第一件事，它的定位我觉得非常的准。其实这个也是我们在做任何一个产品上第一天要去想到一个问题。定位它定了个什么位呢？定位是营销的所有东西的关键。千万不要觉得你定位错了，能够靠商业化的策略把它掰回来。掰不回来，你如果所定的位那个位置就没有人愿意给你花钱。那这件事儿的话其实是在无源之水无本之木上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19:48</w:t>
      </w:r>
    </w:p>
    <w:p>
      <w:r>
        <w:rPr>
          <w:rFonts w:ascii="等线(中文正文)" w:hAnsi="等线(中文正文)" w:cs="等线(中文正文)" w:eastAsia="等线(中文正文)"/>
          <w:b w:val="false"/>
          <w:i w:val="false"/>
          <w:sz w:val="20"/>
        </w:rPr>
        <w:t>今天有条新闻不知道大家有没有看到，就是豆包和飞书合并了，这件事儿意味着什么？大家怎么去解读这件事儿？豆包和飞书的合并，大家怎么去解读这件事儿？你能看到的是什么？你能看到的是什么？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20:15</w:t>
      </w:r>
    </w:p>
    <w:p>
      <w:r>
        <w:rPr>
          <w:rFonts w:ascii="等线(中文正文)" w:hAnsi="等线(中文正文)" w:cs="等线(中文正文)" w:eastAsia="等线(中文正文)"/>
          <w:b w:val="false"/>
          <w:i w:val="false"/>
          <w:sz w:val="20"/>
        </w:rPr>
        <w:t>你们是强强联合。你们能看明白这件事到底是意味着是什么吗？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20:28</w:t>
      </w:r>
    </w:p>
    <w:p>
      <w:r>
        <w:rPr>
          <w:rFonts w:ascii="等线(中文正文)" w:hAnsi="等线(中文正文)" w:cs="等线(中文正文)" w:eastAsia="等线(中文正文)"/>
          <w:b w:val="false"/>
          <w:i w:val="false"/>
          <w:sz w:val="20"/>
        </w:rPr>
        <w:t>肉包左右办公场景，肉包要转你们啊。而在对这事儿的解读还是不太准确的。这件事儿的准确的解读是豆包to c端商业化失败了。你们想想我这句话是不是说的是正确的？豆包在C端商业化失败了。豆包在今年几个月前就开始放出话来，要变成收费版本，对不对？而且收的价格还挺贵的，收的还挺贵的，对不对？然后带来结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21:07</w:t>
      </w:r>
    </w:p>
    <w:p>
      <w:r>
        <w:rPr>
          <w:rFonts w:ascii="等线(中文正文)" w:hAnsi="等线(中文正文)" w:cs="等线(中文正文)" w:eastAsia="等线(中文正文)"/>
          <w:b w:val="false"/>
          <w:i w:val="false"/>
          <w:sz w:val="20"/>
        </w:rPr>
        <w:t>我问你一个问题，豆包商业化带来的结果是什么？带来结果是什么？带来的结果是什么？我告诉你这不是抵不抵制。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21:21</w:t>
      </w:r>
    </w:p>
    <w:p>
      <w:r>
        <w:rPr>
          <w:rFonts w:ascii="等线(中文正文)" w:hAnsi="等线(中文正文)" w:cs="等线(中文正文)" w:eastAsia="等线(中文正文)"/>
          <w:b w:val="false"/>
          <w:i w:val="false"/>
          <w:sz w:val="20"/>
        </w:rPr>
        <w:t>我告诉大家一个道理，在你做商业化这件事情上来讲你在做商业化这件事儿来讲，会出现两种不同的情况。第一种你商业化别人骂你。第二你商业化，别人嘲笑你，你觉得这两种的差别是什么？然后豆包他遇到的情况是什么？一种是骂你，一种是嘲笑你。豆包遇到的情况是什么？这两者的差别是什么？他遇到的是嘲笑，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21:51</w:t>
      </w:r>
    </w:p>
    <w:p>
      <w:r>
        <w:rPr>
          <w:rFonts w:ascii="等线(中文正文)" w:hAnsi="等线(中文正文)" w:cs="等线(中文正文)" w:eastAsia="等线(中文正文)"/>
          <w:b w:val="false"/>
          <w:i w:val="false"/>
          <w:sz w:val="20"/>
        </w:rPr>
        <w:t>没啥人骂豆包，大家都是笑，大家都是笑out there。You你首先搞笑，你们知道我在2010年在爱奇艺做会员，我们是第一批再去做会员产品的，你觉得我当时是被笑还是被骂？猜猜。我在2 0116年在爱在爱奇做会员的时候，你觉得是被骂还是被笑？我当时被骂的狗血淋头，被人诅咒我被人诅咒，我不是骂完会用骂的，骂的才会花钱，骂的才会花钱，骂才是买主，骂才是买主。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22:38</w:t>
      </w:r>
    </w:p>
    <w:p>
      <w:r>
        <w:rPr>
          <w:rFonts w:ascii="等线(中文正文)" w:hAnsi="等线(中文正文)" w:cs="等线(中文正文)" w:eastAsia="等线(中文正文)"/>
          <w:b w:val="false"/>
          <w:i w:val="false"/>
          <w:sz w:val="20"/>
        </w:rPr>
        <w:t>当然人身攻击了，甚至要真实我对吧？你们不知道用户有多癫，你们真的不知道当你的DAU已经做到了这种上亿的时候的话，你不知道有有你不知道有多少没有人给我寄刀片，他们连寄的这个钱都不愿意掏，就是威胁我，我知道这是没有必要，一个月30块钱怎么可能舍得给我寄刀片？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23:01</w:t>
      </w:r>
    </w:p>
    <w:p>
      <w:r>
        <w:rPr>
          <w:rFonts w:ascii="等线(中文正文)" w:hAnsi="等线(中文正文)" w:cs="等线(中文正文)" w:eastAsia="等线(中文正文)"/>
          <w:b w:val="false"/>
          <w:i w:val="false"/>
          <w:sz w:val="20"/>
        </w:rPr>
        <w:t>骂没有关系，同学永远记住这话。你当你商业化的时候，别人骂你，你就知道你能行了。认真的讲对吗？认咱们认认真真的讲，人家骂你，你就知道这件事儿差不多了。如果你要商业化，你被人笑，那你完了，那这个产那那这个产品完全没法商业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23:26</w:t>
      </w:r>
    </w:p>
    <w:p>
      <w:r>
        <w:rPr>
          <w:rFonts w:ascii="等线(中文正文)" w:hAnsi="等线(中文正文)" w:cs="等线(中文正文)" w:eastAsia="等线(中文正文)"/>
          <w:b w:val="false"/>
          <w:i w:val="false"/>
          <w:sz w:val="20"/>
        </w:rPr>
        <w:t>大家能明白我的事儿吗？就是别人笑是什么？就是觉得没有关系，大不了不用你了。你这纯搞笑，那意味着我是真想看我这钱一定得掏，我恨死你了，我没办法。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23:42</w:t>
      </w:r>
    </w:p>
    <w:p>
      <w:r>
        <w:rPr>
          <w:rFonts w:ascii="等线(中文正文)" w:hAnsi="等线(中文正文)" w:cs="等线(中文正文)" w:eastAsia="等线(中文正文)"/>
          <w:b w:val="false"/>
          <w:i w:val="false"/>
          <w:sz w:val="20"/>
        </w:rPr>
        <w:t>Cloud code天天封国封国内的账号，你是骂你还是笑你骂为什么？你真的很想用，对不对？真的很想用对吧？九天那对于你来讲，你这就纯是呵呵，对不对？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23:58</w:t>
      </w:r>
    </w:p>
    <w:p>
      <w:r>
        <w:rPr>
          <w:rFonts w:ascii="等线(中文正文)" w:hAnsi="等线(中文正文)" w:cs="等线(中文正文)" w:eastAsia="等线(中文正文)"/>
          <w:b w:val="false"/>
          <w:i w:val="false"/>
          <w:sz w:val="20"/>
        </w:rPr>
        <w:t>大家一定要去理解这两个的关系，一定要理解这个关系。其实这就是定位，是营销的关键。豆包他去定位了一个压根儿是收不到钱的地方，压根儿收不到钱的地方，你再做营销，你再做产品的也没有任何的意义，对吧？你做成这种编程类的那你稍微做做他就能收钱。定位是营销的关键理解吗？定位是营销的关键，定位是什么？定位是产品一种关键属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24:24</w:t>
      </w:r>
    </w:p>
    <w:p>
      <w:r>
        <w:rPr>
          <w:rFonts w:ascii="等线(中文正文)" w:hAnsi="等线(中文正文)" w:cs="等线(中文正文)" w:eastAsia="等线(中文正文)"/>
          <w:b w:val="false"/>
          <w:i w:val="false"/>
          <w:sz w:val="20"/>
        </w:rPr>
        <w:t>我到现在我这个账号已经用了好几个月了，一点事儿都没有，不是过于下沉，你说它不是过于下沉，豆包就压根儿没想明白一件事，豆包就压根没想明白一件事，豆包的付费理由到底是什么，豆包的付费理由到底是什么？豆包只是看到自己爹幽他好，其他他看到什么了，豆包压根儿就没想成，不一定要编程，同学们这个你们就说错了。如果是能编成当然可以，但不代表你只有编程才能收到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25:03</w:t>
      </w:r>
    </w:p>
    <w:p>
      <w:r>
        <w:rPr>
          <w:rFonts w:ascii="等线(中文正文)" w:hAnsi="等线(中文正文)" w:cs="等线(中文正文)" w:eastAsia="等线(中文正文)"/>
          <w:b w:val="false"/>
          <w:i w:val="false"/>
          <w:sz w:val="20"/>
        </w:rPr>
        <w:t>我告诉大家，中国在目前为止，或者是整个世界范围在目前为止，能够为AI目前的是什么场景？只能是生产力工具吧？只有生产力工具才能付钱。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好，你看到了现在冉冉星升起了谁，对不对？你看到了world body，这是后面非常有可能是大规模的能够去挣到钱的那你看到c dance那挣钱，为什么？C dance那是玩的吗？那是生产力工具，理解了吗？那是生产力工具对吧？你看到cloud code，看到codex它挣不到钱了，那是生产力工具。生产力工具是可以的，豆包普及的很好，那他他就想利用这一点。没办法，现在对于豆包来讲叫做token一送信仰启动token一停，信仰清零，没有意义没有意义。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25:58</w:t>
      </w:r>
    </w:p>
    <w:p>
      <w:r>
        <w:rPr>
          <w:rFonts w:ascii="等线(中文正文)" w:hAnsi="等线(中文正文)" w:cs="等线(中文正文)" w:eastAsia="等线(中文正文)"/>
          <w:b w:val="false"/>
          <w:i w:val="false"/>
          <w:sz w:val="20"/>
        </w:rPr>
        <w:t>好定位是什么？它是对购买决策影响最大的因素，也是客户识别产品最便捷的方式。就是我得知道你到底是什么东西，你到底解决我什么样的问题。咱们认真的说一件事儿，你认为豆包是什么？我认为豆包的定位是很模糊的，我不知道大家能不能懂我这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你看cloud code，你就立刻知道它是干什么的。Codex你立刻知道它是干什么的。Everybody你立刻知道它是干什么的，你知道我用它能做什么样的事儿。Set down你知道它是来去干什么。Love art你知道是来干什么的。阿福你知道来干什么的那好，豆包是来干嘛的？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26:36</w:t>
      </w:r>
    </w:p>
    <w:p>
      <w:r>
        <w:rPr>
          <w:rFonts w:ascii="等线(中文正文)" w:hAnsi="等线(中文正文)" w:cs="等线(中文正文)" w:eastAsia="等线(中文正文)"/>
          <w:b w:val="false"/>
          <w:i w:val="false"/>
          <w:sz w:val="20"/>
        </w:rPr>
        <w:t>豆包是用来陪聊的。陪聊那就是让你陪聊，没人要花钱的陪聊，没有人愿意花钱陪聊花钱你还不如直接找个精神小妹儿嘣你，对不对？崩你的钱跟这个会员费是一样的，语音的流语音的浏览器，我为什么不用夸克？对不对？所以定位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26:59</w:t>
      </w:r>
    </w:p>
    <w:p>
      <w:r>
        <w:rPr>
          <w:rFonts w:ascii="等线(中文正文)" w:hAnsi="等线(中文正文)" w:cs="等线(中文正文)" w:eastAsia="等线(中文正文)"/>
          <w:b w:val="false"/>
          <w:i w:val="false"/>
          <w:sz w:val="20"/>
        </w:rPr>
        <w:t>定位的核心逻辑是让目标用户在脑海中产生一个此情景下最佳购买选择的空间。然后让自己的产品成为唯一的无可争议的一个选择。这个才是能商业化付费的核心逻辑。哪怕是一个很窄的点，但是用户在那个点上他是一个非常明确的痛点，非常明确的爽点，他才有可能这种智能性。好像没几家收费，不是没几家收费，是没有人收费，是没有人用他的这种方式收费，对吧？你要说有的话，那有啊全面，gm I的这个破是按照这种方法去收费的，基础不要钱，那个什么再要钱。但是买jm LE pro的那那说实话，我认为有一大部分的话还是专业的人，不是普通人。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27:47</w:t>
      </w:r>
    </w:p>
    <w:p>
      <w:r>
        <w:rPr>
          <w:rFonts w:ascii="等线(中文正文)" w:hAnsi="等线(中文正文)" w:cs="等线(中文正文)" w:eastAsia="等线(中文正文)"/>
          <w:b w:val="false"/>
          <w:i w:val="false"/>
          <w:sz w:val="20"/>
        </w:rPr>
        <w:t>那AIPPT的定位是什么呢？这就很清楚了它的核心场景就是快速制作PPT需求背景，很多岗位需要大量制作，本身要求创意不高的PPT理解吗？大家有没有做这种不懈的PPT，大家有没有去做这种不适宜的PPT？有做过吗？对吧？大家有做过这种不事业的PPT吧？课程作业是不事业的PPT。你你可真会说你可真会说，咱不说周报月报，咱不说周报月报，咱要说一个东西，你老板突然说明天有人来考察，来你做个PPT这种波动就是非常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不是的，PPT非常多对吧？比如说运营的岗位汇报，老师的课件，营销岗位的方案等等等等一些东西。这流量成本不比赚的钱多。我告诉你瑞少飞龙在天对于一款AI产品，对于很如此体量的AI产品，如果自己挣不到钱，其实就是某种意义上的耻辱，就是某种意义上的耻辱。这个产品就不该有这么多的资源了，那它变成一种营销工具了，它是营销工具了，明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但是优质的AIPPT又是个非常综合的能力，做出好的PPT很难，需要内容好、排版好、设计好。客观来讲，对于很多职场人其实没有这一套的完整能力，能力占不足的。即使有对这种套路型PPT，其实你也希望能够去一定意义上的去降低劳动强度。因此AIPPT打的核心东西就是AI新增P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29:35</w:t>
      </w:r>
    </w:p>
    <w:p>
      <w:r>
        <w:rPr>
          <w:rFonts w:ascii="等线(中文正文)" w:hAnsi="等线(中文正文)" w:cs="等线(中文正文)" w:eastAsia="等线(中文正文)"/>
          <w:b w:val="false"/>
          <w:i w:val="false"/>
          <w:sz w:val="20"/>
        </w:rPr>
        <w:t>一句话生成PPT自由化不对吧？导入文档拿1 word直接生成PPT，你就立刻知道这个东西它方便。然后一句话生成是我认为其实它里面比较好的一个场景。就是我输入一个主题，它就能够立刻给我生成一个看上去很好，但其实本质上是brushed的一个PPT出来。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29:51</w:t>
      </w:r>
    </w:p>
    <w:p>
      <w:r>
        <w:rPr>
          <w:rFonts w:ascii="等线(中文正文)" w:hAnsi="等线(中文正文)" w:cs="等线(中文正文)" w:eastAsia="等线(中文正文)"/>
          <w:b w:val="false"/>
          <w:i w:val="false"/>
          <w:sz w:val="20"/>
        </w:rPr>
        <w:t>首先他第一步生成大纲它第一步生成大纲，比如说我让他给我去写一个企业效率与未来在AI赋能领域上的一个开展一个开展，对吧？然后去选模板，有各种不同的模板可以去选，然后就可以去做生成了。这一步的话，大家觉得他被偷看吗？你觉你们感觉他这个就是要整个去生成一套PPT，他会偷看吗？然后他这里面有很多细节的设计，然后这个时候你发现这东西出来了。好，他非常不费token，他做的很聪明，他的模板是固定模板，他其实根本就不去做多模态，它其实就是把相应的信息直接去填到他的模板里，他其实做的非常聪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30:44</w:t>
      </w:r>
    </w:p>
    <w:p>
      <w:r>
        <w:rPr>
          <w:rFonts w:ascii="等线(中文正文)" w:hAnsi="等线(中文正文)" w:cs="等线(中文正文)" w:eastAsia="等线(中文正文)"/>
          <w:b w:val="false"/>
          <w:i w:val="false"/>
          <w:sz w:val="20"/>
        </w:rPr>
        <w:t>然后你要下载它，你发现只有付费引导消耗了一次生成PPT，您剩余生成PPT耗尽了，对吧？升级之后你就可以去做导出了，不让你导出好，然后一套价格体系拍在你脸上，拍在你脸上，这个一个月49块钱。一年多送12个月，119块钱一个月相当于五块钱。两年多送24个月，相当于169块钱，一个月相当于3.6块。终身VIP399。然后我问大家一个问题，这个商业化界面它总共有多少种固废引导技巧？来它有多少种付费引导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31:43</w:t>
      </w:r>
    </w:p>
    <w:p>
      <w:r>
        <w:rPr>
          <w:rFonts w:ascii="等线(中文正文)" w:hAnsi="等线(中文正文)" w:cs="等线(中文正文)" w:eastAsia="等线(中文正文)"/>
          <w:b w:val="false"/>
          <w:i w:val="false"/>
          <w:sz w:val="20"/>
        </w:rPr>
        <w:t>有多少种付费引导技巧？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31:59</w:t>
      </w:r>
    </w:p>
    <w:p>
      <w:r>
        <w:rPr>
          <w:rFonts w:ascii="等线(中文正文)" w:hAnsi="等线(中文正文)" w:cs="等线(中文正文)" w:eastAsia="等线(中文正文)"/>
          <w:b w:val="false"/>
          <w:i w:val="false"/>
          <w:sz w:val="20"/>
        </w:rPr>
        <w:t>倒计时来倒计时。倒计时带来了什么？倒计时带了什么？你看到四个，说一说页数自定义结构处理下载是不是赠送？送你东西，送电影级版权模板对不对？还送了什么？摊销每月成本的这种成本的感觉对不对？带来了这是带来紧迫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32:23</w:t>
      </w:r>
    </w:p>
    <w:p>
      <w:r>
        <w:rPr>
          <w:rFonts w:ascii="等线(中文正文)" w:hAnsi="等线(中文正文)" w:cs="等线(中文正文)" w:eastAsia="等线(中文正文)"/>
          <w:b w:val="false"/>
          <w:i w:val="false"/>
          <w:sz w:val="20"/>
        </w:rPr>
        <w:t>好，还有什么？红字儿红字儿跑马灯，然后让人更醒目？划到每个月的这个价格对不对？价格对比带来的价格锚对不对？还有什么？我这边放了个鸡贼，你看到这盘字是什么？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谁谁谁19分钟之前购买了终身会员。给你一个随大流的感觉，二维码不是技巧，对吧？还有什么它的整个定价，你们觉得它的特殊性是什么？他的这点的特殊性是什么？他为什么给了一个月的，然后就是一年多送12个月，然后两年多送24个月，然后终身会员为什么不给一个季度包？为什么不给你连续包月包？他让你往哪去买，他最想让你推的是哪个？他视觉动线这么玩，首先他第一个他一定是想让你买终身的，他就是想让你买终身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33:30</w:t>
      </w:r>
    </w:p>
    <w:p>
      <w:r>
        <w:rPr>
          <w:rFonts w:ascii="等线(中文正文)" w:hAnsi="等线(中文正文)" w:cs="等线(中文正文)" w:eastAsia="等线(中文正文)"/>
          <w:b w:val="false"/>
          <w:i w:val="false"/>
          <w:sz w:val="20"/>
        </w:rPr>
        <w:t>好，你觉得399太贵了，你觉得啥玩意儿？就399我就要做一个PPT。我先我想问你一个问题，对于用户来讲，在这时刻最想买的是什么样的付费的方式最想买的是什么样的付费方式？最想买的是什么样的股票？是单次对不对？但是单次绝对不可以卖给你，单次打死不能卖给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不是49那个49单月最想买的是单次，最好你给我单次五块钱，对不对？单次五块钱，单次三块钱，这是我最想要的，我就做这1PPT，我不想干别的。但是现在这个问题就来了，同学们你们知道为什么现在绝对没有这种单次的这种状况吗？单次48的话，你会让用户觉得你这就是诚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34:27</w:t>
      </w:r>
    </w:p>
    <w:p>
      <w:r>
        <w:rPr>
          <w:rFonts w:ascii="等线(中文正文)" w:hAnsi="等线(中文正文)" w:cs="等线(中文正文)" w:eastAsia="等线(中文正文)"/>
          <w:b w:val="false"/>
          <w:i w:val="false"/>
          <w:sz w:val="20"/>
        </w:rPr>
        <w:t>朋友，为什么现在绝对不可以退单次啊？你说留不住用户，哼，后面没了你们。Too Young too simple, 一夜情后面来了不会有第二次。我告诉大家道理，我跟你说一残酷的东西，一夜情后面没了，这是这个其实事实上是很多产品看着用户这样子的，盼着一夜情欢的时候，你们别来了，信不信？你们可能不相信，对不对？你真觉得他们是想让用户回来使用的吗？你真的以为他们是想让用户回来用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35:20</w:t>
      </w:r>
    </w:p>
    <w:p>
      <w:r>
        <w:rPr>
          <w:rFonts w:ascii="等线(中文正文)" w:hAnsi="等线(中文正文)" w:cs="等线(中文正文)" w:eastAsia="等线(中文正文)"/>
          <w:b w:val="false"/>
          <w:i w:val="false"/>
          <w:sz w:val="20"/>
        </w:rPr>
        <w:t>我告诉你们，就是这种产品特别扯淡的东西，他最希望你前三个买任何一个，然后就别来了。前三个买任何一个，然后你就别来了，就完事了，知道吗？就是你来你你你就是你来是干嘛来的对吧？你买是收入，来是成本。你最好的方法你买个终身，然后别来理解吗？所以在这里面这个定价机制跟用户复购一点关系都没有。你们我给大家一个建议和要求，你在想商业产品的时候，你不要拿用户产品的什么，用户的留存持续使用这些东西来去当做你的这个核心。你就是想着怎么能够把你的up值LTV拉高，就这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36:15</w:t>
      </w:r>
    </w:p>
    <w:p>
      <w:r>
        <w:rPr>
          <w:rFonts w:ascii="等线(中文正文)" w:hAnsi="等线(中文正文)" w:cs="等线(中文正文)" w:eastAsia="等线(中文正文)"/>
          <w:b w:val="false"/>
          <w:i w:val="false"/>
          <w:sz w:val="20"/>
        </w:rPr>
        <w:t>好，看到49块钱，他先找一下，他没有单次的。好，先看最便宜的，先看最便宜的，先看OK，49块钱，49块钱一个月，买不买？挺贵的，挺贵的，一个月我生成1PPT，50块钱生成1PPT不值。再看看别的一年送12个月，119就可以。然后相当于买两个月，相当于12个月，一个月才五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我不买这东西，是人到这一刻这个东西的观点就已经逆转了。他已经不再去琢磨这49块钱太贵，为什么没有单次，而是琢磨着那这119块钱值，对吧？是你这个贵，但是我一个月我怎么也得做一个PPT，五块钱一个月我怎么也赚了。到这一刻的话，你就发现你已经上套了。然后两年多送24个月，169低至3块64年四年你这公司还存在吗？我还是买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但是终生VIP原价799送豪华公益大礼包，我要不然够一够买这个。我告诉同学大家一个很有意思的道理。80后从数据上看，80后特别喜欢这2个90后00后特别喜欢，你们知道是为什么吗？就是80后特别喜欢399，终身80后特别喜欢399终身，而90后特别喜欢1991年，这两个的感觉完全不同，00后更是1991年。因为是这样子，80后特别不喜欢这种包月的这种东西，80后特别不喜欢包月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80后其实在他的成长过程中，他首先接触到的是买断制的产品。我买个office我是买断的，我买个WPS是买断的，我买个windows我也是买断的。什么玩意儿？这东西要每个月找我收钱。买断制才是80后习惯的付费方式，而不是这种每个月在这绷我的对吧？每个月崩我的这种方式其实不属于80后？所以既然你这个东西，我还不如直接去买断，它有很多的价格特质，一个月的价格非常不值得，不给三个月6个月的选择，对吧？直接给一年多送12个月，两年多送24个月，但是够一够好像买断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38:47</w:t>
      </w:r>
    </w:p>
    <w:p>
      <w:r>
        <w:rPr>
          <w:rFonts w:ascii="等线(中文正文)" w:hAnsi="等线(中文正文)" w:cs="等线(中文正文)" w:eastAsia="等线(中文正文)"/>
          <w:b w:val="false"/>
          <w:i w:val="false"/>
          <w:sz w:val="20"/>
        </w:rPr>
        <w:t>同时用时间的稀缺控制造稀缺，同时用户在购买来去制造同化效应，然后各种小技巧，这是他非常恶心的一个技巧。如果你把那个页面关掉之后，它弹出来这么一个东西，你要确定措施提升职场竞争力的机会吗？超千万人都在使用AIPPT，你是甘愿落后还是成为VIP呢？你要不成为VIP你就甘愿落后。你要不要点一下，你要不要确认一下自己甘愿落后。你说这玩意儿真的是王八蛋，我才不点甘愿落后了，我把它关了就好了。是不是这么想的，是不是这么想的，是不是这么想，我大概把它关了就完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39:34</w:t>
      </w:r>
    </w:p>
    <w:p>
      <w:r>
        <w:rPr>
          <w:rFonts w:ascii="等线(中文正文)" w:hAnsi="等线(中文正文)" w:cs="等线(中文正文)" w:eastAsia="等线(中文正文)"/>
          <w:b w:val="false"/>
          <w:i w:val="false"/>
          <w:sz w:val="20"/>
        </w:rPr>
        <w:t>我告诉你，你关了他也不在乎，你知道吗？从他的数据上已经表现出来了，如果你关和你不愿意点甘愿落后，你是注定不会为此花钱的那与其这样，还不如你就走了得了。所以这是这一类产品做的比较极端的一个状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39:51</w:t>
      </w:r>
    </w:p>
    <w:p>
      <w:r>
        <w:rPr>
          <w:rFonts w:ascii="等线(中文正文)" w:hAnsi="等线(中文正文)" w:cs="等线(中文正文)" w:eastAsia="等线(中文正文)"/>
          <w:b w:val="false"/>
          <w:i w:val="false"/>
          <w:sz w:val="20"/>
        </w:rPr>
        <w:t>我就是我首先认为这种产品没有美感，但是这种产品非常高效。你可以去试一试这种产品，要不然你花钱，要不然你走，不存在第三种情况。我这儿不养闲人，我这儿不养闲人，叫做要不然你走，要不然你花钱，你就是朋友，不花钱那拜拜对不对？这种其实对于这类的产品来讲，对于工具类产品其实是对的。尽管说很残酷就是对的，他就是不在乎他，就是越来越不在乎用户。我同事告诉你，你们有没有觉得现在AI产品互联网产品越来越不在乎用户了，越来越不在乎用户了。要不然来，要不然走你别在这儿天天白天天白嫖，天天白嫖，不认为你能够转化的了，你不就是要我的token，对不对？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40:44</w:t>
      </w:r>
    </w:p>
    <w:p>
      <w:r>
        <w:rPr>
          <w:rFonts w:ascii="等线(中文正文)" w:hAnsi="等线(中文正文)" w:cs="等线(中文正文)" w:eastAsia="等线(中文正文)"/>
          <w:b w:val="false"/>
          <w:i w:val="false"/>
          <w:sz w:val="20"/>
        </w:rPr>
        <w:t>要不然花钱，要不然你走，不要跟我在这儿整这个去整别的对吧？然后大家试想一下，我们说一下整个的这条逻辑线，他的购买场景和购买状态是什么，事实上是这样的。最后你对用户好的，你对用户好，你说没关系，今儿不买没有关系。来吧，来的都这都是客，不买没关系，先用着，大不了先用个低配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41:16</w:t>
      </w:r>
    </w:p>
    <w:p>
      <w:r>
        <w:rPr>
          <w:rFonts w:ascii="等线(中文正文)" w:hAnsi="等线(中文正文)" w:cs="等线(中文正文)" w:eastAsia="等线(中文正文)"/>
          <w:b w:val="false"/>
          <w:i w:val="false"/>
          <w:sz w:val="20"/>
        </w:rPr>
        <w:t>我告诉你这类产品全都死绝了，全都死绝了，这是问题。这个不是劣币驱逐良币的事儿，谁也不知道良币到底是什么。但是现在的问题是在于叫做狠愎驱逐阮碧。你够狠，你在商业化做的够狠，你这产品就能活下去。反之可能就是死。我们试想一下购买的场景，你比如说你在晚上十点多钟，梳洗完毕泡刚喝了一碗暖融融的牛奶，躺在床上打开pad想刷一刷最新的剧，一会儿就可以配上你刚刚吃的嘎巴或者褪黑素，一会儿就可以睡觉了。今天终于能睡的早点，睡个美容觉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然后这个时候。你的丁丁和飞书响了，有没有一种鬼故事的感觉，吧？你的丁丁或者飞鼠响，这时候你发现是你老板，然后他告诉你，小李明天上午公司要来一个很重要的客人，要你赶快去做1PPT，没问题吧？没问题。他说老板没有问题，老板没有问题，假装没看到一会儿丁就过来，你信不信？假装没看到，一会儿钉就过来，你假如没没看到，那有什么意义吗？对吧？没有什么就就就没有什么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然后明天要交一什么TPPT呢？这个AI在在这个工业企业中的应用。因为你们家做agent的，明天要来几个工业部的一些大佬过来，对吧？需要交易PPT。你到此时此刻你脑子一团乱麻，一点头绪都没有你开始到百度去搜索，AI这么发达了，是不是AI能升PPT？AI做PPT你搜到了，第一个百度文库，百度文库能行吗？不行，对吧？扣子空间去做，你发现cos空间进来之后，把你骗来也做不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43:16</w:t>
      </w:r>
    </w:p>
    <w:p>
      <w:r>
        <w:rPr>
          <w:rFonts w:ascii="等线(中文正文)" w:hAnsi="等线(中文正文)" w:cs="等线(中文正文)" w:eastAsia="等线(中文正文)"/>
          <w:b w:val="false"/>
          <w:i w:val="false"/>
          <w:sz w:val="20"/>
        </w:rPr>
        <w:t>第3个AIPVT官的官网，你知道这东西其实它是投放的广告，但是点进去试试，然后花了不到10分钟，他就给你做了一个看上去还行的PPT，同时这里面做了一个特别好玩的技巧，他加了一句话叫叫PPT制作完成累计为你节省4.8小时。你觉得真的太好了，这真的太好了，有救了，这个东西稍微改改就交差了。然后你觉得科技的成果确实让你感受到了科技之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然后你点击下载发现需要付费，这时候你会怎么做？他告诉你帮你省了4.8小时，你也确实觉得这PPT你自己做也得4.8小时。现在晚上11点，你写完之后的话，估计奔着两三点钟去做。你这时候你后点了一下，告诉你要付费，你付费吗？你不是你骂归骂骂完之后怎么办，骂完之后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44:13</w:t>
      </w:r>
    </w:p>
    <w:p>
      <w:r>
        <w:rPr>
          <w:rFonts w:ascii="等线(中文正文)" w:hAnsi="等线(中文正文)" w:cs="等线(中文正文)" w:eastAsia="等线(中文正文)"/>
          <w:b w:val="false"/>
          <w:i w:val="false"/>
          <w:sz w:val="20"/>
        </w:rPr>
        <w:t>然后这就是你们90后，确实跟我们80后不一样。我们80后第一次不甘心，觉得凭什么你就付费了，我不付费我找个模板，我一定要白嫖你我就要白嫖你我就非得白嫖你我找个模板，我找个公司自己的模板，我你不给我把东西生成了吗？你不是不让我下载吗？我一页一页抄你内容行不行？对不对？我一页一页抄你内容对不对？我换一个平台你发现也得收钱，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我这一页一页把你的内容抄抄，你们不要觉得卑微，我觉得我告诉你这个是事实上来讲AIPPT内部的数据，我跟他们公司做过深过做过很深度的交流。这个数据是有的。他们发现有很多人晚上第一次使用在那个页面停留时间特别长，但是就是不付费，停留时间特别长就是不付费。他们最后认为他们就是一页一页去抄内容，对吧？然后把这个网站你一边骂一边加入了收藏夹。同时因为他当时你甘愿落后这件事喷了你。一脸你觉得非常不爽，但是印象极其深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45:35</w:t>
      </w:r>
    </w:p>
    <w:p>
      <w:r>
        <w:rPr>
          <w:rFonts w:ascii="等线(中文正文)" w:hAnsi="等线(中文正文)" w:cs="等线(中文正文)" w:eastAsia="等线(中文正文)"/>
          <w:b w:val="false"/>
          <w:i w:val="false"/>
          <w:sz w:val="20"/>
        </w:rPr>
        <w:t>终于在第三次做这个动作的时候，第二次你也忍了，第二次你也忍了。但是你还是你还是不得不承认，这东西尽管贱，尽管缺德，但是它确实它可以生成这个玩意儿。尽管说没有让你下载，但还是比你自己写PPT快。于是乎你还是用它。结果在第三次做这个动作的时候，你说算了，不忍了就一顿饭钱，我省点事，我还是睡觉。当然了，三次比较狠，一般来讲第二次就付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46:08</w:t>
      </w:r>
    </w:p>
    <w:p>
      <w:r>
        <w:rPr>
          <w:rFonts w:ascii="等线(中文正文)" w:hAnsi="等线(中文正文)" w:cs="等线(中文正文)" w:eastAsia="等线(中文正文)"/>
          <w:b w:val="false"/>
          <w:i w:val="false"/>
          <w:sz w:val="20"/>
        </w:rPr>
        <w:t>这就是定位的价值，定位的目标。让你的目标客户在脑海里产生一个在这个场景下最佳购买选择空间，让你的产品完成一个唯一的无可争议的选择，对吧？然后大家知道这个东西实验效果不满意直接拉黑，但你钱付了。这就是现在我认为其实有一些产品最大的问题就是第二个，他做对了什么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46:33</w:t>
      </w:r>
    </w:p>
    <w:p>
      <w:r>
        <w:rPr>
          <w:rFonts w:ascii="等线(中文正文)" w:hAnsi="等线(中文正文)" w:cs="等线(中文正文)" w:eastAsia="等线(中文正文)"/>
          <w:b w:val="false"/>
          <w:i w:val="false"/>
          <w:sz w:val="20"/>
        </w:rPr>
        <w:t>他的名称做的非常对，他的老板叫赵冲叫赵冲。然后他在接受一次采访的时候，他说到一点，我觉得其实大家可以借鉴一下。一家媒体说，你认为在用户增长层面，你们做的正确的关键事情是什么？能帮助你取得阶段性战略成果，事情有哪些？他回答就是他认为核心组内线就两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46:55</w:t>
      </w:r>
    </w:p>
    <w:p>
      <w:r>
        <w:rPr>
          <w:rFonts w:ascii="等线(中文正文)" w:hAnsi="等线(中文正文)" w:cs="等线(中文正文)" w:eastAsia="等线(中文正文)"/>
          <w:b w:val="false"/>
          <w:i w:val="false"/>
          <w:sz w:val="20"/>
        </w:rPr>
        <w:t>第一点，第一天决定了品牌叫什么，一个好的名字能够提升一倍甚至几倍的传播效率。想做一个给老板的快速战略分析，看一下这样有没有做，有没有市场。有啊，你这不就是一个商业的帕兰提尔吗？不就是商业的帕兰提尔，对不对？然后一看是什么呢？对，要是起个稀奇古怪名就会有麻烦。比如说你用这个产品转头跟同事推荐时，你却一下想不想叫什么，这肯定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47:22</w:t>
      </w:r>
    </w:p>
    <w:p>
      <w:r>
        <w:rPr>
          <w:rFonts w:ascii="等线(中文正文)" w:hAnsi="等线(中文正文)" w:cs="等线(中文正文)" w:eastAsia="等线(中文正文)"/>
          <w:b w:val="false"/>
          <w:i w:val="false"/>
          <w:sz w:val="20"/>
        </w:rPr>
        <w:t>所以早期认为占领品牌心事这事儿搞定咱们品牌的广告语很简洁，就是AIPPT或者同名的APP。这是他很聪明一件事儿。你一提做PPT用AIAIPPT，你家马你能记得住吗？伽马你记不住对不对？你看现在有很多的这种AI产品崛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47:39</w:t>
      </w:r>
    </w:p>
    <w:p>
      <w:r>
        <w:rPr>
          <w:rFonts w:ascii="等线(中文正文)" w:hAnsi="等线(中文正文)" w:cs="等线(中文正文)" w:eastAsia="等线(中文正文)"/>
          <w:b w:val="false"/>
          <w:i w:val="false"/>
          <w:sz w:val="20"/>
        </w:rPr>
        <w:t>名字真的不好办公。小浣熊我认为这个名字就真的是糟糕透了，办公小浣熊这个名字我认为就是糟糕透了。就是你谁会用个办公小浣熊来去做人，人家说你这个表格处理的不错，你用什么做的？你说我用办公小浣熊做的，你不觉得很没有脸的这种感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你不觉得很没有脸的这种对吧？所以起名字真的是非常的重要，起名字真的非常的重要。你星野这种名字也并不好，星野这种名字也非常对，小浣熊最大问题就是感觉是不专业的，感觉并不专业对吧？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48:16</w:t>
      </w:r>
    </w:p>
    <w:p>
      <w:r>
        <w:rPr>
          <w:rFonts w:ascii="等线(中文正文)" w:hAnsi="等线(中文正文)" w:cs="等线(中文正文)" w:eastAsia="等线(中文正文)"/>
          <w:b w:val="false"/>
          <w:i w:val="false"/>
          <w:sz w:val="20"/>
        </w:rPr>
        <w:t>这个是最大的问题，就是小浣熊我认为和办公一点关系都没有，对吧？可能是他想预示着这样办公比较干脆，但是你就算干脆，那你这个人也很面，那这东西能办公吗？对不对？我觉得不对，对吧？类似的名字，你同样的女友叫chat excel这种名字其实就相对来讲比较好一点？你像办公小浣熊，那活该你堵车，对不对？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48:43</w:t>
      </w:r>
    </w:p>
    <w:p>
      <w:r>
        <w:rPr>
          <w:rFonts w:ascii="等线(中文正文)" w:hAnsi="等线(中文正文)" w:cs="等线(中文正文)" w:eastAsia="等线(中文正文)"/>
          <w:b w:val="false"/>
          <w:i w:val="false"/>
          <w:sz w:val="20"/>
        </w:rPr>
        <w:t>然后流名称搞定之后，然后第三层是流量。流量这件事情我们给大家去大概讲一下，咱们有同学做流量投放吗？有同学做流量投放吗？可能你们对于流量投放这事儿没有太大的概念，稍微给大家去讲讲这里面的逻辑办公牛马木牛流马是吧，对吧？就是你国企不可能用办公小浣熊，真的，你就是你国企引用办公小浣熊标书都过不去，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49:19</w:t>
      </w:r>
    </w:p>
    <w:p>
      <w:r>
        <w:rPr>
          <w:rFonts w:ascii="等线(中文正文)" w:hAnsi="等线(中文正文)" w:cs="等线(中文正文)" w:eastAsia="等线(中文正文)"/>
          <w:b w:val="false"/>
          <w:i w:val="false"/>
          <w:sz w:val="20"/>
        </w:rPr>
        <w:t>我们说我们起任何一个盘子在做商业和增长的时候，要分四批用户。第一批用户从哪儿来？第一批用户的话就是私域，如果有一天你要去做OPC的话，第一批流量就是私域。私欲来自哪儿？来自于你的熟人人脉，来自于你的朋友。你可以让他们帮忙来去测一下，给你反馈。如果需要的话，看看能不能去下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49:44</w:t>
      </w:r>
    </w:p>
    <w:p>
      <w:r>
        <w:rPr>
          <w:rFonts w:ascii="等线(中文正文)" w:hAnsi="等线(中文正文)" w:cs="等线(中文正文)" w:eastAsia="等线(中文正文)"/>
          <w:b w:val="false"/>
          <w:i w:val="false"/>
          <w:sz w:val="20"/>
        </w:rPr>
        <w:t>这是第一批种子用户的价值。它的特点是特别小，但是非常的精准，且能够给你相应的反馈和信息，这是很宝贵的。如果你的朋友都说这东西真不行，而且他们都是圈里的人，那你就最好不要做了，对不对？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49:58</w:t>
      </w:r>
    </w:p>
    <w:p>
      <w:r>
        <w:rPr>
          <w:rFonts w:ascii="等线(中文正文)" w:hAnsi="等线(中文正文)" w:cs="等线(中文正文)" w:eastAsia="等线(中文正文)"/>
          <w:b w:val="false"/>
          <w:i w:val="false"/>
          <w:sz w:val="20"/>
        </w:rPr>
        <w:t>然后第二层的东西，第二批是精准渠道，往往用户量精准，但是用户量比较的小，成本低，量少，RY一般高。对于很多产品，什么才是精准渠道？我问大家一个问题，比如说你要做一个考公的一个教育产品，什么才叫精准渠道？可能对于你们来讲有点陌生了，对不对？我再问你一个问题，做一个办公自动化的AI产品，什么才是精准渠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50:34</w:t>
      </w:r>
    </w:p>
    <w:p>
      <w:r>
        <w:rPr>
          <w:rFonts w:ascii="等线(中文正文)" w:hAnsi="等线(中文正文)" w:cs="等线(中文正文)" w:eastAsia="等线(中文正文)"/>
          <w:b w:val="false"/>
          <w:i w:val="false"/>
          <w:sz w:val="20"/>
        </w:rPr>
        <w:t>哪里去找这个精准渠道粉丝群，谁的粉丝群高效OK高效很准精准渠道用户量精准且少，成本低量少对吧？还有什么办公楼下面直接发传单是吧？对吧？办公楼下面直接发传单？你们能给我找点互联网这样的方法吗？专业主播粉丝何鑫说的非常对，专业主播的粉丝群这才能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51:03</w:t>
      </w:r>
    </w:p>
    <w:p>
      <w:r>
        <w:rPr>
          <w:rFonts w:ascii="等线(中文正文)" w:hAnsi="等线(中文正文)" w:cs="等线(中文正文)" w:eastAsia="等线(中文正文)"/>
          <w:b w:val="false"/>
          <w:i w:val="false"/>
          <w:sz w:val="20"/>
        </w:rPr>
        <w:t>如果在互联网上投放的话，基本上就是KOL、KOC再加上公众号，公众号反正是这种精准渠道。这个公众号本来就是讲考研考公的，这个公众号本来就是讲企业信息化的，他的粉丝群才有价值。而你通过比如说信息流去投放的话，完全拿不到有价值的数据到你精准的渠道，依然能够有比较良性的持续的RY表现。同时你的流量开始见顶了。也就是说你所有的精准渠道都已经支撑不到你的增长了，都已经支撑不到你的增长，这时候你的规模化渠道就有可能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什么是规模化渠道？比如说在现在来讲就是信息流，抖音的信息流，视频号的信息流。信息流现在基本上是海量渠道，你要多大的量，理论上来讲都能拿得到。如果是线下的话，一般就是KA的渠道，拿着这种大的渠道去玩，对吧？这种其实是由于你的这个流量已经变得并不精准了，那你就要去为了扩流量而忍受相对比较低的ROI的转化，相对比较复杂的转化链路，对吧？因为你要做一定的用户培养，你在这边的筛选可能有非常多的用户，他根本就没有办法让他能够正常的以比较高精准的方法来去做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52:24</w:t>
      </w:r>
    </w:p>
    <w:p>
      <w:r>
        <w:rPr>
          <w:rFonts w:ascii="等线(中文正文)" w:hAnsi="等线(中文正文)" w:cs="等线(中文正文)" w:eastAsia="等线(中文正文)"/>
          <w:b w:val="false"/>
          <w:i w:val="false"/>
          <w:sz w:val="20"/>
        </w:rPr>
        <w:t>然后第四批是扩展用户，这时候就是你能力扩大圈，一般是品牌传播的点。到这时候可能你分众传媒这种东西的话，你会有品牌的方法去传播。这是我们去做增长的四批用户的概念。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52:36</w:t>
      </w:r>
    </w:p>
    <w:p>
      <w:r>
        <w:rPr>
          <w:rFonts w:ascii="等线(中文正文)" w:hAnsi="等线(中文正文)" w:cs="等线(中文正文)" w:eastAsia="等线(中文正文)"/>
          <w:b w:val="false"/>
          <w:i w:val="false"/>
          <w:sz w:val="20"/>
        </w:rPr>
        <w:t>然后再说一说这个流量的核心指标是什么？三个要素，效率、规模和门槛。所谓的效率是什么？效率等于目标除以成本。你的目标是什么？目标的话在很多正常企业中，一般来讲还是收入，还是利润。然后你的效率就是你的这个整体目标在，所以你为此付出的成本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我们说这里面就要考虑是营收RY或者利润ROY。营收ROY或者利润RY简单来讲的话就是你投出去100万，你回收了多少钱？你能不能回收到200万或者回收到300万对吧？你能回收到这个值之后的话，你计算了营收RY或者利润RY之后，你考虑了项目营收平衡，你才能够这个项目继续跑下去。这就是平台和单独经营单位之间的一个巨大的差别，因为一个完整的商业链路是流量进来开始形成有效转化。然后你基于这个有效转化还有一个up值的定义，你到底它的客单价是多少？你是一个9.9块还是十几块钱，还是百元，还是千还是更高的价格，你有相应的这个up值的定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53:48</w:t>
      </w:r>
    </w:p>
    <w:p>
      <w:r>
        <w:rPr>
          <w:rFonts w:ascii="等线(中文正文)" w:hAnsi="等线(中文正文)" w:cs="等线(中文正文)" w:eastAsia="等线(中文正文)"/>
          <w:b w:val="false"/>
          <w:i w:val="false"/>
          <w:sz w:val="20"/>
        </w:rPr>
        <w:t>再往后的话，你还要去考量的是在这里面的留存的问题。也就是说你要从一般意义上的这个up值变成ARR，也就是用户持续付费购买的可能性。用户他能不能在第二年依然能够有70%以上的复购率，然后最后的话，如果再能够有转介绍的这个情况的话，那就意味着你的产品可以通过自增长的方式极大化的降低你的获客成本。这是我们一套相对完整的商业链路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54:17</w:t>
      </w:r>
    </w:p>
    <w:p>
      <w:r>
        <w:rPr>
          <w:rFonts w:ascii="等线(中文正文)" w:hAnsi="等线(中文正文)" w:cs="等线(中文正文)" w:eastAsia="等线(中文正文)"/>
          <w:b w:val="false"/>
          <w:i w:val="false"/>
          <w:sz w:val="20"/>
        </w:rPr>
        <w:t>比如说假设我们看看数，假设一个投放CPM成本是40块钱，点击率是1%，付费转化率是1%，up值是120块钱，毛利率是60%，赚钱。吗？来同学们觉得这个生意挣钱吗？投放CPM成本40，点击率1%，付费转化率百分之1F120块钱，毛利率60%，这个项目挣不挣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55:08</w:t>
      </w:r>
    </w:p>
    <w:p>
      <w:r>
        <w:rPr>
          <w:rFonts w:ascii="等线(中文正文)" w:hAnsi="等线(中文正文)" w:cs="等线(中文正文)" w:eastAsia="等线(中文正文)"/>
          <w:b w:val="false"/>
          <w:i w:val="false"/>
          <w:sz w:val="20"/>
        </w:rPr>
        <w:t>不错呀，咱们这季同学很厉害，很厉害。上一季都一看毛利率60%都觉得赚钱，你们这季很厉害，好的，对吧？完全不赚钱对不对？完全不赚钱，然后效率你有办法去提上去，不是慢不慢的事，这跟慢不慢没有关系。这是投多少赔多少，这是投多少赔多少。你越快你老板的裤衩子丢的就越多，对吧？这点击率不低了，这点击率就不低了，这就是你商业效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55:47</w:t>
      </w:r>
    </w:p>
    <w:p>
      <w:r>
        <w:rPr>
          <w:rFonts w:ascii="等线(中文正文)" w:hAnsi="等线(中文正文)" w:cs="等线(中文正文)" w:eastAsia="等线(中文正文)"/>
          <w:b w:val="false"/>
          <w:i w:val="false"/>
          <w:sz w:val="20"/>
        </w:rPr>
        <w:t>第二个是你规模的问题，规模的问题是什么？同学们记住一件事，效率不是商业的目的。我们的商业不是为了效率的，知道吗？你的任何一个生意是为了你的净利率吗？你净利率50%，月度规模100块钱。有意义吗？没有意义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56:19</w:t>
      </w:r>
    </w:p>
    <w:p>
      <w:r>
        <w:rPr>
          <w:rFonts w:ascii="等线(中文正文)" w:hAnsi="等线(中文正文)" w:cs="等线(中文正文)" w:eastAsia="等线(中文正文)"/>
          <w:b w:val="false"/>
          <w:i w:val="false"/>
          <w:sz w:val="20"/>
        </w:rPr>
        <w:t>什么才是商业的最终目的？什么才是商业的最终目的？你是不是效率是你唉姐的目标，最终所要的还是总利润和总收益，你的总利润不够，你利润率高有什么用，你利润率高有什么用，因此只有有规模的效率才是有意义的效率，有利有规模的效率才是有意义的效率，没有规模的效率毫无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56:53</w:t>
      </w:r>
    </w:p>
    <w:p>
      <w:r>
        <w:rPr>
          <w:rFonts w:ascii="等线(中文正文)" w:hAnsi="等线(中文正文)" w:cs="等线(中文正文)" w:eastAsia="等线(中文正文)"/>
          <w:b w:val="false"/>
          <w:i w:val="false"/>
          <w:sz w:val="20"/>
        </w:rPr>
        <w:t>你90%的净利率，一个月10块钱的体量有什么用，所以这里面的话，我们在实际推演的时候会发现，你可能要去做很多个渠道去做测试。多个测试多个渠道有不同的他的二维表现。比如说渠道A投入1万块钱收3万去到B投入5万块钱收10万，渠道C投入2000块钱收2300，渠道D投入4000收13000，渠道E投入4万收13万。你们觉得这几个学校分别应该怎么处理？这几个要分别应该怎么处理？同样的产品，产品全都一样，在渠道上推达到了不同的结果，你们应该怎么去处理这几个渠道？怎么处理这几个渠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57:48</w:t>
      </w:r>
    </w:p>
    <w:p>
      <w:r>
        <w:rPr>
          <w:rFonts w:ascii="等线(中文正文)" w:hAnsi="等线(中文正文)" w:cs="等线(中文正文)" w:eastAsia="等线(中文正文)"/>
          <w:b w:val="false"/>
          <w:i w:val="false"/>
          <w:sz w:val="20"/>
        </w:rPr>
        <w:t>这跟流转率更没有关系，流转率也是个过程。拆解把C扔了？AE加大投入，C需要要减少，C觉得这东西毫无价值，对不对？那ROI高的增加投放，看投产比投最高的，其他的不管了是吧。来我们这个放一下ROY，平均ROY2.58，然后A3B2C1.15、D3.25、E3.5应该怎么做？给大家一个给大家一个四象限图来去做这个事儿，四象线图来去做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58:26</w:t>
      </w:r>
    </w:p>
    <w:p>
      <w:r>
        <w:rPr>
          <w:rFonts w:ascii="等线(中文正文)" w:hAnsi="等线(中文正文)" w:cs="等线(中文正文)" w:eastAsia="等线(中文正文)"/>
          <w:b w:val="false"/>
          <w:i w:val="false"/>
          <w:sz w:val="20"/>
        </w:rPr>
        <w:t>按照渠道规模和ROI把五个渠道放在相应的象限里，你会发现A的渠道RY在上面。规模是没有过均值的，规模没有过均值，因为规模收入的均值是57000，它是有3万对吧？B规模够RY不够。C路边一条RY和规模都不行，DRY很高规模不行。E规模大RY好，应该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59:06</w:t>
      </w:r>
    </w:p>
    <w:p>
      <w:r>
        <w:rPr>
          <w:rFonts w:ascii="等线(中文正文)" w:hAnsi="等线(中文正文)" w:cs="等线(中文正文)" w:eastAsia="等线(中文正文)"/>
          <w:b w:val="false"/>
          <w:i w:val="false"/>
          <w:sz w:val="20"/>
        </w:rPr>
        <w:t>这里面几个象限分别应该怎么去处理？你们说C应该干掉没毛病，E应该多投也没毛病，问的就问的AD和B你应该怎么去处理？梭哈一拳头意上是吧拳头意上，直接梭哈了是吧。有同学知道梭哈意义的问题是什么吗？有同学说好意义的问题是什么吗？B结上挪到一部分，损害E的问题是什么？不光是说RY掉下来了，问你一个问题，如果E的老板知道你是梭哈他了，他会怎么办？所以E一定要保它是你的现金流，但是你的现金流它是要变现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59:53</w:t>
      </w:r>
    </w:p>
    <w:p>
      <w:r>
        <w:rPr>
          <w:rFonts w:ascii="等线(中文正文)" w:hAnsi="等线(中文正文)" w:cs="等线(中文正文)" w:eastAsia="等线(中文正文)"/>
          <w:b w:val="false"/>
          <w:i w:val="false"/>
          <w:sz w:val="20"/>
        </w:rPr>
        <w:t>然后这一部分是要扩量的，RY还不错，RY在均值以上想办法把它扩量对吧？这一部分有规模，2Y还差点没上去的，要做精细化，看看能不能把它跑正，能不能跑把它保证。即便B拖的话，2的RY也OK稍微调一调，可能能保证对于这个象限直接放弃。所以不同的相信有不同的方式。而且多渠道比单渠道从整个企业的安全性上来讲高很多。而且这里面比如说A和D也不代表你想扩量就能扩量。各种渠道的容量其实上限差别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01:00:33</w:t>
      </w:r>
    </w:p>
    <w:p>
      <w:r>
        <w:rPr>
          <w:rFonts w:ascii="等线(中文正文)" w:hAnsi="等线(中文正文)" w:cs="等线(中文正文)" w:eastAsia="等线(中文正文)"/>
          <w:b w:val="false"/>
          <w:i w:val="false"/>
          <w:sz w:val="20"/>
        </w:rPr>
        <w:t>一般来讲从小到大最小的渠道就是分成类的KOL和KOC对吧？你跟他谈谈完之后，他说OK不要坑位费，跟你分成按照五五分对吧？确实成本很低，风险很小。但是最大问题是什么？大概率没有量，有合作也不一定给你流量，对吧？然后第二类坑位类的KOL，坑位类的KOL他找你要笔钱对吧？这个坑位5万块钱，这个坑位10万块钱有一定的风险，得看ROI。然后这两类其实都是流量比较小的这种范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01:01:06</w:t>
      </w:r>
    </w:p>
    <w:p>
      <w:r>
        <w:rPr>
          <w:rFonts w:ascii="等线(中文正文)" w:hAnsi="等线(中文正文)" w:cs="等线(中文正文)" w:eastAsia="等线(中文正文)"/>
          <w:b w:val="false"/>
          <w:i w:val="false"/>
          <w:sz w:val="20"/>
        </w:rPr>
        <w:t>第三类型是关键词的类型。比如说SCM，比如说直通车这类的产品，它的这个流量就比较大，它是根据搜索关键词来的。但是由于是用户的主动搜索，主动搜索带来它的绝对量也不大。然后再大一点是展示类的朋友圈和新和抖音的吸引流，这种是天量的量，对吧？所以这是规模上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01:01:30</w:t>
      </w:r>
    </w:p>
    <w:p>
      <w:r>
        <w:rPr>
          <w:rFonts w:ascii="等线(中文正文)" w:hAnsi="等线(中文正文)" w:cs="等线(中文正文)" w:eastAsia="等线(中文正文)"/>
          <w:b w:val="false"/>
          <w:i w:val="false"/>
          <w:sz w:val="20"/>
        </w:rPr>
        <w:t>第三个问题是门槛，不代表你拿着钱什么都能投。很多渠道很多增长渠道不是你想投就投的。他会在时间、资源和钱上三个东西会卡你。每种流量的来源资金门槛不一样，很多人深恶痛疾，认为信认为信息流就是万恶之源，赔钱？但反而现金流的门槛很低，个人号抖加100块钱就能起投，企业号300块钱就能投，他的门槛非常低。巨量千川做城市定向也只需要5万，也只需要5000到1万块钱去头5000块钱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01:02:08</w:t>
      </w:r>
    </w:p>
    <w:p>
      <w:r>
        <w:rPr>
          <w:rFonts w:ascii="等线(中文正文)" w:hAnsi="等线(中文正文)" w:cs="等线(中文正文)" w:eastAsia="等线(中文正文)"/>
          <w:b w:val="false"/>
          <w:i w:val="false"/>
          <w:sz w:val="20"/>
        </w:rPr>
        <w:t>各种类型的门槛给大家看看信息流百到千元，SEM千道万元，KOL千到数十万不等。门店10万量级起可以取到数十万量级起。楼宇广告几十万冠冠名植入数百万到数千万不等，这是第一个。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01:02:27</w:t>
      </w:r>
    </w:p>
    <w:p>
      <w:r>
        <w:rPr>
          <w:rFonts w:ascii="等线(中文正文)" w:hAnsi="等线(中文正文)" w:cs="等线(中文正文)" w:eastAsia="等线(中文正文)"/>
          <w:b w:val="false"/>
          <w:i w:val="false"/>
          <w:sz w:val="20"/>
        </w:rPr>
        <w:t>第二个时间门槛，你投放到变现是有周期的，你投完之后不代表你今儿投，今天我就能把钱挣回来。很多时候的投放变现周期是长达三个月甚至6个月的。如果是to b的话，可能是按照年为单位去算，你能不能接受这件事？不同的渠道，不同的业务形态，变现结算的周期全都不同。比如说信息流配电商当天能变现，使得你的资金周转效率会变得非常的高。理解吧？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所以大家一定要去理解，就是为什么有些企业到现在为止还是能很挣钱的。你们知道为什么吗？有些企业还是非常挣钱的，它里面一定要去配合几个东西。第一个是轻资产轻资产，而且是弹性供应链。第二件事儿的话，他一定是要有一个能够持续能上规模的获客渠道的。第三件事儿的话就是它的整个变现周期一定是相对比较短的这三件事凑起来之后，他才能够用一个比较高的效率，在现在这样的市场行情下，依然是比较能挣钱的这个状态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01:03:35</w:t>
      </w:r>
    </w:p>
    <w:p>
      <w:r>
        <w:rPr>
          <w:rFonts w:ascii="等线(中文正文)" w:hAnsi="等线(中文正文)" w:cs="等线(中文正文)" w:eastAsia="等线(中文正文)"/>
          <w:b w:val="false"/>
          <w:i w:val="false"/>
          <w:sz w:val="20"/>
        </w:rPr>
        <w:t>信息楼配合高价格的教育培训。比如说各位同学，你们当时来到知乎上了我这个课，我问你一个问题，你们觉得从做到变现，从你们当时看到了那个广告到变现这一天花了多久花了多久？还记得吗？当时从你们看到的广告点进来之后，到最后你们掏了钱，过程中花了多久？花了四个月OK1周一周完整的周期是一周对吧？一周快的两三天，有的时候你赶得慢，你赶得慢，今就是今天没有转化课，对吧？完课那都那那是四个月，那是最后做收那是做收入确认，那是做收入确认对吧？然后如果你KA配合超市商品从洽谈三个月完成变现之后，六个月完成结款，品牌广告你根本不知道什么时候能够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01:04:40</w:t>
      </w:r>
    </w:p>
    <w:p>
      <w:r>
        <w:rPr>
          <w:rFonts w:ascii="等线(中文正文)" w:hAnsi="等线(中文正文)" w:cs="等线(中文正文)" w:eastAsia="等线(中文正文)"/>
          <w:b w:val="false"/>
          <w:i w:val="false"/>
          <w:sz w:val="20"/>
        </w:rPr>
        <w:t>所以时间门槛也是个硬门槛，然后资源钱、时间都满足了刚性要求，关键资源不匹配，不具备也没法接入。比如说口头部KOL直播间带货，你给人钱人也不一定干。优秀的超市某个热门品类的上架，你给钱给分成也不愿意的干。有点像我有一个朋友，他做了一个品牌叫天然香牛，现在很火对吧？然后当时他想入驻盒马根本进不去，盒马就是纽兰蒂的这个天下，对吧？顶级渠道往往需要超过刚性要求的潜在条件才能干，吧？这块不具体说了，所以这边有一个低门槛悖论，就是纯分销渠道看上去门槛最低，但是不是好的选择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01:05:22</w:t>
      </w:r>
    </w:p>
    <w:p>
      <w:r>
        <w:rPr>
          <w:rFonts w:ascii="等线(中文正文)" w:hAnsi="等线(中文正文)" w:cs="等线(中文正文)" w:eastAsia="等线(中文正文)"/>
          <w:b w:val="false"/>
          <w:i w:val="false"/>
          <w:sz w:val="20"/>
        </w:rPr>
        <w:t>其实不是，就是为什么传统企业招代理商或者付代理费是要求有首次进货量的要求，这是一个对双方共同的要去卡口的一件事。无门槛渠道往往时而保不了效果。因为没门槛导致你遇到困难，你不想做了，对吧？你不想做了，最后其实也并没有门槛，所以大家退出也很容易。因此最后带来的结果就是在实际运作上来讲，有门槛未必不好，反而形成了一种制度和心理的保障，这件事儿就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01:05:51</w:t>
      </w:r>
    </w:p>
    <w:p>
      <w:r>
        <w:rPr>
          <w:rFonts w:ascii="等线(中文正文)" w:hAnsi="等线(中文正文)" w:cs="等线(中文正文)" w:eastAsia="等线(中文正文)"/>
          <w:b w:val="false"/>
          <w:i w:val="false"/>
          <w:sz w:val="20"/>
        </w:rPr>
        <w:t>所以这里面把这条链路拿到之后的话，再配合渠道精细化运营每个环节你再去看它的转化漏斗以及它的转化逻辑，再来去做AB test，去测它相应的效果？从外部渠道的展示到物料的展示，到蓝天配置落地页，再到下载APP打开注册留存转付费，每个环节上去做这件事情。然后逐渐的把整个系统的效率变高。这就是链路设计和评估体系在这边的过程。因为渠道推广的每一个流程都会关乎到最后的结果，就需要设定漏斗中的每个环节要去做，然后评估持续改善，这是它的核心的逻辑对吧？然后评估体系就是以关键指标来去做目标，你到底是按照利润率还是按照利润，还是按照这个ROY，还是按照其他的。把链路中的每个转换都作为这里面关键的提升要素。拿着用户的行为，拿着用的画像做成这个佐证要素然后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最后AIPPT的这个渠道做的也非常的准，它的渠道做什么呢？因为渠道也是很多产品可以去走的链路，他大规模的去用一些合作的方式。比如说APPT认为是公务员去做PPT的需求非常大，于是他就对接了人民网，他对接了人民网人民网。那你的公务员，你人民网的注册用户来我这打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01:07:19</w:t>
      </w:r>
    </w:p>
    <w:p>
      <w:r>
        <w:rPr>
          <w:rFonts w:ascii="等线(中文正文)" w:hAnsi="等线(中文正文)" w:cs="等线(中文正文)" w:eastAsia="等线(中文正文)"/>
          <w:b w:val="false"/>
          <w:i w:val="false"/>
          <w:sz w:val="20"/>
        </w:rPr>
        <w:t>校园推广怎么做？他对接校园推广大使，他去招募了一些校园推广大使来去推他的产品。同学们任何一个产品如果你真想从0到1的推的话，校园推广大使其实是一个非常好用的东西。花一点小钱，然后能够见到非常好的一些效果。然后金融领域它在初期的时候对接了kimi。Kimi最早期的版本用过他们家的这个PPT的生成。所以这些都是为了他用很低的成本，带来了非常高的在早期的流量和相应的的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类似的给大家看一个案例，小鹅通小鹅通对吧？7月8号还有课，这不是还有八天，啥意思？没明白你这句话是什么意思。小通他做了一个素材中心，它的素材中心是干什么用的？他做了个素材中心，是在这边是可以去编海报等等一些东西。但是他的背后没有自己去做这块的功能。他对接了创客贴的产品，直接把这个VIP的权益加了他一块儿。所以这就是非常典型的拿渠道的方法来去做相应的获客，相应的付费转化的这样一套体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01:08:33</w:t>
      </w:r>
    </w:p>
    <w:p>
      <w:r>
        <w:rPr>
          <w:rFonts w:ascii="等线(中文正文)" w:hAnsi="等线(中文正文)" w:cs="等线(中文正文)" w:eastAsia="等线(中文正文)"/>
          <w:b w:val="false"/>
          <w:i w:val="false"/>
          <w:sz w:val="20"/>
        </w:rPr>
        <w:t>然后这个就是这个AIPPT它在这几个环节所做的一个事儿，定位做的非常的精准。然后名称就是这个名称你要去做传播，再加上记忆你就能记住。你再去做AI，去做PPT。想拿AI做的时候，你首先先想到的是他。第三个他在去搞流量的渠道上，其实做的精准运营做的非常的多。然后渠道的部分他又和一些他的非常好的有优质的精准用户合作的一些渠道进行合作。这是他核心做的四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01:09:04</w:t>
      </w:r>
    </w:p>
    <w:p>
      <w:r>
        <w:rPr>
          <w:rFonts w:ascii="等线(中文正文)" w:hAnsi="等线(中文正文)" w:cs="等线(中文正文)" w:eastAsia="等线(中文正文)"/>
          <w:b w:val="false"/>
          <w:i w:val="false"/>
          <w:sz w:val="20"/>
        </w:rPr>
        <w:t>好，第二部分给大家讲讲从minus来去看一些产品的自传播联络miners看它的自传播的联络，他做了些什么事儿呢？这个大家都知道ARR的模型，海盗模型这个应该大家都有听过。就是任何的一个产品如果想构成一个自传播闭环的话，它的核心逻辑就是前端去持续获客，把用户拿到。然后第二段考虑它的激活率，让用户尽可能多的来去使用你的产品，同时达成留存，然后达到变现，最后能够有人给你去做推荐。这不是漏斗，这可不是漏斗，这是个闭环，这是闭环，不是漏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01:09:48</w:t>
      </w:r>
    </w:p>
    <w:p>
      <w:r>
        <w:rPr>
          <w:rFonts w:ascii="等线(中文正文)" w:hAnsi="等线(中文正文)" w:cs="等线(中文正文)" w:eastAsia="等线(中文正文)"/>
          <w:b w:val="false"/>
          <w:i w:val="false"/>
          <w:sz w:val="20"/>
        </w:rPr>
        <w:t>那做ARR最具备代表性的是谁家？AR最具备代表性的是谁家？我认为是拼多多做的这个，他当时在最早的这版AR做的非常的极致。它的获客通过各种不同的方式渠道去获客。然后获客之后它里面有一个特别有意思的一个功能。它的激活的部分，他当时有一个新人专属优惠。我不知道你们有没有看到，在你首次注册打开使用的时候的话，它会有一个新人专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01:10:24</w:t>
      </w:r>
    </w:p>
    <w:p>
      <w:r>
        <w:rPr>
          <w:rFonts w:ascii="等线(中文正文)" w:hAnsi="等线(中文正文)" w:cs="等线(中文正文)" w:eastAsia="等线(中文正文)"/>
          <w:b w:val="false"/>
          <w:i w:val="false"/>
          <w:sz w:val="20"/>
        </w:rPr>
        <w:t>都是一块钱的，一块钱能够买一包纸，一块钱能够买一双鞋，一块钱能买一套指甲刀套装。我问大家一个问题，这个设置这个设计的卓越之处在于什么？一块钱买双鞋，一块钱买包买一堆纸，这个设计的卓越之处是什么？它哪里好？大家说一说。让你用它，那为什么不是别的品呢？那为什么不是别的品？为什么不是水果？为什么不给你点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01:11:06</w:t>
      </w:r>
    </w:p>
    <w:p>
      <w:r>
        <w:rPr>
          <w:rFonts w:ascii="等线(中文正文)" w:hAnsi="等线(中文正文)" w:cs="等线(中文正文)" w:eastAsia="等线(中文正文)"/>
          <w:b w:val="false"/>
          <w:i w:val="false"/>
          <w:sz w:val="20"/>
        </w:rPr>
        <w:t>为什么不为什么不上水果？为什么不上水果？迟早用得到。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01:11:16</w:t>
      </w:r>
    </w:p>
    <w:p>
      <w:r>
        <w:rPr>
          <w:rFonts w:ascii="等线(中文正文)" w:hAnsi="等线(中文正文)" w:cs="等线(中文正文)" w:eastAsia="等线(中文正文)"/>
          <w:b w:val="false"/>
          <w:i w:val="false"/>
          <w:sz w:val="20"/>
        </w:rPr>
        <w:t>问你一问题，一块钱鞋你会买吗？谁都会下单。李诺我问你，你会下单这个一块钱的鞋吗？你会下单这一块钱的鞋吗？卫生纸会，鞋不会，那你们觉得这鞋一块钱他成功吗？这一块钱的纸它卫生吗？它的核心逻辑就是让你填地址绑支付，没毛病。填地址绑支付完成他的一个完整的电商领域的他的激活流程，没有这个东西他激活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01:12:00</w:t>
      </w:r>
    </w:p>
    <w:p>
      <w:r>
        <w:rPr>
          <w:rFonts w:ascii="等线(中文正文)" w:hAnsi="等线(中文正文)" w:cs="等线(中文正文)" w:eastAsia="等线(中文正文)"/>
          <w:b w:val="false"/>
          <w:i w:val="false"/>
          <w:sz w:val="20"/>
        </w:rPr>
        <w:t>教大家一个道理，不是猎奇心里的人，这一块钱的鞋做的特别成功，一块钱的鞋会有二次传播的，一块钱的鞋是有二次传播的。我告诉大家一个很有意思的东西，你们是说一块钱鞋白给我都不要，对不对白给我都不要，不敢穿。我告诉你一个东西，真正他的目标用户买完这双鞋是会炫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01:12:24</w:t>
      </w:r>
    </w:p>
    <w:p>
      <w:r>
        <w:rPr>
          <w:rFonts w:ascii="等线(中文正文)" w:hAnsi="等线(中文正文)" w:cs="等线(中文正文)" w:eastAsia="等线(中文正文)"/>
          <w:b w:val="false"/>
          <w:i w:val="false"/>
          <w:sz w:val="20"/>
        </w:rPr>
        <w:t>买完这个鞋是会炫耀的，你想想这个东西，一个老汉买了这双一块钱的鞋穿拿到手之后摆了摆着，发现这鞋还真不错。穿上之后的话，他会出门跟别的老头老太太去炫耀，会炫耀你不是年轻的问题，你是不够下沉的问题。他炫耀什么？你们看看我这双鞋怎么样？老张头买新鞋了，还说你们，你们猜这双鞋得多少钱？说你这双鞋怎么也得三四十块，再猜对吧？那可能四五十块，人家肯定往高处猜，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01:13:02</w:t>
      </w:r>
    </w:p>
    <w:p>
      <w:r>
        <w:rPr>
          <w:rFonts w:ascii="等线(中文正文)" w:hAnsi="等线(中文正文)" w:cs="等线(中文正文)" w:eastAsia="等线(中文正文)"/>
          <w:b w:val="false"/>
          <w:i w:val="false"/>
          <w:sz w:val="20"/>
        </w:rPr>
        <w:t>你要说我告诉你们这双鞋一块钱买的，一块钱这一块钱的鞋能穿吗？你们看看这底儿还不错，还挺厚的。这在哪买的？我告诉你们在这儿买，我给你们发，你们都注册完了之后，我这还能再有优惠。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01:13:23</w:t>
      </w:r>
    </w:p>
    <w:p>
      <w:r>
        <w:rPr>
          <w:rFonts w:ascii="等线(中文正文)" w:hAnsi="等线(中文正文)" w:cs="等线(中文正文)" w:eastAsia="等线(中文正文)"/>
          <w:b w:val="false"/>
          <w:i w:val="false"/>
          <w:sz w:val="20"/>
        </w:rPr>
        <w:t>这个鞋是有二次传播的，同时这个纸巾、指甲刀也都有二次传播。大家想想这个道理，为什么对他们来讲，一块钱的鞋他们会传播？对于下沉市场的老年人来讲，能省钱才是意见领袖。所以他是给了这些意见领袖充足的社交弹药，这才是他这个产品特别牛的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01:13:56</w:t>
      </w:r>
    </w:p>
    <w:p>
      <w:r>
        <w:rPr>
          <w:rFonts w:ascii="等线(中文正文)" w:hAnsi="等线(中文正文)" w:cs="等线(中文正文)" w:eastAsia="等线(中文正文)"/>
          <w:b w:val="false"/>
          <w:i w:val="false"/>
          <w:sz w:val="20"/>
        </w:rPr>
        <w:t>拼多多的产品做的非常的极致，你光看到他的砍单拼团了，但是它的每个环节都非常的极致。然后好，那你注册了，占便宜买了一个一买了个一块钱的纸，把支付绑定了，把这个地址填写了，你的激活完成了，后面给你一张东西叫省钱月卡。要省钱月卡，看看人这个东西做的多么的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01:14:22</w:t>
      </w:r>
    </w:p>
    <w:p>
      <w:r>
        <w:rPr>
          <w:rFonts w:ascii="等线(中文正文)" w:hAnsi="等线(中文正文)" w:cs="等线(中文正文)" w:eastAsia="等线(中文正文)"/>
          <w:b w:val="false"/>
          <w:i w:val="false"/>
          <w:sz w:val="20"/>
        </w:rPr>
        <w:t>为什么说省钱月卡这个产品做的好啊？为什么省钱月卡做的好啊？你想其他家做的都是什么88VIP对不对？VIPVIP，有人叫会员，要不要VIP？尊贵的VIP，尊享的会员对不对？黄金的VIP，钻石的VIP1看就是好贵的。好贵的，一看就是你八成是挣了人家钱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01:14:52</w:t>
      </w:r>
    </w:p>
    <w:p>
      <w:r>
        <w:rPr>
          <w:rFonts w:ascii="等线(中文正文)" w:hAnsi="等线(中文正文)" w:cs="等线(中文正文)" w:eastAsia="等线(中文正文)"/>
          <w:b w:val="false"/>
          <w:i w:val="false"/>
          <w:sz w:val="20"/>
        </w:rPr>
        <w:t>人家叫省钱月卡告诉你仅九元，仅5.9块，开通不回本包退。什么叫极致？不给你去装这些东西，不给你提供这些有的没的情绪价值，就告诉你这东西省钱，让你留存，让你去买这张卡，你就用在这里了对吧？用在这里了，他为的是这个？你想爱奇艺当时一定是叫轻奢新主义，卖尊享会员，对吧？轻奢新主义就是要让人觉得我是得花点钱，我才能和别人不一样。这边是我省点钱，我才有我的骄傲。所以这是他的在留存深度使用上一个非常聪明的技巧。然后下单和分享推荐咱们自不必说他的砍单拼团，就是这里面当时各位同学可能深恶痛疾的一个体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01:15:42</w:t>
      </w:r>
    </w:p>
    <w:p>
      <w:r>
        <w:rPr>
          <w:rFonts w:ascii="等线(中文正文)" w:hAnsi="等线(中文正文)" w:cs="等线(中文正文)" w:eastAsia="等线(中文正文)"/>
          <w:b w:val="false"/>
          <w:i w:val="false"/>
          <w:sz w:val="20"/>
        </w:rPr>
        <w:t>好，那为什么它不是漏斗呢？因为它是一个环环咬合的，因为它的推荐又带来了新增用户，而推荐和新增用户的这个环节就在于如果你没有这个环节的话，意味着什么？意味着你要承担完完整整的获客成本。大家现在要知道，在一个互联网上任何的产品来讲的话，最高的成本其实就是获客成本。别人通过推荐一个用户带了十个用户，这还只是一级传播，再加上二级传播策划综合K值能达到35。他的获客成本就是你的30分之1。你的产品得好到什么地步才能跟人去打，对吧？所以做成了这样的能够去做自增的这样的一个获客闭环的话，才能使得产品能够有相应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01:16:30</w:t>
      </w:r>
    </w:p>
    <w:p>
      <w:r>
        <w:rPr>
          <w:rFonts w:ascii="等线(中文正文)" w:hAnsi="等线(中文正文)" w:cs="等线(中文正文)" w:eastAsia="等线(中文正文)"/>
          <w:b w:val="false"/>
          <w:i w:val="false"/>
          <w:sz w:val="20"/>
        </w:rPr>
        <w:t>货成本现在如此的高，对吧？如果如果推广获得用户是个周末节点，产品在现在的情况下，在商业上的竞争优势是没有的。你只有用户成为新的传播系列进行裂变，才能最大化的得到你的传播力量，对吧？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01:16:47</w:t>
      </w:r>
    </w:p>
    <w:p>
      <w:r>
        <w:rPr>
          <w:rFonts w:ascii="等线(中文正文)" w:hAnsi="等线(中文正文)" w:cs="等线(中文正文)" w:eastAsia="等线(中文正文)"/>
          <w:b w:val="false"/>
          <w:i w:val="false"/>
          <w:sz w:val="20"/>
        </w:rPr>
        <w:t>这里面再给大家举个案例，瑞幸也是把这套东西用到极致了。瑞幸我说都是早期版本，他们的早期版本更卓越。早期版本的瑞幸为什么要用汤唯？他想想为什么要用汤唯，他从代言，他从他的品牌颜色设计，他从他的logo，每一个点都在去做的，其实就是为了做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01:17:12</w:t>
      </w:r>
    </w:p>
    <w:p>
      <w:r>
        <w:rPr>
          <w:rFonts w:ascii="等线(中文正文)" w:hAnsi="等线(中文正文)" w:cs="等线(中文正文)" w:eastAsia="等线(中文正文)"/>
          <w:b w:val="false"/>
          <w:i w:val="false"/>
          <w:sz w:val="20"/>
        </w:rPr>
        <w:t>为什么要用汤唯和张震？为什么不用宋小宝和小沈阳？为什么不用郭德纲和郭麒麟？亲民这玩意儿叫亲民，用他俩亲民。我的天哪，你在那那那你也实在是够高端，那你绝对是高端对吧？他俩是给人是高端的感觉，他俩是高端的感觉，他俩可真的不亲民，他俩玩的是高端，对吧？他俩玩的是高端，是不是这么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01:17:53</w:t>
      </w:r>
    </w:p>
    <w:p>
      <w:r>
        <w:rPr>
          <w:rFonts w:ascii="等线(中文正文)" w:hAnsi="等线(中文正文)" w:cs="等线(中文正文)" w:eastAsia="等线(中文正文)"/>
          <w:b w:val="false"/>
          <w:i w:val="false"/>
          <w:sz w:val="20"/>
        </w:rPr>
        <w:t>白领一定是劲儿劲儿的认为自己别人和别人不太一样。你给我弄一个王宝强这个王宝强喝的咖啡，你喝吗？你不喝对不对？你得觉得有一定的疏离感，有一定的高端感，才能突出自己的调性和别人不一样。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为什么他要用鹿？鹿代表的轻盈智慧，他为什么不用个驴？为什么不用马？为什么不用老鼠，对不对？然后为什么要用蓝色？用了蓝色我觉得非常的重要原因是在于它的每个杯子都是自带传播的方式，每个杯子都带了自带的传播，你在整个的一个办公室里，有人拿着绿的杯子，有人拿着红的杯子，有人拿着成的杯子，你拿了个蓝的杯子。而蓝色又由于是在食品上极其少见的包装色和和实际色，你见过有几个用蓝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01:18:48</w:t>
      </w:r>
    </w:p>
    <w:p>
      <w:r>
        <w:rPr>
          <w:rFonts w:ascii="等线(中文正文)" w:hAnsi="等线(中文正文)" w:cs="等线(中文正文)" w:eastAsia="等线(中文正文)"/>
          <w:b w:val="false"/>
          <w:i w:val="false"/>
          <w:sz w:val="20"/>
        </w:rPr>
        <w:t>在食品的这个在食品体中很少的有谁脉动，1664的白皮书，然后哈药六厂的葡萄糖酸锌，对吧？每个你都能够耳熟能耳熟能详，非常的少见？同时蓝色意味着商务，意味着专业，意味着深邃。他非常符合职场人想让自己去装个啵儿的这个状态，装个啵儿的状态，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01:19:19</w:t>
      </w:r>
    </w:p>
    <w:p>
      <w:r>
        <w:rPr>
          <w:rFonts w:ascii="等线(中文正文)" w:hAnsi="等线(中文正文)" w:cs="等线(中文正文)" w:eastAsia="等线(中文正文)"/>
          <w:b w:val="false"/>
          <w:i w:val="false"/>
          <w:sz w:val="20"/>
        </w:rPr>
        <w:t>天之蓝、梦之蓝、海之蓝。对，说的好对吧？然后天然梦之蓝海之蓝也是走的商务系，也是走的商务系，走的不是红星二锅头的戏，对不对？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01:19:31</w:t>
      </w:r>
    </w:p>
    <w:p>
      <w:r>
        <w:rPr>
          <w:rFonts w:ascii="等线(中文正文)" w:hAnsi="等线(中文正文)" w:cs="等线(中文正文)" w:eastAsia="等线(中文正文)"/>
          <w:b w:val="false"/>
          <w:i w:val="false"/>
          <w:sz w:val="20"/>
        </w:rPr>
        <w:t>好，你看了这个品牌之后，你觉得它很高端，你扫码完了之后的话，你发现下载APP新用户首件免费，还有比免费更好的能够做激活的方式吗？对吧？然后再得5折大券包，首件免费促激活，5折券包促留存。你有个理由能够把这玩意留下来。然后你想使用这五个月抛的话，你得拉几个人来回在你的群里来回去传播，对不对？你的自传播就出来了。同时他做了这么一个东西，他帮你把朋友圈都设计好了，张震给你发这一杯，我请你发张这样装逼的照片。然后下面他们说谢谢你张先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01:20:09</w:t>
      </w:r>
    </w:p>
    <w:p>
      <w:r>
        <w:rPr>
          <w:rFonts w:ascii="等线(中文正文)" w:hAnsi="等线(中文正文)" w:cs="等线(中文正文)" w:eastAsia="等线(中文正文)"/>
          <w:b w:val="false"/>
          <w:i w:val="false"/>
          <w:sz w:val="20"/>
        </w:rPr>
        <w:t>配合一个blink的这个照片，他在干什么？新功能多张美图免费型号和价位。它这个东西，它这个体系在干什么？他在干什么？他在教你怎么撩，他在教你怎么传播，他在教你怎么来让你自己的有这种感受的同时，把自己的流量传播出去。他为什么不是张震说这杯我请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01:20:37</w:t>
      </w:r>
    </w:p>
    <w:p>
      <w:r>
        <w:rPr>
          <w:rFonts w:ascii="等线(中文正文)" w:hAnsi="等线(中文正文)" w:cs="等线(中文正文)" w:eastAsia="等线(中文正文)"/>
          <w:b w:val="false"/>
          <w:i w:val="false"/>
          <w:sz w:val="20"/>
        </w:rPr>
        <w:t>下面郭麒麟说，谢谢哥，他为什么不这么干呢？他为什么让汤唯谢谢你张先生，然后blink一下每个点上其实都在用你的心智来去扰动你的钱包，对不对？然后不说这些了，说说我们现在在这个AI产品里的一些自传播体系的一些设计。Minus对吧？嘎嘎你是你就是你觉得是爱情来了是吧？你觉得是爱情来了，这就叫做你觉得是爱情来了，对吧？Minus这个产品咱们用过吧？都用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01:21:21</w:t>
      </w:r>
    </w:p>
    <w:p>
      <w:r>
        <w:rPr>
          <w:rFonts w:ascii="等线(中文正文)" w:hAnsi="等线(中文正文)" w:cs="等线(中文正文)" w:eastAsia="等线(中文正文)"/>
          <w:b w:val="false"/>
          <w:i w:val="false"/>
          <w:sz w:val="20"/>
        </w:rPr>
        <w:t>Minus它的这个传播体系，我觉得也非常有意思。尽管说对于它来讲，在这一年的时间内，各种腥风血雨也也蛮多的也蛮多的，但是他有一个东西当时在起点是做的还不错。Minus的价格就是在早期的价格，plus版本七天免费，然后升级到一个月33 dollar，不便宜。Pro版一个月166叨叨不便宜。Basic我我我买过它的这个plus版本，你不想买怎么办？你不想买。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与好友分享manners各得500积分。把你的这个链接邀请发给朋友，每人可以获得500积分出来。好，500积分相当于什么？大家觉得500积分相当于多少钱？大家觉得500积分相当于多少钱？大致应该。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01:22:19</w:t>
      </w:r>
    </w:p>
    <w:p>
      <w:r>
        <w:rPr>
          <w:rFonts w:ascii="等线(中文正文)" w:hAnsi="等线(中文正文)" w:cs="等线(中文正文)" w:eastAsia="等线(中文正文)"/>
          <w:b w:val="false"/>
          <w:i w:val="false"/>
          <w:sz w:val="20"/>
        </w:rPr>
        <w:t>大致应该相当于多少钱？500积分五块钱。50块钱，算一下他1900积分16到了，1900积分16到了，500积分是4.2到了，对不对？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01:22:38</w:t>
      </w:r>
    </w:p>
    <w:p>
      <w:r>
        <w:rPr>
          <w:rFonts w:ascii="等线(中文正文)" w:hAnsi="等线(中文正文)" w:cs="等线(中文正文)" w:eastAsia="等线(中文正文)"/>
          <w:b w:val="false"/>
          <w:i w:val="false"/>
          <w:sz w:val="20"/>
        </w:rPr>
        <w:t>4.2到了，两个人两边各送，他相当于是获一个新的客户，他要给8.4 dollar，换算成人民币的话，基本上是756块钱，五十多多块钱，五十多块钱。这是他发展一个新用户的成本。因为两边要送，不是一边送，是不是远低于推广费用？推广一个用户50块钱是万万拿不下来的，尤其是这种相对比较精准的，大家能够理解这个事吧？完全不可能是这个价格，对吧？而且这还是标价，根本不是它的实际成本，所以成本你可以除3，这么一个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01:23:19</w:t>
      </w:r>
    </w:p>
    <w:p>
      <w:r>
        <w:rPr>
          <w:rFonts w:ascii="等线(中文正文)" w:hAnsi="等线(中文正文)" w:cs="等线(中文正文)" w:eastAsia="等线(中文正文)"/>
          <w:b w:val="false"/>
          <w:i w:val="false"/>
          <w:sz w:val="20"/>
        </w:rPr>
        <w:t>大家注意，你要设计一个赠送体系的时候，你要考虑的是双向赠送。为什么要做双向赠送的？就是一定是各得积分。大家想想这里面的这个心态，必须要让分享者和被分享者都有利益，而且这个利益最好两边是一样的。大家想想为什么要这样呢？为什么就是我送你的时候，我也要有一份，你也要有一份，而且咱俩最好是一样的。为什么为什么不能是我送你我得你不得，或者我得多你得少，为什么不能这样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01:24:00</w:t>
      </w:r>
    </w:p>
    <w:p>
      <w:r>
        <w:rPr>
          <w:rFonts w:ascii="等线(中文正文)" w:hAnsi="等线(中文正文)" w:cs="等线(中文正文)" w:eastAsia="等线(中文正文)"/>
          <w:b w:val="false"/>
          <w:i w:val="false"/>
          <w:sz w:val="20"/>
        </w:rPr>
        <w:t>为什么不能是单像素？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01:24:09</w:t>
      </w:r>
    </w:p>
    <w:p>
      <w:r>
        <w:rPr>
          <w:rFonts w:ascii="等线(中文正文)" w:hAnsi="等线(中文正文)" w:cs="等线(中文正文)" w:eastAsia="等线(中文正文)"/>
          <w:b w:val="false"/>
          <w:i w:val="false"/>
          <w:sz w:val="20"/>
        </w:rPr>
        <w:t>不是，是这样子的，因为这里面有一个特别大的特点。我再说一遍，为什么拼多多的砍一单不双向送？为什么拼多多的砍一单不双向送，而minus的这种产品是双向送？我们再多说一点，拼多多的砍一然不双向松，而minus的这个东西一定要双向送，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01:24:31</w:t>
      </w:r>
    </w:p>
    <w:p>
      <w:r>
        <w:rPr>
          <w:rFonts w:ascii="等线(中文正文)" w:hAnsi="等线(中文正文)" w:cs="等线(中文正文)" w:eastAsia="等线(中文正文)"/>
          <w:b w:val="false"/>
          <w:i w:val="false"/>
          <w:sz w:val="20"/>
        </w:rPr>
        <w:t>拼多多你就是帮忙卡，你什么也得不到，为什么定位不一样？说的好为什么不一样？你觉得因为拼多多低端是吧？你觉得拼多多低端还是什么背书就是双相送。没错。为什么这些都是双相送，而唯有拼多多它是单相送，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01:25:11</w:t>
      </w:r>
    </w:p>
    <w:p>
      <w:r>
        <w:rPr>
          <w:rFonts w:ascii="等线(中文正文)" w:hAnsi="等线(中文正文)" w:cs="等线(中文正文)" w:eastAsia="等线(中文正文)"/>
          <w:b w:val="false"/>
          <w:i w:val="false"/>
          <w:sz w:val="20"/>
        </w:rPr>
        <w:t>我告诉大家一个道理，拼多多这种产品只要砍价是可以扔群里的，只要砍价是可以扔群里的，而minus这种产品基本上都得靠点对点的。我不知道大家是否理解我这句话，拼多多的产品是可以扔到群里的，而minus这种产品是得，但是得点对点的原因是什么？原因不是低端和高端，而是社会需求的稀疏程度不同。注意这句话，社会需求的稀疏程度不同是个人就需要电商，而需要minus的人一定得是牛马。你放到一个群里说你们帮我弄，没有人会搭理你的。你只能说，兄弟，我这儿有一不错的产品，我觉得你也用得着，帮我注册一个，咱们都能有积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01:26:14</w:t>
      </w:r>
    </w:p>
    <w:p>
      <w:r>
        <w:rPr>
          <w:rFonts w:ascii="等线(中文正文)" w:hAnsi="等线(中文正文)" w:cs="等线(中文正文)" w:eastAsia="等线(中文正文)"/>
          <w:b w:val="false"/>
          <w:i w:val="false"/>
          <w:sz w:val="20"/>
        </w:rPr>
        <w:t>你必须是点对点的去推荐这个产品，而这个时候让你去给你一个这个值，你这是你的需求。但同时给别人送是给你一个抓手和武器。这样子的话你才能够是让别人来去注册的时候，你给别人的一个好处，别人才会帮你。这个因为你也没有这么大的面子。而同时也能避免别人注册了之后，别人在邀请的时候发现，原来注册是得了分的，我是什么都没有得到。这个时候会跟你有不好的关系，你怕这点，所以传播链就断了。所以这是不同的产品在传播链设计上，它的心智和系数和社会稀疏程度不同所带来的两者的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01:27:02</w:t>
      </w:r>
    </w:p>
    <w:p>
      <w:r>
        <w:rPr>
          <w:rFonts w:ascii="等线(中文正文)" w:hAnsi="等线(中文正文)" w:cs="等线(中文正文)" w:eastAsia="等线(中文正文)"/>
          <w:b w:val="false"/>
          <w:i w:val="false"/>
          <w:sz w:val="20"/>
        </w:rPr>
        <w:t>理解了吗？拼多多没有必要双向送，双向送只会使得它的成本负担过高，没有必要。而且拼多多都不是双像素，拼多多是我要砍成一个，需要一帮人给我去砍。他全都送，他得送多少，他给的那点利益，大家就都没有力量去砍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01:27:31</w:t>
      </w:r>
    </w:p>
    <w:p>
      <w:r>
        <w:rPr>
          <w:rFonts w:ascii="等线(中文正文)" w:hAnsi="等线(中文正文)" w:cs="等线(中文正文)" w:eastAsia="等线(中文正文)"/>
          <w:b w:val="false"/>
          <w:i w:val="false"/>
          <w:sz w:val="20"/>
        </w:rPr>
        <w:t>然后再看类似的产品，love art怎么做的？Love art也是这样子的，我邀请一个朋友啊，we you will both earn one hundred对吧，各得到100个这个值各得到100个值，最多可以得到500。所以自传播体系这件事大家一定要注意，除非有策略原因，就除非你们公司是刻意不要做的。否则一个产品如果没有流量推广，我觉得没有什么可值得被人笑话的。因为有可能是资源问题。但如果没有自传播体系，我认为只能是这个产品不合格，自己的资源都没有挖掘到位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01:28:14</w:t>
      </w:r>
    </w:p>
    <w:p>
      <w:r>
        <w:rPr>
          <w:rFonts w:ascii="等线(中文正文)" w:hAnsi="等线(中文正文)" w:cs="等线(中文正文)" w:eastAsia="等线(中文正文)"/>
          <w:b w:val="false"/>
          <w:i w:val="false"/>
          <w:sz w:val="20"/>
        </w:rPr>
        <w:t>说第三部分智能要素产品定价和商业设计问题。商业策略中，我们的这个价格该怎么定？有几种定价机制。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01:28:25</w:t>
      </w:r>
    </w:p>
    <w:p>
      <w:r>
        <w:rPr>
          <w:rFonts w:ascii="等线(中文正文)" w:hAnsi="等线(中文正文)" w:cs="等线(中文正文)" w:eastAsia="等线(中文正文)"/>
          <w:b w:val="false"/>
          <w:i w:val="false"/>
          <w:sz w:val="20"/>
        </w:rPr>
        <w:t>我们看三种不同产品的定价的方式。第一种这个大家能看出来是谁吗？一家做图片和视频的，图片和视频的对吧？46每个月，然后186每个月，466每个月对吧？第二种一个硬件产品卖398，后续再来去卖他的会员卡。第三种卖的很便宜，也是做图的，做这个企业logo的，做企业logo的，创作三次19.9块，创作十次49.9块，创作一次9.9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01:29:01</w:t>
      </w:r>
    </w:p>
    <w:p>
      <w:r>
        <w:rPr>
          <w:rFonts w:ascii="等线(中文正文)" w:hAnsi="等线(中文正文)" w:cs="等线(中文正文)" w:eastAsia="等线(中文正文)"/>
          <w:b w:val="false"/>
          <w:i w:val="false"/>
          <w:sz w:val="20"/>
        </w:rPr>
        <w:t>这三种产品的定价机制是不同的，我们分别说一说。第一种是典型的叫做纯粹的智能体的定价机制。第二种是C端产品的定价机制，第三种是B端产品的定价机制。这三种定价策略是有所差别。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01:29:16</w:t>
      </w:r>
    </w:p>
    <w:p>
      <w:r>
        <w:rPr>
          <w:rFonts w:ascii="等线(中文正文)" w:hAnsi="等线(中文正文)" w:cs="等线(中文正文)" w:eastAsia="等线(中文正文)"/>
          <w:b w:val="false"/>
          <w:i w:val="false"/>
          <w:sz w:val="20"/>
        </w:rPr>
        <w:t>第一种先说一下智能体的定价机制，之前给大家讲过5层2分3递进的结构。用户找AI还是AI找用户这两者的差别。智能体的定价机制一定是AI找用户的，你一定是一个AI negative的产品。AI negative的产品这一类的产品的核心就是以用户使用为核心流程，作为它的底座的一种产品框架。用AI完整的包裹了用户的使用流程。用户进入产品之后，其实就被这个AI的功能所环绕了，对吧？这是一个以AI为核心的一个新物种，它的核心就是向A向用户要亮明AI的定价要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01:30:01</w:t>
      </w:r>
    </w:p>
    <w:p>
      <w:r>
        <w:rPr>
          <w:rFonts w:ascii="等线(中文正文)" w:hAnsi="等线(中文正文)" w:cs="等线(中文正文)" w:eastAsia="等线(中文正文)"/>
          <w:b w:val="false"/>
          <w:i w:val="false"/>
          <w:sz w:val="20"/>
        </w:rPr>
        <w:t>我们这种产品怎么定价？我认为其实三个核心。第一个是用户能接受多少钱，第二你的成本多少，以及你的渠道可行性是多少。AI产品定价核心，我认为其实一定是基于token来去做基础的定价的成本逻辑的。因为你本身的成本也是这样子，而且现在我认为是所有整体都在培养用户基于token来去付费的这种习惯。因为目前来讲AI产品没有任何一个产品能够就能够做到绝对意义上的包月，对吧？没有产品能够做到绝对意义上的包月，只能做到有限会员吧？Code以code plan的这种方式去做，只能是叫做有限会员产品。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01:30:46</w:t>
      </w:r>
    </w:p>
    <w:p>
      <w:r>
        <w:rPr>
          <w:rFonts w:ascii="等线(中文正文)" w:hAnsi="等线(中文正文)" w:cs="等线(中文正文)" w:eastAsia="等线(中文正文)"/>
          <w:b w:val="false"/>
          <w:i w:val="false"/>
          <w:sz w:val="20"/>
        </w:rPr>
        <w:t>在这样的状况下，我们先来去分析一款这种产品的定价机制和它的利润率的这个状况和它的利润率的这个状况。我们之前给大家讲过彩云小梦，彩云小梦这款产品博德介绍它的核心的能力就是这个AI写作故事的助手。主要功能给一个开头，通过智能体来创造故事。用户可以定义一个故事背景，定义世界设定AI做续写，根据喜欢的故事进行不同版本的续写风格，给个开头给世界设定观AI自动生成以及后面这些内容，一段一段去做生成。我们看一下它的定价机制是怎样，它的定价机制是这样子，连续包月6块钱，次月恢复原价25，月费会员常规28块钱，连续包季36，年度会员190，季度会员36，连续包季也36。然后一个月可以给10万格的电量，可以给10万格的电量，这是他的一个情况基本上你可以简单的把它理解成25块钱包月可以写10万个字，25块钱包月写10万个字，这是他目前的一个基础定价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01:32:11</w:t>
      </w:r>
    </w:p>
    <w:p>
      <w:r>
        <w:rPr>
          <w:rFonts w:ascii="等线(中文正文)" w:hAnsi="等线(中文正文)" w:cs="等线(中文正文)" w:eastAsia="等线(中文正文)"/>
          <w:b w:val="false"/>
          <w:i w:val="false"/>
          <w:sz w:val="20"/>
        </w:rPr>
        <w:t>好，25元包月写10万个字儿，那十万个字意味着什么？它是电量用于小梦的续写功能，每次功能在使用的时候可以消耗一定的电量，然后续写的时候，然后每次相当于是100字，一百字的书，续写字数是100字儿。点击续写之后成功输出三张卡片，三张卡片但只消耗100电量，消耗100个字儿，而不是300个字儿。你看到它的这个规则，如果换一换点换一换重新生成，重新生成本质上是什么？重新生成本质上是再扣100电量，再扣100个字儿，对吧？如果是网络或者内容敏感是不扣字儿的这是他的核心的逻辑。也就是说同学们他如果是满打满算把100万字都输出了，事实上他总共生成了多少字，他又跑了多少token？大家算一算好吧，大家算一算他总共是跑了多少头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01:33:22</w:t>
      </w:r>
    </w:p>
    <w:p>
      <w:r>
        <w:rPr>
          <w:rFonts w:ascii="等线(中文正文)" w:hAnsi="等线(中文正文)" w:cs="等线(中文正文)" w:eastAsia="等线(中文正文)"/>
          <w:b w:val="false"/>
          <w:i w:val="false"/>
          <w:sz w:val="20"/>
        </w:rPr>
        <w:t>十万字的投资成本是多少？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01:33:32</w:t>
      </w:r>
    </w:p>
    <w:p>
      <w:r>
        <w:rPr>
          <w:rFonts w:ascii="等线(中文正文)" w:hAnsi="等线(中文正文)" w:cs="等线(中文正文)" w:eastAsia="等线(中文正文)"/>
          <w:b w:val="false"/>
          <w:i w:val="false"/>
          <w:sz w:val="20"/>
        </w:rPr>
        <w:t>是不是这样的？由于每次三张卡片其实是事实生成的，十万字的撰写的背后是30万字的生成量，对不对？30万字的生成量，一个中文token对应的是1到1.8个汉字。我们取个均值，1.4个汉字，output token是30万除以1.4，差不多是21.43万的token。Input token得有多少呢？Input token大家觉得有多少？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01:33:58</w:t>
      </w:r>
    </w:p>
    <w:p>
      <w:r>
        <w:rPr>
          <w:rFonts w:ascii="等线(中文正文)" w:hAnsi="等线(中文正文)" w:cs="等线(中文正文)" w:eastAsia="等线(中文正文)"/>
          <w:b w:val="false"/>
          <w:i w:val="false"/>
          <w:sz w:val="20"/>
        </w:rPr>
        <w:t>Input token我们就可以拿写个agent去做一下模拟。我们模拟一下这里面它大概能到一个什么样的一个数量级。然后的话给了他一段我写的一段agent，我觉得我比彩云这个效果还要好。然后这是我的agent给到我的故事，这是我的agent给他所给到的我的故事，我就不给你们读了。这个怪害怕的对吧？好，我认为它的效果还不错，还可以继续续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01:34:33</w:t>
      </w:r>
    </w:p>
    <w:p>
      <w:r>
        <w:rPr>
          <w:rFonts w:ascii="等线(中文正文)" w:hAnsi="等线(中文正文)" w:cs="等线(中文正文)" w:eastAsia="等线(中文正文)"/>
          <w:b w:val="false"/>
          <w:i w:val="false"/>
          <w:sz w:val="20"/>
        </w:rPr>
        <w:t>它的input token差不多是在一次2700左右，按照3000左右没有做优化。但是需要考虑一定的我的上下文的存在这个问题拆分逻辑。因为不需要把整篇文章放过去，把最近的是把最近的部分和世界观设定，人物设定我做个长期记忆就可以了。基本上可以按照这种方式去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01:34:55</w:t>
      </w:r>
    </w:p>
    <w:p>
      <w:r>
        <w:rPr>
          <w:rFonts w:ascii="等线(中文正文)" w:hAnsi="等线(中文正文)" w:cs="等线(中文正文)" w:eastAsia="等线(中文正文)"/>
          <w:b w:val="false"/>
          <w:i w:val="false"/>
          <w:sz w:val="20"/>
        </w:rPr>
        <w:t>好，那十万字我需要大概多少input token呢？我需要多少input的token？我大概假设我每次生成100字1，那总共需要生成10万除以100，也就是我需要生成1000次。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01:35:12</w:t>
      </w:r>
    </w:p>
    <w:p>
      <w:r>
        <w:rPr>
          <w:rFonts w:ascii="等线(中文正文)" w:hAnsi="等线(中文正文)" w:cs="等线(中文正文)" w:eastAsia="等线(中文正文)"/>
          <w:b w:val="false"/>
          <w:i w:val="false"/>
          <w:sz w:val="20"/>
        </w:rPr>
        <w:t>假设我每次消耗三千多肯，我假设是我我假设我耗三千多肯，那总共的话我就要去总体消耗掉300万多肯。那我按照GPT我按照deep seek chat版本进行估算，拿个便宜的对吧？我们看一下它的第一任务，粗测一下，按照最大成本来估算，不考虑折扣，不考虑优惠时段，不考虑缓存命中率，假设就是零缓存命的命中了，对吧？总计output token 0.2七八百万乘以八块钱，input token 3点900万乘以两块钱。因为其实大部分其实事实上可以走缓存命中，我这是极端高估。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01:35:54</w:t>
      </w:r>
    </w:p>
    <w:p>
      <w:r>
        <w:rPr>
          <w:rFonts w:ascii="等线(中文正文)" w:hAnsi="等线(中文正文)" w:cs="等线(中文正文)" w:eastAsia="等线(中文正文)"/>
          <w:b w:val="false"/>
          <w:i w:val="false"/>
          <w:sz w:val="20"/>
        </w:rPr>
        <w:t>合计一个月，我要是把所有脱困我都给它跑满了，都跑满了，那就是9.98块子的，也就是差不多十块钱成本。大家发现了吗？25块钱它的这个售价，但是我在这边其实要最终要去用的。如果全跑满，事实上我要花十块钱，十块钱的投资成本还是用的deep sik，对吧？比较便宜的这个状态。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01:36:23</w:t>
      </w:r>
    </w:p>
    <w:p>
      <w:r>
        <w:rPr>
          <w:rFonts w:ascii="等线(中文正文)" w:hAnsi="等线(中文正文)" w:cs="等线(中文正文)" w:eastAsia="等线(中文正文)"/>
          <w:b w:val="false"/>
          <w:i w:val="false"/>
          <w:sz w:val="20"/>
        </w:rPr>
        <w:t>大家看到这个之后的话有什么感觉？而且尤其他第一个月是六块钱，第一个月是六块钱，你们觉得这事它意味着什么？这意味着什么？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01:36:43</w:t>
      </w:r>
    </w:p>
    <w:p>
      <w:r>
        <w:rPr>
          <w:rFonts w:ascii="等线(中文正文)" w:hAnsi="等线(中文正文)" w:cs="等线(中文正文)" w:eastAsia="等线(中文正文)"/>
          <w:b w:val="false"/>
          <w:i w:val="false"/>
          <w:sz w:val="20"/>
        </w:rPr>
        <w:t>不赔吗？十块钱，售价25。你认为它成本可能更低是吧？它成本一定比这个还高点。毛利15，所以毛利率是60%。还记得这60%是从哪来的？你说用不完是吧？OK我是在任何你计算是第一步，你首先得先计算它能用完的情况，你知道吗？你得先算他能用完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01:37:12</w:t>
      </w:r>
    </w:p>
    <w:p>
      <w:r>
        <w:rPr>
          <w:rFonts w:ascii="等线(中文正文)" w:hAnsi="等线(中文正文)" w:cs="等线(中文正文)" w:eastAsia="等线(中文正文)"/>
          <w:b w:val="false"/>
          <w:i w:val="false"/>
          <w:sz w:val="20"/>
        </w:rPr>
        <w:t>另外他还卖电量包，基本这一类的产品的内容生成产品一般都有卖单次触摸电的可能性。包月托管如果不足，包月托管如果不足，他卖电量包5万格就是5万个电量。他要卖30块钱，10万要卖50块钱，100万要卖298。好，问题来了，包月10万格卖25，充电10万格要50块钱贵一倍，原因是什么？为什么包月便宜这么多，供电贵一倍，原因是什么？为什么这么定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01:37:56</w:t>
      </w:r>
    </w:p>
    <w:p>
      <w:r>
        <w:rPr>
          <w:rFonts w:ascii="等线(中文正文)" w:hAnsi="等线(中文正文)" w:cs="等线(中文正文)" w:eastAsia="等线(中文正文)"/>
          <w:b w:val="false"/>
          <w:i w:val="false"/>
          <w:sz w:val="20"/>
        </w:rPr>
        <w:t>包月电量一次性给一次性给，买充电是急用，这跟急不急有关系。实打实的用了。充电是一定会用到的这里面有一个点，包月是会过期的，充电是不过期的。听明白了吗？包月是可以过期的，充电是不会过期的。因此包月它的事实的那个成本不是事实的成本，是更低的，事实的成本是更低的，明白吗？包月是绝对没有几个人能用完的，而充电它必须在前期设定上默认用户是每一个包月的这个成本它都能。它充电是要默认他能用完的，理解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01:38:56</w:t>
      </w:r>
    </w:p>
    <w:p>
      <w:r>
        <w:rPr>
          <w:rFonts w:ascii="等线(中文正文)" w:hAnsi="等线(中文正文)" w:cs="等线(中文正文)" w:eastAsia="等线(中文正文)"/>
          <w:b w:val="false"/>
          <w:i w:val="false"/>
          <w:sz w:val="20"/>
        </w:rPr>
        <w:t>跟托盘图案很像。因为包月类型大概率不会完成配额，没有见过有几个能够把完整配额全用完的产品。而且长期包月的用户是有一定的概率最终就沉默了，理解吗？有一定概率就沉默了，就变成沉默用户了。除了cloud是吧？充电为什么不设成通信运营商的流量包？那样也会当月过期，那样看没人买。而且一般来讲在现在这个状态下，卖充电宝基本上从行业共识上来讲，都是没有过期时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01:39:46</w:t>
      </w:r>
    </w:p>
    <w:p>
      <w:r>
        <w:rPr>
          <w:rFonts w:ascii="等线(中文正文)" w:hAnsi="等线(中文正文)" w:cs="等线(中文正文)" w:eastAsia="等线(中文正文)"/>
          <w:b w:val="false"/>
          <w:i w:val="false"/>
          <w:sz w:val="20"/>
        </w:rPr>
        <w:t>理解吗？就是会员这个东西，其实大家两边就是在赌，会员两边就是在赌，你赌的是便宜，他赌的是你不来。你赌的是便宜，他赌的是你不来。同学们，我们要说一点，就是当你们设计商业产品的时候，会员产品其实是你们一定会遇到一个事儿，会员产品它带来了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01:40:11</w:t>
      </w:r>
    </w:p>
    <w:p>
      <w:r>
        <w:rPr>
          <w:rFonts w:ascii="等线(中文正文)" w:hAnsi="等线(中文正文)" w:cs="等线(中文正文)" w:eastAsia="等线(中文正文)"/>
          <w:b w:val="false"/>
          <w:i w:val="false"/>
          <w:sz w:val="20"/>
        </w:rPr>
        <w:t>我直接告诉你们，会员产品在2000年初的时候，他拯救了当时中国的泡沫化的互联网。在2010年的时候，为中国的互联网的市值推高了一个新的高度。在现在又会在这样的一个情况下，再次推高整个大模型的生意。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01:40:32</w:t>
      </w:r>
    </w:p>
    <w:p>
      <w:r>
        <w:rPr>
          <w:rFonts w:ascii="等线(中文正文)" w:hAnsi="等线(中文正文)" w:cs="等线(中文正文)" w:eastAsia="等线(中文正文)"/>
          <w:b w:val="false"/>
          <w:i w:val="false"/>
          <w:sz w:val="20"/>
        </w:rPr>
        <w:t>会员这个东西的话，其实只要做会员的人都知道，核心点其实就是在去卖沉默。有太多的用户买了之后就忘了这个产品其实旺不旺不重要。而是用户他一口气买了很多个月，尤其是他自动扣费，这才是很多产品它能够有一个高增长高营收的关键。这是它一个特别大的关键点。这也就是为什么这么多的产品，比如说像豆包，非常希望能够是以C端用户付费为主线的，而不是以B端用户为主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01:41:07</w:t>
      </w:r>
    </w:p>
    <w:p>
      <w:r>
        <w:rPr>
          <w:rFonts w:ascii="等线(中文正文)" w:hAnsi="等线(中文正文)" w:cs="等线(中文正文)" w:eastAsia="等线(中文正文)"/>
          <w:b w:val="false"/>
          <w:i w:val="false"/>
          <w:sz w:val="20"/>
        </w:rPr>
        <w:t>大家要理解一件事情就是C端的产品价值和B端的用户产品价值是两个完全不同档次的事情。完全不同档次的事情。你想做成伟大的企业，伟大项目，必须得解决是C端问题，而不是B端问题。这件事他变得很像是运营商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01:41:30</w:t>
      </w:r>
    </w:p>
    <w:p>
      <w:r>
        <w:rPr>
          <w:rFonts w:ascii="等线(中文正文)" w:hAnsi="等线(中文正文)" w:cs="等线(中文正文)" w:eastAsia="等线(中文正文)"/>
          <w:b w:val="false"/>
          <w:i w:val="false"/>
          <w:sz w:val="20"/>
        </w:rPr>
        <w:t>包月的通话时长短，信条数永远是用不完的对吧？而事实上包月包年的体系利润率是更高的。利润是更高，但是没有这么好计算。所以在实际的计算中，需要根据用户的实际容量进行真实的利润率分析。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01:41:50</w:t>
      </w:r>
    </w:p>
    <w:p>
      <w:r>
        <w:rPr>
          <w:rFonts w:ascii="等线(中文正文)" w:hAnsi="等线(中文正文)" w:cs="等线(中文正文)" w:eastAsia="等线(中文正文)"/>
          <w:b w:val="false"/>
          <w:i w:val="false"/>
          <w:sz w:val="20"/>
        </w:rPr>
        <w:t>弊端有什么区别？是这样子的，同学们既然讲商业，我们讲一讲这三个东西的差值。C端小B和大B你们觉得做C端生意，做小B生意和做大B生意哪个最值钱？哪个最不值钱？哪个最值钱？哪个最不值钱？C端小B和大B。大家知道大B是什么吗？知道什么是大B，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01:42:22</w:t>
      </w:r>
    </w:p>
    <w:p>
      <w:r>
        <w:rPr>
          <w:rFonts w:ascii="等线(中文正文)" w:hAnsi="等线(中文正文)" w:cs="等线(中文正文)" w:eastAsia="等线(中文正文)"/>
          <w:b w:val="false"/>
          <w:i w:val="false"/>
          <w:sz w:val="20"/>
        </w:rPr>
        <w:t>政府大型的公司，大币是最不值钱的，大B不稳，大币是最不值钱的大币值钱大币最不值钱，大B最值钱。做大B生意的公司最不值钱，想不到吧？To g有啊to g的公司更更不值钱。怎么会稳呢？你们可真会想，我问你问题，现在全世界市值最高的公司是哪个公司？全世界是全全世界市值最高的公司是哪个公司？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01:43:11</w:t>
      </w:r>
    </w:p>
    <w:p>
      <w:r>
        <w:rPr>
          <w:rFonts w:ascii="等线(中文正文)" w:hAnsi="等线(中文正文)" w:cs="等线(中文正文)" w:eastAsia="等线(中文正文)"/>
          <w:b w:val="false"/>
          <w:i w:val="false"/>
          <w:sz w:val="20"/>
        </w:rPr>
        <w:t>英伟达不是最高的，谁告诉你英英伟达最高的？苹果。沃尔玛、亚马逊、阿尔法bt也是google。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01:43:26</w:t>
      </w:r>
    </w:p>
    <w:p>
      <w:r>
        <w:rPr>
          <w:rFonts w:ascii="等线(中文正文)" w:hAnsi="等线(中文正文)" w:cs="等线(中文正文)" w:eastAsia="等线(中文正文)"/>
          <w:b w:val="false"/>
          <w:i w:val="false"/>
          <w:sz w:val="20"/>
        </w:rPr>
        <w:t>我问你哪个是to c哪个是to b的，有哪个是to b的？有哪个是to b的？To b就不可能诞生绝对意义上的顶级公司。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01:43:39</w:t>
      </w:r>
    </w:p>
    <w:p>
      <w:r>
        <w:rPr>
          <w:rFonts w:ascii="等线(中文正文)" w:hAnsi="等线(中文正文)" w:cs="等线(中文正文)" w:eastAsia="等线(中文正文)"/>
          <w:b w:val="false"/>
          <w:i w:val="false"/>
          <w:sz w:val="20"/>
        </w:rPr>
        <w:t>很简单的一个逻辑是这样子。我问你一个问题，你是向全向1亿人每人收一个月30块钱好，还是你要向某一个大公司一个月找他要100个亿好？哪个好？显然是前者。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01:44:03</w:t>
      </w:r>
    </w:p>
    <w:p>
      <w:r>
        <w:rPr>
          <w:rFonts w:ascii="等线(中文正文)" w:hAnsi="等线(中文正文)" w:cs="等线(中文正文)" w:eastAsia="等线(中文正文)"/>
          <w:b w:val="false"/>
          <w:i w:val="false"/>
          <w:sz w:val="20"/>
        </w:rPr>
        <w:t>为什么为什么？如果你有一个一个月给你100亿，给你200亿，给你300亿的客户，那他和你是什么关系？他和你是甲乙方吗？他跟你是甲乙方吗？那不是义父，那真不是义父，你得比亲爹那还得好啊。那真的是那真是你那真是你义父稍微有一点不开心，你就立刻得跪着的，你或者说你就从来不能站起来的。你有你有1亿个用户的时候你有1亿个用户的时候，谁是爹？南山腾讯一条街打听谁是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01:45:00</w:t>
      </w:r>
    </w:p>
    <w:p>
      <w:r>
        <w:rPr>
          <w:rFonts w:ascii="等线(中文正文)" w:hAnsi="等线(中文正文)" w:cs="等线(中文正文)" w:eastAsia="等线(中文正文)"/>
          <w:b w:val="false"/>
          <w:i w:val="false"/>
          <w:sz w:val="20"/>
        </w:rPr>
        <w:t>所以C端产品才是王，B端产品除非你做小B那是有价值的。你做大B你怎么可能有价值呢？而且我再多说一点点，同学们咱们作为打工人，作为普通人，作为普通人，做C端产品才能有个人价值，做小B产品才能有个人价值，做大B产品，做to g产品，你有不了个人价值，你们知道吗？你们有不了一点点的个人价值，你们能懂我这个话吗？小B精准人员，你比如说飞书，飞书就是给小B的，对不对？可伶就是给小B的。你做出来一套完整的产品，所有的B端客户自己按照C端的的逻辑去用，跟好不好跳操没有关系，跟好不好跳操一点关系都没有。都没有想明白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01:46:06</w:t>
      </w:r>
    </w:p>
    <w:p>
      <w:r>
        <w:rPr>
          <w:rFonts w:ascii="等线(中文正文)" w:hAnsi="等线(中文正文)" w:cs="等线(中文正文)" w:eastAsia="等线(中文正文)"/>
          <w:b w:val="false"/>
          <w:i w:val="false"/>
          <w:sz w:val="20"/>
        </w:rPr>
        <w:t>我问你一个问题，如果你公司本质上是服务大B的那是做产品吗？那不是做外包吗？你公司是做外包的，对不对？好吧，做外包的好，那你这那你的工作是干嘛的？你的工作是产品经理吗？不是你的工作本质上是需求分析员加项目经理加沟通的碎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01:46:28</w:t>
      </w:r>
    </w:p>
    <w:p>
      <w:r>
        <w:rPr>
          <w:rFonts w:ascii="等线(中文正文)" w:hAnsi="等线(中文正文)" w:cs="等线(中文正文)" w:eastAsia="等线(中文正文)"/>
          <w:b w:val="false"/>
          <w:i w:val="false"/>
          <w:sz w:val="20"/>
        </w:rPr>
        <w:t>那好，你在你老板眼里是什么？是个成本，不会因为你干的好而让这个单子变大，也不会因为你的干的好能开更多的单子。你干的好的无外乎就是能够把需求弄明白，然后技术能够更快的做出来，这个活能够把技术成本降低一点，但是让他们加班也可以，你一点儿价值都没有。所以你想升职，你想加息，抱歉，不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01:47:01</w:t>
      </w:r>
    </w:p>
    <w:p>
      <w:r>
        <w:rPr>
          <w:rFonts w:ascii="等线(中文正文)" w:hAnsi="等线(中文正文)" w:cs="等线(中文正文)" w:eastAsia="等线(中文正文)"/>
          <w:b w:val="false"/>
          <w:i w:val="false"/>
          <w:sz w:val="20"/>
        </w:rPr>
        <w:t>老板会对你挺好的。项目完成之后的话会带你building，会带你吃饭，会给你发个红包。兄弟辛苦了，这个奖金你拿上。为什么奖金？这是单次成本都可以给你可以给你荣誉，给你发奖发奖状，对吧？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01:47:21</w:t>
      </w:r>
    </w:p>
    <w:p>
      <w:r>
        <w:rPr>
          <w:rFonts w:ascii="等线(中文正文)" w:hAnsi="等线(中文正文)" w:cs="等线(中文正文)" w:eastAsia="等线(中文正文)"/>
          <w:b w:val="false"/>
          <w:i w:val="false"/>
          <w:sz w:val="20"/>
        </w:rPr>
        <w:t>给你吃顿饭没有问题，但是要让你工资涨上去，那公司的整个成本可就涨上去了，公司的成本可就涨上去了，那是万万不可以的，明白了吗？就是你如果是to小B没问题，凸小B没问题。凸小B你靠着你自己的本事可以搞，对吧？靠你的本事，你这个东西你要是飞书的产品，那现在厉害，靠你的本事，整个一个公司DAU疯狂的往上涨，这才是价值这才是价值。通过你的本事，C端人愿意买你的产品，愿意用愿意花钱，这才是价值，这种价值才给你更高的薪水，是不是这么个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01:48:07</w:t>
      </w:r>
    </w:p>
    <w:p>
      <w:r>
        <w:rPr>
          <w:rFonts w:ascii="等线(中文正文)" w:hAnsi="等线(中文正文)" w:cs="等线(中文正文)" w:eastAsia="等线(中文正文)"/>
          <w:b w:val="false"/>
          <w:i w:val="false"/>
          <w:sz w:val="20"/>
        </w:rPr>
        <w:t>所以to g to b你老板挺爽，你老板稳，对吧？他靠着关系，靠着商K靠着自己的爹能拿到单子，拿到单子给你分包。你们被压榨完了之后拿点生意价，这是他赚的那跟你有什么关系呢？那跟你有什么关系呢？为什么教你这个？我教你这个在to大b to g上一点意义都没有，还不如教你怎么转桌。但是这个东西才能够真正让你跳出那个东西，挣到真正普通人能挣到的最大的钱，对不对？哎。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01:48:53</w:t>
      </w:r>
    </w:p>
    <w:p>
      <w:r>
        <w:rPr>
          <w:rFonts w:ascii="等线(中文正文)" w:hAnsi="等线(中文正文)" w:cs="等线(中文正文)" w:eastAsia="等线(中文正文)"/>
          <w:b w:val="false"/>
          <w:i w:val="false"/>
          <w:sz w:val="20"/>
        </w:rPr>
        <w:t>对不对？在实际使用中得按照实际使用量真实利润率去做分析，这里面好继续。但充电用户包月的量，包月的量都用完了，它才会充电，不然他充个嘚的电，对不对？他包月都用完了，他才娥他再额外充电。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01:49:13</w:t>
      </w:r>
    </w:p>
    <w:p>
      <w:r>
        <w:rPr>
          <w:rFonts w:ascii="等线(中文正文)" w:hAnsi="等线(中文正文)" w:cs="等线(中文正文)" w:eastAsia="等线(中文正文)"/>
          <w:b w:val="false"/>
          <w:i w:val="false"/>
          <w:sz w:val="20"/>
        </w:rPr>
        <w:t>这部分高活跃用户反而对平台来讲是利润低的用户，高活跃用户反而是低价值用户。这就是在现在agent里面最大的悖论。高价值高活跃用户是低价值用户，低活跃用户才是高价值用户。很悲论很悲催，但实际上就是这样子。因此充电的时候需要按照更低的预期利润率去做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01:49:43</w:t>
      </w:r>
    </w:p>
    <w:p>
      <w:r>
        <w:rPr>
          <w:rFonts w:ascii="等线(中文正文)" w:hAnsi="等线(中文正文)" w:cs="等线(中文正文)" w:eastAsia="等线(中文正文)"/>
          <w:b w:val="false"/>
          <w:i w:val="false"/>
          <w:sz w:val="20"/>
        </w:rPr>
        <w:t>健身房还好一点，健身房它因为它的成本固定，你来无外乎是占个位置，对吧？不是这咋扯淡不是这咋扯淡，就是你你你用的越多，就是你越你越高频则它的成本就越高。你越低频花的钱就都一样，对吧？那花的钱都一样，就是你你给他的钱都一样，你天天咔咔用，把那点偷窥全给用干了，人家一个月来一回对不对，就给你封了对不对？这就是为什么我克拉code我或五叉，但是我天天不咋用，他也不封我。你别以为他什么政治，这个人鸡贼的很，对吧？对，就你脱坑少的多，不封你那封谁啊，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01:50:47</w:t>
      </w:r>
    </w:p>
    <w:p>
      <w:r>
        <w:rPr>
          <w:rFonts w:ascii="等线(中文正文)" w:hAnsi="等线(中文正文)" w:cs="等线(中文正文)" w:eastAsia="等线(中文正文)"/>
          <w:b w:val="false"/>
          <w:i w:val="false"/>
          <w:sz w:val="20"/>
        </w:rPr>
        <w:t>这类产品定价的另外一个关键就是价格逻辑要和产物具象化。由于token这个东西token这个东西其实对于绝大多数用户来讲还是很抽象的。我我我干嘛要买token？我要买一个具体产物，所以你看残小梦他是买了多少的字儿，一定要把它和剧场有一个直接转化关系，根据产物量进行表现。残小梦是按照字对吧？那比如说像这种生成图文视频的，他告诉你这个三千灵感值生成15000张图片或者300个标准视频。他有个巨象，我这186买了这么多张图片或者这么多个视频，对吧？Miners告诉你69 dollar是能够完成60个任务的，必须得给他按照这个任务值来去走你光告诉他token太抽象了就太抽象了，大于完成任务量。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01:51:35</w:t>
      </w:r>
    </w:p>
    <w:p>
      <w:r>
        <w:rPr>
          <w:rFonts w:ascii="等线(中文正文)" w:hAnsi="等线(中文正文)" w:cs="等线(中文正文)" w:eastAsia="等线(中文正文)"/>
          <w:b w:val="false"/>
          <w:i w:val="false"/>
          <w:sz w:val="20"/>
        </w:rPr>
        <w:t>那好，这个价格怎么确定呢？告诉大家几种定价逻辑，总共有6种定价逻辑。成本加价撇指渗透溢价动态和价值基础。首先是成本加价，成本加价是最简单的一种方式，就是在成本的基础上直接加一个固定的百分比，作为最终的价格出售，这种是最简单的。你比如说你成本30块钱，你加一个50%，就固定按照45块钱卖。这种超级简单，什么东西都适用。但是问题是什么呢？他没有他完全没有去考虑市场的条件，只是按照你自己去想，所以是效果应该来讲是最不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01:52:15</w:t>
      </w:r>
    </w:p>
    <w:p>
      <w:r>
        <w:rPr>
          <w:rFonts w:ascii="等线(中文正文)" w:hAnsi="等线(中文正文)" w:cs="等线(中文正文)" w:eastAsia="等线(中文正文)"/>
          <w:b w:val="false"/>
          <w:i w:val="false"/>
          <w:sz w:val="20"/>
        </w:rPr>
        <w:t>第二种是撇指定价。什么是撇值定价呢？新产品卖高价，新产品卖高价，通过它前期的这个高价格收回成本，然后慢慢的降价，吸引新的消费群体来。大家觉得谁是这样去干？这种条件是需求高竞争少的条件，比如说苹果，比如说特斯拉，比如说一些品牌的服装第一年超级贵，第二年迅速降价。它的这个主要的特点是什么呢？推出新的创新产品初期你要尝鲜，那你就多花钱，利润很好。如果品牌声誉好，对于保持形象和持续忠实客户非常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01:52:57</w:t>
      </w:r>
    </w:p>
    <w:p>
      <w:r>
        <w:rPr>
          <w:rFonts w:ascii="等线(中文正文)" w:hAnsi="等线(中文正文)" w:cs="等线(中文正文)" w:eastAsia="等线(中文正文)"/>
          <w:b w:val="false"/>
          <w:i w:val="false"/>
          <w:sz w:val="20"/>
        </w:rPr>
        <w:t>我倒不觉得是新能源汽车，我觉得其实就是特斯拉，特斯拉这个趋势特别明显，他一开始做的是X和这个model s和model x，两个做的都是百万级别的车，然后第一批人买完之后，咔嚓一下变成30万的车。然后你觉得好便宜，对不对？好便宜对不对？同学们要要知道我这个的感受是很深的。我曾经开过蓝牌子的特的蓝牌子的特斯拉，你们知道那是什么感觉吗？它有一个缺点，就是如果在这种激烈竞争市场中，如果你壁垒性不强，竞争对手过来之后搞你，很有可能是惹恼你最早的早期消费者进口的S进口的S。真的进口的S挂个蓝牌子，牛吧牛吧。没开多久我就给卖了，没开太久就就那就给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01:54:04</w:t>
      </w:r>
    </w:p>
    <w:p>
      <w:r>
        <w:rPr>
          <w:rFonts w:ascii="等线(中文正文)" w:hAnsi="等线(中文正文)" w:cs="等线(中文正文)" w:eastAsia="等线(中文正文)"/>
          <w:b w:val="false"/>
          <w:i w:val="false"/>
          <w:sz w:val="20"/>
        </w:rPr>
        <w:t>当年的特斯拉是真的不好开，是真的装逼，也是真的不好开。开一路不断的被搭讪，开一路不断的要吐。那个车真的是不咋地，没试驾就觉得这世界上最好的东西，还能比这个更好吗？对不对？GTR我都能驾驭，我为什么要试试价定买快来也不是特别尴尬的一件事，可能就是因为我我就是我也不知道为啥，反正我开那个车从来没有被姑娘搭讪过，从来都是兄弟们搭讪，都是悄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01:54:47</w:t>
      </w:r>
    </w:p>
    <w:p>
      <w:r>
        <w:rPr>
          <w:rFonts w:ascii="等线(中文正文)" w:hAnsi="等线(中文正文)" w:cs="等线(中文正文)" w:eastAsia="等线(中文正文)"/>
          <w:b w:val="false"/>
          <w:i w:val="false"/>
          <w:sz w:val="20"/>
        </w:rPr>
        <w:t>比如说这哥们儿这车好开吗？我说这车。我开着不舒服，真的，每回这都是我把车让人悄悄。我说兄弟干嘛？他说哥们儿你车好开吗？我说兄弟，我兄弟我不舒服，我才停在这儿的，我晕车。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01:55:19</w:t>
      </w:r>
    </w:p>
    <w:p>
      <w:r>
        <w:rPr>
          <w:rFonts w:ascii="等线(中文正文)" w:hAnsi="等线(中文正文)" w:cs="等线(中文正文)" w:eastAsia="等线(中文正文)"/>
          <w:b w:val="false"/>
          <w:i w:val="false"/>
          <w:sz w:val="20"/>
        </w:rPr>
        <w:t>真的，你们就不知道这事儿有多么的糟糕，你知道吗？就太糟糕了，我就真的太糟糕了，真的。你们不知道那车当时那个动能回收有多么的糟糕，你知道吗？当年那个车真的很难受，后来的电车不这样，后来的电车真的不这样。就是第一版那个那个东西摆那那东西百公里加速真的爽，百公里4.5秒真的爽。然后那真的太难受了，真的太难受了，开起来巨恶心。反正我是没有这福分，我是没有这福分。然后第二种第然后第三种叫渗透定价，渗透定价。你看搭就是搭，就搭讪的人还以为我装逼，然后看我脸都白了，他觉得这事儿是真的，你知道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01:56:13</w:t>
      </w:r>
    </w:p>
    <w:p>
      <w:r>
        <w:rPr>
          <w:rFonts w:ascii="等线(中文正文)" w:hAnsi="等线(中文正文)" w:cs="等线(中文正文)" w:eastAsia="等线(中文正文)"/>
          <w:b w:val="false"/>
          <w:i w:val="false"/>
          <w:sz w:val="20"/>
        </w:rPr>
        <w:t>是的，好多没有什么跑车是舒服的。我直接告诉你们，没有什么跑车是舒服的，真的没有什么跑车是舒服的。总裁911没有一个舒服的，我就直接我就去告诉你，真的不要不要求这些玩意儿真的，然后渗透定价。用低价格，那什么是舒服？我告诉你，阿尔法罗密欧就是不舒服的，阿尔法就是舒服的。我认为最舒服的是MPV，根本不是跑真的。我这个我这个说我这个谈的很实在，最舒服的在我来讲，现在就是MPV根本就不是跑车，跑车哪有舒服的。当然你说开还是说坐，这又是两个事儿，开和坐又是两件完，就是完完全全不同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01:57:09</w:t>
      </w:r>
    </w:p>
    <w:p>
      <w:r>
        <w:rPr>
          <w:rFonts w:ascii="等线(中文正文)" w:hAnsi="等线(中文正文)" w:cs="等线(中文正文)" w:eastAsia="等线(中文正文)"/>
          <w:b w:val="false"/>
          <w:i w:val="false"/>
          <w:sz w:val="20"/>
        </w:rPr>
        <w:t>小米最贵的那款，我抱实在抱实在抱歉，我没做过我我没做过周围我没这朋友我周围没这朋友，所以没有做过，对吧？渗透定价什么？用低价格吸引用户，从竞争对手挖走用户，获得好的市场份额之后，再提高价格获取利润。这套打法特别像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01:57:33</w:t>
      </w:r>
    </w:p>
    <w:p>
      <w:r>
        <w:rPr>
          <w:rFonts w:ascii="等线(中文正文)" w:hAnsi="等线(中文正文)" w:cs="等线(中文正文)" w:eastAsia="等线(中文正文)"/>
          <w:b w:val="false"/>
          <w:i w:val="false"/>
          <w:sz w:val="20"/>
        </w:rPr>
        <w:t>互联网你有资源的大企业，一开始你不是定价吗？你不是卖吗？我直接给你干免费了对吧？你十块钱我三块钱对吧？美团特斯拉model 3当年就是这么干吧？前期获客能力极其强，非常容易抢占市场的份额，就这么干。前期亏损严重，对资本能力要求非常的高。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01:57:54</w:t>
      </w:r>
    </w:p>
    <w:p>
      <w:r>
        <w:rPr>
          <w:rFonts w:ascii="等线(中文正文)" w:hAnsi="等线(中文正文)" w:cs="等线(中文正文)" w:eastAsia="等线(中文正文)"/>
          <w:b w:val="false"/>
          <w:i w:val="false"/>
          <w:sz w:val="20"/>
        </w:rPr>
        <w:t>然后第四种，溢价定价，溢价定价很好玩，就是必须得贵。以竞争对手为标杆，但把定价做的更高，一定要奢华声望、独特性价格价格就是它的产品属性，价格就是产品属性，就是你能买起这个产品本身就代表了属性了，对吧？增加服务感、价值和优越感，优越感才是这类产品的特点，对吧？奢侈品就是奢侈品，你不要谈性价比，当你谈性价比的这一刻，你就已经不是他的用户了，知道吧？人家就是要买性价比低的东西，就是你不了解买奢买买奢侈品的特点，买奢侈品的人就是要去买低性价比的东西，从而证明我就是有钱糟践理解吗？必须贵，必须不值，必须这个价格让你第一反应觉得是有冒犯的感觉，这个才对。就是我这就是浪费，就是为了浪费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01:59:06</w:t>
      </w:r>
    </w:p>
    <w:p>
      <w:r>
        <w:rPr>
          <w:rFonts w:ascii="等线(中文正文)" w:hAnsi="等线(中文正文)" w:cs="等线(中文正文)" w:eastAsia="等线(中文正文)"/>
          <w:b w:val="false"/>
          <w:i w:val="false"/>
          <w:sz w:val="20"/>
        </w:rPr>
        <w:t>优点是什么？利润率非常高，利润率没法不高。缺点实际利润率也未必高。因为你前期需要投入大量的品牌，形成足够的认知，最后认知才是他们卖的。就是一看你带着这个，你是在浪费你有钱，就是为了干这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01:59:23</w:t>
      </w:r>
    </w:p>
    <w:p>
      <w:r>
        <w:rPr>
          <w:rFonts w:ascii="等线(中文正文)" w:hAnsi="等线(中文正文)" w:cs="等线(中文正文)" w:eastAsia="等线(中文正文)"/>
          <w:b w:val="false"/>
          <w:i w:val="false"/>
          <w:sz w:val="20"/>
        </w:rPr>
        <w:t>然后动态定价最近比较火，动态定价受到市场需求，灵活的定价策略明显有波动，市场化程度比较高。比如说酒店、机票、用电的峰谷价格。然后就被处罚了几十个亿，对不对？这是最容易实现利润最大化的方式，但是本身运作成本比较高，消费者一旦知道之后的话，感受极端差，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01:59:46</w:t>
      </w:r>
    </w:p>
    <w:p>
      <w:r>
        <w:rPr>
          <w:rFonts w:ascii="等线(中文正文)" w:hAnsi="等线(中文正文)" w:cs="等线(中文正文)" w:eastAsia="等线(中文正文)"/>
          <w:b w:val="false"/>
          <w:i w:val="false"/>
          <w:sz w:val="20"/>
        </w:rPr>
        <w:t>大家知道我说的是谁吗？上海的公司？而且我告诉大家，叠成这家公司是有前科的。早在若干年前就是这样的。早在若干年前的话，我当时就有一个习惯，我当时一般是拿着两台手机，一般拿着两台手机，一台手机是最新款的iphone，一台手机是一个三年前的不到1000块，就是当时买三年前都不到1000块钱的安卓。我订票全拿安卓订，一年能够给我省下来一台iphone。真好使真好使，真便宜结果现在我也没有安卓机了，我现在也没有安卓机了，我现在俩手机就是没有安卓精神，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02:00:41</w:t>
      </w:r>
    </w:p>
    <w:p>
      <w:r>
        <w:rPr>
          <w:rFonts w:ascii="等线(中文正文)" w:hAnsi="等线(中文正文)" w:cs="等线(中文正文)" w:eastAsia="等线(中文正文)"/>
          <w:b w:val="false"/>
          <w:i w:val="false"/>
          <w:sz w:val="20"/>
        </w:rPr>
        <w:t>我现在我现在为了我现在为了做国企生意，我一手是这个到国国企不能把它放出来，我就得拿它，我就得拿个鸿蒙，我靠，我得拿个鸿蒙机子。对，我拿着鸿蒙，鸿蒙更贵。对你都使鸿蒙了对吧，你都使鸿蒙了，那就不需要对你便宜，就是你都使鸿蒙了，就是iphone的。你都使鸿蒙的人了，对吧？那不原价卖给你，那不原价卖给你，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02:01:38</w:t>
      </w:r>
    </w:p>
    <w:p>
      <w:r>
        <w:rPr>
          <w:rFonts w:ascii="等线(中文正文)" w:hAnsi="等线(中文正文)" w:cs="等线(中文正文)" w:eastAsia="等线(中文正文)"/>
          <w:b w:val="false"/>
          <w:i w:val="false"/>
          <w:sz w:val="20"/>
        </w:rPr>
        <w:t>好，还有一种叫做价值基础定价。什么叫价值基础定价？就是你要根据这个消费者认为产品或服务的价值做定价。消费者关心产品的感知价值，愿意支付更多的费用，然后试用产品、非标产品和体验消费，可以标出更高的价格，提升品牌的价值。就是消费者觉得值多少钱，它就值多少钱，对吧？你需要产品力足够高，而且产品的独特性要好。比如说迪士尼的速通卡，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02:02:13</w:t>
      </w:r>
    </w:p>
    <w:p>
      <w:r>
        <w:rPr>
          <w:rFonts w:ascii="等线(中文正文)" w:hAnsi="等线(中文正文)" w:cs="等线(中文正文)" w:eastAsia="等线(中文正文)"/>
          <w:b w:val="false"/>
          <w:i w:val="false"/>
          <w:sz w:val="20"/>
        </w:rPr>
        <w:t>价值定价值基础定价和议价不一样。价值基础的话是用户觉得值，溢价是必须的，那个用户都得觉得不值，你只要觉得值，那就一定不是溢价。你比如说迪士尼的速通卡，你觉得值不值？迪士尼送的卡一定不是个奢侈消费，一定是值不值得消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02:02:37</w:t>
      </w:r>
    </w:p>
    <w:p>
      <w:r>
        <w:rPr>
          <w:rFonts w:ascii="等线(中文正文)" w:hAnsi="等线(中文正文)" w:cs="等线(中文正文)" w:eastAsia="等线(中文正文)"/>
          <w:b w:val="false"/>
          <w:i w:val="false"/>
          <w:sz w:val="20"/>
        </w:rPr>
        <w:t>你们都不知道，就是在我去服务的国企，为什么我要用一个折叠的的。华为我为什么要用两折叠？华为叉5你们知道吗？就是多说两句废话，在我服务的那家国企里面，我的身份和位置，我就必须得用折叠，必须用两折的。华为为什么我在那对标的是副总裁级别的水准？总裁是用三折叠的，总裁是用三折叠的，高级副总裁是用的两折叠的保时捷的那个专款。而我这种在那对标的是普通副总裁的级别的话，我必须得用两折叠的，而不能用普通的，就是你必须得糅合到那个里面，你才能够去让大家觉得你这个人不是个就是你你就是你不跳，你知道吗？很复杂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02:03:45</w:t>
      </w:r>
    </w:p>
    <w:p>
      <w:r>
        <w:rPr>
          <w:rFonts w:ascii="等线(中文正文)" w:hAnsi="等线(中文正文)" w:cs="等线(中文正文)" w:eastAsia="等线(中文正文)"/>
          <w:b w:val="false"/>
          <w:i w:val="false"/>
          <w:sz w:val="20"/>
        </w:rPr>
        <w:t>好，那问题来了，AI的产品定价机制应该用哪种机制？我认为是这样子的，智能体的定价应该用动态定价，基础是动态。你要按照市场的这个情况来去定策略选，那可以考虑渗透以及溢价定价的体系对吧？然后C端的价值定价应该用价值基础定价，就是用户觉得这东西值多少钱，策略选择可以用渗透或者溢价。B端的产品一定是加热技术，加渗透B端反而要便宜，C端恶意贵，B端一定要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02:04:19</w:t>
      </w:r>
    </w:p>
    <w:p>
      <w:r>
        <w:rPr>
          <w:rFonts w:ascii="等线(中文正文)" w:hAnsi="等线(中文正文)" w:cs="等线(中文正文)" w:eastAsia="等线(中文正文)"/>
          <w:b w:val="false"/>
          <w:i w:val="false"/>
          <w:sz w:val="20"/>
        </w:rPr>
        <w:t>逻辑是这样的，我们先说说第一种智能体竞价特点是什么？因为它是个新物种，以前没有见过，没有对标，没有定价机制可参考。所以可以有更多的随行就市的动态定价策略。可以参考什么呢？用户的意愿，付费能力，同类型产品的价格？目标用户该类型的产品的的产生价值，转化率做AB test，用红米K80是吧？就是这样子。你要知道我在那儿的顾问费也不低，我拿个红米K80，他们会觉得我应该是欠了大钱了，所以你基于商业链路做定做定价，这是一个更好的策略。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02:05:01</w:t>
      </w:r>
    </w:p>
    <w:p>
      <w:r>
        <w:rPr>
          <w:rFonts w:ascii="等线(中文正文)" w:hAnsi="等线(中文正文)" w:cs="等线(中文正文)" w:eastAsia="等线(中文正文)"/>
          <w:b w:val="false"/>
          <w:i w:val="false"/>
          <w:sz w:val="20"/>
        </w:rPr>
        <w:t>商业链路分几个部分。刚才说到了我们在定价的时候，其实要反向考虑你的商业链路问题，这就是刚才所举的例子。假设彩云小梦假假假设彩云小梦CPM成本40点率百一负成本百5，这个up值25，然后毛利率60，赚不赚钱？那是不赚钱的。CPI是什么？千次展现成本，一个广告位展现1000次的费用。类似的CPA是行动成本，一个AI APP注册18块钱就是CPA。</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02:05:33</w:t>
      </w:r>
    </w:p>
    <w:p>
      <w:r>
        <w:rPr>
          <w:rFonts w:ascii="等线(中文正文)" w:hAnsi="等线(中文正文)" w:cs="等线(中文正文)" w:eastAsia="等线(中文正文)"/>
          <w:b w:val="false"/>
          <w:i w:val="false"/>
          <w:sz w:val="20"/>
        </w:rPr>
        <w:t>CPS是以销售来分成的方式，假设淘宝客100块钱成交分成5%，CPS5块钱，CBT每十段成本，电梯每张广告一个月300块。CPC每个点击成本，百度一次定的这个点击广告假设三块钱对吧？这个的点击CTR点1次就是它的点击量除以广告曝光量，目前行业均值差不多6‰，做210不错。做的点击之后进到了睦，进到了目标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02:06:04</w:t>
      </w:r>
    </w:p>
    <w:p>
      <w:r>
        <w:rPr>
          <w:rFonts w:ascii="等线(中文正文)" w:hAnsi="等线(中文正文)" w:cs="等线(中文正文)" w:eastAsia="等线(中文正文)"/>
          <w:b w:val="false"/>
          <w:i w:val="false"/>
          <w:sz w:val="20"/>
        </w:rPr>
        <w:t>经过一系列的操作，转化操作、留存、试用、注册，最终关键动作就是付费转化。这里面看它的转化率，转化率就是转为付费产品的量除以总用户量。付费转化率和什么有关呢？和单价越低则转化率越高，产品质量和需求、用户精准度、转化链路设计？Up值就是用户的付费价值。需要注意的是用户不一定只有一种付费的，付费可能需要让用户有更高的付费，这就是让up值提高。最后算的话要用加权平均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02:06:37</w:t>
      </w:r>
    </w:p>
    <w:p>
      <w:r>
        <w:rPr>
          <w:rFonts w:ascii="等线(中文正文)" w:hAnsi="等线(中文正文)" w:cs="等线(中文正文)" w:eastAsia="等线(中文正文)"/>
          <w:b w:val="false"/>
          <w:i w:val="false"/>
          <w:sz w:val="20"/>
        </w:rPr>
        <w:t>然后留存和转介绍留存率。因为这个AI产品有很多的持续付费的特性，所以产品的质量和留存率高相关，有一些手段性的方法来去提高村里，我们可以后面再慢慢讲。转介绍口碑传播也可以通过一些免费点数来去使得用户来去转介绍，来去降低流量的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02:06:57</w:t>
      </w:r>
    </w:p>
    <w:p>
      <w:r>
        <w:rPr>
          <w:rFonts w:ascii="等线(中文正文)" w:hAnsi="等线(中文正文)" w:cs="等线(中文正文)" w:eastAsia="等线(中文正文)"/>
          <w:b w:val="false"/>
          <w:i w:val="false"/>
          <w:sz w:val="20"/>
        </w:rPr>
        <w:t>回到这个例子，这些东西他挣钱并不挣钱。因为它的点击成本，40块钱的1000次曝光，点击率只有1%。40除以1000乘以1%，也就是点一次是四块钱点一次花四块钱。付费用户的获取成本，点击成本除以付费转化率，4除以5%等于80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02:07:19</w:t>
      </w:r>
    </w:p>
    <w:p>
      <w:r>
        <w:rPr>
          <w:rFonts w:ascii="等线(中文正文)" w:hAnsi="等线(中文正文)" w:cs="等线(中文正文)" w:eastAsia="等线(中文正文)"/>
          <w:b w:val="false"/>
          <w:i w:val="false"/>
          <w:sz w:val="20"/>
        </w:rPr>
        <w:t>一个付费用户花了80块，挣了多少呢？挣了25乘以百乘以乘以60%，25块钱的up 10毛利60%，这是他挣的钱。所以RY是0.18投一块钱回来，一回来0.18元，投的越多老板越快卖裤衩。这就是这类产品如果是跑不通的一个最可怕的一个点。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02:07:43</w:t>
      </w:r>
    </w:p>
    <w:p>
      <w:r>
        <w:rPr>
          <w:rFonts w:ascii="等线(中文正文)" w:hAnsi="等线(中文正文)" w:cs="等线(中文正文)" w:eastAsia="等线(中文正文)"/>
          <w:b w:val="false"/>
          <w:i w:val="false"/>
          <w:sz w:val="20"/>
        </w:rPr>
        <w:t>那好，这说明什么？RY小于一的时候推广越多死的就越快。因为他赔钱，所以我们怎么做？我们这调整结构和付费逻辑。所以你看到为什么要去做成连续包月，一个月6块钱，后面恢复25块钱，假设由于二十五变六，付费转化率从三提高到7%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02:08:04</w:t>
      </w:r>
    </w:p>
    <w:p>
      <w:r>
        <w:rPr>
          <w:rFonts w:ascii="等线(中文正文)" w:hAnsi="等线(中文正文)" w:cs="等线(中文正文)" w:eastAsia="等线(中文正文)"/>
          <w:b w:val="false"/>
          <w:i w:val="false"/>
          <w:sz w:val="20"/>
        </w:rPr>
        <w:t>好，由于连续包月用户连续存留四个月会怎么样？那原有的这个值就会发生一些变化。修改之后CPM还是40，点击率还是百亿，付费转化率变成百七了，提高了两个点的付费转化率。Up值由于变成连续包月，变成了6加25乘4变成106，毛利率还是60%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02:08:28</w:t>
      </w:r>
    </w:p>
    <w:p>
      <w:r>
        <w:rPr>
          <w:rFonts w:ascii="等线(中文正文)" w:hAnsi="等线(中文正文)" w:cs="等线(中文正文)" w:eastAsia="等线(中文正文)"/>
          <w:b w:val="false"/>
          <w:i w:val="false"/>
          <w:sz w:val="20"/>
        </w:rPr>
        <w:t>则它的公式就会完全变化，它的付费的用户的获取成本就变成了57块钱，而ROY就变成1.12。1.12会成为什么样？这个产品虽说还是有问题，但是至少我一块钱能回来1.12块这个产品似乎是能活着的，能喘口气儿的定价策略。所以除了考虑产品本身价值之外，不要光是考虑用户端的东西。在现在的商业流量端的话，你有可能得倒着算算转化率，算up值，反向推。只有这个价格这产品才能活着，我得为这个产品活着，打包什么样的用户感知价值放进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02:09:10</w:t>
      </w:r>
    </w:p>
    <w:p>
      <w:r>
        <w:rPr>
          <w:rFonts w:ascii="等线(中文正文)" w:hAnsi="等线(中文正文)" w:cs="等线(中文正文)" w:eastAsia="等线(中文正文)"/>
          <w:b w:val="false"/>
          <w:i w:val="false"/>
          <w:sz w:val="20"/>
        </w:rPr>
        <w:t>不是我说这个存留四个月是不包含第一个月的，是除了第一个月之后再存留四个月，再存留四个月，或者要再付费四个月。他不是说含了第一个月再存留四个月。所以就是要站在商业链路的角度上审视，这样的定价能带来什么样的转化率，什么样的结果。还能反过来去推。我这个产品必须是订阅六块，为了转化率后面必须得升到25块钱。为了后面up值，我得去想想怎么能让用户觉得25块钱值，我得打包多少权益进去，而不能正向设计了10万字到底是不是对的。其实对于很多产品也不重要了，而是要去考虑25块钱用户给他十万字他能不能接受了，理解了吗？所以现在的很多产品都已经发生了一个反向扭转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02:09:58</w:t>
      </w:r>
    </w:p>
    <w:p>
      <w:r>
        <w:rPr>
          <w:rFonts w:ascii="等线(中文正文)" w:hAnsi="等线(中文正文)" w:cs="等线(中文正文)" w:eastAsia="等线(中文正文)"/>
          <w:b w:val="false"/>
          <w:i w:val="false"/>
          <w:sz w:val="20"/>
        </w:rPr>
        <w:t>总结一下就是我们在整个一个产品最后一关，在商业策略上的一个考量。AIPPT做对了什么事？核心点定位定的好，名称起的好，流量他找的相对比较要精准。然后另外去找了各种的业合做的渠道，使得它最终进行了流量的拓展。商业的核心链路四个步骤，流量转化、up值、留存和转介绍。然后通过AI构建这个流量系统的的这种方式。你可以通过目标定位、人群定位，再通过内容设计和内容制作来去得到更加便宜的量。同时可以通过数据回流来去进一步弥补闭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02:10:37</w:t>
      </w:r>
    </w:p>
    <w:p>
      <w:r>
        <w:rPr>
          <w:rFonts w:ascii="等线(中文正文)" w:hAnsi="等线(中文正文)" w:cs="等线(中文正文)" w:eastAsia="等线(中文正文)"/>
          <w:b w:val="false"/>
          <w:i w:val="false"/>
          <w:sz w:val="20"/>
        </w:rPr>
        <w:t>前面是这样的，前面你也可以这么去算。但是我说是这个真实的产品。这个真实产品当时一开始它是25块钱，但是它没有把支付宝的连续包月做上去，导致其实它是用户得再回来去付费的。后来他遛上去六上这六块钱之后，他同时上线的是那个六块钱，然后第二个月收二十5连续扣。他从时间上确实是有这么一个变化，所以理论上讲，前面那个应该变。但是当时他他的产品确实不支持，又不能这样去算。所以这里面两边都有问题，只能算是一个概要的一个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02:11:19</w:t>
      </w:r>
    </w:p>
    <w:p>
      <w:r>
        <w:rPr>
          <w:rFonts w:ascii="等线(中文正文)" w:hAnsi="等线(中文正文)" w:cs="等线(中文正文)" w:eastAsia="等线(中文正文)"/>
          <w:b w:val="false"/>
          <w:i w:val="false"/>
          <w:sz w:val="20"/>
        </w:rPr>
        <w:t>然后构建一个产品，它核心点是到后面商业策略很重要。几种产品的定价策略，背后的逻辑，商基于商业链路的定价策略，这都是我们想要的。以至于最后这些公式我觉得这是我觉得很重要的一些点。然后C端产品的一些定价的核心，基本上是要去看到这个AI赛道用户的心智价值，确定定位，然后再进行相应的定价策略。然后今天给大家一个作业，确定一种定价机制，对客服产品推向市场做一套定价的方式好吗？最好定价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02:11:56</w:t>
      </w:r>
    </w:p>
    <w:p>
      <w:r>
        <w:rPr>
          <w:rFonts w:ascii="等线(中文正文)" w:hAnsi="等线(中文正文)" w:cs="等线(中文正文)" w:eastAsia="等线(中文正文)"/>
          <w:b w:val="false"/>
          <w:i w:val="false"/>
          <w:sz w:val="20"/>
        </w:rPr>
        <w:t>好，咱们主要这个内容今天讲完，然后跟大家说一个事儿。这个事儿是这样子，问大家一个问题，大家对于这些商业的这些东西有兴趣，咱们先问问这个情况。因为这堂课是我每一季其实都有点纠结，我认为应该给你们讲。但是我就特别怕你们对于这个东西的话，其实就觉得跟自己没有什么太大关系。但是这件事儿的话，其实我反而是觉得是一个产品经理或者是一个职场人，真正能往上走特别重要的一个环节对吧？就是如果你只停留在给你任务，你做事儿，我告诉大家一个东西，就是你要是真正了解了商业，你会带来一个深，你会有一个更高的一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02:12:46</w:t>
      </w:r>
    </w:p>
    <w:p>
      <w:r>
        <w:rPr>
          <w:rFonts w:ascii="等线(中文正文)" w:hAnsi="等线(中文正文)" w:cs="等线(中文正文)" w:eastAsia="等线(中文正文)"/>
          <w:b w:val="false"/>
          <w:i w:val="false"/>
          <w:sz w:val="20"/>
        </w:rPr>
        <w:t>更高的价值是什么呢？更高的价值在于你知道为什么我能够在各个不同的行业中到处乱窜吗？就是我真的认真的问大家问题，大家当时对于我能够在各个行业中到处乱窜，一定是有自己的困惑的。但是为什么我能到处乱窜呢？难道是我会各个行业中的这个具体的事儿吗？说实话我不会，我有很多东西我不会，但是为什么我能到处乱窜呢？因为他到后来的话，很多的行业要的我是商业能力，而不是具体实操能力。他们发现我的商业设计和商业变现能力他很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02:13:32</w:t>
      </w:r>
    </w:p>
    <w:p>
      <w:r>
        <w:rPr>
          <w:rFonts w:ascii="等线(中文正文)" w:hAnsi="等线(中文正文)" w:cs="等线(中文正文)" w:eastAsia="等线(中文正文)"/>
          <w:b w:val="false"/>
          <w:i w:val="false"/>
          <w:sz w:val="20"/>
        </w:rPr>
        <w:t>你比如说这次我在常州，我去常州，我在长沙，我花了3个小时的时间帮助那家上市公司。他们憋了整整三周了，整个一大堆的资源，但是商业链路设计不出来，我帮他们设计捋顺了这个商业链路。到那一刻出来的时候，所有人都觉得我的天哪，守得云开见月明，守得云开见月明。如果未来有机会的话，我那个东西解密的话，可以给我可以给我可以给你们看看我的PPT就是一家传统公司要进入K12领域，而又觉得K12领域竞争太过剧烈，自己不敢打。我给他画了一条道，我说你们这么打一定能打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02:14:17</w:t>
      </w:r>
    </w:p>
    <w:p>
      <w:r>
        <w:rPr>
          <w:rFonts w:ascii="等线(中文正文)" w:hAnsi="等线(中文正文)" w:cs="等线(中文正文)" w:eastAsia="等线(中文正文)"/>
          <w:b w:val="false"/>
          <w:i w:val="false"/>
          <w:sz w:val="20"/>
        </w:rPr>
        <w:t>他们原定的计划是五年，要有5到10亿的年的GMV的收入，一帮人都吓死，觉得这事没法干。我给他们算了一笔账我给他们算了一笔账，我给他算了一笔账。我说这个事儿如果按照我所去做的话，我如果是来去操盘去推动这件事，我第二年我就能给你做到9个亿。不用五年，第二年我就给你做到9个亿，第三年我可能能给你做到23个亿。我说这个东西我还是用的相对比较悲观的方法来去估算的对吧？我说合不合作都没所谓，反正需要咱们就合作就好了，合作了就好了，对吧？就是没太大所谓，我也活的要死的一个人。所以这个其实就是商业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02:14:58</w:t>
      </w:r>
    </w:p>
    <w:p>
      <w:r>
        <w:rPr>
          <w:rFonts w:ascii="等线(中文正文)" w:hAnsi="等线(中文正文)" w:cs="等线(中文正文)" w:eastAsia="等线(中文正文)"/>
          <w:b w:val="false"/>
          <w:i w:val="false"/>
          <w:sz w:val="20"/>
        </w:rPr>
        <w:t>如果你是所有东西按照常识来去看你就成为了一种对于有的兄弟有的。有的兄弟？如果你是常识的话，你会是用自然人对于一个事情判断的常规反应。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02:15:14</w:t>
      </w:r>
    </w:p>
    <w:p>
      <w:r>
        <w:rPr>
          <w:rFonts w:ascii="等线(中文正文)" w:hAnsi="等线(中文正文)" w:cs="等线(中文正文)" w:eastAsia="等线(中文正文)"/>
          <w:b w:val="false"/>
          <w:i w:val="false"/>
          <w:sz w:val="20"/>
        </w:rPr>
        <w:t>再往上你成为一个专业人，就如同我们学AI你是基于自身的职业和岗位属性做分析。再往上当你能够基于商业模式做分析的话，你又变了。最基础你就是个劳动力，劳动力最苦了牛马。然后有一天你会了套AI的东西，你这套题出来了，对吧？你就成为了一个专业人士。如果你能按照商业模式做事，你是什么样的位置你是什么样的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02:15:41</w:t>
      </w:r>
    </w:p>
    <w:p>
      <w:r>
        <w:rPr>
          <w:rFonts w:ascii="等线(中文正文)" w:hAnsi="等线(中文正文)" w:cs="等线(中文正文)" w:eastAsia="等线(中文正文)"/>
          <w:b w:val="false"/>
          <w:i w:val="false"/>
          <w:sz w:val="20"/>
        </w:rPr>
        <w:t>大家特别担心一件事叫做阶级板结。阶级真的板结吗？板结但是还是有机会的。但是什么定义阶级？是生产资料资源定义的阶级，还是认知定义的阶级，还是机遇定义的阶级？我告诉你本质上是资源定义阶级。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02:15:58</w:t>
      </w:r>
    </w:p>
    <w:p>
      <w:r>
        <w:rPr>
          <w:rFonts w:ascii="等线(中文正文)" w:hAnsi="等线(中文正文)" w:cs="等线(中文正文)" w:eastAsia="等线(中文正文)"/>
          <w:b w:val="false"/>
          <w:i w:val="false"/>
          <w:sz w:val="20"/>
        </w:rPr>
        <w:t>但是资源是固化的，你没有什么太好的方法去解决。但是如果说你通过认知的自我进化，当有一个时代机遇摆在你面前的时候，资源需要你的认知和能力进行变现的时候，你就连接上了资源，你就事实上改便利的阶级。这也就是我这么多年的职场生涯最重要的一件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02:16:19</w:t>
      </w:r>
    </w:p>
    <w:p>
      <w:r>
        <w:rPr>
          <w:rFonts w:ascii="等线(中文正文)" w:hAnsi="等线(中文正文)" w:cs="等线(中文正文)" w:eastAsia="等线(中文正文)"/>
          <w:b w:val="false"/>
          <w:i w:val="false"/>
          <w:sz w:val="20"/>
        </w:rPr>
        <w:t>我普通人家的孩子，我哪有什么资源我哪有什么资源，对不对？其实是有一些，但是我又生性清高不愿意拿，生性清高不愿意拿，对吧？然后比如说我这次到我长沙那大哥那儿，某个出版集团的二把手，我到那儿我进了办公室，我就说了一句稍微比较装逼的话。我说了这么一句话，我说我说大哥，你这个办公室新搬的，我说你这跟我舅舅的办公室真的一模一样。我说我说我舅舅事是那个社的，退休前是那个社的副的副社长，跟你之间办公室一模一样。不是没有资源，真的就是清高不愿意拿。我觉得还是凭自己的手来去拿一点东西的话，我觉得可能会更好一点，资源永远是相对固化，但是当你的认知能够带来资源的变现价值的时候，机遇永远摆在你面前吧？然后大家很担心的这件事儿就在于此，阶级板结，资源获取门槛在加大，认知和能力的需求在改变，我们需要找到长期不变的去做兼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02:17:37</w:t>
      </w:r>
    </w:p>
    <w:p>
      <w:r>
        <w:rPr>
          <w:rFonts w:ascii="等线(中文正文)" w:hAnsi="等线(中文正文)" w:cs="等线(中文正文)" w:eastAsia="等线(中文正文)"/>
          <w:b w:val="false"/>
          <w:i w:val="false"/>
          <w:sz w:val="20"/>
        </w:rPr>
        <w:t>为什么商业有价值？商业是教你怎么挣钱吗？商业的核心是在于交换，告诉你怎么去完成交换价值，告诉你金钱是什么。商业是一套社会运行的法则，商业底层是社会、人性、科技。其实你的技术是商业的一个效率承载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02:17:54</w:t>
      </w:r>
    </w:p>
    <w:p>
      <w:r>
        <w:rPr>
          <w:rFonts w:ascii="等线(中文正文)" w:hAnsi="等线(中文正文)" w:cs="等线(中文正文)" w:eastAsia="等线(中文正文)"/>
          <w:b w:val="false"/>
          <w:i w:val="false"/>
          <w:sz w:val="20"/>
        </w:rPr>
        <w:t>所以商业是一个长期不变的认知系统，对于职场和生活都有明确的争议，在商业认知视角上看待很多事情有明确的变化，比如说金钱和财富的差别是什么？打工和股东的差别是什么？如何去获取财富？所以这就是这扇门与众不同且魅力非凡的原因。所以我希望大家能够有钱，能够去做自己的主人，希望你们能够有一天能够来到商业世界，希望在这个时候也能成为你们的同行者和领航人。所以这就是把握机会的关键。你有了产品思维，你再有商业思维，再有你的行业认知，再有AI的知识，你就有可能获取新世界的门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02:18:33</w:t>
      </w:r>
    </w:p>
    <w:p>
      <w:r>
        <w:rPr>
          <w:rFonts w:ascii="等线(中文正文)" w:hAnsi="等线(中文正文)" w:cs="等线(中文正文)" w:eastAsia="等线(中文正文)"/>
          <w:b w:val="false"/>
          <w:i w:val="false"/>
          <w:sz w:val="20"/>
        </w:rPr>
        <w:t>这里面介绍我的一个产品，同学们我先要去说一点，本来这个产品我不想现在介绍的，因为咱们不是最后一节课，咱们还有两堂课的。但是我想说一点，希望你们能够理解，我希望你们能够理解。我今天是30号，知乎告诉我这个产品他们准备下个月涨价，所以恕我在提前两节课跟你们去说一嘴OK吗？就是本来我应该按照我的这个习惯，我不会在没有结课前就去推我其他的产品。但是过了这个月他们要涨价，所以我跟知乎说了一嘴，我说我想提前跟大家说一说，大家毕竟三个月了，三个月了，我觉得我怎么也跟你们去说一嘴，让大家有的选。你别最后的话，我明知道你们能便宜点，最后贵点，我觉得我觉得有我觉得稍微有点亏，我觉得稍微有点亏，对不对？你们可能看到很多的角标，都看到有个东西叫炒饭会，对不对？看到有好多的角标都是有炒饭会这三个字，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02:19:49</w:t>
      </w:r>
    </w:p>
    <w:p>
      <w:r>
        <w:rPr>
          <w:rFonts w:ascii="等线(中文正文)" w:hAnsi="等线(中文正文)" w:cs="等线(中文正文)" w:eastAsia="等线(中文正文)"/>
          <w:b w:val="false"/>
          <w:i w:val="false"/>
          <w:sz w:val="20"/>
        </w:rPr>
        <w:t>这个事儿是我自己做的一个小社群，从2022年开始到现在为止已经四年了。我在那里讲了四年的课，你们可能在周一听过我的课，周二听过我的课，周四听我的课，周五听我的课，就是周末都听过课。但你从来没在周三听过我的课，对不对？没有人在周三听过我的课，对吧？这是我从22年开始，连续四年每周2个小时深度分享。我目前这不是180期，我现在已经做了190，做完了194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02:20:22</w:t>
      </w:r>
    </w:p>
    <w:p>
      <w:r>
        <w:rPr>
          <w:rFonts w:ascii="等线(中文正文)" w:hAnsi="等线(中文正文)" w:cs="等线(中文正文)" w:eastAsia="等线(中文正文)"/>
          <w:b w:val="false"/>
          <w:i w:val="false"/>
          <w:sz w:val="20"/>
        </w:rPr>
        <w:t>194期了里面讲什么？讲AI讲商业、讲个人成长、讲职场、讲各个领域，全程都是我讲，对吧？这里面我们讲过什么？比如说我们在二三年的1月11号就讲过GPT会不会抢走人类的饭碗。在今年的3月4号时候就讲过open claw如何梦想照进现实。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02:20:43</w:t>
      </w:r>
    </w:p>
    <w:p>
      <w:r>
        <w:rPr>
          <w:rFonts w:ascii="等线(中文正文)" w:hAnsi="等线(中文正文)" w:cs="等线(中文正文)" w:eastAsia="等线(中文正文)"/>
          <w:b w:val="false"/>
          <w:i w:val="false"/>
          <w:sz w:val="20"/>
        </w:rPr>
        <w:t>我们希望给大家带来是快人一步的信息和认知。我们在22年就讲过跨境电商实现千亿背后的这个整体崛起的方式。我们在今年讲过智能眼镜的井喷，看入口生态的争夺战。我们给大家去讲过像夸克眼镜，它背后的技术逻辑和它的产品和生态的逻辑，希望给大家是深入一层的观点和理念。我们讲过马斯克为什么440亿dollar要去买twitter，带来什么样的创新和增长，背后的商业和政治逻辑是什么？讲过雪王埃批的背后超级符号的力量，讲营销、讲品牌，讲他和超级符号的体系能够为我们带来什么样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02:21:28</w:t>
      </w:r>
    </w:p>
    <w:p>
      <w:r>
        <w:rPr>
          <w:rFonts w:ascii="等线(中文正文)" w:hAnsi="等线(中文正文)" w:cs="等线(中文正文)" w:eastAsia="等线(中文正文)"/>
          <w:b w:val="false"/>
          <w:i w:val="false"/>
          <w:sz w:val="20"/>
        </w:rPr>
        <w:t>希望大家不止局限在一个领域，广开思路的行业与变革。我们讲过个人的认知如何觉醒，讲过人一生应该如何度过。希望大家是能够连接现实的习惯与方法，要在这个大的目标上给大家就是这四条，快人一拍的信息与认知，深入一层的观点与理念，广开思路的行业与变革和连接现实习惯与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02:21:52</w:t>
      </w:r>
    </w:p>
    <w:p>
      <w:r>
        <w:rPr>
          <w:rFonts w:ascii="等线(中文正文)" w:hAnsi="等线(中文正文)" w:cs="等线(中文正文)" w:eastAsia="等线(中文正文)"/>
          <w:b w:val="false"/>
          <w:i w:val="false"/>
          <w:sz w:val="20"/>
        </w:rPr>
        <w:t>希望最终带着大家一起能够进入到一种身心自由的环境。我们的恐慌和焦虑，很大程度上都是由于对世界理解的不充分导致失控感，我们如果想重新掌控命运，就要对于世界的模样有更清晰的认知。带着大家开零食。所以希望大家能够和我们一起了解大千世界，看透森罗万象，穿越重重迷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02:22:13</w:t>
      </w:r>
    </w:p>
    <w:p>
      <w:r>
        <w:rPr>
          <w:rFonts w:ascii="等线(中文正文)" w:hAnsi="等线(中文正文)" w:cs="等线(中文正文)" w:eastAsia="等线(中文正文)"/>
          <w:b w:val="false"/>
          <w:i w:val="false"/>
          <w:sz w:val="20"/>
        </w:rPr>
        <w:t>这是和大家和知乎一起联合带来的，叫做超凡成长俱乐部。为什么叫这名字呢？这个也是有一定的故事。我叫团会四年了，跟知乎谈的时候，知乎说相信我的产品交付能力，相信我的口碑和人品。但是对我的唯一要求就是把名字给改掉。他们说实在没有脸叫炒饭会这个名字。我说你说你们，我说你们是真的是没意思，所以在我们这儿会叫超凡成长俱乐部。然后跟大家说一下这里面的权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02:22:45</w:t>
      </w:r>
    </w:p>
    <w:p>
      <w:r>
        <w:rPr>
          <w:rFonts w:ascii="等线(中文正文)" w:hAnsi="等线(中文正文)" w:cs="等线(中文正文)" w:eastAsia="等线(中文正文)"/>
          <w:b w:val="false"/>
          <w:i w:val="false"/>
          <w:sz w:val="20"/>
        </w:rPr>
        <w:t>每年48期直播，但是这几年我都做到了50起。这几期这几年我都做到了50起，一年52周。哼，我这两年只有春节和。国庆节没有讲，其他时候除非我病了，否则一直是在讲。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02:23:07</w:t>
      </w:r>
    </w:p>
    <w:p>
      <w:r>
        <w:rPr>
          <w:rFonts w:ascii="等线(中文正文)" w:hAnsi="等线(中文正文)" w:cs="等线(中文正文)" w:eastAsia="等线(中文正文)"/>
          <w:b w:val="false"/>
          <w:i w:val="false"/>
          <w:sz w:val="20"/>
        </w:rPr>
        <w:t>四次线下大课，十二本书的精读，每周会发我自己亲自写的读书笔记，每天只要是工作日都有一份行业报告看有社群服务，这个社群我自己在里面，在那群里你可以加我私人微信，和一群优秀的伙伴一起进化。在那个直播间里，我们是在统一的几百人的完整直播间里。你们知道在我说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02:23:34</w:t>
      </w:r>
    </w:p>
    <w:p>
      <w:r>
        <w:rPr>
          <w:rFonts w:ascii="等线(中文正文)" w:hAnsi="等线(中文正文)" w:cs="等线(中文正文)" w:eastAsia="等线(中文正文)"/>
          <w:b w:val="false"/>
          <w:i w:val="false"/>
          <w:sz w:val="20"/>
        </w:rPr>
        <w:t>这个产品常规定价是一年2800，对于大家老学员的价格2400。过了这个月的话，几乎要涨到2980，所以提前卖了一下。如果大家需要的话，可以扫一下码。我真的觉得这个产品非常好在这里面很多同学跟了我非常久，在这里面你们也能够遇到很多知乎前几季同学，他们已经成长成什么样子了。我觉得还是一个非常优质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02:24:03</w:t>
      </w:r>
    </w:p>
    <w:p>
      <w:r>
        <w:rPr>
          <w:rFonts w:ascii="等线(中文正文)" w:hAnsi="等线(中文正文)" w:cs="等线(中文正文)" w:eastAsia="等线(中文正文)"/>
          <w:b w:val="false"/>
          <w:i w:val="false"/>
          <w:sz w:val="20"/>
        </w:rPr>
        <w:t>然后这里面我们看我们若干期的海报，每一期的海报都是我自己的设计。然后讲过DAO的这个整体的组织体系，讲过跨境电商的水印，讲过运动健身背后的商业逻辑，讲过人如何去做复盘，讲过营销包装的产品架构体系，讲过如何成为一个超级个体。讲超级个体的时候，当时22年10月份，张润元十月份。没关系，你找工作，那就先不进来，没有关系，从来不逼迫谁，从来不逼迫谁，从来不怎么样，对吧？能不能分期问一下班班，我确实不知道，我确实并不知道，还是他们给我给还是他们给我优惠。没没有写没没有写来，我们一会儿说往期课能不能看，还有点其他的这些东西会给大家看大厂的投资趋势方向，看未来的人才的发展，看机器革命所带来的变化。讲RPA，讲雪王的超级符号，讲所有的这些东西，讲三体，讲劳动力市场变迁，讲二手服装交易，讲亚朵上市的品牌思域，讲过ChatGPT的火爆，讲过治大国如烹小鲜，讲过如何在年度复盘，讲过金山办公如何能够穿透数字化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02:25:23</w:t>
      </w:r>
    </w:p>
    <w:p>
      <w:r>
        <w:rPr>
          <w:rFonts w:ascii="等线(中文正文)" w:hAnsi="等线(中文正文)" w:cs="等线(中文正文)" w:eastAsia="等线(中文正文)"/>
          <w:b w:val="false"/>
          <w:i w:val="false"/>
          <w:sz w:val="20"/>
        </w:rPr>
        <w:t>线下大课我们在这几年都是做的是北京、上海、成都和深圳。北京、上海、成都和深圳你在哪个城市？现在加入前面194期的全部录播，你都可以看啊。我明年有可能会在杭州，但是一般来讲，我这三年杭州的同学都是直接过来的，杭州的同学都是直都是都是直接过上海来玩的对吧？然后福州的话，说句实在话，福州的同学实在有点少。今年有一部分福州和厦门的同学来上海，有一部分福州和厦门的同学来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02:26:06</w:t>
      </w:r>
    </w:p>
    <w:p>
      <w:r>
        <w:rPr>
          <w:rFonts w:ascii="等线(中文正文)" w:hAnsi="等线(中文正文)" w:cs="等线(中文正文)" w:eastAsia="等线(中文正文)"/>
          <w:b w:val="false"/>
          <w:i w:val="false"/>
          <w:sz w:val="20"/>
        </w:rPr>
        <w:t>每周三晚八点。每周三晚八点对吧？然后还给你送这些东西，每周的直播不说了，还送职场三十六计。有36节录播课，大模型基础课，十二节汉字商业拆解课程，有好像二三十节管理基础课，一套课。从22年至今，所有的读书笔记总共差不多48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02:26:37</w:t>
      </w:r>
    </w:p>
    <w:p>
      <w:r>
        <w:rPr>
          <w:rFonts w:ascii="等线(中文正文)" w:hAnsi="等线(中文正文)" w:cs="等线(中文正文)" w:eastAsia="等线(中文正文)"/>
          <w:b w:val="false"/>
          <w:i w:val="false"/>
          <w:sz w:val="20"/>
        </w:rPr>
        <w:t>然后希望大家不要拘泥于工具本身，其实另外有就是有一些今年的新赠品。我没跟知乎说，我也不想跟他们说，进来之后你们就知道这里面还有别的东西是有机会的。譬如说我实在不想跟知乎说，他们总是恨不得薅我东西，但是进来之后我就送。比如说我今年不出意外的话，我会有一本新书出来，AI产品经理里的书。我对于今年其实是会给我会员送一本我的签名书的。你们进来的话也可以给你，很多东西其实都没就是都没在这写，还有一些东西非常宝贵的，我实在是不想在这儿说，我因为我觉得大家还是看它的核心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02:27:32</w:t>
      </w:r>
    </w:p>
    <w:p>
      <w:r>
        <w:rPr>
          <w:rFonts w:ascii="等线(中文正文)" w:hAnsi="等线(中文正文)" w:cs="等线(中文正文)" w:eastAsia="等线(中文正文)"/>
          <w:b w:val="false"/>
          <w:i w:val="false"/>
          <w:sz w:val="20"/>
        </w:rPr>
        <w:t>为什么选择和知乎合作？说来话长了，说来话长了，因为知乎是我的以前的一个朋友找的，我以前一个朋友找的，我找AI工作的。大招不是教过你们吗？那些招还不算大招吗？那些招还不算大招吗？不晚，小茹子不晚，把你真名给我，我给你数上去不就完事儿了吗？我给你数上就完事了，我还没提交编辑，你不就要数个名吗？你数一个就完事了，多大点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02:28:12</w:t>
      </w:r>
    </w:p>
    <w:p>
      <w:r>
        <w:rPr>
          <w:rFonts w:ascii="等线(中文正文)" w:hAnsi="等线(中文正文)" w:cs="等线(中文正文)" w:eastAsia="等线(中文正文)"/>
          <w:b w:val="false"/>
          <w:i w:val="false"/>
          <w:sz w:val="20"/>
        </w:rPr>
        <w:t>是这样子，真的我这人其实佛的很，我在哪讲，其实对我来讲没有太大所谓。但是知乎当时是我一朋友说，你不过来帮帮我，大家一起讲。我说行，我说你在这儿，那我就讲呗，对吧？你就讲就好了，对吧？没有什么太特殊的一些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02:28:32</w:t>
      </w:r>
    </w:p>
    <w:p>
      <w:r>
        <w:rPr>
          <w:rFonts w:ascii="等线(中文正文)" w:hAnsi="等线(中文正文)" w:cs="等线(中文正文)" w:eastAsia="等线(中文正文)"/>
          <w:b w:val="false"/>
          <w:i w:val="false"/>
          <w:sz w:val="20"/>
        </w:rPr>
        <w:t>另外跟知乎合作另外有几个点。第一个我确实是知乎特别早的用户，我特别早知乎创立的第一年内测时候，内测的时候我就是用户了，确实有点情怀。为什么内测时候我就有情怀？我告诉你是因为知乎的二号员工，他的CTO以前是我同事，以前是我同事，不是周元，是李姗姗，是我同事。当时都是在爱奇艺的，他在那儿待了没多久就撤了，说要去做一个创业项目，做做的是知乎。而且知乎这么多年我挺喜欢它的调性的。而且说再俗一点，它作为一个上市公司他作为一个上市公司，他不至于坑大家。我觉得这都是它的好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02:29:25</w:t>
      </w:r>
    </w:p>
    <w:p>
      <w:r>
        <w:rPr>
          <w:rFonts w:ascii="等线(中文正文)" w:hAnsi="等线(中文正文)" w:cs="等线(中文正文)" w:eastAsia="等线(中文正文)"/>
          <w:b w:val="false"/>
          <w:i w:val="false"/>
          <w:sz w:val="20"/>
        </w:rPr>
        <w:t>然后另外多说一点，咱们这个课程的交付是在我自己的小鹅通上，是在我自己的小鹅通上整个的播整整整个的播这个播放体验，我个人认为比现在这个可能好一点。找工作大招后面能不能再提？我当时给你们讲的那些东西，你们就get不到还是啥情况，你们卡在哪了，不知道你们卡在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02:29:55</w:t>
      </w:r>
    </w:p>
    <w:p>
      <w:r>
        <w:rPr>
          <w:rFonts w:ascii="等线(中文正文)" w:hAnsi="等线(中文正文)" w:cs="等线(中文正文)" w:eastAsia="等线(中文正文)"/>
          <w:b w:val="false"/>
          <w:i w:val="false"/>
          <w:sz w:val="20"/>
        </w:rPr>
        <w:t>不知道卡在哪了。咱能说的具体点吗？是不会写简历，还是简历拿不到面试，还是面试通不过，还是怎么样的一个情况？我告诉你们，你们都知道我前阵子出差，对不对？知道我出差干嘛了吗？知道我出差在干嘛吗？啊，知道我出差在干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02:30:29</w:t>
      </w:r>
    </w:p>
    <w:p>
      <w:r>
        <w:rPr>
          <w:rFonts w:ascii="等线(中文正文)" w:hAnsi="等线(中文正文)" w:cs="等线(中文正文)" w:eastAsia="等线(中文正文)"/>
          <w:b w:val="false"/>
          <w:i w:val="false"/>
          <w:sz w:val="20"/>
        </w:rPr>
        <w:t>我这周末刚在深圳讲完，深圳来了一堆的同学，好多好多都是转行成功的，好多好多都是转行成功。真的。下面一帮人都是啊，我已经转行成功了，谢谢老师，转行成功，谢谢老师。这就是炒饭会亲，这就是炒饭会，这就是炒饭会，这不是有什么差别，大家想这就是是炒盘会。我来深圳没有说一声，我怎么说。我说了，我整个在深圳的时间基本上被排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02:31:14</w:t>
      </w:r>
    </w:p>
    <w:p>
      <w:r>
        <w:rPr>
          <w:rFonts w:ascii="等线(中文正文)" w:hAnsi="等线(中文正文)" w:cs="等线(中文正文)" w:eastAsia="等线(中文正文)"/>
          <w:b w:val="false"/>
          <w:i w:val="false"/>
          <w:sz w:val="20"/>
        </w:rPr>
        <w:t>我胸前没有灯，我胸前我我我胸前是个logo，虽然是个logo，是个C是个C。没事儿，不着急。我知道对于你们来讲，会给自己一大堆的这个东西。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02:31:36</w:t>
      </w:r>
    </w:p>
    <w:p>
      <w:r>
        <w:rPr>
          <w:rFonts w:ascii="等线(中文正文)" w:hAnsi="等线(中文正文)" w:cs="等线(中文正文)" w:eastAsia="等线(中文正文)"/>
          <w:b w:val="false"/>
          <w:i w:val="false"/>
          <w:sz w:val="20"/>
        </w:rPr>
        <w:t>线下录播不是不会线下大课是不会有录播的，线下大课是完全不可能有录播的。我们的线下大课是一天要收手机的，是很多东西不能在线上讲的。如果能有录播，如果能在线上讲，我整什么线下呢？有必要吗？我这个人是非常在乎效率的，是非常在乎效率的，如果线上能讲就没有必要线下讲。如果能录播，那就意味着能线上讲，我在线下讲的一定是在线上不能讲的。一定是不能讲的，讲的东西是让你完全破开你原来的认知的东西，而且不能在线上讲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02:32:26</w:t>
      </w:r>
    </w:p>
    <w:p>
      <w:r>
        <w:rPr>
          <w:rFonts w:ascii="等线(中文正文)" w:hAnsi="等线(中文正文)" w:cs="等线(中文正文)" w:eastAsia="等线(中文正文)"/>
          <w:b w:val="false"/>
          <w:i w:val="false"/>
          <w:sz w:val="20"/>
        </w:rPr>
        <w:t>四节线上课差异值也就是在百分之四五十，也就是百分之四五十。每个地方差不多听一个地方差不多了，基本上也就改个40%多，百分之四五十，对吧？每年讲完之后，课件直接删掉，这就是我们这个课程的非常有意思之处。我我我对他们好点是改了70%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02:33:01</w:t>
      </w:r>
    </w:p>
    <w:p>
      <w:r>
        <w:rPr>
          <w:rFonts w:ascii="等线(中文正文)" w:hAnsi="等线(中文正文)" w:cs="等线(中文正文)" w:eastAsia="等线(中文正文)"/>
          <w:b w:val="false"/>
          <w:i w:val="false"/>
          <w:sz w:val="20"/>
        </w:rPr>
        <w:t>最后一个版本跟就深圳版和上海版还有差别呢，深圳版和上海版还有差别。你窝8D外部客厅感觉用的好费劲，这不是很正常吗？那他他用的他用的他用的模型水准不行，那不就是最后不得不保底用的东西。你但凡好一点，你为什么要那用它呢？你用点好东西不好吗？对不对？用点好东西呗，对吧？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02:33:32</w:t>
      </w:r>
    </w:p>
    <w:p>
      <w:r>
        <w:rPr>
          <w:rFonts w:ascii="等线(中文正文)" w:hAnsi="等线(中文正文)" w:cs="等线(中文正文)" w:eastAsia="等线(中文正文)"/>
          <w:b w:val="false"/>
          <w:i w:val="false"/>
          <w:sz w:val="20"/>
        </w:rPr>
        <w:t>我特别理解有些同学给自己定了一些指标，例如说必须得找到工作才能再花这个钱都没有问题这个都没有问题。但是我今天给大家说这个事儿，核心点就一个，因为下个月涨下个月它涨价白涨580。我说就是你要是真的是觉得这东西乐享乐，是的，一年之后只有续费之后才能再看。是的，它本质上是会员产品。你就想你在爱奇艺买的会员，你过了那一过了那个月，后面他确实是并不能看。就是我这个是按照会员产品的逻辑去做的设计，而且小鹅通也没法支持。我说当时那一段时间买的课的人，他那一个月能够一直给权限沟通过，搞不定，所以也确实是没有办法。我在线下讲的那玩意儿的话，确实是没有办法录，谁录完之后的话，我可能就讲不了课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02:34:45</w:t>
      </w:r>
    </w:p>
    <w:p>
      <w:r>
        <w:rPr>
          <w:rFonts w:ascii="等线(中文正文)" w:hAnsi="等线(中文正文)" w:cs="等线(中文正文)" w:eastAsia="等线(中文正文)"/>
          <w:b w:val="false"/>
          <w:i w:val="false"/>
          <w:sz w:val="20"/>
        </w:rPr>
        <w:t>往期的课以后的课的不是，是往期的课。往期的课就是你一旦你一旦不再续费期了，就是所就就所就所有的就看不到了，明白吗？因为它是这样子的，就是它作为会员产品，你就想爱你就想爱奇艺的会员是不是这样的？就是在会员期所有都能看过了，会员期所有东西都没了，对不对？他不是说我黑他是小奥通的，这个东西他就只能支持到这个份儿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02:35:18</w:t>
      </w:r>
    </w:p>
    <w:p>
      <w:r>
        <w:rPr>
          <w:rFonts w:ascii="等线(中文正文)" w:hAnsi="等线(中文正文)" w:cs="等线(中文正文)" w:eastAsia="等线(中文正文)"/>
          <w:b w:val="false"/>
          <w:i w:val="false"/>
          <w:sz w:val="20"/>
        </w:rPr>
        <w:t>真正我已经去了三年了，真是，反正深圳我已经去了三年了。因为深圳那边有有是这样的，深圳那边有一大堆的朋友，有一大堆的朋友，而且那边广州的同学也比较习惯赶过去了。而且特别好的一件事是什么呢？深圳那边每年都有当地的同学能够给我找到又不花钱，又条件极其好的会议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02:35:45</w:t>
      </w:r>
    </w:p>
    <w:p>
      <w:r>
        <w:rPr>
          <w:rFonts w:ascii="等线(中文正文)" w:hAnsi="等线(中文正文)" w:cs="等线(中文正文)" w:eastAsia="等线(中文正文)"/>
          <w:b w:val="false"/>
          <w:i w:val="false"/>
          <w:sz w:val="20"/>
        </w:rPr>
        <w:t>今年我在深圳是一个多少场？是一个多少人的场子呢？是一个130 140人的场子。然后你们知道在哪开的吗？在南山爱尔眼科上面的大的办公室的大的学术交学术交学术交学术交流厅，140多多人。那真的那那可真的很酷的那真的很酷的，而且不要钱。我跟你讲，那不是钱的事儿，是我对于我的是我的这些朋友们能够有这样的面子，能够有这样的成就，能够直接避地来这些东西，我觉得很骄傲。然后在深圳那边，我从下飞机的那一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02:36:30</w:t>
      </w:r>
    </w:p>
    <w:p>
      <w:r>
        <w:rPr>
          <w:rFonts w:ascii="等线(中文正文)" w:hAnsi="等线(中文正文)" w:cs="等线(中文正文)" w:eastAsia="等线(中文正文)"/>
          <w:b w:val="false"/>
          <w:i w:val="false"/>
          <w:sz w:val="20"/>
        </w:rPr>
        <w:t>444节课不确定。不太定，基本上看天气，看状态，看大家有没有其他的事儿。就是我到深圳，从我下飞机的那一刻到走，一直在谈搞钱谈生意，已经谈成了两三个了，真的就是各个地方真的非常有意思，就这么去说，你们想看看我在线下的照片吗？你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02:37:09</w:t>
      </w:r>
    </w:p>
    <w:p>
      <w:r>
        <w:rPr>
          <w:rFonts w:ascii="等线(中文正文)" w:hAnsi="等线(中文正文)" w:cs="等线(中文正文)" w:eastAsia="等线(中文正文)"/>
          <w:b w:val="false"/>
          <w:i w:val="false"/>
          <w:sz w:val="20"/>
        </w:rPr>
        <w:t>你看我线下的照片。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02:37:16</w:t>
      </w:r>
    </w:p>
    <w:p>
      <w:r>
        <w:rPr>
          <w:rFonts w:ascii="等线(中文正文)" w:hAnsi="等线(中文正文)" w:cs="等线(中文正文)" w:eastAsia="等线(中文正文)"/>
          <w:b w:val="false"/>
          <w:i w:val="false"/>
          <w:sz w:val="20"/>
        </w:rPr>
        <w:t>直接看段小视频。我你们介意我视频切一个吗？切个小视频，我给你们看看，别让你们觉得我这假的东西都是真的，没有什么假的。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02:37:36</w:t>
      </w:r>
    </w:p>
    <w:p>
      <w:r>
        <w:rPr>
          <w:rFonts w:ascii="等线(中文正文)" w:hAnsi="等线(中文正文)" w:cs="等线(中文正文)" w:eastAsia="等线(中文正文)"/>
          <w:b w:val="false"/>
          <w:i w:val="false"/>
          <w:sz w:val="20"/>
        </w:rPr>
        <w:t>来。我们看线下这课，这群都拉了128个人的群，最后来的有些空降的给你们看看。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02:37:54</w:t>
      </w:r>
    </w:p>
    <w:p>
      <w:r>
        <w:rPr>
          <w:rFonts w:ascii="等线(中文正文)" w:hAnsi="等线(中文正文)" w:cs="等线(中文正文)" w:eastAsia="等线(中文正文)"/>
          <w:b w:val="false"/>
          <w:i w:val="false"/>
          <w:sz w:val="20"/>
        </w:rPr>
        <w:t>开始用心打好，为了给你讲课。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02:38:05</w:t>
      </w:r>
    </w:p>
    <w:p>
      <w:r>
        <w:rPr>
          <w:rFonts w:ascii="等线(中文正文)" w:hAnsi="等线(中文正文)" w:cs="等线(中文正文)" w:eastAsia="等线(中文正文)"/>
          <w:b w:val="false"/>
          <w:i w:val="false"/>
          <w:sz w:val="20"/>
        </w:rPr>
        <w:t>他是很简单，效果还蛮好。能看到下面的同学吗？能看到下面的同学吗？找一找，看看能不能有带同学的照片。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02:38:31</w:t>
      </w:r>
    </w:p>
    <w:p>
      <w:r>
        <w:rPr>
          <w:rFonts w:ascii="等线(中文正文)" w:hAnsi="等线(中文正文)" w:cs="等线(中文正文)" w:eastAsia="等线(中文正文)"/>
          <w:b w:val="false"/>
          <w:i w:val="false"/>
          <w:sz w:val="20"/>
        </w:rPr>
        <w:t>打不开。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02:38:38</w:t>
      </w:r>
    </w:p>
    <w:p>
      <w:r>
        <w:rPr>
          <w:rFonts w:ascii="等线(中文正文)" w:hAnsi="等线(中文正文)" w:cs="等线(中文正文)" w:eastAsia="等线(中文正文)"/>
          <w:b w:val="false"/>
          <w:i w:val="false"/>
          <w:sz w:val="20"/>
        </w:rPr>
        <w:t>看这个，我看看当时的照片。看看没骗你们，就有一个人周旋在有几个环节上录了点儿小素材，就在几个环节上录了点小素材。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02:39:05</w:t>
      </w:r>
    </w:p>
    <w:p>
      <w:r>
        <w:rPr>
          <w:rFonts w:ascii="等线(中文正文)" w:hAnsi="等线(中文正文)" w:cs="等线(中文正文)" w:eastAsia="等线(中文正文)"/>
          <w:b w:val="false"/>
          <w:i w:val="false"/>
          <w:sz w:val="20"/>
        </w:rPr>
        <w:t>这段太尬了。挑选。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02:39:12</w:t>
      </w:r>
    </w:p>
    <w:p>
      <w:r>
        <w:rPr>
          <w:rFonts w:ascii="等线(中文正文)" w:hAnsi="等线(中文正文)" w:cs="等线(中文正文)" w:eastAsia="等线(中文正文)"/>
          <w:b w:val="false"/>
          <w:i w:val="false"/>
          <w:sz w:val="20"/>
        </w:rPr>
        <w:t>这是在差不多半夜之后在车上录制的一天，到手里拿的是我一个学员自己做的一款杯子，非常酷。真的觉得就是线下有线下的好人，你看真的是上百人，真的是上百人不管饭，AA的，谢谢，AA的谢谢。什么叫管饭？我一米85，不是的，不是的，我不是一米85，我可不是一一，我可不是185，我一米87，谢谢，我一米87，谢谢，不要不要瞎传，传错了不好的，我一我187。我要霸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02:40:07</w:t>
      </w:r>
    </w:p>
    <w:p>
      <w:r>
        <w:rPr>
          <w:rFonts w:ascii="等线(中文正文)" w:hAnsi="等线(中文正文)" w:cs="等线(中文正文)" w:eastAsia="等线(中文正文)"/>
          <w:b w:val="false"/>
          <w:i w:val="false"/>
          <w:sz w:val="20"/>
        </w:rPr>
        <w:t>就是数据要严谨数据要严谨，数据必须要严谨，对吧？为什么叫炒饭会？因为我认为炒饭是一种产品经理精神，饱饭是一种产品经理精神。饱饭的意思是什么？就是不管你拿着什么样的材料，你在职场中在生活中你拿了什么样的材料，可能就是一堆剩饭冷掉的米饭，剩下的米饭可能就是几根胡萝卜有点，剩下的肉丝儿有点这有点那甭管剩下的是什么，你都能靠着你的手艺、创意和心意，变成美妙的一餐饭，热气腾腾的有你的想法的这一餐饭。这就是炒饭精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02:41:01</w:t>
      </w:r>
    </w:p>
    <w:p>
      <w:r>
        <w:rPr>
          <w:rFonts w:ascii="等线(中文正文)" w:hAnsi="等线(中文正文)" w:cs="等线(中文正文)" w:eastAsia="等线(中文正文)"/>
          <w:b w:val="false"/>
          <w:i w:val="false"/>
          <w:sz w:val="20"/>
        </w:rPr>
        <w:t>我认为炒饭精神就是产品经产就是产品经理精神。无论岁月与时代给我什么，我都愿意报之以歌的一种精神。这是我的这个态度。是这样子的，是去年的线下课都结束了，因为炒万汇源于2022年的八月，所以每到8月前算前一年、前年的都交付完，你进来之后是新的一年一节还没讲，明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02:41:33</w:t>
      </w:r>
    </w:p>
    <w:p>
      <w:r>
        <w:rPr>
          <w:rFonts w:ascii="等线(中文正文)" w:hAnsi="等线(中文正文)" w:cs="等线(中文正文)" w:eastAsia="等线(中文正文)"/>
          <w:b w:val="false"/>
          <w:i w:val="false"/>
          <w:sz w:val="20"/>
        </w:rPr>
        <w:t>另外一个炒饭，还有一个协议是超饭超级赞FUN超级开心的意思是超级开心的意思。我书里的概念哪是我梳理概念炒饭，不是炒饭，没在这写炒饭。我的书写的非常正经，这本非常经典的AI产品经理的教科书级别的玩意儿，对吧？无论就是你工作炒饭时还要超级开心，还要超级开心，对吧？对吧嗨，都是朋友送就送呗。对，都是朋友送就送呗，有什么大不了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02:42:14</w:t>
      </w:r>
    </w:p>
    <w:p>
      <w:r>
        <w:rPr>
          <w:rFonts w:ascii="等线(中文正文)" w:hAnsi="等线(中文正文)" w:cs="等线(中文正文)" w:eastAsia="等线(中文正文)"/>
          <w:b w:val="false"/>
          <w:i w:val="false"/>
          <w:sz w:val="20"/>
        </w:rPr>
        <w:t>产品总监的相关课程，得得攒到足够多的人，任何东西你只有人够多的时候，可才有可能聚起来，才有可能聚起来，人不够多的时候是聚不起来的。他不是我想不想开，是有没有这么多人能够攒起课来去开。好歹我开一场产品总监课的话，怎么也得有300人，没有300人我咋开咋开，对不对？咋看啊？对吧书送你们一本书送一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02:42:53</w:t>
      </w:r>
    </w:p>
    <w:p>
      <w:r>
        <w:rPr>
          <w:rFonts w:ascii="等线(中文正文)" w:hAnsi="等线(中文正文)" w:cs="等线(中文正文)" w:eastAsia="等线(中文正文)"/>
          <w:b w:val="false"/>
          <w:i w:val="false"/>
          <w:sz w:val="20"/>
        </w:rPr>
        <w:t>今天来了，今天直播间的签名书送一本。再之后的话他们也不知道我就不送了，等等我点钱，今天直播间买的送行了。今天直播间买的都送我一本今年出的签名书，但是具体什么时候送出，什么时候出还不确定。我只是八月份交稿，八月份交稿，预计今年能出，今年不出，明年一第一Q肯定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02:43:26</w:t>
      </w:r>
    </w:p>
    <w:p>
      <w:r>
        <w:rPr>
          <w:rFonts w:ascii="等线(中文正文)" w:hAnsi="等线(中文正文)" w:cs="等线(中文正文)" w:eastAsia="等线(中文正文)"/>
          <w:b w:val="false"/>
          <w:i w:val="false"/>
          <w:sz w:val="20"/>
        </w:rPr>
        <w:t>不相信我有合同，不相信的话，我那我有合同，对吧？人民邮电出版社给来帮我出的，我有合同。AI产品经理的书，我有合同。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02:43:44</w:t>
      </w:r>
    </w:p>
    <w:p>
      <w:r>
        <w:rPr>
          <w:rFonts w:ascii="等线(中文正文)" w:hAnsi="等线(中文正文)" w:cs="等线(中文正文)" w:eastAsia="等线(中文正文)"/>
          <w:b w:val="false"/>
          <w:i w:val="false"/>
          <w:sz w:val="20"/>
        </w:rPr>
        <w:t>除了免费送给你们，就是今儿直播间里送，刚才说走嘴了，过的时候直播间不送了。知这个知乎的猪叫你们也说一点，别班主任回头在群里单独卖时也给我送送，就只在这儿送，真的只在这送，就只就在这儿送，其他地方不送。为了让你们相信我，我找着我合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02:44:57</w:t>
      </w:r>
    </w:p>
    <w:p>
      <w:r>
        <w:rPr>
          <w:rFonts w:ascii="等线(中文正文)" w:hAnsi="等线(中文正文)" w:cs="等线(中文正文)" w:eastAsia="等线(中文正文)"/>
          <w:b w:val="false"/>
          <w:i w:val="false"/>
          <w:sz w:val="20"/>
        </w:rPr>
        <w:t>找不着了，找不着天下，为啥去不了天下为啥去不了天下，为啥去不了？就是你你你是人身自由受到限制还是怎么着？为啥去不了这课，每周三一直上。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02:45:17</w:t>
      </w:r>
    </w:p>
    <w:p>
      <w:r>
        <w:rPr>
          <w:rFonts w:ascii="等线(中文正文)" w:hAnsi="等线(中文正文)" w:cs="等线(中文正文)" w:eastAsia="等线(中文正文)"/>
          <w:b w:val="false"/>
          <w:i w:val="false"/>
          <w:sz w:val="20"/>
        </w:rPr>
        <w:t>一你重庆来成都都不行吗？你重庆不能来成都吗？想去哪儿都行，四场你都去都ok那个大招后几节课有时候提谁可以提？就还剩两节。然后下节课是求职辅导，再下一节课是职业规划，都可以提，都可以提。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02:45:41</w:t>
      </w:r>
    </w:p>
    <w:p>
      <w:r>
        <w:rPr>
          <w:rFonts w:ascii="等线(中文正文)" w:hAnsi="等线(中文正文)" w:cs="等线(中文正文)" w:eastAsia="等线(中文正文)"/>
          <w:b w:val="false"/>
          <w:i w:val="false"/>
          <w:sz w:val="20"/>
        </w:rPr>
        <w:t>线下都是周末，肯定是周末，而且都是周而而且都是周六。你线下你四场你都去都可以，没问题，没问题。我们每年都有线下四场，这都去的人。对吧都有。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02:46:15</w:t>
      </w:r>
    </w:p>
    <w:p>
      <w:r>
        <w:rPr>
          <w:rFonts w:ascii="等线(中文正文)" w:hAnsi="等线(中文正文)" w:cs="等线(中文正文)" w:eastAsia="等线(中文正文)"/>
          <w:b w:val="false"/>
          <w:i w:val="false"/>
          <w:sz w:val="20"/>
        </w:rPr>
        <w:t>哼，你们还是不了解。就是还有送的东西，我实在不想说了，就是还有送的东西，但我实在不想说了，来了之后再跟你们说吧。确实还有别的送的，我告诉你确实还有别的送的，但是我实在不想在这说，就看相不相信我，主要我不想让知不知道。我不想让知乎知道我还有别的东西，说实话是不想让他们知道。每周三除非是放假，除非是我病得说不了话，否则每周三一直上。你们知道我这儿很多人跟着我已经上了美洲山上了四年了，他们就是不一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02:47:11</w:t>
      </w:r>
    </w:p>
    <w:p>
      <w:r>
        <w:rPr>
          <w:rFonts w:ascii="等线(中文正文)" w:hAnsi="等线(中文正文)" w:cs="等线(中文正文)" w:eastAsia="等线(中文正文)"/>
          <w:b w:val="false"/>
          <w:i w:val="false"/>
          <w:sz w:val="20"/>
        </w:rPr>
        <w:t>当然我说一句什么是汉字商业，我告诉你这个话叫做我就是我有我有一个发现叫做很多汉字凝结了很多的智慧。比如说什么是商业？商这个字是怎么拆解的？比如说合作是什么？比如说什么是利润，什么是财富，什么是什么是是什么是集。我把每个和商业有关的汉字拆了三十多个和的核心字。从这个字给你讲它的拆解方法，给你去讲这个事情的原委，以及怎么去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02:47:52</w:t>
      </w:r>
    </w:p>
    <w:p>
      <w:r>
        <w:rPr>
          <w:rFonts w:ascii="等线(中文正文)" w:hAnsi="等线(中文正文)" w:cs="等线(中文正文)" w:eastAsia="等线(中文正文)"/>
          <w:b w:val="false"/>
          <w:i w:val="false"/>
          <w:sz w:val="20"/>
        </w:rPr>
        <w:t>这课非常有意思，我知道他在那儿，我就是这么说，我气死他，我就不想告诉他，我还有什么东西赠我告诉他们之后的话，他肯定就给我瞎搞，不开心。你看吧，一会儿下完课，他们就得找我来说，告诉你这还有啥，你藏着呢，肯定得这么干，那我就不告诉他。不管跟不跟得上，是这样子的是这样子的，是这样子，对吧？跟不跟得上这件事情。你跟才有可能跟得上，你不跟，我知道你在那儿听着，但是你看吧，我肯定不看，我不开心，我不开心了，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02:49:00</w:t>
      </w:r>
    </w:p>
    <w:p>
      <w:r>
        <w:rPr>
          <w:rFonts w:ascii="等线(中文正文)" w:hAnsi="等线(中文正文)" w:cs="等线(中文正文)" w:eastAsia="等线(中文正文)"/>
          <w:b w:val="false"/>
          <w:i w:val="false"/>
          <w:sz w:val="20"/>
        </w:rPr>
        <w:t>真的我非常不开心。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02:49:27</w:t>
      </w:r>
    </w:p>
    <w:p>
      <w:r>
        <w:rPr>
          <w:rFonts w:ascii="等线(中文正文)" w:hAnsi="等线(中文正文)" w:cs="等线(中文正文)" w:eastAsia="等线(中文正文)"/>
          <w:b w:val="false"/>
          <w:i w:val="false"/>
          <w:sz w:val="20"/>
        </w:rPr>
        <w:t>好吧，咱们今天要不然这样好吗？也不早了，也不早了，差不多就这样。而且你过来之后，就会有很多的师哥师姐告诉你，你先听哪进一个大群，进一个大群。当然现在是变成两个群了，因为人实在太多了，超过500我也没办法，超过500我也真没办法，我也想把所有人放在一个群里，但是他是超过500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02:49:59</w:t>
      </w:r>
    </w:p>
    <w:p>
      <w:r>
        <w:rPr>
          <w:rFonts w:ascii="等线(中文正文)" w:hAnsi="等线(中文正文)" w:cs="等线(中文正文)" w:eastAsia="等线(中文正文)"/>
          <w:b w:val="false"/>
          <w:i w:val="false"/>
          <w:sz w:val="20"/>
        </w:rPr>
        <w:t>应该是明天给你拉群，明天给你拉群，QQ群，别，我已经快把我QQ号忘了，QQ群可还行？我去，我有企微，我又不是没起微，对不对？我又不是没洗胃，别闹了，飞出去那有很多人，他不用那玩意儿，咱别闹这些事儿成不成？咱俩群我也都在里面，没事儿，不着急，不着急，就是别让自己不舒服，别让自己不舒服，对吧？任何不舒服的事儿咱就别办，对吧？不着急。应该是明天会给你们拉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02:50:50</w:t>
      </w:r>
    </w:p>
    <w:p>
      <w:r>
        <w:rPr>
          <w:rFonts w:ascii="等线(中文正文)" w:hAnsi="等线(中文正文)" w:cs="等线(中文正文)" w:eastAsia="等线(中文正文)"/>
          <w:b w:val="false"/>
          <w:i w:val="false"/>
          <w:sz w:val="20"/>
        </w:rPr>
        <w:t>另外你们买完这课之后，会在知乎那儿看，有一个十节课，那十节课是为了知乎内部的一个流程。有的，那不是我那190多节，你们得过来在我的小通上看的是194节课，好吧，一大堆的赠品在知乎那平台上啥没有，所以看完之后别慌，过来之后大家就发现啥都有了，好不好，啥都有了，一大堆的好东西，一大堆的都不在这说法里面的东西。我不希望你们因为赠品来，我只希望你们因为价值来，对不对？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02:51:25</w:t>
      </w:r>
    </w:p>
    <w:p>
      <w:r>
        <w:rPr>
          <w:rFonts w:ascii="等线(中文正文)" w:hAnsi="等线(中文正文)" w:cs="等线(中文正文)" w:eastAsia="等线(中文正文)"/>
          <w:b w:val="false"/>
          <w:i w:val="false"/>
          <w:sz w:val="20"/>
        </w:rPr>
        <w:t>咱们今天先这样，希望大家那十节课不用看了，明儿过来看那190，那190多多节的，干嘛非在那儿看，对不对？如果九月份买，也在明年买。不是，你九月份买就在九月份到期。你买的是一个会员权益，是一个年度会员权益。那合着那那那我要明年7月份买，也是八月份到期，那可能吗？对，那可能吗？不，这有啥吓人的，我我我给你们看看，我不给你们看看，我给你们看，我在看我的这个我的这个文件夹，我给你看看文件夹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02:52:06</w:t>
      </w:r>
    </w:p>
    <w:p>
      <w:r>
        <w:rPr>
          <w:rFonts w:ascii="等线(中文正文)" w:hAnsi="等线(中文正文)" w:cs="等线(中文正文)" w:eastAsia="等线(中文正文)"/>
          <w:b w:val="false"/>
          <w:i w:val="false"/>
          <w:sz w:val="20"/>
        </w:rPr>
        <w:t>这是我整个这四年所讲的每一期的的标题。我告诉大家，每一期的课件依然是100页往上，依然是100页往上，依然是一百页往上都有PPT，每节都这都有PPT，能没有PPT吗？每节都知道，每节有PPT。你们就想很多人跟了我四年，把这些东西都听下来之后的话，他们被训练成什么样子了？每一节都是这个档次的内容，整个我这个包我看看有多大。我整个课件做了5个G5个G的课件不用发，你们在小鹅通上PDF自己下载去，PF自己去下载去就行了。你以为这还得发？咱们拿产品的方法去解决问题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02:53:14</w:t>
      </w:r>
    </w:p>
    <w:p>
      <w:r>
        <w:rPr>
          <w:rFonts w:ascii="等线(中文正文)" w:hAnsi="等线(中文正文)" w:cs="等线(中文正文)" w:eastAsia="等线(中文正文)"/>
          <w:b w:val="false"/>
          <w:i w:val="false"/>
          <w:sz w:val="20"/>
        </w:rPr>
        <w:t>然后这是给你看看读书会，这是我每年读出来的书。然后2023年的2024年的日本十二本，2025年的十二本，2026年的。现在正在读的是社会的麦当劳化。前面讲了创业者手册，经济创商业思维AF能成为更好的人，经济学就是权衡取舍。小米营销法转倦怠能量站，每年都读一大堆的好的书，真的非常好，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02:53:53</w:t>
      </w:r>
    </w:p>
    <w:p>
      <w:r>
        <w:rPr>
          <w:rFonts w:ascii="等线(中文正文)" w:hAnsi="等线(中文正文)" w:cs="等线(中文正文)" w:eastAsia="等线(中文正文)"/>
          <w:b w:val="false"/>
          <w:i w:val="false"/>
          <w:sz w:val="20"/>
        </w:rPr>
        <w:t>来吧，好吧，今天咱们就到这儿，不早了，不早了，咱们就到这儿。这什么意思？好，那咱们就到这里，希望大家一定是往上走，往有光的地方走，往高价值的地方走，看清这个世界的真面目，过好自己的人生。下一节课给大家带来是AI增长商业产品经理求职的专项辅导，好吗？拜拜大家，晚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02:54:27</w:t>
      </w:r>
    </w:p>
    <w:p>
      <w:r>
        <w:rPr>
          <w:rFonts w:ascii="等线(中文正文)" w:hAnsi="等线(中文正文)" w:cs="等线(中文正文)" w:eastAsia="等线(中文正文)"/>
          <w:b w:val="false"/>
          <w:i w:val="false"/>
          <w:sz w:val="20"/>
        </w:rPr>
        <w:t>谢谢，欢迎你，欢迎，明天就进群了，明儿过。</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2026-08-22T16:15:29Z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E6636BB100BBAFBB4581D91E6DDB8244C373BE8C93FDD77A9A49463F47DFE51ACE8B9DEC4157EFD4A81CF72C0C1F408E536494C31F5B28F558E30C765602CE28CB3FF35</vt:lpwstr>
  </property>
</Properties>
</file>