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336" w:rsidRPr="00705336" w:rsidRDefault="00705336" w:rsidP="00705336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前言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为了解决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：缺少面向对象语法、缺少编译期间错误检查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...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等等问题。微软提供了一个开源的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语言，让开发人员能够使用面向对象撰写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程序代码，接着再透过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编译程序将程序代码编译成为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程序代码，就能够建立经过编译检查的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程序代码来提供平台使用。</w:t>
      </w:r>
    </w:p>
    <w:p w:rsidR="00705336" w:rsidRPr="00705336" w:rsidRDefault="00705336" w:rsidP="00705336">
      <w:pPr>
        <w:widowControl/>
        <w:spacing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本篇文章介绍如何在「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Windows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」、「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OS X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」操作系统中，透过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Visual Studio Code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这个工具开发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，让没有预算添购相关工具的开发人员，也能够学习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的语法。主要为自己留个纪录，也希望能帮助到有需要的开发人员。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0462260" cy="7421880"/>
            <wp:effectExtent l="0" t="0" r="0" b="7620"/>
            <wp:docPr id="15" name="图片 15" descr="前言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前言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26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安装</w:t>
      </w: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Node.js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首先要安装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Node.js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，后续就可以使用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NPM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这个工具来安装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。而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Node.js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的安装程序，可以从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Node.js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官网下载。</w:t>
      </w:r>
    </w:p>
    <w:p w:rsidR="00705336" w:rsidRPr="00705336" w:rsidRDefault="00705336" w:rsidP="00705336">
      <w:pPr>
        <w:widowControl/>
        <w:numPr>
          <w:ilvl w:val="0"/>
          <w:numId w:val="1"/>
        </w:numPr>
        <w:wordWrap w:val="0"/>
        <w:spacing w:line="315" w:lineRule="atLeast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history="1">
        <w:r w:rsidRPr="00705336">
          <w:rPr>
            <w:rFonts w:ascii="Helvetica" w:eastAsia="宋体" w:hAnsi="Helvetica" w:cs="Helvetica"/>
            <w:b/>
            <w:bCs/>
            <w:color w:val="4183C4"/>
            <w:kern w:val="0"/>
            <w:szCs w:val="21"/>
            <w:u w:val="single"/>
            <w:bdr w:val="none" w:sz="0" w:space="0" w:color="auto" w:frame="1"/>
          </w:rPr>
          <w:t>https://nodejs.org/download/</w:t>
        </w:r>
      </w:hyperlink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0462260" cy="8008620"/>
            <wp:effectExtent l="0" t="0" r="0" b="0"/>
            <wp:docPr id="14" name="图片 14" descr="安装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安装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26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46320" cy="3802380"/>
            <wp:effectExtent l="0" t="0" r="0" b="7620"/>
            <wp:docPr id="13" name="图片 13" descr="安装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安装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安装</w:t>
      </w: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TypeScript Compiler</w:t>
      </w:r>
    </w:p>
    <w:p w:rsidR="00705336" w:rsidRPr="00705336" w:rsidRDefault="00705336" w:rsidP="0070533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安装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TypeScript Compiler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装完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Node.js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，接着就可以使用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NPM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来安装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，之后就能透过这个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来将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编译成为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。开发人员使用命令提示字符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(or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终端机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，输入下列指令即可完成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的安装。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npm install -g typescript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46520" cy="4221480"/>
            <wp:effectExtent l="0" t="0" r="0" b="7620"/>
            <wp:docPr id="12" name="图片 12" descr="安装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安装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更新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TypeScript Compiler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检视上一个步骤所安装的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，会发现安装的版本为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1.4.1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。但是因为后续步骤，需要使用到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1.5.0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版新加入的功能，所以开发人员同样使用命令提示字符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(or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终端机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，输入下列指令来更新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1.5.0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版以上。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npm update -g typescript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46520" cy="4221480"/>
            <wp:effectExtent l="0" t="0" r="0" b="7620"/>
            <wp:docPr id="11" name="图片 11" descr="安装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安装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移除环境变量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(Windows only)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有些开发人员的计算机，先前可能已经安装过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相关工具，这些工具会在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环境变量中加入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的安装路径。为了统一使用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NPM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来管理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的版本，开发人员需要手动从环境变量中移除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的安装路径：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C:\Program Files (x86)\Microsoft SDKs\TypeScript\1.0\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351020" cy="4739640"/>
            <wp:effectExtent l="0" t="0" r="0" b="3810"/>
            <wp:docPr id="10" name="图片 10" descr="安装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安装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安装</w:t>
      </w: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Visual Studio Code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装完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 Compiler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，接着安装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Visual Studio Code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，之后就能透过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Visual Studio Code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来开发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程序代码。而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Visual Studio Code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的安装程序，可以从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Visual Studio Code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官网下载。</w:t>
      </w:r>
    </w:p>
    <w:p w:rsidR="00705336" w:rsidRPr="00705336" w:rsidRDefault="00705336" w:rsidP="00705336">
      <w:pPr>
        <w:widowControl/>
        <w:numPr>
          <w:ilvl w:val="0"/>
          <w:numId w:val="2"/>
        </w:numPr>
        <w:wordWrap w:val="0"/>
        <w:spacing w:line="315" w:lineRule="atLeast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4" w:history="1">
        <w:r w:rsidRPr="00705336">
          <w:rPr>
            <w:rFonts w:ascii="Helvetica" w:eastAsia="宋体" w:hAnsi="Helvetica" w:cs="Helvetica"/>
            <w:b/>
            <w:bCs/>
            <w:color w:val="4183C4"/>
            <w:kern w:val="0"/>
            <w:szCs w:val="21"/>
            <w:u w:val="single"/>
            <w:bdr w:val="none" w:sz="0" w:space="0" w:color="auto" w:frame="1"/>
          </w:rPr>
          <w:t>https://code.visualstudio.com/Download</w:t>
        </w:r>
      </w:hyperlink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0462260" cy="7421880"/>
            <wp:effectExtent l="0" t="0" r="0" b="7620"/>
            <wp:docPr id="9" name="图片 9" descr="安装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安装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26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147060" cy="3528060"/>
            <wp:effectExtent l="0" t="0" r="0" b="0"/>
            <wp:docPr id="8" name="图片 8" descr="安装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安装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开发</w:t>
      </w:r>
      <w:r w:rsidRPr="0070533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TypeScript</w:t>
      </w:r>
    </w:p>
    <w:p w:rsidR="00705336" w:rsidRPr="00705336" w:rsidRDefault="00705336" w:rsidP="0070533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建立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Workspace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完成安装步骤后，开启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Visual Studio Code,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并且选取一个文件夹做为开发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的工作文件夹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(Workspace)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753600" cy="7315200"/>
            <wp:effectExtent l="0" t="0" r="0" b="0"/>
            <wp:docPr id="7" name="图片 7" descr="开发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开发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753600" cy="7315200"/>
            <wp:effectExtent l="0" t="0" r="0" b="0"/>
            <wp:docPr id="6" name="图片 6" descr="开发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开发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建立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tsconfig.json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接着在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Workspace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加入一个新档案「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tsconfig.json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」，并且输入下列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设定参数。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"compilerOptions":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"target": "es5",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"noImplicitAny": false,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"module": "amd",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"removeComments": false,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"sourceMap": true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5" name="图片 5" descr="开发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开发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753600" cy="7315200"/>
            <wp:effectExtent l="0" t="0" r="0" b="0"/>
            <wp:docPr id="4" name="图片 4" descr="开发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开发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建立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.settings\tasks.json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再来同样在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Workspace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加入一个新文件夹「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.settings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」，并且在这个文件夹中加入一个新档案「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tasks.json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」，接着输入下列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设定参数。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"version": "0.1.0", 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"command": "tsc",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"isShellCommand": true,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"showOutput": "always",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"args": ["-p", "."],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"problemMatcher": "$tsc"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3" name="图片 3" descr="开发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开发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753600" cy="7315200"/>
            <wp:effectExtent l="0" t="0" r="0" b="0"/>
            <wp:docPr id="2" name="图片 2" descr="开发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开发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开发</w:t>
      </w:r>
      <w:r w:rsidRPr="0070533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main.ts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完成上述步骤后，在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Workspace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加入一个新档案「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main.ts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」，并且输入下列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程序代码。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class Greeter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data: string;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constructor(data: string)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this.data = data;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run()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alert(this.data);     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window.onload = () =&gt;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var greeter = new Greeter("Clark");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greeter.run();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753600" cy="7315200"/>
            <wp:effectExtent l="0" t="0" r="0" b="0"/>
            <wp:docPr id="1" name="图片 1" descr="开发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开发0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36" w:rsidRPr="00705336" w:rsidRDefault="00705336" w:rsidP="00705336">
      <w:pPr>
        <w:widowControl/>
        <w:spacing w:before="150" w:after="150" w:line="31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336">
        <w:rPr>
          <w:rFonts w:ascii="Helvetica" w:eastAsia="宋体" w:hAnsi="Helvetica" w:cs="Helvetica"/>
          <w:color w:val="333333"/>
          <w:kern w:val="0"/>
          <w:szCs w:val="21"/>
        </w:rPr>
        <w:t>最后按下快捷键「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Ctrl+Shift+B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」，就可以看到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Visual Studio Code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编译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TypeScript,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并且输出对应的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档案：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main.js</w:t>
      </w:r>
      <w:r w:rsidRPr="0070533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var Greeter = (function ()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function Greeter(data)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this.data = data;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Greeter.prototype.run = function ()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alert(this.data);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};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return Greeter;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})();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window.onload = function () {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var greeter = new Greeter("Clark");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greeter.run();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:rsidR="00705336" w:rsidRPr="00705336" w:rsidRDefault="00705336" w:rsidP="007053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05336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//# sourceMappingURL=main.js.map</w:t>
      </w:r>
    </w:p>
    <w:p w:rsidR="00EC0179" w:rsidRDefault="009B56AE"/>
    <w:sectPr w:rsidR="00EC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6AE" w:rsidRDefault="009B56AE" w:rsidP="00705336">
      <w:r>
        <w:separator/>
      </w:r>
    </w:p>
  </w:endnote>
  <w:endnote w:type="continuationSeparator" w:id="0">
    <w:p w:rsidR="009B56AE" w:rsidRDefault="009B56AE" w:rsidP="0070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6AE" w:rsidRDefault="009B56AE" w:rsidP="00705336">
      <w:r>
        <w:separator/>
      </w:r>
    </w:p>
  </w:footnote>
  <w:footnote w:type="continuationSeparator" w:id="0">
    <w:p w:rsidR="009B56AE" w:rsidRDefault="009B56AE" w:rsidP="00705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FA5"/>
    <w:multiLevelType w:val="multilevel"/>
    <w:tmpl w:val="4320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AD2D24"/>
    <w:multiLevelType w:val="multilevel"/>
    <w:tmpl w:val="F3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5F"/>
    <w:rsid w:val="00493549"/>
    <w:rsid w:val="004E212B"/>
    <w:rsid w:val="0063005F"/>
    <w:rsid w:val="00705336"/>
    <w:rsid w:val="009B56AE"/>
    <w:rsid w:val="00C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0FBE8-D649-493D-8E4C-93C1BFF7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53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53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3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53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533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053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5336"/>
    <w:rPr>
      <w:b/>
      <w:bCs/>
    </w:rPr>
  </w:style>
  <w:style w:type="character" w:styleId="a7">
    <w:name w:val="Hyperlink"/>
    <w:basedOn w:val="a0"/>
    <w:uiPriority w:val="99"/>
    <w:semiHidden/>
    <w:unhideWhenUsed/>
    <w:rsid w:val="0070533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05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53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53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3</cp:revision>
  <dcterms:created xsi:type="dcterms:W3CDTF">2015-10-03T05:30:00Z</dcterms:created>
  <dcterms:modified xsi:type="dcterms:W3CDTF">2015-10-03T05:53:00Z</dcterms:modified>
</cp:coreProperties>
</file>