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科幻小说类报</w:t>
      </w:r>
      <w:r>
        <w:rPr>
          <w:rFonts w:hint="eastAsia"/>
          <w:sz w:val="36"/>
          <w:szCs w:val="36"/>
        </w:rPr>
        <w:t>名表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□微型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□中篇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 □中学     □大学    □社会人士（35岁以下）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创意说明（不超过300字）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2.本人同意大赛组委会对参赛作品进行公示、宣传、出版、展览等使用。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 月 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3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3.每个作品只可选择一个参赛类别，不可重复报名；若提交多个参赛作品，应分别提交报名材料，每张报名表仅限一个参赛作品；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4.报名表需提交纸质版、电子版各一份，电子版报名表与作品及作品说明统一在khds.actc</w:t>
      </w:r>
      <w:r>
        <w:rPr>
          <w:rFonts w:ascii="楷体_GB2312" w:eastAsia="楷体_GB2312"/>
          <w:sz w:val="28"/>
          <w:szCs w:val="28"/>
        </w:rPr>
        <w:t>.com</w:t>
      </w:r>
      <w:r>
        <w:rPr>
          <w:rFonts w:hint="eastAsia" w:ascii="楷体_GB2312" w:eastAsia="楷体_GB2312"/>
          <w:sz w:val="28"/>
          <w:szCs w:val="28"/>
        </w:rPr>
        <w:t>.cn网站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55194"/>
    <w:rsid w:val="00076B40"/>
    <w:rsid w:val="000B17DC"/>
    <w:rsid w:val="000B2BFC"/>
    <w:rsid w:val="000D68D7"/>
    <w:rsid w:val="0011200E"/>
    <w:rsid w:val="001403DC"/>
    <w:rsid w:val="00142319"/>
    <w:rsid w:val="00224F9F"/>
    <w:rsid w:val="00242891"/>
    <w:rsid w:val="002758C5"/>
    <w:rsid w:val="002C362B"/>
    <w:rsid w:val="002E14A6"/>
    <w:rsid w:val="00375038"/>
    <w:rsid w:val="00380836"/>
    <w:rsid w:val="00383DB3"/>
    <w:rsid w:val="003C7316"/>
    <w:rsid w:val="004018B5"/>
    <w:rsid w:val="00414078"/>
    <w:rsid w:val="004662AB"/>
    <w:rsid w:val="0048716B"/>
    <w:rsid w:val="004B7827"/>
    <w:rsid w:val="005039FB"/>
    <w:rsid w:val="00591F1E"/>
    <w:rsid w:val="00593F3B"/>
    <w:rsid w:val="0060788E"/>
    <w:rsid w:val="00616C55"/>
    <w:rsid w:val="006316AC"/>
    <w:rsid w:val="0064228D"/>
    <w:rsid w:val="00672354"/>
    <w:rsid w:val="00680532"/>
    <w:rsid w:val="00683D46"/>
    <w:rsid w:val="006A124A"/>
    <w:rsid w:val="006A392E"/>
    <w:rsid w:val="006B7FC8"/>
    <w:rsid w:val="006F0497"/>
    <w:rsid w:val="00731073"/>
    <w:rsid w:val="007920C9"/>
    <w:rsid w:val="007F0EC1"/>
    <w:rsid w:val="00850E4A"/>
    <w:rsid w:val="00863F35"/>
    <w:rsid w:val="008B0C5E"/>
    <w:rsid w:val="00924051"/>
    <w:rsid w:val="009303B1"/>
    <w:rsid w:val="00946113"/>
    <w:rsid w:val="00975409"/>
    <w:rsid w:val="009A53E1"/>
    <w:rsid w:val="009C2A03"/>
    <w:rsid w:val="009C62B1"/>
    <w:rsid w:val="009E7549"/>
    <w:rsid w:val="00A04A1C"/>
    <w:rsid w:val="00A3629F"/>
    <w:rsid w:val="00A51806"/>
    <w:rsid w:val="00A76155"/>
    <w:rsid w:val="00B20F61"/>
    <w:rsid w:val="00B24CAA"/>
    <w:rsid w:val="00B4195F"/>
    <w:rsid w:val="00B5741A"/>
    <w:rsid w:val="00B75C66"/>
    <w:rsid w:val="00BC3DF1"/>
    <w:rsid w:val="00BC3F63"/>
    <w:rsid w:val="00BD7233"/>
    <w:rsid w:val="00BD7E7E"/>
    <w:rsid w:val="00C077BC"/>
    <w:rsid w:val="00C07946"/>
    <w:rsid w:val="00C20B51"/>
    <w:rsid w:val="00C300A2"/>
    <w:rsid w:val="00C97812"/>
    <w:rsid w:val="00CE38A9"/>
    <w:rsid w:val="00CF587B"/>
    <w:rsid w:val="00D04E1D"/>
    <w:rsid w:val="00D21523"/>
    <w:rsid w:val="00D26F52"/>
    <w:rsid w:val="00D32786"/>
    <w:rsid w:val="00D60165"/>
    <w:rsid w:val="00D70D9A"/>
    <w:rsid w:val="00E10BF9"/>
    <w:rsid w:val="00E54174"/>
    <w:rsid w:val="00E76F37"/>
    <w:rsid w:val="00ED5EE5"/>
    <w:rsid w:val="00EF7D7C"/>
    <w:rsid w:val="00F804F1"/>
    <w:rsid w:val="00F81272"/>
    <w:rsid w:val="00F9359E"/>
    <w:rsid w:val="00F962B2"/>
    <w:rsid w:val="00FA38FA"/>
    <w:rsid w:val="00FD2C3B"/>
    <w:rsid w:val="00FE7037"/>
    <w:rsid w:val="00FF5A9F"/>
    <w:rsid w:val="128A6E24"/>
    <w:rsid w:val="6EA506B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uiPriority w:val="99"/>
    <w:rPr>
      <w:sz w:val="18"/>
      <w:szCs w:val="18"/>
    </w:rPr>
  </w:style>
  <w:style w:type="character" w:customStyle="1" w:styleId="12">
    <w:name w:val="标题 2 Char"/>
    <w:link w:val="2"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98</Words>
  <Characters>559</Characters>
  <Lines>4</Lines>
  <Paragraphs>1</Paragraphs>
  <TotalTime>0</TotalTime>
  <ScaleCrop>false</ScaleCrop>
  <LinksUpToDate>false</LinksUpToDate>
  <CharactersWithSpaces>656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2016-10-14T10:37:00Z</cp:lastPrinted>
  <dcterms:modified xsi:type="dcterms:W3CDTF">2016-12-07T13:33:45Z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