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FF5C31" w14:textId="77777777" w:rsidR="00A80DAF" w:rsidRPr="00A80DAF" w:rsidRDefault="00A80DAF" w:rsidP="00A80DAF">
      <w:r w:rsidRPr="00A80DAF">
        <w:t>We’re excited to move you forward in the selection process. As the next step, we’d like you to complete a hands-on technical assessment designed to evaluate your ability to work with research-grade machine learning code, reproduce published results, and communicate your findings clearly.</w:t>
      </w:r>
    </w:p>
    <w:p w14:paraId="18807F5F" w14:textId="77777777" w:rsidR="00A80DAF" w:rsidRPr="00A80DAF" w:rsidRDefault="00A80DAF" w:rsidP="00A80DAF">
      <w:r w:rsidRPr="00A80DAF">
        <w:t>Please review the instructions below carefully.</w:t>
      </w:r>
    </w:p>
    <w:p w14:paraId="6F3468F1" w14:textId="77777777" w:rsidR="003D5483" w:rsidRPr="003D5483" w:rsidRDefault="003D5483" w:rsidP="003D5483">
      <w:r w:rsidRPr="003D5483">
        <w:t>OVERVIEW</w:t>
      </w:r>
    </w:p>
    <w:p w14:paraId="5E4E5985" w14:textId="77777777" w:rsidR="003D5483" w:rsidRPr="003D5483" w:rsidRDefault="003D5483" w:rsidP="003D5483">
      <w:r w:rsidRPr="003D5483">
        <w:t>You will set up, run, and document the IBM Concept Transformer, a deep learning model published at ICLR 2022. The paper is titled "Attention-based Interpretability with Concept Transformers" (Rigotti et al., 2022). You will then present your work to us in a 30-minute Zoom meeting.</w:t>
      </w:r>
    </w:p>
    <w:p w14:paraId="1D577F8B" w14:textId="77777777" w:rsidR="003D5483" w:rsidRPr="003D5483" w:rsidRDefault="003D5483" w:rsidP="003D5483">
      <w:r w:rsidRPr="003D5483">
        <w:t xml:space="preserve">Repository: </w:t>
      </w:r>
      <w:hyperlink r:id="rId4" w:history="1">
        <w:r w:rsidRPr="003D5483">
          <w:rPr>
            <w:rStyle w:val="Hyperlink"/>
          </w:rPr>
          <w:t>https://github.com/IBM/concept_transformer</w:t>
        </w:r>
      </w:hyperlink>
    </w:p>
    <w:p w14:paraId="55559351" w14:textId="77777777" w:rsidR="003D5483" w:rsidRPr="003D5483" w:rsidRDefault="003D5483" w:rsidP="003D5483">
      <w:r w:rsidRPr="003D5483">
        <w:t>STEP 1 - READ THE PAPER (RECOMMENDED)</w:t>
      </w:r>
    </w:p>
    <w:p w14:paraId="4F01652A" w14:textId="77777777" w:rsidR="003D5483" w:rsidRPr="003D5483" w:rsidRDefault="003D5483" w:rsidP="003D5483">
      <w:r w:rsidRPr="003D5483">
        <w:t>Before diving into the code, we recommend skimming the ICLR 2022 paper to understand what the Concept Transformer does conceptually:</w:t>
      </w:r>
    </w:p>
    <w:p w14:paraId="0392D4D4" w14:textId="77777777" w:rsidR="003D5483" w:rsidRPr="003D5483" w:rsidRDefault="003D5483" w:rsidP="003D5483">
      <w:r w:rsidRPr="003D5483">
        <w:t>  • What problem does it solve?</w:t>
      </w:r>
    </w:p>
    <w:p w14:paraId="32FB70F4" w14:textId="77777777" w:rsidR="003D5483" w:rsidRPr="003D5483" w:rsidRDefault="003D5483" w:rsidP="003D5483">
      <w:r w:rsidRPr="003D5483">
        <w:t>  • What is the role of "concepts" in the model's predictions?</w:t>
      </w:r>
    </w:p>
    <w:p w14:paraId="7329135C" w14:textId="77777777" w:rsidR="003D5483" w:rsidRPr="003D5483" w:rsidRDefault="003D5483" w:rsidP="003D5483">
      <w:r w:rsidRPr="003D5483">
        <w:t>  • What does the attention mechanism represent here?</w:t>
      </w:r>
    </w:p>
    <w:p w14:paraId="564ADAE9" w14:textId="77777777" w:rsidR="003D5483" w:rsidRPr="003D5483" w:rsidRDefault="003D5483" w:rsidP="003D5483">
      <w:r w:rsidRPr="003D5483">
        <w:t>You do not need to become an expert on the paper, but having a high-level understanding will help you communicate your findings during the presentation.</w:t>
      </w:r>
    </w:p>
    <w:p w14:paraId="3C00E7F4" w14:textId="77777777" w:rsidR="003D5483" w:rsidRPr="003D5483" w:rsidRDefault="003D5483" w:rsidP="003D5483">
      <w:r w:rsidRPr="003D5483">
        <w:t>STEP 2 - ENVIRONMENT SETUP</w:t>
      </w:r>
    </w:p>
    <w:p w14:paraId="702F16F3" w14:textId="77777777" w:rsidR="003D5483" w:rsidRPr="003D5483" w:rsidRDefault="003D5483" w:rsidP="003D5483">
      <w:r w:rsidRPr="003D5483">
        <w:t>1. Clone the repository:</w:t>
      </w:r>
    </w:p>
    <w:p w14:paraId="139AAD4B" w14:textId="77777777" w:rsidR="003D5483" w:rsidRPr="003D5483" w:rsidRDefault="003D5483" w:rsidP="003D5483">
      <w:r w:rsidRPr="003D5483">
        <w:t>2. Create a Python virtual environment (Python 3.8+ recommended):</w:t>
      </w:r>
    </w:p>
    <w:p w14:paraId="2B859A48" w14:textId="77777777" w:rsidR="003D5483" w:rsidRPr="003D5483" w:rsidRDefault="003D5483" w:rsidP="003D5483">
      <w:r w:rsidRPr="003D5483">
        <w:t>3. Install the required dependencies as specified in the repository (requirements.txt or equivalent). Note any version conflicts you encounter and how you resolved them, this is part of what we are evaluating.</w:t>
      </w:r>
    </w:p>
    <w:p w14:paraId="29DB0614" w14:textId="77777777" w:rsidR="003D5483" w:rsidRPr="003D5483" w:rsidRDefault="003D5483" w:rsidP="003D5483">
      <w:r w:rsidRPr="003D5483">
        <w:t xml:space="preserve">4. Verify that </w:t>
      </w:r>
      <w:proofErr w:type="spellStart"/>
      <w:r w:rsidRPr="003D5483">
        <w:t>PyTorch</w:t>
      </w:r>
      <w:proofErr w:type="spellEnd"/>
      <w:r w:rsidRPr="003D5483">
        <w:t xml:space="preserve"> is installed correctly and confirm whether you are running on CPU or GPU. If you have a GPU available, please use it; if not, CPU is acceptable for this exercise.</w:t>
      </w:r>
    </w:p>
    <w:p w14:paraId="506C36A6" w14:textId="77777777" w:rsidR="003D5483" w:rsidRPr="003D5483" w:rsidRDefault="003D5483" w:rsidP="003D5483">
      <w:r w:rsidRPr="003D5483">
        <w:t>STEP 3 - DOWNLOAD THE DATA</w:t>
      </w:r>
    </w:p>
    <w:p w14:paraId="66289EBD" w14:textId="77777777" w:rsidR="003D5483" w:rsidRPr="003D5483" w:rsidRDefault="003D5483" w:rsidP="003D5483">
      <w:r w:rsidRPr="003D5483">
        <w:t>The main experiment uses the CUB-200-2011 (Caltech-UCSD Birds) dataset, a standard benchmark for fine-grained visual recognition with concept annotations.</w:t>
      </w:r>
    </w:p>
    <w:p w14:paraId="2C7A0F67" w14:textId="77777777" w:rsidR="003D5483" w:rsidRPr="003D5483" w:rsidRDefault="003D5483" w:rsidP="003D5483">
      <w:r w:rsidRPr="003D5483">
        <w:t>1. Download the dataset from the official source:</w:t>
      </w:r>
    </w:p>
    <w:p w14:paraId="61ADB2BD" w14:textId="77777777" w:rsidR="003D5483" w:rsidRPr="003D5483" w:rsidRDefault="003D5483" w:rsidP="003D5483">
      <w:r w:rsidRPr="003D5483">
        <w:t>     https://www.vision.caltech.edu/datasets/cub_200_2011/</w:t>
      </w:r>
    </w:p>
    <w:p w14:paraId="55898E94" w14:textId="77777777" w:rsidR="003D5483" w:rsidRPr="003D5483" w:rsidRDefault="003D5483" w:rsidP="003D5483">
      <w:r w:rsidRPr="003D5483">
        <w:t>2. Follow the repository's instructions to place the data in the correct directory (typically passed via --</w:t>
      </w:r>
      <w:proofErr w:type="spellStart"/>
      <w:r w:rsidRPr="003D5483">
        <w:t>data_dir</w:t>
      </w:r>
      <w:proofErr w:type="spellEnd"/>
      <w:r w:rsidRPr="003D5483">
        <w:t>). Make sure the folder structure matches what the code expects.</w:t>
      </w:r>
    </w:p>
    <w:p w14:paraId="555EB6B8" w14:textId="77777777" w:rsidR="003D5483" w:rsidRPr="003D5483" w:rsidRDefault="003D5483" w:rsidP="003D5483">
      <w:r w:rsidRPr="003D5483">
        <w:lastRenderedPageBreak/>
        <w:t>3. If the repository references any additional annotation or concept files (e.g., attribute labels), download and place those as well.</w:t>
      </w:r>
    </w:p>
    <w:p w14:paraId="35BEB713" w14:textId="77777777" w:rsidR="003D5483" w:rsidRPr="003D5483" w:rsidRDefault="003D5483" w:rsidP="003D5483">
      <w:r w:rsidRPr="003D5483">
        <w:t>4. In your notebook, document:</w:t>
      </w:r>
    </w:p>
    <w:p w14:paraId="70823395" w14:textId="77777777" w:rsidR="003D5483" w:rsidRPr="003D5483" w:rsidRDefault="003D5483" w:rsidP="003D5483">
      <w:r w:rsidRPr="003D5483">
        <w:t>   • Where you downloaded the data from</w:t>
      </w:r>
    </w:p>
    <w:p w14:paraId="4E01D99B" w14:textId="77777777" w:rsidR="003D5483" w:rsidRPr="003D5483" w:rsidRDefault="003D5483" w:rsidP="003D5483">
      <w:r w:rsidRPr="003D5483">
        <w:t>   • The directory structure you used</w:t>
      </w:r>
    </w:p>
    <w:p w14:paraId="38060087" w14:textId="77777777" w:rsidR="003D5483" w:rsidRPr="003D5483" w:rsidRDefault="003D5483" w:rsidP="003D5483">
      <w:r w:rsidRPr="003D5483">
        <w:t>   • Any preprocessing steps required before training</w:t>
      </w:r>
    </w:p>
    <w:p w14:paraId="03C4389C" w14:textId="77777777" w:rsidR="003D5483" w:rsidRPr="003D5483" w:rsidRDefault="003D5483" w:rsidP="003D5483">
      <w:r w:rsidRPr="003D5483">
        <w:t>STEP 4 - RUN THE CODE</w:t>
      </w:r>
    </w:p>
    <w:p w14:paraId="6C823FFE" w14:textId="77777777" w:rsidR="003D5483" w:rsidRPr="003D5483" w:rsidRDefault="003D5483" w:rsidP="003D5483">
      <w:r w:rsidRPr="003D5483">
        <w:t>Run the main training script (cvit_cub.py) on the CUB dataset. A minimal example command is:</w:t>
      </w:r>
    </w:p>
    <w:p w14:paraId="6979C79B" w14:textId="77777777" w:rsidR="003D5483" w:rsidRPr="003D5483" w:rsidRDefault="003D5483" w:rsidP="003D5483">
      <w:r w:rsidRPr="003D5483">
        <w:t>    python cvit_cub.py --</w:t>
      </w:r>
      <w:proofErr w:type="spellStart"/>
      <w:r w:rsidRPr="003D5483">
        <w:t>data_dir</w:t>
      </w:r>
      <w:proofErr w:type="spellEnd"/>
      <w:r w:rsidRPr="003D5483">
        <w:t xml:space="preserve"> /path/to/CUB_200_2011</w:t>
      </w:r>
    </w:p>
    <w:p w14:paraId="04B95A74" w14:textId="77777777" w:rsidR="003D5483" w:rsidRPr="003D5483" w:rsidRDefault="003D5483" w:rsidP="003D5483">
      <w:r w:rsidRPr="003D5483">
        <w:t>You may adjust hyperparameters (e.g., --</w:t>
      </w:r>
      <w:proofErr w:type="spellStart"/>
      <w:r w:rsidRPr="003D5483">
        <w:t>max_epochs</w:t>
      </w:r>
      <w:proofErr w:type="spellEnd"/>
      <w:r w:rsidRPr="003D5483">
        <w:t>, --</w:t>
      </w:r>
      <w:proofErr w:type="spellStart"/>
      <w:r w:rsidRPr="003D5483">
        <w:t>batch_size</w:t>
      </w:r>
      <w:proofErr w:type="spellEnd"/>
      <w:r w:rsidRPr="003D5483">
        <w:t>) to fit your hardware. If a full training run is not feasible on your machine, use --debug mode or reduce epochs, and clearly note this in your notebook.</w:t>
      </w:r>
    </w:p>
    <w:p w14:paraId="1F29CA13" w14:textId="77777777" w:rsidR="003D5483" w:rsidRPr="003D5483" w:rsidRDefault="003D5483" w:rsidP="003D5483">
      <w:r w:rsidRPr="003D5483">
        <w:t>Capture and save:</w:t>
      </w:r>
    </w:p>
    <w:p w14:paraId="2139EDEE" w14:textId="77777777" w:rsidR="003D5483" w:rsidRPr="003D5483" w:rsidRDefault="003D5483" w:rsidP="003D5483">
      <w:r w:rsidRPr="003D5483">
        <w:t>  • Training logs / loss curves</w:t>
      </w:r>
    </w:p>
    <w:p w14:paraId="466991B0" w14:textId="77777777" w:rsidR="003D5483" w:rsidRPr="003D5483" w:rsidRDefault="003D5483" w:rsidP="003D5483">
      <w:r w:rsidRPr="003D5483">
        <w:t>  • Final evaluation metrics (accuracy, etc.)</w:t>
      </w:r>
    </w:p>
    <w:p w14:paraId="5B06D8B0" w14:textId="77777777" w:rsidR="003D5483" w:rsidRPr="003D5483" w:rsidRDefault="003D5483" w:rsidP="003D5483">
      <w:r w:rsidRPr="003D5483">
        <w:t>  • Any sample model outputs or attention/concept visualizations the code produces</w:t>
      </w:r>
    </w:p>
    <w:p w14:paraId="30B3CA48" w14:textId="77777777" w:rsidR="003D5483" w:rsidRPr="003D5483" w:rsidRDefault="003D5483" w:rsidP="003D5483"/>
    <w:p w14:paraId="7C63E6AC" w14:textId="77777777" w:rsidR="003D5483" w:rsidRPr="003D5483" w:rsidRDefault="003D5483" w:rsidP="003D5483">
      <w:r w:rsidRPr="003D5483">
        <w:t>STEP 5 - PREPARE YOUR JUPYTER NOTEBOOK</w:t>
      </w:r>
    </w:p>
    <w:p w14:paraId="3E129ECB" w14:textId="77777777" w:rsidR="003D5483" w:rsidRPr="003D5483" w:rsidRDefault="003D5483" w:rsidP="003D5483">
      <w:r w:rsidRPr="003D5483">
        <w:t xml:space="preserve">Create a well-structured Jupyter Notebook </w:t>
      </w:r>
      <w:proofErr w:type="gramStart"/>
      <w:r w:rsidRPr="003D5483">
        <w:t>(.</w:t>
      </w:r>
      <w:proofErr w:type="spellStart"/>
      <w:r w:rsidRPr="003D5483">
        <w:t>ipynb</w:t>
      </w:r>
      <w:proofErr w:type="spellEnd"/>
      <w:proofErr w:type="gramEnd"/>
      <w:r w:rsidRPr="003D5483">
        <w:t>) that serves as a complete, reproducible walkthrough of everything you did. The notebook should be organized as follows:</w:t>
      </w:r>
    </w:p>
    <w:p w14:paraId="412724A4" w14:textId="77777777" w:rsidR="003D5483" w:rsidRPr="003D5483" w:rsidRDefault="003D5483" w:rsidP="003D5483">
      <w:r w:rsidRPr="003D5483">
        <w:t>  1. Introduction</w:t>
      </w:r>
    </w:p>
    <w:p w14:paraId="15B58744" w14:textId="77777777" w:rsidR="003D5483" w:rsidRPr="003D5483" w:rsidRDefault="003D5483" w:rsidP="003D5483">
      <w:r w:rsidRPr="003D5483">
        <w:t xml:space="preserve">     - </w:t>
      </w:r>
      <w:proofErr w:type="gramStart"/>
      <w:r w:rsidRPr="003D5483">
        <w:t>Brief summary</w:t>
      </w:r>
      <w:proofErr w:type="gramEnd"/>
      <w:r w:rsidRPr="003D5483">
        <w:t xml:space="preserve"> of the Concept Transformer paper and what the code does</w:t>
      </w:r>
    </w:p>
    <w:p w14:paraId="7012ED74" w14:textId="77777777" w:rsidR="003D5483" w:rsidRPr="003D5483" w:rsidRDefault="003D5483" w:rsidP="003D5483">
      <w:r w:rsidRPr="003D5483">
        <w:t>     - Your hardware/software environment (OS, Python version, GPU/CPU)</w:t>
      </w:r>
    </w:p>
    <w:p w14:paraId="4045CA95" w14:textId="77777777" w:rsidR="003D5483" w:rsidRPr="003D5483" w:rsidRDefault="003D5483" w:rsidP="003D5483">
      <w:r w:rsidRPr="003D5483">
        <w:t>  2. Environment Setup</w:t>
      </w:r>
    </w:p>
    <w:p w14:paraId="507982B4" w14:textId="77777777" w:rsidR="003D5483" w:rsidRPr="003D5483" w:rsidRDefault="003D5483" w:rsidP="003D5483">
      <w:r w:rsidRPr="003D5483">
        <w:t>     - List of dependencies installed and versions used</w:t>
      </w:r>
    </w:p>
    <w:p w14:paraId="609825A8" w14:textId="77777777" w:rsidR="003D5483" w:rsidRPr="003D5483" w:rsidRDefault="003D5483" w:rsidP="003D5483">
      <w:r w:rsidRPr="003D5483">
        <w:t>     - Any compatibility issues encountered and how you resolved them</w:t>
      </w:r>
    </w:p>
    <w:p w14:paraId="62AB578D" w14:textId="77777777" w:rsidR="003D5483" w:rsidRPr="003D5483" w:rsidRDefault="003D5483" w:rsidP="003D5483">
      <w:r w:rsidRPr="003D5483">
        <w:t>  3. Data Download &amp; Preparation</w:t>
      </w:r>
    </w:p>
    <w:p w14:paraId="624AB7DA" w14:textId="77777777" w:rsidR="003D5483" w:rsidRPr="003D5483" w:rsidRDefault="003D5483" w:rsidP="003D5483">
      <w:r w:rsidRPr="003D5483">
        <w:t>     - Where and how you obtained the data</w:t>
      </w:r>
    </w:p>
    <w:p w14:paraId="677C1B28" w14:textId="77777777" w:rsidR="003D5483" w:rsidRPr="003D5483" w:rsidRDefault="003D5483" w:rsidP="003D5483">
      <w:r w:rsidRPr="003D5483">
        <w:t>     - Directory structure (use a code cell or printed tree)</w:t>
      </w:r>
    </w:p>
    <w:p w14:paraId="1F2ABC21" w14:textId="77777777" w:rsidR="003D5483" w:rsidRPr="003D5483" w:rsidRDefault="003D5483" w:rsidP="003D5483">
      <w:r w:rsidRPr="003D5483">
        <w:t>     - Any preprocessing or verification steps</w:t>
      </w:r>
    </w:p>
    <w:p w14:paraId="58F4AD2D" w14:textId="77777777" w:rsidR="003D5483" w:rsidRPr="003D5483" w:rsidRDefault="003D5483" w:rsidP="003D5483">
      <w:r w:rsidRPr="003D5483">
        <w:lastRenderedPageBreak/>
        <w:t>  4. Training Run</w:t>
      </w:r>
    </w:p>
    <w:p w14:paraId="3DA4809F" w14:textId="77777777" w:rsidR="003D5483" w:rsidRPr="003D5483" w:rsidRDefault="003D5483" w:rsidP="003D5483">
      <w:r w:rsidRPr="003D5483">
        <w:t>     - The exact command(s) you ran</w:t>
      </w:r>
    </w:p>
    <w:p w14:paraId="6AE73577" w14:textId="77777777" w:rsidR="003D5483" w:rsidRPr="003D5483" w:rsidRDefault="003D5483" w:rsidP="003D5483">
      <w:r w:rsidRPr="003D5483">
        <w:t>     - Key hyperparameters used and your reasoning (if you modified defaults)</w:t>
      </w:r>
    </w:p>
    <w:p w14:paraId="42FB110A" w14:textId="77777777" w:rsidR="003D5483" w:rsidRPr="003D5483" w:rsidRDefault="003D5483" w:rsidP="003D5483">
      <w:r w:rsidRPr="003D5483">
        <w:t>     - Training logs, loss curves, and any relevant metrics plotted inline</w:t>
      </w:r>
    </w:p>
    <w:p w14:paraId="308F34C5" w14:textId="77777777" w:rsidR="003D5483" w:rsidRPr="003D5483" w:rsidRDefault="003D5483" w:rsidP="003D5483">
      <w:r w:rsidRPr="003D5483">
        <w:t>  5. Results &amp; Visualization</w:t>
      </w:r>
    </w:p>
    <w:p w14:paraId="00E83F10" w14:textId="77777777" w:rsidR="003D5483" w:rsidRPr="003D5483" w:rsidRDefault="003D5483" w:rsidP="003D5483">
      <w:r w:rsidRPr="003D5483">
        <w:t>     - Final model performance on the test/validation set</w:t>
      </w:r>
    </w:p>
    <w:p w14:paraId="68C805F4" w14:textId="77777777" w:rsidR="003D5483" w:rsidRPr="003D5483" w:rsidRDefault="003D5483" w:rsidP="003D5483">
      <w:r w:rsidRPr="003D5483">
        <w:t>     - Examples of concept-based attention outputs or explanations, if produced</w:t>
      </w:r>
    </w:p>
    <w:p w14:paraId="5C9943DF" w14:textId="77777777" w:rsidR="003D5483" w:rsidRPr="003D5483" w:rsidRDefault="003D5483" w:rsidP="003D5483">
      <w:r w:rsidRPr="003D5483">
        <w:t>     - Your interpretation of what the outputs mean</w:t>
      </w:r>
    </w:p>
    <w:p w14:paraId="33592F6B" w14:textId="77777777" w:rsidR="003D5483" w:rsidRPr="003D5483" w:rsidRDefault="003D5483" w:rsidP="003D5483">
      <w:r w:rsidRPr="003D5483">
        <w:t>  6. Discussion</w:t>
      </w:r>
    </w:p>
    <w:p w14:paraId="7F7CDD21" w14:textId="77777777" w:rsidR="003D5483" w:rsidRPr="003D5483" w:rsidRDefault="003D5483" w:rsidP="003D5483">
      <w:r w:rsidRPr="003D5483">
        <w:t>     - Observations, surprises, or challenges during the process</w:t>
      </w:r>
    </w:p>
    <w:p w14:paraId="743C4334" w14:textId="77777777" w:rsidR="003D5483" w:rsidRPr="003D5483" w:rsidRDefault="003D5483" w:rsidP="003D5483">
      <w:r w:rsidRPr="003D5483">
        <w:t>     - What worked well and what didn't</w:t>
      </w:r>
    </w:p>
    <w:p w14:paraId="46EB2AC9" w14:textId="77777777" w:rsidR="003D5483" w:rsidRPr="003D5483" w:rsidRDefault="003D5483" w:rsidP="003D5483">
      <w:r w:rsidRPr="003D5483">
        <w:t>     - Ideas for how you might extend or improve the model (brief, 3-5 bullet points)</w:t>
      </w:r>
    </w:p>
    <w:p w14:paraId="7C70E4E7" w14:textId="77777777" w:rsidR="003D5483" w:rsidRPr="003D5483" w:rsidRDefault="003D5483" w:rsidP="003D5483">
      <w:r w:rsidRPr="003D5483">
        <w:t>The notebook should be fully executable from top to bottom on a clean environment. All file paths should use relative paths or configurable variables at the top.</w:t>
      </w:r>
    </w:p>
    <w:p w14:paraId="3CDF0DBD" w14:textId="16230D7F" w:rsidR="003E6AED" w:rsidRPr="003E6AED" w:rsidRDefault="003E6AED" w:rsidP="003E6AED">
      <w:pPr>
        <w:jc w:val="center"/>
        <w:rPr>
          <w:b/>
          <w:bCs/>
          <w:color w:val="C00000"/>
          <w:sz w:val="24"/>
          <w:szCs w:val="24"/>
        </w:rPr>
      </w:pPr>
      <w:r w:rsidRPr="003E6AED">
        <w:rPr>
          <w:b/>
          <w:bCs/>
          <w:color w:val="C00000"/>
          <w:sz w:val="24"/>
          <w:szCs w:val="24"/>
        </w:rPr>
        <w:t>----------------------------------------------------------------------------------------------------------</w:t>
      </w:r>
    </w:p>
    <w:p w14:paraId="3430B360" w14:textId="6DB466F7" w:rsidR="003D5483" w:rsidRPr="003D5483" w:rsidRDefault="003D5483" w:rsidP="003D5483">
      <w:r w:rsidRPr="003D5483">
        <w:t>STEP 6 - THE 30-MINUTE ZOOM PRESENTATION</w:t>
      </w:r>
    </w:p>
    <w:p w14:paraId="4B5E2D9C" w14:textId="77777777" w:rsidR="003D5483" w:rsidRPr="003D5483" w:rsidRDefault="003D5483" w:rsidP="003D5483"/>
    <w:p w14:paraId="77089B4D" w14:textId="77777777" w:rsidR="003D5483" w:rsidRPr="003D5483" w:rsidRDefault="003D5483" w:rsidP="003D5483">
      <w:r w:rsidRPr="003D5483">
        <w:t>You will present your notebook to our team in a 30-minute video call. Please structure your presentation as follows:</w:t>
      </w:r>
    </w:p>
    <w:p w14:paraId="203ACCD0" w14:textId="77777777" w:rsidR="003D5483" w:rsidRPr="003D5483" w:rsidRDefault="003D5483" w:rsidP="003D5483"/>
    <w:p w14:paraId="0AD01A83" w14:textId="77777777" w:rsidR="003D5483" w:rsidRPr="003D5483" w:rsidRDefault="003D5483" w:rsidP="003D5483">
      <w:r w:rsidRPr="003D5483">
        <w:t>  • ~5 min - Brief overview of the paper and what the model does</w:t>
      </w:r>
    </w:p>
    <w:p w14:paraId="6C95C9FC" w14:textId="77777777" w:rsidR="003D5483" w:rsidRPr="003D5483" w:rsidRDefault="003D5483" w:rsidP="003D5483">
      <w:r w:rsidRPr="003D5483">
        <w:t>  • ~10 min - Walk us through your notebook: setup, data, training, results</w:t>
      </w:r>
    </w:p>
    <w:p w14:paraId="4972C3CE" w14:textId="77777777" w:rsidR="003D5483" w:rsidRPr="003D5483" w:rsidRDefault="003D5483" w:rsidP="003D5483">
      <w:r w:rsidRPr="003D5483">
        <w:t>  • ~10 min - Live demonstration (see note below)</w:t>
      </w:r>
    </w:p>
    <w:p w14:paraId="52CE8808" w14:textId="77777777" w:rsidR="003D5483" w:rsidRPr="003D5483" w:rsidRDefault="003D5483" w:rsidP="003D5483">
      <w:r w:rsidRPr="003D5483">
        <w:t>  • ~5 min - Discussion: your observations, challenges, and ideas</w:t>
      </w:r>
    </w:p>
    <w:p w14:paraId="58457EB6" w14:textId="77777777" w:rsidR="003D5483" w:rsidRPr="003D5483" w:rsidRDefault="003D5483" w:rsidP="003D5483"/>
    <w:p w14:paraId="7D1AE3DB" w14:textId="77777777" w:rsidR="003D5483" w:rsidRPr="003D5483" w:rsidRDefault="003D5483" w:rsidP="003D5483">
      <w:r w:rsidRPr="003D5483">
        <w:t>IMPORTANT - LIVE RUN: Please come prepared to run code live during the call. We may ask you to re-run a cell, change a parameter, or demonstrate a specific part of the pipeline. Ensure your environment is fully set up and working before the meeting. Have the notebook open and ready to execute.</w:t>
      </w:r>
    </w:p>
    <w:p w14:paraId="0BA43D4D" w14:textId="77777777" w:rsidR="003D5483" w:rsidRPr="003D5483" w:rsidRDefault="003D5483" w:rsidP="003D5483"/>
    <w:p w14:paraId="36D06673" w14:textId="77777777" w:rsidR="003D5483" w:rsidRPr="003D5483" w:rsidRDefault="003D5483" w:rsidP="003D5483">
      <w:r w:rsidRPr="003D5483">
        <w:lastRenderedPageBreak/>
        <w:t>Tips for a strong presentation:</w:t>
      </w:r>
    </w:p>
    <w:p w14:paraId="73F71B72" w14:textId="77777777" w:rsidR="003D5483" w:rsidRPr="003D5483" w:rsidRDefault="003D5483" w:rsidP="003D5483">
      <w:r w:rsidRPr="003D5483">
        <w:t>  • Speak to the "why," not just the "what" - we want to understand your reasoning</w:t>
      </w:r>
    </w:p>
    <w:p w14:paraId="69E4E42A" w14:textId="77777777" w:rsidR="003D5483" w:rsidRPr="003D5483" w:rsidRDefault="003D5483" w:rsidP="003D5483">
      <w:r w:rsidRPr="003D5483">
        <w:t xml:space="preserve">  • If something didn't work as </w:t>
      </w:r>
      <w:proofErr w:type="gramStart"/>
      <w:r w:rsidRPr="003D5483">
        <w:t>expected,</w:t>
      </w:r>
      <w:proofErr w:type="gramEnd"/>
      <w:r w:rsidRPr="003D5483">
        <w:t xml:space="preserve"> that's fine - explain what happened and how you debugged it</w:t>
      </w:r>
    </w:p>
    <w:p w14:paraId="0D1213ED" w14:textId="77777777" w:rsidR="003D5483" w:rsidRPr="003D5483" w:rsidRDefault="003D5483" w:rsidP="003D5483">
      <w:r w:rsidRPr="003D5483">
        <w:t>  • You do not need slides; the notebook is your presentation medium</w:t>
      </w:r>
    </w:p>
    <w:p w14:paraId="09931775" w14:textId="77777777" w:rsidR="003D5483" w:rsidRPr="003D5483" w:rsidRDefault="003D5483" w:rsidP="003D5483"/>
    <w:p w14:paraId="6AF7AB5C" w14:textId="77777777" w:rsidR="003D5483" w:rsidRPr="003D5483" w:rsidRDefault="003D5483" w:rsidP="003D5483">
      <w:r w:rsidRPr="003D5483">
        <w:t>DELIVERABLES</w:t>
      </w:r>
    </w:p>
    <w:p w14:paraId="3A75C9AE" w14:textId="77777777" w:rsidR="003D5483" w:rsidRPr="003D5483" w:rsidRDefault="003D5483" w:rsidP="003D5483"/>
    <w:p w14:paraId="53C6E95B" w14:textId="77777777" w:rsidR="003D5483" w:rsidRPr="003D5483" w:rsidRDefault="003D5483" w:rsidP="003D5483">
      <w:r w:rsidRPr="003D5483">
        <w:t>Please send the following to us at least 24 hours before the meeting:</w:t>
      </w:r>
    </w:p>
    <w:p w14:paraId="10F33D66" w14:textId="77777777" w:rsidR="003D5483" w:rsidRPr="003D5483" w:rsidRDefault="003D5483" w:rsidP="003D5483"/>
    <w:p w14:paraId="5E8736C3" w14:textId="77777777" w:rsidR="003D5483" w:rsidRPr="003D5483" w:rsidRDefault="003D5483" w:rsidP="003D5483">
      <w:r w:rsidRPr="003D5483">
        <w:t xml:space="preserve">  1- Your Jupyter Notebook </w:t>
      </w:r>
      <w:proofErr w:type="gramStart"/>
      <w:r w:rsidRPr="003D5483">
        <w:t>(.</w:t>
      </w:r>
      <w:proofErr w:type="spellStart"/>
      <w:r w:rsidRPr="003D5483">
        <w:t>ipynb</w:t>
      </w:r>
      <w:proofErr w:type="spellEnd"/>
      <w:proofErr w:type="gramEnd"/>
      <w:r w:rsidRPr="003D5483">
        <w:t>), with all outputs already executed and saved</w:t>
      </w:r>
    </w:p>
    <w:p w14:paraId="044CC656" w14:textId="77777777" w:rsidR="003D5483" w:rsidRPr="003D5483" w:rsidRDefault="003D5483" w:rsidP="003D5483">
      <w:r w:rsidRPr="003D5483">
        <w:t>  2- A brief README or note explaining how to reproduce your results (paths, env setup)</w:t>
      </w:r>
    </w:p>
    <w:p w14:paraId="10618F83" w14:textId="77777777" w:rsidR="003D5483" w:rsidRPr="003D5483" w:rsidRDefault="003D5483" w:rsidP="003D5483">
      <w:r w:rsidRPr="003D5483">
        <w:t>  3- Any additional files required to run your notebook (e.g., config files)</w:t>
      </w:r>
    </w:p>
    <w:p w14:paraId="09CB45E5" w14:textId="77777777" w:rsidR="003D5483" w:rsidRPr="003D5483" w:rsidRDefault="003D5483" w:rsidP="003D5483"/>
    <w:p w14:paraId="56452999" w14:textId="77777777" w:rsidR="003D5483" w:rsidRPr="003D5483" w:rsidRDefault="003D5483" w:rsidP="003D5483">
      <w:r w:rsidRPr="003D5483">
        <w:t>Note: Do not submit the dataset itself or model checkpoints unless they are small. We will use your code to reproduce the results if needed.</w:t>
      </w:r>
    </w:p>
    <w:p w14:paraId="3659B065" w14:textId="77777777" w:rsidR="003D5483" w:rsidRPr="003D5483" w:rsidRDefault="003D5483" w:rsidP="003D5483"/>
    <w:p w14:paraId="29D0D60E" w14:textId="77777777" w:rsidR="003D5483" w:rsidRPr="003D5483" w:rsidRDefault="003D5483" w:rsidP="003D5483">
      <w:r w:rsidRPr="003D5483">
        <w:t>EVALUATION CRITERIA</w:t>
      </w:r>
    </w:p>
    <w:p w14:paraId="4BB095E0" w14:textId="77777777" w:rsidR="003D5483" w:rsidRPr="003D5483" w:rsidRDefault="003D5483" w:rsidP="003D5483"/>
    <w:p w14:paraId="50729475" w14:textId="77777777" w:rsidR="003D5483" w:rsidRPr="003D5483" w:rsidRDefault="003D5483" w:rsidP="003D5483">
      <w:r w:rsidRPr="003D5483">
        <w:t>We will assess you on:</w:t>
      </w:r>
    </w:p>
    <w:p w14:paraId="56B61D6D" w14:textId="77777777" w:rsidR="003D5483" w:rsidRPr="003D5483" w:rsidRDefault="003D5483" w:rsidP="003D5483">
      <w:r w:rsidRPr="003D5483">
        <w:t>  • Technical ability to navigate and run research code independently</w:t>
      </w:r>
    </w:p>
    <w:p w14:paraId="2393BF08" w14:textId="77777777" w:rsidR="003D5483" w:rsidRPr="003D5483" w:rsidRDefault="003D5483" w:rsidP="003D5483">
      <w:r w:rsidRPr="003D5483">
        <w:t>  • Understanding of what the model does and why</w:t>
      </w:r>
    </w:p>
    <w:p w14:paraId="761466FA" w14:textId="77777777" w:rsidR="003D5483" w:rsidRPr="003D5483" w:rsidRDefault="003D5483" w:rsidP="003D5483">
      <w:r w:rsidRPr="003D5483">
        <w:t>  • Quality, clarity, and reproducibility of your notebook</w:t>
      </w:r>
    </w:p>
    <w:p w14:paraId="07BF7332" w14:textId="77777777" w:rsidR="003D5483" w:rsidRPr="003D5483" w:rsidRDefault="003D5483" w:rsidP="003D5483">
      <w:r w:rsidRPr="003D5483">
        <w:t>  • Communication during the live presentation</w:t>
      </w:r>
    </w:p>
    <w:p w14:paraId="56B2E7B4" w14:textId="77777777" w:rsidR="003D5483" w:rsidRPr="003D5483" w:rsidRDefault="003D5483" w:rsidP="003D5483">
      <w:r w:rsidRPr="003D5483">
        <w:t>  • Problem-solving: how you handled errors, version issues, and ambiguities</w:t>
      </w:r>
    </w:p>
    <w:p w14:paraId="286FDA7B" w14:textId="77777777" w:rsidR="003D5483" w:rsidRPr="003D5483" w:rsidRDefault="003D5483" w:rsidP="003D5483"/>
    <w:p w14:paraId="6CB3B46F" w14:textId="396080D5" w:rsidR="00CE61B5" w:rsidRDefault="003D5483">
      <w:r w:rsidRPr="003D5483">
        <w:t>TIMELINE</w:t>
      </w:r>
    </w:p>
    <w:p w14:paraId="6934BA06" w14:textId="6128D74D" w:rsidR="00B93E09" w:rsidRDefault="00B93E09">
      <w:r>
        <w:t>Oct 12</w:t>
      </w:r>
    </w:p>
    <w:sectPr w:rsidR="00B93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EA"/>
    <w:rsid w:val="00080989"/>
    <w:rsid w:val="001D28EA"/>
    <w:rsid w:val="00396056"/>
    <w:rsid w:val="003D5483"/>
    <w:rsid w:val="003E6AED"/>
    <w:rsid w:val="005B1292"/>
    <w:rsid w:val="0085026A"/>
    <w:rsid w:val="00A80DAF"/>
    <w:rsid w:val="00AD55AB"/>
    <w:rsid w:val="00B443D0"/>
    <w:rsid w:val="00B91FAA"/>
    <w:rsid w:val="00B93E09"/>
    <w:rsid w:val="00BC5FC1"/>
    <w:rsid w:val="00C2396E"/>
    <w:rsid w:val="00C62C48"/>
    <w:rsid w:val="00CE61B5"/>
    <w:rsid w:val="00D33853"/>
    <w:rsid w:val="00F65E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CD39"/>
  <w15:chartTrackingRefBased/>
  <w15:docId w15:val="{5DC8A52C-44FD-4EBD-8F52-6326EFAB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33853"/>
    <w:pPr>
      <w:keepNext/>
      <w:keepLines/>
      <w:spacing w:before="240" w:after="0" w:line="240" w:lineRule="auto"/>
      <w:outlineLvl w:val="0"/>
    </w:pPr>
    <w:rPr>
      <w:rFonts w:asciiTheme="majorBidi" w:eastAsiaTheme="majorEastAsia" w:hAnsiTheme="majorBidi" w:cstheme="majorBidi"/>
      <w:b/>
      <w:sz w:val="24"/>
      <w:szCs w:val="32"/>
    </w:rPr>
  </w:style>
  <w:style w:type="paragraph" w:styleId="Heading2">
    <w:name w:val="heading 2"/>
    <w:basedOn w:val="Normal"/>
    <w:next w:val="Normal"/>
    <w:link w:val="Heading2Char"/>
    <w:autoRedefine/>
    <w:uiPriority w:val="9"/>
    <w:unhideWhenUsed/>
    <w:qFormat/>
    <w:rsid w:val="00B91FAA"/>
    <w:pPr>
      <w:keepNext/>
      <w:keepLines/>
      <w:spacing w:before="360" w:after="120" w:line="276" w:lineRule="auto"/>
      <w:outlineLvl w:val="1"/>
    </w:pPr>
    <w:rPr>
      <w:rFonts w:asciiTheme="majorBidi" w:eastAsia="Arial" w:hAnsiTheme="majorBidi" w:cs="Arial"/>
      <w:b/>
      <w:sz w:val="24"/>
      <w:szCs w:val="32"/>
      <w:lang w:val="en" w:eastAsia="zh-CN"/>
    </w:rPr>
  </w:style>
  <w:style w:type="paragraph" w:styleId="Heading3">
    <w:name w:val="heading 3"/>
    <w:basedOn w:val="Normal"/>
    <w:next w:val="Normal"/>
    <w:link w:val="Heading3Char"/>
    <w:uiPriority w:val="9"/>
    <w:semiHidden/>
    <w:unhideWhenUsed/>
    <w:qFormat/>
    <w:rsid w:val="001D28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D28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28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2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Heading1"/>
    <w:link w:val="Heading1Char0"/>
    <w:autoRedefine/>
    <w:qFormat/>
    <w:rsid w:val="0085026A"/>
    <w:rPr>
      <w:b w:val="0"/>
      <w:szCs w:val="28"/>
    </w:rPr>
  </w:style>
  <w:style w:type="character" w:customStyle="1" w:styleId="Heading1Char0">
    <w:name w:val="Heading1 Char"/>
    <w:basedOn w:val="Heading1Char"/>
    <w:link w:val="Heading10"/>
    <w:rsid w:val="0085026A"/>
    <w:rPr>
      <w:rFonts w:asciiTheme="majorBidi" w:eastAsiaTheme="majorEastAsia" w:hAnsiTheme="majorBidi" w:cstheme="majorBidi"/>
      <w:b w:val="0"/>
      <w:color w:val="2E74B5" w:themeColor="accent1" w:themeShade="BF"/>
      <w:sz w:val="24"/>
      <w:szCs w:val="28"/>
      <w:lang w:val="en" w:eastAsia="zh-CN"/>
    </w:rPr>
  </w:style>
  <w:style w:type="character" w:customStyle="1" w:styleId="Heading1Char">
    <w:name w:val="Heading 1 Char"/>
    <w:basedOn w:val="DefaultParagraphFont"/>
    <w:link w:val="Heading1"/>
    <w:uiPriority w:val="9"/>
    <w:rsid w:val="00D33853"/>
    <w:rPr>
      <w:rFonts w:asciiTheme="majorBidi" w:eastAsiaTheme="majorEastAsia" w:hAnsiTheme="majorBidi" w:cstheme="majorBidi"/>
      <w:b/>
      <w:sz w:val="24"/>
      <w:szCs w:val="32"/>
    </w:rPr>
  </w:style>
  <w:style w:type="paragraph" w:customStyle="1" w:styleId="Title1">
    <w:name w:val="Title1"/>
    <w:basedOn w:val="Normal"/>
    <w:link w:val="Title1Char"/>
    <w:autoRedefine/>
    <w:qFormat/>
    <w:rsid w:val="00BC5FC1"/>
    <w:rPr>
      <w:rFonts w:asciiTheme="majorBidi" w:hAnsiTheme="majorBidi" w:cstheme="majorBidi"/>
      <w:b/>
      <w:sz w:val="28"/>
      <w:szCs w:val="14"/>
    </w:rPr>
  </w:style>
  <w:style w:type="character" w:customStyle="1" w:styleId="Title1Char">
    <w:name w:val="Title1 Char"/>
    <w:basedOn w:val="DefaultParagraphFont"/>
    <w:link w:val="Title1"/>
    <w:rsid w:val="00BC5FC1"/>
    <w:rPr>
      <w:rFonts w:asciiTheme="majorBidi" w:hAnsiTheme="majorBidi" w:cstheme="majorBidi"/>
      <w:b/>
      <w:sz w:val="28"/>
      <w:szCs w:val="14"/>
    </w:rPr>
  </w:style>
  <w:style w:type="character" w:customStyle="1" w:styleId="Heading2Char">
    <w:name w:val="Heading 2 Char"/>
    <w:basedOn w:val="DefaultParagraphFont"/>
    <w:link w:val="Heading2"/>
    <w:uiPriority w:val="9"/>
    <w:rsid w:val="00B91FAA"/>
    <w:rPr>
      <w:rFonts w:asciiTheme="majorBidi" w:eastAsia="Arial" w:hAnsiTheme="majorBidi" w:cs="Arial"/>
      <w:b/>
      <w:sz w:val="24"/>
      <w:szCs w:val="32"/>
      <w:lang w:val="en" w:eastAsia="zh-CN"/>
    </w:rPr>
  </w:style>
  <w:style w:type="character" w:customStyle="1" w:styleId="Heading3Char">
    <w:name w:val="Heading 3 Char"/>
    <w:basedOn w:val="DefaultParagraphFont"/>
    <w:link w:val="Heading3"/>
    <w:uiPriority w:val="9"/>
    <w:semiHidden/>
    <w:rsid w:val="001D28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D28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D28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2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8EA"/>
    <w:rPr>
      <w:rFonts w:eastAsiaTheme="majorEastAsia" w:cstheme="majorBidi"/>
      <w:color w:val="272727" w:themeColor="text1" w:themeTint="D8"/>
    </w:rPr>
  </w:style>
  <w:style w:type="paragraph" w:styleId="Title">
    <w:name w:val="Title"/>
    <w:basedOn w:val="Normal"/>
    <w:next w:val="Normal"/>
    <w:link w:val="TitleChar"/>
    <w:uiPriority w:val="10"/>
    <w:qFormat/>
    <w:rsid w:val="001D2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8EA"/>
    <w:pPr>
      <w:spacing w:before="160"/>
      <w:jc w:val="center"/>
    </w:pPr>
    <w:rPr>
      <w:i/>
      <w:iCs/>
      <w:color w:val="404040" w:themeColor="text1" w:themeTint="BF"/>
    </w:rPr>
  </w:style>
  <w:style w:type="character" w:customStyle="1" w:styleId="QuoteChar">
    <w:name w:val="Quote Char"/>
    <w:basedOn w:val="DefaultParagraphFont"/>
    <w:link w:val="Quote"/>
    <w:uiPriority w:val="29"/>
    <w:rsid w:val="001D28EA"/>
    <w:rPr>
      <w:i/>
      <w:iCs/>
      <w:color w:val="404040" w:themeColor="text1" w:themeTint="BF"/>
    </w:rPr>
  </w:style>
  <w:style w:type="paragraph" w:styleId="ListParagraph">
    <w:name w:val="List Paragraph"/>
    <w:basedOn w:val="Normal"/>
    <w:uiPriority w:val="34"/>
    <w:qFormat/>
    <w:rsid w:val="001D28EA"/>
    <w:pPr>
      <w:ind w:left="720"/>
      <w:contextualSpacing/>
    </w:pPr>
  </w:style>
  <w:style w:type="character" w:styleId="IntenseEmphasis">
    <w:name w:val="Intense Emphasis"/>
    <w:basedOn w:val="DefaultParagraphFont"/>
    <w:uiPriority w:val="21"/>
    <w:qFormat/>
    <w:rsid w:val="001D28EA"/>
    <w:rPr>
      <w:i/>
      <w:iCs/>
      <w:color w:val="2E74B5" w:themeColor="accent1" w:themeShade="BF"/>
    </w:rPr>
  </w:style>
  <w:style w:type="paragraph" w:styleId="IntenseQuote">
    <w:name w:val="Intense Quote"/>
    <w:basedOn w:val="Normal"/>
    <w:next w:val="Normal"/>
    <w:link w:val="IntenseQuoteChar"/>
    <w:uiPriority w:val="30"/>
    <w:qFormat/>
    <w:rsid w:val="001D28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28EA"/>
    <w:rPr>
      <w:i/>
      <w:iCs/>
      <w:color w:val="2E74B5" w:themeColor="accent1" w:themeShade="BF"/>
    </w:rPr>
  </w:style>
  <w:style w:type="character" w:styleId="IntenseReference">
    <w:name w:val="Intense Reference"/>
    <w:basedOn w:val="DefaultParagraphFont"/>
    <w:uiPriority w:val="32"/>
    <w:qFormat/>
    <w:rsid w:val="001D28EA"/>
    <w:rPr>
      <w:b/>
      <w:bCs/>
      <w:smallCaps/>
      <w:color w:val="2E74B5" w:themeColor="accent1" w:themeShade="BF"/>
      <w:spacing w:val="5"/>
    </w:rPr>
  </w:style>
  <w:style w:type="character" w:styleId="Hyperlink">
    <w:name w:val="Hyperlink"/>
    <w:basedOn w:val="DefaultParagraphFont"/>
    <w:uiPriority w:val="99"/>
    <w:unhideWhenUsed/>
    <w:rsid w:val="003D5483"/>
    <w:rPr>
      <w:color w:val="0563C1" w:themeColor="hyperlink"/>
      <w:u w:val="single"/>
    </w:rPr>
  </w:style>
  <w:style w:type="character" w:styleId="UnresolvedMention">
    <w:name w:val="Unresolved Mention"/>
    <w:basedOn w:val="DefaultParagraphFont"/>
    <w:uiPriority w:val="99"/>
    <w:semiHidden/>
    <w:unhideWhenUsed/>
    <w:rsid w:val="003D5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IBM/concept_transfor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Afsari, Fatemeh</dc:creator>
  <cp:keywords/>
  <dc:description/>
  <cp:lastModifiedBy>Zhang, Mengyuan</cp:lastModifiedBy>
  <cp:revision>7</cp:revision>
  <cp:lastPrinted>2026-10-07T17:54:00Z</cp:lastPrinted>
  <dcterms:created xsi:type="dcterms:W3CDTF">2026-03-31T03:15:00Z</dcterms:created>
  <dcterms:modified xsi:type="dcterms:W3CDTF">2026-10-07T17:55:00Z</dcterms:modified>
</cp:coreProperties>
</file>