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A89E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</w:t>
      </w:r>
    </w:p>
    <w:p w14:paraId="6270FAD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该工具利用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sensors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CPU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温度进行读取，可以实时反应电脑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CPU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温度，按程序设定每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秒刷新一次，根据设备实时温度的不同，小恐龙喷出的火焰颜色会有所区别，并给出用户实时温度及建议，便于用户实时监测设备状态。</w:t>
      </w:r>
    </w:p>
    <w:p w14:paraId="1550C2B7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  <w:lang w:val="en-US" w:eastAsia="zh-CN"/>
        </w:rPr>
        <w:t>实现</w:t>
      </w:r>
    </w:p>
    <w:p w14:paraId="346217C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由于在虚拟机上无法读取设备实时温度，本工具在电脑本地进行编译，具体步骤如下：</w:t>
      </w:r>
    </w:p>
    <w:p w14:paraId="50AB1A0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PyCharm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终端中用命令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pip install wmi py-cpuinfo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安装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wmi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工具以实时读取硬件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ACPI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温度传感器</w:t>
      </w:r>
    </w:p>
    <w:p w14:paraId="00462302">
      <w:pPr>
        <w:widowControl w:val="0"/>
        <w:numPr>
          <w:numId w:val="0"/>
        </w:numPr>
        <w:ind w:firstLine="240" w:firstLineChars="1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python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文件进行整体代码书写：详见文件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dino_cpu_monitor.py</w:t>
      </w:r>
    </w:p>
    <w:p w14:paraId="44B834A4">
      <w:pPr>
        <w:widowControl w:val="0"/>
        <w:numPr>
          <w:numId w:val="0"/>
        </w:numPr>
        <w:ind w:firstLine="240" w:firstLineChars="1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PyCharm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终端安装打包工具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PyInstaller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，使用命令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python -m pip install pyinstaller wmi </w:t>
      </w:r>
    </w:p>
    <w:p w14:paraId="374ED805">
      <w:pPr>
        <w:widowControl w:val="0"/>
        <w:numPr>
          <w:numId w:val="0"/>
        </w:numPr>
        <w:ind w:firstLine="240" w:firstLineChars="1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输入命令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pyinstaller -F -c dino_cpu_monitor.py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进行打包，生成一个点击可直接运行的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exe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</w:t>
      </w:r>
    </w:p>
    <w:p w14:paraId="16E50014">
      <w:pPr>
        <w:widowControl w:val="0"/>
        <w:numPr>
          <w:numId w:val="0"/>
        </w:numPr>
        <w:ind w:firstLine="240" w:firstLineChars="1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在文件夹中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dist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文件夹里可找到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dino_cpu_monitor.exe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</w:t>
      </w:r>
    </w:p>
    <w:p w14:paraId="79F49D9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  <w:lang w:val="en-US" w:eastAsia="zh-CN"/>
        </w:rPr>
        <w:t>效果</w:t>
      </w:r>
    </w:p>
    <w:p w14:paraId="5A7EE440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83845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问题说明</w:t>
      </w:r>
    </w:p>
    <w:p w14:paraId="37F7FDB1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在实现过程中出现了一个问题，我发现包括我的电脑在内的很多电脑的配置不允许WMI读取真实的CPU温度，导致温度返回值一直为默认的40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，经过查询，我尝试了使用</w:t>
      </w:r>
      <w:r>
        <w:rPr>
          <w:rFonts w:hint="default" w:ascii="Times New Roman" w:hAnsi="Times New Roman" w:eastAsia="宋体" w:cs="Times New Roman"/>
          <w:sz w:val="24"/>
          <w:szCs w:val="24"/>
        </w:rPr>
        <w:t>OpenHardwareMonitor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作为第三方工具实时监测CPU温度并利用在PyCharm中安装对应数据库以实现该效果，但在编写代码过程中一直显示import失败，因此未能找到一个较好的解决办法，故上述效果图仍是默认的40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2E8512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5C3419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E467B"/>
    <w:rsid w:val="121216F1"/>
    <w:rsid w:val="17296F30"/>
    <w:rsid w:val="17B16CD5"/>
    <w:rsid w:val="1DC67833"/>
    <w:rsid w:val="26E33204"/>
    <w:rsid w:val="29CA4F32"/>
    <w:rsid w:val="2B603075"/>
    <w:rsid w:val="2C6170A5"/>
    <w:rsid w:val="2C6D5A4A"/>
    <w:rsid w:val="2E6E25AC"/>
    <w:rsid w:val="31293F09"/>
    <w:rsid w:val="33E10ACB"/>
    <w:rsid w:val="3ACA22B9"/>
    <w:rsid w:val="435B43F6"/>
    <w:rsid w:val="5BC8419B"/>
    <w:rsid w:val="725956F5"/>
    <w:rsid w:val="7704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2026-06-17T08:13:28Z</dcterms:created>
  <dc:creator>26961</dc:creator>
  <cp:lastModifiedBy>张铭宇</cp:lastModifiedBy>
  <dcterms:modified xsi:type="dcterms:W3CDTF">2026-06-17T08:40:44Z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F5A94A9ECAC04CE183ED4F43E215116D_12</vt:lpwstr>
  </property>
</Properties>
</file>