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65E" w:rsidRPr="007C765E" w:rsidRDefault="007C765E" w:rsidP="007C76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Times New Roman" w:eastAsia="宋体" w:hAnsi="Times New Roman" w:cs="宋体"/>
          <w:color w:val="000000"/>
          <w:kern w:val="0"/>
          <w:sz w:val="30"/>
          <w:szCs w:val="30"/>
        </w:rPr>
      </w:pP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com.google.zxing.activity;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android.app.Activity;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android.app.ProgressDialog;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android.content.Context;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android.content.Intent;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android.content.res.AssetFileDescriptor;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android.graphics.Bitmap;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android.media.AudioManager;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android.media.MediaPlayer;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android.media.MediaPlayer.OnCompletionListener;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android.net.Uri;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android.os.Bundle;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android.os.Handler;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android.os.Vibrator;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android.support.v7.app.AppCompatActivity;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android.text.TextUtils;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android.view.SurfaceHolder;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android.view.SurfaceHolder.Callback;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android.view.SurfaceView;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android.view.View;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android.widget.Button;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android.widget.ImageButton;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android.widget.Toast;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com.google.zxing.BarcodeFormat;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com.google.zxing.BinaryBitmap;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com.google.zxing.ChecksumException;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com.google.zxing.DecodeHintType;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com.google.zxing.FormatException;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com.google.zxing.NotFoundException;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com.google.zxing.Result;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com.google.zxing.camera.CameraManager;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com.google.zxing.common.HybridBinarizer;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com.google.zxing.decoding.CaptureActivityHandler;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com.google.zxing.decoding.InactivityTimer;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com.google.zxing.decoding.RGBLuminanceSource;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com.google.zxing.qrcode.QRCodeReader;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com.google.zxing.util.BitmapUtil;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com.google.zxing.util.Constant;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com.google.zxing.view.ViewfinderView;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com.gyf.barlibrary.ImmersionBar;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java.io.IOException;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java.util.Hashtable;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java.util.Vector;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/**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* Initial the camera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*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*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808080"/>
          <w:kern w:val="0"/>
          <w:sz w:val="30"/>
          <w:szCs w:val="30"/>
        </w:rPr>
        <w:t xml:space="preserve">@author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Ryan.Tang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*/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CaptureActivity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extends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AppCompatActivity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implements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Callback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static final int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 xml:space="preserve">REQUEST_CODE_SCAN_GALLERY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lastRenderedPageBreak/>
        <w:t xml:space="preserve">= </w:t>
      </w:r>
      <w:r w:rsidRPr="007C765E">
        <w:rPr>
          <w:rFonts w:ascii="Times New Roman" w:eastAsia="宋体" w:hAnsi="Times New Roman" w:cs="宋体" w:hint="eastAsia"/>
          <w:color w:val="0000FF"/>
          <w:kern w:val="0"/>
          <w:sz w:val="30"/>
          <w:szCs w:val="30"/>
        </w:rPr>
        <w:t>100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CaptureActivityHandler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handler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ViewfinderView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viewfinderView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ImageButton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back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ImageButton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btnFlash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Button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btnAlbum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;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 xml:space="preserve">//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相册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boolean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isFlashOn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false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boolean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hasSurface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Vector&lt;BarcodeFormat&gt;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decodeFormats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String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characterSet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InactivityTimer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inactivityTimer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MediaPlayer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mediaPlayer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boolean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playBeep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static final float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 xml:space="preserve">BEEP_VOLUME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color w:val="0000FF"/>
          <w:kern w:val="0"/>
          <w:sz w:val="30"/>
          <w:szCs w:val="30"/>
        </w:rPr>
        <w:t>0.10f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boolean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vibrate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ProgressDialog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mProgress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Bitmap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scanBitmap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ImmersionBar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mImmersionBar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start(Activity context)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Intent view 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Intent(context, CaptureActivity.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class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context.startActivityForResult(view, Constant.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>REQ_QR_CODE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onCreate(Bundle savedInstanceState)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super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.onCreate(savedInstanceState);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mImmersionBar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= ImmersionBar.with(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).statusBarDarkFont(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true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).keyboardEnable(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true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mImmersionBar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.init();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setContentView(R.layout.activity_scanner);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CameraManager.</w:t>
      </w:r>
      <w:r w:rsidRPr="007C765E">
        <w:rPr>
          <w:rFonts w:ascii="Times New Roman" w:eastAsia="宋体" w:hAnsi="Times New Roman" w:cs="宋体" w:hint="eastAsia"/>
          <w:i/>
          <w:iCs/>
          <w:color w:val="000000"/>
          <w:kern w:val="0"/>
          <w:sz w:val="30"/>
          <w:szCs w:val="30"/>
        </w:rPr>
        <w:t>init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(getApplication());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viewfinderView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= (ViewfinderView) findViewById(R.id.viewfinder_content);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back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= (ImageButton) findViewById(R.id.btn_back);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back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.setOnClickListener(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View.OnClickListener()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onClick(View v)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finish();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btnFlash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= (ImageButton) findViewById(R.id.btn_flash);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btnFlash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.setOnClickListener(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flashListener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btnAlbum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= (Button) findViewById(R.id.btn_album);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btnAlbum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.setOnClickListener(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albumOnClick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hasSurface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false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inactivityTimer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InactivityTimer(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View.OnClickListener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albumOnClick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View.OnClickListener()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lastRenderedPageBreak/>
        <w:t xml:space="preserve">    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onClick(View view)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//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打开手机中的相册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Intent innerIntent 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Intent(Intent.ACTION_GET_CONTENT);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//"android.intent.action.GET_CONTENT"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innerIntent.setType(</w:t>
      </w:r>
      <w:r w:rsidRPr="007C765E">
        <w:rPr>
          <w:rFonts w:ascii="Times New Roman" w:eastAsia="宋体" w:hAnsi="Times New Roman" w:cs="宋体" w:hint="eastAsia"/>
          <w:b/>
          <w:bCs/>
          <w:color w:val="008000"/>
          <w:kern w:val="0"/>
          <w:sz w:val="30"/>
          <w:szCs w:val="30"/>
        </w:rPr>
        <w:t>"image/*"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startActivityForResult(innerIntent,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>REQUEST_CODE_SCAN_GALLERY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protected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onActivityResult(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final int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requestCode,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resultCode, Intent data)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(resultCode == RESULT_OK)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switch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(requestCode)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case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>REQUEST_CODE_SCAN_GALLERY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: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handleAlbumPic(data);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break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super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.onActivityResult(requestCode, resultCode, data);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/**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处理选择的图片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808080"/>
          <w:kern w:val="0"/>
          <w:sz w:val="30"/>
          <w:szCs w:val="30"/>
        </w:rPr>
        <w:t xml:space="preserve">@param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3D3D3D"/>
          <w:kern w:val="0"/>
          <w:sz w:val="30"/>
          <w:szCs w:val="30"/>
        </w:rPr>
        <w:t>data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3D3D3D"/>
          <w:kern w:val="0"/>
          <w:sz w:val="30"/>
          <w:szCs w:val="30"/>
        </w:rPr>
        <w:br/>
        <w:t xml:space="preserve"> 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*/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handleAlbumPic(Intent data)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//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获取选中图片的路径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final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Uri uri = data.getData();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mProgress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ProgressDialog(CaptureActivity.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mProgress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.setMessage(</w:t>
      </w:r>
      <w:r w:rsidRPr="007C765E">
        <w:rPr>
          <w:rFonts w:ascii="Times New Roman" w:eastAsia="宋体" w:hAnsi="Times New Roman" w:cs="宋体" w:hint="eastAsia"/>
          <w:b/>
          <w:bCs/>
          <w:color w:val="008000"/>
          <w:kern w:val="0"/>
          <w:sz w:val="30"/>
          <w:szCs w:val="30"/>
        </w:rPr>
        <w:t>"</w:t>
      </w:r>
      <w:r w:rsidRPr="007C765E">
        <w:rPr>
          <w:rFonts w:ascii="Times New Roman" w:eastAsia="宋体" w:hAnsi="Times New Roman" w:cs="宋体" w:hint="eastAsia"/>
          <w:b/>
          <w:bCs/>
          <w:color w:val="008000"/>
          <w:kern w:val="0"/>
          <w:sz w:val="30"/>
          <w:szCs w:val="30"/>
        </w:rPr>
        <w:t>正在扫描</w:t>
      </w:r>
      <w:r w:rsidRPr="007C765E">
        <w:rPr>
          <w:rFonts w:ascii="Times New Roman" w:eastAsia="宋体" w:hAnsi="Times New Roman" w:cs="宋体" w:hint="eastAsia"/>
          <w:b/>
          <w:bCs/>
          <w:color w:val="008000"/>
          <w:kern w:val="0"/>
          <w:sz w:val="30"/>
          <w:szCs w:val="30"/>
        </w:rPr>
        <w:t>..."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mProgress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.setCancelable(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false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mProgress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.show();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runOnUiThread(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Runnable()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run()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Result result = scanningImage(</w:t>
      </w:r>
      <w:r w:rsidRPr="007C765E">
        <w:rPr>
          <w:rFonts w:ascii="Times New Roman" w:eastAsia="宋体" w:hAnsi="Times New Roman" w:cs="宋体" w:hint="eastAsia"/>
          <w:color w:val="660E7A"/>
          <w:kern w:val="0"/>
          <w:sz w:val="30"/>
          <w:szCs w:val="30"/>
        </w:rPr>
        <w:t>uri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mProgress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.dismiss();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(result !=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Intent resultIntent 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Intent();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Bundle bundle = getIntent().getExtras();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(bundle ==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    bundle 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Bundle();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bundle.putString(Constant.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>INTENT_EXTRA_KEY_QR_SCAN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, result.getText());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resultIntent.putExtras(bundle);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CaptureActivity.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.setResult(RESULT_OK, resultIntent);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finish();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lastRenderedPageBreak/>
        <w:t xml:space="preserve">                    Toast.makeText(CaptureActivity.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, R.string.note_identify_failed, Toast.LENGTH_SHORT).show();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/**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扫描二维码图片的方法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808080"/>
          <w:kern w:val="0"/>
          <w:sz w:val="30"/>
          <w:szCs w:val="30"/>
        </w:rPr>
        <w:t xml:space="preserve">@param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3D3D3D"/>
          <w:kern w:val="0"/>
          <w:sz w:val="30"/>
          <w:szCs w:val="30"/>
        </w:rPr>
        <w:t>uri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3D3D3D"/>
          <w:kern w:val="0"/>
          <w:sz w:val="30"/>
          <w:szCs w:val="30"/>
        </w:rPr>
        <w:br/>
        <w:t xml:space="preserve"> 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 xml:space="preserve">*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808080"/>
          <w:kern w:val="0"/>
          <w:sz w:val="30"/>
          <w:szCs w:val="30"/>
        </w:rPr>
        <w:t>@return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808080"/>
          <w:kern w:val="0"/>
          <w:sz w:val="30"/>
          <w:szCs w:val="30"/>
        </w:rPr>
        <w:br/>
        <w:t xml:space="preserve"> 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*/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Result scanningImage(Uri uri)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(uri ==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return 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Hashtable&lt;DecodeHintType, String&gt; hints 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Hashtable&lt;&gt;();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hints.put(DecodeHintType.CHARACTER_SET, </w:t>
      </w:r>
      <w:r w:rsidRPr="007C765E">
        <w:rPr>
          <w:rFonts w:ascii="Times New Roman" w:eastAsia="宋体" w:hAnsi="Times New Roman" w:cs="宋体" w:hint="eastAsia"/>
          <w:b/>
          <w:bCs/>
          <w:color w:val="008000"/>
          <w:kern w:val="0"/>
          <w:sz w:val="30"/>
          <w:szCs w:val="30"/>
        </w:rPr>
        <w:t>"UTF8"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);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//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设置二维码内容的编码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scanBitmap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= BitmapUtil.</w:t>
      </w:r>
      <w:r w:rsidRPr="007C765E">
        <w:rPr>
          <w:rFonts w:ascii="Times New Roman" w:eastAsia="宋体" w:hAnsi="Times New Roman" w:cs="宋体" w:hint="eastAsia"/>
          <w:i/>
          <w:iCs/>
          <w:color w:val="000000"/>
          <w:kern w:val="0"/>
          <w:sz w:val="30"/>
          <w:szCs w:val="30"/>
        </w:rPr>
        <w:t>decodeUri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, uri, </w:t>
      </w:r>
      <w:r w:rsidRPr="007C765E">
        <w:rPr>
          <w:rFonts w:ascii="Times New Roman" w:eastAsia="宋体" w:hAnsi="Times New Roman" w:cs="宋体" w:hint="eastAsia"/>
          <w:color w:val="0000FF"/>
          <w:kern w:val="0"/>
          <w:sz w:val="30"/>
          <w:szCs w:val="30"/>
        </w:rPr>
        <w:t>500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, </w:t>
      </w:r>
      <w:r w:rsidRPr="007C765E">
        <w:rPr>
          <w:rFonts w:ascii="Times New Roman" w:eastAsia="宋体" w:hAnsi="Times New Roman" w:cs="宋体" w:hint="eastAsia"/>
          <w:color w:val="0000FF"/>
          <w:kern w:val="0"/>
          <w:sz w:val="30"/>
          <w:szCs w:val="30"/>
        </w:rPr>
        <w:t>500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RGBLuminanceSource source 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RGBLuminanceSource(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scanBitmap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BinaryBitmap bitmap1 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BinaryBitmap(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HybridBinarizer(source));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QRCodeReader reader 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QRCodeReader();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try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reader.decode(bitmap1, hints);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catch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(NotFoundException e)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e.printStackTrace();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catch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(ChecksumException e)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e.printStackTrace();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catch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(FormatException e)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e.printStackTrace();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return 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protected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onResume()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super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.onResume();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SurfaceView surfaceView = (SurfaceView) findViewById(R.id.scanner_view);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SurfaceHolder surfaceHolder = surfaceView.getHolder();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hasSurface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initCamera(surfaceHolder);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surfaceHolder.addCallback(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surfaceHolder.setType(SurfaceHolder.SURFACE_TYPE_PUSH_BUFFERS);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decodeFormats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characterSet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playBeep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true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lastRenderedPageBreak/>
        <w:t xml:space="preserve">        AudioManager audioService = (AudioManager) getSystemService(AUDIO_SERVICE);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(audioService.getRingerMode() != AudioManager.RINGER_MODE_NORMAL)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playBeep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false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initBeepSound();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vibrate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true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protected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onPause()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super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.onPause();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handler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!=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handler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.quitSynchronously();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handler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CameraManager.</w:t>
      </w:r>
      <w:r w:rsidRPr="007C765E">
        <w:rPr>
          <w:rFonts w:ascii="Times New Roman" w:eastAsia="宋体" w:hAnsi="Times New Roman" w:cs="宋体" w:hint="eastAsia"/>
          <w:i/>
          <w:iCs/>
          <w:color w:val="000000"/>
          <w:kern w:val="0"/>
          <w:sz w:val="30"/>
          <w:szCs w:val="30"/>
        </w:rPr>
        <w:t>get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().closeDriver();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protected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onDestroy()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inactivityTimer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.shutdown();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mImmersionBar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!=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mImmersionBar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.destroy();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super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.onDestroy();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/**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 Handler scan result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808080"/>
          <w:kern w:val="0"/>
          <w:sz w:val="30"/>
          <w:szCs w:val="30"/>
        </w:rPr>
        <w:t xml:space="preserve">@param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3D3D3D"/>
          <w:kern w:val="0"/>
          <w:sz w:val="30"/>
          <w:szCs w:val="30"/>
        </w:rPr>
        <w:t>result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3D3D3D"/>
          <w:kern w:val="0"/>
          <w:sz w:val="30"/>
          <w:szCs w:val="30"/>
        </w:rPr>
        <w:br/>
        <w:t xml:space="preserve"> 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 xml:space="preserve">*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808080"/>
          <w:kern w:val="0"/>
          <w:sz w:val="30"/>
          <w:szCs w:val="30"/>
        </w:rPr>
        <w:t xml:space="preserve">@param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3D3D3D"/>
          <w:kern w:val="0"/>
          <w:sz w:val="30"/>
          <w:szCs w:val="30"/>
        </w:rPr>
        <w:t>barcode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3D3D3D"/>
          <w:kern w:val="0"/>
          <w:sz w:val="30"/>
          <w:szCs w:val="30"/>
        </w:rPr>
        <w:br/>
        <w:t xml:space="preserve"> 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*/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handleDecode(Result result, Bitmap barcode)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inactivityTimer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.onActivity();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playBeepSoundAndVibrate();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String resultString = result.getText();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(TextUtils.isEmpty(resultString))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Toast.makeText(CaptureActivity.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, R.string.note_scan_failed, Toast.LENGTH_SHORT).show();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Intent resultIntent 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Intent();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Bundle bundle = getIntent().getExtras();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(bundle ==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bundle 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Bundle();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bundle.putString(Constant.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>INTENT_EXTRA_KEY_QR_SCAN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, resultString);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resultIntent.putExtras(bundle);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.setResult(RESULT_OK, resultIntent);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CaptureActivity.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.finish();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lastRenderedPageBreak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initCamera(SurfaceHolder surfaceHolder)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try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CameraManager.</w:t>
      </w:r>
      <w:r w:rsidRPr="007C765E">
        <w:rPr>
          <w:rFonts w:ascii="Times New Roman" w:eastAsia="宋体" w:hAnsi="Times New Roman" w:cs="宋体" w:hint="eastAsia"/>
          <w:i/>
          <w:iCs/>
          <w:color w:val="000000"/>
          <w:kern w:val="0"/>
          <w:sz w:val="30"/>
          <w:szCs w:val="30"/>
        </w:rPr>
        <w:t>get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().openDriver(surfaceHolder);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catch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(IOException ioe)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return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catch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(RuntimeException e)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return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handler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handler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CaptureActivityHandler(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,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decodeFormats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,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characterSet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surfaceChanged(SurfaceHolder holder,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format,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width,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height)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surfaceCreated(SurfaceHolder holder)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(!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hasSurface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hasSurface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true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initCamera(holder);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surfaceDestroyed(SurfaceHolder holder)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hasSurface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false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ViewfinderView getViewfinderView()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viewfinderView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Handler getHandler()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handler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drawViewfinder()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viewfinderView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.drawViewfinder();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initBeepSound()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playBeep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&amp;&amp;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mediaPlayer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// The volume on STREAM_SYSTEM is not adjustable, and users found it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       // too loud,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       // so we now play on the music stream.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setVolumeControlStream(AudioManager.STREAM_MUSIC);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lastRenderedPageBreak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mediaPlayer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MediaPlayer();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mediaPlayer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.setAudioStreamType(AudioManager.STREAM_MUSIC);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mediaPlayer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.setOnCompletionListener(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beepListener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AssetFileDescriptor file = getResources().openRawResourceFd(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R.raw.beep);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try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mediaPlayer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.setDataSource(file.getFileDescriptor(),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    file.getStartOffset(), file.getLength());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file.close();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mediaPlayer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.setVolume(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>BEEP_VOLUME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,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>BEEP_VOLUME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mediaPlayer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.prepare();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catch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(IOException e)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mediaPlayer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static final long 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 xml:space="preserve">VIBRATE_DURATION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color w:val="0000FF"/>
          <w:kern w:val="0"/>
          <w:sz w:val="30"/>
          <w:szCs w:val="30"/>
        </w:rPr>
        <w:t>200L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playBeepSoundAndVibrate()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playBeep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&amp;&amp;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mediaPlayer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!=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null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mediaPlayer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.start();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vibrate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Vibrator vibrator = (Vibrator) getSystemService(VIBRATOR_SERVICE);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vibrator.vibrate(</w:t>
      </w:r>
      <w:r w:rsidRPr="007C765E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 w:val="30"/>
          <w:szCs w:val="30"/>
        </w:rPr>
        <w:t>VIBRATE_DURATION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/**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 When the beep has finished playing, rewind to queue up another one.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*/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final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OnCompletionListener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beepListener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OnCompletionListener()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onCompletion(MediaPlayer mediaPlayer)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mediaPlayer.seekTo(</w:t>
      </w:r>
      <w:r w:rsidRPr="007C765E">
        <w:rPr>
          <w:rFonts w:ascii="Times New Roman" w:eastAsia="宋体" w:hAnsi="Times New Roman" w:cs="宋体" w:hint="eastAsia"/>
          <w:color w:val="0000FF"/>
          <w:kern w:val="0"/>
          <w:sz w:val="30"/>
          <w:szCs w:val="30"/>
        </w:rPr>
        <w:t>0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/**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闪光灯开关按钮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*/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View.OnClickListener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flashListener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View.OnClickListener()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@Override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onClick(View view)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try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boolean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isSuccess =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lastRenderedPageBreak/>
        <w:t>CameraManager.</w:t>
      </w:r>
      <w:r w:rsidRPr="007C765E">
        <w:rPr>
          <w:rFonts w:ascii="Times New Roman" w:eastAsia="宋体" w:hAnsi="Times New Roman" w:cs="宋体" w:hint="eastAsia"/>
          <w:i/>
          <w:iCs/>
          <w:color w:val="000000"/>
          <w:kern w:val="0"/>
          <w:sz w:val="30"/>
          <w:szCs w:val="30"/>
        </w:rPr>
        <w:t>get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().setFlashLight(!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isFlashOn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(!isSuccess)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Toast.makeText(CaptureActivity.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this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, R.string.note_no_flashlight, Toast.LENGTH_SHORT).show();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return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isFlashOn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 xml:space="preserve">//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关闭闪光灯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   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btnFlash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.setImageResource(R.drawable.flash_off);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isFlashOn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false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 xml:space="preserve">// 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t>开启闪光灯</w:t>
      </w:r>
      <w:r w:rsidRPr="007C765E">
        <w:rPr>
          <w:rFonts w:ascii="Times New Roman" w:eastAsia="宋体" w:hAnsi="Times New Roman" w:cs="宋体" w:hint="eastAsia"/>
          <w:i/>
          <w:iCs/>
          <w:color w:val="808080"/>
          <w:kern w:val="0"/>
          <w:sz w:val="30"/>
          <w:szCs w:val="30"/>
        </w:rPr>
        <w:br/>
        <w:t xml:space="preserve">        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>btnFlash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.</w:t>
      </w:r>
      <w:proofErr w:type="gramStart"/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setImageResource(</w:t>
      </w:r>
      <w:proofErr w:type="gramEnd"/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R.drawable.flash_on);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7C765E">
        <w:rPr>
          <w:rFonts w:ascii="Times New Roman" w:eastAsia="宋体" w:hAnsi="Times New Roman" w:cs="宋体" w:hint="eastAsia"/>
          <w:b/>
          <w:bCs/>
          <w:color w:val="660E7A"/>
          <w:kern w:val="0"/>
          <w:sz w:val="30"/>
          <w:szCs w:val="30"/>
        </w:rPr>
        <w:t xml:space="preserve">isFlashOn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 xml:space="preserve">=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>true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7C765E">
        <w:rPr>
          <w:rFonts w:ascii="Times New Roman" w:eastAsia="宋体" w:hAnsi="Times New Roman" w:cs="宋体" w:hint="eastAsia"/>
          <w:b/>
          <w:bCs/>
          <w:color w:val="000080"/>
          <w:kern w:val="0"/>
          <w:sz w:val="30"/>
          <w:szCs w:val="30"/>
        </w:rPr>
        <w:t xml:space="preserve">catch 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t>(Exception e) {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    e.printStackTrace();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 xml:space="preserve">    };</w:t>
      </w:r>
      <w:r w:rsidRPr="007C765E">
        <w:rPr>
          <w:rFonts w:ascii="Times New Roman" w:eastAsia="宋体" w:hAnsi="Times New Roman" w:cs="宋体" w:hint="eastAsia"/>
          <w:color w:val="000000"/>
          <w:kern w:val="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Copyright (C) 2008 ZXing authors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Licensed under the Apache License, Version 2.0 (the "License");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not use this file except in compliance with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obtain a copy of the License at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     http://www.apache.org/licenses/LICENSE-2.0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Unless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required by applicable law or agreed to in writing, software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distributed under the License is distributed on an "AS IS" BASIS,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WITHOUT WARRANTIES OR CONDITIONS OF ANY KIND, either express or implied.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See the License for the specific language governing permissions 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limitations under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com.google.zxing.decoding;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android.app.Activity;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android.content.Intent;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android.net.Uri;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android.os.Bundle;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android.os.Handler;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android.os.Message;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android.util.Log;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com.google.zxing.BarcodeFormat;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com.google.zxing.Result;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com.google.zxing.activity.CaptureActivity;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com.google.zxing.camera.CameraManager;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lastRenderedPageBreak/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com.google.zxing.view.ViewfinderResultPointCallback;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java.util.Vector;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This class handles all the messaging which comprises the state machine for capture.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CaptureActivityHandler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extends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Handler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TAG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CaptureActivityHandler.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class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.getSimpleName();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CaptureActivity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DecodeThread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decodeThread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State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state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enum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State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PREVIEW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SUCCESS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DONE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CaptureActivityHandler(CaptureActivity activity, Vector&lt;BarcodeFormat&gt; decodeFormats,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              String characterSet)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this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activity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activity;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decodeThread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DecodeThread(activity, decodeFormats, characterSet,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ViewfinderResultPointCallback(activity.getViewfinderView()));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decodeThread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.start();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state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State.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SUCCESS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Start ourselves capturing previews and decoding.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CameraManager.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get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).startPreview();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restartPreviewAndDecode();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@Override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handleMessage(Message message)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id = message.what;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(id == R.id.auto_focus)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//Log.d(TAG, "Got auto-focus message");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// When one auto focus pass finishes, start another. This is the closest thing to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// continuous AF. It does seem to hunt a bit, but I'm not sure what else to do.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state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== State.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PREVIEW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CameraManager.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get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().requestAutoFocus(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this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R.id.auto_focus);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(id == R.id.restart_preview)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Log.d(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TAG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"Got restart preview message"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restartPreviewAndDecode();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(id == R.id.decode_succeeded)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Log.d(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TAG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"Got decode succeeded message"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state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State.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SUCCESS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    Bundle bundle = message.getData();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/***********************************************************************/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Bitmap barcode = bundle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null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?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null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: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(Bitmap) bundle.getParcelable(DecodeThread.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BARCODE_BITMAP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ahoma" w:hAnsi="Tahoma" w:cs="Tahoma"/>
          <w:i/>
          <w:iCs/>
          <w:color w:val="808080"/>
          <w:sz w:val="30"/>
          <w:szCs w:val="30"/>
        </w:rPr>
        <w:t>���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ñ</w:t>
      </w:r>
      <w:r w:rsidRPr="007C765E">
        <w:rPr>
          <w:rFonts w:ascii="Tahoma" w:hAnsi="Tahoma" w:cs="Tahoma"/>
          <w:i/>
          <w:iCs/>
          <w:color w:val="808080"/>
          <w:sz w:val="30"/>
          <w:szCs w:val="30"/>
        </w:rPr>
        <w:t>����</w:t>
      </w:r>
      <w:r w:rsidRPr="007C765E">
        <w:rPr>
          <w:rFonts w:ascii="Ebrima" w:hAnsi="Ebrima" w:cs="Ebrima"/>
          <w:i/>
          <w:iCs/>
          <w:color w:val="808080"/>
          <w:sz w:val="30"/>
          <w:szCs w:val="30"/>
        </w:rPr>
        <w:t>߳</w:t>
      </w:r>
      <w:r w:rsidRPr="007C765E">
        <w:rPr>
          <w:rFonts w:ascii="Tahoma" w:hAnsi="Tahoma" w:cs="Tahoma"/>
          <w:i/>
          <w:iCs/>
          <w:color w:val="808080"/>
          <w:sz w:val="30"/>
          <w:szCs w:val="30"/>
        </w:rPr>
        <w:t>�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.handleDecode((Result) message.obj, barcode);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ahoma" w:hAnsi="Tahoma" w:cs="Tahoma"/>
          <w:i/>
          <w:iCs/>
          <w:color w:val="808080"/>
          <w:sz w:val="30"/>
          <w:szCs w:val="30"/>
        </w:rPr>
        <w:t>���</w:t>
      </w:r>
      <w:r w:rsidRPr="007C765E">
        <w:rPr>
          <w:rFonts w:ascii="Times New Roman" w:hAnsi="Times New Roman" w:cs="Microsoft Sans Serif"/>
          <w:i/>
          <w:iCs/>
          <w:color w:val="808080"/>
          <w:sz w:val="30"/>
          <w:szCs w:val="30"/>
        </w:rPr>
        <w:t>ؽ</w:t>
      </w:r>
      <w:r w:rsidRPr="007C765E">
        <w:rPr>
          <w:rFonts w:ascii="Tahoma" w:hAnsi="Tahoma" w:cs="Tahoma"/>
          <w:i/>
          <w:iCs/>
          <w:color w:val="808080"/>
          <w:sz w:val="30"/>
          <w:szCs w:val="30"/>
        </w:rPr>
        <w:t>��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/***********************************************************************/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(id == R.id.decode_failed)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We're decoding as fast as possible, so when one decode fails, start another.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state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State.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PREVIEW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CameraManager.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get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().requestPreviewFrame(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decodeThread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.getHandler(), R.id.decode);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(id == R.id.return_scan_result)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Log.d(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TAG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"Got return scan result message"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.setResult(Activity.RESULT_OK, (Intent) message.obj);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.finish();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(id == R.id.launch_product_query)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Log.d(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TAG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"Got product query message"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String url = (String) message.obj;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Intent intent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Intent(Intent.ACTION_VIEW, Uri.parse(url));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intent.addFlags(Intent.FLAG_ACTIVITY_CLEAR_WHEN_TASK_RESET);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.startActivity(intent);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quitSynchronously()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state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State.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DONE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CameraManager.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get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().stopPreview();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Message quit = Message.obtain(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decodeThread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.getHandler(), R.id.quit);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quit.sendToTarget();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decodeThread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.join();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(InterruptedException 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continue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Be absolutely sure we don't send any queued up messages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removeMessages(R.id.decode_succeeded);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removeMessages(R.id.decode_failed);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restartPreviewAndDecode()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state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== State.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SUCCESS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state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State.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PREVIEW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CameraManager.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get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().requestPreviewFrame(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decodeThread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.getHandler(), R.id.decode);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CameraManager.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get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().requestAutoFocus(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this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R.id.auto_focus);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.drawViewfinder();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Copyright (C) 2010 ZXing authors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Licensed under the Apache License, Version 2.0 (the "License");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not use this file except in compliance with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obtain a copy of the License at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     http://www.apache.org/licenses/LICENSE-2.0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Unless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required by applicable law or agreed to in writing, software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distributed under the License is distributed on an "AS IS" BASIS,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WITHOUT WARRANTIES OR CONDITIONS OF ANY KIND, either express or implied.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See the License for the specific language governing permissions 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limitations under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com.google.zxing.decoding;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android.content.Intent;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android.net.Uri;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com.google.zxing.BarcodeFormat;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java.util.Arrays;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java.util.List;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java.util.Vector;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java.util.regex.Pattern;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DecodeFormatManager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Pattern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COMMA_PATTERN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Pattern.compile(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","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Vector&lt;BarcodeFormat&gt;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PRODUCT_FORMATS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Vector&lt;BarcodeFormat&gt;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ONE_D_FORMATS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Vector&lt;BarcodeFormat&gt;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QR_CODE_FORMATS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Vector&lt;BarcodeFormat&gt;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DATA_MATRIX_FORMATS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PRODUCT_FORMATS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Vector&lt;BarcodeFormat&gt;(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5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PRODUCT_FORMATS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.add(BarcodeFormat.UPC_A);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PRODUCT_FORMATS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.add(BarcodeFormat.UPC_E);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PRODUCT_FORMATS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.add(BarcodeFormat.EAN_13);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PRODUCT_FORMATS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.add(BarcodeFormat.EAN_8);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ONE_D_FORMATS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Vector&lt;BarcodeFormat&gt;(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PRODUCT_FORMATS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.size()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4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ONE_D_FORMATS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.addAll(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PRODUCT_FORMATS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ONE_D_FORMATS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.add(BarcodeFormat.CODE_39);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ONE_D_FORMATS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.add(BarcodeFormat.CODE_93);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ONE_D_FORMATS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.add(BarcodeFormat.CODE_128);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ONE_D_FORMATS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.add(BarcodeFormat.ITF);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QR_CODE_FORMATS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Vector&lt;BarcodeFormat&gt;(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QR_CODE_FORMATS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.add(BarcodeFormat.QR_CODE);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DATA_MATRIX_FORMATS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Vector&lt;BarcodeFormat&gt;(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DATA_MATRIX_FORMATS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.add(BarcodeFormat.DATA_MATRIX);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DecodeFormatManager()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Vector&lt;BarcodeFormat&gt; parseDecodeFormats(Intent intent)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List&lt;String&gt; scanFormats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String scanFormatsString = intent.getStringExtra(Intents.Scan.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SCAN_FORMATS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(scanFormatsString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scanFormats = Arrays.asList(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COMMA_PATTERN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.split(scanFormatsString));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parseDecodeFormats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(scanFormats, intent.getStringExtra(Intents.Scan.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MODE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Vector&lt;BarcodeFormat&gt; parseDecodeFormats(Uri inputUri)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List&lt;String&gt; formats = inputUri.getQueryParameters(Intents.Scan.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SCAN_FORMATS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(formats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null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&amp;&amp; formats.size() ==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1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&amp;&amp; formats.get(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)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formats = Arrays.asList(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COMMA_PATTERN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.split(formats.get(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parseDecodeFormats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(formats, inputUri.getQueryParameter(Intents.Scan.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MODE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Vector&lt;BarcodeFormat&gt; parseDecodeFormats(Iterable&lt;String&gt; scanFormats,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                                        String decodeMode)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(scanFormats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Vector&lt;BarcodeFormat&gt; formats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Vector&lt;BarcodeFormat&gt;();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(String format : scanFormats)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            formats.add(BarcodeFormat.valueOf(format));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formats;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(IllegalArgumentException iae)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ignore it then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(decodeMode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(Intents.Scan.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PRODUCT_MODE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.equals(decodeMode))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PRODUCT_FORMATS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(Intents.Scan.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QR_CODE_MODE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.equals(decodeMode))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QR_CODE_FORMATS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(Intents.Scan.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DATA_MATRIX_MODE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.equals(decodeMode))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DATA_MATRIX_FORMATS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(Intents.Scan.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ONE_D_MODE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.equals(decodeMode))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ONE_D_FORMATS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return 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Copyright (C) 2010 ZXing authors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Licensed under the Apache License, Version 2.0 (the "License");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not use this file except in compliance with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obtain a copy of the License at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     http://www.apache.org/licenses/LICENSE-2.0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Unless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required by applicable law or agreed to in writing, software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distributed under the License is distributed on an "AS IS" BASIS,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WITHOUT WARRANTIES OR CONDITIONS OF ANY KIND, either express or implied.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See the License for the specific language governing permissions 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limitations under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com.google.zxing.decoding;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android.os.Bundle;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android.os.Handler;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android.os.Looper;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android.os.Message;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android.util.Log;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com.google.zxing.BinaryBitmap;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lastRenderedPageBreak/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com.google.zxing.DecodeHintType;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com.google.zxing.MultiFormatReader;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com.google.zxing.ReaderException;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com.google.zxing.Result;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com.google.zxing.activity.CaptureActivity;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com.google.zxing.camera.CameraManager;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com.google.zxing.camera.PlanarYUVLuminanceSource;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com.google.zxing.common.HybridBinarizer;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java.util.Hashtable;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DecodeHandler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extends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Handler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TAG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DecodeHandler.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class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.getSimpleName();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CaptureActivity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MultiFormatReader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multiFormatReader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DecodeHandler(CaptureActivity activity, Hashtable&lt;DecodeHintType, Object&gt; hints)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multiFormatReader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MultiFormatReader();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multiFormatReader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.setHints(hints);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this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activity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activity;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@Override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handleMessage(Message message)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i = message.what;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 == R.id.decode)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//Log.d(TAG, "Got decode message");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decode((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[]) message.obj, message.arg1, message.arg2);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 == R.id.quit)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Looper.myLooper().quit();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Decode the data within the viewfinder rectangle, and time how long it took. For efficiency,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reuse the same reader objects from one decode to the next.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@param </w:t>
      </w:r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data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The YUV preview frame.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@param </w:t>
      </w:r>
      <w:proofErr w:type="gramStart"/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width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The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width of the preview frame.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@param </w:t>
      </w:r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height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The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height of the preview frame.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decode(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[] data,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width,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height)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long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start = System.currentTimeMillis();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Result rawResult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//modify here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[] rotatedData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new 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[data.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length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];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y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y &lt; height; y++)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x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x &lt; width; x++)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rotatedData[x * height + height - y -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] = data[x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>+ y * width];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tmp = width;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Here we are swapping, that's the difference to #11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width = height;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height = tmp;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PlanarYUVLuminanceSource source = CameraManager.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get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().buildLuminanceSource(rotatedData, width, height);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BinaryBitmap bitmap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BinaryBitmap(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HybridBinarizer(source));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rawResult =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multiFormatReader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.decodeWithState(bitmap);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(ReaderException re)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continue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finally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multiFormatReader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.reset();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(rawResult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long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end = System.currentTimeMillis();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Log.d(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TAG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"Found barcode ("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+ (end - start) +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 ms):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\n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rawResult.toString());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Message message = Message.obtain(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.getHandler(), R.id.decode_succeeded, rawResult);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Bundle bundle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Bundle();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bundle.putParcelable(DecodeThread.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BARCODE_BITMAP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source.renderCroppedGreyscaleBitmap());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message.setData(bundle);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//Log.d(TAG, "Sending decode succeeded message...");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message.sendToTarget();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Message message = Message.obtain(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.getHandler(), R.id.decode_failed);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message.sendToTarget();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Copyright (C) 2008 ZXing authors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Licensed under the Apache License, Version 2.0 (the "License");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not use this file except in compliance with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obtain a copy of the License at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     http://www.apache.org/licenses/LICENSE-2.0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Unless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required by applicable law or agreed to in writing, software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distributed under the License is distributed on an "AS IS" BASIS,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WITHOUT WARRANTIES OR CONDITIONS OF ANY KIND,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lastRenderedPageBreak/>
        <w:t>either express or implied.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See the License for the specific language governing permissions 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limitations under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com.google.zxing.decoding;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android.os.Handler;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android.os.Looper;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com.google.zxing.BarcodeFormat;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com.google.zxing.DecodeHintType;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com.google.zxing.ResultPointCallback;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com.google.zxing.activity.CaptureActivity;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java.util.Hashtable;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java.util.Vector;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java.util.concurrent.CountDownLatch;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This thread does all the heavy lifting of decoding the images.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r w:rsidRPr="007C765E">
        <w:rPr>
          <w:rFonts w:ascii="Tahoma" w:hAnsi="Tahoma" w:cs="Tahoma"/>
          <w:i/>
          <w:iCs/>
          <w:color w:val="808080"/>
          <w:sz w:val="30"/>
          <w:szCs w:val="30"/>
        </w:rPr>
        <w:t>�����</w:t>
      </w:r>
      <w:r w:rsidRPr="007C765E">
        <w:rPr>
          <w:rFonts w:ascii="Ebrima" w:hAnsi="Ebrima" w:cs="Ebrima"/>
          <w:i/>
          <w:iCs/>
          <w:color w:val="808080"/>
          <w:sz w:val="30"/>
          <w:szCs w:val="30"/>
        </w:rPr>
        <w:t>߳</w:t>
      </w:r>
      <w:r w:rsidRPr="007C765E">
        <w:rPr>
          <w:rFonts w:ascii="Tahoma" w:hAnsi="Tahoma" w:cs="Tahoma"/>
          <w:i/>
          <w:iCs/>
          <w:color w:val="808080"/>
          <w:sz w:val="30"/>
          <w:szCs w:val="30"/>
        </w:rPr>
        <w:t>�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DecodeThread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extends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Thread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BARCODE_BITMAP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"barcode_bitmap"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CaptureActivity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Hashtable&lt;DecodeHintType, Object&gt;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hints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Handler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handler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CountDownLatch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handlerInitLatch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DecodeThread(CaptureActivity activity,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Vector&lt;BarcodeFormat&gt; decodeFormats,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String characterSet,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ResultPointCallback resultPointCallback)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this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activity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activity;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handlerInitLatch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CountDownLatch(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hints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Hashtable&lt;DecodeHintType, Object&gt;(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3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(decodeFormats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null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|| decodeFormats.isEmpty())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decodeFormats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Vector&lt;BarcodeFormat&gt;();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decodeFormats.addAll(DecodeFormatManager.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ONE_D_FORMATS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decodeFormats.addAll(DecodeFormatManager.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QR_CODE_FORMATS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decodeFormats.addAll(DecodeFormatManager.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DATA_MATRIX_FORMATS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hints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.put(DecodeHintType.POSSIBLE_FORMATS, decodeFormats);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(characterSet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hints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.put(DecodeHintType.CHARACTER_SET, characterSet);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hints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.put(DecodeHintType.NEED_RESULT_POINT_CALLBACK, resultPointCallback);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Handler getHandler()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handlerInitLatch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.await();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(InterruptedException ie)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continue?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handler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@Override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run(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Looper.prepare();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handler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DecodeHandler(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hints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handlerInitLatch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.countDown();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Looper.loop();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Copyright (C) 2010 ZXing authors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Licensed under the Apache License, Version 2.0 (the "License");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not use this file except in compliance with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obtain a copy of the License at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     http://www.apache.org/licenses/LICENSE-2.0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Unless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required by applicable law or agreed to in writing, software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distributed under the License is distributed on an "AS IS" BASIS,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WITHOUT WARRANTIES OR CONDITIONS OF ANY KIND, either express or implied.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See the License for the specific language governing permissions 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limitations under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com.google.zxing.decoding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android.app.Activity;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android.content.DialogInterface;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Simple listener used to exit the app in a few cases.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FinishListener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implements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DialogInterface.OnClickListener, DialogInterface.OnCancelListener, Runnable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Activity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activityToFinish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FinishListener(Activity activityToFinish)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this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activityToFinish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activityToFinish;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onCancel(DialogInterface dialogInterface)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run();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onClick(DialogInterface dialogInterface,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i)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run();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run()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activityToFinish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.finish();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Copyright (C) 2010 ZXing authors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Licensed under the Apache License, Version 2.0 (the "License");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not use this file except in compliance with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obtain a copy of the License at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     http://www.apache.org/licenses/LICENSE-2.0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Unless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required by applicable law or agreed to in writing, software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distributed under the License is distributed on an "AS IS" BASIS,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WITHOUT WARRANTIES OR CONDITIONS OF ANY KIND, either express or implied.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See the License for the specific language governing permissions 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limitations under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com.google.zxing.decoding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android.app.Activity;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java.util.concurrent.Executors;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java.util.concurrent.ScheduledExecutorService;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java.util.concurrent.ScheduledFuture;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java.util.concurrent.ThreadFactory;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java.util.concurrent.TimeUnit;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Finishes an activity after a period of inactivity.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InactivityTimer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int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INACTIVITY_DELAY_SECONDS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5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*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60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ScheduledExecutorService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inactivityTimer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Executors.newSingleThreadScheduledExecutor(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DaemonThreadFactory());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Activity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ScheduledFuture&lt;?&gt;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inactivityFuture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InactivityTimer(Activity activity)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this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activity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activity;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onActivity();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onActivity()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cancel();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inactivityFuture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inactivityTimer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.schedule(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FinishListener(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activity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INACTIVITY_DELAY_SECONDS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TimeUnit.SECONDS);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cancel()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inactivityFuture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inactivityFuture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.cancel(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true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inactivityFuture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shutdown()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cancel();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inactivityTimer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.shutdown();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DaemonThreadFactory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implements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ThreadFactory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Thread newThread(Runnable runnable)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Thread thread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Thread(runnable);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thread.setDaemon(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true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thread;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Copyright (C) 2008 ZXing authors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Licensed under the Apache License, Version 2.0 (the "License");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not use this file except in compliance with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obtain a copy of the License at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     http://www.apache.org/licenses/LICENSE-2.0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Unless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required by applicable law or agreed to in writing, software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distributed under the License is distributed on an "AS IS" BASIS,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WITHOUT WARRANTIES OR CONDITIONS OF ANY KIND, either express or implied.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See the License for the specific language governing permissions 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lastRenderedPageBreak/>
        <w:t xml:space="preserve"> * limitations under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com.google.zxing.decoding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This class provides the constants to use when sending an Intent to Barcode Scanner.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These strings are effectively API and cannot be changed.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Intents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Intents(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Scan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Send this intent to open the Barcodes app in scanning mode, find a barcode, and return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the results.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ACTION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"com.google.zxing.client.android.SCAN"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By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default, sending Scan.ACTION will decode all barcodes that we understand. However it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may be useful to limit scanning to certain formats. Use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Intent.putExtra(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MODE, value) with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one of the values below ({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@link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#PRODUCT_MODE}, {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@link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#ONE_D_MODE}, {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@link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#QR_CODE_MODE}).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Optional.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Setting this is effectively shorthnad for setting explicit formats with {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@link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#SCAN_FORMATS}.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It is overridden by that setting.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MODE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"SCAN_MODE"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Comma-separated list of formats to scan for. The values must match the names of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{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@link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com.google.zxing.BarcodeFormat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}s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, such as {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@link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com.google.zxing.BarcodeFormat#EAN_13}.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Example: "EAN_13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,EAN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_8,QR_CODE"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This overrides {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@link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#MODE}.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SCAN_FORMATS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"SCAN_FORMATS"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@see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com.google.zxing.DecodeHintType#CHARACTER_SET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CHARACTER_SET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"CHARACTER_SET"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lastRenderedPageBreak/>
        <w:t xml:space="preserve">         * Decode only UPC and EAN barcodes. This is the right choice for shopping apps which get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prices, reviews, etc. for products.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PRODUCT_MODE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"PRODUCT_MODE"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Decode only 1D barcodes (currently UPC, EAN, Code 39, and Code 128).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ONE_D_MODE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"ONE_D_MODE"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Decode only QR codes.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QR_CODE_MODE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"QR_CODE_MODE"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Decode only Data Matrix codes.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DATA_MATRIX_MODE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"DATA_MATRIX_MODE"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If a barcode is found, Barcodes returns RESULT_OK to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onActivityResult(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) of the app which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requested the scan via startSubActivity(). The barcodes contents can be retrieved with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intent.getStringExtra(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RESULT). If the user presses Back, the result code will be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RESULT_CANCELED.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RESULT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"SCAN_RESULT"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Call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intent.getStringExtra(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RESULT_FORMAT) to determine which barcode format was found.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See Contents.Format for possible values.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RESULT_FORMAT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"SCAN_RESULT_FORMAT"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Setting this to false will not save scanned codes in the history.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SAVE_HISTORY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"SAVE_HISTORY"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Scan(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Encode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Send this intent to encode a piece of data as a QR code and display it full screen, so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that another person can scan the barcode from your screen.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ACTION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"com.google.zxing.client.android.ENCODE"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The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data to encode. Use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Intent.putExtra(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DATA, data) where data is either a String or a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Bundle, depending on the type and format specified. Non-QR Code formats should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just use a String here. For QR Code, see Contents for details.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DATA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"ENCODE_DATA"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The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type of data being supplied if the format is QR Code. Use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Intent.putExtra(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TYPE, type) with one of Contents.Type.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TYPE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"ENCODE_TYPE"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The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barcode format to be displayed. If this isn't specified or is blank,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it defaults to QR Code. Use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Intent.putExtra(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FORMAT, format), where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format is one of Contents.Format.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FORMAT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"ENCODE_FORMAT"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Encode(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SearchBookContents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Use Google Book Search to search the contents of the book provided.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ACTION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"com.google.zxing.client.android.SEARCH_BOOK_CONTENTS"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The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book to search, identified by ISBN number.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ISBN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"ISBN"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An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optional field which is the text to search for.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QUERY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"QUERY"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SearchBookContents(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WifiConnect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Internal intent used to trigger connection to a wi-fi network.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ACTION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"com.google.zxing.client.android.WIFI_CONNECT"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The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network to connect to, all the configuration provided here.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SSID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"SSID"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The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network to connect to, all the configuration provided here.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TYPE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"TYPE"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The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network to connect to, all the configuration provided here.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PASSWORD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"PASSWORD"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WifiConnect(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Share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Give the user a choice of items to encode as a barcode, then render it as a QR Code 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 display onscreen for a friend to scan with their phone.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ACTION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"com.google.zxing.client.android.SHARE"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Share(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Copyright 2009 ZXing authors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Licensed under the Apache License, Version 2.0 (the "License");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not use this file except in compliance with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obtain a copy of the License at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     http://www.apache.org/licenses/LICENSE-2.0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lastRenderedPageBreak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Unless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required by applicable law or agreed to in writing, software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distributed under the License is distributed on an "AS IS" BASIS,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WITHOUT WARRANTIES OR CONDITIONS OF ANY KIND, either express or implied.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See the License for the specific language governing permissions 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limitations under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com.google.zxing.decoding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android.graphics.BitmapFactory;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com.google.zxing.LuminanceSource;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java.io.FileNotFoundException;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This class is used to help decode images from files which arrive as RGB data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from Android bitmaps. It does not support cropping or rotation.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RGBLuminanceSource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extends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LuminanceSource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private final 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[]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luminances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RGBLuminanceSource(String path)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throws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FileNotFoundException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this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loadBitmap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(path));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RGBLuminanceSource(Bitmap bitmap)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super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(bitmap.getWidth(), bitmap.getHeight());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width = bitmap.getWidth();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height = bitmap.getHeight();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[] pixels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new 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[width * height];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bitmap.getPixels(pixels,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width,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width, height);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In order to measure pure decoding speed, we convert the entire image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// to a greyscale array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// up front, which is the same as the Y channel of the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// YUVLuminanceSource in the real app.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luminances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new 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[width * height];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y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y &lt; height; y++)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offset = y * width;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x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x &lt; width; x++)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pixel = pixels[offset + x];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r = (pixel &gt;&gt;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16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) &amp;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0xff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g = (pixel &gt;&gt;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8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) &amp;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0xff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b = pixel &amp;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0xff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(r == g &amp;&amp; g == b)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Image is already greyscale, so pick any channel.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        </w:t>
      </w:r>
      <w:proofErr w:type="gramStart"/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luminances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offset + x] = 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Calculate luminance cheaply, favoring green.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luminances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[offset + x] = 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) ((r + g + g + b) &gt;&gt;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@Override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public 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[] getRow(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y,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[] row)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(y &lt;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0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|| y &gt;= getHeight())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throw 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IllegalArgumentException(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"Requested row is outside the image: 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y);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width = getWidth();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(row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null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|| row.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length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&lt; width)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row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new 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[width];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System.arraycopy(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luminances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y * width, row,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width);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row;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Since this class does not support cropping, the underlying byte array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// already contains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// exactly what the caller is asking for, so give it to them without a copy.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@Override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</w:t>
      </w:r>
      <w:proofErr w:type="gramStart"/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byte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] getMatrix()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luminances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Bitmap loadBitmap(String path)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throws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FileNotFoundException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Bitmap bitmap = BitmapFactory.decodeFile(path);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(bitmap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throw 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FileNotFoundException(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"Couldn't open 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path);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com.google.zxing.encoding;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android.graphics.Canvas;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com.google.zxing.BarcodeFormat;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com.google.zxing.EncodeHintType;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lastRenderedPageBreak/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com.google.zxing.MultiFormatWriter;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com.google.zxing.WriterException;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com.google.zxing.common.BitMatrix;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com.google.zxing.qrcode.QRCodeWriter;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com.google.zxing.qrcode.decoder.ErrorCorrectionLevel;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java.util.HashMap;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java.util.Hashtable;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@author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Ryan Tang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EncodingHandler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int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BLACK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0xff000000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Bitmap createQRCode(String str,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widthAndHeight)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throws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WriterException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Hashtable&lt;EncodeHintType, String&gt; hints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Hashtable&lt;EncodeHintType, String&gt;();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hints.put(EncodeHintType.CHARACTER_SET,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"utf-8"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BitMatrix matrix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MultiFormatWriter().encode(str,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BarcodeFormat.QR_CODE, widthAndHeight, widthAndHeight);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width = matrix.getWidth();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height = matrix.getHeight();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[] pixels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new 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[width * height];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y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y &lt; height; y++)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x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x &lt; width; x++)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(matrix.get(x, y))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pixels[y * width + x] =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BLACK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Bitmap bitmap = Bitmap.createBitmap(width, height,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Bitmap.Config.ARGB_8888);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bitmap.setPixels(pixels,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width,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width, height);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创建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二维码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@param </w:t>
      </w:r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content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content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@param </w:t>
      </w:r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widthPix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widthPix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>@param</w:t>
      </w:r>
      <w:proofErr w:type="gramStart"/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 </w:t>
      </w:r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heightPix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heightPix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@param </w:t>
      </w:r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logoBm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logoBm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@return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二维码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Bitmap createQRCode(String content,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widthPix,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heightPix, Bitmap logoBm)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(content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null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||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.equals(content))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return 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//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配置参数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lastRenderedPageBreak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Map&lt;EncodeHintType, Object&gt; hints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HashMap&lt;&gt;();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hints.put(EncodeHintType.CHARACTER_SET,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"utf-8"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//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容错级别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hints.put(EncodeHintType.ERROR_CORRECTION, ErrorCorrectionLevel.H);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//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图像数据转换，使用了矩阵转换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BitMatrix bitMatrix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QRCodeWriter().encode(content, BarcodeFormat.QR_CODE, widthPix,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heightPix, hints);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[] pixels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new 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[widthPix * heightPix];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//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下面这里按照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二维码的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算法，逐个生成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二维码的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图片，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//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两个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for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循环是图片横列扫描的结果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y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y &lt; heightPix; y++)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x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x &lt; widthPix; x++)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(bitMatrix.get(x, y))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    pixels[y * widthPix + x]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0xff000000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    pixels[y * widthPix + x]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0xffffffff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//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生成二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维码图片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的格式，使用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ARGB_8888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 bitmap = Bitmap.createBitmap(widthPix, heightPix, Bitmap.Config.ARGB_8888);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bitmap.setPixels(pixels,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widthPix,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widthPix, heightPix);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(logoBm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bitmap = 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addLogo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(bitmap, logoBm);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必须使用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compress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方法将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bitmap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保存到文件中再进行读取。直接返回的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bitmap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是没有任何压缩的，内存消耗巨大！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(WriterException 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e.printStackTrace();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return 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在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二维码中间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添加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Logo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图案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 addLogo(Bitmap src, Bitmap logo)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(src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return 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(logo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src;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获取图片的宽高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srcWidth = src.getWidth();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srcHeight = src.getHeight();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logoWidth = logo.getWidth();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logoHeight = logo.getHeight();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(srcWidth ==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0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|| srcHeight ==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return 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(logoWidth ==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0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|| logoHeight ==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src;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//logo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大小为二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维码整体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大小的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1/5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float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scaleFactor = srcWidth *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1.0f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/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5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/ logoWidth;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Bitmap bitmap = Bitmap.createBitmap(srcWidth, srcHeight, Bitmap.Config.ARGB_8888);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Canvas canvas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Canvas(bitmap);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canvas.drawBitmap(src,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canvas.scale(scaleFactor, scaleFactor, srcWidth /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srcHeight /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canvas.drawBitmap(logo, (srcWidth - logoWidth) /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(srcHeight - logoHeight) /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           canvas.save(Canvas.ALL_SAVE_FLAG);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canvas.save();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canvas.restore();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(Exception 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bitmap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e.getStackTrace();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com.google.zxing.util;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android.content.ContentResolver;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android.content.Context;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android.graphics.BitmapFactory;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android.net.Uri;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android.util.Log;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java.io.IOException;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java.io.InputStream;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BitmapUtil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读取一个缩放后的图片，限定图片大小，避免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OOM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@param </w:t>
      </w:r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uri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图片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uri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，支持“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file://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”、“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content://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”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@param </w:t>
      </w:r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maxWidth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最大允许宽度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@param </w:t>
      </w:r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maxHeight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最大允许高度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@return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返回一个缩放后的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Bitmap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，失败则返回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null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Bitmap decodeUri(Context context, Uri uri,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maxWidth,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maxHeight)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BitmapFactory.Options options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BitmapFactory.Options();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options.inJustDecodeBounds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true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;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只读取图片尺寸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readBitmapScale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(context, uri, options);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计算实际缩放比例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scale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i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i &lt; Integer.MAX_VALUE; i++)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((options.outWidth / scale &gt; maxWidth &amp;&amp;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options.outWidth / scale &gt; maxWidth *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1.4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||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(options.outHeight / scale &gt; maxHeight &amp;&amp;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        options.outHeight / scale &gt; maxHeight *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1.4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scale++;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break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options.inSampleSize = scale;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options.inJustDecodeBounds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false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读取图片内容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options.inPreferredConfig = Bitmap.Config.RGB_565;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根据情况进行修改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Bitmap bitmap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bitmap = 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readBitmapData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(context, uri, options);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(Throwable 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e.printStackTrace();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readBitmapScale(Context context, Uri uri, BitmapFactory.Options options)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(uri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return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String scheme = uri.getScheme();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(ContentResolver.SCHEME_CONTENT.equals(scheme) ||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ContentResolver.SCHEME_FILE.equals(scheme))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InputStream stream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stream = context.getContentResolver().openInputStream(uri);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BitmapFactory.decodeStream(stream,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options);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(Exception 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Log.w(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"readBitmapScale"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"Unable to open content: 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uri, 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finally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(stream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    stream.close();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(IOException 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    Log.e(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"readBitmapScale"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"Unable to close content: 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uri, 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(ContentResolver.SCHEME_ANDROID_RESOURCE.equals(scheme))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    Log.e(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"readBitmapScale"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"Unable to close content: 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uri);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Log.e(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"readBitmapScale"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"Unable to close content: 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uri);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 readBitmapData(Context context, Uri uri, BitmapFactory.Options options)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(uri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return 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Bitmap bitmap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String scheme = uri.getScheme();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(ContentResolver.SCHEME_CONTENT.equals(scheme) ||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ContentResolver.SCHEME_FILE.equals(scheme))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InputStream stream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stream = context.getContentResolver().openInputStream(uri);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bitmap = BitmapFactory.decodeStream(stream,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options);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(Exception 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Log.e(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"readBitmapData"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"Unable to open content: 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uri, 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finally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(stream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    stream.close();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(IOException 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    Log.e(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"readBitmapData"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"Unable to close content: 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uri, 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(ContentResolver.SCHEME_ANDROID_RESOURCE.equals(scheme))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Log.e(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"readBitmapData"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"Unable to close content: 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uri);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Log.e(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"readBitmapData"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"Unable to close content: 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uri);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proofErr w:type="gramStart"/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package</w:t>
      </w:r>
      <w:proofErr w:type="gramEnd"/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com.google.zxing.util;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Constant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int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REQ_QR_CODE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11002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int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REQ_PERM_CAMERA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11003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INTENT_EXTRA_KEY_QR_SCAN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"qr_scan_result"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com.google.zxing.util;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android.graphics.Color;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com.google.zxing.BarcodeFormat;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com.google.zxing.EncodeHintType;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com.google.zxing.MultiFormatWriter;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com.google.zxing.WriterException;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com.google.zxing.common.BitMatrix;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com.google.zxing.qrcode.decoder.ErrorCorrectionLevel;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java.util.HashMap;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QrCodeGenerator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Bitmap getQrCodeImage(String data,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width,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height)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(data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null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|| data.length() ==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return 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Map&lt;EncodeHintType, Object&gt; hintsMap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HashMap&lt;&gt;(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3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hintsMap.put(EncodeHintType.CHARACTER_SET,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"utf-8"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hintsMap.put(EncodeHintType.ERROR_CORRECTION, ErrorCorrectionLevel.H);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hintsMap.put(EncodeHintType.MARGIN,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try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BitMatrix bitMatrix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MultiFormatWriter().encode(data, BarcodeFormat.QR_CODE, width, height, hintsMap);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Bitmap bitmap = 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bitMatrix2Bitmap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(bitMatrix);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catch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(WriterException 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e.printStackTrace();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return 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 bitMatrix2Bitmap(BitMatrix matrix)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w = matrix.getWidth();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 = matrix.getHeight();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[] rawData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new 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[w * h];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i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i &lt; w; i++)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j 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 j &lt; h; j++)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color = Color.WHITE;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(matrix.get(i, j))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color = Color.BLACK;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rawData[i + (j * w)] = color;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Bitmap bitmap = Bitmap.createBitmap(w, h, Bitmap.Config.RGB_565);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bitmap.setPixels(rawData,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w,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w, h);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Copyright (C) 2009 ZXing authors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Licensed under the Apache License, Version 2.0 (the "License");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not use this file except in compliance with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obtain a copy of the License at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     http://www.apache.org/licenses/LICENSE-2.0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Unless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required by applicable law or agreed to in writing, software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distributed under the License is distributed on an "AS IS" BASIS,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WITHOUT WARRANTIES OR CONDITIONS OF ANY KIND, either express or implied.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See the License for the specific language governing permissions 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limitations under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com.google.zxing.view;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com.google.zxing.ResultPoint;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com.google.zxing.ResultPointCallback;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ViewfinderResultPointCallback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implements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ResultPointCallback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ViewfinderView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viewfinderView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ViewfinderResultPointCallback(ViewfinderView viewfinderView)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this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viewfinderView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viewfinderView;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foundPossibleResultPoint(ResultPoint point)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viewfinderView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.addPossibleResultPoint(point);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Copyright (C) 2008 ZXing authors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Licensed under the Apache License, Version 2.0 (the "License");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not use this file except in compliance with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You may obtain a copy of the License at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     http://www.apache.org/licenses/LICENSE-2.0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Unless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required by applicable law or agreed to in writing, software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distributed under the License is distributed on an "AS IS" BASIS,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WITHOUT WARRANTIES OR CONDITIONS OF ANY KIND, either express or implied.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See the License for the specific language governing permissions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lastRenderedPageBreak/>
        <w:t>and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limitations under the License.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package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com.google.zxing.view;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android.content.Context;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android.content.res.TypedArray;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android.graphics.Bitmap;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android.graphics.Canvas;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android.graphics.ComposeShader;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android.graphics.LinearGradient;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android.graphics.Paint;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android.graphics.PorterDuff;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android.graphics.RadialGradient;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android.graphics.Rect;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android.graphics.RectF;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android.graphics.Shader;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android.graphics.SweepGradient;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android.util.AttributeSet;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android.view.View;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com.google.zxing.ResultPoint;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com.google.zxing.camera.CameraManager;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java.util.Collection;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import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java.util.HashSet;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This view is overlaid on top of the camera preview. It adds the viewfinder rectangle and partial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transparency outside it, as well as the laser scanner animation and result points.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@author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dswitkin@google.com (Daniel Switkin)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final class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ViewfinderView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extends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View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private static final 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[]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SCANNER_ALPHA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{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64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128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192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255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192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128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64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long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ANIMATION_DELAY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10L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int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OPAQUE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0xFF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int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CORNER_RECT_WIDTH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;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扫描区边角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的宽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int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CORNER_RECT_HEIGHT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50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;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扫描区边角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的高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int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SCANNER_LINE_MOVE_DISTANCE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5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;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扫描线移动距离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static final int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SCANNER_LINE_HEIGHT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;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扫描线宽度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Paint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Bitmap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resultBitmap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模糊区域颜色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int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maskColor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int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resultColor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扫描区域边框颜色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int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frameColor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扫描线颜色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int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laserColor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四角颜色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int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cornerColor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扫描点的颜色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int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resultPointColor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int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scannerAlpha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扫描区域提示文本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String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labelText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扫描区域提示文本颜色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int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labelTextColor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proofErr w:type="gramStart"/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private</w:t>
      </w:r>
      <w:proofErr w:type="gramEnd"/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 final float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labelTextSize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final float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labelTextMarginTop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int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scannerStart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static int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scannerEnd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Collection&lt;ResultPoint&gt;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possibleResultPoints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Collection&lt;ResultPoint&gt;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lastPossibleResultPoints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This constructor is used when the class is built from an XML resource.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ViewfinderView(Context context, AttributeSet attrs)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super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(context, attrs);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初始化自定义属性信息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TypedArray array = context.obtainStyledAttributes(attrs, R.styleable.ViewfinderView);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laserColor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array.getColor(R.styleable.ViewfinderView_laser_color,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0x00FF00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cornerColor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array.getColor(R.styleable.ViewfinderView_corner_color,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0x00FF00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frameColor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array.getColor(R.styleable.ViewfinderView_frame_color,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0xFFFFFF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resultPointColor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array.getColor(R.styleable.ViewfinderView_result_point_color,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0xC0FFFF00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maskColor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array.getColor(R.styleable.ViewfinderView_mask_color,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0x60000000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resultColor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array.getColor(R.styleable.ViewfinderView_result_color,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0xB0000000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labelTextColor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array.getColor(R.styleable.ViewfinderView_label_text_color,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0x90FFFFFF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labelText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array.getString(R.styleable.ViewfinderView_label_text);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labelTextSize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array.getDimension(R.styleable.ViewfinderView_label_text_size,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36f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labelTextMarginTop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array.getDimension(R.styleable.ViewfinderView_label_text_margin_top,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Initialize these once for performance rather than calling them every time in onDraw().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paint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Paint();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.setAntiAlias(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true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scannerAlpha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possibleResultPoints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HashSet&lt;ResultPoint&gt;(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5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@Override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onDraw(Canvas canvas)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Rect frame = CameraManager.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get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().getFramingRect();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(frame ==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return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scannerStart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0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||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scannerEnd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==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scannerStart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frame.top;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scannerEnd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frame.bottom;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width = canvas.getWidth();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height = canvas.getHeight();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Draw the exterior (i.e. outside the framing rect) darkened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drawExterior(canvas, frame, width, height);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resultBitmap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Draw the opaque result bitmap over the scanning rectangle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.setAlpha(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OPAQUE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canvas.drawBitmap(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resultBitmap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frame.left, frame.top,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Draw a two pixel solid black border inside the framing rect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>//            drawFrame(canvas, frame);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//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绘制边角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drawCorner(canvas, frame);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绘制提示信息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drawTextInfo(canvas, frame);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Draw a red "laser scanner" line through the middle to show decoding is active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drawLaserScanner(canvas, frame);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Collection&lt;ResultPoint&gt; currentPossible =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possibleResultPoints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Collection&lt;ResultPoint&gt; currentLast =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lastPossibleResultPoints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(currentPossible.isEmpty())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lastPossibleResultPoints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possibleResultPoints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HashSet&lt;ResultPoint&gt;(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5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lastPossibleResultPoints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currentPossible;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.setAlpha(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OPAQUE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.setColor(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resultPointColor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(ResultPoint point : currentPossible)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canvas.drawCircle(frame.left + point.getX(), frame.top + point.getY(),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6.0f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(currentLast 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.setAlpha(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OPAQUE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/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.setColor(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resultPointColor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for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(ResultPoint point : currentLast)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    canvas.drawCircle(frame.left + point.getX(), frame.top + point.getY(),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3.0f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Request another update at the animation interval, but only repaint the laser line,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// not the entire viewfinder mask.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指定重绘区域，该方法会在子线程中执行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postInvalidateDelayed(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ANIMATION_DELAY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 frame.left, frame.top, frame.right, frame.bottom);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绘制文本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drawTextInfo(Canvas canvas, Rect frame)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.setColor(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labelTextColor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.setTextSize(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labelTextSize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.setTextAlign(Paint.Align.CENTER);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canvas.drawText(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labelText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frame.left + frame.width() /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frame.bottom 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CORNER_RECT_HEIGHT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*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1.5f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+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labelTextMarginTop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绘制边角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drawCorner(Canvas canvas, Rect frame)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.setColor(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cornerColor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左上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canvas.drawRect(frame.left, frame.top, frame.left 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CORNER_RECT_WIDTH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frame.top 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canvas.drawRect(frame.left, frame.top, frame.left 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frame.top 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CORNER_RECT_WIDTH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右上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canvas.drawRect(frame.right -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CORNER_RECT_WIDTH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frame.top, frame.right, frame.top 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canvas.drawRect(frame.right -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frame.top, frame.right, frame.top 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CORNER_RECT_WIDTH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左下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canvas.drawRect(frame.left, frame.bottom -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CORNER_RECT_WIDTH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frame.left 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frame.bottom,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canvas.drawRect(frame.left, frame.bottom -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frame.left 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CORNER_RECT_WIDTH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frame.bottom,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右下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canvas.drawRect(frame.right -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CORNER_RECT_WIDTH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frame.bottom -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frame.right, frame.bottom,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canvas.drawRect(frame.right -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frame.bottom -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CORNER_RECT_WIDTH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frame.right, frame.bottom,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绘制扫描线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drawLaserScanner(Canvas canvas, Rect frame)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.setColor(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laserColor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扫描线闪烁效果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>//    paint.setAlpha(SCANNER_ALPHA[scannerAlpha]);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>//    scannerAlpha = (scannerAlpha + 1) % SCANNER_ALPHA.length;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>//    int middle = frame.height() / 2 + frame.top;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>//    canvas.drawRect(frame.left + 2, middle - 1, frame.right - 1, middle + 2, paint);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线性渐变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LinearGradient linearGradient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LinearGradient(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frame.left,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>scannerStart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frame.left,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scannerStart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SCANNER_LINE_HEIGHT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shadeColor(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laserColor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laserColor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Shader.TileMode.MIRROR);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RadialGradient radialGradient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RadialGradient(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float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) (frame.left + frame.width() /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float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(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scannerStart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 xml:space="preserve">SCANNER_LINE_HEIGHT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/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360f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laserColor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shadeColor(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laserColor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Shader.TileMode.MIRROR);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SweepGradient sweepGradient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SweepGradient(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float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) (frame.left + frame.width() /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float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(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scannerStart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SCANNER_LINE_HEIGHT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shadeColor(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laserColor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laserColor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ComposeShader composeShader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ComposeShader(radialGradient, linearGradient, PorterDuff.Mode.ADD);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.setShader(radialGradient);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if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(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scannerStart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&lt;=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>scannerEnd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矩形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>//      canvas.drawRect(frame.left, scannerStart, frame.right, scannerStart + SCANNER_LINE_HEIGHT, paint);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椭圆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RectF rectF 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new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RectF(frame.left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2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*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SCANNER_LINE_HEIGHT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>scannerStart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frame.right -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 xml:space="preserve">2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*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SCANNER_LINE_HEIGHT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scannerStart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+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SCANNER_LINE_HEIGHT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    canvas.drawOval(rectF,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scannerStart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+= </w:t>
      </w:r>
      <w:r w:rsidRPr="007C765E">
        <w:rPr>
          <w:rFonts w:ascii="Times New Roman" w:hAnsi="Times New Roman" w:hint="eastAsia"/>
          <w:b/>
          <w:bCs/>
          <w:i/>
          <w:iCs/>
          <w:color w:val="660E7A"/>
          <w:sz w:val="30"/>
          <w:szCs w:val="30"/>
        </w:rPr>
        <w:t>SCANNER_LINE_MOVE_DISTANCE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else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660E7A"/>
          <w:sz w:val="30"/>
          <w:szCs w:val="30"/>
        </w:rPr>
        <w:t xml:space="preserve">scannerStart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frame.top;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.setShader(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处理颜色模糊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shadeColor(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color)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String hax = Integer.toHexString(color);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String result =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"20"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+ hax.substring(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return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Integer.valueOf(result,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16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//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绘制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扫描区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边框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Draw a two pixel solid black border inside the framing rect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drawFrame(Canvas canvas, Rect frame)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.setColor(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frameColor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canvas.drawRect(frame.left, frame.top, frame.right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frame.top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canvas.drawRect(frame.left, frame.top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frame.left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frame.bottom -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canvas.drawRect(frame.right -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frame.top, frame.right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frame.bottom -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canvas.drawRect(frame.left, frame.bottom -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frame.right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frame.bottom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//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绘制模糊区域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Draw the exterior (i.e. outside the framing rect) darkened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private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drawExterior(Canvas canvas, Rect frame,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width,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int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height)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.setColor(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resultBitmap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!=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null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?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resultColor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maskColor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width, frame.top,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frame.top, frame.left, frame.bottom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canvas.drawRect(frame.right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frame.top, width, frame.bottom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canvas.drawRect(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0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frame.bottom +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width, height,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paint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drawViewfinder()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resultBitmap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=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>null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invalidate();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/**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Draw a bitmap with the result points highlighted instead of the live scanning display.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 </w:t>
      </w:r>
      <w:r w:rsidRPr="007C765E">
        <w:rPr>
          <w:rFonts w:ascii="Times New Roman" w:hAnsi="Times New Roman" w:hint="eastAsia"/>
          <w:b/>
          <w:bCs/>
          <w:i/>
          <w:iCs/>
          <w:color w:val="808080"/>
          <w:sz w:val="30"/>
          <w:szCs w:val="30"/>
        </w:rPr>
        <w:t xml:space="preserve">@param </w:t>
      </w:r>
      <w:r w:rsidRPr="007C765E">
        <w:rPr>
          <w:rFonts w:ascii="Times New Roman" w:hAnsi="Times New Roman" w:hint="eastAsia"/>
          <w:b/>
          <w:bCs/>
          <w:i/>
          <w:iCs/>
          <w:color w:val="3D3D3D"/>
          <w:sz w:val="30"/>
          <w:szCs w:val="30"/>
        </w:rPr>
        <w:t xml:space="preserve">barcode </w:t>
      </w:r>
      <w:proofErr w:type="gramStart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An</w:t>
      </w:r>
      <w:proofErr w:type="gramEnd"/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 xml:space="preserve"> image of the decoded barcode.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*/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proofErr w:type="gramStart"/>
      <w:r w:rsidRPr="007C765E">
        <w:rPr>
          <w:rFonts w:ascii="Times New Roman" w:hAnsi="Times New Roman" w:hint="eastAsia"/>
          <w:color w:val="000000"/>
          <w:sz w:val="30"/>
          <w:szCs w:val="30"/>
        </w:rPr>
        <w:t>drawResultBitmap(</w:t>
      </w:r>
      <w:proofErr w:type="gramEnd"/>
      <w:r w:rsidRPr="007C765E">
        <w:rPr>
          <w:rFonts w:ascii="Times New Roman" w:hAnsi="Times New Roman" w:hint="eastAsia"/>
          <w:color w:val="000000"/>
          <w:sz w:val="30"/>
          <w:szCs w:val="30"/>
        </w:rPr>
        <w:t>Bitmap barcode)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 xml:space="preserve">resultBitmap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= barcode;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  invalidate();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</w:rPr>
        <w:t xml:space="preserve">public void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addPossibleResultPoint(ResultPoint point)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</w:rPr>
        <w:t>possibleResultPoints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.add(point);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manifest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xmlns: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  <w:shd w:val="clear" w:color="auto" w:fill="EFEFEF"/>
        </w:rPr>
        <w:t>android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>="http://schemas.android.com/apk/res/android"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br/>
        <w:t xml:space="preserve">   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package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>="com.google.zxing"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uses-permission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  <w:shd w:val="clear" w:color="auto" w:fill="EFEFEF"/>
        </w:rPr>
        <w:t>android</w:t>
      </w:r>
      <w:proofErr w:type="gramStart"/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:name</w:t>
      </w:r>
      <w:proofErr w:type="gramEnd"/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="android.permission.INTERNET"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uses-permission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  <w:shd w:val="clear" w:color="auto" w:fill="EFEFEF"/>
        </w:rPr>
        <w:t>android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:name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="android.permission.VIBRATE"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uses-permission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  <w:shd w:val="clear" w:color="auto" w:fill="EFEFEF"/>
        </w:rPr>
        <w:t>android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:name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="android.permission.CAMERA"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uses-feature </w:t>
      </w:r>
      <w:r w:rsidRPr="007C765E">
        <w:rPr>
          <w:rFonts w:ascii="Times New Roman" w:hAnsi="Times New Roman" w:hint="eastAsia"/>
          <w:b/>
          <w:bCs/>
          <w:color w:val="660E7A"/>
          <w:sz w:val="30"/>
          <w:szCs w:val="30"/>
          <w:shd w:val="clear" w:color="auto" w:fill="EFEFEF"/>
        </w:rPr>
        <w:t>android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:name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="android.hardware.camera.autofocus"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manifest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apply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plugin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'com.android.library'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android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compileSdkVersion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28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defaultConfig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minSdkVersion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16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targetSdkVersion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28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versionCode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versionName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"1.0"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testInstrumentationRunner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"android.support.test.runner.AndroidJUnitRunner"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buildTypes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release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minifyEnabled </w:t>
      </w:r>
      <w:r w:rsidRPr="007C765E">
        <w:rPr>
          <w:rFonts w:ascii="Times New Roman" w:hAnsi="Times New Roman" w:hint="eastAsia"/>
          <w:b/>
          <w:bCs/>
          <w:color w:val="000043"/>
          <w:sz w:val="30"/>
          <w:szCs w:val="30"/>
        </w:rPr>
        <w:t>false</w:t>
      </w:r>
      <w:r w:rsidRPr="007C765E">
        <w:rPr>
          <w:rFonts w:ascii="Times New Roman" w:hAnsi="Times New Roman" w:hint="eastAsia"/>
          <w:b/>
          <w:bCs/>
          <w:color w:val="000043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proguardFiles getDefaultProguardFile(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'proguard-android.txt'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),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'proguard-rules.pro'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dependencies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implementation fileTree(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dir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'libs'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,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include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: [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'*.jar'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])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implementation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'com.android.support:appcompat-v7:28.0.0'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implementation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'com.google.zxing:core:3.4.0'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testImplementation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'junit:junit:4.12'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implementation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'com.android.support.constraint:constraint-layout:1.1.3'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沉浸式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implementation rootProject.ext.dependencies[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"barlibrary"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]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androidTestImplementation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'com.android.support.test:runner:1.0.2'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androidTestImplementation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'com.android.support.test.espresso:espresso-core:3.0.2'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&lt;?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xml version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="1.0"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encoding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>="UTF-8"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t>?&gt;</w:t>
      </w:r>
      <w:r w:rsidRPr="007C765E">
        <w:rPr>
          <w:rFonts w:ascii="Times New Roman" w:hAnsi="Times New Roman" w:hint="eastAsia"/>
          <w:i/>
          <w:iCs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module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external.linked.project.id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=":zxing-lib"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external.linked.project.path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="$MODULE_DIR$"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external.root.project.path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="$MODULE_DIR$/.."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external.system.id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="JAVA_MODULE"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version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>="4"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component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>="FacetManager"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facet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="android-gradle"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>="Android-Gradle"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configuration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option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="GRADLE_PROJECT_PATH"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value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=":zxing-lib"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configuration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facet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facet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="android"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>="Android"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configuration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option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="SELECTED_BUILD_VARIANT"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value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="debug"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option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="ASSEMBLE_TASK_NAME"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value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="assembleDebug"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option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="COMPILE_JAVA_TASK_NAME"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value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="compileDebugSources"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afterSyncTasks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task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generateDebugSources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task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afterSyncTasks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option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="ALLOW_USER_CONFIGURATION"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value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option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="MANIFEST_FILE_RELATIVE_PATH"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value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="/src/main/AndroidManifest.xml"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option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="RES_FOLDER_RELATIVE_PATH"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value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="/src/main/res"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option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="RES_FOLDERS_RELATIVE_PATH"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value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="file://$MODULE_DIR$/src/main/res;file://$MODULE_DIR$/build/generated/res/rs/debug;file://$MODULE_DIR$/build/generated/res/resValues/debug"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option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="ASSETS_FOLDER_RELATIVE_PATH"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value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="/src/main/assets"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option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="PROJECT_TYPE"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value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="1"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configuration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facet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component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component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="NewModuleRootManager"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LANGUAGE_LEVEL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>="JDK_1_7"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output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="file://$MODULE_DIR$/build/intermediates/classes/debug"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output-test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="file://$MODULE_DIR$/build/intermediates/classes/test/debug"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exclude-output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content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>="file://$MODULE_DIR$"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="file://$MODULE_DIR$/build/generated/source/apt/debug"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generated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="file://$MODULE_DIR$/build/generated/source/aidl/debug"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generated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="file://$MODULE_DIR$/build/generated/source/buildConfig/debug"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generated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="file://$MODULE_DIR$/build/generated/source/rs/debug"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generated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="file://$MODULE_DIR$/build/generated/res/rs/debug"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="file://$MODULE_DIR$/build/generated/res/resValues/debug"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="file://$MODULE_DIR$/build/generated/source/apt/androidTest/debug"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generated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="file://$MODULE_DIR$/build/generated/source/aidl/androidTest/debug"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generated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="file://$MODULE_DIR$/build/generated/source/buildConfig/androidTest/debug"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generated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="file://$MODULE_DIR$/build/generated/source/rs/androidTest/debug"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generated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="file://$MODULE_DIR$/build/generated/res/rs/androidTest/debug"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="file://$MODULE_DIR$/build/generated/res/resValues/androidTest/debug"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="file://$MODULE_DIR$/build/generated/source/apt/test/debug"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generated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="file://$MODULE_DIR$/src/debug/res"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="file://$MODULE_DIR$/src/debug/resources"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="file://$MODULE_DIR$/src/debug/assets"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="file://$MODULE_DIR$/src/debug/aidl"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="file://$MODULE_DIR$/src/debug/java"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="file://$MODULE_DIR$/src/debug/rs"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lastRenderedPageBreak/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="file://$MODULE_DIR$/src/debug/shaders"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="file://$MODULE_DIR$/src/androidTestDebug/res"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="file://$MODULE_DIR$/src/androidTestDebug/resources"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="file://$MODULE_DIR$/src/androidTestDebug/assets"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="file://$MODULE_DIR$/src/androidTestDebug/aidl"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="file://$MODULE_DIR$/src/androidTestDebug/java"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="file://$MODULE_DIR$/src/androidTestDebug/rs"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="file://$MODULE_DIR$/src/androidTestDebug/shaders"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="file://$MODULE_DIR$/src/testDebug/res"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="file://$MODULE_DIR$/src/testDebug/resources"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="file://$MODULE_DIR$/src/testDebug/assets"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="file://$MODULE_DIR$/src/testDebug/aidl"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="file://$MODULE_DIR$/src/testDebug/java"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="file://$MODULE_DIR$/src/testDebug/rs"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="file://$MODULE_DIR$/src/testDebug/shaders"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="file://$MODULE_DIR$/src/main/res"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="file://$MODULE_DIR$/src/main/resources"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="file://$MODULE_DIR$/src/main/assets"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="file://$MODULE_DIR$/src/main/aidl"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="file://$MODULE_DIR$/src/main/java"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lastRenderedPageBreak/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="file://$MODULE_DIR$/src/main/rs"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="file://$MODULE_DIR$/src/main/shaders"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="file://$MODULE_DIR$/src/androidTest/res"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="file://$MODULE_DIR$/src/androidTest/resources"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="file://$MODULE_DIR$/src/androidTest/assets"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="file://$MODULE_DIR$/src/androidTest/aidl"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="file://$MODULE_DIR$/src/androidTest/java"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="file://$MODULE_DIR$/src/androidTest/rs"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="file://$MODULE_DIR$/src/androidTest/shaders"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="file://$MODULE_DIR$/src/test/res"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="file://$MODULE_DIR$/src/test/resources"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="file://$MODULE_DIR$/src/test/assets"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="java-test-resource"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="file://$MODULE_DIR$/src/test/aidl"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="file://$MODULE_DIR$/src/test/java"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="file://$MODULE_DIR$/src/test/rs"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sourceFolder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="file://$MODULE_DIR$/src/test/shaders"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isTestSource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="true"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="file://$MODULE_DIR$/build/generated/not_namespaced_r_class_sources"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="file://$MODULE_DIR$/build/generated/source/r"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="file://$MODULE_DIR$/build/intermediates/attr"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="file://$MODULE_DIR$/build/intermediates/bundles"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="file://$MODULE_DIR$/build/intermediates/check-manifest"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lastRenderedPageBreak/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="file://$MODULE_DIR$/build/intermediates/classes"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="file://$MODULE_DIR$/build/intermediates/incremental"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="file://$MODULE_DIR$/build/intermediates/intermediate-jars"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="file://$MODULE_DIR$/build/intermediates/javaPrecompile"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="file://$MODULE_DIR$/build/intermediates/jniLibs"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="file://$MODULE_DIR$/build/intermediates/manifests"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="file://$MODULE_DIR$/build/intermediates/res"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="file://$MODULE_DIR$/build/intermediates/rs"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="file://$MODULE_DIR$/build/intermediates/shaders"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="file://$MODULE_DIR$/build/intermediates/transforms"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="file://$MODULE_DIR$/build/outputs"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excludeFolder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url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="file://$MODULE_DIR$/build/tmp"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content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="jdk"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jdkName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="Android API 28 Platform"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jdkType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="Android SDK"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="sourceFolder"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forTests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="false"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com.android.support:support-fragment:28.0.0@aar"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com.android.support:localbroadcastmanager:28.0.0@aar"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com.android.support:documentfile:28.0.0@aar"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com.android.support:animated-vector-drawable:28.0.0@aar"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com.android.support:slidingpanelayout:28.0.0@aar"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android.arch.lifecycle:viewmodel:1.1.1@aar"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com.android.support:appcompat-v7:28.0.0@aar"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com.android.support.test.espresso:espresso-idling-resource:3.0.2@aar"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com.android.support:loader:28.0.0@aar"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android.arch.core:runtime:1.1.1@aar"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com.android.support.test:runner:1.0.2@aar"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android.arch.lifecycle:livedata-core:1.1.1@aar"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com.android.support:collections:28.0.0@jar"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com.squareup:javawriter:2.1.1@jar"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com.android.support:cursoradapter:28.0.0@aar"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android.arch.lifecycle:runtime:1.1.1@aar"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com.android.support.test.espresso:espresso-core:3.0.2@aar"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com.android.support:support-compat:28.0.0@aar"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com.android.support:support-core-ui:28.0.0@aar"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com.android.support:asynclayoutinflater:28.0.0@aar"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com.android.support.constraint:constraint-layout:1.1.3@aar"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com.android.support:print:28.0.0@aar"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com.google.code.findbugs:jsr305:2.0.1@jar"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javax.inject:javax.inject:1@jar"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android.arch.core:common:1.1.1@jar"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com.android.support:versionedparcelable:28.0.0@aar"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com.google.zxing:core:3.4.0@jar"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junit:junit:4.12@jar"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org.hamcrest:hamcrest-core:1.3@jar"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com.android.support:viewpager:28.0.0@aar"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com.android.support:support-core-utils:28.0.0@aar"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com.android.support:support-vector-drawable:28.0.0@aar"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lastRenderedPageBreak/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com.android.support.test:monitor:1.0.2@aar"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org.hamcrest:hamcrest-library:1.3@jar"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org.hamcrest:hamcrest-integration:1.3@jar"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com.android.support:support-annotations:28.0.0@jar"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com.gyf.barlibrary:barlibrary:2.3.0@aar"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android.arch.lifecycle:common:1.1.1@jar"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com.android.support:interpolator:28.0.0@aar"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android.arch.lifecycle:livedata:1.1.1@aar"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com.android.support:drawerlayout:28.0.0@aar"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com.android.support:coordinatorlayout:28.0.0@aar"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com.android.support:customview:28.0.0@aar"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com.android.support:swiperefreshlayout:28.0.0@aar"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com.android.support.constraint:constraint-layout-solver:1.1.3@jar"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 xml:space="preserve">orderEntry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type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="library"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scope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="TEST"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name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="Gradle: net.sf.kxml:kxml2:2.3.0@jar" </w:t>
      </w:r>
      <w:r w:rsidRPr="007C765E">
        <w:rPr>
          <w:rFonts w:ascii="Times New Roman" w:hAnsi="Times New Roman" w:hint="eastAsia"/>
          <w:b/>
          <w:bCs/>
          <w:color w:val="0000FF"/>
          <w:sz w:val="30"/>
          <w:szCs w:val="30"/>
          <w:shd w:val="clear" w:color="auto" w:fill="EFEFEF"/>
        </w:rPr>
        <w:t>level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  <w:shd w:val="clear" w:color="auto" w:fill="EFEFEF"/>
        </w:rPr>
        <w:t xml:space="preserve">="project"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/&gt;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component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&lt;/</w:t>
      </w:r>
      <w:r w:rsidRPr="007C765E">
        <w:rPr>
          <w:rFonts w:ascii="Times New Roman" w:hAnsi="Times New Roman" w:hint="eastAsia"/>
          <w:b/>
          <w:bCs/>
          <w:color w:val="000080"/>
          <w:sz w:val="30"/>
          <w:szCs w:val="30"/>
          <w:shd w:val="clear" w:color="auto" w:fill="EFEFEF"/>
        </w:rPr>
        <w:t>module</w:t>
      </w:r>
      <w:r w:rsidRPr="007C765E">
        <w:rPr>
          <w:rFonts w:ascii="Times New Roman" w:hAnsi="Times New Roman" w:hint="eastAsia"/>
          <w:color w:val="000000"/>
          <w:sz w:val="30"/>
          <w:szCs w:val="30"/>
          <w:shd w:val="clear" w:color="auto" w:fill="EFEFEF"/>
        </w:rPr>
        <w:t>&gt;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apply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from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"config.gradle"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buildscript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repositories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google()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jcenter()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maven { url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"https://jitpack.io"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maven { url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"https://dl.bintray.com/thelasterstar/maven/"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dependencies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classpath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'com.android.tools.build:gradle:3.0.1'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classpath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"io.objectbox:objectbox-gradle-plugin:2.3.4"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lastRenderedPageBreak/>
        <w:t xml:space="preserve">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 NOTE: Do not place your application dependencies here; they belong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// in the individual module build.gradle files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allprojects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repositories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google()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jcenter()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maven { url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"https://jitpack.io"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maven { url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"https://dl.bintray.com/thelasterstar/maven/"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task clean(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type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: Delete)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delete rootProject.buildDir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7C765E" w:rsidRPr="007C765E" w:rsidRDefault="007C765E" w:rsidP="007C765E">
      <w:pPr>
        <w:pStyle w:val="HTML"/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  <w:r w:rsidRPr="007C765E">
        <w:rPr>
          <w:rFonts w:ascii="Times New Roman" w:hAnsi="Times New Roman" w:hint="eastAsia"/>
          <w:color w:val="000000"/>
          <w:sz w:val="30"/>
          <w:szCs w:val="30"/>
        </w:rPr>
        <w:t>ext {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android = [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compileSdkVersion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28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applicationId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"com.jlkf.ks_link_wm126"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minSdkVersion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19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targetSdkVersion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28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versionCode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color w:val="0000FF"/>
          <w:sz w:val="30"/>
          <w:szCs w:val="30"/>
        </w:rPr>
        <w:t>1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versionName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"1.0.0"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]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dependVersion = [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support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"28.0.0"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br/>
        <w:t xml:space="preserve">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]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dependencies = [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//android-support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"support"  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"com.android.support"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"support-v4"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"com.android.support:support-v4: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${dependVersion.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support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"appcompat-v7"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"com.android.support:appcompat-v7: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${dependVersion.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support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"design"   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"com.android.support:design: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${dependVersion.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support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"recyclerview"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"com.android.support:recyclerview-v7: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${dependVersion.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support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"cardview" 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"com.android.support:cardview-v7: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${dependVersion.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support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}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"multidex" 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"com.android.support:multidex:1.0.3"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//http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"retrofit2"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"com.squareup.retrofit2:retrofit:2.5.0"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"converter-scalars"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"com.squareup.retrofit2:converter-scalars:2.1.0"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"converter-gson"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lastRenderedPageBreak/>
        <w:t>"com.squareup.retrofit2:converter-gson:2.5.0"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bookmarkStart w:id="0" w:name="_GoBack"/>
      <w:bookmarkEnd w:id="0"/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"adapter-rxjava2"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"com.squareup.retrofit2:adapter-rxjava2:2.4.0"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//rxjava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"rxjava2"  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"io.reactivex.rxjava2:rxjava:2.2.8"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"rxandroid"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"io.reactivex.rxjava2:rxandroid:2.1.1"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"autodispose"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"com.uber.autodispose:autodispose:1.0.0-RC3"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"autodispose-android-archcomponents"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"com.uber.autodispose:autodispose-android-archcomponents:1.0.0-RC3"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//dagger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"dagger"   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"com.google.dagger:dagger:2.23.2"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"dagger-compiler"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"com.google.dagger:dagger-compiler:2.23.2"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"dagger-android-compiler"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"com.google.dagger:dagger-android-processor:2.23.2"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//bugly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"bugly"    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"com.tencent.bugly:crashreport:3.0.0"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//ui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"constraint-layout"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"com.android.support.constraint:constraint-layout:1.1.3"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"barlibrary"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"com.gyf.barlibrary:barlibrary:2.3.0"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"BaseRecyclerViewAdapterHelper"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"com.github.CymChad:BaseRecyclerViewAdapterHelper:2.9.41"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"glide"    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"com.github.bumptech.glide:glide:4.9.0"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"glide-compiler"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"com.github.bumptech.glide:compiler:4.9.0"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"SmartRefreshLayout"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"com.scwang.smartrefresh:SmartRefreshLayout:1.1.0-alpha-28"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"SmartRefreshHeader"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"com.scwang.smartrefresh:SmartRefreshHeader:1.1.0-alpha-28"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"menuRecylcerView"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"com.yanzhenjie.recyclerview:support:1.3.2"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"toast"    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"com.hjq:toast:6.0"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//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t>弹出框选择器</w:t>
      </w:r>
      <w:r w:rsidRPr="007C765E">
        <w:rPr>
          <w:rFonts w:ascii="Times New Roman" w:hAnsi="Times New Roman" w:hint="eastAsia"/>
          <w:i/>
          <w:iCs/>
          <w:color w:val="80808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"PickerView"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'com.contrarywind:Android-PickerView:4.1.8'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"objectbox"   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"io.objectbox:objectbox-android:2.3.4"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"objectbrowser"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"io.objectbox:objectbox-android-objectbrowser:2.3.4"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 xml:space="preserve">           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 xml:space="preserve">"kprogresshud"                      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 xml:space="preserve">: </w:t>
      </w:r>
      <w:r w:rsidRPr="007C765E">
        <w:rPr>
          <w:rFonts w:ascii="Times New Roman" w:hAnsi="Times New Roman" w:hint="eastAsia"/>
          <w:b/>
          <w:bCs/>
          <w:color w:val="008000"/>
          <w:sz w:val="30"/>
          <w:szCs w:val="30"/>
        </w:rPr>
        <w:t>"com.kaopiz:kprogresshud:1.2.0"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t>,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lastRenderedPageBreak/>
        <w:br/>
        <w:t xml:space="preserve">    ]</w:t>
      </w:r>
      <w:r w:rsidRPr="007C765E">
        <w:rPr>
          <w:rFonts w:ascii="Times New Roman" w:hAnsi="Times New Roman" w:hint="eastAsia"/>
          <w:color w:val="000000"/>
          <w:sz w:val="30"/>
          <w:szCs w:val="30"/>
        </w:rPr>
        <w:br/>
        <w:t>}</w:t>
      </w:r>
    </w:p>
    <w:p w:rsidR="00AA4705" w:rsidRPr="007C765E" w:rsidRDefault="00AA4705" w:rsidP="007C765E">
      <w:pPr>
        <w:spacing w:line="240" w:lineRule="exact"/>
        <w:rPr>
          <w:rFonts w:ascii="Times New Roman" w:hAnsi="Times New Roman"/>
        </w:rPr>
      </w:pPr>
    </w:p>
    <w:sectPr w:rsidR="00AA4705" w:rsidRPr="007C765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FB7" w:rsidRDefault="003C1FB7" w:rsidP="007C765E">
      <w:r>
        <w:separator/>
      </w:r>
    </w:p>
  </w:endnote>
  <w:endnote w:type="continuationSeparator" w:id="0">
    <w:p w:rsidR="003C1FB7" w:rsidRDefault="003C1FB7" w:rsidP="007C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65E" w:rsidRDefault="007C765E">
    <w:pPr>
      <w:pStyle w:val="a4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Pr="007C765E">
      <w:rPr>
        <w:caps/>
        <w:noProof/>
        <w:color w:val="5B9BD5" w:themeColor="accent1"/>
        <w:lang w:val="zh-CN"/>
      </w:rPr>
      <w:t>1</w:t>
    </w:r>
    <w:r>
      <w:rPr>
        <w:caps/>
        <w:color w:val="5B9BD5" w:themeColor="accent1"/>
      </w:rPr>
      <w:fldChar w:fldCharType="end"/>
    </w:r>
  </w:p>
  <w:p w:rsidR="007C765E" w:rsidRDefault="007C76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FB7" w:rsidRDefault="003C1FB7" w:rsidP="007C765E">
      <w:r>
        <w:separator/>
      </w:r>
    </w:p>
  </w:footnote>
  <w:footnote w:type="continuationSeparator" w:id="0">
    <w:p w:rsidR="003C1FB7" w:rsidRDefault="003C1FB7" w:rsidP="007C7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A"/>
    <w:rsid w:val="003C1FB7"/>
    <w:rsid w:val="00612D9A"/>
    <w:rsid w:val="007C765E"/>
    <w:rsid w:val="00AA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E5D3D-0A11-4643-830C-EB0B39DB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6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65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C76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76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49</Pages>
  <Words>12652</Words>
  <Characters>72121</Characters>
  <Application>Microsoft Office Word</Application>
  <DocSecurity>0</DocSecurity>
  <Lines>601</Lines>
  <Paragraphs>169</Paragraphs>
  <ScaleCrop>false</ScaleCrop>
  <Company/>
  <LinksUpToDate>false</LinksUpToDate>
  <CharactersWithSpaces>84604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林燕发</dc:creator>
  <cp:keywords/>
  <dc:description/>
  <cp:lastModifiedBy>林燕发</cp:lastModifiedBy>
  <cp:revision>2</cp:revision>
  <dcterms:created xsi:type="dcterms:W3CDTF">2019-09-18T01:46:00Z</dcterms:created>
  <dcterms:modified xsi:type="dcterms:W3CDTF">2019-09-18T01:57:00Z</dcterms:modified>
</cp:coreProperties>
</file>