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6D371" w14:textId="043AC393" w:rsidR="00D73E5F" w:rsidRDefault="000E4C87" w:rsidP="000E4C87">
      <w:pPr>
        <w:pStyle w:val="1"/>
        <w:jc w:val="center"/>
        <w:rPr>
          <w:rFonts w:hint="eastAsia"/>
        </w:rPr>
      </w:pPr>
      <w:proofErr w:type="spellStart"/>
      <w:r w:rsidRPr="000E4C87">
        <w:t>Assetbundle</w:t>
      </w:r>
      <w:proofErr w:type="spellEnd"/>
      <w:r w:rsidRPr="000E4C87">
        <w:t>-打包</w:t>
      </w:r>
      <w:bookmarkStart w:id="0" w:name="_GoBack"/>
      <w:bookmarkEnd w:id="0"/>
    </w:p>
    <w:p w14:paraId="13F197B9" w14:textId="24EAC492" w:rsidR="000E4C87" w:rsidRDefault="000E4C87" w:rsidP="000E4C87">
      <w:pPr>
        <w:pStyle w:val="a3"/>
        <w:numPr>
          <w:ilvl w:val="0"/>
          <w:numId w:val="1"/>
        </w:numPr>
        <w:ind w:firstLineChars="0"/>
      </w:pPr>
      <w:r>
        <w:rPr>
          <w:rFonts w:hint="eastAsia"/>
        </w:rPr>
        <w:t>打包所在的脚本在</w:t>
      </w:r>
      <w:proofErr w:type="spellStart"/>
      <w:r>
        <w:rPr>
          <w:rFonts w:hint="eastAsia"/>
        </w:rPr>
        <w:t>Asset</w:t>
      </w:r>
      <w:r>
        <w:t>B</w:t>
      </w:r>
      <w:r>
        <w:rPr>
          <w:rFonts w:hint="eastAsia"/>
        </w:rPr>
        <w:t>undle</w:t>
      </w:r>
      <w:r>
        <w:t>CreatorEditor.cs</w:t>
      </w:r>
      <w:proofErr w:type="spellEnd"/>
      <w:r w:rsidR="000B0D38">
        <w:rPr>
          <w:rFonts w:hint="eastAsia"/>
        </w:rPr>
        <w:t>中</w:t>
      </w:r>
    </w:p>
    <w:p w14:paraId="0E26F7BB" w14:textId="6097E020" w:rsidR="000E4C87" w:rsidRDefault="000E4C87" w:rsidP="000E4C87">
      <w:pPr>
        <w:pStyle w:val="a3"/>
        <w:numPr>
          <w:ilvl w:val="0"/>
          <w:numId w:val="1"/>
        </w:numPr>
        <w:ind w:firstLineChars="0"/>
      </w:pPr>
      <w:r>
        <w:rPr>
          <w:rFonts w:hint="eastAsia"/>
        </w:rPr>
        <w:t>支持I</w:t>
      </w:r>
      <w:r>
        <w:t xml:space="preserve">OS Android Win </w:t>
      </w:r>
      <w:r>
        <w:rPr>
          <w:rFonts w:hint="eastAsia"/>
        </w:rPr>
        <w:t>平台</w:t>
      </w:r>
    </w:p>
    <w:p w14:paraId="3D7E0BE9" w14:textId="4E0BA957" w:rsidR="00480C95" w:rsidRDefault="00480C95" w:rsidP="000E4C87">
      <w:pPr>
        <w:pStyle w:val="a3"/>
        <w:numPr>
          <w:ilvl w:val="0"/>
          <w:numId w:val="1"/>
        </w:numPr>
        <w:ind w:firstLineChars="0"/>
      </w:pPr>
      <w:r>
        <w:rPr>
          <w:rFonts w:hint="eastAsia"/>
        </w:rPr>
        <w:t>资源打包和Prefab序列化紧密相连</w:t>
      </w:r>
      <w:r w:rsidR="000B0D38">
        <w:rPr>
          <w:rFonts w:hint="eastAsia"/>
        </w:rPr>
        <w:t>，因为自己拆分依赖所有的打包和后面的加载管理都要全部自己建立，不用unity自带的依赖来进行管理是为了自己能更好的控制所有资源的加载和释放。</w:t>
      </w:r>
    </w:p>
    <w:p w14:paraId="306C46CC" w14:textId="36CBA197" w:rsidR="000B0D38" w:rsidRDefault="000B0D38" w:rsidP="000B0D38"/>
    <w:p w14:paraId="3D02F479" w14:textId="1E6A71EE" w:rsidR="000B0D38" w:rsidRDefault="000B0D38" w:rsidP="000B0D38">
      <w:r>
        <w:rPr>
          <w:rFonts w:hint="eastAsia"/>
        </w:rPr>
        <w:t>在打包的时候会弹出一个框</w:t>
      </w:r>
    </w:p>
    <w:p w14:paraId="74A185FC" w14:textId="53CE6B4E" w:rsidR="000B0D38" w:rsidRDefault="000B0D38" w:rsidP="000B0D38">
      <w:r>
        <w:rPr>
          <w:noProof/>
        </w:rPr>
        <w:drawing>
          <wp:inline distT="0" distB="0" distL="0" distR="0" wp14:anchorId="24AF0D37" wp14:editId="711F1845">
            <wp:extent cx="4147663" cy="2067340"/>
            <wp:effectExtent l="0" t="0" r="571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8596" cy="2082758"/>
                    </a:xfrm>
                    <a:prstGeom prst="rect">
                      <a:avLst/>
                    </a:prstGeom>
                  </pic:spPr>
                </pic:pic>
              </a:graphicData>
            </a:graphic>
          </wp:inline>
        </w:drawing>
      </w:r>
    </w:p>
    <w:p w14:paraId="30F7691A" w14:textId="22AA7E75" w:rsidR="000B0D38" w:rsidRDefault="000B0D38" w:rsidP="000B0D38">
      <w:pPr>
        <w:rPr>
          <w:rFonts w:hint="eastAsia"/>
        </w:rPr>
      </w:pPr>
      <w:r>
        <w:rPr>
          <w:rFonts w:hint="eastAsia"/>
        </w:rPr>
        <w:t>这里是为了记录当前资源的版本的一些说明和信息，为了后面的资源更新的。</w:t>
      </w:r>
    </w:p>
    <w:p w14:paraId="0EC5E017" w14:textId="517BD030" w:rsidR="000B0D38" w:rsidRDefault="000B0D38" w:rsidP="000B0D38">
      <w:proofErr w:type="spellStart"/>
      <w:r>
        <w:rPr>
          <w:rFonts w:hint="eastAsia"/>
        </w:rPr>
        <w:t>BuildAll</w:t>
      </w:r>
      <w:proofErr w:type="spellEnd"/>
      <w:r>
        <w:t xml:space="preserve">() </w:t>
      </w:r>
      <w:r>
        <w:rPr>
          <w:rFonts w:hint="eastAsia"/>
        </w:rPr>
        <w:t>方法包含了 prefab拆分，生成当前prefab的修改信息，生成资源版本信息，生成AB文件，这里AB文件没加入加密的功能，可以根据自己需求更改CRC校验。</w:t>
      </w:r>
    </w:p>
    <w:p w14:paraId="15EEAACA" w14:textId="001AC9B3" w:rsidR="000B0D38" w:rsidRDefault="000B0D38" w:rsidP="000B0D38"/>
    <w:p w14:paraId="1EB881FD" w14:textId="37E6E646" w:rsidR="000B0D38" w:rsidRDefault="000B0D38" w:rsidP="000B0D38">
      <w:r>
        <w:rPr>
          <w:noProof/>
        </w:rPr>
        <w:drawing>
          <wp:inline distT="0" distB="0" distL="0" distR="0" wp14:anchorId="5FAB72B8" wp14:editId="4F5CD868">
            <wp:extent cx="2371429" cy="1847619"/>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71429" cy="1847619"/>
                    </a:xfrm>
                    <a:prstGeom prst="rect">
                      <a:avLst/>
                    </a:prstGeom>
                  </pic:spPr>
                </pic:pic>
              </a:graphicData>
            </a:graphic>
          </wp:inline>
        </w:drawing>
      </w:r>
    </w:p>
    <w:p w14:paraId="301CD2C3" w14:textId="661A72F6" w:rsidR="000B0D38" w:rsidRDefault="000B0D38" w:rsidP="000B0D38"/>
    <w:p w14:paraId="69063E90" w14:textId="77777777" w:rsidR="00F51D5D" w:rsidRDefault="000B0D38" w:rsidP="000B0D38">
      <w:r>
        <w:rPr>
          <w:rFonts w:hint="eastAsia"/>
        </w:rPr>
        <w:t>这里会有几个特殊的文件</w:t>
      </w:r>
      <w:r w:rsidR="00F51D5D">
        <w:rPr>
          <w:rFonts w:hint="eastAsia"/>
        </w:rPr>
        <w:t>:</w:t>
      </w:r>
    </w:p>
    <w:p w14:paraId="1FB933DE" w14:textId="50F304DA" w:rsidR="000B0D38" w:rsidRDefault="000B0D38" w:rsidP="000B0D38">
      <w:proofErr w:type="spellStart"/>
      <w:r>
        <w:rPr>
          <w:rFonts w:hint="eastAsia"/>
        </w:rPr>
        <w:t>PrefabVersio</w:t>
      </w:r>
      <w:proofErr w:type="spellEnd"/>
      <w:r w:rsidR="00F51D5D">
        <w:t xml:space="preserve">: </w:t>
      </w:r>
      <w:r>
        <w:rPr>
          <w:rFonts w:hint="eastAsia"/>
        </w:rPr>
        <w:t>是为了记录修改的</w:t>
      </w:r>
      <w:r w:rsidR="00D30CA7">
        <w:t>Resource</w:t>
      </w:r>
      <w:r w:rsidR="00D30CA7">
        <w:rPr>
          <w:rFonts w:hint="eastAsia"/>
        </w:rPr>
        <w:t>/</w:t>
      </w:r>
      <w:r>
        <w:rPr>
          <w:rFonts w:hint="eastAsia"/>
        </w:rPr>
        <w:t>prefab</w:t>
      </w:r>
      <w:r w:rsidR="00D30CA7">
        <w:rPr>
          <w:rFonts w:hint="eastAsia"/>
        </w:rPr>
        <w:t>下的.prefab</w:t>
      </w:r>
      <w:r>
        <w:rPr>
          <w:rFonts w:hint="eastAsia"/>
        </w:rPr>
        <w:t>的文件</w:t>
      </w:r>
      <w:r w:rsidR="00D30CA7">
        <w:rPr>
          <w:rFonts w:hint="eastAsia"/>
        </w:rPr>
        <w:t>，不然每次在拆分(</w:t>
      </w:r>
      <w:r w:rsidR="00D30CA7">
        <w:t>Resource/</w:t>
      </w:r>
      <w:r w:rsidR="00D30CA7">
        <w:rPr>
          <w:rFonts w:hint="eastAsia"/>
        </w:rPr>
        <w:t>Prefab</w:t>
      </w:r>
      <w:r w:rsidR="00D30CA7">
        <w:t>)</w:t>
      </w:r>
      <w:r w:rsidR="00D30CA7">
        <w:rPr>
          <w:rFonts w:hint="eastAsia"/>
        </w:rPr>
        <w:t>的时候生成到 Res/</w:t>
      </w:r>
      <w:r w:rsidR="00D30CA7">
        <w:t>Prefab</w:t>
      </w:r>
      <w:r w:rsidR="00D30CA7">
        <w:rPr>
          <w:rFonts w:hint="eastAsia"/>
        </w:rPr>
        <w:t>/</w:t>
      </w:r>
      <w:r w:rsidR="00D30CA7">
        <w:t xml:space="preserve"> </w:t>
      </w:r>
      <w:r w:rsidR="00D30CA7">
        <w:rPr>
          <w:rFonts w:hint="eastAsia"/>
        </w:rPr>
        <w:t>下面的时候prefab</w:t>
      </w:r>
      <w:r w:rsidR="00D30CA7">
        <w:t xml:space="preserve"> </w:t>
      </w:r>
      <w:r w:rsidR="00D30CA7">
        <w:rPr>
          <w:rFonts w:hint="eastAsia"/>
        </w:rPr>
        <w:t>Md</w:t>
      </w:r>
      <w:r w:rsidR="00D30CA7">
        <w:t>5</w:t>
      </w:r>
      <w:r w:rsidR="00D30CA7">
        <w:rPr>
          <w:rFonts w:hint="eastAsia"/>
        </w:rPr>
        <w:t>值都会发生变化，就会导致所有的prefab在资源更新的时候全部更新一遍(这里作者暂时没找到那个API能让prefab的</w:t>
      </w:r>
      <w:r w:rsidR="00D30CA7">
        <w:t>md5</w:t>
      </w:r>
      <w:r w:rsidR="00D30CA7">
        <w:rPr>
          <w:rFonts w:hint="eastAsia"/>
        </w:rPr>
        <w:t>的文件大小不变的</w:t>
      </w:r>
      <w:proofErr w:type="spellStart"/>
      <w:r w:rsidR="00D30CA7">
        <w:rPr>
          <w:rFonts w:hint="eastAsia"/>
        </w:rPr>
        <w:t>api</w:t>
      </w:r>
      <w:proofErr w:type="spellEnd"/>
      <w:r w:rsidR="00D30CA7">
        <w:t>)</w:t>
      </w:r>
    </w:p>
    <w:p w14:paraId="160E0DB8" w14:textId="3430FC40" w:rsidR="00F51D5D" w:rsidRDefault="00F51D5D" w:rsidP="000B0D38"/>
    <w:p w14:paraId="5649E3C3" w14:textId="6BB398BD" w:rsidR="00F51D5D" w:rsidRDefault="00F51D5D" w:rsidP="000B0D38"/>
    <w:p w14:paraId="6D96B49F" w14:textId="72CCE94C" w:rsidR="00F51D5D" w:rsidRDefault="001E558E" w:rsidP="000B0D38">
      <w:r>
        <w:lastRenderedPageBreak/>
        <w:t>v</w:t>
      </w:r>
      <w:r w:rsidR="00F51D5D">
        <w:t xml:space="preserve">ersion: </w:t>
      </w:r>
      <w:r w:rsidR="00F51D5D">
        <w:rPr>
          <w:rFonts w:hint="eastAsia"/>
        </w:rPr>
        <w:t>这个就是生成的所有AB文件的版本信息文件</w:t>
      </w:r>
    </w:p>
    <w:p w14:paraId="49447831" w14:textId="1C8CA669" w:rsidR="00F51D5D" w:rsidRDefault="001E558E" w:rsidP="000B0D38">
      <w:pPr>
        <w:rPr>
          <w:rFonts w:hint="eastAsia"/>
        </w:rPr>
      </w:pPr>
      <w:r>
        <w:rPr>
          <w:rFonts w:hint="eastAsia"/>
        </w:rPr>
        <w:t>p</w:t>
      </w:r>
      <w:r>
        <w:t xml:space="preserve">reload: </w:t>
      </w:r>
      <w:r>
        <w:rPr>
          <w:rFonts w:hint="eastAsia"/>
        </w:rPr>
        <w:t>这个是提前需要加载文件列表通常是share类型的东西。</w:t>
      </w:r>
    </w:p>
    <w:p w14:paraId="44D47073" w14:textId="77777777" w:rsidR="000B0D38" w:rsidRPr="000E4C87" w:rsidRDefault="000B0D38" w:rsidP="000B0D38">
      <w:pPr>
        <w:rPr>
          <w:rFonts w:hint="eastAsia"/>
        </w:rPr>
      </w:pPr>
    </w:p>
    <w:sectPr w:rsidR="000B0D38" w:rsidRPr="000E4C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A74ADF"/>
    <w:multiLevelType w:val="hybridMultilevel"/>
    <w:tmpl w:val="577A5582"/>
    <w:lvl w:ilvl="0" w:tplc="45E4C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45D"/>
    <w:rsid w:val="000B0D38"/>
    <w:rsid w:val="000E4C87"/>
    <w:rsid w:val="001E558E"/>
    <w:rsid w:val="00480C95"/>
    <w:rsid w:val="00BA3FB7"/>
    <w:rsid w:val="00CA345D"/>
    <w:rsid w:val="00D30CA7"/>
    <w:rsid w:val="00D73E5F"/>
    <w:rsid w:val="00F51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0A716"/>
  <w15:chartTrackingRefBased/>
  <w15:docId w15:val="{296EDF2E-D0C0-404F-B40D-2E3AFD927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E4C8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4C87"/>
    <w:rPr>
      <w:b/>
      <w:bCs/>
      <w:kern w:val="44"/>
      <w:sz w:val="44"/>
      <w:szCs w:val="44"/>
    </w:rPr>
  </w:style>
  <w:style w:type="paragraph" w:styleId="a3">
    <w:name w:val="List Paragraph"/>
    <w:basedOn w:val="a"/>
    <w:uiPriority w:val="34"/>
    <w:qFormat/>
    <w:rsid w:val="000E4C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85</Words>
  <Characters>488</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伟红</dc:creator>
  <cp:keywords/>
  <dc:description/>
  <cp:lastModifiedBy>张 伟红</cp:lastModifiedBy>
  <cp:revision>7</cp:revision>
  <dcterms:created xsi:type="dcterms:W3CDTF">2019-05-13T06:39:00Z</dcterms:created>
  <dcterms:modified xsi:type="dcterms:W3CDTF">2019-05-13T06:55:00Z</dcterms:modified>
</cp:coreProperties>
</file>