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0482" w14:textId="51893DDF" w:rsidR="00132AED" w:rsidRPr="00605C41" w:rsidRDefault="00605C41">
      <w:pPr>
        <w:pStyle w:val="CHISA"/>
        <w:jc w:val="center"/>
        <w:rPr>
          <w:rFonts w:ascii="微软雅黑" w:eastAsia="微软雅黑" w:hAnsi="微软雅黑" w:cs="微软雅黑"/>
          <w:b/>
          <w:color w:val="000000"/>
          <w:sz w:val="28"/>
          <w:lang w:val="en-US" w:eastAsia="zh-CN"/>
        </w:rPr>
      </w:pPr>
      <w:r>
        <w:rPr>
          <w:rFonts w:ascii="微软雅黑" w:eastAsia="微软雅黑" w:hAnsi="微软雅黑" w:cs="微软雅黑"/>
          <w:b/>
          <w:color w:val="000000"/>
          <w:sz w:val="28"/>
          <w:lang w:val="en-US" w:eastAsia="zh-CN"/>
        </w:rPr>
        <w:t>Registration</w:t>
      </w:r>
    </w:p>
    <w:p w14:paraId="37E69DF3" w14:textId="1E2DF7CC" w:rsidR="005019F1" w:rsidRDefault="005019F1">
      <w:pPr>
        <w:pStyle w:val="CHISA"/>
        <w:jc w:val="center"/>
        <w:rPr>
          <w:rFonts w:ascii="微软雅黑" w:eastAsia="微软雅黑" w:hAnsi="微软雅黑" w:cs="微软雅黑"/>
          <w:b/>
          <w:color w:val="000000"/>
          <w:sz w:val="28"/>
        </w:rPr>
      </w:pP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2263"/>
        <w:gridCol w:w="2861"/>
        <w:gridCol w:w="1711"/>
        <w:gridCol w:w="2225"/>
      </w:tblGrid>
      <w:tr w:rsidR="002573D6" w:rsidRPr="00132AED" w14:paraId="7444B8C4" w14:textId="3A775532" w:rsidTr="00E74197">
        <w:tc>
          <w:tcPr>
            <w:tcW w:w="1249" w:type="pct"/>
            <w:vAlign w:val="center"/>
          </w:tcPr>
          <w:p w14:paraId="7968F7F5" w14:textId="6C79D370" w:rsidR="002573D6" w:rsidRPr="00655B54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</w:pPr>
            <w:r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  <w:t>Name</w:t>
            </w:r>
          </w:p>
        </w:tc>
        <w:tc>
          <w:tcPr>
            <w:tcW w:w="1579" w:type="pct"/>
            <w:vAlign w:val="center"/>
          </w:tcPr>
          <w:p w14:paraId="4D4E5A23" w14:textId="2BBEFFDE" w:rsidR="002573D6" w:rsidRPr="00655B54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</w:pPr>
          </w:p>
        </w:tc>
        <w:tc>
          <w:tcPr>
            <w:tcW w:w="944" w:type="pct"/>
            <w:vAlign w:val="center"/>
          </w:tcPr>
          <w:p w14:paraId="66D8C54E" w14:textId="2289F182" w:rsidR="002573D6" w:rsidRPr="00655B54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Cs/>
                <w:color w:val="000000"/>
                <w:szCs w:val="22"/>
              </w:rPr>
            </w:pPr>
            <w:r w:rsidRPr="00655B54"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  <w:t>Title</w:t>
            </w:r>
          </w:p>
        </w:tc>
        <w:tc>
          <w:tcPr>
            <w:tcW w:w="1228" w:type="pct"/>
          </w:tcPr>
          <w:p w14:paraId="0F0C4179" w14:textId="19AB2D32" w:rsidR="002573D6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  <w:t xml:space="preserve">(e.g., </w:t>
            </w:r>
            <w:r w:rsidRPr="00BC5A9E"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  <w:t>Prof./Dr.</w:t>
            </w:r>
            <w:r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573D6" w:rsidRPr="00132AED" w14:paraId="75F8988E" w14:textId="2A758789" w:rsidTr="00E74197">
        <w:tc>
          <w:tcPr>
            <w:tcW w:w="1249" w:type="pct"/>
            <w:vAlign w:val="center"/>
          </w:tcPr>
          <w:p w14:paraId="7C05D691" w14:textId="596AC409" w:rsidR="002573D6" w:rsidRPr="00132AED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4"/>
                <w:szCs w:val="24"/>
              </w:rPr>
            </w:pPr>
            <w:r w:rsidRPr="00655B54"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  <w:t>Institution</w:t>
            </w:r>
          </w:p>
        </w:tc>
        <w:tc>
          <w:tcPr>
            <w:tcW w:w="3751" w:type="pct"/>
            <w:gridSpan w:val="3"/>
            <w:vAlign w:val="center"/>
          </w:tcPr>
          <w:p w14:paraId="79DD5035" w14:textId="77777777" w:rsidR="002573D6" w:rsidRPr="00132AED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2573D6" w:rsidRPr="00132AED" w14:paraId="119DAE15" w14:textId="3A5AFF5C" w:rsidTr="00E74197">
        <w:tc>
          <w:tcPr>
            <w:tcW w:w="1249" w:type="pct"/>
            <w:vAlign w:val="center"/>
          </w:tcPr>
          <w:p w14:paraId="5D01881B" w14:textId="72946B8A" w:rsidR="002573D6" w:rsidRPr="00132AED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4"/>
                <w:szCs w:val="24"/>
              </w:rPr>
            </w:pPr>
            <w:r w:rsidRPr="00655B54"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  <w:t>Email</w:t>
            </w:r>
          </w:p>
        </w:tc>
        <w:tc>
          <w:tcPr>
            <w:tcW w:w="3751" w:type="pct"/>
            <w:gridSpan w:val="3"/>
            <w:vAlign w:val="center"/>
          </w:tcPr>
          <w:p w14:paraId="50033ADF" w14:textId="77777777" w:rsidR="002573D6" w:rsidRPr="00132AED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2573D6" w:rsidRPr="00132AED" w14:paraId="1E90637B" w14:textId="77777777" w:rsidTr="00E74197">
        <w:tc>
          <w:tcPr>
            <w:tcW w:w="1249" w:type="pct"/>
            <w:vAlign w:val="center"/>
          </w:tcPr>
          <w:p w14:paraId="74281AAB" w14:textId="77777777" w:rsidR="00E74197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</w:pPr>
            <w:r w:rsidRPr="00655B54"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  <w:t xml:space="preserve">No. and name of </w:t>
            </w:r>
            <w:r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  <w:t>m</w:t>
            </w:r>
            <w:r w:rsidRPr="00655B54"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  <w:t xml:space="preserve">ini-symposium </w:t>
            </w:r>
          </w:p>
          <w:p w14:paraId="3A699D3A" w14:textId="6A9BC02B" w:rsidR="002573D6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4"/>
                <w:szCs w:val="24"/>
              </w:rPr>
            </w:pPr>
            <w:r w:rsidRPr="00655B54"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  <w:t xml:space="preserve">you </w:t>
            </w:r>
            <w:r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  <w:t>will</w:t>
            </w:r>
            <w:r w:rsidRPr="00655B54">
              <w:rPr>
                <w:rFonts w:ascii="Times New Roman" w:eastAsia="微软雅黑" w:hAnsi="Times New Roman" w:cs="Times New Roman"/>
                <w:b/>
                <w:color w:val="000000"/>
                <w:szCs w:val="22"/>
              </w:rPr>
              <w:t xml:space="preserve"> submit to</w:t>
            </w:r>
          </w:p>
        </w:tc>
        <w:tc>
          <w:tcPr>
            <w:tcW w:w="3751" w:type="pct"/>
            <w:gridSpan w:val="3"/>
            <w:vAlign w:val="center"/>
          </w:tcPr>
          <w:p w14:paraId="00C19C28" w14:textId="0E0F2359" w:rsidR="002573D6" w:rsidRPr="002573D6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</w:pPr>
            <w:r w:rsidRPr="002573D6"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  <w:t>Please provide the No. and name of the mini-symposium if you will give a presentation</w:t>
            </w:r>
            <w:r w:rsidRPr="002573D6"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E74197" w:rsidRPr="00132AED" w14:paraId="43C53417" w14:textId="77777777" w:rsidTr="00E74197">
        <w:tc>
          <w:tcPr>
            <w:tcW w:w="1249" w:type="pct"/>
            <w:vAlign w:val="center"/>
          </w:tcPr>
          <w:p w14:paraId="7BD0D704" w14:textId="08828F66" w:rsidR="00E74197" w:rsidRPr="00655B54" w:rsidRDefault="00E74197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 w:hint="eastAsia"/>
                <w:b/>
                <w:color w:val="000000"/>
                <w:szCs w:val="22"/>
                <w:lang w:eastAsia="zh-CN"/>
              </w:rPr>
            </w:pPr>
            <w:r>
              <w:rPr>
                <w:rFonts w:ascii="Times New Roman" w:eastAsia="微软雅黑" w:hAnsi="Times New Roman" w:cs="Times New Roman" w:hint="eastAsia"/>
                <w:b/>
                <w:color w:val="000000"/>
                <w:szCs w:val="22"/>
                <w:lang w:eastAsia="zh-CN"/>
              </w:rPr>
              <w:t>G</w:t>
            </w:r>
            <w:r>
              <w:rPr>
                <w:rFonts w:ascii="Times New Roman" w:eastAsia="微软雅黑" w:hAnsi="Times New Roman" w:cs="Times New Roman"/>
                <w:b/>
                <w:color w:val="000000"/>
                <w:szCs w:val="22"/>
                <w:lang w:eastAsia="zh-CN"/>
              </w:rPr>
              <w:t>iving a presentation</w:t>
            </w:r>
          </w:p>
        </w:tc>
        <w:tc>
          <w:tcPr>
            <w:tcW w:w="3751" w:type="pct"/>
            <w:gridSpan w:val="3"/>
            <w:vAlign w:val="center"/>
          </w:tcPr>
          <w:p w14:paraId="15D5BD20" w14:textId="32FCD53E" w:rsidR="00E74197" w:rsidRPr="002573D6" w:rsidRDefault="00E74197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 w:hint="eastAsia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4"/>
                <w:szCs w:val="24"/>
                <w:lang w:eastAsia="zh-CN"/>
              </w:rPr>
              <w:t>Y</w:t>
            </w:r>
            <w:r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  <w:lang w:eastAsia="zh-CN"/>
              </w:rPr>
              <w:t>es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4"/>
                <w:szCs w:val="24"/>
                <w:lang w:eastAsia="zh-CN"/>
              </w:rPr>
              <w:t>/</w:t>
            </w:r>
            <w:r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2573D6" w:rsidRPr="00132AED" w14:paraId="287C4C5E" w14:textId="26F65DAC" w:rsidTr="00E74197">
        <w:tc>
          <w:tcPr>
            <w:tcW w:w="1249" w:type="pct"/>
            <w:vAlign w:val="center"/>
          </w:tcPr>
          <w:p w14:paraId="692C24D5" w14:textId="50248B97" w:rsidR="002573D6" w:rsidRPr="00132AED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b/>
                <w:color w:val="000000"/>
                <w:sz w:val="24"/>
                <w:szCs w:val="24"/>
              </w:rPr>
              <w:t>Paper title</w:t>
            </w:r>
          </w:p>
        </w:tc>
        <w:tc>
          <w:tcPr>
            <w:tcW w:w="3751" w:type="pct"/>
            <w:gridSpan w:val="3"/>
            <w:vAlign w:val="center"/>
          </w:tcPr>
          <w:p w14:paraId="54744F19" w14:textId="7FD08F03" w:rsidR="002573D6" w:rsidRPr="002573D6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</w:pPr>
            <w:r w:rsidRPr="002573D6"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  <w:t>Please provide your paper title if you will give a presentation</w:t>
            </w:r>
            <w:r w:rsidRPr="002573D6"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573D6" w:rsidRPr="00132AED" w14:paraId="396F8FDF" w14:textId="0D0B5417" w:rsidTr="00E74197">
        <w:tc>
          <w:tcPr>
            <w:tcW w:w="1249" w:type="pct"/>
            <w:vAlign w:val="center"/>
          </w:tcPr>
          <w:p w14:paraId="438A79EE" w14:textId="4D62E626" w:rsidR="002573D6" w:rsidRPr="00132AED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b/>
                <w:color w:val="000000"/>
                <w:sz w:val="24"/>
                <w:szCs w:val="24"/>
              </w:rPr>
              <w:t>Presenting author</w:t>
            </w:r>
          </w:p>
        </w:tc>
        <w:tc>
          <w:tcPr>
            <w:tcW w:w="3751" w:type="pct"/>
            <w:gridSpan w:val="3"/>
            <w:vAlign w:val="center"/>
          </w:tcPr>
          <w:p w14:paraId="06A5C050" w14:textId="7F49B32A" w:rsidR="002573D6" w:rsidRPr="002573D6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</w:pPr>
            <w:r w:rsidRPr="002573D6"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  <w:t>Please provide the name of the presenting author</w:t>
            </w:r>
            <w:r w:rsidRPr="002573D6">
              <w:rPr>
                <w:rFonts w:ascii="Times New Roman" w:eastAsia="微软雅黑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</w:tbl>
    <w:p w14:paraId="54DF4181" w14:textId="77777777" w:rsidR="00132AED" w:rsidRDefault="00132AED">
      <w:pPr>
        <w:pStyle w:val="CHISA"/>
        <w:jc w:val="center"/>
        <w:rPr>
          <w:rFonts w:ascii="微软雅黑" w:eastAsia="微软雅黑" w:hAnsi="微软雅黑" w:cs="微软雅黑"/>
          <w:b/>
          <w:color w:val="000000"/>
          <w:sz w:val="28"/>
        </w:rPr>
      </w:pPr>
    </w:p>
    <w:p w14:paraId="35651B37" w14:textId="2182582B" w:rsidR="00130179" w:rsidRPr="002573D6" w:rsidRDefault="00130179" w:rsidP="002573D6">
      <w:pPr>
        <w:widowControl/>
        <w:jc w:val="left"/>
        <w:rPr>
          <w:rFonts w:ascii="微软雅黑" w:eastAsia="微软雅黑" w:hAnsi="微软雅黑" w:cs="微软雅黑"/>
          <w:b/>
          <w:color w:val="000000"/>
          <w:kern w:val="0"/>
          <w:sz w:val="28"/>
          <w:szCs w:val="20"/>
          <w:lang w:val="en-GB" w:eastAsia="en-US"/>
        </w:rPr>
      </w:pPr>
    </w:p>
    <w:sectPr w:rsidR="00130179" w:rsidRPr="002573D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A8AA3" w14:textId="77777777" w:rsidR="00E74197" w:rsidRDefault="00E74197" w:rsidP="00E74197">
      <w:pPr>
        <w:spacing w:after="0" w:line="240" w:lineRule="auto"/>
      </w:pPr>
      <w:r>
        <w:separator/>
      </w:r>
    </w:p>
  </w:endnote>
  <w:endnote w:type="continuationSeparator" w:id="0">
    <w:p w14:paraId="393E1530" w14:textId="77777777" w:rsidR="00E74197" w:rsidRDefault="00E74197" w:rsidP="00E7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0DBED" w14:textId="77777777" w:rsidR="00E74197" w:rsidRDefault="00E74197" w:rsidP="00E74197">
      <w:pPr>
        <w:spacing w:after="0" w:line="240" w:lineRule="auto"/>
      </w:pPr>
      <w:r>
        <w:separator/>
      </w:r>
    </w:p>
  </w:footnote>
  <w:footnote w:type="continuationSeparator" w:id="0">
    <w:p w14:paraId="2CCCF7DE" w14:textId="77777777" w:rsidR="00E74197" w:rsidRDefault="00E74197" w:rsidP="00E74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0B9"/>
    <w:multiLevelType w:val="multilevel"/>
    <w:tmpl w:val="022D20B9"/>
    <w:lvl w:ilvl="0">
      <w:start w:val="1"/>
      <w:numFmt w:val="decimal"/>
      <w:lvlText w:val="(%1)"/>
      <w:lvlJc w:val="left"/>
      <w:pPr>
        <w:ind w:left="430" w:hanging="4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218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0A"/>
    <w:rsid w:val="000409D8"/>
    <w:rsid w:val="00053603"/>
    <w:rsid w:val="00130179"/>
    <w:rsid w:val="00132AED"/>
    <w:rsid w:val="002573D6"/>
    <w:rsid w:val="00277ED2"/>
    <w:rsid w:val="002A45E9"/>
    <w:rsid w:val="00331CC5"/>
    <w:rsid w:val="00343554"/>
    <w:rsid w:val="005019F1"/>
    <w:rsid w:val="00605C41"/>
    <w:rsid w:val="00655B54"/>
    <w:rsid w:val="006D64D3"/>
    <w:rsid w:val="0091321C"/>
    <w:rsid w:val="00A9410A"/>
    <w:rsid w:val="00AA4D76"/>
    <w:rsid w:val="00B01C60"/>
    <w:rsid w:val="00B914E6"/>
    <w:rsid w:val="00BC5A9E"/>
    <w:rsid w:val="00C22486"/>
    <w:rsid w:val="00CE3DFA"/>
    <w:rsid w:val="00E74197"/>
    <w:rsid w:val="00F017BC"/>
    <w:rsid w:val="00FA04C9"/>
    <w:rsid w:val="7FB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34E54"/>
  <w15:docId w15:val="{871EEDFE-BE2B-4CC4-9F29-982C69D0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FollowedHyperlink"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CHISA">
    <w:name w:val="CHISA"/>
    <w:rPr>
      <w:rFonts w:ascii="Arial" w:hAnsi="Arial" w:cs="Arial"/>
      <w:sz w:val="22"/>
      <w:lang w:val="en-GB" w:eastAsia="en-US"/>
    </w:rPr>
  </w:style>
  <w:style w:type="character" w:customStyle="1" w:styleId="style11">
    <w:name w:val="style11"/>
    <w:basedOn w:val="a0"/>
    <w:rPr>
      <w:rFonts w:ascii="宋体" w:eastAsia="宋体" w:hAnsi="宋体" w:hint="eastAsia"/>
      <w:color w:val="000000"/>
      <w:sz w:val="18"/>
      <w:szCs w:val="18"/>
      <w:u w:val="non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39"/>
    <w:rsid w:val="0013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添笑 常</dc:creator>
  <cp:lastModifiedBy>ZHANG Xiangyu</cp:lastModifiedBy>
  <cp:revision>5</cp:revision>
  <dcterms:created xsi:type="dcterms:W3CDTF">2023-07-24T05:53:00Z</dcterms:created>
  <dcterms:modified xsi:type="dcterms:W3CDTF">2024-01-26T09:59:00Z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