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307E" w:rsidRDefault="0047307E">
      <w:pPr>
        <w:widowControl w:val="0"/>
        <w:spacing w:line="240" w:lineRule="auto"/>
        <w:ind w:left="-283" w:right="-607"/>
        <w:rPr>
          <w:rFonts w:ascii="Courier New" w:eastAsia="Courier New" w:hAnsi="Courier New" w:cs="Courier New"/>
          <w:b/>
          <w:smallCaps/>
          <w:sz w:val="24"/>
          <w:szCs w:val="24"/>
          <w:highlight w:val="white"/>
          <w:u w:val="single"/>
        </w:rPr>
      </w:pPr>
    </w:p>
    <w:p w14:paraId="00000002" w14:textId="77777777" w:rsidR="0047307E" w:rsidRDefault="00000000">
      <w:pPr>
        <w:widowControl w:val="0"/>
        <w:spacing w:line="240" w:lineRule="auto"/>
        <w:ind w:left="-283" w:right="-607"/>
        <w:rPr>
          <w:rFonts w:ascii="Courier New" w:eastAsia="Courier New" w:hAnsi="Courier New" w:cs="Courier New"/>
          <w:b/>
          <w:smallCaps/>
          <w:sz w:val="24"/>
          <w:szCs w:val="24"/>
          <w:highlight w:val="white"/>
          <w:u w:val="single"/>
        </w:rPr>
      </w:pPr>
      <w:r>
        <w:rPr>
          <w:rFonts w:ascii="Courier New" w:eastAsia="Courier New" w:hAnsi="Courier New" w:cs="Courier New"/>
          <w:b/>
          <w:smallCaps/>
          <w:sz w:val="24"/>
          <w:szCs w:val="24"/>
          <w:highlight w:val="white"/>
          <w:u w:val="single"/>
        </w:rPr>
        <w:t>CH01_MM01</w:t>
      </w:r>
    </w:p>
    <w:p w14:paraId="00000003" w14:textId="77777777" w:rsidR="0047307E" w:rsidRDefault="0047307E">
      <w:pPr>
        <w:widowControl w:val="0"/>
        <w:spacing w:line="240" w:lineRule="auto"/>
        <w:ind w:left="-283" w:right="-607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0000000D" w14:textId="294A976F" w:rsidR="0047307E" w:rsidRPr="00705090" w:rsidRDefault="00000000" w:rsidP="00705090">
      <w:pPr>
        <w:pStyle w:val="1"/>
        <w:rPr>
          <w:highlight w:val="white"/>
        </w:rPr>
      </w:pPr>
      <w:r>
        <w:rPr>
          <w:highlight w:val="white"/>
        </w:rPr>
        <w:t>CH01_MM0</w:t>
      </w:r>
      <w:r w:rsidR="00A238A5">
        <w:rPr>
          <w:highlight w:val="white"/>
        </w:rPr>
        <w:t>3</w:t>
      </w:r>
      <w:r>
        <w:rPr>
          <w:highlight w:val="white"/>
        </w:rPr>
        <w:t>_CS01</w:t>
      </w:r>
    </w:p>
    <w:p w14:paraId="0000000E" w14:textId="77777777" w:rsidR="0047307E" w:rsidRDefault="00000000" w:rsidP="00705090">
      <w:pPr>
        <w:pStyle w:val="2"/>
        <w:rPr>
          <w:highlight w:val="white"/>
        </w:rPr>
      </w:pPr>
      <w:r>
        <w:rPr>
          <w:highlight w:val="white"/>
        </w:rPr>
        <w:t>Cinematic A</w:t>
      </w:r>
    </w:p>
    <w:p w14:paraId="0000000F" w14:textId="7AEF1B6B" w:rsidR="0047307E" w:rsidRDefault="00000000" w:rsidP="00FC47FF">
      <w:pPr>
        <w:pStyle w:val="3"/>
        <w:rPr>
          <w:highlight w:val="white"/>
        </w:rPr>
      </w:pPr>
      <w:r>
        <w:rPr>
          <w:highlight w:val="white"/>
        </w:rPr>
        <w:t>CH01_MM0</w:t>
      </w:r>
      <w:r w:rsidR="00A238A5">
        <w:rPr>
          <w:highlight w:val="white"/>
        </w:rPr>
        <w:t>3</w:t>
      </w:r>
      <w:r>
        <w:rPr>
          <w:highlight w:val="white"/>
        </w:rPr>
        <w:t>_CS01_A2</w:t>
      </w:r>
    </w:p>
    <w:p w14:paraId="00000010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A24D0C3" w14:textId="7E8CA831" w:rsidR="004C1553" w:rsidRDefault="00000000" w:rsidP="00F04A38">
      <w:pPr>
        <w:widowControl w:val="0"/>
        <w:spacing w:line="240" w:lineRule="auto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Standing in the lighthouse are two hooded figures. WEI YU stands looking over the battlefield with his arms folded. He carries himself with the authority of a seasoned veteran and is stern, discerning.</w:t>
      </w:r>
    </w:p>
    <w:p w14:paraId="751D6A31" w14:textId="77777777" w:rsidR="004C1553" w:rsidRPr="001A4C13" w:rsidRDefault="004C1553" w:rsidP="004C1553">
      <w:pPr>
        <w:widowControl w:val="0"/>
        <w:spacing w:line="240" w:lineRule="auto"/>
        <w:rPr>
          <w:rFonts w:ascii="News Gothic MT" w:hAnsi="News Gothic MT" w:cs="Courier New"/>
          <w:sz w:val="24"/>
          <w:szCs w:val="24"/>
          <w:highlight w:val="white"/>
        </w:rPr>
      </w:pPr>
    </w:p>
    <w:p w14:paraId="00000013" w14:textId="613645E8" w:rsidR="0047307E" w:rsidRPr="00291659" w:rsidRDefault="00000000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00000014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(sadly/tired)</w:t>
      </w:r>
    </w:p>
    <w:p w14:paraId="00000015" w14:textId="68BEEFCB" w:rsidR="0047307E" w:rsidRPr="001A4C13" w:rsidRDefault="0000000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I may have crossed lands and lakes, seas and shores, but the sounds of war are always the same.</w:t>
      </w:r>
    </w:p>
    <w:p w14:paraId="00023A3B" w14:textId="77777777" w:rsidR="00705090" w:rsidRPr="001A4C13" w:rsidRDefault="0070509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14:paraId="2541CF6B" w14:textId="77777777" w:rsidR="00705090" w:rsidRPr="001A4C13" w:rsidRDefault="0070509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I may have crossed lands and lakes, seas and shores, but the sounds of war are always the same.</w:t>
      </w:r>
    </w:p>
    <w:p w14:paraId="00000016" w14:textId="7080AA18" w:rsidR="0047307E" w:rsidRPr="001A4C13" w:rsidRDefault="0047307E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14:paraId="0DE79F83" w14:textId="77777777" w:rsidR="00705090" w:rsidRPr="00291659" w:rsidRDefault="00705090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09DF1FC9" w14:textId="77777777" w:rsidR="00705090" w:rsidRPr="00291659" w:rsidRDefault="00705090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(sadly/tired)</w:t>
      </w:r>
    </w:p>
    <w:p w14:paraId="4FD32887" w14:textId="77777777" w:rsidR="00705090" w:rsidRPr="001A4C13" w:rsidRDefault="0070509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I may have crossed lands and lakes, seas and shores, but the sounds of war are always the same.</w:t>
      </w:r>
    </w:p>
    <w:p w14:paraId="0000003D" w14:textId="77777777" w:rsidR="0047307E" w:rsidRDefault="0047307E" w:rsidP="00705090">
      <w:pPr>
        <w:widowControl w:val="0"/>
        <w:spacing w:line="240" w:lineRule="auto"/>
        <w:ind w:right="-607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79C54914" w14:textId="77777777" w:rsidR="00705090" w:rsidRPr="00FF15F6" w:rsidRDefault="00000000" w:rsidP="00705090">
      <w:pPr>
        <w:pStyle w:val="2"/>
        <w:rPr>
          <w:i/>
          <w:iCs/>
          <w:highlight w:val="white"/>
        </w:rPr>
      </w:pPr>
      <w:r w:rsidRPr="00FF15F6">
        <w:rPr>
          <w:i/>
          <w:iCs/>
          <w:highlight w:val="white"/>
        </w:rPr>
        <w:t>On-going lines</w:t>
      </w:r>
    </w:p>
    <w:p w14:paraId="0000003E" w14:textId="20918BAA" w:rsidR="0047307E" w:rsidRPr="00705090" w:rsidRDefault="00000000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If the player lingers too long without performing the Leap of Faith.</w:t>
      </w:r>
    </w:p>
    <w:p w14:paraId="0000003F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40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00000041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to</w:t>
      </w:r>
      <w:proofErr w:type="gramEnd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 xml:space="preserve"> self)</w:t>
      </w:r>
    </w:p>
    <w:p w14:paraId="00000042" w14:textId="77777777" w:rsidR="0047307E" w:rsidRPr="001A4C13" w:rsidRDefault="0000000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I should not keep her waiting.</w:t>
      </w:r>
    </w:p>
    <w:p w14:paraId="00000043" w14:textId="77777777" w:rsidR="0047307E" w:rsidRPr="00705090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44" w14:textId="77777777" w:rsidR="0047307E" w:rsidRDefault="00000000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When the player performs the Leap of Faith, Wei Yu soars through the air and lands into a pile of hay. He keeps going, following Kassandra.</w:t>
      </w:r>
    </w:p>
    <w:p w14:paraId="00000045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46" w14:textId="77777777" w:rsidR="0047307E" w:rsidRDefault="00000000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He gets out of the hay pile.</w:t>
      </w:r>
    </w:p>
    <w:p w14:paraId="00000047" w14:textId="77777777" w:rsidR="0047307E" w:rsidRDefault="0047307E">
      <w:pPr>
        <w:widowControl w:val="0"/>
        <w:spacing w:line="240" w:lineRule="auto"/>
        <w:ind w:right="2160"/>
        <w:rPr>
          <w:rFonts w:ascii="Courier New" w:eastAsia="Courier New" w:hAnsi="Courier New" w:cs="Courier New"/>
          <w:strike/>
          <w:sz w:val="24"/>
          <w:szCs w:val="24"/>
          <w:highlight w:val="white"/>
        </w:rPr>
      </w:pPr>
    </w:p>
    <w:p w14:paraId="00000048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49" w14:textId="77777777" w:rsidR="0047307E" w:rsidRDefault="00000000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lastRenderedPageBreak/>
        <w:t>Kassandra parkours over the wreckage of some ship.</w:t>
      </w:r>
    </w:p>
    <w:p w14:paraId="0000004A" w14:textId="77777777" w:rsidR="0047307E" w:rsidRDefault="0047307E">
      <w:pPr>
        <w:widowControl w:val="0"/>
        <w:spacing w:line="240" w:lineRule="auto"/>
        <w:ind w:left="1440"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4B" w14:textId="77777777" w:rsidR="0047307E" w:rsidRDefault="0047307E">
      <w:pPr>
        <w:widowControl w:val="0"/>
        <w:spacing w:line="240" w:lineRule="auto"/>
        <w:ind w:left="1440"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4C" w14:textId="77777777" w:rsidR="0047307E" w:rsidRDefault="00000000">
      <w:pPr>
        <w:widowControl w:val="0"/>
        <w:spacing w:line="240" w:lineRule="auto"/>
        <w:ind w:right="2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When they walk by some injured Carthaginian soldiers:</w:t>
      </w:r>
    </w:p>
    <w:p w14:paraId="0000004D" w14:textId="77777777" w:rsidR="0047307E" w:rsidRDefault="0047307E">
      <w:pPr>
        <w:widowControl w:val="0"/>
        <w:spacing w:line="240" w:lineRule="auto"/>
        <w:ind w:right="2160"/>
        <w:rPr>
          <w:rFonts w:ascii="Courier New" w:eastAsia="Courier New" w:hAnsi="Courier New" w:cs="Courier New"/>
          <w:sz w:val="24"/>
          <w:szCs w:val="24"/>
        </w:rPr>
      </w:pPr>
    </w:p>
    <w:p w14:paraId="0000004E" w14:textId="77777777" w:rsidR="0047307E" w:rsidRPr="00FF15F6" w:rsidRDefault="00000000" w:rsidP="00FF15F6">
      <w:pPr>
        <w:pStyle w:val="2"/>
      </w:pPr>
      <w:r w:rsidRPr="00FF15F6">
        <w:t>On-going lines:</w:t>
      </w:r>
    </w:p>
    <w:p w14:paraId="0000004F" w14:textId="77777777" w:rsidR="0047307E" w:rsidRDefault="0047307E">
      <w:pPr>
        <w:widowControl w:val="0"/>
        <w:spacing w:line="240" w:lineRule="auto"/>
        <w:ind w:right="2160"/>
        <w:rPr>
          <w:rFonts w:ascii="Courier New" w:eastAsia="Courier New" w:hAnsi="Courier New" w:cs="Courier New"/>
          <w:sz w:val="24"/>
          <w:szCs w:val="24"/>
        </w:rPr>
      </w:pPr>
    </w:p>
    <w:p w14:paraId="00000050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00000051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shaking</w:t>
      </w:r>
      <w:proofErr w:type="gramEnd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 xml:space="preserve"> head)</w:t>
      </w:r>
    </w:p>
    <w:p w14:paraId="00000052" w14:textId="77777777" w:rsidR="0047307E" w:rsidRPr="001A4C13" w:rsidRDefault="0000000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Things do not look so good for our Carthaginian ally.</w:t>
      </w:r>
    </w:p>
    <w:p w14:paraId="00000053" w14:textId="77777777" w:rsidR="0047307E" w:rsidRPr="001A4C13" w:rsidRDefault="0047307E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14:paraId="00000054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00000055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(generous)</w:t>
      </w:r>
    </w:p>
    <w:p w14:paraId="00000056" w14:textId="77777777" w:rsidR="0047307E" w:rsidRPr="001A4C13" w:rsidRDefault="0000000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We should help out where we can.</w:t>
      </w:r>
    </w:p>
    <w:p w14:paraId="00000057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58" w14:textId="77777777" w:rsidR="0047307E" w:rsidRDefault="00000000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As they approach the fighting:</w:t>
      </w:r>
    </w:p>
    <w:p w14:paraId="00000059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5A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5B" w14:textId="5ED7D417" w:rsidR="0047307E" w:rsidRDefault="00000000" w:rsidP="00705090">
      <w:pPr>
        <w:pStyle w:val="2"/>
        <w:rPr>
          <w:highlight w:val="white"/>
        </w:rPr>
      </w:pPr>
      <w:r>
        <w:rPr>
          <w:highlight w:val="white"/>
        </w:rPr>
        <w:t>On-going lines</w:t>
      </w:r>
    </w:p>
    <w:p w14:paraId="0000005C" w14:textId="77777777" w:rsidR="0047307E" w:rsidRDefault="0047307E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000005D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KASSANDRA</w:t>
      </w:r>
    </w:p>
    <w:p w14:paraId="0000005E" w14:textId="77777777" w:rsidR="0047307E" w:rsidRPr="00291659" w:rsidRDefault="00000000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(guiding)</w:t>
      </w:r>
    </w:p>
    <w:p w14:paraId="0000005F" w14:textId="77777777" w:rsidR="0047307E" w:rsidRPr="001A4C13" w:rsidRDefault="00000000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This way. I suspect the stone will be in the midst of the fighting.</w:t>
      </w:r>
    </w:p>
    <w:p w14:paraId="45A07799" w14:textId="77777777" w:rsidR="00FF15F6" w:rsidRDefault="00FF15F6" w:rsidP="00FF15F6">
      <w:pPr>
        <w:pStyle w:val="1"/>
        <w:rPr>
          <w:highlight w:val="white"/>
        </w:rPr>
      </w:pPr>
      <w:r>
        <w:rPr>
          <w:highlight w:val="white"/>
        </w:rPr>
        <w:t>CH01_MM01_CS02</w:t>
      </w:r>
    </w:p>
    <w:p w14:paraId="381901E6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326A9BD0" w14:textId="77777777" w:rsidR="00FF15F6" w:rsidRDefault="00FF15F6" w:rsidP="00FF15F6">
      <w:pPr>
        <w:pStyle w:val="2"/>
        <w:rPr>
          <w:highlight w:val="white"/>
        </w:rPr>
      </w:pPr>
      <w:r>
        <w:rPr>
          <w:highlight w:val="white"/>
        </w:rPr>
        <w:t>Cinematic B</w:t>
      </w:r>
    </w:p>
    <w:p w14:paraId="3EE84A70" w14:textId="77777777" w:rsidR="00FF15F6" w:rsidRDefault="00FF15F6" w:rsidP="0049587E">
      <w:pPr>
        <w:pStyle w:val="3"/>
        <w:rPr>
          <w:highlight w:val="white"/>
        </w:rPr>
      </w:pPr>
      <w:r>
        <w:rPr>
          <w:highlight w:val="white"/>
        </w:rPr>
        <w:t>CH01_MM01_CS02_B</w:t>
      </w:r>
    </w:p>
    <w:p w14:paraId="707C764A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1D2D949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The leader of the Carthaginian troops, Hannibal, steps in, surrounded by troops of his own.</w:t>
      </w:r>
    </w:p>
    <w:p w14:paraId="40E6AEA5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CC6C3C9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The Carthaginian soldier who was with Wei Yu salutes at Hannibal.</w:t>
      </w:r>
    </w:p>
    <w:p w14:paraId="2051D9AD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F188BCC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CARTHAGINIAN SOLDIER</w:t>
      </w:r>
    </w:p>
    <w:p w14:paraId="6BB81C06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(respectfully)</w:t>
      </w:r>
    </w:p>
    <w:p w14:paraId="11180965" w14:textId="77777777" w:rsidR="00FF15F6" w:rsidRPr="001A4C13" w:rsidRDefault="00FF15F6" w:rsidP="001A4C13">
      <w:pPr>
        <w:ind w:right="2160"/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lastRenderedPageBreak/>
        <w:t>We have secured our foothold in enemy territory, sir. With some help.</w:t>
      </w:r>
    </w:p>
    <w:p w14:paraId="622D1ADE" w14:textId="77777777" w:rsidR="00FF15F6" w:rsidRPr="001A4C13" w:rsidRDefault="00FF15F6" w:rsidP="001A4C13">
      <w:pPr>
        <w:ind w:right="2160"/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14:paraId="776C92CF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HANNIBAL</w:t>
      </w:r>
    </w:p>
    <w:p w14:paraId="1B48F913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(understanding)</w:t>
      </w:r>
    </w:p>
    <w:p w14:paraId="59881AB4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Ah, so you are the one she spoke of! The man from the East, come to faraway lands to unravel a mystery.</w:t>
      </w:r>
    </w:p>
    <w:p w14:paraId="55754C32" w14:textId="77777777" w:rsidR="00FF15F6" w:rsidRPr="001A4C13" w:rsidRDefault="00FF15F6" w:rsidP="001A4C13">
      <w:pPr>
        <w:ind w:right="2160"/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14:paraId="0FF90E15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609DEF07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(humbly)</w:t>
      </w:r>
    </w:p>
    <w:p w14:paraId="25E7D09D" w14:textId="77777777" w:rsidR="00FF15F6" w:rsidRPr="001A4C13" w:rsidRDefault="00FF15F6" w:rsidP="001A4C13">
      <w:pPr>
        <w:ind w:right="2160"/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The mystery I seek has led me to the heart of this very war. A powerful black stone in Roman possession.</w:t>
      </w:r>
    </w:p>
    <w:p w14:paraId="493ACE2F" w14:textId="77777777" w:rsidR="00FF15F6" w:rsidRPr="001A4C13" w:rsidRDefault="00FF15F6" w:rsidP="00FF15F6">
      <w:pPr>
        <w:widowControl w:val="0"/>
        <w:spacing w:line="240" w:lineRule="auto"/>
        <w:ind w:left="1440"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004AEEC" w14:textId="77777777" w:rsidR="00FF15F6" w:rsidRPr="001A4C13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 w:rsidRPr="001A4C13">
        <w:rPr>
          <w:rFonts w:ascii="Courier New" w:eastAsia="Courier New" w:hAnsi="Courier New" w:cs="Courier New"/>
          <w:sz w:val="24"/>
          <w:szCs w:val="24"/>
          <w:highlight w:val="white"/>
        </w:rPr>
        <w:t xml:space="preserve">There is the sound of a </w:t>
      </w:r>
      <w:proofErr w:type="spellStart"/>
      <w:r w:rsidRPr="001A4C13">
        <w:rPr>
          <w:rFonts w:ascii="Courier New" w:eastAsia="Courier New" w:hAnsi="Courier New" w:cs="Courier New"/>
          <w:sz w:val="24"/>
          <w:szCs w:val="24"/>
          <w:highlight w:val="white"/>
        </w:rPr>
        <w:t>warhorn</w:t>
      </w:r>
      <w:proofErr w:type="spellEnd"/>
      <w:r w:rsidRPr="001A4C13">
        <w:rPr>
          <w:rFonts w:ascii="Courier New" w:eastAsia="Courier New" w:hAnsi="Courier New" w:cs="Courier New"/>
          <w:sz w:val="24"/>
          <w:szCs w:val="24"/>
          <w:highlight w:val="white"/>
        </w:rPr>
        <w:t xml:space="preserve"> in the distance.</w:t>
      </w:r>
    </w:p>
    <w:p w14:paraId="7EB7895E" w14:textId="77777777" w:rsidR="00FF15F6" w:rsidRPr="001A4C13" w:rsidRDefault="00FF15F6" w:rsidP="00FF15F6">
      <w:pPr>
        <w:widowControl w:val="0"/>
        <w:spacing w:line="240" w:lineRule="auto"/>
        <w:ind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21DE23E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2F7D518C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cutting</w:t>
      </w:r>
      <w:proofErr w:type="gramEnd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 xml:space="preserve"> short)</w:t>
      </w:r>
    </w:p>
    <w:p w14:paraId="75AE2659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But the battlefield is not the place for stories. Especially not when our target announces himself so boldly.</w:t>
      </w:r>
    </w:p>
    <w:p w14:paraId="350210E7" w14:textId="77777777" w:rsidR="00FF15F6" w:rsidRDefault="00FF15F6" w:rsidP="00FF15F6">
      <w:pPr>
        <w:widowControl w:val="0"/>
        <w:spacing w:line="240" w:lineRule="auto"/>
        <w:ind w:left="1440"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B4F4F67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Camera to focus on the Roman Commander, who pulls out his sword from the body of a Carthaginian troop, kicks him off the ledge, and shouts aggressively, while holding a polished black stone in his hand.</w:t>
      </w:r>
    </w:p>
    <w:p w14:paraId="1CA5E1F6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2DA4F0B" w14:textId="77777777" w:rsidR="00FF15F6" w:rsidRDefault="00FF15F6" w:rsidP="00FF15F6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The camera cuts back to Wei Yu and Hannibal, with a focus on Wei Yu as he sees the stone in the commander’s hand. He nods to himself.</w:t>
      </w:r>
    </w:p>
    <w:p w14:paraId="2C172713" w14:textId="77777777" w:rsidR="00FF15F6" w:rsidRDefault="00FF15F6" w:rsidP="00FF15F6">
      <w:pPr>
        <w:widowControl w:val="0"/>
        <w:spacing w:line="240" w:lineRule="auto"/>
        <w:ind w:left="2880"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F42C1B9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0F0E8411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to</w:t>
      </w:r>
      <w:proofErr w:type="gramEnd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 xml:space="preserve"> himself)</w:t>
      </w:r>
    </w:p>
    <w:p w14:paraId="3AED39F2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It seems he has the stone we are looking for.</w:t>
      </w:r>
    </w:p>
    <w:p w14:paraId="39D4D47A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14:paraId="34E824D0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HANNIBAL</w:t>
      </w:r>
    </w:p>
    <w:p w14:paraId="48D906E5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(grimly)</w:t>
      </w:r>
    </w:p>
    <w:p w14:paraId="48EA5608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That savage commander has cost me greatly this war. Take his life and you may keep whatever treasure you find.</w:t>
      </w:r>
    </w:p>
    <w:p w14:paraId="60F35EC0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14:paraId="7386D087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WEI YU</w:t>
      </w:r>
    </w:p>
    <w:p w14:paraId="15FAB0A6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boldly</w:t>
      </w:r>
      <w:proofErr w:type="gramEnd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, humbly)</w:t>
      </w:r>
    </w:p>
    <w:p w14:paraId="4D578F78" w14:textId="77777777" w:rsidR="00FF15F6" w:rsidRPr="001A4C13" w:rsidRDefault="00FF15F6" w:rsidP="001A4C13">
      <w:pPr>
        <w:jc w:val="center"/>
        <w:rPr>
          <w:rFonts w:ascii="Courier New" w:eastAsia="Courier New" w:hAnsi="Courier New" w:cs="Courier New"/>
          <w:sz w:val="24"/>
          <w:szCs w:val="24"/>
          <w:highlight w:val="white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 xml:space="preserve">General, he shall not escape my spear. I only ask for your aid in closing off all possible escape </w:t>
      </w:r>
      <w:r w:rsidRPr="001A4C13">
        <w:rPr>
          <w:rFonts w:ascii="Courier New" w:eastAsia="Courier New" w:hAnsi="Courier New" w:cs="Courier New"/>
          <w:sz w:val="24"/>
          <w:szCs w:val="24"/>
          <w:highlight w:val="white"/>
        </w:rPr>
        <w:t>routes.</w:t>
      </w:r>
    </w:p>
    <w:p w14:paraId="3327CD28" w14:textId="77777777" w:rsidR="00FF15F6" w:rsidRPr="001A4C13" w:rsidRDefault="00FF15F6" w:rsidP="00FF15F6">
      <w:pPr>
        <w:widowControl w:val="0"/>
        <w:spacing w:line="240" w:lineRule="auto"/>
        <w:ind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18F633DA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HANNIBAL</w:t>
      </w:r>
    </w:p>
    <w:p w14:paraId="382FEE24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(laughing)</w:t>
      </w:r>
    </w:p>
    <w:p w14:paraId="21CF9A8B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lastRenderedPageBreak/>
        <w:t>Spoken with the confidence of a great elephant! We will do as you say.</w:t>
      </w:r>
    </w:p>
    <w:p w14:paraId="34689A91" w14:textId="77777777" w:rsidR="00FF15F6" w:rsidRPr="001A4C13" w:rsidRDefault="00FF15F6" w:rsidP="00FF15F6">
      <w:pPr>
        <w:widowControl w:val="0"/>
        <w:spacing w:line="240" w:lineRule="auto"/>
        <w:ind w:left="2880"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BFE7EE0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b/>
          <w:bCs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b/>
          <w:bCs/>
          <w:color w:val="000000" w:themeColor="text1"/>
          <w:sz w:val="24"/>
          <w:szCs w:val="24"/>
        </w:rPr>
        <w:t>HANNIBAL</w:t>
      </w:r>
    </w:p>
    <w:p w14:paraId="5D5614D1" w14:textId="77777777" w:rsidR="00FF15F6" w:rsidRPr="00291659" w:rsidRDefault="00FF15F6" w:rsidP="001A4C13">
      <w:pPr>
        <w:jc w:val="center"/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</w:pPr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>turning</w:t>
      </w:r>
      <w:proofErr w:type="gramEnd"/>
      <w:r w:rsidRPr="00291659">
        <w:rPr>
          <w:rFonts w:ascii="Courier New" w:eastAsia="宋体" w:hAnsi="Courier New" w:cs="Courier New"/>
          <w:i/>
          <w:iCs/>
          <w:color w:val="000000" w:themeColor="text1"/>
          <w:sz w:val="24"/>
          <w:szCs w:val="24"/>
        </w:rPr>
        <w:t xml:space="preserve"> to his men)</w:t>
      </w:r>
    </w:p>
    <w:p w14:paraId="4A696DAB" w14:textId="77777777" w:rsidR="00FF15F6" w:rsidRPr="001A4C13" w:rsidRDefault="00FF15F6" w:rsidP="001A4C13">
      <w:pPr>
        <w:jc w:val="center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1A4C13">
        <w:rPr>
          <w:rFonts w:ascii="Courier New" w:eastAsia="宋体" w:hAnsi="Courier New" w:cs="Courier New"/>
          <w:color w:val="000000" w:themeColor="text1"/>
          <w:sz w:val="24"/>
          <w:szCs w:val="24"/>
        </w:rPr>
        <w:t>Men! We move!</w:t>
      </w:r>
    </w:p>
    <w:p w14:paraId="49A1077F" w14:textId="77777777" w:rsidR="00FF15F6" w:rsidRDefault="00FF15F6" w:rsidP="00FF15F6">
      <w:pPr>
        <w:widowControl w:val="0"/>
        <w:spacing w:line="240" w:lineRule="auto"/>
        <w:ind w:left="1440" w:right="216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1A96CD3" w14:textId="74F94A18" w:rsidR="00FF15F6" w:rsidRDefault="00A238A5" w:rsidP="00A238A5">
      <w:pPr>
        <w:pStyle w:val="1"/>
        <w:rPr>
          <w:highlight w:val="white"/>
        </w:rPr>
      </w:pPr>
      <w:r>
        <w:t>CH01_MM03_CS01</w:t>
      </w:r>
    </w:p>
    <w:p w14:paraId="2E597AB6" w14:textId="77777777" w:rsidR="00A238A5" w:rsidRDefault="00A238A5" w:rsidP="00A238A5">
      <w:pPr>
        <w:pStyle w:val="2"/>
      </w:pPr>
      <w:r>
        <w:t>Cinematic C</w:t>
      </w:r>
    </w:p>
    <w:p w14:paraId="39C565AB" w14:textId="77777777" w:rsidR="00A238A5" w:rsidRDefault="00A238A5" w:rsidP="00A238A5">
      <w:pPr>
        <w:pStyle w:val="3"/>
      </w:pPr>
      <w:r>
        <w:t>CH01_MM03_CS01_C</w:t>
      </w:r>
    </w:p>
    <w:p w14:paraId="64DA2AE2" w14:textId="77777777" w:rsidR="00A238A5" w:rsidRDefault="00A238A5" w:rsidP="00A238A5">
      <w:pPr>
        <w:rPr>
          <w:rFonts w:ascii="Courier New" w:eastAsia="Courier New" w:hAnsi="Courier New" w:cs="Courier New"/>
          <w:color w:val="FF0000"/>
          <w:sz w:val="24"/>
          <w:szCs w:val="24"/>
        </w:rPr>
      </w:pPr>
    </w:p>
    <w:p w14:paraId="20AC112C" w14:textId="77777777" w:rsidR="00A238A5" w:rsidRDefault="00A238A5" w:rsidP="00A238A5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Nie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Jing and Chu are speaking with the player.</w:t>
      </w:r>
    </w:p>
    <w:p w14:paraId="041B7C23" w14:textId="6C92A344" w:rsidR="00A238A5" w:rsidRDefault="00A238A5" w:rsidP="00A238A5">
      <w:pPr>
        <w:rPr>
          <w:rFonts w:ascii="Courier New" w:hAnsi="Courier New" w:cs="Courier New"/>
          <w:sz w:val="24"/>
          <w:szCs w:val="24"/>
        </w:rPr>
      </w:pPr>
    </w:p>
    <w:p w14:paraId="17198198" w14:textId="77777777" w:rsidR="00A238A5" w:rsidRDefault="00A238A5" w:rsidP="00A238A5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488D55BF" w14:textId="77777777" w:rsidR="00A238A5" w:rsidRPr="00A238A5" w:rsidRDefault="00A238A5" w:rsidP="00A238A5">
      <w:pPr>
        <w:jc w:val="center"/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</w:pPr>
      <w:r w:rsidRPr="00A238A5"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  <w:t>NIE JING</w:t>
      </w:r>
    </w:p>
    <w:p w14:paraId="0CEE854C" w14:textId="25CA606B" w:rsidR="00A238A5" w:rsidRPr="001A4C13" w:rsidRDefault="00A238A5" w:rsidP="00A238A5">
      <w:pPr>
        <w:jc w:val="center"/>
        <w:rPr>
          <w:rFonts w:ascii="宋体" w:eastAsia="宋体" w:hAnsi="宋体" w:cs="宋体"/>
          <w:i/>
          <w:iCs/>
          <w:color w:val="FF0000"/>
          <w:sz w:val="24"/>
          <w:szCs w:val="24"/>
        </w:rPr>
      </w:pPr>
      <w:r w:rsidRPr="001A4C13"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  <w:t>(cool</w:t>
      </w:r>
      <w:r w:rsidRPr="001A4C13">
        <w:rPr>
          <w:rFonts w:ascii="宋体" w:eastAsia="宋体" w:hAnsi="宋体" w:cs="宋体" w:hint="eastAsia"/>
          <w:i/>
          <w:iCs/>
          <w:color w:val="FF0000"/>
          <w:sz w:val="24"/>
          <w:szCs w:val="24"/>
        </w:rPr>
        <w:t>)</w:t>
      </w:r>
    </w:p>
    <w:p w14:paraId="5FE1BA51" w14:textId="1F844E9D" w:rsidR="00A238A5" w:rsidRPr="0049587E" w:rsidRDefault="00A238A5" w:rsidP="00A238A5">
      <w:pPr>
        <w:jc w:val="center"/>
        <w:rPr>
          <w:rFonts w:ascii="Courier New" w:hAnsi="Courier New" w:cs="Courier New" w:hint="eastAsia"/>
          <w:color w:val="FF0000"/>
          <w:sz w:val="24"/>
          <w:szCs w:val="24"/>
        </w:rPr>
      </w:pPr>
      <w:r w:rsidRPr="0049587E">
        <w:rPr>
          <w:rFonts w:ascii="宋体" w:eastAsia="宋体" w:hAnsi="宋体" w:cs="宋体" w:hint="eastAsia"/>
          <w:color w:val="FF0000"/>
          <w:sz w:val="24"/>
          <w:szCs w:val="24"/>
        </w:rPr>
        <w:t>A</w:t>
      </w:r>
      <w:r w:rsidRPr="0049587E">
        <w:rPr>
          <w:rFonts w:ascii="宋体" w:eastAsia="宋体" w:hAnsi="宋体" w:cs="宋体"/>
          <w:color w:val="FF0000"/>
          <w:sz w:val="24"/>
          <w:szCs w:val="24"/>
        </w:rPr>
        <w:t xml:space="preserve">re you </w:t>
      </w:r>
      <w:proofErr w:type="gramStart"/>
      <w:r w:rsidRPr="0049587E">
        <w:rPr>
          <w:rFonts w:ascii="宋体" w:eastAsia="宋体" w:hAnsi="宋体" w:cs="宋体"/>
          <w:color w:val="FF0000"/>
          <w:sz w:val="24"/>
          <w:szCs w:val="24"/>
        </w:rPr>
        <w:t>all</w:t>
      </w:r>
      <w:proofErr w:type="gramEnd"/>
      <w:r w:rsidRPr="0049587E">
        <w:rPr>
          <w:rFonts w:ascii="宋体" w:eastAsia="宋体" w:hAnsi="宋体" w:cs="宋体"/>
          <w:color w:val="FF0000"/>
          <w:sz w:val="24"/>
          <w:szCs w:val="24"/>
        </w:rPr>
        <w:t xml:space="preserve"> right?</w:t>
      </w:r>
    </w:p>
    <w:p w14:paraId="0907F0AB" w14:textId="77777777" w:rsidR="00A238A5" w:rsidRDefault="00A238A5" w:rsidP="00A238A5">
      <w:pPr>
        <w:rPr>
          <w:rFonts w:ascii="Courier New" w:eastAsia="Courier New" w:hAnsi="Courier New" w:cs="Courier New"/>
          <w:sz w:val="24"/>
          <w:szCs w:val="24"/>
        </w:rPr>
      </w:pPr>
    </w:p>
    <w:p w14:paraId="10A87357" w14:textId="77777777" w:rsidR="00A238A5" w:rsidRDefault="00A238A5" w:rsidP="00A238A5">
      <w:pPr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Option 1: I am, thank you.</w:t>
      </w:r>
    </w:p>
    <w:p w14:paraId="295D9252" w14:textId="77777777" w:rsidR="00A238A5" w:rsidRDefault="00A238A5" w:rsidP="00A238A5">
      <w:pPr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Option 2: He did not have to die.</w:t>
      </w:r>
    </w:p>
    <w:p w14:paraId="05C312BC" w14:textId="77777777" w:rsidR="00A238A5" w:rsidRDefault="00A238A5" w:rsidP="00A238A5">
      <w:pPr>
        <w:rPr>
          <w:rFonts w:ascii="Courier New" w:eastAsia="Courier New" w:hAnsi="Courier New" w:cs="Courier New"/>
          <w:color w:val="FF0000"/>
          <w:sz w:val="24"/>
          <w:szCs w:val="24"/>
        </w:rPr>
      </w:pPr>
    </w:p>
    <w:p w14:paraId="27B25997" w14:textId="77777777" w:rsidR="00A238A5" w:rsidRDefault="00A238A5" w:rsidP="00A238A5">
      <w:pPr>
        <w:pStyle w:val="3"/>
        <w:rPr>
          <w:highlight w:val="yellow"/>
        </w:rPr>
      </w:pPr>
      <w:r>
        <w:rPr>
          <w:highlight w:val="yellow"/>
        </w:rPr>
        <w:t>CH01_MM03_CS01_C_OP1</w:t>
      </w:r>
    </w:p>
    <w:p w14:paraId="0023BE8A" w14:textId="77777777" w:rsidR="00A238A5" w:rsidRDefault="00A238A5" w:rsidP="00A238A5">
      <w:pPr>
        <w:pStyle w:val="4"/>
      </w:pPr>
      <w:r>
        <w:t>Option 1:</w:t>
      </w:r>
    </w:p>
    <w:p w14:paraId="76516EF3" w14:textId="77777777" w:rsidR="00A238A5" w:rsidRPr="00A238A5" w:rsidRDefault="00A238A5" w:rsidP="00A238A5">
      <w:pPr>
        <w:jc w:val="center"/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</w:pPr>
      <w:r w:rsidRPr="00A238A5"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  <w:t>PLAYER</w:t>
      </w:r>
    </w:p>
    <w:p w14:paraId="2D1A50AC" w14:textId="77777777" w:rsidR="00A238A5" w:rsidRPr="00A238A5" w:rsidRDefault="00A238A5" w:rsidP="00A238A5">
      <w:pPr>
        <w:jc w:val="center"/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</w:pPr>
      <w:r w:rsidRPr="00A238A5"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  <w:t>(grateful)</w:t>
      </w:r>
    </w:p>
    <w:p w14:paraId="6595AA07" w14:textId="77777777" w:rsidR="00A238A5" w:rsidRPr="0049587E" w:rsidRDefault="00A238A5" w:rsidP="00A238A5">
      <w:pPr>
        <w:jc w:val="center"/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FF0000"/>
          <w:sz w:val="24"/>
          <w:szCs w:val="24"/>
        </w:rPr>
        <w:t>I am, thank you. I wonder if he could have told us useful information.</w:t>
      </w:r>
    </w:p>
    <w:p w14:paraId="39A8BCB0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</w:pPr>
    </w:p>
    <w:p w14:paraId="3E4018C9" w14:textId="77777777" w:rsidR="0049587E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  <w:t>NIE JING</w:t>
      </w:r>
    </w:p>
    <w:p w14:paraId="67393430" w14:textId="0FEE264D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  <w:t>(</w:t>
      </w:r>
      <w:proofErr w:type="gramStart"/>
      <w:r w:rsidRPr="0049587E"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  <w:t>incredulous</w:t>
      </w:r>
      <w:proofErr w:type="gramEnd"/>
      <w:r w:rsidRPr="0049587E"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  <w:t>, lightly)</w:t>
      </w:r>
    </w:p>
    <w:p w14:paraId="1893FC77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FF0000"/>
          <w:sz w:val="24"/>
          <w:szCs w:val="24"/>
        </w:rPr>
        <w:t>With a dagger hidden in his hand? He was waiting for you to lower your guard.</w:t>
      </w:r>
    </w:p>
    <w:p w14:paraId="004931B5" w14:textId="77777777" w:rsidR="00A238A5" w:rsidRDefault="00A238A5" w:rsidP="00A238A5">
      <w:pPr>
        <w:ind w:right="2160"/>
        <w:rPr>
          <w:rFonts w:ascii="Courier New" w:eastAsia="Courier New" w:hAnsi="Courier New" w:cs="Courier New"/>
          <w:color w:val="FF0000"/>
          <w:sz w:val="24"/>
          <w:szCs w:val="24"/>
        </w:rPr>
      </w:pPr>
    </w:p>
    <w:p w14:paraId="1304A361" w14:textId="77777777" w:rsidR="00A238A5" w:rsidRDefault="00A238A5" w:rsidP="00A238A5">
      <w:pPr>
        <w:pStyle w:val="3"/>
      </w:pPr>
      <w:r>
        <w:rPr>
          <w:highlight w:val="yellow"/>
        </w:rPr>
        <w:lastRenderedPageBreak/>
        <w:t>CH01_MM03_CS01_C_OP2</w:t>
      </w:r>
    </w:p>
    <w:p w14:paraId="33FC83AD" w14:textId="77777777" w:rsidR="00A238A5" w:rsidRDefault="00A238A5" w:rsidP="00A238A5">
      <w:pPr>
        <w:pStyle w:val="4"/>
      </w:pPr>
      <w:r>
        <w:t>Option 2:</w:t>
      </w:r>
    </w:p>
    <w:p w14:paraId="795457F8" w14:textId="77777777" w:rsidR="00A238A5" w:rsidRDefault="00A238A5" w:rsidP="00A238A5">
      <w:pPr>
        <w:ind w:right="2160"/>
        <w:rPr>
          <w:rFonts w:ascii="Courier New" w:eastAsia="Courier New" w:hAnsi="Courier New" w:cs="Courier New"/>
          <w:b/>
          <w:color w:val="FF0000"/>
          <w:sz w:val="24"/>
          <w:szCs w:val="24"/>
        </w:rPr>
      </w:pPr>
    </w:p>
    <w:p w14:paraId="33BFCC7E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  <w:t>PLAYER</w:t>
      </w:r>
    </w:p>
    <w:p w14:paraId="6014B9F0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FF0000"/>
          <w:sz w:val="24"/>
          <w:szCs w:val="24"/>
        </w:rPr>
        <w:t>(chastising)</w:t>
      </w:r>
    </w:p>
    <w:p w14:paraId="162E26EC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FF0000"/>
          <w:sz w:val="24"/>
          <w:szCs w:val="24"/>
        </w:rPr>
        <w:t>He said he surrendered. He did not have to die.</w:t>
      </w:r>
    </w:p>
    <w:p w14:paraId="0397F372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</w:pPr>
    </w:p>
    <w:p w14:paraId="7763095E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NIE JING</w:t>
      </w:r>
    </w:p>
    <w:p w14:paraId="2D6B5AC1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chastising</w:t>
      </w:r>
      <w:proofErr w:type="gramEnd"/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, lightly)</w:t>
      </w:r>
    </w:p>
    <w:p w14:paraId="0A855E7B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>He was waiting for you to approach with a hidden dagger in his hand.</w:t>
      </w:r>
    </w:p>
    <w:p w14:paraId="39864949" w14:textId="77777777" w:rsidR="00A238A5" w:rsidRDefault="00A238A5" w:rsidP="00A238A5">
      <w:pPr>
        <w:rPr>
          <w:rFonts w:ascii="Courier New" w:eastAsia="Courier New" w:hAnsi="Courier New" w:cs="Courier New"/>
          <w:b/>
          <w:color w:val="FF0000"/>
          <w:sz w:val="24"/>
          <w:szCs w:val="24"/>
          <w:highlight w:val="yellow"/>
        </w:rPr>
      </w:pPr>
    </w:p>
    <w:p w14:paraId="6FB63CA0" w14:textId="77777777" w:rsidR="00A238A5" w:rsidRDefault="00A238A5" w:rsidP="00A238A5">
      <w:pPr>
        <w:rPr>
          <w:rFonts w:ascii="Courier New" w:eastAsia="Courier New" w:hAnsi="Courier New" w:cs="Courier New"/>
          <w:b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  <w:highlight w:val="yellow"/>
        </w:rPr>
        <w:t>CH01_MM03_CS01_C_End</w:t>
      </w:r>
    </w:p>
    <w:p w14:paraId="3D40AE6D" w14:textId="77777777" w:rsidR="00A238A5" w:rsidRDefault="00A238A5" w:rsidP="00A238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color w:val="FF0000"/>
          <w:sz w:val="24"/>
          <w:szCs w:val="24"/>
        </w:rPr>
        <w:t>Converge:</w:t>
      </w:r>
    </w:p>
    <w:p w14:paraId="17462661" w14:textId="793B1FFE" w:rsidR="0049587E" w:rsidRDefault="0049587E" w:rsidP="0049587E">
      <w:pPr>
        <w:ind w:right="2160"/>
        <w:rPr>
          <w:rFonts w:ascii="Courier New" w:hAnsi="Courier New" w:cs="Courier New"/>
          <w:sz w:val="24"/>
          <w:szCs w:val="24"/>
        </w:rPr>
      </w:pPr>
    </w:p>
    <w:p w14:paraId="6C473B6C" w14:textId="77777777" w:rsidR="0049587E" w:rsidRPr="0049587E" w:rsidRDefault="0049587E" w:rsidP="0049587E">
      <w:pPr>
        <w:ind w:right="2160"/>
        <w:rPr>
          <w:rFonts w:ascii="Courier New" w:hAnsi="Courier New" w:cs="Courier New" w:hint="eastAsia"/>
          <w:sz w:val="24"/>
          <w:szCs w:val="24"/>
        </w:rPr>
      </w:pPr>
    </w:p>
    <w:p w14:paraId="730A55B4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NIE JING</w:t>
      </w:r>
    </w:p>
    <w:p w14:paraId="6E86CAB5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(</w:t>
      </w:r>
      <w:proofErr w:type="gramStart"/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chastising</w:t>
      </w:r>
      <w:proofErr w:type="gramEnd"/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, lightly)</w:t>
      </w:r>
    </w:p>
    <w:p w14:paraId="441B6662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And if a tiger told </w:t>
      </w:r>
      <w:proofErr w:type="gramStart"/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>you</w:t>
      </w:r>
      <w:proofErr w:type="gramEnd"/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it would not bite, would you walk into its den?</w:t>
      </w:r>
    </w:p>
    <w:p w14:paraId="6A339557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</w:p>
    <w:p w14:paraId="57F51F58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PLAYER</w:t>
      </w:r>
    </w:p>
    <w:p w14:paraId="71C04CA8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(deflecting)</w:t>
      </w:r>
    </w:p>
    <w:p w14:paraId="7949B320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Speaking of tigers, you never said the </w:t>
      </w:r>
      <w:proofErr w:type="gramStart"/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>Emperor</w:t>
      </w:r>
      <w:proofErr w:type="gramEnd"/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himself would be at the palace.</w:t>
      </w:r>
    </w:p>
    <w:p w14:paraId="1B69DA9F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</w:p>
    <w:p w14:paraId="46F4D350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NIE JING</w:t>
      </w:r>
    </w:p>
    <w:p w14:paraId="395B7DD4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(shocked)</w:t>
      </w:r>
    </w:p>
    <w:p w14:paraId="05F6F8B9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>What? You saw him?</w:t>
      </w:r>
    </w:p>
    <w:p w14:paraId="6EB0885A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</w:p>
    <w:p w14:paraId="056BD8EA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PLAYER</w:t>
      </w:r>
    </w:p>
    <w:p w14:paraId="156D31FF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(concerned)</w:t>
      </w:r>
    </w:p>
    <w:p w14:paraId="1923C4D4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>In the flesh. Along with his court advisor Zhao Gao and the Grand General Meng Tian.</w:t>
      </w:r>
    </w:p>
    <w:p w14:paraId="0C42AD8B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</w:p>
    <w:p w14:paraId="75086DA2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NIE JING</w:t>
      </w:r>
    </w:p>
    <w:p w14:paraId="5F62CC45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(shocked)</w:t>
      </w:r>
    </w:p>
    <w:p w14:paraId="6C436CF9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>How is that possible? My sources told me he would not be anywhere close.</w:t>
      </w:r>
    </w:p>
    <w:p w14:paraId="71B87A99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</w:p>
    <w:p w14:paraId="4D444062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NIE JING</w:t>
      </w:r>
    </w:p>
    <w:p w14:paraId="4E66D2BB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i/>
          <w:iCs/>
          <w:color w:val="000000" w:themeColor="text1"/>
          <w:sz w:val="24"/>
          <w:szCs w:val="24"/>
        </w:rPr>
        <w:t>(shocked)</w:t>
      </w:r>
    </w:p>
    <w:p w14:paraId="59AF35AF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49587E">
        <w:rPr>
          <w:rFonts w:ascii="Courier New" w:eastAsia="Courier New" w:hAnsi="Courier New" w:cs="Courier New"/>
          <w:color w:val="000000" w:themeColor="text1"/>
          <w:sz w:val="24"/>
          <w:szCs w:val="24"/>
        </w:rPr>
        <w:t>And they have never been wrong. Until now.</w:t>
      </w:r>
    </w:p>
    <w:p w14:paraId="31AB6E0A" w14:textId="77777777" w:rsidR="00A238A5" w:rsidRPr="0049587E" w:rsidRDefault="00A238A5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</w:p>
    <w:p w14:paraId="00000060" w14:textId="77777777" w:rsidR="0047307E" w:rsidRPr="0049587E" w:rsidRDefault="0047307E" w:rsidP="0049587E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</w:p>
    <w:sectPr w:rsidR="0047307E" w:rsidRPr="004958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913F" w14:textId="77777777" w:rsidR="009D67F4" w:rsidRDefault="009D67F4" w:rsidP="00A238A5">
      <w:pPr>
        <w:spacing w:line="240" w:lineRule="auto"/>
      </w:pPr>
      <w:r>
        <w:separator/>
      </w:r>
    </w:p>
  </w:endnote>
  <w:endnote w:type="continuationSeparator" w:id="0">
    <w:p w14:paraId="5C688330" w14:textId="77777777" w:rsidR="009D67F4" w:rsidRDefault="009D67F4" w:rsidP="00A23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A1F7" w14:textId="77777777" w:rsidR="009D67F4" w:rsidRDefault="009D67F4" w:rsidP="00A238A5">
      <w:pPr>
        <w:spacing w:line="240" w:lineRule="auto"/>
      </w:pPr>
      <w:r>
        <w:separator/>
      </w:r>
    </w:p>
  </w:footnote>
  <w:footnote w:type="continuationSeparator" w:id="0">
    <w:p w14:paraId="4486CE69" w14:textId="77777777" w:rsidR="009D67F4" w:rsidRDefault="009D67F4" w:rsidP="00A238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E"/>
    <w:rsid w:val="00020E10"/>
    <w:rsid w:val="001A4C13"/>
    <w:rsid w:val="00291659"/>
    <w:rsid w:val="00407ED6"/>
    <w:rsid w:val="0047307E"/>
    <w:rsid w:val="0049587E"/>
    <w:rsid w:val="004C1553"/>
    <w:rsid w:val="005012D0"/>
    <w:rsid w:val="00661E94"/>
    <w:rsid w:val="006B7AED"/>
    <w:rsid w:val="00705090"/>
    <w:rsid w:val="00841B27"/>
    <w:rsid w:val="008757F7"/>
    <w:rsid w:val="009D67F4"/>
    <w:rsid w:val="00A238A5"/>
    <w:rsid w:val="00C4088F"/>
    <w:rsid w:val="00F04A38"/>
    <w:rsid w:val="00FC47FF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1222A"/>
  <w15:docId w15:val="{70D0461B-E52F-C447-9510-FBF63C58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A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a6">
    <w:name w:val="annotation reference"/>
    <w:basedOn w:val="a0"/>
    <w:uiPriority w:val="99"/>
    <w:semiHidden/>
    <w:unhideWhenUsed/>
    <w:rsid w:val="00F61965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F61965"/>
  </w:style>
  <w:style w:type="character" w:customStyle="1" w:styleId="a8">
    <w:name w:val="批注文字 字符"/>
    <w:basedOn w:val="a0"/>
    <w:link w:val="a7"/>
    <w:uiPriority w:val="99"/>
    <w:rsid w:val="00F61965"/>
  </w:style>
  <w:style w:type="paragraph" w:styleId="a9">
    <w:name w:val="annotation subject"/>
    <w:basedOn w:val="a7"/>
    <w:next w:val="a7"/>
    <w:link w:val="aa"/>
    <w:uiPriority w:val="99"/>
    <w:semiHidden/>
    <w:unhideWhenUsed/>
    <w:rsid w:val="00F6196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61965"/>
    <w:rPr>
      <w:b/>
      <w:bCs/>
    </w:rPr>
  </w:style>
  <w:style w:type="paragraph" w:styleId="ab">
    <w:name w:val="header"/>
    <w:basedOn w:val="a"/>
    <w:link w:val="ac"/>
    <w:uiPriority w:val="99"/>
    <w:unhideWhenUsed/>
    <w:rsid w:val="00A23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238A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3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3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vs5/OZwdjqPLgIhQ1Ahywruueg==">CgMxLjA4AHIhMUhnMThZQTBLRVpFb2Z3cnZ6a0tjUnBxc1p6NVo3cEpF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shihuang(黄湜)</dc:creator>
  <cp:lastModifiedBy>shihuang(黄湜)</cp:lastModifiedBy>
  <cp:revision>8</cp:revision>
  <dcterms:created xsi:type="dcterms:W3CDTF">2023-12-06T12:57:00Z</dcterms:created>
  <dcterms:modified xsi:type="dcterms:W3CDTF">2023-12-08T14:53:00Z</dcterms:modified>
</cp:coreProperties>
</file>