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封面检测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论文英文标题实词首字母未大写  ----title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摘要检测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论文缺少摘要部分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论文缺少“Abstract”部分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目录检测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正文检测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图检测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图之前应空一行，----图2-1 太合金多炭钢铁产品柱扭曲局部受力分析示意图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图名之后应空一行，----图2-1 太合金多炭钢铁产品柱扭曲局部受力分析示意图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图名序号与内容之间应有2个空格  ----图2-1 太合金多炭钢铁产品柱扭曲局部受力分析示意图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图名序号应为“图M.N”的形式  ----图2-1 太合金多炭钢铁产品柱扭曲局部受力分析示意图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表检测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中文表名序号M.N与表名内容之间应空两格，----表2-1 国际单位制的基本单位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中文表名序号错误，应为表M.N的形式，----表2-1 国际单位制的基本单位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表格标题之前应空一行，----表2-1 国际单位制的基本单位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页眉页脚检测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论文封面应无页脚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第2节页眉字体错误，应为:宋体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第2节页眉字号错误，应为：五号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第2节页眉内容错误，应为：本科毕业设计（论文）论文题目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第2节页脚字号错误，应为：小五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第2节页脚未居中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第3节页眉字体错误，应为:宋体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第3节页眉字号错误，应为：五号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第3节页眉内容错误，应为：本科毕业设计（论文）论文题目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第4节页眉字体错误，应为:宋体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第4节页眉字号错误，应为：五号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第4节页眉内容错误，应为：本科毕业设计（论文）论文题目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第5节页眉字体错误，应为:宋体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第5节页眉字号错误，应为：五号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第5节页眉内容错误，应为：本科毕业设计（论文）论文题目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第6节页眉字体错误，应为:宋体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第6节页眉字号错误，应为：五号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第6节页眉内容错误，应为：本科毕业设计（论文）论文题目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第7节页眉字体错误，应为:宋体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第7节页眉字号错误，应为：五号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第7节页眉内容错误，应为：本科毕业设计（论文）论文题目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第8节页眉字体错误，应为:宋体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第8节页眉字号错误，应为：五号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第8节页眉内容错误，应为：本科毕业设计（论文）论文题目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第9节页眉字体错误，应为:宋体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第9节页眉字号错误，应为：五号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第9节页眉内容错误，应为：本科毕业设计（论文）论文题目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第10节页眉字体错误，应为:宋体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第10节页眉字号错误，应为：五号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第10节页眉内容错误，应为：本科毕业设计（论文）论文题目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第11节页眉字体错误，应为:宋体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第11节页眉字号错误，应为：五号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第11节页眉内容错误，应为：本科毕业设计（论文）论文题目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第12节页眉字体错误，应为:宋体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第12节页眉字号错误，应为：五号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第12节页眉内容错误，应为：本科毕业设计（论文）论文题目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结论检测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论文缺少结论部分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致谢检测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致谢标题行间距错误，应为1.5倍行距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致谢标题段前距错误，应为段前0行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致谢标题段后距错误，应为段后11磅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致谢标题字号错误，应为小三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致谢行间距错误，应为1.25倍行距  ----放置在参考文献页后，......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参考文献检测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参考文献标题段前间距错误，应为段前0行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参考文献标题段后间距错误，应为段后1行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参考文献标题行间距错误，应为1.5倍行距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参考文献标题字号错误，应为小三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 MACROBUTT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 MACROBUTT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 MACROBUTT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----参考文献以文献在整个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----参考文献以文献在整个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----参考文献以文献在整个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----著作: [序号] 作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----著作: [序号] 作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----著作: [序号] 作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----期刊:[序号] 作者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----期刊:[序号] 作者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----期刊:[序号] 作者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----会议论文集：[序号]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----会议论文集：[序号]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----会议论文集：[序号]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----学位论文：[序号]作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----学位论文：[序号]作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----学位论文：[序号]作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----专利:[序号] 专利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----专利:[序号] 专利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----专利:[序号] 专利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参考文献行距错误,应为1.5倍行距  ----技术标准: [序号]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参考文献缺少编号  ----技术标准: [序号]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参考文献缺少标志代码  ----技术标准: [序号]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参考文献总量少于10篇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期刊类参考文献数量少于5篇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正文中缺少参考文献角标，请补全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附录检测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黑体" w:hAnsi="黑体" w:eastAsia="黑体" w:cs="黑体"/>
          <w:b/>
          <w:sz w:val="24"/>
          <w:lang w:eastAsia="zh-CN"/>
        </w:rPr>
      </w:pPr>
      <w:r>
        <w:rPr>
          <w:rFonts w:hint="eastAsia" w:ascii="黑体" w:hAnsi="黑体" w:eastAsia="黑体" w:cs="黑体"/>
          <w:b/>
          <w:sz w:val="24"/>
          <w:lang w:eastAsia="zh-CN"/>
        </w:rPr>
        <w:t>标点符号，量和单位，数字检测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  <w:r>
        <w:rPr>
          <w:rFonts w:hint="eastAsia" w:ascii="宋体" w:hAnsi="宋体" w:eastAsia="宋体" w:cs="宋体"/>
          <w:b/>
          <w:sz w:val="20"/>
          <w:lang w:eastAsia="zh-CN"/>
        </w:rPr>
        <w:t>----------------------------------------------</w:t>
      </w:r>
    </w:p>
    <w:p>
      <w:pPr>
        <w:spacing w:after="40"/>
        <w:jc w:val="left"/>
        <w:rPr>
          <w:rFonts w:hint="eastAsia" w:ascii="宋体" w:hAnsi="宋体" w:eastAsia="宋体" w:cs="宋体"/>
          <w:b/>
          <w:sz w:val="20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>test--本科论文检测报告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A4DE8"/>
    <w:rsid w:val="6F9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2023-10-16T14:16:00Z</dcterms:created>
  <dc:creator>肆无忌惮</dc:creator>
  <cp:lastModifiedBy>肆无忌惮</cp:lastModifiedBy>
  <dcterms:modified xsi:type="dcterms:W3CDTF">2023-10-16T14:16:59Z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CB2CEC2B37164D79958EA6F28BDF11EB_11</vt:lpwstr>
  </property>
</Properties>
</file>