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8E1A18" w14:textId="77777777" w:rsidR="001E059F" w:rsidRDefault="00572B54">
      <w:pPr>
        <w:spacing w:after="530"/>
      </w:pPr>
      <w:r>
        <w:rPr>
          <w:noProof/>
          <w:lang w:val="zh-Hans"/>
        </w:rPr>
        <mc:AlternateContent>
          <mc:Choice Requires="wpg">
            <w:drawing>
              <wp:inline distT="0" distB="0" distL="0" distR="0" wp14:anchorId="7756B268" wp14:editId="54073BF0">
                <wp:extent cx="6479997" cy="612001"/>
                <wp:effectExtent l="0" t="0" r="0" b="0"/>
                <wp:docPr id="516253" name="Group 516253"/>
                <wp:cNvGraphicFramePr/>
                <a:graphic xmlns:a="http://schemas.openxmlformats.org/drawingml/2006/main">
                  <a:graphicData uri="http://schemas.microsoft.com/office/word/2010/wordprocessingGroup">
                    <wpg:wgp>
                      <wpg:cNvGrpSpPr/>
                      <wpg:grpSpPr>
                        <a:xfrm>
                          <a:off x="0" y="0"/>
                          <a:ext cx="6479997" cy="612001"/>
                          <a:chOff x="0" y="0"/>
                          <a:chExt cx="6479997" cy="612001"/>
                        </a:xfrm>
                      </wpg:grpSpPr>
                      <wps:wsp>
                        <wps:cNvPr id="524030" name="Shape 524030"/>
                        <wps:cNvSpPr/>
                        <wps:spPr>
                          <a:xfrm>
                            <a:off x="0" y="0"/>
                            <a:ext cx="6479997" cy="612001"/>
                          </a:xfrm>
                          <a:custGeom>
                            <a:avLst/>
                            <a:gdLst/>
                            <a:ahLst/>
                            <a:cxnLst/>
                            <a:rect l="0" t="0" r="0" b="0"/>
                            <a:pathLst>
                              <a:path w="6479997" h="612001">
                                <a:moveTo>
                                  <a:pt x="0" y="0"/>
                                </a:moveTo>
                                <a:lnTo>
                                  <a:pt x="6479997" y="0"/>
                                </a:lnTo>
                                <a:lnTo>
                                  <a:pt x="6479997" y="612001"/>
                                </a:lnTo>
                                <a:lnTo>
                                  <a:pt x="0" y="612001"/>
                                </a:lnTo>
                                <a:lnTo>
                                  <a:pt x="0" y="0"/>
                                </a:lnTo>
                              </a:path>
                            </a:pathLst>
                          </a:custGeom>
                          <a:ln w="0" cap="flat">
                            <a:miter lim="127000"/>
                          </a:ln>
                        </wps:spPr>
                        <wps:style>
                          <a:lnRef idx="0">
                            <a:srgbClr val="000000">
                              <a:alpha val="0"/>
                            </a:srgbClr>
                          </a:lnRef>
                          <a:fillRef idx="1">
                            <a:srgbClr val="7C51A1"/>
                          </a:fillRef>
                          <a:effectRef idx="0">
                            <a:scrgbClr r="0" g="0" b="0"/>
                          </a:effectRef>
                          <a:fontRef idx="none"/>
                        </wps:style>
                        <wps:bodyPr/>
                      </wps:wsp>
                      <wps:wsp>
                        <wps:cNvPr id="7" name="Rectangle 7"/>
                        <wps:cNvSpPr/>
                        <wps:spPr>
                          <a:xfrm>
                            <a:off x="5303358" y="62358"/>
                            <a:ext cx="1432357" cy="436463"/>
                          </a:xfrm>
                          <a:prstGeom prst="rect">
                            <a:avLst/>
                          </a:prstGeom>
                          <a:ln>
                            <a:noFill/>
                          </a:ln>
                        </wps:spPr>
                        <wps:txbx>
                          <w:txbxContent>
                            <w:p w14:paraId="4BFAE43F" w14:textId="77777777" w:rsidR="001E059F" w:rsidRDefault="00572B54">
                              <w:r>
                                <w:rPr>
                                  <w:color w:val="FFFFFF"/>
                                  <w:w w:val="142"/>
                                  <w:sz w:val="40"/>
                                  <w:lang w:val="zh-Hans"/>
                                </w:rPr>
                                <w:t>文章</w:t>
                              </w:r>
                            </w:p>
                          </w:txbxContent>
                        </wps:txbx>
                        <wps:bodyPr horzOverflow="overflow" vert="horz" lIns="0" tIns="0" rIns="0" bIns="0" rtlCol="0">
                          <a:noAutofit/>
                        </wps:bodyPr>
                      </wps:wsp>
                      <wps:wsp>
                        <wps:cNvPr id="8" name="Rectangle 8"/>
                        <wps:cNvSpPr/>
                        <wps:spPr>
                          <a:xfrm>
                            <a:off x="4448851" y="391093"/>
                            <a:ext cx="2552933" cy="174450"/>
                          </a:xfrm>
                          <a:prstGeom prst="rect">
                            <a:avLst/>
                          </a:prstGeom>
                          <a:ln>
                            <a:noFill/>
                          </a:ln>
                        </wps:spPr>
                        <wps:txbx>
                          <w:txbxContent>
                            <w:p w14:paraId="3FD67402" w14:textId="77777777" w:rsidR="001E059F" w:rsidRDefault="00572B54">
                              <w:r>
                                <w:rPr>
                                  <w:b/>
                                  <w:color w:val="FFFFFF"/>
                                  <w:w w:val="105"/>
                                  <w:sz w:val="16"/>
                                  <w:lang w:val="zh-Hans"/>
                                </w:rPr>
                                <w:t>https://doi.org/10.1038/s41564-019-0361-5</w:t>
                              </w:r>
                            </w:p>
                          </w:txbxContent>
                        </wps:txbx>
                        <wps:bodyPr horzOverflow="overflow" vert="horz" lIns="0" tIns="0" rIns="0" bIns="0" rtlCol="0">
                          <a:noAutofit/>
                        </wps:bodyPr>
                      </wps:wsp>
                      <wps:wsp>
                        <wps:cNvPr id="524035" name="Shape 524035"/>
                        <wps:cNvSpPr/>
                        <wps:spPr>
                          <a:xfrm>
                            <a:off x="6401" y="6350"/>
                            <a:ext cx="1706029" cy="599415"/>
                          </a:xfrm>
                          <a:custGeom>
                            <a:avLst/>
                            <a:gdLst/>
                            <a:ahLst/>
                            <a:cxnLst/>
                            <a:rect l="0" t="0" r="0" b="0"/>
                            <a:pathLst>
                              <a:path w="1706029" h="599415">
                                <a:moveTo>
                                  <a:pt x="0" y="0"/>
                                </a:moveTo>
                                <a:lnTo>
                                  <a:pt x="1706029" y="0"/>
                                </a:lnTo>
                                <a:lnTo>
                                  <a:pt x="1706029" y="599415"/>
                                </a:lnTo>
                                <a:lnTo>
                                  <a:pt x="0" y="599415"/>
                                </a:lnTo>
                                <a:lnTo>
                                  <a:pt x="0" y="0"/>
                                </a:lnTo>
                              </a:path>
                            </a:pathLst>
                          </a:custGeom>
                          <a:ln w="12700" cap="flat">
                            <a:miter lim="100000"/>
                          </a:ln>
                        </wps:spPr>
                        <wps:style>
                          <a:lnRef idx="1">
                            <a:srgbClr val="7C51A1"/>
                          </a:lnRef>
                          <a:fillRef idx="1">
                            <a:srgbClr val="FFFFFF"/>
                          </a:fillRef>
                          <a:effectRef idx="0">
                            <a:scrgbClr r="0" g="0" b="0"/>
                          </a:effectRef>
                          <a:fontRef idx="none"/>
                        </wps:style>
                        <wps:bodyPr/>
                      </wps:wsp>
                      <wps:wsp>
                        <wps:cNvPr id="524036" name="Shape 524036"/>
                        <wps:cNvSpPr/>
                        <wps:spPr>
                          <a:xfrm>
                            <a:off x="143916" y="143866"/>
                            <a:ext cx="1430998" cy="388900"/>
                          </a:xfrm>
                          <a:custGeom>
                            <a:avLst/>
                            <a:gdLst/>
                            <a:ahLst/>
                            <a:cxnLst/>
                            <a:rect l="0" t="0" r="0" b="0"/>
                            <a:pathLst>
                              <a:path w="1430998" h="388900">
                                <a:moveTo>
                                  <a:pt x="0" y="0"/>
                                </a:moveTo>
                                <a:lnTo>
                                  <a:pt x="1430998" y="0"/>
                                </a:lnTo>
                                <a:lnTo>
                                  <a:pt x="1430998" y="388900"/>
                                </a:lnTo>
                                <a:lnTo>
                                  <a:pt x="0" y="3889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1" name="Shape 11"/>
                        <wps:cNvSpPr/>
                        <wps:spPr>
                          <a:xfrm>
                            <a:off x="150943" y="159360"/>
                            <a:ext cx="106972" cy="92507"/>
                          </a:xfrm>
                          <a:custGeom>
                            <a:avLst/>
                            <a:gdLst/>
                            <a:ahLst/>
                            <a:cxnLst/>
                            <a:rect l="0" t="0" r="0" b="0"/>
                            <a:pathLst>
                              <a:path w="106972" h="92507">
                                <a:moveTo>
                                  <a:pt x="32017" y="0"/>
                                </a:moveTo>
                                <a:cubicBezTo>
                                  <a:pt x="33592" y="0"/>
                                  <a:pt x="33884" y="1892"/>
                                  <a:pt x="33884" y="4178"/>
                                </a:cubicBezTo>
                                <a:lnTo>
                                  <a:pt x="33884" y="13792"/>
                                </a:lnTo>
                                <a:cubicBezTo>
                                  <a:pt x="33884" y="15075"/>
                                  <a:pt x="34163" y="16523"/>
                                  <a:pt x="35331" y="16523"/>
                                </a:cubicBezTo>
                                <a:cubicBezTo>
                                  <a:pt x="38773" y="16523"/>
                                  <a:pt x="46952" y="876"/>
                                  <a:pt x="65761" y="876"/>
                                </a:cubicBezTo>
                                <a:cubicBezTo>
                                  <a:pt x="77533" y="876"/>
                                  <a:pt x="84430" y="5753"/>
                                  <a:pt x="89167" y="12357"/>
                                </a:cubicBezTo>
                                <a:cubicBezTo>
                                  <a:pt x="92621" y="17247"/>
                                  <a:pt x="93332" y="27000"/>
                                  <a:pt x="93332" y="33464"/>
                                </a:cubicBezTo>
                                <a:cubicBezTo>
                                  <a:pt x="93332" y="47104"/>
                                  <a:pt x="93180" y="55728"/>
                                  <a:pt x="93180" y="61900"/>
                                </a:cubicBezTo>
                                <a:cubicBezTo>
                                  <a:pt x="93180" y="86449"/>
                                  <a:pt x="93180" y="86043"/>
                                  <a:pt x="101956" y="88316"/>
                                </a:cubicBezTo>
                                <a:cubicBezTo>
                                  <a:pt x="104102" y="88887"/>
                                  <a:pt x="106972" y="89040"/>
                                  <a:pt x="106972" y="90627"/>
                                </a:cubicBezTo>
                                <a:cubicBezTo>
                                  <a:pt x="106972" y="92062"/>
                                  <a:pt x="105245" y="92342"/>
                                  <a:pt x="102946" y="92342"/>
                                </a:cubicBezTo>
                                <a:cubicBezTo>
                                  <a:pt x="100660" y="92342"/>
                                  <a:pt x="89319" y="91618"/>
                                  <a:pt x="83998" y="91618"/>
                                </a:cubicBezTo>
                                <a:cubicBezTo>
                                  <a:pt x="78689" y="91618"/>
                                  <a:pt x="66624" y="92342"/>
                                  <a:pt x="64033" y="92342"/>
                                </a:cubicBezTo>
                                <a:cubicBezTo>
                                  <a:pt x="60452" y="92342"/>
                                  <a:pt x="58877" y="92202"/>
                                  <a:pt x="58877" y="91046"/>
                                </a:cubicBezTo>
                                <a:cubicBezTo>
                                  <a:pt x="58877" y="89179"/>
                                  <a:pt x="62878" y="89332"/>
                                  <a:pt x="66192" y="88189"/>
                                </a:cubicBezTo>
                                <a:cubicBezTo>
                                  <a:pt x="70218" y="86728"/>
                                  <a:pt x="72796" y="85738"/>
                                  <a:pt x="73520" y="80569"/>
                                </a:cubicBezTo>
                                <a:cubicBezTo>
                                  <a:pt x="74232" y="75260"/>
                                  <a:pt x="74232" y="67653"/>
                                  <a:pt x="74232" y="52845"/>
                                </a:cubicBezTo>
                                <a:cubicBezTo>
                                  <a:pt x="74232" y="34620"/>
                                  <a:pt x="74384" y="23851"/>
                                  <a:pt x="70066" y="18834"/>
                                </a:cubicBezTo>
                                <a:cubicBezTo>
                                  <a:pt x="65761" y="13792"/>
                                  <a:pt x="61316" y="12357"/>
                                  <a:pt x="53848" y="12357"/>
                                </a:cubicBezTo>
                                <a:cubicBezTo>
                                  <a:pt x="46228" y="12357"/>
                                  <a:pt x="39624" y="17666"/>
                                  <a:pt x="37186" y="21971"/>
                                </a:cubicBezTo>
                                <a:cubicBezTo>
                                  <a:pt x="33731" y="28016"/>
                                  <a:pt x="33592" y="40653"/>
                                  <a:pt x="33592" y="52565"/>
                                </a:cubicBezTo>
                                <a:cubicBezTo>
                                  <a:pt x="33592" y="68669"/>
                                  <a:pt x="33731" y="76251"/>
                                  <a:pt x="34887" y="81724"/>
                                </a:cubicBezTo>
                                <a:cubicBezTo>
                                  <a:pt x="35458" y="84734"/>
                                  <a:pt x="37897" y="86309"/>
                                  <a:pt x="40919" y="87617"/>
                                </a:cubicBezTo>
                                <a:cubicBezTo>
                                  <a:pt x="43218" y="88621"/>
                                  <a:pt x="47663" y="89040"/>
                                  <a:pt x="47663" y="90767"/>
                                </a:cubicBezTo>
                                <a:cubicBezTo>
                                  <a:pt x="47663" y="92507"/>
                                  <a:pt x="45085" y="92342"/>
                                  <a:pt x="43078" y="92342"/>
                                </a:cubicBezTo>
                                <a:cubicBezTo>
                                  <a:pt x="41059" y="92342"/>
                                  <a:pt x="27140" y="91618"/>
                                  <a:pt x="23546" y="91618"/>
                                </a:cubicBezTo>
                                <a:cubicBezTo>
                                  <a:pt x="19952" y="91618"/>
                                  <a:pt x="4877" y="92342"/>
                                  <a:pt x="3442" y="92342"/>
                                </a:cubicBezTo>
                                <a:cubicBezTo>
                                  <a:pt x="851" y="92342"/>
                                  <a:pt x="0" y="92202"/>
                                  <a:pt x="0" y="90907"/>
                                </a:cubicBezTo>
                                <a:cubicBezTo>
                                  <a:pt x="0" y="89179"/>
                                  <a:pt x="2997" y="88887"/>
                                  <a:pt x="6452" y="88036"/>
                                </a:cubicBezTo>
                                <a:cubicBezTo>
                                  <a:pt x="10909" y="86881"/>
                                  <a:pt x="13195" y="86170"/>
                                  <a:pt x="13919" y="81724"/>
                                </a:cubicBezTo>
                                <a:cubicBezTo>
                                  <a:pt x="14922" y="74981"/>
                                  <a:pt x="15062" y="63348"/>
                                  <a:pt x="15062" y="45390"/>
                                </a:cubicBezTo>
                                <a:cubicBezTo>
                                  <a:pt x="15062" y="33045"/>
                                  <a:pt x="15062" y="25298"/>
                                  <a:pt x="13195" y="22835"/>
                                </a:cubicBezTo>
                                <a:cubicBezTo>
                                  <a:pt x="12344" y="21692"/>
                                  <a:pt x="10325" y="20688"/>
                                  <a:pt x="7887" y="20409"/>
                                </a:cubicBezTo>
                                <a:cubicBezTo>
                                  <a:pt x="4724" y="19990"/>
                                  <a:pt x="2870" y="19990"/>
                                  <a:pt x="2870" y="18682"/>
                                </a:cubicBezTo>
                                <a:cubicBezTo>
                                  <a:pt x="2870" y="17526"/>
                                  <a:pt x="3442" y="17247"/>
                                  <a:pt x="4305" y="16954"/>
                                </a:cubicBezTo>
                                <a:cubicBezTo>
                                  <a:pt x="12903" y="14097"/>
                                  <a:pt x="20815" y="8623"/>
                                  <a:pt x="28994" y="1588"/>
                                </a:cubicBezTo>
                                <a:cubicBezTo>
                                  <a:pt x="29718" y="1003"/>
                                  <a:pt x="31013" y="0"/>
                                  <a:pt x="32017"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12" name="Shape 12"/>
                        <wps:cNvSpPr/>
                        <wps:spPr>
                          <a:xfrm>
                            <a:off x="150226" y="158644"/>
                            <a:ext cx="54197" cy="93790"/>
                          </a:xfrm>
                          <a:custGeom>
                            <a:avLst/>
                            <a:gdLst/>
                            <a:ahLst/>
                            <a:cxnLst/>
                            <a:rect l="0" t="0" r="0" b="0"/>
                            <a:pathLst>
                              <a:path w="54197" h="93790">
                                <a:moveTo>
                                  <a:pt x="32728" y="0"/>
                                </a:moveTo>
                                <a:cubicBezTo>
                                  <a:pt x="35319" y="0"/>
                                  <a:pt x="35319" y="3442"/>
                                  <a:pt x="35319" y="4902"/>
                                </a:cubicBezTo>
                                <a:lnTo>
                                  <a:pt x="35319" y="14516"/>
                                </a:lnTo>
                                <a:cubicBezTo>
                                  <a:pt x="35319" y="14986"/>
                                  <a:pt x="35370" y="16535"/>
                                  <a:pt x="36043" y="16535"/>
                                </a:cubicBezTo>
                                <a:cubicBezTo>
                                  <a:pt x="36779" y="16535"/>
                                  <a:pt x="38379" y="14986"/>
                                  <a:pt x="40068" y="13360"/>
                                </a:cubicBezTo>
                                <a:cubicBezTo>
                                  <a:pt x="42488" y="11024"/>
                                  <a:pt x="45723" y="7899"/>
                                  <a:pt x="50036" y="5359"/>
                                </a:cubicBezTo>
                                <a:lnTo>
                                  <a:pt x="54197" y="4221"/>
                                </a:lnTo>
                                <a:lnTo>
                                  <a:pt x="54197" y="5689"/>
                                </a:lnTo>
                                <a:lnTo>
                                  <a:pt x="50695" y="6653"/>
                                </a:lnTo>
                                <a:cubicBezTo>
                                  <a:pt x="46539" y="9106"/>
                                  <a:pt x="43409" y="12122"/>
                                  <a:pt x="41072" y="14376"/>
                                </a:cubicBezTo>
                                <a:cubicBezTo>
                                  <a:pt x="38837" y="16548"/>
                                  <a:pt x="37363" y="17958"/>
                                  <a:pt x="36043" y="17958"/>
                                </a:cubicBezTo>
                                <a:cubicBezTo>
                                  <a:pt x="35243" y="17958"/>
                                  <a:pt x="33884" y="17501"/>
                                  <a:pt x="33884" y="14516"/>
                                </a:cubicBezTo>
                                <a:lnTo>
                                  <a:pt x="33884" y="4902"/>
                                </a:lnTo>
                                <a:cubicBezTo>
                                  <a:pt x="33884" y="1854"/>
                                  <a:pt x="33299" y="1435"/>
                                  <a:pt x="32728" y="1435"/>
                                </a:cubicBezTo>
                                <a:cubicBezTo>
                                  <a:pt x="31966" y="1435"/>
                                  <a:pt x="30696" y="2438"/>
                                  <a:pt x="30150" y="2870"/>
                                </a:cubicBezTo>
                                <a:cubicBezTo>
                                  <a:pt x="20739" y="10960"/>
                                  <a:pt x="13043" y="15748"/>
                                  <a:pt x="5245" y="18351"/>
                                </a:cubicBezTo>
                                <a:cubicBezTo>
                                  <a:pt x="4470" y="18606"/>
                                  <a:pt x="4293" y="18745"/>
                                  <a:pt x="4293" y="19393"/>
                                </a:cubicBezTo>
                                <a:cubicBezTo>
                                  <a:pt x="4293" y="19850"/>
                                  <a:pt x="5461" y="20003"/>
                                  <a:pt x="7366" y="20244"/>
                                </a:cubicBezTo>
                                <a:lnTo>
                                  <a:pt x="8700" y="20422"/>
                                </a:lnTo>
                                <a:cubicBezTo>
                                  <a:pt x="11214" y="20701"/>
                                  <a:pt x="13449" y="21742"/>
                                  <a:pt x="14491" y="23127"/>
                                </a:cubicBezTo>
                                <a:cubicBezTo>
                                  <a:pt x="16497" y="25756"/>
                                  <a:pt x="16497" y="33414"/>
                                  <a:pt x="16497" y="46101"/>
                                </a:cubicBezTo>
                                <a:cubicBezTo>
                                  <a:pt x="16497" y="65126"/>
                                  <a:pt x="16319" y="76010"/>
                                  <a:pt x="15342" y="82550"/>
                                </a:cubicBezTo>
                                <a:cubicBezTo>
                                  <a:pt x="14529" y="87592"/>
                                  <a:pt x="11671" y="88316"/>
                                  <a:pt x="7341" y="89446"/>
                                </a:cubicBezTo>
                                <a:cubicBezTo>
                                  <a:pt x="6706" y="89611"/>
                                  <a:pt x="6096" y="89751"/>
                                  <a:pt x="5512" y="89865"/>
                                </a:cubicBezTo>
                                <a:cubicBezTo>
                                  <a:pt x="3416" y="90335"/>
                                  <a:pt x="1422" y="90792"/>
                                  <a:pt x="1422" y="91618"/>
                                </a:cubicBezTo>
                                <a:cubicBezTo>
                                  <a:pt x="1422" y="92126"/>
                                  <a:pt x="1422" y="92354"/>
                                  <a:pt x="4153" y="92354"/>
                                </a:cubicBezTo>
                                <a:cubicBezTo>
                                  <a:pt x="4699" y="92354"/>
                                  <a:pt x="7379" y="92240"/>
                                  <a:pt x="10478" y="92100"/>
                                </a:cubicBezTo>
                                <a:cubicBezTo>
                                  <a:pt x="15634" y="91885"/>
                                  <a:pt x="22047" y="91618"/>
                                  <a:pt x="24257" y="91618"/>
                                </a:cubicBezTo>
                                <a:cubicBezTo>
                                  <a:pt x="26327" y="91618"/>
                                  <a:pt x="31686" y="91859"/>
                                  <a:pt x="36424" y="92050"/>
                                </a:cubicBezTo>
                                <a:cubicBezTo>
                                  <a:pt x="39916" y="92215"/>
                                  <a:pt x="42939" y="92354"/>
                                  <a:pt x="43790" y="92354"/>
                                </a:cubicBezTo>
                                <a:lnTo>
                                  <a:pt x="44691" y="92354"/>
                                </a:lnTo>
                                <a:cubicBezTo>
                                  <a:pt x="46838" y="92354"/>
                                  <a:pt x="47663" y="92100"/>
                                  <a:pt x="47663" y="91478"/>
                                </a:cubicBezTo>
                                <a:cubicBezTo>
                                  <a:pt x="47663" y="90856"/>
                                  <a:pt x="45428" y="90246"/>
                                  <a:pt x="44082" y="89865"/>
                                </a:cubicBezTo>
                                <a:cubicBezTo>
                                  <a:pt x="43117" y="89599"/>
                                  <a:pt x="42126" y="89319"/>
                                  <a:pt x="41351" y="88976"/>
                                </a:cubicBezTo>
                                <a:cubicBezTo>
                                  <a:pt x="38532" y="87757"/>
                                  <a:pt x="35560" y="86068"/>
                                  <a:pt x="34900" y="82575"/>
                                </a:cubicBezTo>
                                <a:cubicBezTo>
                                  <a:pt x="33718" y="77000"/>
                                  <a:pt x="33592" y="68986"/>
                                  <a:pt x="33592" y="53276"/>
                                </a:cubicBezTo>
                                <a:cubicBezTo>
                                  <a:pt x="33592" y="39891"/>
                                  <a:pt x="33871" y="28308"/>
                                  <a:pt x="37287" y="22339"/>
                                </a:cubicBezTo>
                                <a:cubicBezTo>
                                  <a:pt x="38652" y="19920"/>
                                  <a:pt x="41081" y="17428"/>
                                  <a:pt x="44113" y="15540"/>
                                </a:cubicBezTo>
                                <a:lnTo>
                                  <a:pt x="54197" y="12480"/>
                                </a:lnTo>
                                <a:lnTo>
                                  <a:pt x="54197" y="13902"/>
                                </a:lnTo>
                                <a:lnTo>
                                  <a:pt x="44864" y="16735"/>
                                </a:lnTo>
                                <a:cubicBezTo>
                                  <a:pt x="42050" y="18488"/>
                                  <a:pt x="39795" y="20803"/>
                                  <a:pt x="38532" y="23050"/>
                                </a:cubicBezTo>
                                <a:cubicBezTo>
                                  <a:pt x="35027" y="29159"/>
                                  <a:pt x="35027" y="43117"/>
                                  <a:pt x="35027" y="53276"/>
                                </a:cubicBezTo>
                                <a:cubicBezTo>
                                  <a:pt x="35027" y="68872"/>
                                  <a:pt x="35154" y="76822"/>
                                  <a:pt x="36297" y="82309"/>
                                </a:cubicBezTo>
                                <a:cubicBezTo>
                                  <a:pt x="36843" y="85115"/>
                                  <a:pt x="39319" y="86551"/>
                                  <a:pt x="41923" y="87655"/>
                                </a:cubicBezTo>
                                <a:cubicBezTo>
                                  <a:pt x="42608" y="87973"/>
                                  <a:pt x="43561" y="88227"/>
                                  <a:pt x="44463" y="88494"/>
                                </a:cubicBezTo>
                                <a:cubicBezTo>
                                  <a:pt x="46850" y="89154"/>
                                  <a:pt x="49098" y="89764"/>
                                  <a:pt x="49098" y="91478"/>
                                </a:cubicBezTo>
                                <a:cubicBezTo>
                                  <a:pt x="49098" y="93790"/>
                                  <a:pt x="46241" y="93790"/>
                                  <a:pt x="44691" y="93790"/>
                                </a:cubicBezTo>
                                <a:lnTo>
                                  <a:pt x="43790" y="93790"/>
                                </a:lnTo>
                                <a:cubicBezTo>
                                  <a:pt x="42913" y="93790"/>
                                  <a:pt x="39878" y="93637"/>
                                  <a:pt x="36360" y="93485"/>
                                </a:cubicBezTo>
                                <a:cubicBezTo>
                                  <a:pt x="31648" y="93294"/>
                                  <a:pt x="26289" y="93053"/>
                                  <a:pt x="24257" y="93053"/>
                                </a:cubicBezTo>
                                <a:cubicBezTo>
                                  <a:pt x="22073" y="93053"/>
                                  <a:pt x="15672" y="93332"/>
                                  <a:pt x="10528" y="93536"/>
                                </a:cubicBezTo>
                                <a:cubicBezTo>
                                  <a:pt x="7290" y="93663"/>
                                  <a:pt x="4724" y="93790"/>
                                  <a:pt x="4153" y="93790"/>
                                </a:cubicBezTo>
                                <a:cubicBezTo>
                                  <a:pt x="1918" y="93790"/>
                                  <a:pt x="0" y="93790"/>
                                  <a:pt x="0" y="91618"/>
                                </a:cubicBezTo>
                                <a:cubicBezTo>
                                  <a:pt x="0" y="89649"/>
                                  <a:pt x="2413" y="89103"/>
                                  <a:pt x="5207" y="88468"/>
                                </a:cubicBezTo>
                                <a:cubicBezTo>
                                  <a:pt x="5778" y="88341"/>
                                  <a:pt x="6375" y="88214"/>
                                  <a:pt x="6985" y="88075"/>
                                </a:cubicBezTo>
                                <a:cubicBezTo>
                                  <a:pt x="11455" y="86906"/>
                                  <a:pt x="13284" y="86271"/>
                                  <a:pt x="13932" y="82334"/>
                                </a:cubicBezTo>
                                <a:cubicBezTo>
                                  <a:pt x="14884" y="75883"/>
                                  <a:pt x="15062" y="65062"/>
                                  <a:pt x="15062" y="46101"/>
                                </a:cubicBezTo>
                                <a:cubicBezTo>
                                  <a:pt x="15062" y="34150"/>
                                  <a:pt x="15062" y="26251"/>
                                  <a:pt x="13348" y="24003"/>
                                </a:cubicBezTo>
                                <a:cubicBezTo>
                                  <a:pt x="12687" y="23114"/>
                                  <a:pt x="10935" y="22111"/>
                                  <a:pt x="8522" y="21844"/>
                                </a:cubicBezTo>
                                <a:lnTo>
                                  <a:pt x="7188" y="21654"/>
                                </a:lnTo>
                                <a:cubicBezTo>
                                  <a:pt x="4674" y="21361"/>
                                  <a:pt x="2870" y="21133"/>
                                  <a:pt x="2870" y="19393"/>
                                </a:cubicBezTo>
                                <a:cubicBezTo>
                                  <a:pt x="2870" y="17767"/>
                                  <a:pt x="3861" y="17297"/>
                                  <a:pt x="4801" y="16993"/>
                                </a:cubicBezTo>
                                <a:cubicBezTo>
                                  <a:pt x="12408" y="14453"/>
                                  <a:pt x="19952" y="9754"/>
                                  <a:pt x="29248" y="1765"/>
                                </a:cubicBezTo>
                                <a:cubicBezTo>
                                  <a:pt x="30036" y="1130"/>
                                  <a:pt x="31471" y="0"/>
                                  <a:pt x="32728"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13" name="Shape 13"/>
                        <wps:cNvSpPr/>
                        <wps:spPr>
                          <a:xfrm>
                            <a:off x="204423" y="159507"/>
                            <a:ext cx="54210" cy="92926"/>
                          </a:xfrm>
                          <a:custGeom>
                            <a:avLst/>
                            <a:gdLst/>
                            <a:ahLst/>
                            <a:cxnLst/>
                            <a:rect l="0" t="0" r="0" b="0"/>
                            <a:pathLst>
                              <a:path w="54210" h="92926">
                                <a:moveTo>
                                  <a:pt x="12275" y="0"/>
                                </a:moveTo>
                                <a:cubicBezTo>
                                  <a:pt x="22879" y="0"/>
                                  <a:pt x="30499" y="3747"/>
                                  <a:pt x="36265" y="11786"/>
                                </a:cubicBezTo>
                                <a:cubicBezTo>
                                  <a:pt x="40011" y="17082"/>
                                  <a:pt x="40570" y="27546"/>
                                  <a:pt x="40570" y="33325"/>
                                </a:cubicBezTo>
                                <a:cubicBezTo>
                                  <a:pt x="40570" y="41465"/>
                                  <a:pt x="40519" y="47828"/>
                                  <a:pt x="40469" y="52946"/>
                                </a:cubicBezTo>
                                <a:cubicBezTo>
                                  <a:pt x="40443" y="56401"/>
                                  <a:pt x="40418" y="59271"/>
                                  <a:pt x="40418" y="61773"/>
                                </a:cubicBezTo>
                                <a:cubicBezTo>
                                  <a:pt x="40418" y="85331"/>
                                  <a:pt x="40418" y="85331"/>
                                  <a:pt x="48203" y="87363"/>
                                </a:cubicBezTo>
                                <a:lnTo>
                                  <a:pt x="48647" y="87478"/>
                                </a:lnTo>
                                <a:cubicBezTo>
                                  <a:pt x="49117" y="87592"/>
                                  <a:pt x="49613" y="87706"/>
                                  <a:pt x="50108" y="87808"/>
                                </a:cubicBezTo>
                                <a:cubicBezTo>
                                  <a:pt x="52026" y="88214"/>
                                  <a:pt x="54210" y="88659"/>
                                  <a:pt x="54210" y="90488"/>
                                </a:cubicBezTo>
                                <a:cubicBezTo>
                                  <a:pt x="54210" y="92926"/>
                                  <a:pt x="51010" y="92926"/>
                                  <a:pt x="49473" y="92926"/>
                                </a:cubicBezTo>
                                <a:cubicBezTo>
                                  <a:pt x="48546" y="92926"/>
                                  <a:pt x="46260" y="92799"/>
                                  <a:pt x="43377" y="92659"/>
                                </a:cubicBezTo>
                                <a:cubicBezTo>
                                  <a:pt x="39072" y="92456"/>
                                  <a:pt x="33699" y="92189"/>
                                  <a:pt x="30512" y="92189"/>
                                </a:cubicBezTo>
                                <a:cubicBezTo>
                                  <a:pt x="27400" y="92189"/>
                                  <a:pt x="21888" y="92456"/>
                                  <a:pt x="17456" y="92646"/>
                                </a:cubicBezTo>
                                <a:cubicBezTo>
                                  <a:pt x="14332" y="92786"/>
                                  <a:pt x="11640" y="92926"/>
                                  <a:pt x="10560" y="92926"/>
                                </a:cubicBezTo>
                                <a:cubicBezTo>
                                  <a:pt x="7271" y="92926"/>
                                  <a:pt x="4667" y="92926"/>
                                  <a:pt x="4667" y="90907"/>
                                </a:cubicBezTo>
                                <a:cubicBezTo>
                                  <a:pt x="4667" y="89078"/>
                                  <a:pt x="6852" y="88633"/>
                                  <a:pt x="9163" y="88189"/>
                                </a:cubicBezTo>
                                <a:cubicBezTo>
                                  <a:pt x="10268" y="87947"/>
                                  <a:pt x="11411" y="87732"/>
                                  <a:pt x="12478" y="87351"/>
                                </a:cubicBezTo>
                                <a:cubicBezTo>
                                  <a:pt x="16326" y="85966"/>
                                  <a:pt x="18650" y="85141"/>
                                  <a:pt x="19323" y="80328"/>
                                </a:cubicBezTo>
                                <a:cubicBezTo>
                                  <a:pt x="20034" y="75070"/>
                                  <a:pt x="20034" y="67602"/>
                                  <a:pt x="20034" y="52705"/>
                                </a:cubicBezTo>
                                <a:lnTo>
                                  <a:pt x="20034" y="50965"/>
                                </a:lnTo>
                                <a:cubicBezTo>
                                  <a:pt x="20034" y="34023"/>
                                  <a:pt x="20047" y="23813"/>
                                  <a:pt x="16034" y="19139"/>
                                </a:cubicBezTo>
                                <a:cubicBezTo>
                                  <a:pt x="12109" y="14554"/>
                                  <a:pt x="8007" y="12929"/>
                                  <a:pt x="362" y="12929"/>
                                </a:cubicBezTo>
                                <a:lnTo>
                                  <a:pt x="0" y="13038"/>
                                </a:lnTo>
                                <a:lnTo>
                                  <a:pt x="0" y="11616"/>
                                </a:lnTo>
                                <a:lnTo>
                                  <a:pt x="362" y="11506"/>
                                </a:lnTo>
                                <a:cubicBezTo>
                                  <a:pt x="8490" y="11506"/>
                                  <a:pt x="12884" y="13246"/>
                                  <a:pt x="17126" y="18199"/>
                                </a:cubicBezTo>
                                <a:cubicBezTo>
                                  <a:pt x="21469" y="23279"/>
                                  <a:pt x="21469" y="33706"/>
                                  <a:pt x="21469" y="50965"/>
                                </a:cubicBezTo>
                                <a:lnTo>
                                  <a:pt x="21469" y="52705"/>
                                </a:lnTo>
                                <a:cubicBezTo>
                                  <a:pt x="21469" y="67666"/>
                                  <a:pt x="21469" y="75159"/>
                                  <a:pt x="20745" y="80505"/>
                                </a:cubicBezTo>
                                <a:cubicBezTo>
                                  <a:pt x="19958" y="86208"/>
                                  <a:pt x="16872" y="87313"/>
                                  <a:pt x="12960" y="88710"/>
                                </a:cubicBezTo>
                                <a:cubicBezTo>
                                  <a:pt x="11779" y="89103"/>
                                  <a:pt x="10547" y="89370"/>
                                  <a:pt x="9442" y="89573"/>
                                </a:cubicBezTo>
                                <a:cubicBezTo>
                                  <a:pt x="7804" y="89916"/>
                                  <a:pt x="6102" y="90246"/>
                                  <a:pt x="6102" y="90907"/>
                                </a:cubicBezTo>
                                <a:cubicBezTo>
                                  <a:pt x="6102" y="91491"/>
                                  <a:pt x="8896" y="91491"/>
                                  <a:pt x="10560" y="91491"/>
                                </a:cubicBezTo>
                                <a:cubicBezTo>
                                  <a:pt x="11601" y="91491"/>
                                  <a:pt x="14281" y="91364"/>
                                  <a:pt x="17380" y="91211"/>
                                </a:cubicBezTo>
                                <a:cubicBezTo>
                                  <a:pt x="21838" y="91021"/>
                                  <a:pt x="27362" y="90754"/>
                                  <a:pt x="30512" y="90754"/>
                                </a:cubicBezTo>
                                <a:cubicBezTo>
                                  <a:pt x="33738" y="90754"/>
                                  <a:pt x="39122" y="91021"/>
                                  <a:pt x="43453" y="91224"/>
                                </a:cubicBezTo>
                                <a:cubicBezTo>
                                  <a:pt x="46196" y="91377"/>
                                  <a:pt x="48571" y="91491"/>
                                  <a:pt x="49473" y="91491"/>
                                </a:cubicBezTo>
                                <a:cubicBezTo>
                                  <a:pt x="52407" y="91491"/>
                                  <a:pt x="52775" y="90957"/>
                                  <a:pt x="52775" y="90488"/>
                                </a:cubicBezTo>
                                <a:cubicBezTo>
                                  <a:pt x="52775" y="89840"/>
                                  <a:pt x="51137" y="89484"/>
                                  <a:pt x="49816" y="89218"/>
                                </a:cubicBezTo>
                                <a:cubicBezTo>
                                  <a:pt x="49295" y="89090"/>
                                  <a:pt x="48774" y="88989"/>
                                  <a:pt x="48279" y="88875"/>
                                </a:cubicBezTo>
                                <a:lnTo>
                                  <a:pt x="47847" y="88760"/>
                                </a:lnTo>
                                <a:cubicBezTo>
                                  <a:pt x="38983" y="86436"/>
                                  <a:pt x="38983" y="85979"/>
                                  <a:pt x="38983" y="61773"/>
                                </a:cubicBezTo>
                                <a:cubicBezTo>
                                  <a:pt x="38983" y="59271"/>
                                  <a:pt x="39008" y="56401"/>
                                  <a:pt x="39033" y="52934"/>
                                </a:cubicBezTo>
                                <a:cubicBezTo>
                                  <a:pt x="39084" y="47815"/>
                                  <a:pt x="39135" y="41465"/>
                                  <a:pt x="39135" y="33325"/>
                                </a:cubicBezTo>
                                <a:cubicBezTo>
                                  <a:pt x="39135" y="28816"/>
                                  <a:pt x="38741" y="17780"/>
                                  <a:pt x="35096" y="12636"/>
                                </a:cubicBezTo>
                                <a:cubicBezTo>
                                  <a:pt x="29623" y="4991"/>
                                  <a:pt x="22371" y="1448"/>
                                  <a:pt x="12275" y="1448"/>
                                </a:cubicBezTo>
                                <a:lnTo>
                                  <a:pt x="0" y="4826"/>
                                </a:lnTo>
                                <a:lnTo>
                                  <a:pt x="0" y="3358"/>
                                </a:lnTo>
                                <a:lnTo>
                                  <a:pt x="12275"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14" name="Shape 14"/>
                        <wps:cNvSpPr/>
                        <wps:spPr>
                          <a:xfrm>
                            <a:off x="261080" y="207222"/>
                            <a:ext cx="30721" cy="46486"/>
                          </a:xfrm>
                          <a:custGeom>
                            <a:avLst/>
                            <a:gdLst/>
                            <a:ahLst/>
                            <a:cxnLst/>
                            <a:rect l="0" t="0" r="0" b="0"/>
                            <a:pathLst>
                              <a:path w="30721" h="46486">
                                <a:moveTo>
                                  <a:pt x="30721" y="0"/>
                                </a:moveTo>
                                <a:lnTo>
                                  <a:pt x="30721" y="5458"/>
                                </a:lnTo>
                                <a:lnTo>
                                  <a:pt x="28123" y="7111"/>
                                </a:lnTo>
                                <a:cubicBezTo>
                                  <a:pt x="22362" y="11599"/>
                                  <a:pt x="16942" y="17917"/>
                                  <a:pt x="16942" y="25239"/>
                                </a:cubicBezTo>
                                <a:cubicBezTo>
                                  <a:pt x="16942" y="33417"/>
                                  <a:pt x="23254" y="36745"/>
                                  <a:pt x="27991" y="36745"/>
                                </a:cubicBezTo>
                                <a:lnTo>
                                  <a:pt x="30721" y="35042"/>
                                </a:lnTo>
                                <a:lnTo>
                                  <a:pt x="30721" y="42423"/>
                                </a:lnTo>
                                <a:lnTo>
                                  <a:pt x="17081" y="46486"/>
                                </a:lnTo>
                                <a:cubicBezTo>
                                  <a:pt x="4877" y="46486"/>
                                  <a:pt x="0" y="36745"/>
                                  <a:pt x="0" y="29976"/>
                                </a:cubicBezTo>
                                <a:cubicBezTo>
                                  <a:pt x="0" y="15041"/>
                                  <a:pt x="15062" y="7865"/>
                                  <a:pt x="26708" y="1972"/>
                                </a:cubicBezTo>
                                <a:lnTo>
                                  <a:pt x="30721"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15" name="Shape 15"/>
                        <wps:cNvSpPr/>
                        <wps:spPr>
                          <a:xfrm>
                            <a:off x="259353" y="160386"/>
                            <a:ext cx="32449" cy="31435"/>
                          </a:xfrm>
                          <a:custGeom>
                            <a:avLst/>
                            <a:gdLst/>
                            <a:ahLst/>
                            <a:cxnLst/>
                            <a:rect l="0" t="0" r="0" b="0"/>
                            <a:pathLst>
                              <a:path w="32449" h="31435">
                                <a:moveTo>
                                  <a:pt x="32449" y="0"/>
                                </a:moveTo>
                                <a:lnTo>
                                  <a:pt x="32449" y="4918"/>
                                </a:lnTo>
                                <a:lnTo>
                                  <a:pt x="21250" y="10720"/>
                                </a:lnTo>
                                <a:cubicBezTo>
                                  <a:pt x="18164" y="14957"/>
                                  <a:pt x="16370" y="20379"/>
                                  <a:pt x="14935" y="25123"/>
                                </a:cubicBezTo>
                                <a:cubicBezTo>
                                  <a:pt x="13640" y="29136"/>
                                  <a:pt x="8458" y="31435"/>
                                  <a:pt x="4877" y="31435"/>
                                </a:cubicBezTo>
                                <a:cubicBezTo>
                                  <a:pt x="2870" y="31435"/>
                                  <a:pt x="0" y="30000"/>
                                  <a:pt x="0" y="26685"/>
                                </a:cubicBezTo>
                                <a:cubicBezTo>
                                  <a:pt x="0" y="19903"/>
                                  <a:pt x="8151" y="7549"/>
                                  <a:pt x="22771" y="1796"/>
                                </a:cubicBezTo>
                                <a:lnTo>
                                  <a:pt x="32449"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16" name="Shape 16"/>
                        <wps:cNvSpPr/>
                        <wps:spPr>
                          <a:xfrm>
                            <a:off x="291802" y="159081"/>
                            <a:ext cx="50686" cy="93193"/>
                          </a:xfrm>
                          <a:custGeom>
                            <a:avLst/>
                            <a:gdLst/>
                            <a:ahLst/>
                            <a:cxnLst/>
                            <a:rect l="0" t="0" r="0" b="0"/>
                            <a:pathLst>
                              <a:path w="50686" h="93193">
                                <a:moveTo>
                                  <a:pt x="7036" y="0"/>
                                </a:moveTo>
                                <a:cubicBezTo>
                                  <a:pt x="18961" y="0"/>
                                  <a:pt x="32741" y="2438"/>
                                  <a:pt x="32741" y="17678"/>
                                </a:cubicBezTo>
                                <a:cubicBezTo>
                                  <a:pt x="32741" y="30150"/>
                                  <a:pt x="31166" y="63627"/>
                                  <a:pt x="31166" y="69926"/>
                                </a:cubicBezTo>
                                <a:cubicBezTo>
                                  <a:pt x="31166" y="76251"/>
                                  <a:pt x="32449" y="82283"/>
                                  <a:pt x="38481" y="82283"/>
                                </a:cubicBezTo>
                                <a:cubicBezTo>
                                  <a:pt x="44806" y="82283"/>
                                  <a:pt x="48260" y="76975"/>
                                  <a:pt x="49543" y="76975"/>
                                </a:cubicBezTo>
                                <a:cubicBezTo>
                                  <a:pt x="50406" y="76975"/>
                                  <a:pt x="50686" y="77838"/>
                                  <a:pt x="50686" y="78550"/>
                                </a:cubicBezTo>
                                <a:cubicBezTo>
                                  <a:pt x="50686" y="82156"/>
                                  <a:pt x="43091" y="93193"/>
                                  <a:pt x="30302" y="93193"/>
                                </a:cubicBezTo>
                                <a:cubicBezTo>
                                  <a:pt x="21679" y="93193"/>
                                  <a:pt x="16078" y="87465"/>
                                  <a:pt x="14072" y="81140"/>
                                </a:cubicBezTo>
                                <a:cubicBezTo>
                                  <a:pt x="13932" y="80404"/>
                                  <a:pt x="13652" y="79832"/>
                                  <a:pt x="12929" y="79832"/>
                                </a:cubicBezTo>
                                <a:cubicBezTo>
                                  <a:pt x="12497" y="79832"/>
                                  <a:pt x="12217" y="79985"/>
                                  <a:pt x="12065" y="80264"/>
                                </a:cubicBezTo>
                                <a:cubicBezTo>
                                  <a:pt x="9773" y="83579"/>
                                  <a:pt x="6436" y="87170"/>
                                  <a:pt x="2127" y="89932"/>
                                </a:cubicBezTo>
                                <a:lnTo>
                                  <a:pt x="0" y="90565"/>
                                </a:lnTo>
                                <a:lnTo>
                                  <a:pt x="0" y="83184"/>
                                </a:lnTo>
                                <a:lnTo>
                                  <a:pt x="9487" y="77267"/>
                                </a:lnTo>
                                <a:cubicBezTo>
                                  <a:pt x="13348" y="71666"/>
                                  <a:pt x="13779" y="62052"/>
                                  <a:pt x="13779" y="52121"/>
                                </a:cubicBezTo>
                                <a:cubicBezTo>
                                  <a:pt x="13779" y="49111"/>
                                  <a:pt x="12789" y="48108"/>
                                  <a:pt x="10630" y="48108"/>
                                </a:cubicBezTo>
                                <a:cubicBezTo>
                                  <a:pt x="9947" y="48108"/>
                                  <a:pt x="8080" y="48772"/>
                                  <a:pt x="5664" y="49997"/>
                                </a:cubicBezTo>
                                <a:lnTo>
                                  <a:pt x="0" y="53600"/>
                                </a:lnTo>
                                <a:lnTo>
                                  <a:pt x="0" y="48142"/>
                                </a:lnTo>
                                <a:lnTo>
                                  <a:pt x="6818" y="44791"/>
                                </a:lnTo>
                                <a:cubicBezTo>
                                  <a:pt x="14771" y="40617"/>
                                  <a:pt x="14935" y="38300"/>
                                  <a:pt x="14935" y="23546"/>
                                </a:cubicBezTo>
                                <a:cubicBezTo>
                                  <a:pt x="14935" y="17805"/>
                                  <a:pt x="15227" y="13373"/>
                                  <a:pt x="13932" y="10782"/>
                                </a:cubicBezTo>
                                <a:cubicBezTo>
                                  <a:pt x="11341" y="5588"/>
                                  <a:pt x="7899" y="4737"/>
                                  <a:pt x="2870" y="4737"/>
                                </a:cubicBezTo>
                                <a:lnTo>
                                  <a:pt x="0" y="6224"/>
                                </a:lnTo>
                                <a:lnTo>
                                  <a:pt x="0" y="1306"/>
                                </a:lnTo>
                                <a:lnTo>
                                  <a:pt x="7036"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17" name="Shape 17"/>
                        <wps:cNvSpPr/>
                        <wps:spPr>
                          <a:xfrm>
                            <a:off x="277298" y="211849"/>
                            <a:ext cx="14503" cy="32824"/>
                          </a:xfrm>
                          <a:custGeom>
                            <a:avLst/>
                            <a:gdLst/>
                            <a:ahLst/>
                            <a:cxnLst/>
                            <a:rect l="0" t="0" r="0" b="0"/>
                            <a:pathLst>
                              <a:path w="14503" h="32824">
                                <a:moveTo>
                                  <a:pt x="14503" y="0"/>
                                </a:moveTo>
                                <a:lnTo>
                                  <a:pt x="14503" y="1653"/>
                                </a:lnTo>
                                <a:lnTo>
                                  <a:pt x="12255" y="3103"/>
                                </a:lnTo>
                                <a:cubicBezTo>
                                  <a:pt x="6674" y="7497"/>
                                  <a:pt x="1435" y="13634"/>
                                  <a:pt x="1435" y="20607"/>
                                </a:cubicBezTo>
                                <a:cubicBezTo>
                                  <a:pt x="1435" y="28519"/>
                                  <a:pt x="7620" y="31389"/>
                                  <a:pt x="11773" y="31389"/>
                                </a:cubicBezTo>
                                <a:lnTo>
                                  <a:pt x="14503" y="29673"/>
                                </a:lnTo>
                                <a:lnTo>
                                  <a:pt x="14503" y="31134"/>
                                </a:lnTo>
                                <a:lnTo>
                                  <a:pt x="11773" y="32824"/>
                                </a:lnTo>
                                <a:cubicBezTo>
                                  <a:pt x="7048" y="32824"/>
                                  <a:pt x="0" y="29573"/>
                                  <a:pt x="0" y="20607"/>
                                </a:cubicBezTo>
                                <a:cubicBezTo>
                                  <a:pt x="0" y="13050"/>
                                  <a:pt x="5528" y="6554"/>
                                  <a:pt x="11433" y="1947"/>
                                </a:cubicBezTo>
                                <a:lnTo>
                                  <a:pt x="14503"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18" name="Shape 18"/>
                        <wps:cNvSpPr/>
                        <wps:spPr>
                          <a:xfrm>
                            <a:off x="260369" y="206433"/>
                            <a:ext cx="31433" cy="47993"/>
                          </a:xfrm>
                          <a:custGeom>
                            <a:avLst/>
                            <a:gdLst/>
                            <a:ahLst/>
                            <a:cxnLst/>
                            <a:rect l="0" t="0" r="0" b="0"/>
                            <a:pathLst>
                              <a:path w="31433" h="47993">
                                <a:moveTo>
                                  <a:pt x="31433" y="0"/>
                                </a:moveTo>
                                <a:lnTo>
                                  <a:pt x="31433" y="1596"/>
                                </a:lnTo>
                                <a:lnTo>
                                  <a:pt x="27737" y="3404"/>
                                </a:lnTo>
                                <a:lnTo>
                                  <a:pt x="26772" y="3886"/>
                                </a:lnTo>
                                <a:cubicBezTo>
                                  <a:pt x="15481" y="9601"/>
                                  <a:pt x="1422" y="16688"/>
                                  <a:pt x="1422" y="30759"/>
                                </a:cubicBezTo>
                                <a:cubicBezTo>
                                  <a:pt x="1422" y="36868"/>
                                  <a:pt x="5867" y="46571"/>
                                  <a:pt x="17793" y="46571"/>
                                </a:cubicBezTo>
                                <a:lnTo>
                                  <a:pt x="31433" y="42111"/>
                                </a:lnTo>
                                <a:lnTo>
                                  <a:pt x="31433" y="43541"/>
                                </a:lnTo>
                                <a:lnTo>
                                  <a:pt x="17793" y="47993"/>
                                </a:lnTo>
                                <a:cubicBezTo>
                                  <a:pt x="4826" y="47993"/>
                                  <a:pt x="0" y="37427"/>
                                  <a:pt x="0" y="30759"/>
                                </a:cubicBezTo>
                                <a:cubicBezTo>
                                  <a:pt x="0" y="15812"/>
                                  <a:pt x="14478" y="8496"/>
                                  <a:pt x="26124" y="2616"/>
                                </a:cubicBezTo>
                                <a:lnTo>
                                  <a:pt x="27089" y="2134"/>
                                </a:lnTo>
                                <a:lnTo>
                                  <a:pt x="31433"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19" name="Shape 19"/>
                        <wps:cNvSpPr/>
                        <wps:spPr>
                          <a:xfrm>
                            <a:off x="258629" y="159646"/>
                            <a:ext cx="33172" cy="32907"/>
                          </a:xfrm>
                          <a:custGeom>
                            <a:avLst/>
                            <a:gdLst/>
                            <a:ahLst/>
                            <a:cxnLst/>
                            <a:rect l="0" t="0" r="0" b="0"/>
                            <a:pathLst>
                              <a:path w="33172" h="32907">
                                <a:moveTo>
                                  <a:pt x="33172" y="0"/>
                                </a:moveTo>
                                <a:lnTo>
                                  <a:pt x="33172" y="1482"/>
                                </a:lnTo>
                                <a:lnTo>
                                  <a:pt x="23525" y="3303"/>
                                </a:lnTo>
                                <a:cubicBezTo>
                                  <a:pt x="9079" y="9121"/>
                                  <a:pt x="1435" y="21499"/>
                                  <a:pt x="1435" y="27433"/>
                                </a:cubicBezTo>
                                <a:cubicBezTo>
                                  <a:pt x="1435" y="30214"/>
                                  <a:pt x="3874" y="31472"/>
                                  <a:pt x="5601" y="31472"/>
                                </a:cubicBezTo>
                                <a:cubicBezTo>
                                  <a:pt x="8750" y="31472"/>
                                  <a:pt x="13754" y="29452"/>
                                  <a:pt x="14973" y="25642"/>
                                </a:cubicBezTo>
                                <a:cubicBezTo>
                                  <a:pt x="16599" y="20283"/>
                                  <a:pt x="18555" y="14739"/>
                                  <a:pt x="21760" y="10536"/>
                                </a:cubicBezTo>
                                <a:lnTo>
                                  <a:pt x="33172" y="4888"/>
                                </a:lnTo>
                                <a:lnTo>
                                  <a:pt x="33172" y="6348"/>
                                </a:lnTo>
                                <a:lnTo>
                                  <a:pt x="22755" y="11639"/>
                                </a:lnTo>
                                <a:cubicBezTo>
                                  <a:pt x="19752" y="15654"/>
                                  <a:pt x="17894" y="20950"/>
                                  <a:pt x="16345" y="26074"/>
                                </a:cubicBezTo>
                                <a:cubicBezTo>
                                  <a:pt x="14986" y="30303"/>
                                  <a:pt x="9716" y="32907"/>
                                  <a:pt x="5601" y="32907"/>
                                </a:cubicBezTo>
                                <a:cubicBezTo>
                                  <a:pt x="3277" y="32907"/>
                                  <a:pt x="0" y="31205"/>
                                  <a:pt x="0" y="27433"/>
                                </a:cubicBezTo>
                                <a:cubicBezTo>
                                  <a:pt x="0" y="19832"/>
                                  <a:pt x="8587" y="7480"/>
                                  <a:pt x="23403" y="1780"/>
                                </a:cubicBezTo>
                                <a:lnTo>
                                  <a:pt x="33172"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20" name="Shape 20"/>
                        <wps:cNvSpPr/>
                        <wps:spPr>
                          <a:xfrm>
                            <a:off x="291802" y="206472"/>
                            <a:ext cx="14503" cy="36511"/>
                          </a:xfrm>
                          <a:custGeom>
                            <a:avLst/>
                            <a:gdLst/>
                            <a:ahLst/>
                            <a:cxnLst/>
                            <a:rect l="0" t="0" r="0" b="0"/>
                            <a:pathLst>
                              <a:path w="14503" h="36511">
                                <a:moveTo>
                                  <a:pt x="10630" y="0"/>
                                </a:moveTo>
                                <a:cubicBezTo>
                                  <a:pt x="13310" y="0"/>
                                  <a:pt x="14503" y="1460"/>
                                  <a:pt x="14503" y="4737"/>
                                </a:cubicBezTo>
                                <a:cubicBezTo>
                                  <a:pt x="14503" y="14402"/>
                                  <a:pt x="14160" y="24371"/>
                                  <a:pt x="10071" y="30277"/>
                                </a:cubicBezTo>
                                <a:lnTo>
                                  <a:pt x="0" y="36511"/>
                                </a:lnTo>
                                <a:lnTo>
                                  <a:pt x="0" y="35051"/>
                                </a:lnTo>
                                <a:lnTo>
                                  <a:pt x="8890" y="29464"/>
                                </a:lnTo>
                                <a:cubicBezTo>
                                  <a:pt x="12738" y="23901"/>
                                  <a:pt x="13068" y="13779"/>
                                  <a:pt x="13068" y="4737"/>
                                </a:cubicBezTo>
                                <a:cubicBezTo>
                                  <a:pt x="13068" y="1943"/>
                                  <a:pt x="12243" y="1435"/>
                                  <a:pt x="10630" y="1435"/>
                                </a:cubicBezTo>
                                <a:cubicBezTo>
                                  <a:pt x="9944" y="1435"/>
                                  <a:pt x="8120" y="2098"/>
                                  <a:pt x="5770" y="3310"/>
                                </a:cubicBezTo>
                                <a:lnTo>
                                  <a:pt x="0" y="7031"/>
                                </a:lnTo>
                                <a:lnTo>
                                  <a:pt x="0" y="5377"/>
                                </a:lnTo>
                                <a:lnTo>
                                  <a:pt x="5428" y="1935"/>
                                </a:lnTo>
                                <a:cubicBezTo>
                                  <a:pt x="7926" y="679"/>
                                  <a:pt x="9874" y="0"/>
                                  <a:pt x="10630"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21" name="Shape 21"/>
                        <wps:cNvSpPr/>
                        <wps:spPr>
                          <a:xfrm>
                            <a:off x="291802" y="163114"/>
                            <a:ext cx="15735" cy="44916"/>
                          </a:xfrm>
                          <a:custGeom>
                            <a:avLst/>
                            <a:gdLst/>
                            <a:ahLst/>
                            <a:cxnLst/>
                            <a:rect l="0" t="0" r="0" b="0"/>
                            <a:pathLst>
                              <a:path w="15735" h="44916">
                                <a:moveTo>
                                  <a:pt x="2870" y="0"/>
                                </a:moveTo>
                                <a:cubicBezTo>
                                  <a:pt x="8255" y="0"/>
                                  <a:pt x="11887" y="1041"/>
                                  <a:pt x="14567" y="6426"/>
                                </a:cubicBezTo>
                                <a:cubicBezTo>
                                  <a:pt x="15735" y="8750"/>
                                  <a:pt x="15710" y="12319"/>
                                  <a:pt x="15672" y="16840"/>
                                </a:cubicBezTo>
                                <a:cubicBezTo>
                                  <a:pt x="15659" y="17691"/>
                                  <a:pt x="15646" y="18593"/>
                                  <a:pt x="15646" y="19520"/>
                                </a:cubicBezTo>
                                <a:cubicBezTo>
                                  <a:pt x="15646" y="37021"/>
                                  <a:pt x="15392" y="37478"/>
                                  <a:pt x="2070" y="43904"/>
                                </a:cubicBezTo>
                                <a:lnTo>
                                  <a:pt x="0" y="44916"/>
                                </a:lnTo>
                                <a:lnTo>
                                  <a:pt x="0" y="43320"/>
                                </a:lnTo>
                                <a:lnTo>
                                  <a:pt x="1448" y="42608"/>
                                </a:lnTo>
                                <a:cubicBezTo>
                                  <a:pt x="14224" y="36462"/>
                                  <a:pt x="14224" y="36462"/>
                                  <a:pt x="14224" y="19520"/>
                                </a:cubicBezTo>
                                <a:cubicBezTo>
                                  <a:pt x="14224" y="18580"/>
                                  <a:pt x="14224" y="17691"/>
                                  <a:pt x="14237" y="16828"/>
                                </a:cubicBezTo>
                                <a:cubicBezTo>
                                  <a:pt x="14275" y="12497"/>
                                  <a:pt x="14300" y="9068"/>
                                  <a:pt x="13284" y="7074"/>
                                </a:cubicBezTo>
                                <a:cubicBezTo>
                                  <a:pt x="10909" y="2299"/>
                                  <a:pt x="7912" y="1422"/>
                                  <a:pt x="2870" y="1422"/>
                                </a:cubicBezTo>
                                <a:lnTo>
                                  <a:pt x="0" y="2880"/>
                                </a:lnTo>
                                <a:lnTo>
                                  <a:pt x="0" y="1420"/>
                                </a:lnTo>
                                <a:lnTo>
                                  <a:pt x="287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22" name="Shape 22"/>
                        <wps:cNvSpPr/>
                        <wps:spPr>
                          <a:xfrm>
                            <a:off x="291802" y="158364"/>
                            <a:ext cx="51410" cy="94628"/>
                          </a:xfrm>
                          <a:custGeom>
                            <a:avLst/>
                            <a:gdLst/>
                            <a:ahLst/>
                            <a:cxnLst/>
                            <a:rect l="0" t="0" r="0" b="0"/>
                            <a:pathLst>
                              <a:path w="51410" h="94628">
                                <a:moveTo>
                                  <a:pt x="7036" y="0"/>
                                </a:moveTo>
                                <a:cubicBezTo>
                                  <a:pt x="13576" y="0"/>
                                  <a:pt x="33464" y="0"/>
                                  <a:pt x="33464" y="18390"/>
                                </a:cubicBezTo>
                                <a:cubicBezTo>
                                  <a:pt x="33464" y="25692"/>
                                  <a:pt x="32918" y="40386"/>
                                  <a:pt x="32474" y="52184"/>
                                </a:cubicBezTo>
                                <a:cubicBezTo>
                                  <a:pt x="32156" y="60693"/>
                                  <a:pt x="31877" y="68034"/>
                                  <a:pt x="31877" y="70650"/>
                                </a:cubicBezTo>
                                <a:cubicBezTo>
                                  <a:pt x="31877" y="78588"/>
                                  <a:pt x="33972" y="82283"/>
                                  <a:pt x="38481" y="82283"/>
                                </a:cubicBezTo>
                                <a:cubicBezTo>
                                  <a:pt x="42570" y="82283"/>
                                  <a:pt x="45377" y="79934"/>
                                  <a:pt x="47231" y="78372"/>
                                </a:cubicBezTo>
                                <a:cubicBezTo>
                                  <a:pt x="48260" y="77495"/>
                                  <a:pt x="48882" y="76975"/>
                                  <a:pt x="49543" y="76975"/>
                                </a:cubicBezTo>
                                <a:cubicBezTo>
                                  <a:pt x="50660" y="76975"/>
                                  <a:pt x="51410" y="77889"/>
                                  <a:pt x="51410" y="79273"/>
                                </a:cubicBezTo>
                                <a:cubicBezTo>
                                  <a:pt x="51410" y="82969"/>
                                  <a:pt x="43688" y="94628"/>
                                  <a:pt x="30302" y="94628"/>
                                </a:cubicBezTo>
                                <a:cubicBezTo>
                                  <a:pt x="20764" y="94628"/>
                                  <a:pt x="15240" y="87871"/>
                                  <a:pt x="13386" y="82067"/>
                                </a:cubicBezTo>
                                <a:cubicBezTo>
                                  <a:pt x="13221" y="81280"/>
                                  <a:pt x="13043" y="81280"/>
                                  <a:pt x="12929" y="81280"/>
                                </a:cubicBezTo>
                                <a:cubicBezTo>
                                  <a:pt x="12789" y="81280"/>
                                  <a:pt x="12713" y="81305"/>
                                  <a:pt x="12700" y="81305"/>
                                </a:cubicBezTo>
                                <a:cubicBezTo>
                                  <a:pt x="11144" y="83547"/>
                                  <a:pt x="8195" y="87236"/>
                                  <a:pt x="3816" y="90365"/>
                                </a:cubicBezTo>
                                <a:lnTo>
                                  <a:pt x="0" y="91611"/>
                                </a:lnTo>
                                <a:lnTo>
                                  <a:pt x="0" y="90180"/>
                                </a:lnTo>
                                <a:lnTo>
                                  <a:pt x="3021" y="89192"/>
                                </a:lnTo>
                                <a:cubicBezTo>
                                  <a:pt x="7201" y="86204"/>
                                  <a:pt x="10014" y="82690"/>
                                  <a:pt x="11481" y="80582"/>
                                </a:cubicBezTo>
                                <a:cubicBezTo>
                                  <a:pt x="11595" y="80353"/>
                                  <a:pt x="11989" y="79845"/>
                                  <a:pt x="12929" y="79845"/>
                                </a:cubicBezTo>
                                <a:cubicBezTo>
                                  <a:pt x="13907" y="79845"/>
                                  <a:pt x="14529" y="80467"/>
                                  <a:pt x="14783" y="81712"/>
                                </a:cubicBezTo>
                                <a:cubicBezTo>
                                  <a:pt x="16535" y="87224"/>
                                  <a:pt x="21552" y="93205"/>
                                  <a:pt x="30302" y="93205"/>
                                </a:cubicBezTo>
                                <a:cubicBezTo>
                                  <a:pt x="42812" y="93205"/>
                                  <a:pt x="49974" y="82258"/>
                                  <a:pt x="49974" y="79273"/>
                                </a:cubicBezTo>
                                <a:cubicBezTo>
                                  <a:pt x="49974" y="79121"/>
                                  <a:pt x="49949" y="78397"/>
                                  <a:pt x="49543" y="78397"/>
                                </a:cubicBezTo>
                                <a:cubicBezTo>
                                  <a:pt x="49352" y="78461"/>
                                  <a:pt x="48679" y="79019"/>
                                  <a:pt x="48158" y="79451"/>
                                </a:cubicBezTo>
                                <a:cubicBezTo>
                                  <a:pt x="46266" y="81039"/>
                                  <a:pt x="43104" y="83706"/>
                                  <a:pt x="38481" y="83706"/>
                                </a:cubicBezTo>
                                <a:cubicBezTo>
                                  <a:pt x="30455" y="83706"/>
                                  <a:pt x="30455" y="73876"/>
                                  <a:pt x="30455" y="70650"/>
                                </a:cubicBezTo>
                                <a:cubicBezTo>
                                  <a:pt x="30455" y="68008"/>
                                  <a:pt x="30721" y="60655"/>
                                  <a:pt x="31039" y="52133"/>
                                </a:cubicBezTo>
                                <a:cubicBezTo>
                                  <a:pt x="31483" y="40322"/>
                                  <a:pt x="32029" y="25667"/>
                                  <a:pt x="32029" y="18390"/>
                                </a:cubicBezTo>
                                <a:cubicBezTo>
                                  <a:pt x="32029" y="6820"/>
                                  <a:pt x="24092" y="1435"/>
                                  <a:pt x="7036" y="1435"/>
                                </a:cubicBezTo>
                                <a:lnTo>
                                  <a:pt x="0" y="2763"/>
                                </a:lnTo>
                                <a:lnTo>
                                  <a:pt x="0" y="1282"/>
                                </a:lnTo>
                                <a:lnTo>
                                  <a:pt x="7036"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23" name="Shape 23"/>
                        <wps:cNvSpPr/>
                        <wps:spPr>
                          <a:xfrm>
                            <a:off x="561490" y="160029"/>
                            <a:ext cx="43072" cy="93546"/>
                          </a:xfrm>
                          <a:custGeom>
                            <a:avLst/>
                            <a:gdLst/>
                            <a:ahLst/>
                            <a:cxnLst/>
                            <a:rect l="0" t="0" r="0" b="0"/>
                            <a:pathLst>
                              <a:path w="43072" h="93546">
                                <a:moveTo>
                                  <a:pt x="43072" y="0"/>
                                </a:moveTo>
                                <a:lnTo>
                                  <a:pt x="43072" y="4354"/>
                                </a:lnTo>
                                <a:lnTo>
                                  <a:pt x="36481" y="5779"/>
                                </a:lnTo>
                                <a:cubicBezTo>
                                  <a:pt x="27496" y="9984"/>
                                  <a:pt x="22974" y="19054"/>
                                  <a:pt x="22974" y="24331"/>
                                </a:cubicBezTo>
                                <a:cubicBezTo>
                                  <a:pt x="22974" y="26909"/>
                                  <a:pt x="25844" y="27633"/>
                                  <a:pt x="35611" y="27633"/>
                                </a:cubicBezTo>
                                <a:lnTo>
                                  <a:pt x="43072" y="26915"/>
                                </a:lnTo>
                                <a:lnTo>
                                  <a:pt x="43072" y="32915"/>
                                </a:lnTo>
                                <a:lnTo>
                                  <a:pt x="27280" y="32523"/>
                                </a:lnTo>
                                <a:cubicBezTo>
                                  <a:pt x="22543" y="32523"/>
                                  <a:pt x="20536" y="32662"/>
                                  <a:pt x="20536" y="41413"/>
                                </a:cubicBezTo>
                                <a:cubicBezTo>
                                  <a:pt x="20536" y="57138"/>
                                  <a:pt x="25701" y="71407"/>
                                  <a:pt x="38222" y="77558"/>
                                </a:cubicBezTo>
                                <a:lnTo>
                                  <a:pt x="43072" y="78589"/>
                                </a:lnTo>
                                <a:lnTo>
                                  <a:pt x="43072" y="93457"/>
                                </a:lnTo>
                                <a:lnTo>
                                  <a:pt x="42647" y="93546"/>
                                </a:lnTo>
                                <a:cubicBezTo>
                                  <a:pt x="18669" y="93546"/>
                                  <a:pt x="0" y="76033"/>
                                  <a:pt x="0" y="48296"/>
                                </a:cubicBezTo>
                                <a:cubicBezTo>
                                  <a:pt x="0" y="26436"/>
                                  <a:pt x="12437" y="9662"/>
                                  <a:pt x="29559" y="2642"/>
                                </a:cubicBezTo>
                                <a:lnTo>
                                  <a:pt x="43072"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24" name="Shape 24"/>
                        <wps:cNvSpPr/>
                        <wps:spPr>
                          <a:xfrm>
                            <a:off x="604562" y="228429"/>
                            <a:ext cx="38487" cy="25057"/>
                          </a:xfrm>
                          <a:custGeom>
                            <a:avLst/>
                            <a:gdLst/>
                            <a:ahLst/>
                            <a:cxnLst/>
                            <a:rect l="0" t="0" r="0" b="0"/>
                            <a:pathLst>
                              <a:path w="38487" h="25057">
                                <a:moveTo>
                                  <a:pt x="37052" y="0"/>
                                </a:moveTo>
                                <a:cubicBezTo>
                                  <a:pt x="38195" y="0"/>
                                  <a:pt x="38487" y="571"/>
                                  <a:pt x="38487" y="1308"/>
                                </a:cubicBezTo>
                                <a:cubicBezTo>
                                  <a:pt x="38487" y="4004"/>
                                  <a:pt x="29036" y="16065"/>
                                  <a:pt x="14983" y="21927"/>
                                </a:cubicBezTo>
                                <a:lnTo>
                                  <a:pt x="0" y="25057"/>
                                </a:lnTo>
                                <a:lnTo>
                                  <a:pt x="0" y="10189"/>
                                </a:lnTo>
                                <a:lnTo>
                                  <a:pt x="10204" y="12357"/>
                                </a:lnTo>
                                <a:cubicBezTo>
                                  <a:pt x="27857" y="12357"/>
                                  <a:pt x="35617" y="0"/>
                                  <a:pt x="37052"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25" name="Shape 25"/>
                        <wps:cNvSpPr/>
                        <wps:spPr>
                          <a:xfrm>
                            <a:off x="604562" y="159074"/>
                            <a:ext cx="38779" cy="34620"/>
                          </a:xfrm>
                          <a:custGeom>
                            <a:avLst/>
                            <a:gdLst/>
                            <a:ahLst/>
                            <a:cxnLst/>
                            <a:rect l="0" t="0" r="0" b="0"/>
                            <a:pathLst>
                              <a:path w="38779" h="34620">
                                <a:moveTo>
                                  <a:pt x="4883" y="0"/>
                                </a:moveTo>
                                <a:cubicBezTo>
                                  <a:pt x="24124" y="0"/>
                                  <a:pt x="38779" y="14503"/>
                                  <a:pt x="38779" y="29312"/>
                                </a:cubicBezTo>
                                <a:cubicBezTo>
                                  <a:pt x="38779" y="34620"/>
                                  <a:pt x="35909" y="34620"/>
                                  <a:pt x="30169" y="34620"/>
                                </a:cubicBezTo>
                                <a:lnTo>
                                  <a:pt x="0" y="33870"/>
                                </a:lnTo>
                                <a:lnTo>
                                  <a:pt x="0" y="27869"/>
                                </a:lnTo>
                                <a:lnTo>
                                  <a:pt x="10628" y="26846"/>
                                </a:lnTo>
                                <a:cubicBezTo>
                                  <a:pt x="16081" y="25321"/>
                                  <a:pt x="20098" y="22485"/>
                                  <a:pt x="20098" y="17247"/>
                                </a:cubicBezTo>
                                <a:cubicBezTo>
                                  <a:pt x="20098" y="13208"/>
                                  <a:pt x="15945" y="4470"/>
                                  <a:pt x="3880" y="4470"/>
                                </a:cubicBezTo>
                                <a:lnTo>
                                  <a:pt x="0" y="5309"/>
                                </a:lnTo>
                                <a:lnTo>
                                  <a:pt x="0" y="955"/>
                                </a:lnTo>
                                <a:lnTo>
                                  <a:pt x="4883"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26" name="Shape 26"/>
                        <wps:cNvSpPr/>
                        <wps:spPr>
                          <a:xfrm>
                            <a:off x="588340" y="224790"/>
                            <a:ext cx="16222" cy="14732"/>
                          </a:xfrm>
                          <a:custGeom>
                            <a:avLst/>
                            <a:gdLst/>
                            <a:ahLst/>
                            <a:cxnLst/>
                            <a:rect l="0" t="0" r="0" b="0"/>
                            <a:pathLst>
                              <a:path w="16222" h="14732">
                                <a:moveTo>
                                  <a:pt x="0" y="0"/>
                                </a:moveTo>
                                <a:lnTo>
                                  <a:pt x="6802" y="9049"/>
                                </a:lnTo>
                                <a:lnTo>
                                  <a:pt x="16222" y="13607"/>
                                </a:lnTo>
                                <a:lnTo>
                                  <a:pt x="16222" y="14732"/>
                                </a:lnTo>
                                <a:lnTo>
                                  <a:pt x="12357" y="13981"/>
                                </a:lnTo>
                                <a:cubicBezTo>
                                  <a:pt x="8237" y="12185"/>
                                  <a:pt x="4709" y="9528"/>
                                  <a:pt x="1836" y="6088"/>
                                </a:cubicBez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27" name="Shape 27"/>
                        <wps:cNvSpPr/>
                        <wps:spPr>
                          <a:xfrm>
                            <a:off x="584749" y="212880"/>
                            <a:ext cx="3591" cy="11910"/>
                          </a:xfrm>
                          <a:custGeom>
                            <a:avLst/>
                            <a:gdLst/>
                            <a:ahLst/>
                            <a:cxnLst/>
                            <a:rect l="0" t="0" r="0" b="0"/>
                            <a:pathLst>
                              <a:path w="3591" h="11910">
                                <a:moveTo>
                                  <a:pt x="0" y="0"/>
                                </a:moveTo>
                                <a:lnTo>
                                  <a:pt x="3591" y="11910"/>
                                </a:lnTo>
                                <a:lnTo>
                                  <a:pt x="1639" y="9313"/>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28" name="Shape 28"/>
                        <wps:cNvSpPr/>
                        <wps:spPr>
                          <a:xfrm>
                            <a:off x="581302" y="191835"/>
                            <a:ext cx="23260" cy="21045"/>
                          </a:xfrm>
                          <a:custGeom>
                            <a:avLst/>
                            <a:gdLst/>
                            <a:ahLst/>
                            <a:cxnLst/>
                            <a:rect l="0" t="0" r="0" b="0"/>
                            <a:pathLst>
                              <a:path w="23260" h="21045">
                                <a:moveTo>
                                  <a:pt x="7468" y="0"/>
                                </a:moveTo>
                                <a:lnTo>
                                  <a:pt x="23260" y="383"/>
                                </a:lnTo>
                                <a:lnTo>
                                  <a:pt x="23260" y="1806"/>
                                </a:lnTo>
                                <a:lnTo>
                                  <a:pt x="7468" y="1422"/>
                                </a:lnTo>
                                <a:cubicBezTo>
                                  <a:pt x="2959" y="1422"/>
                                  <a:pt x="1435" y="1422"/>
                                  <a:pt x="1435" y="9614"/>
                                </a:cubicBezTo>
                                <a:lnTo>
                                  <a:pt x="3447" y="21045"/>
                                </a:lnTo>
                                <a:lnTo>
                                  <a:pt x="0" y="9614"/>
                                </a:lnTo>
                                <a:cubicBezTo>
                                  <a:pt x="0" y="394"/>
                                  <a:pt x="2426" y="0"/>
                                  <a:pt x="7468"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29" name="Shape 29"/>
                        <wps:cNvSpPr/>
                        <wps:spPr>
                          <a:xfrm>
                            <a:off x="583740" y="163665"/>
                            <a:ext cx="20822" cy="24716"/>
                          </a:xfrm>
                          <a:custGeom>
                            <a:avLst/>
                            <a:gdLst/>
                            <a:ahLst/>
                            <a:cxnLst/>
                            <a:rect l="0" t="0" r="0" b="0"/>
                            <a:pathLst>
                              <a:path w="20822" h="24716">
                                <a:moveTo>
                                  <a:pt x="20822" y="0"/>
                                </a:moveTo>
                                <a:lnTo>
                                  <a:pt x="20822" y="1427"/>
                                </a:lnTo>
                                <a:lnTo>
                                  <a:pt x="14621" y="2751"/>
                                </a:lnTo>
                                <a:cubicBezTo>
                                  <a:pt x="5929" y="6755"/>
                                  <a:pt x="1435" y="15420"/>
                                  <a:pt x="1435" y="20678"/>
                                </a:cubicBezTo>
                                <a:cubicBezTo>
                                  <a:pt x="1435" y="22418"/>
                                  <a:pt x="3277" y="23281"/>
                                  <a:pt x="13360" y="23281"/>
                                </a:cubicBezTo>
                                <a:lnTo>
                                  <a:pt x="20822" y="22547"/>
                                </a:lnTo>
                                <a:lnTo>
                                  <a:pt x="20822" y="24066"/>
                                </a:lnTo>
                                <a:lnTo>
                                  <a:pt x="13360" y="24716"/>
                                </a:lnTo>
                                <a:cubicBezTo>
                                  <a:pt x="3950" y="24716"/>
                                  <a:pt x="0" y="24158"/>
                                  <a:pt x="0" y="20678"/>
                                </a:cubicBezTo>
                                <a:cubicBezTo>
                                  <a:pt x="0" y="15049"/>
                                  <a:pt x="4772" y="5762"/>
                                  <a:pt x="14000" y="1470"/>
                                </a:cubicBezTo>
                                <a:lnTo>
                                  <a:pt x="20822"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30" name="Shape 30"/>
                        <wps:cNvSpPr/>
                        <wps:spPr>
                          <a:xfrm>
                            <a:off x="560779" y="159320"/>
                            <a:ext cx="43783" cy="94974"/>
                          </a:xfrm>
                          <a:custGeom>
                            <a:avLst/>
                            <a:gdLst/>
                            <a:ahLst/>
                            <a:cxnLst/>
                            <a:rect l="0" t="0" r="0" b="0"/>
                            <a:pathLst>
                              <a:path w="43783" h="94974">
                                <a:moveTo>
                                  <a:pt x="43783" y="0"/>
                                </a:moveTo>
                                <a:lnTo>
                                  <a:pt x="43783" y="1436"/>
                                </a:lnTo>
                                <a:lnTo>
                                  <a:pt x="29926" y="4168"/>
                                </a:lnTo>
                                <a:cubicBezTo>
                                  <a:pt x="12852" y="11337"/>
                                  <a:pt x="1422" y="28270"/>
                                  <a:pt x="1422" y="49025"/>
                                </a:cubicBezTo>
                                <a:cubicBezTo>
                                  <a:pt x="1422" y="75225"/>
                                  <a:pt x="18669" y="93539"/>
                                  <a:pt x="43358" y="93539"/>
                                </a:cubicBezTo>
                                <a:lnTo>
                                  <a:pt x="43783" y="93449"/>
                                </a:lnTo>
                                <a:lnTo>
                                  <a:pt x="43783" y="94885"/>
                                </a:lnTo>
                                <a:lnTo>
                                  <a:pt x="43358" y="94974"/>
                                </a:lnTo>
                                <a:cubicBezTo>
                                  <a:pt x="17831" y="94974"/>
                                  <a:pt x="0" y="76076"/>
                                  <a:pt x="0" y="49025"/>
                                </a:cubicBezTo>
                                <a:cubicBezTo>
                                  <a:pt x="0" y="27661"/>
                                  <a:pt x="11766" y="10225"/>
                                  <a:pt x="29355" y="2843"/>
                                </a:cubicBezTo>
                                <a:lnTo>
                                  <a:pt x="43783"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31" name="Shape 31"/>
                        <wps:cNvSpPr/>
                        <wps:spPr>
                          <a:xfrm>
                            <a:off x="604562" y="227726"/>
                            <a:ext cx="39198" cy="26480"/>
                          </a:xfrm>
                          <a:custGeom>
                            <a:avLst/>
                            <a:gdLst/>
                            <a:ahLst/>
                            <a:cxnLst/>
                            <a:rect l="0" t="0" r="0" b="0"/>
                            <a:pathLst>
                              <a:path w="39198" h="26480">
                                <a:moveTo>
                                  <a:pt x="37052" y="0"/>
                                </a:moveTo>
                                <a:cubicBezTo>
                                  <a:pt x="38437" y="0"/>
                                  <a:pt x="39198" y="724"/>
                                  <a:pt x="39198" y="2007"/>
                                </a:cubicBezTo>
                                <a:cubicBezTo>
                                  <a:pt x="39198" y="4978"/>
                                  <a:pt x="29690" y="17308"/>
                                  <a:pt x="15351" y="23288"/>
                                </a:cubicBezTo>
                                <a:lnTo>
                                  <a:pt x="0" y="26480"/>
                                </a:lnTo>
                                <a:lnTo>
                                  <a:pt x="0" y="25044"/>
                                </a:lnTo>
                                <a:lnTo>
                                  <a:pt x="14920" y="21913"/>
                                </a:lnTo>
                                <a:cubicBezTo>
                                  <a:pt x="28789" y="16063"/>
                                  <a:pt x="37776" y="4102"/>
                                  <a:pt x="37776" y="2007"/>
                                </a:cubicBezTo>
                                <a:cubicBezTo>
                                  <a:pt x="37776" y="1664"/>
                                  <a:pt x="37776" y="1435"/>
                                  <a:pt x="37052" y="1435"/>
                                </a:cubicBezTo>
                                <a:cubicBezTo>
                                  <a:pt x="36951" y="1499"/>
                                  <a:pt x="36239" y="2197"/>
                                  <a:pt x="35617" y="2794"/>
                                </a:cubicBezTo>
                                <a:cubicBezTo>
                                  <a:pt x="32214" y="6083"/>
                                  <a:pt x="24225" y="13779"/>
                                  <a:pt x="10204" y="13779"/>
                                </a:cubicBezTo>
                                <a:lnTo>
                                  <a:pt x="0" y="11797"/>
                                </a:lnTo>
                                <a:lnTo>
                                  <a:pt x="0" y="10672"/>
                                </a:lnTo>
                                <a:lnTo>
                                  <a:pt x="1139" y="11223"/>
                                </a:lnTo>
                                <a:cubicBezTo>
                                  <a:pt x="4593" y="12121"/>
                                  <a:pt x="7798" y="12357"/>
                                  <a:pt x="10204" y="12357"/>
                                </a:cubicBezTo>
                                <a:cubicBezTo>
                                  <a:pt x="23654" y="12357"/>
                                  <a:pt x="31337" y="4928"/>
                                  <a:pt x="34626" y="1765"/>
                                </a:cubicBezTo>
                                <a:cubicBezTo>
                                  <a:pt x="35871" y="546"/>
                                  <a:pt x="36443" y="0"/>
                                  <a:pt x="37052"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32" name="Shape 32"/>
                        <wps:cNvSpPr/>
                        <wps:spPr>
                          <a:xfrm>
                            <a:off x="604562" y="162829"/>
                            <a:ext cx="20822" cy="24902"/>
                          </a:xfrm>
                          <a:custGeom>
                            <a:avLst/>
                            <a:gdLst/>
                            <a:ahLst/>
                            <a:cxnLst/>
                            <a:rect l="0" t="0" r="0" b="0"/>
                            <a:pathLst>
                              <a:path w="20822" h="24902">
                                <a:moveTo>
                                  <a:pt x="3880" y="0"/>
                                </a:moveTo>
                                <a:cubicBezTo>
                                  <a:pt x="16554" y="0"/>
                                  <a:pt x="20822" y="9258"/>
                                  <a:pt x="20822" y="13487"/>
                                </a:cubicBezTo>
                                <a:cubicBezTo>
                                  <a:pt x="20822" y="19520"/>
                                  <a:pt x="15865" y="22536"/>
                                  <a:pt x="9852" y="24044"/>
                                </a:cubicBezTo>
                                <a:lnTo>
                                  <a:pt x="0" y="24902"/>
                                </a:lnTo>
                                <a:lnTo>
                                  <a:pt x="0" y="23383"/>
                                </a:lnTo>
                                <a:lnTo>
                                  <a:pt x="10649" y="22336"/>
                                </a:lnTo>
                                <a:cubicBezTo>
                                  <a:pt x="15799" y="20857"/>
                                  <a:pt x="19387" y="18199"/>
                                  <a:pt x="19387" y="13487"/>
                                </a:cubicBezTo>
                                <a:cubicBezTo>
                                  <a:pt x="19387" y="9703"/>
                                  <a:pt x="15488" y="1435"/>
                                  <a:pt x="3880" y="1435"/>
                                </a:cubicBezTo>
                                <a:lnTo>
                                  <a:pt x="0" y="2263"/>
                                </a:lnTo>
                                <a:lnTo>
                                  <a:pt x="0" y="836"/>
                                </a:lnTo>
                                <a:lnTo>
                                  <a:pt x="388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33" name="Shape 33"/>
                        <wps:cNvSpPr/>
                        <wps:spPr>
                          <a:xfrm>
                            <a:off x="604562" y="158358"/>
                            <a:ext cx="39491" cy="36043"/>
                          </a:xfrm>
                          <a:custGeom>
                            <a:avLst/>
                            <a:gdLst/>
                            <a:ahLst/>
                            <a:cxnLst/>
                            <a:rect l="0" t="0" r="0" b="0"/>
                            <a:pathLst>
                              <a:path w="39491" h="36043">
                                <a:moveTo>
                                  <a:pt x="4883" y="0"/>
                                </a:moveTo>
                                <a:cubicBezTo>
                                  <a:pt x="25584" y="0"/>
                                  <a:pt x="39491" y="15532"/>
                                  <a:pt x="39491" y="30023"/>
                                </a:cubicBezTo>
                                <a:cubicBezTo>
                                  <a:pt x="39491" y="36043"/>
                                  <a:pt x="35782" y="36043"/>
                                  <a:pt x="30169" y="36043"/>
                                </a:cubicBezTo>
                                <a:cubicBezTo>
                                  <a:pt x="24479" y="36043"/>
                                  <a:pt x="18104" y="35801"/>
                                  <a:pt x="11360" y="35560"/>
                                </a:cubicBezTo>
                                <a:lnTo>
                                  <a:pt x="0" y="35284"/>
                                </a:lnTo>
                                <a:lnTo>
                                  <a:pt x="0" y="33861"/>
                                </a:lnTo>
                                <a:lnTo>
                                  <a:pt x="11411" y="34138"/>
                                </a:lnTo>
                                <a:cubicBezTo>
                                  <a:pt x="18142" y="34366"/>
                                  <a:pt x="24505" y="34620"/>
                                  <a:pt x="30169" y="34620"/>
                                </a:cubicBezTo>
                                <a:cubicBezTo>
                                  <a:pt x="36290" y="34620"/>
                                  <a:pt x="38068" y="34417"/>
                                  <a:pt x="38068" y="30023"/>
                                </a:cubicBezTo>
                                <a:cubicBezTo>
                                  <a:pt x="38068" y="13170"/>
                                  <a:pt x="20580" y="1435"/>
                                  <a:pt x="4883" y="1435"/>
                                </a:cubicBezTo>
                                <a:lnTo>
                                  <a:pt x="0" y="2398"/>
                                </a:lnTo>
                                <a:lnTo>
                                  <a:pt x="0" y="962"/>
                                </a:lnTo>
                                <a:lnTo>
                                  <a:pt x="4883"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34" name="Shape 34"/>
                        <wps:cNvSpPr/>
                        <wps:spPr>
                          <a:xfrm>
                            <a:off x="492531" y="159365"/>
                            <a:ext cx="71806" cy="92342"/>
                          </a:xfrm>
                          <a:custGeom>
                            <a:avLst/>
                            <a:gdLst/>
                            <a:ahLst/>
                            <a:cxnLst/>
                            <a:rect l="0" t="0" r="0" b="0"/>
                            <a:pathLst>
                              <a:path w="71806" h="92342">
                                <a:moveTo>
                                  <a:pt x="32321" y="0"/>
                                </a:moveTo>
                                <a:cubicBezTo>
                                  <a:pt x="33312" y="0"/>
                                  <a:pt x="34328" y="724"/>
                                  <a:pt x="34328" y="3454"/>
                                </a:cubicBezTo>
                                <a:lnTo>
                                  <a:pt x="34328" y="13792"/>
                                </a:lnTo>
                                <a:cubicBezTo>
                                  <a:pt x="34328" y="15646"/>
                                  <a:pt x="34912" y="15951"/>
                                  <a:pt x="35484" y="15951"/>
                                </a:cubicBezTo>
                                <a:cubicBezTo>
                                  <a:pt x="38354" y="15951"/>
                                  <a:pt x="45377" y="584"/>
                                  <a:pt x="59017" y="584"/>
                                </a:cubicBezTo>
                                <a:cubicBezTo>
                                  <a:pt x="66777" y="584"/>
                                  <a:pt x="71806" y="6172"/>
                                  <a:pt x="71806" y="12929"/>
                                </a:cubicBezTo>
                                <a:cubicBezTo>
                                  <a:pt x="71806" y="19825"/>
                                  <a:pt x="66637" y="24117"/>
                                  <a:pt x="60744" y="24117"/>
                                </a:cubicBezTo>
                                <a:cubicBezTo>
                                  <a:pt x="52997" y="24117"/>
                                  <a:pt x="51410" y="16104"/>
                                  <a:pt x="44387" y="16104"/>
                                </a:cubicBezTo>
                                <a:cubicBezTo>
                                  <a:pt x="40780" y="16104"/>
                                  <a:pt x="39357" y="18682"/>
                                  <a:pt x="38062" y="20117"/>
                                </a:cubicBezTo>
                                <a:cubicBezTo>
                                  <a:pt x="34468" y="24117"/>
                                  <a:pt x="34176" y="35624"/>
                                  <a:pt x="34176" y="52426"/>
                                </a:cubicBezTo>
                                <a:cubicBezTo>
                                  <a:pt x="34176" y="68072"/>
                                  <a:pt x="33896" y="80277"/>
                                  <a:pt x="35903" y="83299"/>
                                </a:cubicBezTo>
                                <a:cubicBezTo>
                                  <a:pt x="38202" y="86881"/>
                                  <a:pt x="47117" y="88176"/>
                                  <a:pt x="49835" y="88735"/>
                                </a:cubicBezTo>
                                <a:cubicBezTo>
                                  <a:pt x="52134" y="89179"/>
                                  <a:pt x="54000" y="89040"/>
                                  <a:pt x="54000" y="90894"/>
                                </a:cubicBezTo>
                                <a:cubicBezTo>
                                  <a:pt x="54000" y="92342"/>
                                  <a:pt x="51270" y="92342"/>
                                  <a:pt x="49682" y="92342"/>
                                </a:cubicBezTo>
                                <a:cubicBezTo>
                                  <a:pt x="48120" y="92342"/>
                                  <a:pt x="32741" y="91618"/>
                                  <a:pt x="26289" y="91618"/>
                                </a:cubicBezTo>
                                <a:cubicBezTo>
                                  <a:pt x="19825" y="91618"/>
                                  <a:pt x="5893" y="92342"/>
                                  <a:pt x="4166" y="92342"/>
                                </a:cubicBezTo>
                                <a:cubicBezTo>
                                  <a:pt x="2438" y="92342"/>
                                  <a:pt x="0" y="92215"/>
                                  <a:pt x="0" y="90894"/>
                                </a:cubicBezTo>
                                <a:cubicBezTo>
                                  <a:pt x="0" y="89319"/>
                                  <a:pt x="2438" y="89040"/>
                                  <a:pt x="4610" y="88468"/>
                                </a:cubicBezTo>
                                <a:cubicBezTo>
                                  <a:pt x="6325" y="88049"/>
                                  <a:pt x="12789" y="86741"/>
                                  <a:pt x="14084" y="83147"/>
                                </a:cubicBezTo>
                                <a:cubicBezTo>
                                  <a:pt x="15367" y="79565"/>
                                  <a:pt x="15659" y="71946"/>
                                  <a:pt x="15659" y="47523"/>
                                </a:cubicBezTo>
                                <a:cubicBezTo>
                                  <a:pt x="15659" y="23127"/>
                                  <a:pt x="15227" y="20688"/>
                                  <a:pt x="5461" y="20117"/>
                                </a:cubicBezTo>
                                <a:cubicBezTo>
                                  <a:pt x="4166" y="19964"/>
                                  <a:pt x="3162" y="19685"/>
                                  <a:pt x="3162" y="18974"/>
                                </a:cubicBezTo>
                                <a:cubicBezTo>
                                  <a:pt x="3162" y="17666"/>
                                  <a:pt x="4458" y="17221"/>
                                  <a:pt x="7049" y="16218"/>
                                </a:cubicBezTo>
                                <a:cubicBezTo>
                                  <a:pt x="10058" y="15088"/>
                                  <a:pt x="22111" y="8331"/>
                                  <a:pt x="27572" y="3010"/>
                                </a:cubicBezTo>
                                <a:cubicBezTo>
                                  <a:pt x="30302" y="279"/>
                                  <a:pt x="31458" y="0"/>
                                  <a:pt x="32321"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35" name="Shape 35"/>
                        <wps:cNvSpPr/>
                        <wps:spPr>
                          <a:xfrm>
                            <a:off x="525946" y="184435"/>
                            <a:ext cx="2496" cy="59005"/>
                          </a:xfrm>
                          <a:custGeom>
                            <a:avLst/>
                            <a:gdLst/>
                            <a:ahLst/>
                            <a:cxnLst/>
                            <a:rect l="0" t="0" r="0" b="0"/>
                            <a:pathLst>
                              <a:path w="2496" h="59005">
                                <a:moveTo>
                                  <a:pt x="2496" y="0"/>
                                </a:moveTo>
                                <a:lnTo>
                                  <a:pt x="2496" y="5184"/>
                                </a:lnTo>
                                <a:lnTo>
                                  <a:pt x="2048" y="6795"/>
                                </a:lnTo>
                                <a:cubicBezTo>
                                  <a:pt x="1553" y="12245"/>
                                  <a:pt x="1486" y="19243"/>
                                  <a:pt x="1486" y="27358"/>
                                </a:cubicBezTo>
                                <a:lnTo>
                                  <a:pt x="1473" y="32476"/>
                                </a:lnTo>
                                <a:cubicBezTo>
                                  <a:pt x="1461" y="38864"/>
                                  <a:pt x="1451" y="44582"/>
                                  <a:pt x="1651" y="49013"/>
                                </a:cubicBezTo>
                                <a:lnTo>
                                  <a:pt x="2496" y="54199"/>
                                </a:lnTo>
                                <a:lnTo>
                                  <a:pt x="2496" y="59005"/>
                                </a:lnTo>
                                <a:lnTo>
                                  <a:pt x="1892" y="58625"/>
                                </a:lnTo>
                                <a:cubicBezTo>
                                  <a:pt x="0" y="55768"/>
                                  <a:pt x="13" y="46001"/>
                                  <a:pt x="38" y="32476"/>
                                </a:cubicBezTo>
                                <a:lnTo>
                                  <a:pt x="51" y="27358"/>
                                </a:lnTo>
                                <a:cubicBezTo>
                                  <a:pt x="51" y="18823"/>
                                  <a:pt x="121" y="11683"/>
                                  <a:pt x="664" y="6147"/>
                                </a:cubicBezTo>
                                <a:lnTo>
                                  <a:pt x="2496"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36" name="Shape 36"/>
                        <wps:cNvSpPr/>
                        <wps:spPr>
                          <a:xfrm>
                            <a:off x="491821" y="158644"/>
                            <a:ext cx="36620" cy="93777"/>
                          </a:xfrm>
                          <a:custGeom>
                            <a:avLst/>
                            <a:gdLst/>
                            <a:ahLst/>
                            <a:cxnLst/>
                            <a:rect l="0" t="0" r="0" b="0"/>
                            <a:pathLst>
                              <a:path w="36620" h="93777">
                                <a:moveTo>
                                  <a:pt x="33033" y="0"/>
                                </a:moveTo>
                                <a:cubicBezTo>
                                  <a:pt x="34049" y="0"/>
                                  <a:pt x="35751" y="546"/>
                                  <a:pt x="35751" y="4178"/>
                                </a:cubicBezTo>
                                <a:lnTo>
                                  <a:pt x="35751" y="14516"/>
                                </a:lnTo>
                                <a:cubicBezTo>
                                  <a:pt x="35751" y="15469"/>
                                  <a:pt x="35903" y="15951"/>
                                  <a:pt x="36195" y="15951"/>
                                </a:cubicBezTo>
                                <a:lnTo>
                                  <a:pt x="36620" y="15540"/>
                                </a:lnTo>
                                <a:lnTo>
                                  <a:pt x="36620" y="17016"/>
                                </a:lnTo>
                                <a:lnTo>
                                  <a:pt x="36195" y="17374"/>
                                </a:lnTo>
                                <a:cubicBezTo>
                                  <a:pt x="34950" y="17374"/>
                                  <a:pt x="34315" y="16408"/>
                                  <a:pt x="34315" y="14516"/>
                                </a:cubicBezTo>
                                <a:lnTo>
                                  <a:pt x="34315" y="4178"/>
                                </a:lnTo>
                                <a:cubicBezTo>
                                  <a:pt x="34315" y="2934"/>
                                  <a:pt x="34099" y="1435"/>
                                  <a:pt x="33033" y="1435"/>
                                </a:cubicBezTo>
                                <a:cubicBezTo>
                                  <a:pt x="32563" y="1435"/>
                                  <a:pt x="31610" y="1435"/>
                                  <a:pt x="28791" y="4242"/>
                                </a:cubicBezTo>
                                <a:cubicBezTo>
                                  <a:pt x="23203" y="9703"/>
                                  <a:pt x="10985" y="16485"/>
                                  <a:pt x="8001" y="17628"/>
                                </a:cubicBezTo>
                                <a:lnTo>
                                  <a:pt x="7595" y="17793"/>
                                </a:lnTo>
                                <a:cubicBezTo>
                                  <a:pt x="5359" y="18644"/>
                                  <a:pt x="4597" y="18974"/>
                                  <a:pt x="4597" y="19685"/>
                                </a:cubicBezTo>
                                <a:cubicBezTo>
                                  <a:pt x="4597" y="19685"/>
                                  <a:pt x="4801" y="19952"/>
                                  <a:pt x="6248" y="20117"/>
                                </a:cubicBezTo>
                                <a:cubicBezTo>
                                  <a:pt x="16688" y="20726"/>
                                  <a:pt x="17094" y="23863"/>
                                  <a:pt x="17094" y="48247"/>
                                </a:cubicBezTo>
                                <a:cubicBezTo>
                                  <a:pt x="17094" y="73431"/>
                                  <a:pt x="16777" y="80467"/>
                                  <a:pt x="15469" y="84099"/>
                                </a:cubicBezTo>
                                <a:cubicBezTo>
                                  <a:pt x="14122" y="87833"/>
                                  <a:pt x="8128" y="89256"/>
                                  <a:pt x="5867" y="89776"/>
                                </a:cubicBezTo>
                                <a:lnTo>
                                  <a:pt x="5486" y="89878"/>
                                </a:lnTo>
                                <a:cubicBezTo>
                                  <a:pt x="5156" y="89967"/>
                                  <a:pt x="4788" y="90056"/>
                                  <a:pt x="4432" y="90145"/>
                                </a:cubicBezTo>
                                <a:cubicBezTo>
                                  <a:pt x="2680" y="90564"/>
                                  <a:pt x="1435" y="90919"/>
                                  <a:pt x="1435" y="91618"/>
                                </a:cubicBezTo>
                                <a:cubicBezTo>
                                  <a:pt x="1435" y="91694"/>
                                  <a:pt x="1537" y="92354"/>
                                  <a:pt x="4890" y="92354"/>
                                </a:cubicBezTo>
                                <a:cubicBezTo>
                                  <a:pt x="5474" y="92354"/>
                                  <a:pt x="7455" y="92265"/>
                                  <a:pt x="10084" y="92151"/>
                                </a:cubicBezTo>
                                <a:cubicBezTo>
                                  <a:pt x="15113" y="91935"/>
                                  <a:pt x="22720" y="91618"/>
                                  <a:pt x="27000" y="91618"/>
                                </a:cubicBezTo>
                                <a:cubicBezTo>
                                  <a:pt x="29172" y="91618"/>
                                  <a:pt x="32337" y="91697"/>
                                  <a:pt x="35649" y="91804"/>
                                </a:cubicBezTo>
                                <a:lnTo>
                                  <a:pt x="36620" y="91839"/>
                                </a:lnTo>
                                <a:lnTo>
                                  <a:pt x="36620" y="93280"/>
                                </a:lnTo>
                                <a:lnTo>
                                  <a:pt x="35614" y="93243"/>
                                </a:lnTo>
                                <a:cubicBezTo>
                                  <a:pt x="32309" y="93135"/>
                                  <a:pt x="29153" y="93053"/>
                                  <a:pt x="27000" y="93053"/>
                                </a:cubicBezTo>
                                <a:cubicBezTo>
                                  <a:pt x="22746" y="93053"/>
                                  <a:pt x="15164" y="93383"/>
                                  <a:pt x="10135" y="93574"/>
                                </a:cubicBezTo>
                                <a:cubicBezTo>
                                  <a:pt x="7480" y="93688"/>
                                  <a:pt x="5474" y="93777"/>
                                  <a:pt x="4890" y="93777"/>
                                </a:cubicBezTo>
                                <a:cubicBezTo>
                                  <a:pt x="3416" y="93777"/>
                                  <a:pt x="0" y="93777"/>
                                  <a:pt x="0" y="91618"/>
                                </a:cubicBezTo>
                                <a:cubicBezTo>
                                  <a:pt x="0" y="89751"/>
                                  <a:pt x="2083" y="89243"/>
                                  <a:pt x="4102" y="88748"/>
                                </a:cubicBezTo>
                                <a:cubicBezTo>
                                  <a:pt x="4445" y="88671"/>
                                  <a:pt x="4788" y="88583"/>
                                  <a:pt x="5131" y="88481"/>
                                </a:cubicBezTo>
                                <a:lnTo>
                                  <a:pt x="5537" y="88392"/>
                                </a:lnTo>
                                <a:cubicBezTo>
                                  <a:pt x="7391" y="87947"/>
                                  <a:pt x="13043" y="86614"/>
                                  <a:pt x="14122" y="83617"/>
                                </a:cubicBezTo>
                                <a:cubicBezTo>
                                  <a:pt x="15342" y="80226"/>
                                  <a:pt x="15659" y="72936"/>
                                  <a:pt x="15659" y="48247"/>
                                </a:cubicBezTo>
                                <a:cubicBezTo>
                                  <a:pt x="15659" y="23584"/>
                                  <a:pt x="15126" y="22073"/>
                                  <a:pt x="6134" y="21539"/>
                                </a:cubicBezTo>
                                <a:cubicBezTo>
                                  <a:pt x="5296" y="21463"/>
                                  <a:pt x="3162" y="21222"/>
                                  <a:pt x="3162" y="19685"/>
                                </a:cubicBezTo>
                                <a:cubicBezTo>
                                  <a:pt x="3162" y="17958"/>
                                  <a:pt x="4635" y="17386"/>
                                  <a:pt x="7074" y="16434"/>
                                </a:cubicBezTo>
                                <a:lnTo>
                                  <a:pt x="7493" y="16281"/>
                                </a:lnTo>
                                <a:cubicBezTo>
                                  <a:pt x="10401" y="15164"/>
                                  <a:pt x="22327" y="8534"/>
                                  <a:pt x="27788" y="3226"/>
                                </a:cubicBezTo>
                                <a:cubicBezTo>
                                  <a:pt x="30467" y="546"/>
                                  <a:pt x="31826" y="0"/>
                                  <a:pt x="33033"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37" name="Shape 37"/>
                        <wps:cNvSpPr/>
                        <wps:spPr>
                          <a:xfrm>
                            <a:off x="528442" y="238634"/>
                            <a:ext cx="18815" cy="13786"/>
                          </a:xfrm>
                          <a:custGeom>
                            <a:avLst/>
                            <a:gdLst/>
                            <a:ahLst/>
                            <a:cxnLst/>
                            <a:rect l="0" t="0" r="0" b="0"/>
                            <a:pathLst>
                              <a:path w="18815" h="13786">
                                <a:moveTo>
                                  <a:pt x="0" y="0"/>
                                </a:moveTo>
                                <a:lnTo>
                                  <a:pt x="591" y="3626"/>
                                </a:lnTo>
                                <a:cubicBezTo>
                                  <a:pt x="2470" y="6573"/>
                                  <a:pt x="9811" y="7957"/>
                                  <a:pt x="12948" y="8567"/>
                                </a:cubicBezTo>
                                <a:cubicBezTo>
                                  <a:pt x="13379" y="8643"/>
                                  <a:pt x="13773" y="8719"/>
                                  <a:pt x="14078" y="8770"/>
                                </a:cubicBezTo>
                                <a:cubicBezTo>
                                  <a:pt x="14472" y="8846"/>
                                  <a:pt x="14865" y="8910"/>
                                  <a:pt x="15234" y="8960"/>
                                </a:cubicBezTo>
                                <a:cubicBezTo>
                                  <a:pt x="16986" y="9227"/>
                                  <a:pt x="18815" y="9494"/>
                                  <a:pt x="18815" y="11627"/>
                                </a:cubicBezTo>
                                <a:cubicBezTo>
                                  <a:pt x="18815" y="13786"/>
                                  <a:pt x="15665" y="13786"/>
                                  <a:pt x="13786" y="13786"/>
                                </a:cubicBezTo>
                                <a:cubicBezTo>
                                  <a:pt x="13252" y="13786"/>
                                  <a:pt x="11220" y="13698"/>
                                  <a:pt x="8503" y="13596"/>
                                </a:cubicBezTo>
                                <a:lnTo>
                                  <a:pt x="0" y="13289"/>
                                </a:lnTo>
                                <a:lnTo>
                                  <a:pt x="0" y="11849"/>
                                </a:lnTo>
                                <a:lnTo>
                                  <a:pt x="8553" y="12161"/>
                                </a:lnTo>
                                <a:cubicBezTo>
                                  <a:pt x="11246" y="12288"/>
                                  <a:pt x="13265" y="12364"/>
                                  <a:pt x="13786" y="12364"/>
                                </a:cubicBezTo>
                                <a:cubicBezTo>
                                  <a:pt x="16161" y="12364"/>
                                  <a:pt x="17380" y="12110"/>
                                  <a:pt x="17380" y="11627"/>
                                </a:cubicBezTo>
                                <a:cubicBezTo>
                                  <a:pt x="17380" y="10853"/>
                                  <a:pt x="17050" y="10688"/>
                                  <a:pt x="15030" y="10383"/>
                                </a:cubicBezTo>
                                <a:cubicBezTo>
                                  <a:pt x="14637" y="10319"/>
                                  <a:pt x="14230" y="10269"/>
                                  <a:pt x="13799" y="10192"/>
                                </a:cubicBezTo>
                                <a:cubicBezTo>
                                  <a:pt x="13481" y="10116"/>
                                  <a:pt x="13113" y="10040"/>
                                  <a:pt x="12681" y="9964"/>
                                </a:cubicBezTo>
                                <a:cubicBezTo>
                                  <a:pt x="10744" y="9602"/>
                                  <a:pt x="7972" y="9075"/>
                                  <a:pt x="5410" y="8210"/>
                                </a:cubicBezTo>
                                <a:lnTo>
                                  <a:pt x="0" y="4806"/>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38" name="Shape 38"/>
                        <wps:cNvSpPr/>
                        <wps:spPr>
                          <a:xfrm>
                            <a:off x="528442" y="159228"/>
                            <a:ext cx="36608" cy="30392"/>
                          </a:xfrm>
                          <a:custGeom>
                            <a:avLst/>
                            <a:gdLst/>
                            <a:ahLst/>
                            <a:cxnLst/>
                            <a:rect l="0" t="0" r="0" b="0"/>
                            <a:pathLst>
                              <a:path w="36608" h="30392">
                                <a:moveTo>
                                  <a:pt x="23108" y="0"/>
                                </a:moveTo>
                                <a:cubicBezTo>
                                  <a:pt x="30931" y="0"/>
                                  <a:pt x="36608" y="5499"/>
                                  <a:pt x="36608" y="13056"/>
                                </a:cubicBezTo>
                                <a:cubicBezTo>
                                  <a:pt x="36608" y="19863"/>
                                  <a:pt x="31553" y="24994"/>
                                  <a:pt x="24835" y="24994"/>
                                </a:cubicBezTo>
                                <a:cubicBezTo>
                                  <a:pt x="20593" y="24994"/>
                                  <a:pt x="18129" y="22771"/>
                                  <a:pt x="15754" y="20638"/>
                                </a:cubicBezTo>
                                <a:cubicBezTo>
                                  <a:pt x="13633" y="18745"/>
                                  <a:pt x="11627" y="16942"/>
                                  <a:pt x="8477" y="16942"/>
                                </a:cubicBezTo>
                                <a:cubicBezTo>
                                  <a:pt x="5785" y="16942"/>
                                  <a:pt x="4477" y="18542"/>
                                  <a:pt x="3334" y="19952"/>
                                </a:cubicBezTo>
                                <a:cubicBezTo>
                                  <a:pt x="3105" y="20231"/>
                                  <a:pt x="2889" y="20485"/>
                                  <a:pt x="2686" y="20726"/>
                                </a:cubicBezTo>
                                <a:lnTo>
                                  <a:pt x="0" y="30392"/>
                                </a:lnTo>
                                <a:lnTo>
                                  <a:pt x="0" y="25207"/>
                                </a:lnTo>
                                <a:lnTo>
                                  <a:pt x="1619" y="19774"/>
                                </a:lnTo>
                                <a:cubicBezTo>
                                  <a:pt x="1810" y="19545"/>
                                  <a:pt x="2013" y="19317"/>
                                  <a:pt x="2229" y="19037"/>
                                </a:cubicBezTo>
                                <a:cubicBezTo>
                                  <a:pt x="3435" y="17551"/>
                                  <a:pt x="5099" y="15519"/>
                                  <a:pt x="8477" y="15519"/>
                                </a:cubicBezTo>
                                <a:cubicBezTo>
                                  <a:pt x="12186" y="15519"/>
                                  <a:pt x="14484" y="17589"/>
                                  <a:pt x="16707" y="19571"/>
                                </a:cubicBezTo>
                                <a:cubicBezTo>
                                  <a:pt x="18993" y="21615"/>
                                  <a:pt x="21152" y="23558"/>
                                  <a:pt x="24835" y="23558"/>
                                </a:cubicBezTo>
                                <a:cubicBezTo>
                                  <a:pt x="29978" y="23558"/>
                                  <a:pt x="35185" y="19939"/>
                                  <a:pt x="35185" y="13056"/>
                                </a:cubicBezTo>
                                <a:cubicBezTo>
                                  <a:pt x="35185" y="6325"/>
                                  <a:pt x="30105" y="1422"/>
                                  <a:pt x="23108" y="1422"/>
                                </a:cubicBezTo>
                                <a:cubicBezTo>
                                  <a:pt x="14091" y="1422"/>
                                  <a:pt x="8096" y="8357"/>
                                  <a:pt x="4134" y="12954"/>
                                </a:cubicBezTo>
                                <a:lnTo>
                                  <a:pt x="0" y="16431"/>
                                </a:lnTo>
                                <a:lnTo>
                                  <a:pt x="0" y="14956"/>
                                </a:lnTo>
                                <a:lnTo>
                                  <a:pt x="3054" y="12001"/>
                                </a:lnTo>
                                <a:cubicBezTo>
                                  <a:pt x="6928" y="7531"/>
                                  <a:pt x="13430" y="0"/>
                                  <a:pt x="23108"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39" name="Shape 39"/>
                        <wps:cNvSpPr/>
                        <wps:spPr>
                          <a:xfrm>
                            <a:off x="338889" y="144582"/>
                            <a:ext cx="155092" cy="109715"/>
                          </a:xfrm>
                          <a:custGeom>
                            <a:avLst/>
                            <a:gdLst/>
                            <a:ahLst/>
                            <a:cxnLst/>
                            <a:rect l="0" t="0" r="0" b="0"/>
                            <a:pathLst>
                              <a:path w="155092" h="109715">
                                <a:moveTo>
                                  <a:pt x="29731" y="0"/>
                                </a:moveTo>
                                <a:cubicBezTo>
                                  <a:pt x="31013" y="0"/>
                                  <a:pt x="31737" y="864"/>
                                  <a:pt x="31737" y="2578"/>
                                </a:cubicBezTo>
                                <a:cubicBezTo>
                                  <a:pt x="31737" y="6464"/>
                                  <a:pt x="31306" y="12484"/>
                                  <a:pt x="31306" y="16523"/>
                                </a:cubicBezTo>
                                <a:cubicBezTo>
                                  <a:pt x="31306" y="18517"/>
                                  <a:pt x="32169" y="19533"/>
                                  <a:pt x="33604" y="19533"/>
                                </a:cubicBezTo>
                                <a:lnTo>
                                  <a:pt x="77699" y="17805"/>
                                </a:lnTo>
                                <a:cubicBezTo>
                                  <a:pt x="81852" y="17653"/>
                                  <a:pt x="82283" y="18669"/>
                                  <a:pt x="82283" y="22962"/>
                                </a:cubicBezTo>
                                <a:cubicBezTo>
                                  <a:pt x="82283" y="31445"/>
                                  <a:pt x="82004" y="39484"/>
                                  <a:pt x="81712" y="79553"/>
                                </a:cubicBezTo>
                                <a:cubicBezTo>
                                  <a:pt x="81712" y="89459"/>
                                  <a:pt x="86449" y="96355"/>
                                  <a:pt x="100089" y="96355"/>
                                </a:cubicBezTo>
                                <a:cubicBezTo>
                                  <a:pt x="107696" y="96355"/>
                                  <a:pt x="115456" y="92774"/>
                                  <a:pt x="118618" y="87020"/>
                                </a:cubicBezTo>
                                <a:cubicBezTo>
                                  <a:pt x="120904" y="82855"/>
                                  <a:pt x="121056" y="70523"/>
                                  <a:pt x="121056" y="60160"/>
                                </a:cubicBezTo>
                                <a:cubicBezTo>
                                  <a:pt x="121056" y="38621"/>
                                  <a:pt x="121056" y="28156"/>
                                  <a:pt x="118618" y="25997"/>
                                </a:cubicBezTo>
                                <a:cubicBezTo>
                                  <a:pt x="116599" y="24117"/>
                                  <a:pt x="113449" y="23838"/>
                                  <a:pt x="109715" y="23419"/>
                                </a:cubicBezTo>
                                <a:cubicBezTo>
                                  <a:pt x="105550" y="22835"/>
                                  <a:pt x="103962" y="22835"/>
                                  <a:pt x="103962" y="21387"/>
                                </a:cubicBezTo>
                                <a:cubicBezTo>
                                  <a:pt x="103962" y="20091"/>
                                  <a:pt x="104534" y="19533"/>
                                  <a:pt x="107404" y="19380"/>
                                </a:cubicBezTo>
                                <a:lnTo>
                                  <a:pt x="136563" y="18669"/>
                                </a:lnTo>
                                <a:cubicBezTo>
                                  <a:pt x="139865" y="18517"/>
                                  <a:pt x="140729" y="19685"/>
                                  <a:pt x="140729" y="22415"/>
                                </a:cubicBezTo>
                                <a:cubicBezTo>
                                  <a:pt x="140729" y="29858"/>
                                  <a:pt x="139294" y="53988"/>
                                  <a:pt x="139294" y="72936"/>
                                </a:cubicBezTo>
                                <a:cubicBezTo>
                                  <a:pt x="139294" y="84430"/>
                                  <a:pt x="139433" y="92900"/>
                                  <a:pt x="140868" y="95491"/>
                                </a:cubicBezTo>
                                <a:cubicBezTo>
                                  <a:pt x="141872" y="97345"/>
                                  <a:pt x="143878" y="97942"/>
                                  <a:pt x="148057" y="97942"/>
                                </a:cubicBezTo>
                                <a:cubicBezTo>
                                  <a:pt x="149492" y="97942"/>
                                  <a:pt x="152794" y="97638"/>
                                  <a:pt x="153657" y="97638"/>
                                </a:cubicBezTo>
                                <a:cubicBezTo>
                                  <a:pt x="154508" y="97638"/>
                                  <a:pt x="155092" y="98222"/>
                                  <a:pt x="155092" y="99085"/>
                                </a:cubicBezTo>
                                <a:cubicBezTo>
                                  <a:pt x="155092" y="100089"/>
                                  <a:pt x="154076" y="100686"/>
                                  <a:pt x="151498" y="101092"/>
                                </a:cubicBezTo>
                                <a:cubicBezTo>
                                  <a:pt x="147612" y="101803"/>
                                  <a:pt x="131966" y="105689"/>
                                  <a:pt x="125209" y="108572"/>
                                </a:cubicBezTo>
                                <a:cubicBezTo>
                                  <a:pt x="124066" y="108991"/>
                                  <a:pt x="122199" y="109715"/>
                                  <a:pt x="121768" y="109715"/>
                                </a:cubicBezTo>
                                <a:cubicBezTo>
                                  <a:pt x="120332" y="109715"/>
                                  <a:pt x="119901" y="108699"/>
                                  <a:pt x="119901" y="106413"/>
                                </a:cubicBezTo>
                                <a:cubicBezTo>
                                  <a:pt x="119901" y="103391"/>
                                  <a:pt x="120193" y="100940"/>
                                  <a:pt x="120193" y="96926"/>
                                </a:cubicBezTo>
                                <a:cubicBezTo>
                                  <a:pt x="120193" y="95352"/>
                                  <a:pt x="119901" y="93789"/>
                                  <a:pt x="118466" y="93789"/>
                                </a:cubicBezTo>
                                <a:cubicBezTo>
                                  <a:pt x="116180" y="93789"/>
                                  <a:pt x="105258" y="108991"/>
                                  <a:pt x="87744" y="108991"/>
                                </a:cubicBezTo>
                                <a:cubicBezTo>
                                  <a:pt x="77254" y="108991"/>
                                  <a:pt x="62611" y="102946"/>
                                  <a:pt x="62611" y="82563"/>
                                </a:cubicBezTo>
                                <a:cubicBezTo>
                                  <a:pt x="62611" y="71209"/>
                                  <a:pt x="63322" y="37910"/>
                                  <a:pt x="63322" y="33744"/>
                                </a:cubicBezTo>
                                <a:cubicBezTo>
                                  <a:pt x="63322" y="25565"/>
                                  <a:pt x="63043" y="25565"/>
                                  <a:pt x="46812" y="25565"/>
                                </a:cubicBezTo>
                                <a:cubicBezTo>
                                  <a:pt x="41504" y="25565"/>
                                  <a:pt x="37186" y="25692"/>
                                  <a:pt x="34176" y="25844"/>
                                </a:cubicBezTo>
                                <a:cubicBezTo>
                                  <a:pt x="31306" y="25997"/>
                                  <a:pt x="30874" y="26276"/>
                                  <a:pt x="30594" y="31013"/>
                                </a:cubicBezTo>
                                <a:cubicBezTo>
                                  <a:pt x="30150" y="38202"/>
                                  <a:pt x="29870" y="49098"/>
                                  <a:pt x="29870" y="72796"/>
                                </a:cubicBezTo>
                                <a:cubicBezTo>
                                  <a:pt x="29870" y="82728"/>
                                  <a:pt x="29731" y="88748"/>
                                  <a:pt x="31877" y="92774"/>
                                </a:cubicBezTo>
                                <a:cubicBezTo>
                                  <a:pt x="33896" y="96355"/>
                                  <a:pt x="36906" y="97638"/>
                                  <a:pt x="42075" y="97638"/>
                                </a:cubicBezTo>
                                <a:cubicBezTo>
                                  <a:pt x="48819" y="97638"/>
                                  <a:pt x="56147" y="94056"/>
                                  <a:pt x="56871" y="94056"/>
                                </a:cubicBezTo>
                                <a:cubicBezTo>
                                  <a:pt x="57582" y="94056"/>
                                  <a:pt x="58026" y="94488"/>
                                  <a:pt x="58026" y="95060"/>
                                </a:cubicBezTo>
                                <a:cubicBezTo>
                                  <a:pt x="58026" y="96926"/>
                                  <a:pt x="44513" y="108991"/>
                                  <a:pt x="30150" y="108991"/>
                                </a:cubicBezTo>
                                <a:cubicBezTo>
                                  <a:pt x="14643" y="108991"/>
                                  <a:pt x="11201" y="97511"/>
                                  <a:pt x="11201" y="81699"/>
                                </a:cubicBezTo>
                                <a:cubicBezTo>
                                  <a:pt x="11201" y="73800"/>
                                  <a:pt x="12205" y="36754"/>
                                  <a:pt x="12205" y="34163"/>
                                </a:cubicBezTo>
                                <a:cubicBezTo>
                                  <a:pt x="12205" y="31598"/>
                                  <a:pt x="12065" y="28575"/>
                                  <a:pt x="7899" y="28575"/>
                                </a:cubicBezTo>
                                <a:lnTo>
                                  <a:pt x="1588" y="28575"/>
                                </a:lnTo>
                                <a:cubicBezTo>
                                  <a:pt x="724" y="28575"/>
                                  <a:pt x="0" y="28270"/>
                                  <a:pt x="0" y="27584"/>
                                </a:cubicBezTo>
                                <a:cubicBezTo>
                                  <a:pt x="0" y="25692"/>
                                  <a:pt x="1727" y="25565"/>
                                  <a:pt x="4737" y="23419"/>
                                </a:cubicBezTo>
                                <a:cubicBezTo>
                                  <a:pt x="11633" y="18517"/>
                                  <a:pt x="21831" y="10478"/>
                                  <a:pt x="26708" y="3150"/>
                                </a:cubicBezTo>
                                <a:cubicBezTo>
                                  <a:pt x="27864" y="1435"/>
                                  <a:pt x="28435" y="0"/>
                                  <a:pt x="29731"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40" name="Shape 40"/>
                        <wps:cNvSpPr/>
                        <wps:spPr>
                          <a:xfrm>
                            <a:off x="338173" y="143866"/>
                            <a:ext cx="78257" cy="110433"/>
                          </a:xfrm>
                          <a:custGeom>
                            <a:avLst/>
                            <a:gdLst/>
                            <a:ahLst/>
                            <a:cxnLst/>
                            <a:rect l="0" t="0" r="0" b="0"/>
                            <a:pathLst>
                              <a:path w="78257" h="110433">
                                <a:moveTo>
                                  <a:pt x="30435" y="0"/>
                                </a:moveTo>
                                <a:lnTo>
                                  <a:pt x="30447" y="0"/>
                                </a:lnTo>
                                <a:lnTo>
                                  <a:pt x="33160" y="3296"/>
                                </a:lnTo>
                                <a:cubicBezTo>
                                  <a:pt x="33160" y="5227"/>
                                  <a:pt x="33071" y="7754"/>
                                  <a:pt x="32957" y="10167"/>
                                </a:cubicBezTo>
                                <a:cubicBezTo>
                                  <a:pt x="32855" y="12643"/>
                                  <a:pt x="32741" y="15209"/>
                                  <a:pt x="32741" y="17241"/>
                                </a:cubicBezTo>
                                <a:cubicBezTo>
                                  <a:pt x="32741" y="19527"/>
                                  <a:pt x="33934" y="19527"/>
                                  <a:pt x="34315" y="19527"/>
                                </a:cubicBezTo>
                                <a:lnTo>
                                  <a:pt x="78257" y="17817"/>
                                </a:lnTo>
                                <a:lnTo>
                                  <a:pt x="78257" y="19241"/>
                                </a:lnTo>
                                <a:lnTo>
                                  <a:pt x="34354" y="20975"/>
                                </a:lnTo>
                                <a:lnTo>
                                  <a:pt x="34341" y="20975"/>
                                </a:lnTo>
                                <a:cubicBezTo>
                                  <a:pt x="32436" y="20975"/>
                                  <a:pt x="31318" y="19565"/>
                                  <a:pt x="31318" y="17241"/>
                                </a:cubicBezTo>
                                <a:cubicBezTo>
                                  <a:pt x="31318" y="15196"/>
                                  <a:pt x="31420" y="12593"/>
                                  <a:pt x="31534" y="10103"/>
                                </a:cubicBezTo>
                                <a:cubicBezTo>
                                  <a:pt x="31636" y="7703"/>
                                  <a:pt x="31737" y="5201"/>
                                  <a:pt x="31737" y="3296"/>
                                </a:cubicBezTo>
                                <a:cubicBezTo>
                                  <a:pt x="31737" y="1429"/>
                                  <a:pt x="30836" y="1429"/>
                                  <a:pt x="30442" y="1429"/>
                                </a:cubicBezTo>
                                <a:cubicBezTo>
                                  <a:pt x="29845" y="1429"/>
                                  <a:pt x="29426" y="2052"/>
                                  <a:pt x="28664" y="3233"/>
                                </a:cubicBezTo>
                                <a:cubicBezTo>
                                  <a:pt x="28473" y="3563"/>
                                  <a:pt x="28258" y="3906"/>
                                  <a:pt x="28016" y="4261"/>
                                </a:cubicBezTo>
                                <a:cubicBezTo>
                                  <a:pt x="22822" y="12085"/>
                                  <a:pt x="11913" y="20441"/>
                                  <a:pt x="5867" y="24721"/>
                                </a:cubicBezTo>
                                <a:cubicBezTo>
                                  <a:pt x="4902" y="25394"/>
                                  <a:pt x="4051" y="25890"/>
                                  <a:pt x="3365" y="26296"/>
                                </a:cubicBezTo>
                                <a:cubicBezTo>
                                  <a:pt x="1867" y="27160"/>
                                  <a:pt x="1422" y="27452"/>
                                  <a:pt x="1422" y="28303"/>
                                </a:cubicBezTo>
                                <a:cubicBezTo>
                                  <a:pt x="1422" y="28468"/>
                                  <a:pt x="1880" y="28569"/>
                                  <a:pt x="2299" y="28569"/>
                                </a:cubicBezTo>
                                <a:lnTo>
                                  <a:pt x="8623" y="28569"/>
                                </a:lnTo>
                                <a:cubicBezTo>
                                  <a:pt x="13640" y="28569"/>
                                  <a:pt x="13640" y="32684"/>
                                  <a:pt x="13640" y="34881"/>
                                </a:cubicBezTo>
                                <a:cubicBezTo>
                                  <a:pt x="13640" y="35834"/>
                                  <a:pt x="13513" y="41358"/>
                                  <a:pt x="13335" y="48356"/>
                                </a:cubicBezTo>
                                <a:cubicBezTo>
                                  <a:pt x="13043" y="60624"/>
                                  <a:pt x="12637" y="77401"/>
                                  <a:pt x="12637" y="82417"/>
                                </a:cubicBezTo>
                                <a:cubicBezTo>
                                  <a:pt x="12637" y="101289"/>
                                  <a:pt x="17920" y="108998"/>
                                  <a:pt x="30874" y="108998"/>
                                </a:cubicBezTo>
                                <a:cubicBezTo>
                                  <a:pt x="44971" y="108998"/>
                                  <a:pt x="57671" y="97327"/>
                                  <a:pt x="58026" y="95740"/>
                                </a:cubicBezTo>
                                <a:cubicBezTo>
                                  <a:pt x="58026" y="95536"/>
                                  <a:pt x="57747" y="95498"/>
                                  <a:pt x="57582" y="95498"/>
                                </a:cubicBezTo>
                                <a:cubicBezTo>
                                  <a:pt x="57480" y="95524"/>
                                  <a:pt x="56833" y="95752"/>
                                  <a:pt x="56198" y="95981"/>
                                </a:cubicBezTo>
                                <a:cubicBezTo>
                                  <a:pt x="53531" y="96984"/>
                                  <a:pt x="48006" y="99080"/>
                                  <a:pt x="42786" y="99080"/>
                                </a:cubicBezTo>
                                <a:cubicBezTo>
                                  <a:pt x="37198" y="99080"/>
                                  <a:pt x="34061" y="97556"/>
                                  <a:pt x="31979" y="93822"/>
                                </a:cubicBezTo>
                                <a:cubicBezTo>
                                  <a:pt x="29858" y="89872"/>
                                  <a:pt x="29858" y="84373"/>
                                  <a:pt x="29870" y="75229"/>
                                </a:cubicBezTo>
                                <a:lnTo>
                                  <a:pt x="29870" y="73515"/>
                                </a:lnTo>
                                <a:cubicBezTo>
                                  <a:pt x="29870" y="52585"/>
                                  <a:pt x="30086" y="40075"/>
                                  <a:pt x="30594" y="31681"/>
                                </a:cubicBezTo>
                                <a:cubicBezTo>
                                  <a:pt x="30886" y="26791"/>
                                  <a:pt x="31445" y="26017"/>
                                  <a:pt x="34862" y="25851"/>
                                </a:cubicBezTo>
                                <a:cubicBezTo>
                                  <a:pt x="37554" y="25724"/>
                                  <a:pt x="41935" y="25547"/>
                                  <a:pt x="47536" y="25547"/>
                                </a:cubicBezTo>
                                <a:cubicBezTo>
                                  <a:pt x="63792" y="25547"/>
                                  <a:pt x="64770" y="25547"/>
                                  <a:pt x="64770" y="34462"/>
                                </a:cubicBezTo>
                                <a:cubicBezTo>
                                  <a:pt x="64770" y="36037"/>
                                  <a:pt x="64656" y="41701"/>
                                  <a:pt x="64529" y="48877"/>
                                </a:cubicBezTo>
                                <a:cubicBezTo>
                                  <a:pt x="64326" y="60421"/>
                                  <a:pt x="64046" y="76220"/>
                                  <a:pt x="64046" y="83281"/>
                                </a:cubicBezTo>
                                <a:cubicBezTo>
                                  <a:pt x="64046" y="92768"/>
                                  <a:pt x="67335" y="99197"/>
                                  <a:pt x="72031" y="103255"/>
                                </a:cubicBezTo>
                                <a:lnTo>
                                  <a:pt x="78257" y="105432"/>
                                </a:lnTo>
                                <a:lnTo>
                                  <a:pt x="78257" y="106880"/>
                                </a:lnTo>
                                <a:lnTo>
                                  <a:pt x="71061" y="104372"/>
                                </a:lnTo>
                                <a:cubicBezTo>
                                  <a:pt x="66091" y="100089"/>
                                  <a:pt x="62611" y="93301"/>
                                  <a:pt x="62611" y="83281"/>
                                </a:cubicBezTo>
                                <a:cubicBezTo>
                                  <a:pt x="62611" y="76207"/>
                                  <a:pt x="62890" y="60395"/>
                                  <a:pt x="63106" y="48851"/>
                                </a:cubicBezTo>
                                <a:cubicBezTo>
                                  <a:pt x="63233" y="41688"/>
                                  <a:pt x="63335" y="36024"/>
                                  <a:pt x="63335" y="34462"/>
                                </a:cubicBezTo>
                                <a:cubicBezTo>
                                  <a:pt x="63335" y="26982"/>
                                  <a:pt x="63335" y="26982"/>
                                  <a:pt x="47536" y="26982"/>
                                </a:cubicBezTo>
                                <a:cubicBezTo>
                                  <a:pt x="41974" y="26982"/>
                                  <a:pt x="37617" y="27147"/>
                                  <a:pt x="34938" y="27299"/>
                                </a:cubicBezTo>
                                <a:cubicBezTo>
                                  <a:pt x="32487" y="27401"/>
                                  <a:pt x="32283" y="27414"/>
                                  <a:pt x="32029" y="31770"/>
                                </a:cubicBezTo>
                                <a:cubicBezTo>
                                  <a:pt x="31521" y="40126"/>
                                  <a:pt x="31306" y="52623"/>
                                  <a:pt x="31306" y="73515"/>
                                </a:cubicBezTo>
                                <a:lnTo>
                                  <a:pt x="31306" y="75229"/>
                                </a:lnTo>
                                <a:cubicBezTo>
                                  <a:pt x="31293" y="84144"/>
                                  <a:pt x="31293" y="89517"/>
                                  <a:pt x="33223" y="93136"/>
                                </a:cubicBezTo>
                                <a:cubicBezTo>
                                  <a:pt x="35052" y="96375"/>
                                  <a:pt x="37732" y="97657"/>
                                  <a:pt x="42786" y="97657"/>
                                </a:cubicBezTo>
                                <a:cubicBezTo>
                                  <a:pt x="47752" y="97657"/>
                                  <a:pt x="53124" y="95625"/>
                                  <a:pt x="55702" y="94647"/>
                                </a:cubicBezTo>
                                <a:cubicBezTo>
                                  <a:pt x="56921" y="94190"/>
                                  <a:pt x="57290" y="94050"/>
                                  <a:pt x="57582" y="94050"/>
                                </a:cubicBezTo>
                                <a:cubicBezTo>
                                  <a:pt x="58674" y="94050"/>
                                  <a:pt x="59461" y="94774"/>
                                  <a:pt x="59461" y="95778"/>
                                </a:cubicBezTo>
                                <a:cubicBezTo>
                                  <a:pt x="59461" y="98318"/>
                                  <a:pt x="45187" y="110433"/>
                                  <a:pt x="30874" y="110433"/>
                                </a:cubicBezTo>
                                <a:cubicBezTo>
                                  <a:pt x="13538" y="110433"/>
                                  <a:pt x="11189" y="96273"/>
                                  <a:pt x="11189" y="82417"/>
                                </a:cubicBezTo>
                                <a:cubicBezTo>
                                  <a:pt x="11189" y="77388"/>
                                  <a:pt x="11608" y="60599"/>
                                  <a:pt x="11913" y="48318"/>
                                </a:cubicBezTo>
                                <a:cubicBezTo>
                                  <a:pt x="12078" y="41333"/>
                                  <a:pt x="12217" y="35834"/>
                                  <a:pt x="12217" y="34881"/>
                                </a:cubicBezTo>
                                <a:cubicBezTo>
                                  <a:pt x="12217" y="32049"/>
                                  <a:pt x="11951" y="30004"/>
                                  <a:pt x="8623" y="30004"/>
                                </a:cubicBezTo>
                                <a:lnTo>
                                  <a:pt x="2299" y="30004"/>
                                </a:lnTo>
                                <a:cubicBezTo>
                                  <a:pt x="902" y="30004"/>
                                  <a:pt x="0" y="29344"/>
                                  <a:pt x="0" y="28303"/>
                                </a:cubicBezTo>
                                <a:cubicBezTo>
                                  <a:pt x="0" y="26588"/>
                                  <a:pt x="1118" y="25940"/>
                                  <a:pt x="2654" y="25051"/>
                                </a:cubicBezTo>
                                <a:cubicBezTo>
                                  <a:pt x="3340" y="24658"/>
                                  <a:pt x="4115" y="24188"/>
                                  <a:pt x="5042" y="23553"/>
                                </a:cubicBezTo>
                                <a:cubicBezTo>
                                  <a:pt x="10998" y="19324"/>
                                  <a:pt x="21755" y="11094"/>
                                  <a:pt x="26822" y="3474"/>
                                </a:cubicBezTo>
                                <a:cubicBezTo>
                                  <a:pt x="27064" y="3118"/>
                                  <a:pt x="27267" y="2788"/>
                                  <a:pt x="27470" y="2483"/>
                                </a:cubicBezTo>
                                <a:lnTo>
                                  <a:pt x="30435"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41" name="Shape 41"/>
                        <wps:cNvSpPr/>
                        <wps:spPr>
                          <a:xfrm>
                            <a:off x="416430" y="161665"/>
                            <a:ext cx="78270" cy="93345"/>
                          </a:xfrm>
                          <a:custGeom>
                            <a:avLst/>
                            <a:gdLst/>
                            <a:ahLst/>
                            <a:cxnLst/>
                            <a:rect l="0" t="0" r="0" b="0"/>
                            <a:pathLst>
                              <a:path w="78270" h="93345">
                                <a:moveTo>
                                  <a:pt x="838" y="0"/>
                                </a:moveTo>
                                <a:cubicBezTo>
                                  <a:pt x="5029" y="0"/>
                                  <a:pt x="5448" y="1791"/>
                                  <a:pt x="5448" y="5880"/>
                                </a:cubicBezTo>
                                <a:cubicBezTo>
                                  <a:pt x="5448" y="9309"/>
                                  <a:pt x="5410" y="12675"/>
                                  <a:pt x="5334" y="18072"/>
                                </a:cubicBezTo>
                                <a:cubicBezTo>
                                  <a:pt x="5232" y="26238"/>
                                  <a:pt x="5055" y="38583"/>
                                  <a:pt x="4890" y="62484"/>
                                </a:cubicBezTo>
                                <a:cubicBezTo>
                                  <a:pt x="4890" y="73292"/>
                                  <a:pt x="10668" y="78549"/>
                                  <a:pt x="22555" y="78549"/>
                                </a:cubicBezTo>
                                <a:cubicBezTo>
                                  <a:pt x="30188" y="78549"/>
                                  <a:pt x="37541" y="74866"/>
                                  <a:pt x="40449" y="69596"/>
                                </a:cubicBezTo>
                                <a:cubicBezTo>
                                  <a:pt x="42621" y="65659"/>
                                  <a:pt x="42799" y="53835"/>
                                  <a:pt x="42799" y="43078"/>
                                </a:cubicBezTo>
                                <a:cubicBezTo>
                                  <a:pt x="42799" y="22657"/>
                                  <a:pt x="42799" y="11379"/>
                                  <a:pt x="40602" y="9461"/>
                                </a:cubicBezTo>
                                <a:cubicBezTo>
                                  <a:pt x="38849" y="7810"/>
                                  <a:pt x="35966" y="7480"/>
                                  <a:pt x="32614" y="7087"/>
                                </a:cubicBezTo>
                                <a:lnTo>
                                  <a:pt x="30632" y="6845"/>
                                </a:lnTo>
                                <a:cubicBezTo>
                                  <a:pt x="27356" y="6413"/>
                                  <a:pt x="25705" y="6198"/>
                                  <a:pt x="25705" y="4305"/>
                                </a:cubicBezTo>
                                <a:cubicBezTo>
                                  <a:pt x="25705" y="2210"/>
                                  <a:pt x="27216" y="1714"/>
                                  <a:pt x="29832" y="1600"/>
                                </a:cubicBezTo>
                                <a:lnTo>
                                  <a:pt x="59004" y="864"/>
                                </a:lnTo>
                                <a:cubicBezTo>
                                  <a:pt x="59195" y="851"/>
                                  <a:pt x="59373" y="851"/>
                                  <a:pt x="59563" y="851"/>
                                </a:cubicBezTo>
                                <a:cubicBezTo>
                                  <a:pt x="62649" y="851"/>
                                  <a:pt x="63906" y="2159"/>
                                  <a:pt x="63906" y="5334"/>
                                </a:cubicBezTo>
                                <a:cubicBezTo>
                                  <a:pt x="63906" y="8204"/>
                                  <a:pt x="63690" y="13487"/>
                                  <a:pt x="63437" y="20155"/>
                                </a:cubicBezTo>
                                <a:cubicBezTo>
                                  <a:pt x="63005" y="30874"/>
                                  <a:pt x="62471" y="44221"/>
                                  <a:pt x="62471" y="55855"/>
                                </a:cubicBezTo>
                                <a:cubicBezTo>
                                  <a:pt x="62471" y="66523"/>
                                  <a:pt x="62586" y="75578"/>
                                  <a:pt x="63957" y="78067"/>
                                </a:cubicBezTo>
                                <a:cubicBezTo>
                                  <a:pt x="64783" y="79591"/>
                                  <a:pt x="66497" y="80137"/>
                                  <a:pt x="70510" y="80137"/>
                                </a:cubicBezTo>
                                <a:cubicBezTo>
                                  <a:pt x="71310" y="80137"/>
                                  <a:pt x="72695" y="80035"/>
                                  <a:pt x="73901" y="79959"/>
                                </a:cubicBezTo>
                                <a:cubicBezTo>
                                  <a:pt x="74866" y="79908"/>
                                  <a:pt x="75730" y="79858"/>
                                  <a:pt x="76111" y="79858"/>
                                </a:cubicBezTo>
                                <a:cubicBezTo>
                                  <a:pt x="77368" y="79858"/>
                                  <a:pt x="78270" y="80747"/>
                                  <a:pt x="78270" y="82004"/>
                                </a:cubicBezTo>
                                <a:cubicBezTo>
                                  <a:pt x="78270" y="83782"/>
                                  <a:pt x="76263" y="84353"/>
                                  <a:pt x="74079" y="84709"/>
                                </a:cubicBezTo>
                                <a:cubicBezTo>
                                  <a:pt x="70383" y="85395"/>
                                  <a:pt x="54762" y="89243"/>
                                  <a:pt x="47955" y="92138"/>
                                </a:cubicBezTo>
                                <a:lnTo>
                                  <a:pt x="47701" y="92240"/>
                                </a:lnTo>
                                <a:cubicBezTo>
                                  <a:pt x="45657" y="93002"/>
                                  <a:pt x="44691" y="93345"/>
                                  <a:pt x="44234" y="93345"/>
                                </a:cubicBezTo>
                                <a:cubicBezTo>
                                  <a:pt x="41656" y="93345"/>
                                  <a:pt x="41656" y="90614"/>
                                  <a:pt x="41656" y="89332"/>
                                </a:cubicBezTo>
                                <a:cubicBezTo>
                                  <a:pt x="41656" y="87909"/>
                                  <a:pt x="41707" y="86627"/>
                                  <a:pt x="41783" y="85242"/>
                                </a:cubicBezTo>
                                <a:cubicBezTo>
                                  <a:pt x="41859" y="83642"/>
                                  <a:pt x="41935" y="81991"/>
                                  <a:pt x="41935" y="79845"/>
                                </a:cubicBezTo>
                                <a:cubicBezTo>
                                  <a:pt x="41935" y="77406"/>
                                  <a:pt x="41212" y="77406"/>
                                  <a:pt x="40932" y="77406"/>
                                </a:cubicBezTo>
                                <a:cubicBezTo>
                                  <a:pt x="40526" y="77470"/>
                                  <a:pt x="39065" y="78765"/>
                                  <a:pt x="37782" y="79896"/>
                                </a:cubicBezTo>
                                <a:cubicBezTo>
                                  <a:pt x="32715" y="84341"/>
                                  <a:pt x="23330" y="92634"/>
                                  <a:pt x="10198" y="92634"/>
                                </a:cubicBezTo>
                                <a:lnTo>
                                  <a:pt x="0" y="89080"/>
                                </a:lnTo>
                                <a:lnTo>
                                  <a:pt x="0" y="87632"/>
                                </a:lnTo>
                                <a:lnTo>
                                  <a:pt x="10198" y="91199"/>
                                </a:lnTo>
                                <a:cubicBezTo>
                                  <a:pt x="22796" y="91199"/>
                                  <a:pt x="31915" y="83134"/>
                                  <a:pt x="36843" y="78816"/>
                                </a:cubicBezTo>
                                <a:cubicBezTo>
                                  <a:pt x="39129" y="76784"/>
                                  <a:pt x="40081" y="75971"/>
                                  <a:pt x="40932" y="75971"/>
                                </a:cubicBezTo>
                                <a:cubicBezTo>
                                  <a:pt x="42545" y="75971"/>
                                  <a:pt x="43371" y="77279"/>
                                  <a:pt x="43371" y="79845"/>
                                </a:cubicBezTo>
                                <a:cubicBezTo>
                                  <a:pt x="43371" y="82017"/>
                                  <a:pt x="43269" y="83769"/>
                                  <a:pt x="43218" y="85319"/>
                                </a:cubicBezTo>
                                <a:cubicBezTo>
                                  <a:pt x="43142" y="86665"/>
                                  <a:pt x="43078" y="87935"/>
                                  <a:pt x="43078" y="89332"/>
                                </a:cubicBezTo>
                                <a:cubicBezTo>
                                  <a:pt x="43078" y="91897"/>
                                  <a:pt x="43663" y="91910"/>
                                  <a:pt x="44221" y="91910"/>
                                </a:cubicBezTo>
                                <a:cubicBezTo>
                                  <a:pt x="44590" y="91872"/>
                                  <a:pt x="46342" y="91211"/>
                                  <a:pt x="47193" y="90894"/>
                                </a:cubicBezTo>
                                <a:lnTo>
                                  <a:pt x="47422" y="90805"/>
                                </a:lnTo>
                                <a:cubicBezTo>
                                  <a:pt x="54293" y="87884"/>
                                  <a:pt x="70079" y="83998"/>
                                  <a:pt x="73838" y="83299"/>
                                </a:cubicBezTo>
                                <a:cubicBezTo>
                                  <a:pt x="76835" y="82804"/>
                                  <a:pt x="76835" y="82194"/>
                                  <a:pt x="76835" y="82004"/>
                                </a:cubicBezTo>
                                <a:cubicBezTo>
                                  <a:pt x="76835" y="81534"/>
                                  <a:pt x="76581" y="81280"/>
                                  <a:pt x="76111" y="81280"/>
                                </a:cubicBezTo>
                                <a:cubicBezTo>
                                  <a:pt x="75743" y="81280"/>
                                  <a:pt x="74917" y="81331"/>
                                  <a:pt x="73977" y="81407"/>
                                </a:cubicBezTo>
                                <a:cubicBezTo>
                                  <a:pt x="72758" y="81483"/>
                                  <a:pt x="71323" y="81559"/>
                                  <a:pt x="70510" y="81559"/>
                                </a:cubicBezTo>
                                <a:cubicBezTo>
                                  <a:pt x="66637" y="81559"/>
                                  <a:pt x="63970" y="81089"/>
                                  <a:pt x="62700" y="78765"/>
                                </a:cubicBezTo>
                                <a:cubicBezTo>
                                  <a:pt x="61163" y="75959"/>
                                  <a:pt x="61036" y="67132"/>
                                  <a:pt x="61036" y="55855"/>
                                </a:cubicBezTo>
                                <a:cubicBezTo>
                                  <a:pt x="61036" y="44196"/>
                                  <a:pt x="61570" y="30836"/>
                                  <a:pt x="62001" y="20117"/>
                                </a:cubicBezTo>
                                <a:cubicBezTo>
                                  <a:pt x="62268" y="13437"/>
                                  <a:pt x="62471" y="8179"/>
                                  <a:pt x="62471" y="5334"/>
                                </a:cubicBezTo>
                                <a:cubicBezTo>
                                  <a:pt x="62471" y="2769"/>
                                  <a:pt x="61722" y="2184"/>
                                  <a:pt x="59055" y="2299"/>
                                </a:cubicBezTo>
                                <a:lnTo>
                                  <a:pt x="29896" y="3010"/>
                                </a:lnTo>
                                <a:cubicBezTo>
                                  <a:pt x="27140" y="3162"/>
                                  <a:pt x="27140" y="3645"/>
                                  <a:pt x="27140" y="4305"/>
                                </a:cubicBezTo>
                                <a:cubicBezTo>
                                  <a:pt x="27140" y="4877"/>
                                  <a:pt x="27838" y="5029"/>
                                  <a:pt x="30823" y="5410"/>
                                </a:cubicBezTo>
                                <a:lnTo>
                                  <a:pt x="32791" y="5664"/>
                                </a:lnTo>
                                <a:cubicBezTo>
                                  <a:pt x="36373" y="6083"/>
                                  <a:pt x="39472" y="6439"/>
                                  <a:pt x="41567" y="8395"/>
                                </a:cubicBezTo>
                                <a:cubicBezTo>
                                  <a:pt x="44234" y="10731"/>
                                  <a:pt x="44234" y="20206"/>
                                  <a:pt x="44234" y="43078"/>
                                </a:cubicBezTo>
                                <a:cubicBezTo>
                                  <a:pt x="44234" y="54026"/>
                                  <a:pt x="44044" y="66053"/>
                                  <a:pt x="41707" y="70295"/>
                                </a:cubicBezTo>
                                <a:cubicBezTo>
                                  <a:pt x="38557" y="75997"/>
                                  <a:pt x="30683" y="79985"/>
                                  <a:pt x="22555" y="79985"/>
                                </a:cubicBezTo>
                                <a:cubicBezTo>
                                  <a:pt x="9881" y="79985"/>
                                  <a:pt x="3454" y="74104"/>
                                  <a:pt x="3454" y="62471"/>
                                </a:cubicBezTo>
                                <a:cubicBezTo>
                                  <a:pt x="3632" y="38570"/>
                                  <a:pt x="3797" y="26213"/>
                                  <a:pt x="3912" y="18047"/>
                                </a:cubicBezTo>
                                <a:cubicBezTo>
                                  <a:pt x="3975" y="12662"/>
                                  <a:pt x="4026" y="9296"/>
                                  <a:pt x="4026" y="5880"/>
                                </a:cubicBezTo>
                                <a:cubicBezTo>
                                  <a:pt x="4026" y="1600"/>
                                  <a:pt x="3581" y="1321"/>
                                  <a:pt x="165" y="1435"/>
                                </a:cubicBezTo>
                                <a:lnTo>
                                  <a:pt x="0" y="1442"/>
                                </a:lnTo>
                                <a:lnTo>
                                  <a:pt x="0" y="18"/>
                                </a:lnTo>
                                <a:lnTo>
                                  <a:pt x="127" y="13"/>
                                </a:lnTo>
                                <a:cubicBezTo>
                                  <a:pt x="381" y="0"/>
                                  <a:pt x="622" y="0"/>
                                  <a:pt x="838"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42" name="Shape 42"/>
                        <wps:cNvSpPr/>
                        <wps:spPr>
                          <a:xfrm>
                            <a:off x="144636" y="337359"/>
                            <a:ext cx="236817" cy="131991"/>
                          </a:xfrm>
                          <a:custGeom>
                            <a:avLst/>
                            <a:gdLst/>
                            <a:ahLst/>
                            <a:cxnLst/>
                            <a:rect l="0" t="0" r="0" b="0"/>
                            <a:pathLst>
                              <a:path w="236817" h="131991">
                                <a:moveTo>
                                  <a:pt x="45695" y="0"/>
                                </a:moveTo>
                                <a:cubicBezTo>
                                  <a:pt x="47943" y="0"/>
                                  <a:pt x="48362" y="2667"/>
                                  <a:pt x="48362" y="5956"/>
                                </a:cubicBezTo>
                                <a:lnTo>
                                  <a:pt x="48362" y="19685"/>
                                </a:lnTo>
                                <a:cubicBezTo>
                                  <a:pt x="48362" y="21526"/>
                                  <a:pt x="48768" y="23584"/>
                                  <a:pt x="50419" y="23584"/>
                                </a:cubicBezTo>
                                <a:cubicBezTo>
                                  <a:pt x="55321" y="23584"/>
                                  <a:pt x="67018" y="1245"/>
                                  <a:pt x="93853" y="1245"/>
                                </a:cubicBezTo>
                                <a:cubicBezTo>
                                  <a:pt x="110655" y="1245"/>
                                  <a:pt x="120510" y="8217"/>
                                  <a:pt x="127267" y="17640"/>
                                </a:cubicBezTo>
                                <a:cubicBezTo>
                                  <a:pt x="129324" y="20536"/>
                                  <a:pt x="130683" y="24676"/>
                                  <a:pt x="131585" y="29159"/>
                                </a:cubicBezTo>
                                <a:lnTo>
                                  <a:pt x="138659" y="21031"/>
                                </a:lnTo>
                                <a:cubicBezTo>
                                  <a:pt x="145072" y="15164"/>
                                  <a:pt x="156807" y="1245"/>
                                  <a:pt x="178003" y="1245"/>
                                </a:cubicBezTo>
                                <a:cubicBezTo>
                                  <a:pt x="194793" y="1245"/>
                                  <a:pt x="204648" y="8217"/>
                                  <a:pt x="211404" y="17640"/>
                                </a:cubicBezTo>
                                <a:cubicBezTo>
                                  <a:pt x="216319" y="24613"/>
                                  <a:pt x="217360" y="38545"/>
                                  <a:pt x="217360" y="47765"/>
                                </a:cubicBezTo>
                                <a:cubicBezTo>
                                  <a:pt x="217360" y="67208"/>
                                  <a:pt x="217145" y="79527"/>
                                  <a:pt x="217145" y="88341"/>
                                </a:cubicBezTo>
                                <a:cubicBezTo>
                                  <a:pt x="217145" y="123381"/>
                                  <a:pt x="217145" y="122758"/>
                                  <a:pt x="229641" y="126047"/>
                                </a:cubicBezTo>
                                <a:cubicBezTo>
                                  <a:pt x="232715" y="126860"/>
                                  <a:pt x="236817" y="127064"/>
                                  <a:pt x="236817" y="129324"/>
                                </a:cubicBezTo>
                                <a:cubicBezTo>
                                  <a:pt x="236817" y="131369"/>
                                  <a:pt x="234353" y="131775"/>
                                  <a:pt x="231077" y="131775"/>
                                </a:cubicBezTo>
                                <a:cubicBezTo>
                                  <a:pt x="227800" y="131775"/>
                                  <a:pt x="211607" y="130772"/>
                                  <a:pt x="204026" y="130772"/>
                                </a:cubicBezTo>
                                <a:cubicBezTo>
                                  <a:pt x="196456" y="130772"/>
                                  <a:pt x="179222" y="131775"/>
                                  <a:pt x="175539" y="131775"/>
                                </a:cubicBezTo>
                                <a:cubicBezTo>
                                  <a:pt x="170421" y="131775"/>
                                  <a:pt x="168161" y="131585"/>
                                  <a:pt x="168161" y="129934"/>
                                </a:cubicBezTo>
                                <a:cubicBezTo>
                                  <a:pt x="168161" y="127279"/>
                                  <a:pt x="173888" y="127470"/>
                                  <a:pt x="178626" y="125832"/>
                                </a:cubicBezTo>
                                <a:cubicBezTo>
                                  <a:pt x="184353" y="123774"/>
                                  <a:pt x="188036" y="122365"/>
                                  <a:pt x="189065" y="114973"/>
                                </a:cubicBezTo>
                                <a:cubicBezTo>
                                  <a:pt x="190094" y="107379"/>
                                  <a:pt x="190094" y="96545"/>
                                  <a:pt x="190094" y="75425"/>
                                </a:cubicBezTo>
                                <a:cubicBezTo>
                                  <a:pt x="190094" y="49403"/>
                                  <a:pt x="190284" y="34036"/>
                                  <a:pt x="184150" y="26861"/>
                                </a:cubicBezTo>
                                <a:cubicBezTo>
                                  <a:pt x="178003" y="19685"/>
                                  <a:pt x="171641" y="17640"/>
                                  <a:pt x="160985" y="17640"/>
                                </a:cubicBezTo>
                                <a:cubicBezTo>
                                  <a:pt x="152705" y="17640"/>
                                  <a:pt x="145250" y="22047"/>
                                  <a:pt x="140805" y="26873"/>
                                </a:cubicBezTo>
                                <a:lnTo>
                                  <a:pt x="132524" y="35154"/>
                                </a:lnTo>
                                <a:cubicBezTo>
                                  <a:pt x="133045" y="39586"/>
                                  <a:pt x="133210" y="44069"/>
                                  <a:pt x="133210" y="47765"/>
                                </a:cubicBezTo>
                                <a:cubicBezTo>
                                  <a:pt x="133210" y="67208"/>
                                  <a:pt x="132994" y="79527"/>
                                  <a:pt x="132994" y="88341"/>
                                </a:cubicBezTo>
                                <a:cubicBezTo>
                                  <a:pt x="132994" y="123381"/>
                                  <a:pt x="132994" y="122758"/>
                                  <a:pt x="145504" y="126047"/>
                                </a:cubicBezTo>
                                <a:cubicBezTo>
                                  <a:pt x="148565" y="126860"/>
                                  <a:pt x="152679" y="127064"/>
                                  <a:pt x="152679" y="129324"/>
                                </a:cubicBezTo>
                                <a:cubicBezTo>
                                  <a:pt x="152679" y="131369"/>
                                  <a:pt x="150203" y="131775"/>
                                  <a:pt x="146939" y="131775"/>
                                </a:cubicBezTo>
                                <a:cubicBezTo>
                                  <a:pt x="143662" y="131775"/>
                                  <a:pt x="127470" y="130772"/>
                                  <a:pt x="119888" y="130772"/>
                                </a:cubicBezTo>
                                <a:cubicBezTo>
                                  <a:pt x="112306" y="130772"/>
                                  <a:pt x="95098" y="131775"/>
                                  <a:pt x="91402" y="131775"/>
                                </a:cubicBezTo>
                                <a:cubicBezTo>
                                  <a:pt x="86284" y="131775"/>
                                  <a:pt x="84023" y="131585"/>
                                  <a:pt x="84023" y="129934"/>
                                </a:cubicBezTo>
                                <a:cubicBezTo>
                                  <a:pt x="84023" y="127279"/>
                                  <a:pt x="89751" y="127470"/>
                                  <a:pt x="94475" y="125832"/>
                                </a:cubicBezTo>
                                <a:cubicBezTo>
                                  <a:pt x="100203" y="123774"/>
                                  <a:pt x="103899" y="122365"/>
                                  <a:pt x="104927" y="114973"/>
                                </a:cubicBezTo>
                                <a:cubicBezTo>
                                  <a:pt x="105943" y="107379"/>
                                  <a:pt x="105943" y="96545"/>
                                  <a:pt x="105943" y="75425"/>
                                </a:cubicBezTo>
                                <a:cubicBezTo>
                                  <a:pt x="105943" y="49403"/>
                                  <a:pt x="106147" y="34036"/>
                                  <a:pt x="100000" y="26861"/>
                                </a:cubicBezTo>
                                <a:cubicBezTo>
                                  <a:pt x="93853" y="19685"/>
                                  <a:pt x="87503" y="17640"/>
                                  <a:pt x="76848" y="17640"/>
                                </a:cubicBezTo>
                                <a:cubicBezTo>
                                  <a:pt x="65977" y="17640"/>
                                  <a:pt x="56566" y="25222"/>
                                  <a:pt x="53073" y="31369"/>
                                </a:cubicBezTo>
                                <a:cubicBezTo>
                                  <a:pt x="48158" y="39980"/>
                                  <a:pt x="47943" y="58014"/>
                                  <a:pt x="47943" y="75019"/>
                                </a:cubicBezTo>
                                <a:cubicBezTo>
                                  <a:pt x="47943" y="97981"/>
                                  <a:pt x="48158" y="108839"/>
                                  <a:pt x="49797" y="116624"/>
                                </a:cubicBezTo>
                                <a:cubicBezTo>
                                  <a:pt x="50622" y="120917"/>
                                  <a:pt x="54115" y="123177"/>
                                  <a:pt x="58407" y="125032"/>
                                </a:cubicBezTo>
                                <a:cubicBezTo>
                                  <a:pt x="61684" y="126441"/>
                                  <a:pt x="68034" y="127064"/>
                                  <a:pt x="68034" y="129527"/>
                                </a:cubicBezTo>
                                <a:cubicBezTo>
                                  <a:pt x="68034" y="131991"/>
                                  <a:pt x="64338" y="131775"/>
                                  <a:pt x="61468" y="131775"/>
                                </a:cubicBezTo>
                                <a:cubicBezTo>
                                  <a:pt x="58610" y="131775"/>
                                  <a:pt x="38722" y="130772"/>
                                  <a:pt x="33604" y="130772"/>
                                </a:cubicBezTo>
                                <a:cubicBezTo>
                                  <a:pt x="28486" y="130772"/>
                                  <a:pt x="6960" y="131775"/>
                                  <a:pt x="4928" y="131775"/>
                                </a:cubicBezTo>
                                <a:cubicBezTo>
                                  <a:pt x="1232" y="131775"/>
                                  <a:pt x="0" y="131585"/>
                                  <a:pt x="0" y="129743"/>
                                </a:cubicBezTo>
                                <a:cubicBezTo>
                                  <a:pt x="0" y="127279"/>
                                  <a:pt x="4305" y="126860"/>
                                  <a:pt x="9220" y="125641"/>
                                </a:cubicBezTo>
                                <a:cubicBezTo>
                                  <a:pt x="15570" y="123990"/>
                                  <a:pt x="18847" y="122974"/>
                                  <a:pt x="19888" y="116624"/>
                                </a:cubicBezTo>
                                <a:cubicBezTo>
                                  <a:pt x="21323" y="106997"/>
                                  <a:pt x="21514" y="90373"/>
                                  <a:pt x="21514" y="64770"/>
                                </a:cubicBezTo>
                                <a:cubicBezTo>
                                  <a:pt x="21514" y="47155"/>
                                  <a:pt x="21514" y="36093"/>
                                  <a:pt x="18847" y="32601"/>
                                </a:cubicBezTo>
                                <a:cubicBezTo>
                                  <a:pt x="17628" y="30963"/>
                                  <a:pt x="14757" y="29515"/>
                                  <a:pt x="11265" y="29096"/>
                                </a:cubicBezTo>
                                <a:cubicBezTo>
                                  <a:pt x="6756" y="28486"/>
                                  <a:pt x="4102" y="28486"/>
                                  <a:pt x="4102" y="26657"/>
                                </a:cubicBezTo>
                                <a:cubicBezTo>
                                  <a:pt x="4102" y="25019"/>
                                  <a:pt x="4928" y="24613"/>
                                  <a:pt x="6147" y="24206"/>
                                </a:cubicBezTo>
                                <a:cubicBezTo>
                                  <a:pt x="18440" y="20079"/>
                                  <a:pt x="29718" y="12319"/>
                                  <a:pt x="41402" y="2261"/>
                                </a:cubicBezTo>
                                <a:cubicBezTo>
                                  <a:pt x="42418" y="1448"/>
                                  <a:pt x="44260" y="0"/>
                                  <a:pt x="45695"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43" name="Shape 43"/>
                        <wps:cNvSpPr/>
                        <wps:spPr>
                          <a:xfrm>
                            <a:off x="145906" y="468070"/>
                            <a:ext cx="161" cy="78"/>
                          </a:xfrm>
                          <a:custGeom>
                            <a:avLst/>
                            <a:gdLst/>
                            <a:ahLst/>
                            <a:cxnLst/>
                            <a:rect l="0" t="0" r="0" b="0"/>
                            <a:pathLst>
                              <a:path w="161" h="78">
                                <a:moveTo>
                                  <a:pt x="0" y="0"/>
                                </a:moveTo>
                                <a:lnTo>
                                  <a:pt x="161" y="78"/>
                                </a:lnTo>
                                <a:lnTo>
                                  <a:pt x="40" y="69"/>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44" name="Shape 44"/>
                        <wps:cNvSpPr/>
                        <wps:spPr>
                          <a:xfrm>
                            <a:off x="143916" y="336656"/>
                            <a:ext cx="238248" cy="133198"/>
                          </a:xfrm>
                          <a:custGeom>
                            <a:avLst/>
                            <a:gdLst/>
                            <a:ahLst/>
                            <a:cxnLst/>
                            <a:rect l="0" t="0" r="0" b="0"/>
                            <a:pathLst>
                              <a:path w="238248" h="133198">
                                <a:moveTo>
                                  <a:pt x="46415" y="0"/>
                                </a:moveTo>
                                <a:cubicBezTo>
                                  <a:pt x="49806" y="0"/>
                                  <a:pt x="49806" y="4508"/>
                                  <a:pt x="49806" y="6655"/>
                                </a:cubicBezTo>
                                <a:lnTo>
                                  <a:pt x="49806" y="20383"/>
                                </a:lnTo>
                                <a:cubicBezTo>
                                  <a:pt x="49806" y="21565"/>
                                  <a:pt x="49971" y="23584"/>
                                  <a:pt x="51139" y="23584"/>
                                </a:cubicBezTo>
                                <a:cubicBezTo>
                                  <a:pt x="52320" y="23584"/>
                                  <a:pt x="54530" y="21438"/>
                                  <a:pt x="57095" y="18948"/>
                                </a:cubicBezTo>
                                <a:cubicBezTo>
                                  <a:pt x="63979" y="12319"/>
                                  <a:pt x="75485" y="1245"/>
                                  <a:pt x="94573" y="1245"/>
                                </a:cubicBezTo>
                                <a:cubicBezTo>
                                  <a:pt x="109597" y="1245"/>
                                  <a:pt x="120392" y="6540"/>
                                  <a:pt x="128571" y="17920"/>
                                </a:cubicBezTo>
                                <a:cubicBezTo>
                                  <a:pt x="130311" y="20383"/>
                                  <a:pt x="131695" y="23863"/>
                                  <a:pt x="132698" y="28308"/>
                                </a:cubicBezTo>
                                <a:lnTo>
                                  <a:pt x="138833" y="21260"/>
                                </a:lnTo>
                                <a:cubicBezTo>
                                  <a:pt x="139607" y="20536"/>
                                  <a:pt x="140382" y="19799"/>
                                  <a:pt x="141246" y="18961"/>
                                </a:cubicBezTo>
                                <a:cubicBezTo>
                                  <a:pt x="148116" y="12344"/>
                                  <a:pt x="159610" y="1245"/>
                                  <a:pt x="178723" y="1245"/>
                                </a:cubicBezTo>
                                <a:cubicBezTo>
                                  <a:pt x="193735" y="1245"/>
                                  <a:pt x="204542" y="6540"/>
                                  <a:pt x="212708" y="17920"/>
                                </a:cubicBezTo>
                                <a:cubicBezTo>
                                  <a:pt x="218004" y="25438"/>
                                  <a:pt x="218792" y="40284"/>
                                  <a:pt x="218792" y="48463"/>
                                </a:cubicBezTo>
                                <a:cubicBezTo>
                                  <a:pt x="218792" y="60109"/>
                                  <a:pt x="218716" y="69177"/>
                                  <a:pt x="218652" y="76479"/>
                                </a:cubicBezTo>
                                <a:cubicBezTo>
                                  <a:pt x="218614" y="81394"/>
                                  <a:pt x="218576" y="85496"/>
                                  <a:pt x="218576" y="89040"/>
                                </a:cubicBezTo>
                                <a:cubicBezTo>
                                  <a:pt x="218576" y="122936"/>
                                  <a:pt x="218576" y="122936"/>
                                  <a:pt x="229917" y="125882"/>
                                </a:cubicBezTo>
                                <a:lnTo>
                                  <a:pt x="230539" y="126047"/>
                                </a:lnTo>
                                <a:cubicBezTo>
                                  <a:pt x="231225" y="126238"/>
                                  <a:pt x="231949" y="126378"/>
                                  <a:pt x="232660" y="126530"/>
                                </a:cubicBezTo>
                                <a:cubicBezTo>
                                  <a:pt x="235416" y="127102"/>
                                  <a:pt x="238248" y="127698"/>
                                  <a:pt x="238248" y="130023"/>
                                </a:cubicBezTo>
                                <a:cubicBezTo>
                                  <a:pt x="238248" y="133198"/>
                                  <a:pt x="233892" y="133198"/>
                                  <a:pt x="231797" y="133198"/>
                                </a:cubicBezTo>
                                <a:cubicBezTo>
                                  <a:pt x="230476" y="133198"/>
                                  <a:pt x="227225" y="133058"/>
                                  <a:pt x="223110" y="132842"/>
                                </a:cubicBezTo>
                                <a:cubicBezTo>
                                  <a:pt x="216963" y="132563"/>
                                  <a:pt x="209305" y="132182"/>
                                  <a:pt x="204746" y="132182"/>
                                </a:cubicBezTo>
                                <a:cubicBezTo>
                                  <a:pt x="200301" y="132182"/>
                                  <a:pt x="192414" y="132550"/>
                                  <a:pt x="186064" y="132829"/>
                                </a:cubicBezTo>
                                <a:cubicBezTo>
                                  <a:pt x="181632" y="133032"/>
                                  <a:pt x="177783" y="133198"/>
                                  <a:pt x="176259" y="133198"/>
                                </a:cubicBezTo>
                                <a:cubicBezTo>
                                  <a:pt x="171738" y="133198"/>
                                  <a:pt x="168170" y="133198"/>
                                  <a:pt x="168170" y="130632"/>
                                </a:cubicBezTo>
                                <a:cubicBezTo>
                                  <a:pt x="168170" y="128295"/>
                                  <a:pt x="171027" y="127724"/>
                                  <a:pt x="174342" y="127051"/>
                                </a:cubicBezTo>
                                <a:cubicBezTo>
                                  <a:pt x="175853" y="126746"/>
                                  <a:pt x="177555" y="126403"/>
                                  <a:pt x="179104" y="125870"/>
                                </a:cubicBezTo>
                                <a:cubicBezTo>
                                  <a:pt x="184514" y="123927"/>
                                  <a:pt x="188083" y="122644"/>
                                  <a:pt x="189074" y="115583"/>
                                </a:cubicBezTo>
                                <a:cubicBezTo>
                                  <a:pt x="190090" y="108052"/>
                                  <a:pt x="190090" y="97371"/>
                                  <a:pt x="190090" y="76124"/>
                                </a:cubicBezTo>
                                <a:lnTo>
                                  <a:pt x="190090" y="73774"/>
                                </a:lnTo>
                                <a:cubicBezTo>
                                  <a:pt x="190103" y="49466"/>
                                  <a:pt x="190103" y="34773"/>
                                  <a:pt x="184324" y="28016"/>
                                </a:cubicBezTo>
                                <a:cubicBezTo>
                                  <a:pt x="178647" y="21412"/>
                                  <a:pt x="172729" y="19050"/>
                                  <a:pt x="161705" y="19050"/>
                                </a:cubicBezTo>
                                <a:cubicBezTo>
                                  <a:pt x="153336" y="19050"/>
                                  <a:pt x="146072" y="23698"/>
                                  <a:pt x="142046" y="28054"/>
                                </a:cubicBezTo>
                                <a:lnTo>
                                  <a:pt x="133994" y="36119"/>
                                </a:lnTo>
                                <a:cubicBezTo>
                                  <a:pt x="134527" y="40932"/>
                                  <a:pt x="134642" y="45466"/>
                                  <a:pt x="134642" y="48463"/>
                                </a:cubicBezTo>
                                <a:cubicBezTo>
                                  <a:pt x="134642" y="60109"/>
                                  <a:pt x="134565" y="69177"/>
                                  <a:pt x="134502" y="76479"/>
                                </a:cubicBezTo>
                                <a:cubicBezTo>
                                  <a:pt x="134464" y="81394"/>
                                  <a:pt x="134426" y="85496"/>
                                  <a:pt x="134426" y="89040"/>
                                </a:cubicBezTo>
                                <a:cubicBezTo>
                                  <a:pt x="134426" y="122936"/>
                                  <a:pt x="134426" y="122936"/>
                                  <a:pt x="145767" y="125882"/>
                                </a:cubicBezTo>
                                <a:lnTo>
                                  <a:pt x="146402" y="126047"/>
                                </a:lnTo>
                                <a:cubicBezTo>
                                  <a:pt x="147075" y="126238"/>
                                  <a:pt x="147799" y="126378"/>
                                  <a:pt x="148523" y="126530"/>
                                </a:cubicBezTo>
                                <a:cubicBezTo>
                                  <a:pt x="151266" y="127102"/>
                                  <a:pt x="154111" y="127698"/>
                                  <a:pt x="154111" y="130023"/>
                                </a:cubicBezTo>
                                <a:cubicBezTo>
                                  <a:pt x="154111" y="133198"/>
                                  <a:pt x="149755" y="133198"/>
                                  <a:pt x="147646" y="133198"/>
                                </a:cubicBezTo>
                                <a:cubicBezTo>
                                  <a:pt x="146338" y="133198"/>
                                  <a:pt x="143087" y="133058"/>
                                  <a:pt x="138972" y="132842"/>
                                </a:cubicBezTo>
                                <a:cubicBezTo>
                                  <a:pt x="132813" y="132563"/>
                                  <a:pt x="125167" y="132182"/>
                                  <a:pt x="120608" y="132182"/>
                                </a:cubicBezTo>
                                <a:cubicBezTo>
                                  <a:pt x="116163" y="132182"/>
                                  <a:pt x="108289" y="132550"/>
                                  <a:pt x="101952" y="132817"/>
                                </a:cubicBezTo>
                                <a:cubicBezTo>
                                  <a:pt x="97507" y="133032"/>
                                  <a:pt x="93659" y="133198"/>
                                  <a:pt x="92122" y="133198"/>
                                </a:cubicBezTo>
                                <a:cubicBezTo>
                                  <a:pt x="87601" y="133198"/>
                                  <a:pt x="84032" y="133198"/>
                                  <a:pt x="84032" y="130632"/>
                                </a:cubicBezTo>
                                <a:cubicBezTo>
                                  <a:pt x="84032" y="128295"/>
                                  <a:pt x="86890" y="127724"/>
                                  <a:pt x="90192" y="127051"/>
                                </a:cubicBezTo>
                                <a:cubicBezTo>
                                  <a:pt x="91703" y="126746"/>
                                  <a:pt x="93417" y="126403"/>
                                  <a:pt x="94967" y="125870"/>
                                </a:cubicBezTo>
                                <a:cubicBezTo>
                                  <a:pt x="100364" y="123927"/>
                                  <a:pt x="103946" y="122644"/>
                                  <a:pt x="104936" y="115583"/>
                                </a:cubicBezTo>
                                <a:cubicBezTo>
                                  <a:pt x="105952" y="108052"/>
                                  <a:pt x="105952" y="97371"/>
                                  <a:pt x="105952" y="76124"/>
                                </a:cubicBezTo>
                                <a:lnTo>
                                  <a:pt x="105952" y="73762"/>
                                </a:lnTo>
                                <a:cubicBezTo>
                                  <a:pt x="105952" y="49454"/>
                                  <a:pt x="105965" y="34773"/>
                                  <a:pt x="100174" y="28016"/>
                                </a:cubicBezTo>
                                <a:cubicBezTo>
                                  <a:pt x="94510" y="21412"/>
                                  <a:pt x="88591" y="19050"/>
                                  <a:pt x="77568" y="19050"/>
                                </a:cubicBezTo>
                                <a:cubicBezTo>
                                  <a:pt x="67459" y="19050"/>
                                  <a:pt x="58099" y="25946"/>
                                  <a:pt x="54416" y="32423"/>
                                </a:cubicBezTo>
                                <a:cubicBezTo>
                                  <a:pt x="49386" y="41250"/>
                                  <a:pt x="49386" y="61176"/>
                                  <a:pt x="49386" y="75717"/>
                                </a:cubicBezTo>
                                <a:cubicBezTo>
                                  <a:pt x="49386" y="97955"/>
                                  <a:pt x="49564" y="109283"/>
                                  <a:pt x="51228" y="117196"/>
                                </a:cubicBezTo>
                                <a:cubicBezTo>
                                  <a:pt x="52015" y="121361"/>
                                  <a:pt x="55622" y="123431"/>
                                  <a:pt x="59407" y="125082"/>
                                </a:cubicBezTo>
                                <a:cubicBezTo>
                                  <a:pt x="60397" y="125501"/>
                                  <a:pt x="61744" y="125870"/>
                                  <a:pt x="63039" y="126238"/>
                                </a:cubicBezTo>
                                <a:cubicBezTo>
                                  <a:pt x="66341" y="127140"/>
                                  <a:pt x="69465" y="127991"/>
                                  <a:pt x="69465" y="130226"/>
                                </a:cubicBezTo>
                                <a:cubicBezTo>
                                  <a:pt x="69465" y="133198"/>
                                  <a:pt x="65706" y="133198"/>
                                  <a:pt x="63458" y="133198"/>
                                </a:cubicBezTo>
                                <a:lnTo>
                                  <a:pt x="62188" y="133198"/>
                                </a:lnTo>
                                <a:cubicBezTo>
                                  <a:pt x="60956" y="133198"/>
                                  <a:pt x="56638" y="133020"/>
                                  <a:pt x="51634" y="132804"/>
                                </a:cubicBezTo>
                                <a:cubicBezTo>
                                  <a:pt x="44891" y="132524"/>
                                  <a:pt x="37245" y="132182"/>
                                  <a:pt x="34324" y="132182"/>
                                </a:cubicBezTo>
                                <a:cubicBezTo>
                                  <a:pt x="31200" y="132182"/>
                                  <a:pt x="22043" y="132563"/>
                                  <a:pt x="14703" y="132855"/>
                                </a:cubicBezTo>
                                <a:cubicBezTo>
                                  <a:pt x="10093" y="133058"/>
                                  <a:pt x="6448" y="133198"/>
                                  <a:pt x="5648" y="133198"/>
                                </a:cubicBezTo>
                                <a:lnTo>
                                  <a:pt x="2151" y="131492"/>
                                </a:lnTo>
                                <a:lnTo>
                                  <a:pt x="5648" y="131763"/>
                                </a:lnTo>
                                <a:cubicBezTo>
                                  <a:pt x="6410" y="131763"/>
                                  <a:pt x="10220" y="131610"/>
                                  <a:pt x="14639" y="131445"/>
                                </a:cubicBezTo>
                                <a:cubicBezTo>
                                  <a:pt x="22005" y="131127"/>
                                  <a:pt x="31162" y="130746"/>
                                  <a:pt x="34324" y="130746"/>
                                </a:cubicBezTo>
                                <a:cubicBezTo>
                                  <a:pt x="37271" y="130746"/>
                                  <a:pt x="44941" y="131077"/>
                                  <a:pt x="51698" y="131369"/>
                                </a:cubicBezTo>
                                <a:cubicBezTo>
                                  <a:pt x="56676" y="131585"/>
                                  <a:pt x="60982" y="131763"/>
                                  <a:pt x="62188" y="131763"/>
                                </a:cubicBezTo>
                                <a:lnTo>
                                  <a:pt x="63458" y="131775"/>
                                </a:lnTo>
                                <a:cubicBezTo>
                                  <a:pt x="66798" y="131775"/>
                                  <a:pt x="68043" y="131356"/>
                                  <a:pt x="68043" y="130226"/>
                                </a:cubicBezTo>
                                <a:cubicBezTo>
                                  <a:pt x="68043" y="129083"/>
                                  <a:pt x="65058" y="128283"/>
                                  <a:pt x="62658" y="127610"/>
                                </a:cubicBezTo>
                                <a:cubicBezTo>
                                  <a:pt x="61312" y="127254"/>
                                  <a:pt x="59915" y="126860"/>
                                  <a:pt x="58835" y="126390"/>
                                </a:cubicBezTo>
                                <a:cubicBezTo>
                                  <a:pt x="54695" y="124612"/>
                                  <a:pt x="50733" y="122276"/>
                                  <a:pt x="49818" y="117462"/>
                                </a:cubicBezTo>
                                <a:cubicBezTo>
                                  <a:pt x="48129" y="109449"/>
                                  <a:pt x="47951" y="98069"/>
                                  <a:pt x="47951" y="75717"/>
                                </a:cubicBezTo>
                                <a:cubicBezTo>
                                  <a:pt x="47951" y="56655"/>
                                  <a:pt x="48345" y="40183"/>
                                  <a:pt x="53171" y="31712"/>
                                </a:cubicBezTo>
                                <a:cubicBezTo>
                                  <a:pt x="57045" y="24879"/>
                                  <a:pt x="66912" y="17615"/>
                                  <a:pt x="77568" y="17615"/>
                                </a:cubicBezTo>
                                <a:cubicBezTo>
                                  <a:pt x="89074" y="17615"/>
                                  <a:pt x="95284" y="20104"/>
                                  <a:pt x="101266" y="27089"/>
                                </a:cubicBezTo>
                                <a:cubicBezTo>
                                  <a:pt x="107387" y="34252"/>
                                  <a:pt x="107387" y="49111"/>
                                  <a:pt x="107387" y="73762"/>
                                </a:cubicBezTo>
                                <a:lnTo>
                                  <a:pt x="107387" y="76124"/>
                                </a:lnTo>
                                <a:cubicBezTo>
                                  <a:pt x="107387" y="97434"/>
                                  <a:pt x="107387" y="108153"/>
                                  <a:pt x="106359" y="115773"/>
                                </a:cubicBezTo>
                                <a:cubicBezTo>
                                  <a:pt x="105241" y="123698"/>
                                  <a:pt x="100910" y="125247"/>
                                  <a:pt x="95437" y="127229"/>
                                </a:cubicBezTo>
                                <a:cubicBezTo>
                                  <a:pt x="93798" y="127800"/>
                                  <a:pt x="92033" y="128143"/>
                                  <a:pt x="90484" y="128448"/>
                                </a:cubicBezTo>
                                <a:cubicBezTo>
                                  <a:pt x="87791" y="128994"/>
                                  <a:pt x="85467" y="129451"/>
                                  <a:pt x="85467" y="130632"/>
                                </a:cubicBezTo>
                                <a:cubicBezTo>
                                  <a:pt x="85467" y="131597"/>
                                  <a:pt x="87702" y="131763"/>
                                  <a:pt x="92122" y="131763"/>
                                </a:cubicBezTo>
                                <a:cubicBezTo>
                                  <a:pt x="93621" y="131763"/>
                                  <a:pt x="97456" y="131597"/>
                                  <a:pt x="101888" y="131407"/>
                                </a:cubicBezTo>
                                <a:cubicBezTo>
                                  <a:pt x="108238" y="131102"/>
                                  <a:pt x="116125" y="130746"/>
                                  <a:pt x="120608" y="130746"/>
                                </a:cubicBezTo>
                                <a:cubicBezTo>
                                  <a:pt x="125193" y="130746"/>
                                  <a:pt x="132876" y="131115"/>
                                  <a:pt x="139036" y="131432"/>
                                </a:cubicBezTo>
                                <a:cubicBezTo>
                                  <a:pt x="142973" y="131597"/>
                                  <a:pt x="146376" y="131763"/>
                                  <a:pt x="147646" y="131763"/>
                                </a:cubicBezTo>
                                <a:cubicBezTo>
                                  <a:pt x="152079" y="131763"/>
                                  <a:pt x="152676" y="130899"/>
                                  <a:pt x="152676" y="130023"/>
                                </a:cubicBezTo>
                                <a:cubicBezTo>
                                  <a:pt x="152676" y="128854"/>
                                  <a:pt x="150415" y="128384"/>
                                  <a:pt x="148231" y="127927"/>
                                </a:cubicBezTo>
                                <a:cubicBezTo>
                                  <a:pt x="147481" y="127787"/>
                                  <a:pt x="146732" y="127622"/>
                                  <a:pt x="146033" y="127432"/>
                                </a:cubicBezTo>
                                <a:lnTo>
                                  <a:pt x="145411" y="127279"/>
                                </a:lnTo>
                                <a:cubicBezTo>
                                  <a:pt x="133003" y="124041"/>
                                  <a:pt x="133003" y="123380"/>
                                  <a:pt x="133003" y="89040"/>
                                </a:cubicBezTo>
                                <a:cubicBezTo>
                                  <a:pt x="133003" y="85496"/>
                                  <a:pt x="133029" y="81382"/>
                                  <a:pt x="133079" y="76467"/>
                                </a:cubicBezTo>
                                <a:cubicBezTo>
                                  <a:pt x="133143" y="69164"/>
                                  <a:pt x="133219" y="60109"/>
                                  <a:pt x="133219" y="48463"/>
                                </a:cubicBezTo>
                                <a:cubicBezTo>
                                  <a:pt x="133219" y="45428"/>
                                  <a:pt x="133092" y="40805"/>
                                  <a:pt x="132533" y="35941"/>
                                </a:cubicBezTo>
                                <a:lnTo>
                                  <a:pt x="132495" y="35598"/>
                                </a:lnTo>
                                <a:lnTo>
                                  <a:pt x="141017" y="27064"/>
                                </a:lnTo>
                                <a:cubicBezTo>
                                  <a:pt x="145221" y="22504"/>
                                  <a:pt x="152879" y="17615"/>
                                  <a:pt x="161705" y="17615"/>
                                </a:cubicBezTo>
                                <a:cubicBezTo>
                                  <a:pt x="173224" y="17615"/>
                                  <a:pt x="179422" y="20104"/>
                                  <a:pt x="185403" y="27089"/>
                                </a:cubicBezTo>
                                <a:cubicBezTo>
                                  <a:pt x="191538" y="34252"/>
                                  <a:pt x="191525" y="49124"/>
                                  <a:pt x="191525" y="73774"/>
                                </a:cubicBezTo>
                                <a:lnTo>
                                  <a:pt x="191525" y="76124"/>
                                </a:lnTo>
                                <a:cubicBezTo>
                                  <a:pt x="191525" y="97434"/>
                                  <a:pt x="191525" y="108153"/>
                                  <a:pt x="190496" y="115773"/>
                                </a:cubicBezTo>
                                <a:cubicBezTo>
                                  <a:pt x="189391" y="123698"/>
                                  <a:pt x="185061" y="125247"/>
                                  <a:pt x="179587" y="127229"/>
                                </a:cubicBezTo>
                                <a:cubicBezTo>
                                  <a:pt x="177936" y="127800"/>
                                  <a:pt x="176171" y="128143"/>
                                  <a:pt x="174621" y="128448"/>
                                </a:cubicBezTo>
                                <a:cubicBezTo>
                                  <a:pt x="171929" y="128994"/>
                                  <a:pt x="169605" y="129451"/>
                                  <a:pt x="169605" y="130632"/>
                                </a:cubicBezTo>
                                <a:cubicBezTo>
                                  <a:pt x="169605" y="131597"/>
                                  <a:pt x="171840" y="131763"/>
                                  <a:pt x="176259" y="131763"/>
                                </a:cubicBezTo>
                                <a:cubicBezTo>
                                  <a:pt x="177758" y="131763"/>
                                  <a:pt x="181581" y="131597"/>
                                  <a:pt x="186000" y="131407"/>
                                </a:cubicBezTo>
                                <a:cubicBezTo>
                                  <a:pt x="192363" y="131102"/>
                                  <a:pt x="200262" y="130746"/>
                                  <a:pt x="204746" y="130746"/>
                                </a:cubicBezTo>
                                <a:cubicBezTo>
                                  <a:pt x="209343" y="130746"/>
                                  <a:pt x="217014" y="131115"/>
                                  <a:pt x="223186" y="131432"/>
                                </a:cubicBezTo>
                                <a:cubicBezTo>
                                  <a:pt x="227123" y="131597"/>
                                  <a:pt x="230514" y="131763"/>
                                  <a:pt x="231797" y="131763"/>
                                </a:cubicBezTo>
                                <a:cubicBezTo>
                                  <a:pt x="236229" y="131763"/>
                                  <a:pt x="236826" y="130899"/>
                                  <a:pt x="236826" y="130023"/>
                                </a:cubicBezTo>
                                <a:cubicBezTo>
                                  <a:pt x="236826" y="128854"/>
                                  <a:pt x="234565" y="128384"/>
                                  <a:pt x="232368" y="127927"/>
                                </a:cubicBezTo>
                                <a:cubicBezTo>
                                  <a:pt x="231631" y="127787"/>
                                  <a:pt x="230869" y="127622"/>
                                  <a:pt x="230171" y="127432"/>
                                </a:cubicBezTo>
                                <a:lnTo>
                                  <a:pt x="229549" y="127279"/>
                                </a:lnTo>
                                <a:cubicBezTo>
                                  <a:pt x="217141" y="124041"/>
                                  <a:pt x="217141" y="123380"/>
                                  <a:pt x="217141" y="89040"/>
                                </a:cubicBezTo>
                                <a:cubicBezTo>
                                  <a:pt x="217141" y="85496"/>
                                  <a:pt x="217179" y="81382"/>
                                  <a:pt x="217217" y="76467"/>
                                </a:cubicBezTo>
                                <a:cubicBezTo>
                                  <a:pt x="217280" y="69164"/>
                                  <a:pt x="217357" y="60109"/>
                                  <a:pt x="217357" y="48463"/>
                                </a:cubicBezTo>
                                <a:cubicBezTo>
                                  <a:pt x="217357" y="42024"/>
                                  <a:pt x="216785" y="26200"/>
                                  <a:pt x="211540" y="18758"/>
                                </a:cubicBezTo>
                                <a:cubicBezTo>
                                  <a:pt x="203666" y="7772"/>
                                  <a:pt x="193239" y="2654"/>
                                  <a:pt x="178723" y="2654"/>
                                </a:cubicBezTo>
                                <a:cubicBezTo>
                                  <a:pt x="160194" y="2654"/>
                                  <a:pt x="148954" y="13513"/>
                                  <a:pt x="142236" y="19990"/>
                                </a:cubicBezTo>
                                <a:cubicBezTo>
                                  <a:pt x="141373" y="20841"/>
                                  <a:pt x="140585" y="21590"/>
                                  <a:pt x="139861" y="22250"/>
                                </a:cubicBezTo>
                                <a:lnTo>
                                  <a:pt x="131886" y="31432"/>
                                </a:lnTo>
                                <a:lnTo>
                                  <a:pt x="131606" y="29997"/>
                                </a:lnTo>
                                <a:cubicBezTo>
                                  <a:pt x="130616" y="25095"/>
                                  <a:pt x="129206" y="21298"/>
                                  <a:pt x="127403" y="18758"/>
                                </a:cubicBezTo>
                                <a:cubicBezTo>
                                  <a:pt x="119529" y="7772"/>
                                  <a:pt x="109102" y="2654"/>
                                  <a:pt x="94573" y="2654"/>
                                </a:cubicBezTo>
                                <a:cubicBezTo>
                                  <a:pt x="76069" y="2654"/>
                                  <a:pt x="64817" y="13500"/>
                                  <a:pt x="58099" y="19990"/>
                                </a:cubicBezTo>
                                <a:cubicBezTo>
                                  <a:pt x="54962" y="23012"/>
                                  <a:pt x="52892" y="24994"/>
                                  <a:pt x="51139" y="24994"/>
                                </a:cubicBezTo>
                                <a:cubicBezTo>
                                  <a:pt x="50098" y="24994"/>
                                  <a:pt x="48370" y="24397"/>
                                  <a:pt x="48370" y="20383"/>
                                </a:cubicBezTo>
                                <a:lnTo>
                                  <a:pt x="48370" y="6655"/>
                                </a:lnTo>
                                <a:cubicBezTo>
                                  <a:pt x="48370" y="2045"/>
                                  <a:pt x="47380" y="1422"/>
                                  <a:pt x="46415" y="1422"/>
                                </a:cubicBezTo>
                                <a:cubicBezTo>
                                  <a:pt x="45183" y="1422"/>
                                  <a:pt x="43354" y="2908"/>
                                  <a:pt x="42567" y="3518"/>
                                </a:cubicBezTo>
                                <a:cubicBezTo>
                                  <a:pt x="29143" y="15075"/>
                                  <a:pt x="18195" y="21882"/>
                                  <a:pt x="7083" y="25590"/>
                                </a:cubicBezTo>
                                <a:cubicBezTo>
                                  <a:pt x="5965" y="25946"/>
                                  <a:pt x="5546" y="26200"/>
                                  <a:pt x="5546" y="27356"/>
                                </a:cubicBezTo>
                                <a:cubicBezTo>
                                  <a:pt x="5546" y="28270"/>
                                  <a:pt x="7045" y="28473"/>
                                  <a:pt x="10182" y="28854"/>
                                </a:cubicBezTo>
                                <a:cubicBezTo>
                                  <a:pt x="10766" y="28931"/>
                                  <a:pt x="11401" y="29007"/>
                                  <a:pt x="12074" y="29096"/>
                                </a:cubicBezTo>
                                <a:cubicBezTo>
                                  <a:pt x="15566" y="29515"/>
                                  <a:pt x="18741" y="31001"/>
                                  <a:pt x="20138" y="32868"/>
                                </a:cubicBezTo>
                                <a:cubicBezTo>
                                  <a:pt x="22958" y="36551"/>
                                  <a:pt x="22958" y="47434"/>
                                  <a:pt x="22958" y="65468"/>
                                </a:cubicBezTo>
                                <a:cubicBezTo>
                                  <a:pt x="22958" y="92634"/>
                                  <a:pt x="22704" y="108140"/>
                                  <a:pt x="21307" y="117424"/>
                                </a:cubicBezTo>
                                <a:cubicBezTo>
                                  <a:pt x="20176" y="124422"/>
                                  <a:pt x="16176" y="125463"/>
                                  <a:pt x="10118" y="127038"/>
                                </a:cubicBezTo>
                                <a:cubicBezTo>
                                  <a:pt x="9204" y="127279"/>
                                  <a:pt x="8315" y="127457"/>
                                  <a:pt x="7464" y="127648"/>
                                </a:cubicBezTo>
                                <a:cubicBezTo>
                                  <a:pt x="4225" y="128372"/>
                                  <a:pt x="1431" y="128994"/>
                                  <a:pt x="1431" y="130442"/>
                                </a:cubicBezTo>
                                <a:lnTo>
                                  <a:pt x="1990" y="131414"/>
                                </a:lnTo>
                                <a:lnTo>
                                  <a:pt x="0" y="130444"/>
                                </a:lnTo>
                                <a:lnTo>
                                  <a:pt x="0" y="130439"/>
                                </a:lnTo>
                                <a:lnTo>
                                  <a:pt x="7159" y="126251"/>
                                </a:lnTo>
                                <a:cubicBezTo>
                                  <a:pt x="7984" y="126060"/>
                                  <a:pt x="8861" y="125870"/>
                                  <a:pt x="9762" y="125654"/>
                                </a:cubicBezTo>
                                <a:cubicBezTo>
                                  <a:pt x="16265" y="123952"/>
                                  <a:pt x="18945" y="123038"/>
                                  <a:pt x="19897" y="117221"/>
                                </a:cubicBezTo>
                                <a:cubicBezTo>
                                  <a:pt x="21269" y="108001"/>
                                  <a:pt x="21523" y="92558"/>
                                  <a:pt x="21523" y="65468"/>
                                </a:cubicBezTo>
                                <a:cubicBezTo>
                                  <a:pt x="21523" y="48362"/>
                                  <a:pt x="21523" y="37033"/>
                                  <a:pt x="18995" y="33731"/>
                                </a:cubicBezTo>
                                <a:cubicBezTo>
                                  <a:pt x="17827" y="32169"/>
                                  <a:pt x="14982" y="30899"/>
                                  <a:pt x="11896" y="30518"/>
                                </a:cubicBezTo>
                                <a:cubicBezTo>
                                  <a:pt x="11223" y="30429"/>
                                  <a:pt x="10588" y="30366"/>
                                  <a:pt x="10004" y="30277"/>
                                </a:cubicBezTo>
                                <a:cubicBezTo>
                                  <a:pt x="6460" y="29858"/>
                                  <a:pt x="4111" y="29566"/>
                                  <a:pt x="4111" y="27356"/>
                                </a:cubicBezTo>
                                <a:cubicBezTo>
                                  <a:pt x="4111" y="25235"/>
                                  <a:pt x="5356" y="24651"/>
                                  <a:pt x="6638" y="24219"/>
                                </a:cubicBezTo>
                                <a:cubicBezTo>
                                  <a:pt x="17560" y="20574"/>
                                  <a:pt x="28355" y="13856"/>
                                  <a:pt x="41652" y="2426"/>
                                </a:cubicBezTo>
                                <a:cubicBezTo>
                                  <a:pt x="42655" y="1626"/>
                                  <a:pt x="44687" y="0"/>
                                  <a:pt x="46415"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45" name="Shape 45"/>
                        <wps:cNvSpPr/>
                        <wps:spPr>
                          <a:xfrm>
                            <a:off x="402904" y="291822"/>
                            <a:ext cx="29451" cy="28651"/>
                          </a:xfrm>
                          <a:custGeom>
                            <a:avLst/>
                            <a:gdLst/>
                            <a:ahLst/>
                            <a:cxnLst/>
                            <a:rect l="0" t="0" r="0" b="0"/>
                            <a:pathLst>
                              <a:path w="29451" h="28651">
                                <a:moveTo>
                                  <a:pt x="14796" y="0"/>
                                </a:moveTo>
                                <a:cubicBezTo>
                                  <a:pt x="18860" y="0"/>
                                  <a:pt x="22288" y="1410"/>
                                  <a:pt x="25108" y="4229"/>
                                </a:cubicBezTo>
                                <a:cubicBezTo>
                                  <a:pt x="28004" y="6960"/>
                                  <a:pt x="29451" y="10300"/>
                                  <a:pt x="29451" y="14262"/>
                                </a:cubicBezTo>
                                <a:cubicBezTo>
                                  <a:pt x="29451" y="18225"/>
                                  <a:pt x="28004" y="21590"/>
                                  <a:pt x="25108" y="24422"/>
                                </a:cubicBezTo>
                                <a:cubicBezTo>
                                  <a:pt x="22288" y="27254"/>
                                  <a:pt x="18860" y="28651"/>
                                  <a:pt x="14796" y="28651"/>
                                </a:cubicBezTo>
                                <a:cubicBezTo>
                                  <a:pt x="10744" y="28651"/>
                                  <a:pt x="7252" y="27254"/>
                                  <a:pt x="4356" y="24422"/>
                                </a:cubicBezTo>
                                <a:cubicBezTo>
                                  <a:pt x="1448" y="21590"/>
                                  <a:pt x="0" y="18225"/>
                                  <a:pt x="0" y="14262"/>
                                </a:cubicBezTo>
                                <a:cubicBezTo>
                                  <a:pt x="0" y="10300"/>
                                  <a:pt x="1397" y="6960"/>
                                  <a:pt x="4204" y="4229"/>
                                </a:cubicBezTo>
                                <a:cubicBezTo>
                                  <a:pt x="7099" y="1410"/>
                                  <a:pt x="10630" y="0"/>
                                  <a:pt x="14796"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46" name="Shape 46"/>
                        <wps:cNvSpPr/>
                        <wps:spPr>
                          <a:xfrm>
                            <a:off x="402192" y="291132"/>
                            <a:ext cx="15437" cy="30030"/>
                          </a:xfrm>
                          <a:custGeom>
                            <a:avLst/>
                            <a:gdLst/>
                            <a:ahLst/>
                            <a:cxnLst/>
                            <a:rect l="0" t="0" r="0" b="0"/>
                            <a:pathLst>
                              <a:path w="15437" h="30030">
                                <a:moveTo>
                                  <a:pt x="15437" y="0"/>
                                </a:moveTo>
                                <a:lnTo>
                                  <a:pt x="15437" y="1435"/>
                                </a:lnTo>
                                <a:lnTo>
                                  <a:pt x="5423" y="5433"/>
                                </a:lnTo>
                                <a:cubicBezTo>
                                  <a:pt x="2731" y="8049"/>
                                  <a:pt x="1422" y="11148"/>
                                  <a:pt x="1422" y="14945"/>
                                </a:cubicBezTo>
                                <a:cubicBezTo>
                                  <a:pt x="1422" y="18743"/>
                                  <a:pt x="2781" y="21892"/>
                                  <a:pt x="5563" y="24597"/>
                                </a:cubicBezTo>
                                <a:lnTo>
                                  <a:pt x="15437" y="28608"/>
                                </a:lnTo>
                                <a:lnTo>
                                  <a:pt x="15437" y="30030"/>
                                </a:lnTo>
                                <a:lnTo>
                                  <a:pt x="4572" y="25626"/>
                                </a:lnTo>
                                <a:cubicBezTo>
                                  <a:pt x="1537" y="22680"/>
                                  <a:pt x="0" y="19086"/>
                                  <a:pt x="0" y="14945"/>
                                </a:cubicBezTo>
                                <a:cubicBezTo>
                                  <a:pt x="0" y="10805"/>
                                  <a:pt x="1486" y="7249"/>
                                  <a:pt x="4420" y="4404"/>
                                </a:cubicBezTo>
                                <a:lnTo>
                                  <a:pt x="15437"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47" name="Shape 47"/>
                        <wps:cNvSpPr/>
                        <wps:spPr>
                          <a:xfrm>
                            <a:off x="417629" y="291104"/>
                            <a:ext cx="15450" cy="30086"/>
                          </a:xfrm>
                          <a:custGeom>
                            <a:avLst/>
                            <a:gdLst/>
                            <a:ahLst/>
                            <a:cxnLst/>
                            <a:rect l="0" t="0" r="0" b="0"/>
                            <a:pathLst>
                              <a:path w="15450" h="30086">
                                <a:moveTo>
                                  <a:pt x="70" y="0"/>
                                </a:moveTo>
                                <a:cubicBezTo>
                                  <a:pt x="4312" y="0"/>
                                  <a:pt x="7957" y="1499"/>
                                  <a:pt x="10890" y="4445"/>
                                </a:cubicBezTo>
                                <a:cubicBezTo>
                                  <a:pt x="13900" y="7290"/>
                                  <a:pt x="15450" y="10833"/>
                                  <a:pt x="15450" y="14973"/>
                                </a:cubicBezTo>
                                <a:cubicBezTo>
                                  <a:pt x="15450" y="19101"/>
                                  <a:pt x="13913" y="22695"/>
                                  <a:pt x="10878" y="25654"/>
                                </a:cubicBezTo>
                                <a:cubicBezTo>
                                  <a:pt x="7944" y="28600"/>
                                  <a:pt x="4299" y="30086"/>
                                  <a:pt x="70" y="30086"/>
                                </a:cubicBezTo>
                                <a:lnTo>
                                  <a:pt x="0" y="30058"/>
                                </a:lnTo>
                                <a:lnTo>
                                  <a:pt x="0" y="28636"/>
                                </a:lnTo>
                                <a:lnTo>
                                  <a:pt x="70" y="28664"/>
                                </a:lnTo>
                                <a:cubicBezTo>
                                  <a:pt x="3969" y="28664"/>
                                  <a:pt x="7169" y="27343"/>
                                  <a:pt x="9874" y="24638"/>
                                </a:cubicBezTo>
                                <a:cubicBezTo>
                                  <a:pt x="12617" y="21946"/>
                                  <a:pt x="14014" y="18707"/>
                                  <a:pt x="14014" y="14973"/>
                                </a:cubicBezTo>
                                <a:cubicBezTo>
                                  <a:pt x="14014" y="11252"/>
                                  <a:pt x="12630" y="8052"/>
                                  <a:pt x="9887" y="5474"/>
                                </a:cubicBezTo>
                                <a:cubicBezTo>
                                  <a:pt x="7182" y="2756"/>
                                  <a:pt x="3969" y="1435"/>
                                  <a:pt x="70" y="1435"/>
                                </a:cubicBezTo>
                                <a:lnTo>
                                  <a:pt x="0" y="1463"/>
                                </a:lnTo>
                                <a:lnTo>
                                  <a:pt x="0" y="28"/>
                                </a:lnTo>
                                <a:lnTo>
                                  <a:pt x="7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48" name="Shape 48"/>
                        <wps:cNvSpPr/>
                        <wps:spPr>
                          <a:xfrm>
                            <a:off x="937514" y="291822"/>
                            <a:ext cx="29439" cy="28651"/>
                          </a:xfrm>
                          <a:custGeom>
                            <a:avLst/>
                            <a:gdLst/>
                            <a:ahLst/>
                            <a:cxnLst/>
                            <a:rect l="0" t="0" r="0" b="0"/>
                            <a:pathLst>
                              <a:path w="29439" h="28651">
                                <a:moveTo>
                                  <a:pt x="14783" y="0"/>
                                </a:moveTo>
                                <a:cubicBezTo>
                                  <a:pt x="18847" y="0"/>
                                  <a:pt x="22276" y="1410"/>
                                  <a:pt x="25095" y="4229"/>
                                </a:cubicBezTo>
                                <a:cubicBezTo>
                                  <a:pt x="28004" y="6960"/>
                                  <a:pt x="29439" y="10300"/>
                                  <a:pt x="29439" y="14262"/>
                                </a:cubicBezTo>
                                <a:cubicBezTo>
                                  <a:pt x="29439" y="18225"/>
                                  <a:pt x="28004" y="21590"/>
                                  <a:pt x="25095" y="24422"/>
                                </a:cubicBezTo>
                                <a:cubicBezTo>
                                  <a:pt x="22276" y="27254"/>
                                  <a:pt x="18847" y="28651"/>
                                  <a:pt x="14783" y="28651"/>
                                </a:cubicBezTo>
                                <a:cubicBezTo>
                                  <a:pt x="10732" y="28651"/>
                                  <a:pt x="7239" y="27254"/>
                                  <a:pt x="4343" y="24422"/>
                                </a:cubicBezTo>
                                <a:cubicBezTo>
                                  <a:pt x="1435" y="21590"/>
                                  <a:pt x="0" y="18225"/>
                                  <a:pt x="0" y="14262"/>
                                </a:cubicBezTo>
                                <a:cubicBezTo>
                                  <a:pt x="0" y="10300"/>
                                  <a:pt x="1384" y="6960"/>
                                  <a:pt x="4191" y="4229"/>
                                </a:cubicBezTo>
                                <a:cubicBezTo>
                                  <a:pt x="7112" y="1410"/>
                                  <a:pt x="10617" y="0"/>
                                  <a:pt x="14783"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49" name="Shape 49"/>
                        <wps:cNvSpPr/>
                        <wps:spPr>
                          <a:xfrm>
                            <a:off x="936790" y="291127"/>
                            <a:ext cx="15450" cy="30040"/>
                          </a:xfrm>
                          <a:custGeom>
                            <a:avLst/>
                            <a:gdLst/>
                            <a:ahLst/>
                            <a:cxnLst/>
                            <a:rect l="0" t="0" r="0" b="0"/>
                            <a:pathLst>
                              <a:path w="15450" h="30040">
                                <a:moveTo>
                                  <a:pt x="15450" y="0"/>
                                </a:moveTo>
                                <a:lnTo>
                                  <a:pt x="15450" y="1435"/>
                                </a:lnTo>
                                <a:lnTo>
                                  <a:pt x="5436" y="5438"/>
                                </a:lnTo>
                                <a:cubicBezTo>
                                  <a:pt x="2731" y="8054"/>
                                  <a:pt x="1435" y="11153"/>
                                  <a:pt x="1435" y="14950"/>
                                </a:cubicBezTo>
                                <a:cubicBezTo>
                                  <a:pt x="1435" y="18748"/>
                                  <a:pt x="2781" y="21897"/>
                                  <a:pt x="5563" y="24602"/>
                                </a:cubicBezTo>
                                <a:lnTo>
                                  <a:pt x="15450" y="28618"/>
                                </a:lnTo>
                                <a:lnTo>
                                  <a:pt x="15450" y="30040"/>
                                </a:lnTo>
                                <a:lnTo>
                                  <a:pt x="4572" y="25631"/>
                                </a:lnTo>
                                <a:cubicBezTo>
                                  <a:pt x="1537" y="22685"/>
                                  <a:pt x="0" y="19091"/>
                                  <a:pt x="0" y="14950"/>
                                </a:cubicBezTo>
                                <a:cubicBezTo>
                                  <a:pt x="0" y="10810"/>
                                  <a:pt x="1486" y="7254"/>
                                  <a:pt x="4420" y="4409"/>
                                </a:cubicBezTo>
                                <a:lnTo>
                                  <a:pt x="1545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50" name="Shape 50"/>
                        <wps:cNvSpPr/>
                        <wps:spPr>
                          <a:xfrm>
                            <a:off x="952240" y="291104"/>
                            <a:ext cx="15437" cy="30086"/>
                          </a:xfrm>
                          <a:custGeom>
                            <a:avLst/>
                            <a:gdLst/>
                            <a:ahLst/>
                            <a:cxnLst/>
                            <a:rect l="0" t="0" r="0" b="0"/>
                            <a:pathLst>
                              <a:path w="15437" h="30086">
                                <a:moveTo>
                                  <a:pt x="57" y="0"/>
                                </a:moveTo>
                                <a:cubicBezTo>
                                  <a:pt x="4299" y="0"/>
                                  <a:pt x="7944" y="1499"/>
                                  <a:pt x="10878" y="4445"/>
                                </a:cubicBezTo>
                                <a:cubicBezTo>
                                  <a:pt x="13900" y="7290"/>
                                  <a:pt x="15437" y="10833"/>
                                  <a:pt x="15437" y="14973"/>
                                </a:cubicBezTo>
                                <a:cubicBezTo>
                                  <a:pt x="15437" y="19101"/>
                                  <a:pt x="13900" y="22695"/>
                                  <a:pt x="10878" y="25654"/>
                                </a:cubicBezTo>
                                <a:cubicBezTo>
                                  <a:pt x="7944" y="28600"/>
                                  <a:pt x="4299" y="30086"/>
                                  <a:pt x="57" y="30086"/>
                                </a:cubicBezTo>
                                <a:lnTo>
                                  <a:pt x="0" y="30063"/>
                                </a:lnTo>
                                <a:lnTo>
                                  <a:pt x="0" y="28641"/>
                                </a:lnTo>
                                <a:lnTo>
                                  <a:pt x="57" y="28664"/>
                                </a:lnTo>
                                <a:cubicBezTo>
                                  <a:pt x="3905" y="28664"/>
                                  <a:pt x="7195" y="27305"/>
                                  <a:pt x="9849" y="24638"/>
                                </a:cubicBezTo>
                                <a:cubicBezTo>
                                  <a:pt x="12605" y="21946"/>
                                  <a:pt x="14014" y="18707"/>
                                  <a:pt x="14014" y="14973"/>
                                </a:cubicBezTo>
                                <a:cubicBezTo>
                                  <a:pt x="14014" y="11252"/>
                                  <a:pt x="12605" y="8052"/>
                                  <a:pt x="9874" y="5474"/>
                                </a:cubicBezTo>
                                <a:cubicBezTo>
                                  <a:pt x="7182" y="2756"/>
                                  <a:pt x="3981" y="1435"/>
                                  <a:pt x="57" y="1435"/>
                                </a:cubicBezTo>
                                <a:lnTo>
                                  <a:pt x="0" y="1458"/>
                                </a:lnTo>
                                <a:lnTo>
                                  <a:pt x="0" y="23"/>
                                </a:lnTo>
                                <a:lnTo>
                                  <a:pt x="57"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51" name="Shape 51"/>
                        <wps:cNvSpPr/>
                        <wps:spPr>
                          <a:xfrm>
                            <a:off x="777239" y="270043"/>
                            <a:ext cx="81242" cy="199276"/>
                          </a:xfrm>
                          <a:custGeom>
                            <a:avLst/>
                            <a:gdLst/>
                            <a:ahLst/>
                            <a:cxnLst/>
                            <a:rect l="0" t="0" r="0" b="0"/>
                            <a:pathLst>
                              <a:path w="81242" h="199276">
                                <a:moveTo>
                                  <a:pt x="40437" y="0"/>
                                </a:moveTo>
                                <a:lnTo>
                                  <a:pt x="47054" y="0"/>
                                </a:lnTo>
                                <a:lnTo>
                                  <a:pt x="47054" y="91275"/>
                                </a:lnTo>
                                <a:cubicBezTo>
                                  <a:pt x="53575" y="82804"/>
                                  <a:pt x="60350" y="76448"/>
                                  <a:pt x="67383" y="72209"/>
                                </a:cubicBezTo>
                                <a:lnTo>
                                  <a:pt x="81242" y="68179"/>
                                </a:lnTo>
                                <a:lnTo>
                                  <a:pt x="81242" y="86201"/>
                                </a:lnTo>
                                <a:lnTo>
                                  <a:pt x="77648" y="85357"/>
                                </a:lnTo>
                                <a:cubicBezTo>
                                  <a:pt x="72454" y="85357"/>
                                  <a:pt x="67246" y="86589"/>
                                  <a:pt x="62052" y="89078"/>
                                </a:cubicBezTo>
                                <a:cubicBezTo>
                                  <a:pt x="58141" y="90894"/>
                                  <a:pt x="53137" y="94552"/>
                                  <a:pt x="47054" y="100051"/>
                                </a:cubicBezTo>
                                <a:lnTo>
                                  <a:pt x="47054" y="175374"/>
                                </a:lnTo>
                                <a:cubicBezTo>
                                  <a:pt x="52057" y="179959"/>
                                  <a:pt x="57201" y="183426"/>
                                  <a:pt x="62509" y="185801"/>
                                </a:cubicBezTo>
                                <a:cubicBezTo>
                                  <a:pt x="67882" y="188112"/>
                                  <a:pt x="73368" y="189243"/>
                                  <a:pt x="78956" y="189243"/>
                                </a:cubicBezTo>
                                <a:lnTo>
                                  <a:pt x="81242" y="188635"/>
                                </a:lnTo>
                                <a:lnTo>
                                  <a:pt x="81242" y="197481"/>
                                </a:lnTo>
                                <a:lnTo>
                                  <a:pt x="71476" y="199276"/>
                                </a:lnTo>
                                <a:cubicBezTo>
                                  <a:pt x="63614" y="199276"/>
                                  <a:pt x="55639" y="197942"/>
                                  <a:pt x="47498" y="195301"/>
                                </a:cubicBezTo>
                                <a:cubicBezTo>
                                  <a:pt x="39459" y="192634"/>
                                  <a:pt x="31217" y="188659"/>
                                  <a:pt x="22796" y="183350"/>
                                </a:cubicBezTo>
                                <a:lnTo>
                                  <a:pt x="22796" y="52921"/>
                                </a:lnTo>
                                <a:cubicBezTo>
                                  <a:pt x="22796" y="38621"/>
                                  <a:pt x="22403" y="29845"/>
                                  <a:pt x="21615" y="26530"/>
                                </a:cubicBezTo>
                                <a:cubicBezTo>
                                  <a:pt x="20930" y="23228"/>
                                  <a:pt x="19799" y="20993"/>
                                  <a:pt x="18237" y="19799"/>
                                </a:cubicBezTo>
                                <a:cubicBezTo>
                                  <a:pt x="16662" y="18605"/>
                                  <a:pt x="14707" y="18009"/>
                                  <a:pt x="12344" y="18009"/>
                                </a:cubicBezTo>
                                <a:cubicBezTo>
                                  <a:pt x="9601" y="18009"/>
                                  <a:pt x="6172" y="18758"/>
                                  <a:pt x="2057" y="20231"/>
                                </a:cubicBezTo>
                                <a:lnTo>
                                  <a:pt x="0" y="15405"/>
                                </a:lnTo>
                                <a:lnTo>
                                  <a:pt x="40437"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52" name="Shape 52"/>
                        <wps:cNvSpPr/>
                        <wps:spPr>
                          <a:xfrm>
                            <a:off x="858481" y="335893"/>
                            <a:ext cx="59626" cy="131631"/>
                          </a:xfrm>
                          <a:custGeom>
                            <a:avLst/>
                            <a:gdLst/>
                            <a:ahLst/>
                            <a:cxnLst/>
                            <a:rect l="0" t="0" r="0" b="0"/>
                            <a:pathLst>
                              <a:path w="59626" h="131631">
                                <a:moveTo>
                                  <a:pt x="8014" y="0"/>
                                </a:moveTo>
                                <a:cubicBezTo>
                                  <a:pt x="21844" y="0"/>
                                  <a:pt x="33884" y="5525"/>
                                  <a:pt x="44196" y="16612"/>
                                </a:cubicBezTo>
                                <a:cubicBezTo>
                                  <a:pt x="54470" y="27610"/>
                                  <a:pt x="59626" y="42685"/>
                                  <a:pt x="59626" y="61849"/>
                                </a:cubicBezTo>
                                <a:cubicBezTo>
                                  <a:pt x="59626" y="84201"/>
                                  <a:pt x="51689" y="102197"/>
                                  <a:pt x="35814" y="115849"/>
                                </a:cubicBezTo>
                                <a:cubicBezTo>
                                  <a:pt x="28994" y="121704"/>
                                  <a:pt x="21784" y="126095"/>
                                  <a:pt x="14186" y="129024"/>
                                </a:cubicBezTo>
                                <a:lnTo>
                                  <a:pt x="0" y="131631"/>
                                </a:lnTo>
                                <a:lnTo>
                                  <a:pt x="0" y="122785"/>
                                </a:lnTo>
                                <a:lnTo>
                                  <a:pt x="10617" y="119961"/>
                                </a:lnTo>
                                <a:cubicBezTo>
                                  <a:pt x="14757" y="117672"/>
                                  <a:pt x="18739" y="114237"/>
                                  <a:pt x="22568" y="109652"/>
                                </a:cubicBezTo>
                                <a:cubicBezTo>
                                  <a:pt x="30315" y="100508"/>
                                  <a:pt x="34188" y="87160"/>
                                  <a:pt x="34188" y="69660"/>
                                </a:cubicBezTo>
                                <a:cubicBezTo>
                                  <a:pt x="34188" y="53543"/>
                                  <a:pt x="30315" y="41173"/>
                                  <a:pt x="22568" y="32550"/>
                                </a:cubicBezTo>
                                <a:cubicBezTo>
                                  <a:pt x="18739" y="28200"/>
                                  <a:pt x="14649" y="24943"/>
                                  <a:pt x="10292" y="22771"/>
                                </a:cubicBezTo>
                                <a:lnTo>
                                  <a:pt x="0" y="20352"/>
                                </a:lnTo>
                                <a:lnTo>
                                  <a:pt x="0" y="2330"/>
                                </a:lnTo>
                                <a:lnTo>
                                  <a:pt x="8014"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53" name="Shape 53"/>
                        <wps:cNvSpPr/>
                        <wps:spPr>
                          <a:xfrm>
                            <a:off x="823570" y="354679"/>
                            <a:ext cx="34906" cy="105321"/>
                          </a:xfrm>
                          <a:custGeom>
                            <a:avLst/>
                            <a:gdLst/>
                            <a:ahLst/>
                            <a:cxnLst/>
                            <a:rect l="0" t="0" r="0" b="0"/>
                            <a:pathLst>
                              <a:path w="34906" h="105321">
                                <a:moveTo>
                                  <a:pt x="31305" y="0"/>
                                </a:moveTo>
                                <a:lnTo>
                                  <a:pt x="34906" y="848"/>
                                </a:lnTo>
                                <a:lnTo>
                                  <a:pt x="34906" y="2288"/>
                                </a:lnTo>
                                <a:lnTo>
                                  <a:pt x="31305" y="1435"/>
                                </a:lnTo>
                                <a:cubicBezTo>
                                  <a:pt x="26251" y="1435"/>
                                  <a:pt x="21107" y="2654"/>
                                  <a:pt x="16027" y="5080"/>
                                </a:cubicBezTo>
                                <a:cubicBezTo>
                                  <a:pt x="12230" y="6845"/>
                                  <a:pt x="7315" y="10439"/>
                                  <a:pt x="1435" y="15735"/>
                                </a:cubicBezTo>
                                <a:lnTo>
                                  <a:pt x="1435" y="90411"/>
                                </a:lnTo>
                                <a:cubicBezTo>
                                  <a:pt x="6299" y="94831"/>
                                  <a:pt x="11354" y="98235"/>
                                  <a:pt x="16459" y="100521"/>
                                </a:cubicBezTo>
                                <a:cubicBezTo>
                                  <a:pt x="21704" y="102756"/>
                                  <a:pt x="27153" y="103899"/>
                                  <a:pt x="32626" y="103899"/>
                                </a:cubicBezTo>
                                <a:lnTo>
                                  <a:pt x="34906" y="103285"/>
                                </a:lnTo>
                                <a:lnTo>
                                  <a:pt x="34906" y="104714"/>
                                </a:lnTo>
                                <a:lnTo>
                                  <a:pt x="32626" y="105321"/>
                                </a:lnTo>
                                <a:cubicBezTo>
                                  <a:pt x="26949" y="105321"/>
                                  <a:pt x="21323" y="104153"/>
                                  <a:pt x="15888" y="101816"/>
                                </a:cubicBezTo>
                                <a:cubicBezTo>
                                  <a:pt x="10541" y="99441"/>
                                  <a:pt x="5283" y="95885"/>
                                  <a:pt x="229" y="91262"/>
                                </a:cubicBezTo>
                                <a:lnTo>
                                  <a:pt x="0" y="91046"/>
                                </a:lnTo>
                                <a:lnTo>
                                  <a:pt x="0" y="15100"/>
                                </a:lnTo>
                                <a:lnTo>
                                  <a:pt x="241" y="14884"/>
                                </a:lnTo>
                                <a:cubicBezTo>
                                  <a:pt x="6337" y="9373"/>
                                  <a:pt x="11443" y="5639"/>
                                  <a:pt x="15418" y="3785"/>
                                </a:cubicBezTo>
                                <a:cubicBezTo>
                                  <a:pt x="20688" y="1257"/>
                                  <a:pt x="26048" y="0"/>
                                  <a:pt x="31305"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54" name="Shape 54"/>
                        <wps:cNvSpPr/>
                        <wps:spPr>
                          <a:xfrm>
                            <a:off x="776275" y="269335"/>
                            <a:ext cx="82201" cy="200711"/>
                          </a:xfrm>
                          <a:custGeom>
                            <a:avLst/>
                            <a:gdLst/>
                            <a:ahLst/>
                            <a:cxnLst/>
                            <a:rect l="0" t="0" r="0" b="0"/>
                            <a:pathLst>
                              <a:path w="82201" h="200711">
                                <a:moveTo>
                                  <a:pt x="41402" y="0"/>
                                </a:moveTo>
                                <a:lnTo>
                                  <a:pt x="48730" y="0"/>
                                </a:lnTo>
                                <a:lnTo>
                                  <a:pt x="48730" y="89903"/>
                                </a:lnTo>
                                <a:cubicBezTo>
                                  <a:pt x="55118" y="81909"/>
                                  <a:pt x="61798" y="75892"/>
                                  <a:pt x="68728" y="71873"/>
                                </a:cubicBezTo>
                                <a:lnTo>
                                  <a:pt x="82201" y="68081"/>
                                </a:lnTo>
                                <a:lnTo>
                                  <a:pt x="82201" y="69612"/>
                                </a:lnTo>
                                <a:lnTo>
                                  <a:pt x="68666" y="73584"/>
                                </a:lnTo>
                                <a:cubicBezTo>
                                  <a:pt x="61709" y="77784"/>
                                  <a:pt x="54997" y="84068"/>
                                  <a:pt x="48577" y="92405"/>
                                </a:cubicBezTo>
                                <a:lnTo>
                                  <a:pt x="47295" y="94082"/>
                                </a:lnTo>
                                <a:lnTo>
                                  <a:pt x="47295" y="1422"/>
                                </a:lnTo>
                                <a:lnTo>
                                  <a:pt x="41529" y="1422"/>
                                </a:lnTo>
                                <a:lnTo>
                                  <a:pt x="1905" y="16523"/>
                                </a:lnTo>
                                <a:lnTo>
                                  <a:pt x="3416" y="20028"/>
                                </a:lnTo>
                                <a:cubicBezTo>
                                  <a:pt x="10960" y="17437"/>
                                  <a:pt x="16129" y="17285"/>
                                  <a:pt x="19621" y="19926"/>
                                </a:cubicBezTo>
                                <a:cubicBezTo>
                                  <a:pt x="21361" y="21260"/>
                                  <a:pt x="22555" y="23609"/>
                                  <a:pt x="23279" y="27089"/>
                                </a:cubicBezTo>
                                <a:cubicBezTo>
                                  <a:pt x="24079" y="30442"/>
                                  <a:pt x="24473" y="39141"/>
                                  <a:pt x="24473" y="53632"/>
                                </a:cubicBezTo>
                                <a:lnTo>
                                  <a:pt x="24473" y="183655"/>
                                </a:lnTo>
                                <a:cubicBezTo>
                                  <a:pt x="32690" y="188811"/>
                                  <a:pt x="40830" y="192735"/>
                                  <a:pt x="48679" y="195326"/>
                                </a:cubicBezTo>
                                <a:cubicBezTo>
                                  <a:pt x="56744" y="197955"/>
                                  <a:pt x="64732" y="199276"/>
                                  <a:pt x="72428" y="199276"/>
                                </a:cubicBezTo>
                                <a:lnTo>
                                  <a:pt x="82201" y="197466"/>
                                </a:lnTo>
                                <a:lnTo>
                                  <a:pt x="82201" y="198904"/>
                                </a:lnTo>
                                <a:lnTo>
                                  <a:pt x="72428" y="200711"/>
                                </a:lnTo>
                                <a:cubicBezTo>
                                  <a:pt x="64579" y="200711"/>
                                  <a:pt x="56439" y="199365"/>
                                  <a:pt x="48235" y="196672"/>
                                </a:cubicBezTo>
                                <a:cubicBezTo>
                                  <a:pt x="40157" y="194005"/>
                                  <a:pt x="31801" y="189979"/>
                                  <a:pt x="23368" y="184658"/>
                                </a:cubicBezTo>
                                <a:lnTo>
                                  <a:pt x="23038" y="184442"/>
                                </a:lnTo>
                                <a:lnTo>
                                  <a:pt x="23038" y="53632"/>
                                </a:lnTo>
                                <a:cubicBezTo>
                                  <a:pt x="23038" y="39459"/>
                                  <a:pt x="22644" y="30632"/>
                                  <a:pt x="21882" y="27407"/>
                                </a:cubicBezTo>
                                <a:cubicBezTo>
                                  <a:pt x="21234" y="24295"/>
                                  <a:pt x="20180" y="22174"/>
                                  <a:pt x="18758" y="21069"/>
                                </a:cubicBezTo>
                                <a:cubicBezTo>
                                  <a:pt x="15583" y="18682"/>
                                  <a:pt x="10579" y="18986"/>
                                  <a:pt x="3264" y="21603"/>
                                </a:cubicBezTo>
                                <a:lnTo>
                                  <a:pt x="2629" y="21831"/>
                                </a:lnTo>
                                <a:lnTo>
                                  <a:pt x="0" y="15710"/>
                                </a:lnTo>
                                <a:lnTo>
                                  <a:pt x="41402"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55" name="Shape 55"/>
                        <wps:cNvSpPr/>
                        <wps:spPr>
                          <a:xfrm>
                            <a:off x="858476" y="355527"/>
                            <a:ext cx="34906" cy="103866"/>
                          </a:xfrm>
                          <a:custGeom>
                            <a:avLst/>
                            <a:gdLst/>
                            <a:ahLst/>
                            <a:cxnLst/>
                            <a:rect l="0" t="0" r="0" b="0"/>
                            <a:pathLst>
                              <a:path w="34906" h="103866">
                                <a:moveTo>
                                  <a:pt x="0" y="0"/>
                                </a:moveTo>
                                <a:lnTo>
                                  <a:pt x="10587" y="2495"/>
                                </a:lnTo>
                                <a:cubicBezTo>
                                  <a:pt x="15050" y="4717"/>
                                  <a:pt x="19234" y="8042"/>
                                  <a:pt x="23108" y="12448"/>
                                </a:cubicBezTo>
                                <a:cubicBezTo>
                                  <a:pt x="30944" y="21148"/>
                                  <a:pt x="34906" y="33797"/>
                                  <a:pt x="34906" y="50028"/>
                                </a:cubicBezTo>
                                <a:cubicBezTo>
                                  <a:pt x="34906" y="67605"/>
                                  <a:pt x="30944" y="81232"/>
                                  <a:pt x="23120" y="90477"/>
                                </a:cubicBezTo>
                                <a:cubicBezTo>
                                  <a:pt x="19247" y="95119"/>
                                  <a:pt x="15173" y="98618"/>
                                  <a:pt x="10930" y="100956"/>
                                </a:cubicBezTo>
                                <a:lnTo>
                                  <a:pt x="0" y="103866"/>
                                </a:lnTo>
                                <a:lnTo>
                                  <a:pt x="0" y="102437"/>
                                </a:lnTo>
                                <a:lnTo>
                                  <a:pt x="10325" y="99659"/>
                                </a:lnTo>
                                <a:cubicBezTo>
                                  <a:pt x="14386" y="97405"/>
                                  <a:pt x="18294" y="94033"/>
                                  <a:pt x="22016" y="89563"/>
                                </a:cubicBezTo>
                                <a:cubicBezTo>
                                  <a:pt x="29623" y="80571"/>
                                  <a:pt x="33471" y="67274"/>
                                  <a:pt x="33471" y="50028"/>
                                </a:cubicBezTo>
                                <a:cubicBezTo>
                                  <a:pt x="33471" y="34153"/>
                                  <a:pt x="29623" y="21834"/>
                                  <a:pt x="22041" y="13401"/>
                                </a:cubicBezTo>
                                <a:cubicBezTo>
                                  <a:pt x="18307" y="9153"/>
                                  <a:pt x="14284" y="5949"/>
                                  <a:pt x="10001" y="3808"/>
                                </a:cubicBezTo>
                                <a:lnTo>
                                  <a:pt x="0" y="1439"/>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56" name="Shape 56"/>
                        <wps:cNvSpPr/>
                        <wps:spPr>
                          <a:xfrm>
                            <a:off x="858476" y="335159"/>
                            <a:ext cx="60344" cy="133080"/>
                          </a:xfrm>
                          <a:custGeom>
                            <a:avLst/>
                            <a:gdLst/>
                            <a:ahLst/>
                            <a:cxnLst/>
                            <a:rect l="0" t="0" r="0" b="0"/>
                            <a:pathLst>
                              <a:path w="60344" h="133080">
                                <a:moveTo>
                                  <a:pt x="8020" y="0"/>
                                </a:moveTo>
                                <a:cubicBezTo>
                                  <a:pt x="21990" y="0"/>
                                  <a:pt x="34334" y="5677"/>
                                  <a:pt x="44736" y="16866"/>
                                </a:cubicBezTo>
                                <a:cubicBezTo>
                                  <a:pt x="55086" y="27940"/>
                                  <a:pt x="60344" y="43320"/>
                                  <a:pt x="60344" y="62573"/>
                                </a:cubicBezTo>
                                <a:cubicBezTo>
                                  <a:pt x="60344" y="85039"/>
                                  <a:pt x="52241" y="103391"/>
                                  <a:pt x="36278" y="117094"/>
                                </a:cubicBezTo>
                                <a:cubicBezTo>
                                  <a:pt x="29432" y="122993"/>
                                  <a:pt x="22139" y="127438"/>
                                  <a:pt x="14448" y="130410"/>
                                </a:cubicBezTo>
                                <a:lnTo>
                                  <a:pt x="0" y="133080"/>
                                </a:lnTo>
                                <a:lnTo>
                                  <a:pt x="0" y="131642"/>
                                </a:lnTo>
                                <a:lnTo>
                                  <a:pt x="13956" y="129057"/>
                                </a:lnTo>
                                <a:cubicBezTo>
                                  <a:pt x="21495" y="126146"/>
                                  <a:pt x="28645" y="121793"/>
                                  <a:pt x="35350" y="116014"/>
                                </a:cubicBezTo>
                                <a:cubicBezTo>
                                  <a:pt x="50984" y="102591"/>
                                  <a:pt x="58909" y="84607"/>
                                  <a:pt x="58909" y="62573"/>
                                </a:cubicBezTo>
                                <a:cubicBezTo>
                                  <a:pt x="58909" y="43701"/>
                                  <a:pt x="53791" y="28651"/>
                                  <a:pt x="43669" y="17843"/>
                                </a:cubicBezTo>
                                <a:cubicBezTo>
                                  <a:pt x="33572" y="6960"/>
                                  <a:pt x="21558" y="1435"/>
                                  <a:pt x="8020" y="1435"/>
                                </a:cubicBezTo>
                                <a:lnTo>
                                  <a:pt x="0" y="3788"/>
                                </a:lnTo>
                                <a:lnTo>
                                  <a:pt x="0" y="2257"/>
                                </a:lnTo>
                                <a:lnTo>
                                  <a:pt x="802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57" name="Shape 57"/>
                        <wps:cNvSpPr/>
                        <wps:spPr>
                          <a:xfrm>
                            <a:off x="660109" y="335035"/>
                            <a:ext cx="64999" cy="133412"/>
                          </a:xfrm>
                          <a:custGeom>
                            <a:avLst/>
                            <a:gdLst/>
                            <a:ahLst/>
                            <a:cxnLst/>
                            <a:rect l="0" t="0" r="0" b="0"/>
                            <a:pathLst>
                              <a:path w="64999" h="133412">
                                <a:moveTo>
                                  <a:pt x="64999" y="0"/>
                                </a:moveTo>
                                <a:lnTo>
                                  <a:pt x="64999" y="9889"/>
                                </a:lnTo>
                                <a:lnTo>
                                  <a:pt x="60592" y="8901"/>
                                </a:lnTo>
                                <a:cubicBezTo>
                                  <a:pt x="55397" y="8901"/>
                                  <a:pt x="50152" y="10374"/>
                                  <a:pt x="44844" y="13308"/>
                                </a:cubicBezTo>
                                <a:cubicBezTo>
                                  <a:pt x="39662" y="16140"/>
                                  <a:pt x="35433" y="21182"/>
                                  <a:pt x="32207" y="28421"/>
                                </a:cubicBezTo>
                                <a:cubicBezTo>
                                  <a:pt x="28981" y="35660"/>
                                  <a:pt x="27356" y="44957"/>
                                  <a:pt x="27356" y="56310"/>
                                </a:cubicBezTo>
                                <a:cubicBezTo>
                                  <a:pt x="27356" y="74649"/>
                                  <a:pt x="31217" y="90448"/>
                                  <a:pt x="38964" y="103732"/>
                                </a:cubicBezTo>
                                <a:cubicBezTo>
                                  <a:pt x="42888" y="110374"/>
                                  <a:pt x="47422" y="115356"/>
                                  <a:pt x="52567" y="118677"/>
                                </a:cubicBezTo>
                                <a:lnTo>
                                  <a:pt x="64999" y="122263"/>
                                </a:lnTo>
                                <a:lnTo>
                                  <a:pt x="64999" y="133031"/>
                                </a:lnTo>
                                <a:lnTo>
                                  <a:pt x="63538" y="133412"/>
                                </a:lnTo>
                                <a:cubicBezTo>
                                  <a:pt x="43231" y="133412"/>
                                  <a:pt x="27102" y="125856"/>
                                  <a:pt x="15151" y="110730"/>
                                </a:cubicBezTo>
                                <a:cubicBezTo>
                                  <a:pt x="5055" y="97992"/>
                                  <a:pt x="0" y="83717"/>
                                  <a:pt x="0" y="67855"/>
                                </a:cubicBezTo>
                                <a:cubicBezTo>
                                  <a:pt x="0" y="56310"/>
                                  <a:pt x="3048" y="44880"/>
                                  <a:pt x="9119" y="33488"/>
                                </a:cubicBezTo>
                                <a:cubicBezTo>
                                  <a:pt x="15291" y="22058"/>
                                  <a:pt x="23381" y="13626"/>
                                  <a:pt x="33376" y="8203"/>
                                </a:cubicBezTo>
                                <a:lnTo>
                                  <a:pt x="64999"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58" name="Shape 58"/>
                        <wps:cNvSpPr/>
                        <wps:spPr>
                          <a:xfrm>
                            <a:off x="725108" y="334996"/>
                            <a:ext cx="64999" cy="133071"/>
                          </a:xfrm>
                          <a:custGeom>
                            <a:avLst/>
                            <a:gdLst/>
                            <a:ahLst/>
                            <a:cxnLst/>
                            <a:rect l="0" t="0" r="0" b="0"/>
                            <a:pathLst>
                              <a:path w="64999" h="133071">
                                <a:moveTo>
                                  <a:pt x="152" y="0"/>
                                </a:moveTo>
                                <a:cubicBezTo>
                                  <a:pt x="20536" y="0"/>
                                  <a:pt x="36893" y="7252"/>
                                  <a:pt x="49251" y="21730"/>
                                </a:cubicBezTo>
                                <a:cubicBezTo>
                                  <a:pt x="59754" y="34087"/>
                                  <a:pt x="64999" y="48311"/>
                                  <a:pt x="64999" y="64313"/>
                                </a:cubicBezTo>
                                <a:cubicBezTo>
                                  <a:pt x="64999" y="75603"/>
                                  <a:pt x="62103" y="86995"/>
                                  <a:pt x="56312" y="98539"/>
                                </a:cubicBezTo>
                                <a:cubicBezTo>
                                  <a:pt x="50546" y="110096"/>
                                  <a:pt x="42545" y="118783"/>
                                  <a:pt x="32347" y="124638"/>
                                </a:cubicBezTo>
                                <a:lnTo>
                                  <a:pt x="0" y="133071"/>
                                </a:lnTo>
                                <a:lnTo>
                                  <a:pt x="0" y="122302"/>
                                </a:lnTo>
                                <a:lnTo>
                                  <a:pt x="4839" y="123698"/>
                                </a:lnTo>
                                <a:cubicBezTo>
                                  <a:pt x="14351" y="123698"/>
                                  <a:pt x="22200" y="120028"/>
                                  <a:pt x="28372" y="112700"/>
                                </a:cubicBezTo>
                                <a:cubicBezTo>
                                  <a:pt x="34544" y="105372"/>
                                  <a:pt x="37643" y="92773"/>
                                  <a:pt x="37643" y="74892"/>
                                </a:cubicBezTo>
                                <a:cubicBezTo>
                                  <a:pt x="37643" y="52553"/>
                                  <a:pt x="32499" y="34963"/>
                                  <a:pt x="22212" y="22136"/>
                                </a:cubicBezTo>
                                <a:cubicBezTo>
                                  <a:pt x="18726" y="17742"/>
                                  <a:pt x="14764" y="14443"/>
                                  <a:pt x="10327" y="12243"/>
                                </a:cubicBezTo>
                                <a:lnTo>
                                  <a:pt x="0" y="9928"/>
                                </a:lnTo>
                                <a:lnTo>
                                  <a:pt x="0" y="40"/>
                                </a:lnTo>
                                <a:lnTo>
                                  <a:pt x="152"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59" name="Shape 59"/>
                        <wps:cNvSpPr/>
                        <wps:spPr>
                          <a:xfrm>
                            <a:off x="686741" y="343219"/>
                            <a:ext cx="38360" cy="114779"/>
                          </a:xfrm>
                          <a:custGeom>
                            <a:avLst/>
                            <a:gdLst/>
                            <a:ahLst/>
                            <a:cxnLst/>
                            <a:rect l="0" t="0" r="0" b="0"/>
                            <a:pathLst>
                              <a:path w="38360" h="114779">
                                <a:moveTo>
                                  <a:pt x="33960" y="0"/>
                                </a:moveTo>
                                <a:lnTo>
                                  <a:pt x="38360" y="988"/>
                                </a:lnTo>
                                <a:lnTo>
                                  <a:pt x="38360" y="2427"/>
                                </a:lnTo>
                                <a:lnTo>
                                  <a:pt x="33960" y="1435"/>
                                </a:lnTo>
                                <a:cubicBezTo>
                                  <a:pt x="28931" y="1435"/>
                                  <a:pt x="23749" y="2870"/>
                                  <a:pt x="18567" y="5753"/>
                                </a:cubicBezTo>
                                <a:cubicBezTo>
                                  <a:pt x="13526" y="8509"/>
                                  <a:pt x="9385" y="13475"/>
                                  <a:pt x="6223" y="20523"/>
                                </a:cubicBezTo>
                                <a:cubicBezTo>
                                  <a:pt x="3048" y="27673"/>
                                  <a:pt x="1435" y="36957"/>
                                  <a:pt x="1435" y="48133"/>
                                </a:cubicBezTo>
                                <a:cubicBezTo>
                                  <a:pt x="1435" y="66243"/>
                                  <a:pt x="5309" y="82067"/>
                                  <a:pt x="12954" y="95186"/>
                                </a:cubicBezTo>
                                <a:cubicBezTo>
                                  <a:pt x="16783" y="101670"/>
                                  <a:pt x="21244" y="106562"/>
                                  <a:pt x="26299" y="109834"/>
                                </a:cubicBezTo>
                                <a:lnTo>
                                  <a:pt x="38360" y="113346"/>
                                </a:lnTo>
                                <a:lnTo>
                                  <a:pt x="38360" y="114779"/>
                                </a:lnTo>
                                <a:lnTo>
                                  <a:pt x="25583" y="111084"/>
                                </a:lnTo>
                                <a:cubicBezTo>
                                  <a:pt x="20323" y="107696"/>
                                  <a:pt x="15691" y="102629"/>
                                  <a:pt x="11722" y="95910"/>
                                </a:cubicBezTo>
                                <a:cubicBezTo>
                                  <a:pt x="3937" y="82575"/>
                                  <a:pt x="0" y="66485"/>
                                  <a:pt x="0" y="48133"/>
                                </a:cubicBezTo>
                                <a:cubicBezTo>
                                  <a:pt x="0" y="36741"/>
                                  <a:pt x="1651" y="27254"/>
                                  <a:pt x="4915" y="19926"/>
                                </a:cubicBezTo>
                                <a:cubicBezTo>
                                  <a:pt x="8204" y="12598"/>
                                  <a:pt x="12560" y="7404"/>
                                  <a:pt x="17869" y="4483"/>
                                </a:cubicBezTo>
                                <a:cubicBezTo>
                                  <a:pt x="23266" y="1511"/>
                                  <a:pt x="28677" y="0"/>
                                  <a:pt x="33960"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60" name="Shape 60"/>
                        <wps:cNvSpPr/>
                        <wps:spPr>
                          <a:xfrm>
                            <a:off x="659398" y="334320"/>
                            <a:ext cx="65703" cy="134845"/>
                          </a:xfrm>
                          <a:custGeom>
                            <a:avLst/>
                            <a:gdLst/>
                            <a:ahLst/>
                            <a:cxnLst/>
                            <a:rect l="0" t="0" r="0" b="0"/>
                            <a:pathLst>
                              <a:path w="65703" h="134845">
                                <a:moveTo>
                                  <a:pt x="65703" y="0"/>
                                </a:moveTo>
                                <a:lnTo>
                                  <a:pt x="65703" y="1435"/>
                                </a:lnTo>
                                <a:lnTo>
                                  <a:pt x="34430" y="9560"/>
                                </a:lnTo>
                                <a:cubicBezTo>
                                  <a:pt x="24600" y="14881"/>
                                  <a:pt x="16535" y="23289"/>
                                  <a:pt x="10465" y="34541"/>
                                </a:cubicBezTo>
                                <a:cubicBezTo>
                                  <a:pt x="4470" y="45768"/>
                                  <a:pt x="1435" y="57223"/>
                                  <a:pt x="1435" y="68577"/>
                                </a:cubicBezTo>
                                <a:cubicBezTo>
                                  <a:pt x="1435" y="84185"/>
                                  <a:pt x="6477" y="98460"/>
                                  <a:pt x="16421" y="110995"/>
                                </a:cubicBezTo>
                                <a:cubicBezTo>
                                  <a:pt x="28181" y="125879"/>
                                  <a:pt x="44272" y="133410"/>
                                  <a:pt x="64249" y="133410"/>
                                </a:cubicBezTo>
                                <a:lnTo>
                                  <a:pt x="65703" y="133032"/>
                                </a:lnTo>
                                <a:lnTo>
                                  <a:pt x="65703" y="134467"/>
                                </a:lnTo>
                                <a:lnTo>
                                  <a:pt x="64249" y="134845"/>
                                </a:lnTo>
                                <a:cubicBezTo>
                                  <a:pt x="43802" y="134845"/>
                                  <a:pt x="27343" y="127111"/>
                                  <a:pt x="15291" y="111884"/>
                                </a:cubicBezTo>
                                <a:cubicBezTo>
                                  <a:pt x="5144" y="99070"/>
                                  <a:pt x="0" y="84515"/>
                                  <a:pt x="0" y="68577"/>
                                </a:cubicBezTo>
                                <a:cubicBezTo>
                                  <a:pt x="0" y="56982"/>
                                  <a:pt x="3086" y="45310"/>
                                  <a:pt x="9195" y="33880"/>
                                </a:cubicBezTo>
                                <a:cubicBezTo>
                                  <a:pt x="15418" y="22349"/>
                                  <a:pt x="23673" y="13764"/>
                                  <a:pt x="33744" y="8303"/>
                                </a:cubicBezTo>
                                <a:lnTo>
                                  <a:pt x="65703"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61" name="Shape 61"/>
                        <wps:cNvSpPr/>
                        <wps:spPr>
                          <a:xfrm>
                            <a:off x="725101" y="344207"/>
                            <a:ext cx="38360" cy="115192"/>
                          </a:xfrm>
                          <a:custGeom>
                            <a:avLst/>
                            <a:gdLst/>
                            <a:ahLst/>
                            <a:cxnLst/>
                            <a:rect l="0" t="0" r="0" b="0"/>
                            <a:pathLst>
                              <a:path w="38360" h="115192">
                                <a:moveTo>
                                  <a:pt x="0" y="0"/>
                                </a:moveTo>
                                <a:lnTo>
                                  <a:pt x="10646" y="2390"/>
                                </a:lnTo>
                                <a:cubicBezTo>
                                  <a:pt x="15186" y="4638"/>
                                  <a:pt x="19240" y="8004"/>
                                  <a:pt x="22777" y="12474"/>
                                </a:cubicBezTo>
                                <a:cubicBezTo>
                                  <a:pt x="33115" y="25377"/>
                                  <a:pt x="38360" y="43271"/>
                                  <a:pt x="38360" y="65700"/>
                                </a:cubicBezTo>
                                <a:cubicBezTo>
                                  <a:pt x="38360" y="83657"/>
                                  <a:pt x="35185" y="96523"/>
                                  <a:pt x="28924" y="103952"/>
                                </a:cubicBezTo>
                                <a:cubicBezTo>
                                  <a:pt x="22638" y="111394"/>
                                  <a:pt x="14535" y="115192"/>
                                  <a:pt x="4845" y="115192"/>
                                </a:cubicBezTo>
                                <a:lnTo>
                                  <a:pt x="0" y="113791"/>
                                </a:lnTo>
                                <a:lnTo>
                                  <a:pt x="0" y="112358"/>
                                </a:lnTo>
                                <a:lnTo>
                                  <a:pt x="4845" y="113769"/>
                                </a:lnTo>
                                <a:cubicBezTo>
                                  <a:pt x="14103" y="113769"/>
                                  <a:pt x="21825" y="110150"/>
                                  <a:pt x="27832" y="103012"/>
                                </a:cubicBezTo>
                                <a:cubicBezTo>
                                  <a:pt x="33865" y="95875"/>
                                  <a:pt x="36925" y="83315"/>
                                  <a:pt x="36925" y="65700"/>
                                </a:cubicBezTo>
                                <a:cubicBezTo>
                                  <a:pt x="36925" y="43614"/>
                                  <a:pt x="31794" y="26012"/>
                                  <a:pt x="21660" y="13376"/>
                                </a:cubicBezTo>
                                <a:cubicBezTo>
                                  <a:pt x="18263" y="9089"/>
                                  <a:pt x="14370" y="5857"/>
                                  <a:pt x="10016" y="3697"/>
                                </a:cubicBezTo>
                                <a:lnTo>
                                  <a:pt x="0" y="1439"/>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62" name="Shape 62"/>
                        <wps:cNvSpPr/>
                        <wps:spPr>
                          <a:xfrm>
                            <a:off x="725101" y="334278"/>
                            <a:ext cx="65716" cy="134508"/>
                          </a:xfrm>
                          <a:custGeom>
                            <a:avLst/>
                            <a:gdLst/>
                            <a:ahLst/>
                            <a:cxnLst/>
                            <a:rect l="0" t="0" r="0" b="0"/>
                            <a:pathLst>
                              <a:path w="65716" h="134508">
                                <a:moveTo>
                                  <a:pt x="159" y="0"/>
                                </a:moveTo>
                                <a:cubicBezTo>
                                  <a:pt x="20657" y="0"/>
                                  <a:pt x="37357" y="7404"/>
                                  <a:pt x="49803" y="21971"/>
                                </a:cubicBezTo>
                                <a:cubicBezTo>
                                  <a:pt x="60369" y="34430"/>
                                  <a:pt x="65716" y="48895"/>
                                  <a:pt x="65716" y="65049"/>
                                </a:cubicBezTo>
                                <a:cubicBezTo>
                                  <a:pt x="65716" y="76352"/>
                                  <a:pt x="62770" y="87973"/>
                                  <a:pt x="56966" y="99581"/>
                                </a:cubicBezTo>
                                <a:cubicBezTo>
                                  <a:pt x="51149" y="111201"/>
                                  <a:pt x="42996" y="120079"/>
                                  <a:pt x="32709" y="125997"/>
                                </a:cubicBezTo>
                                <a:lnTo>
                                  <a:pt x="0" y="134508"/>
                                </a:lnTo>
                                <a:lnTo>
                                  <a:pt x="0" y="133074"/>
                                </a:lnTo>
                                <a:lnTo>
                                  <a:pt x="31998" y="124752"/>
                                </a:lnTo>
                                <a:cubicBezTo>
                                  <a:pt x="42031" y="118974"/>
                                  <a:pt x="50006" y="110287"/>
                                  <a:pt x="55683" y="98946"/>
                                </a:cubicBezTo>
                                <a:cubicBezTo>
                                  <a:pt x="61385" y="87528"/>
                                  <a:pt x="64281" y="76137"/>
                                  <a:pt x="64281" y="65049"/>
                                </a:cubicBezTo>
                                <a:cubicBezTo>
                                  <a:pt x="64281" y="49263"/>
                                  <a:pt x="59049" y="35077"/>
                                  <a:pt x="48724" y="22898"/>
                                </a:cubicBezTo>
                                <a:cubicBezTo>
                                  <a:pt x="36557" y="8649"/>
                                  <a:pt x="20212" y="1435"/>
                                  <a:pt x="159" y="1435"/>
                                </a:cubicBezTo>
                                <a:lnTo>
                                  <a:pt x="0" y="1476"/>
                                </a:lnTo>
                                <a:lnTo>
                                  <a:pt x="0" y="41"/>
                                </a:lnTo>
                                <a:lnTo>
                                  <a:pt x="159"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63" name="Shape 63"/>
                        <wps:cNvSpPr/>
                        <wps:spPr>
                          <a:xfrm>
                            <a:off x="980977" y="335032"/>
                            <a:ext cx="64999" cy="133415"/>
                          </a:xfrm>
                          <a:custGeom>
                            <a:avLst/>
                            <a:gdLst/>
                            <a:ahLst/>
                            <a:cxnLst/>
                            <a:rect l="0" t="0" r="0" b="0"/>
                            <a:pathLst>
                              <a:path w="64999" h="133415">
                                <a:moveTo>
                                  <a:pt x="64999" y="0"/>
                                </a:moveTo>
                                <a:lnTo>
                                  <a:pt x="64999" y="9892"/>
                                </a:lnTo>
                                <a:lnTo>
                                  <a:pt x="60592" y="8905"/>
                                </a:lnTo>
                                <a:cubicBezTo>
                                  <a:pt x="55410" y="8905"/>
                                  <a:pt x="50152" y="10378"/>
                                  <a:pt x="44844" y="13311"/>
                                </a:cubicBezTo>
                                <a:cubicBezTo>
                                  <a:pt x="39662" y="16144"/>
                                  <a:pt x="35446" y="21185"/>
                                  <a:pt x="32220" y="28424"/>
                                </a:cubicBezTo>
                                <a:cubicBezTo>
                                  <a:pt x="28994" y="35663"/>
                                  <a:pt x="27356" y="44960"/>
                                  <a:pt x="27356" y="56314"/>
                                </a:cubicBezTo>
                                <a:cubicBezTo>
                                  <a:pt x="27356" y="74652"/>
                                  <a:pt x="31217" y="90451"/>
                                  <a:pt x="38964" y="103735"/>
                                </a:cubicBezTo>
                                <a:cubicBezTo>
                                  <a:pt x="42894" y="110378"/>
                                  <a:pt x="47428" y="115359"/>
                                  <a:pt x="52572" y="118680"/>
                                </a:cubicBezTo>
                                <a:lnTo>
                                  <a:pt x="64999" y="122266"/>
                                </a:lnTo>
                                <a:lnTo>
                                  <a:pt x="64999" y="133035"/>
                                </a:lnTo>
                                <a:lnTo>
                                  <a:pt x="63538" y="133415"/>
                                </a:lnTo>
                                <a:cubicBezTo>
                                  <a:pt x="43231" y="133415"/>
                                  <a:pt x="27102" y="125859"/>
                                  <a:pt x="15151" y="110733"/>
                                </a:cubicBezTo>
                                <a:cubicBezTo>
                                  <a:pt x="5055" y="97995"/>
                                  <a:pt x="0" y="83720"/>
                                  <a:pt x="0" y="67858"/>
                                </a:cubicBezTo>
                                <a:cubicBezTo>
                                  <a:pt x="0" y="56314"/>
                                  <a:pt x="3048" y="44884"/>
                                  <a:pt x="9119" y="33492"/>
                                </a:cubicBezTo>
                                <a:cubicBezTo>
                                  <a:pt x="15291" y="22062"/>
                                  <a:pt x="23381" y="13629"/>
                                  <a:pt x="33376" y="8206"/>
                                </a:cubicBezTo>
                                <a:lnTo>
                                  <a:pt x="64999"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64" name="Shape 64"/>
                        <wps:cNvSpPr/>
                        <wps:spPr>
                          <a:xfrm>
                            <a:off x="1045976" y="334996"/>
                            <a:ext cx="64999" cy="133071"/>
                          </a:xfrm>
                          <a:custGeom>
                            <a:avLst/>
                            <a:gdLst/>
                            <a:ahLst/>
                            <a:cxnLst/>
                            <a:rect l="0" t="0" r="0" b="0"/>
                            <a:pathLst>
                              <a:path w="64999" h="133071">
                                <a:moveTo>
                                  <a:pt x="140" y="0"/>
                                </a:moveTo>
                                <a:cubicBezTo>
                                  <a:pt x="20549" y="0"/>
                                  <a:pt x="36893" y="7252"/>
                                  <a:pt x="49251" y="21730"/>
                                </a:cubicBezTo>
                                <a:cubicBezTo>
                                  <a:pt x="59766" y="34087"/>
                                  <a:pt x="64999" y="48311"/>
                                  <a:pt x="64999" y="64313"/>
                                </a:cubicBezTo>
                                <a:cubicBezTo>
                                  <a:pt x="64999" y="75603"/>
                                  <a:pt x="62103" y="86995"/>
                                  <a:pt x="56312" y="98539"/>
                                </a:cubicBezTo>
                                <a:cubicBezTo>
                                  <a:pt x="50546" y="110096"/>
                                  <a:pt x="42545" y="118783"/>
                                  <a:pt x="32360" y="124638"/>
                                </a:cubicBezTo>
                                <a:lnTo>
                                  <a:pt x="0" y="133071"/>
                                </a:lnTo>
                                <a:lnTo>
                                  <a:pt x="0" y="122302"/>
                                </a:lnTo>
                                <a:lnTo>
                                  <a:pt x="4839" y="123698"/>
                                </a:lnTo>
                                <a:cubicBezTo>
                                  <a:pt x="14351" y="123698"/>
                                  <a:pt x="22212" y="120028"/>
                                  <a:pt x="28385" y="112700"/>
                                </a:cubicBezTo>
                                <a:cubicBezTo>
                                  <a:pt x="34544" y="105372"/>
                                  <a:pt x="37643" y="92773"/>
                                  <a:pt x="37643" y="74892"/>
                                </a:cubicBezTo>
                                <a:cubicBezTo>
                                  <a:pt x="37643" y="52553"/>
                                  <a:pt x="32499" y="34963"/>
                                  <a:pt x="22212" y="22136"/>
                                </a:cubicBezTo>
                                <a:cubicBezTo>
                                  <a:pt x="18726" y="17742"/>
                                  <a:pt x="14764" y="14443"/>
                                  <a:pt x="10327" y="12243"/>
                                </a:cubicBezTo>
                                <a:lnTo>
                                  <a:pt x="0" y="9928"/>
                                </a:lnTo>
                                <a:lnTo>
                                  <a:pt x="0" y="36"/>
                                </a:lnTo>
                                <a:lnTo>
                                  <a:pt x="14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65" name="Shape 65"/>
                        <wps:cNvSpPr/>
                        <wps:spPr>
                          <a:xfrm>
                            <a:off x="1007609" y="343219"/>
                            <a:ext cx="38360" cy="114778"/>
                          </a:xfrm>
                          <a:custGeom>
                            <a:avLst/>
                            <a:gdLst/>
                            <a:ahLst/>
                            <a:cxnLst/>
                            <a:rect l="0" t="0" r="0" b="0"/>
                            <a:pathLst>
                              <a:path w="38360" h="114778">
                                <a:moveTo>
                                  <a:pt x="33960" y="0"/>
                                </a:moveTo>
                                <a:lnTo>
                                  <a:pt x="38360" y="988"/>
                                </a:lnTo>
                                <a:lnTo>
                                  <a:pt x="38360" y="2427"/>
                                </a:lnTo>
                                <a:lnTo>
                                  <a:pt x="33960" y="1435"/>
                                </a:lnTo>
                                <a:cubicBezTo>
                                  <a:pt x="28918" y="1435"/>
                                  <a:pt x="23736" y="2870"/>
                                  <a:pt x="18555" y="5753"/>
                                </a:cubicBezTo>
                                <a:cubicBezTo>
                                  <a:pt x="13538" y="8509"/>
                                  <a:pt x="9373" y="13475"/>
                                  <a:pt x="6223" y="20523"/>
                                </a:cubicBezTo>
                                <a:cubicBezTo>
                                  <a:pt x="3048" y="27673"/>
                                  <a:pt x="1435" y="36970"/>
                                  <a:pt x="1435" y="48133"/>
                                </a:cubicBezTo>
                                <a:cubicBezTo>
                                  <a:pt x="1435" y="66243"/>
                                  <a:pt x="5309" y="82067"/>
                                  <a:pt x="12967" y="95186"/>
                                </a:cubicBezTo>
                                <a:cubicBezTo>
                                  <a:pt x="16789" y="101670"/>
                                  <a:pt x="21250" y="106562"/>
                                  <a:pt x="26305" y="109834"/>
                                </a:cubicBezTo>
                                <a:lnTo>
                                  <a:pt x="38360" y="113346"/>
                                </a:lnTo>
                                <a:lnTo>
                                  <a:pt x="38360" y="114778"/>
                                </a:lnTo>
                                <a:lnTo>
                                  <a:pt x="25594" y="111084"/>
                                </a:lnTo>
                                <a:cubicBezTo>
                                  <a:pt x="20336" y="107696"/>
                                  <a:pt x="15704" y="102629"/>
                                  <a:pt x="11735" y="95910"/>
                                </a:cubicBezTo>
                                <a:cubicBezTo>
                                  <a:pt x="3950" y="82575"/>
                                  <a:pt x="0" y="66485"/>
                                  <a:pt x="0" y="48133"/>
                                </a:cubicBezTo>
                                <a:cubicBezTo>
                                  <a:pt x="0" y="36754"/>
                                  <a:pt x="1664" y="27267"/>
                                  <a:pt x="4915" y="19926"/>
                                </a:cubicBezTo>
                                <a:cubicBezTo>
                                  <a:pt x="8217" y="12611"/>
                                  <a:pt x="12560" y="7404"/>
                                  <a:pt x="17869" y="4483"/>
                                </a:cubicBezTo>
                                <a:cubicBezTo>
                                  <a:pt x="23266" y="1511"/>
                                  <a:pt x="28677" y="0"/>
                                  <a:pt x="33960"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66" name="Shape 66"/>
                        <wps:cNvSpPr/>
                        <wps:spPr>
                          <a:xfrm>
                            <a:off x="980253" y="334316"/>
                            <a:ext cx="65716" cy="134849"/>
                          </a:xfrm>
                          <a:custGeom>
                            <a:avLst/>
                            <a:gdLst/>
                            <a:ahLst/>
                            <a:cxnLst/>
                            <a:rect l="0" t="0" r="0" b="0"/>
                            <a:pathLst>
                              <a:path w="65716" h="134849">
                                <a:moveTo>
                                  <a:pt x="65716" y="0"/>
                                </a:moveTo>
                                <a:lnTo>
                                  <a:pt x="65716" y="1435"/>
                                </a:lnTo>
                                <a:lnTo>
                                  <a:pt x="34455" y="9563"/>
                                </a:lnTo>
                                <a:cubicBezTo>
                                  <a:pt x="24613" y="14885"/>
                                  <a:pt x="16548" y="23292"/>
                                  <a:pt x="10465" y="34544"/>
                                </a:cubicBezTo>
                                <a:cubicBezTo>
                                  <a:pt x="4483" y="45758"/>
                                  <a:pt x="1435" y="57226"/>
                                  <a:pt x="1435" y="68580"/>
                                </a:cubicBezTo>
                                <a:cubicBezTo>
                                  <a:pt x="1435" y="84188"/>
                                  <a:pt x="6490" y="98463"/>
                                  <a:pt x="16447" y="110998"/>
                                </a:cubicBezTo>
                                <a:cubicBezTo>
                                  <a:pt x="28194" y="125883"/>
                                  <a:pt x="44298" y="133414"/>
                                  <a:pt x="64249" y="133414"/>
                                </a:cubicBezTo>
                                <a:lnTo>
                                  <a:pt x="65716" y="133032"/>
                                </a:lnTo>
                                <a:lnTo>
                                  <a:pt x="65716" y="134467"/>
                                </a:lnTo>
                                <a:lnTo>
                                  <a:pt x="64249" y="134849"/>
                                </a:lnTo>
                                <a:cubicBezTo>
                                  <a:pt x="43828" y="134849"/>
                                  <a:pt x="27356" y="127114"/>
                                  <a:pt x="15304" y="111887"/>
                                </a:cubicBezTo>
                                <a:cubicBezTo>
                                  <a:pt x="5156" y="99073"/>
                                  <a:pt x="0" y="84519"/>
                                  <a:pt x="0" y="68580"/>
                                </a:cubicBezTo>
                                <a:cubicBezTo>
                                  <a:pt x="0" y="56985"/>
                                  <a:pt x="3099" y="45314"/>
                                  <a:pt x="9208" y="33884"/>
                                </a:cubicBezTo>
                                <a:cubicBezTo>
                                  <a:pt x="15431" y="22352"/>
                                  <a:pt x="23686" y="13767"/>
                                  <a:pt x="33757" y="8306"/>
                                </a:cubicBezTo>
                                <a:lnTo>
                                  <a:pt x="65716"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67" name="Shape 67"/>
                        <wps:cNvSpPr/>
                        <wps:spPr>
                          <a:xfrm>
                            <a:off x="1045970" y="344207"/>
                            <a:ext cx="38360" cy="115192"/>
                          </a:xfrm>
                          <a:custGeom>
                            <a:avLst/>
                            <a:gdLst/>
                            <a:ahLst/>
                            <a:cxnLst/>
                            <a:rect l="0" t="0" r="0" b="0"/>
                            <a:pathLst>
                              <a:path w="38360" h="115192">
                                <a:moveTo>
                                  <a:pt x="0" y="0"/>
                                </a:moveTo>
                                <a:lnTo>
                                  <a:pt x="10652" y="2391"/>
                                </a:lnTo>
                                <a:cubicBezTo>
                                  <a:pt x="15195" y="4639"/>
                                  <a:pt x="19253" y="8004"/>
                                  <a:pt x="22790" y="12474"/>
                                </a:cubicBezTo>
                                <a:cubicBezTo>
                                  <a:pt x="33128" y="25378"/>
                                  <a:pt x="38360" y="43272"/>
                                  <a:pt x="38360" y="65700"/>
                                </a:cubicBezTo>
                                <a:cubicBezTo>
                                  <a:pt x="38360" y="83658"/>
                                  <a:pt x="35185" y="96523"/>
                                  <a:pt x="28937" y="103953"/>
                                </a:cubicBezTo>
                                <a:cubicBezTo>
                                  <a:pt x="22638" y="111395"/>
                                  <a:pt x="14548" y="115192"/>
                                  <a:pt x="4845" y="115192"/>
                                </a:cubicBezTo>
                                <a:lnTo>
                                  <a:pt x="0" y="113790"/>
                                </a:lnTo>
                                <a:lnTo>
                                  <a:pt x="0" y="112358"/>
                                </a:lnTo>
                                <a:lnTo>
                                  <a:pt x="4845" y="113770"/>
                                </a:lnTo>
                                <a:cubicBezTo>
                                  <a:pt x="14103" y="113770"/>
                                  <a:pt x="21825" y="110150"/>
                                  <a:pt x="27819" y="103013"/>
                                </a:cubicBezTo>
                                <a:cubicBezTo>
                                  <a:pt x="33877" y="95863"/>
                                  <a:pt x="36925" y="83315"/>
                                  <a:pt x="36925" y="65700"/>
                                </a:cubicBezTo>
                                <a:cubicBezTo>
                                  <a:pt x="36925" y="43615"/>
                                  <a:pt x="31794" y="26013"/>
                                  <a:pt x="21660" y="13376"/>
                                </a:cubicBezTo>
                                <a:cubicBezTo>
                                  <a:pt x="18263" y="9090"/>
                                  <a:pt x="14370" y="5858"/>
                                  <a:pt x="10015" y="3697"/>
                                </a:cubicBezTo>
                                <a:lnTo>
                                  <a:pt x="0" y="1439"/>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68" name="Shape 68"/>
                        <wps:cNvSpPr/>
                        <wps:spPr>
                          <a:xfrm>
                            <a:off x="1045970" y="334278"/>
                            <a:ext cx="65703" cy="134505"/>
                          </a:xfrm>
                          <a:custGeom>
                            <a:avLst/>
                            <a:gdLst/>
                            <a:ahLst/>
                            <a:cxnLst/>
                            <a:rect l="0" t="0" r="0" b="0"/>
                            <a:pathLst>
                              <a:path w="65703" h="134505">
                                <a:moveTo>
                                  <a:pt x="146" y="0"/>
                                </a:moveTo>
                                <a:cubicBezTo>
                                  <a:pt x="20656" y="0"/>
                                  <a:pt x="37370" y="7404"/>
                                  <a:pt x="49803" y="21971"/>
                                </a:cubicBezTo>
                                <a:cubicBezTo>
                                  <a:pt x="60369" y="34417"/>
                                  <a:pt x="65703" y="48895"/>
                                  <a:pt x="65703" y="65049"/>
                                </a:cubicBezTo>
                                <a:cubicBezTo>
                                  <a:pt x="65703" y="76365"/>
                                  <a:pt x="62770" y="87973"/>
                                  <a:pt x="56966" y="99581"/>
                                </a:cubicBezTo>
                                <a:cubicBezTo>
                                  <a:pt x="51162" y="111176"/>
                                  <a:pt x="42996" y="120079"/>
                                  <a:pt x="32709" y="125997"/>
                                </a:cubicBezTo>
                                <a:lnTo>
                                  <a:pt x="0" y="134505"/>
                                </a:lnTo>
                                <a:lnTo>
                                  <a:pt x="0" y="133070"/>
                                </a:lnTo>
                                <a:lnTo>
                                  <a:pt x="31985" y="124752"/>
                                </a:lnTo>
                                <a:cubicBezTo>
                                  <a:pt x="42031" y="118974"/>
                                  <a:pt x="49993" y="110287"/>
                                  <a:pt x="55670" y="98946"/>
                                </a:cubicBezTo>
                                <a:cubicBezTo>
                                  <a:pt x="61398" y="87541"/>
                                  <a:pt x="64281" y="76149"/>
                                  <a:pt x="64281" y="65049"/>
                                </a:cubicBezTo>
                                <a:cubicBezTo>
                                  <a:pt x="64281" y="49251"/>
                                  <a:pt x="59049" y="35065"/>
                                  <a:pt x="48724" y="22898"/>
                                </a:cubicBezTo>
                                <a:cubicBezTo>
                                  <a:pt x="36557" y="8649"/>
                                  <a:pt x="20212" y="1435"/>
                                  <a:pt x="146" y="1435"/>
                                </a:cubicBezTo>
                                <a:lnTo>
                                  <a:pt x="0" y="1473"/>
                                </a:lnTo>
                                <a:lnTo>
                                  <a:pt x="0" y="38"/>
                                </a:lnTo>
                                <a:lnTo>
                                  <a:pt x="146"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69" name="Shape 69"/>
                        <wps:cNvSpPr/>
                        <wps:spPr>
                          <a:xfrm>
                            <a:off x="1172394" y="335037"/>
                            <a:ext cx="64992" cy="133410"/>
                          </a:xfrm>
                          <a:custGeom>
                            <a:avLst/>
                            <a:gdLst/>
                            <a:ahLst/>
                            <a:cxnLst/>
                            <a:rect l="0" t="0" r="0" b="0"/>
                            <a:pathLst>
                              <a:path w="64992" h="133410">
                                <a:moveTo>
                                  <a:pt x="64992" y="0"/>
                                </a:moveTo>
                                <a:lnTo>
                                  <a:pt x="64992" y="9886"/>
                                </a:lnTo>
                                <a:lnTo>
                                  <a:pt x="60592" y="8900"/>
                                </a:lnTo>
                                <a:cubicBezTo>
                                  <a:pt x="55397" y="8900"/>
                                  <a:pt x="50152" y="10373"/>
                                  <a:pt x="44844" y="13307"/>
                                </a:cubicBezTo>
                                <a:cubicBezTo>
                                  <a:pt x="39662" y="16139"/>
                                  <a:pt x="35446" y="21180"/>
                                  <a:pt x="32220" y="28419"/>
                                </a:cubicBezTo>
                                <a:cubicBezTo>
                                  <a:pt x="28994" y="35658"/>
                                  <a:pt x="27343" y="44955"/>
                                  <a:pt x="27343" y="56309"/>
                                </a:cubicBezTo>
                                <a:cubicBezTo>
                                  <a:pt x="27343" y="74648"/>
                                  <a:pt x="31217" y="90446"/>
                                  <a:pt x="38964" y="103730"/>
                                </a:cubicBezTo>
                                <a:cubicBezTo>
                                  <a:pt x="42881" y="110373"/>
                                  <a:pt x="47415" y="115354"/>
                                  <a:pt x="52564" y="118675"/>
                                </a:cubicBezTo>
                                <a:lnTo>
                                  <a:pt x="64992" y="122257"/>
                                </a:lnTo>
                                <a:lnTo>
                                  <a:pt x="64992" y="133031"/>
                                </a:lnTo>
                                <a:lnTo>
                                  <a:pt x="63538" y="133410"/>
                                </a:lnTo>
                                <a:cubicBezTo>
                                  <a:pt x="43231" y="133410"/>
                                  <a:pt x="27102" y="125854"/>
                                  <a:pt x="15151" y="110728"/>
                                </a:cubicBezTo>
                                <a:cubicBezTo>
                                  <a:pt x="5042" y="97990"/>
                                  <a:pt x="0" y="83715"/>
                                  <a:pt x="0" y="67853"/>
                                </a:cubicBezTo>
                                <a:cubicBezTo>
                                  <a:pt x="0" y="56309"/>
                                  <a:pt x="3048" y="44879"/>
                                  <a:pt x="9119" y="33487"/>
                                </a:cubicBezTo>
                                <a:cubicBezTo>
                                  <a:pt x="15304" y="22057"/>
                                  <a:pt x="23381" y="13624"/>
                                  <a:pt x="33375" y="8201"/>
                                </a:cubicBezTo>
                                <a:lnTo>
                                  <a:pt x="64992"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70" name="Shape 70"/>
                        <wps:cNvSpPr/>
                        <wps:spPr>
                          <a:xfrm>
                            <a:off x="1237386" y="334996"/>
                            <a:ext cx="65005" cy="133073"/>
                          </a:xfrm>
                          <a:custGeom>
                            <a:avLst/>
                            <a:gdLst/>
                            <a:ahLst/>
                            <a:cxnLst/>
                            <a:rect l="0" t="0" r="0" b="0"/>
                            <a:pathLst>
                              <a:path w="65005" h="133073">
                                <a:moveTo>
                                  <a:pt x="159" y="0"/>
                                </a:moveTo>
                                <a:cubicBezTo>
                                  <a:pt x="20530" y="0"/>
                                  <a:pt x="36900" y="7252"/>
                                  <a:pt x="49257" y="21730"/>
                                </a:cubicBezTo>
                                <a:cubicBezTo>
                                  <a:pt x="59773" y="34087"/>
                                  <a:pt x="65005" y="48311"/>
                                  <a:pt x="65005" y="64313"/>
                                </a:cubicBezTo>
                                <a:cubicBezTo>
                                  <a:pt x="65005" y="75603"/>
                                  <a:pt x="62097" y="86995"/>
                                  <a:pt x="56318" y="98539"/>
                                </a:cubicBezTo>
                                <a:cubicBezTo>
                                  <a:pt x="50540" y="110096"/>
                                  <a:pt x="42551" y="118783"/>
                                  <a:pt x="32366" y="124638"/>
                                </a:cubicBezTo>
                                <a:lnTo>
                                  <a:pt x="0" y="133073"/>
                                </a:lnTo>
                                <a:lnTo>
                                  <a:pt x="0" y="122298"/>
                                </a:lnTo>
                                <a:lnTo>
                                  <a:pt x="4858" y="123698"/>
                                </a:lnTo>
                                <a:cubicBezTo>
                                  <a:pt x="14357" y="123698"/>
                                  <a:pt x="22219" y="120028"/>
                                  <a:pt x="28378" y="112700"/>
                                </a:cubicBezTo>
                                <a:cubicBezTo>
                                  <a:pt x="34538" y="105372"/>
                                  <a:pt x="37649" y="92773"/>
                                  <a:pt x="37649" y="74892"/>
                                </a:cubicBezTo>
                                <a:cubicBezTo>
                                  <a:pt x="37649" y="52553"/>
                                  <a:pt x="32506" y="34963"/>
                                  <a:pt x="22219" y="22136"/>
                                </a:cubicBezTo>
                                <a:cubicBezTo>
                                  <a:pt x="18733" y="17742"/>
                                  <a:pt x="14770" y="14443"/>
                                  <a:pt x="10333" y="12243"/>
                                </a:cubicBezTo>
                                <a:lnTo>
                                  <a:pt x="0" y="9927"/>
                                </a:lnTo>
                                <a:lnTo>
                                  <a:pt x="0" y="41"/>
                                </a:lnTo>
                                <a:lnTo>
                                  <a:pt x="159"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71" name="Shape 71"/>
                        <wps:cNvSpPr/>
                        <wps:spPr>
                          <a:xfrm>
                            <a:off x="1199026" y="343219"/>
                            <a:ext cx="38360" cy="114776"/>
                          </a:xfrm>
                          <a:custGeom>
                            <a:avLst/>
                            <a:gdLst/>
                            <a:ahLst/>
                            <a:cxnLst/>
                            <a:rect l="0" t="0" r="0" b="0"/>
                            <a:pathLst>
                              <a:path w="38360" h="114776">
                                <a:moveTo>
                                  <a:pt x="33960" y="0"/>
                                </a:moveTo>
                                <a:lnTo>
                                  <a:pt x="38360" y="988"/>
                                </a:lnTo>
                                <a:lnTo>
                                  <a:pt x="38360" y="2427"/>
                                </a:lnTo>
                                <a:lnTo>
                                  <a:pt x="33960" y="1435"/>
                                </a:lnTo>
                                <a:cubicBezTo>
                                  <a:pt x="28931" y="1435"/>
                                  <a:pt x="23736" y="2870"/>
                                  <a:pt x="18567" y="5753"/>
                                </a:cubicBezTo>
                                <a:cubicBezTo>
                                  <a:pt x="13526" y="8509"/>
                                  <a:pt x="9372" y="13475"/>
                                  <a:pt x="6223" y="20523"/>
                                </a:cubicBezTo>
                                <a:cubicBezTo>
                                  <a:pt x="3048" y="27673"/>
                                  <a:pt x="1435" y="36957"/>
                                  <a:pt x="1435" y="48133"/>
                                </a:cubicBezTo>
                                <a:cubicBezTo>
                                  <a:pt x="1435" y="66243"/>
                                  <a:pt x="5309" y="82067"/>
                                  <a:pt x="12954" y="95186"/>
                                </a:cubicBezTo>
                                <a:cubicBezTo>
                                  <a:pt x="16783" y="101670"/>
                                  <a:pt x="21244" y="106562"/>
                                  <a:pt x="26300" y="109834"/>
                                </a:cubicBezTo>
                                <a:lnTo>
                                  <a:pt x="38360" y="113344"/>
                                </a:lnTo>
                                <a:lnTo>
                                  <a:pt x="38360" y="114776"/>
                                </a:lnTo>
                                <a:lnTo>
                                  <a:pt x="25584" y="111084"/>
                                </a:lnTo>
                                <a:cubicBezTo>
                                  <a:pt x="20323" y="107696"/>
                                  <a:pt x="15691" y="102629"/>
                                  <a:pt x="11722" y="95910"/>
                                </a:cubicBezTo>
                                <a:cubicBezTo>
                                  <a:pt x="3950" y="82575"/>
                                  <a:pt x="0" y="66485"/>
                                  <a:pt x="0" y="48133"/>
                                </a:cubicBezTo>
                                <a:cubicBezTo>
                                  <a:pt x="0" y="36741"/>
                                  <a:pt x="1651" y="27254"/>
                                  <a:pt x="4915" y="19926"/>
                                </a:cubicBezTo>
                                <a:cubicBezTo>
                                  <a:pt x="8217" y="12598"/>
                                  <a:pt x="12547" y="7404"/>
                                  <a:pt x="17856" y="4483"/>
                                </a:cubicBezTo>
                                <a:cubicBezTo>
                                  <a:pt x="23266" y="1511"/>
                                  <a:pt x="28677" y="0"/>
                                  <a:pt x="33960"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72" name="Shape 72"/>
                        <wps:cNvSpPr/>
                        <wps:spPr>
                          <a:xfrm>
                            <a:off x="1171683" y="334319"/>
                            <a:ext cx="65703" cy="134846"/>
                          </a:xfrm>
                          <a:custGeom>
                            <a:avLst/>
                            <a:gdLst/>
                            <a:ahLst/>
                            <a:cxnLst/>
                            <a:rect l="0" t="0" r="0" b="0"/>
                            <a:pathLst>
                              <a:path w="65703" h="134846">
                                <a:moveTo>
                                  <a:pt x="65703" y="0"/>
                                </a:moveTo>
                                <a:lnTo>
                                  <a:pt x="65703" y="1435"/>
                                </a:lnTo>
                                <a:lnTo>
                                  <a:pt x="34430" y="9560"/>
                                </a:lnTo>
                                <a:cubicBezTo>
                                  <a:pt x="24587" y="14881"/>
                                  <a:pt x="16535" y="23289"/>
                                  <a:pt x="10465" y="34541"/>
                                </a:cubicBezTo>
                                <a:cubicBezTo>
                                  <a:pt x="4470" y="45768"/>
                                  <a:pt x="1422" y="57223"/>
                                  <a:pt x="1422" y="68577"/>
                                </a:cubicBezTo>
                                <a:cubicBezTo>
                                  <a:pt x="1422" y="84185"/>
                                  <a:pt x="6464" y="98460"/>
                                  <a:pt x="16421" y="110995"/>
                                </a:cubicBezTo>
                                <a:cubicBezTo>
                                  <a:pt x="28194" y="125879"/>
                                  <a:pt x="44272" y="133410"/>
                                  <a:pt x="64249" y="133410"/>
                                </a:cubicBezTo>
                                <a:lnTo>
                                  <a:pt x="65703" y="133032"/>
                                </a:lnTo>
                                <a:lnTo>
                                  <a:pt x="65703" y="134467"/>
                                </a:lnTo>
                                <a:lnTo>
                                  <a:pt x="64249" y="134846"/>
                                </a:lnTo>
                                <a:cubicBezTo>
                                  <a:pt x="43802" y="134846"/>
                                  <a:pt x="27343" y="127111"/>
                                  <a:pt x="15291" y="111884"/>
                                </a:cubicBezTo>
                                <a:cubicBezTo>
                                  <a:pt x="5143" y="99070"/>
                                  <a:pt x="0" y="84515"/>
                                  <a:pt x="0" y="68577"/>
                                </a:cubicBezTo>
                                <a:cubicBezTo>
                                  <a:pt x="0" y="56994"/>
                                  <a:pt x="3086" y="45311"/>
                                  <a:pt x="9182" y="33880"/>
                                </a:cubicBezTo>
                                <a:cubicBezTo>
                                  <a:pt x="15418" y="22349"/>
                                  <a:pt x="23673" y="13764"/>
                                  <a:pt x="33744" y="8303"/>
                                </a:cubicBezTo>
                                <a:lnTo>
                                  <a:pt x="65703"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73" name="Shape 73"/>
                        <wps:cNvSpPr/>
                        <wps:spPr>
                          <a:xfrm>
                            <a:off x="1237386" y="344207"/>
                            <a:ext cx="38360" cy="115192"/>
                          </a:xfrm>
                          <a:custGeom>
                            <a:avLst/>
                            <a:gdLst/>
                            <a:ahLst/>
                            <a:cxnLst/>
                            <a:rect l="0" t="0" r="0" b="0"/>
                            <a:pathLst>
                              <a:path w="38360" h="115192">
                                <a:moveTo>
                                  <a:pt x="0" y="0"/>
                                </a:moveTo>
                                <a:lnTo>
                                  <a:pt x="10647" y="2390"/>
                                </a:lnTo>
                                <a:cubicBezTo>
                                  <a:pt x="15189" y="4638"/>
                                  <a:pt x="19247" y="8004"/>
                                  <a:pt x="22790" y="12474"/>
                                </a:cubicBezTo>
                                <a:cubicBezTo>
                                  <a:pt x="33115" y="25377"/>
                                  <a:pt x="38360" y="43272"/>
                                  <a:pt x="38360" y="65700"/>
                                </a:cubicBezTo>
                                <a:cubicBezTo>
                                  <a:pt x="38360" y="83658"/>
                                  <a:pt x="35185" y="96523"/>
                                  <a:pt x="28924" y="103952"/>
                                </a:cubicBezTo>
                                <a:cubicBezTo>
                                  <a:pt x="22638" y="111394"/>
                                  <a:pt x="14535" y="115192"/>
                                  <a:pt x="4858" y="115192"/>
                                </a:cubicBezTo>
                                <a:lnTo>
                                  <a:pt x="0" y="113788"/>
                                </a:lnTo>
                                <a:lnTo>
                                  <a:pt x="0" y="112356"/>
                                </a:lnTo>
                                <a:lnTo>
                                  <a:pt x="4858" y="113769"/>
                                </a:lnTo>
                                <a:cubicBezTo>
                                  <a:pt x="14103" y="113769"/>
                                  <a:pt x="21812" y="110150"/>
                                  <a:pt x="27832" y="103012"/>
                                </a:cubicBezTo>
                                <a:cubicBezTo>
                                  <a:pt x="33877" y="95875"/>
                                  <a:pt x="36925" y="83315"/>
                                  <a:pt x="36925" y="65700"/>
                                </a:cubicBezTo>
                                <a:cubicBezTo>
                                  <a:pt x="36925" y="43614"/>
                                  <a:pt x="31795" y="26012"/>
                                  <a:pt x="21647" y="13376"/>
                                </a:cubicBezTo>
                                <a:cubicBezTo>
                                  <a:pt x="18250" y="9090"/>
                                  <a:pt x="14364" y="5857"/>
                                  <a:pt x="10014" y="3697"/>
                                </a:cubicBezTo>
                                <a:lnTo>
                                  <a:pt x="0" y="1439"/>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74" name="Shape 74"/>
                        <wps:cNvSpPr/>
                        <wps:spPr>
                          <a:xfrm>
                            <a:off x="1237386" y="334278"/>
                            <a:ext cx="65716" cy="134508"/>
                          </a:xfrm>
                          <a:custGeom>
                            <a:avLst/>
                            <a:gdLst/>
                            <a:ahLst/>
                            <a:cxnLst/>
                            <a:rect l="0" t="0" r="0" b="0"/>
                            <a:pathLst>
                              <a:path w="65716" h="134508">
                                <a:moveTo>
                                  <a:pt x="159" y="0"/>
                                </a:moveTo>
                                <a:cubicBezTo>
                                  <a:pt x="20657" y="0"/>
                                  <a:pt x="37357" y="7404"/>
                                  <a:pt x="49829" y="21971"/>
                                </a:cubicBezTo>
                                <a:cubicBezTo>
                                  <a:pt x="60370" y="34430"/>
                                  <a:pt x="65716" y="48895"/>
                                  <a:pt x="65716" y="65049"/>
                                </a:cubicBezTo>
                                <a:cubicBezTo>
                                  <a:pt x="65716" y="76352"/>
                                  <a:pt x="62770" y="87973"/>
                                  <a:pt x="56966" y="99581"/>
                                </a:cubicBezTo>
                                <a:cubicBezTo>
                                  <a:pt x="51149" y="111201"/>
                                  <a:pt x="42996" y="120091"/>
                                  <a:pt x="32709" y="125997"/>
                                </a:cubicBezTo>
                                <a:lnTo>
                                  <a:pt x="0" y="134508"/>
                                </a:lnTo>
                                <a:lnTo>
                                  <a:pt x="0" y="133073"/>
                                </a:lnTo>
                                <a:lnTo>
                                  <a:pt x="31985" y="124752"/>
                                </a:lnTo>
                                <a:cubicBezTo>
                                  <a:pt x="42031" y="118986"/>
                                  <a:pt x="49994" y="110287"/>
                                  <a:pt x="55670" y="98946"/>
                                </a:cubicBezTo>
                                <a:cubicBezTo>
                                  <a:pt x="61385" y="87528"/>
                                  <a:pt x="64281" y="76137"/>
                                  <a:pt x="64281" y="65049"/>
                                </a:cubicBezTo>
                                <a:cubicBezTo>
                                  <a:pt x="64281" y="49263"/>
                                  <a:pt x="59049" y="35077"/>
                                  <a:pt x="48736" y="22898"/>
                                </a:cubicBezTo>
                                <a:cubicBezTo>
                                  <a:pt x="36557" y="8649"/>
                                  <a:pt x="20212" y="1435"/>
                                  <a:pt x="159" y="1435"/>
                                </a:cubicBezTo>
                                <a:lnTo>
                                  <a:pt x="0" y="1476"/>
                                </a:lnTo>
                                <a:lnTo>
                                  <a:pt x="0" y="41"/>
                                </a:lnTo>
                                <a:lnTo>
                                  <a:pt x="159"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75" name="Shape 75"/>
                        <wps:cNvSpPr/>
                        <wps:spPr>
                          <a:xfrm>
                            <a:off x="559788" y="338615"/>
                            <a:ext cx="100317" cy="129032"/>
                          </a:xfrm>
                          <a:custGeom>
                            <a:avLst/>
                            <a:gdLst/>
                            <a:ahLst/>
                            <a:cxnLst/>
                            <a:rect l="0" t="0" r="0" b="0"/>
                            <a:pathLst>
                              <a:path w="100317" h="129032">
                                <a:moveTo>
                                  <a:pt x="45136" y="0"/>
                                </a:moveTo>
                                <a:cubicBezTo>
                                  <a:pt x="46546" y="0"/>
                                  <a:pt x="47955" y="1003"/>
                                  <a:pt x="47955" y="4813"/>
                                </a:cubicBezTo>
                                <a:lnTo>
                                  <a:pt x="47955" y="19279"/>
                                </a:lnTo>
                                <a:cubicBezTo>
                                  <a:pt x="47955" y="21882"/>
                                  <a:pt x="48755" y="22276"/>
                                  <a:pt x="49555" y="22276"/>
                                </a:cubicBezTo>
                                <a:cubicBezTo>
                                  <a:pt x="53569" y="22276"/>
                                  <a:pt x="63398" y="813"/>
                                  <a:pt x="82461" y="813"/>
                                </a:cubicBezTo>
                                <a:cubicBezTo>
                                  <a:pt x="93294" y="813"/>
                                  <a:pt x="100317" y="8636"/>
                                  <a:pt x="100317" y="18059"/>
                                </a:cubicBezTo>
                                <a:cubicBezTo>
                                  <a:pt x="100317" y="27699"/>
                                  <a:pt x="93091" y="33718"/>
                                  <a:pt x="84874" y="33718"/>
                                </a:cubicBezTo>
                                <a:cubicBezTo>
                                  <a:pt x="74041" y="33718"/>
                                  <a:pt x="71831" y="22479"/>
                                  <a:pt x="62001" y="22479"/>
                                </a:cubicBezTo>
                                <a:cubicBezTo>
                                  <a:pt x="56985" y="22479"/>
                                  <a:pt x="54978" y="26098"/>
                                  <a:pt x="53162" y="28092"/>
                                </a:cubicBezTo>
                                <a:cubicBezTo>
                                  <a:pt x="48158" y="33718"/>
                                  <a:pt x="47752" y="49759"/>
                                  <a:pt x="47752" y="73254"/>
                                </a:cubicBezTo>
                                <a:cubicBezTo>
                                  <a:pt x="47752" y="95110"/>
                                  <a:pt x="47346" y="112166"/>
                                  <a:pt x="50152" y="116383"/>
                                </a:cubicBezTo>
                                <a:cubicBezTo>
                                  <a:pt x="53365" y="121412"/>
                                  <a:pt x="65799" y="123203"/>
                                  <a:pt x="69621" y="124028"/>
                                </a:cubicBezTo>
                                <a:cubicBezTo>
                                  <a:pt x="72835" y="124612"/>
                                  <a:pt x="75438" y="124409"/>
                                  <a:pt x="75438" y="127013"/>
                                </a:cubicBezTo>
                                <a:cubicBezTo>
                                  <a:pt x="75438" y="129032"/>
                                  <a:pt x="71628" y="129032"/>
                                  <a:pt x="69418" y="129032"/>
                                </a:cubicBezTo>
                                <a:cubicBezTo>
                                  <a:pt x="67221" y="129032"/>
                                  <a:pt x="45745" y="128016"/>
                                  <a:pt x="36716" y="128016"/>
                                </a:cubicBezTo>
                                <a:cubicBezTo>
                                  <a:pt x="27686" y="128016"/>
                                  <a:pt x="8217" y="129032"/>
                                  <a:pt x="5817" y="129032"/>
                                </a:cubicBezTo>
                                <a:cubicBezTo>
                                  <a:pt x="3404" y="129032"/>
                                  <a:pt x="0" y="128841"/>
                                  <a:pt x="0" y="127013"/>
                                </a:cubicBezTo>
                                <a:cubicBezTo>
                                  <a:pt x="0" y="124803"/>
                                  <a:pt x="3404" y="124409"/>
                                  <a:pt x="6413" y="123609"/>
                                </a:cubicBezTo>
                                <a:cubicBezTo>
                                  <a:pt x="8814" y="123012"/>
                                  <a:pt x="17856" y="121196"/>
                                  <a:pt x="19660" y="116192"/>
                                </a:cubicBezTo>
                                <a:cubicBezTo>
                                  <a:pt x="21463" y="111163"/>
                                  <a:pt x="21869" y="100533"/>
                                  <a:pt x="21869" y="66421"/>
                                </a:cubicBezTo>
                                <a:cubicBezTo>
                                  <a:pt x="21869" y="32309"/>
                                  <a:pt x="21260" y="28892"/>
                                  <a:pt x="7620" y="28092"/>
                                </a:cubicBezTo>
                                <a:cubicBezTo>
                                  <a:pt x="5817" y="27889"/>
                                  <a:pt x="4407" y="27495"/>
                                  <a:pt x="4407" y="26479"/>
                                </a:cubicBezTo>
                                <a:cubicBezTo>
                                  <a:pt x="4407" y="24676"/>
                                  <a:pt x="6210" y="24079"/>
                                  <a:pt x="9830" y="22682"/>
                                </a:cubicBezTo>
                                <a:cubicBezTo>
                                  <a:pt x="14033" y="21069"/>
                                  <a:pt x="30899" y="11646"/>
                                  <a:pt x="38519" y="4216"/>
                                </a:cubicBezTo>
                                <a:cubicBezTo>
                                  <a:pt x="42342" y="394"/>
                                  <a:pt x="43929" y="0"/>
                                  <a:pt x="45136"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76" name="Shape 76"/>
                        <wps:cNvSpPr/>
                        <wps:spPr>
                          <a:xfrm>
                            <a:off x="606740" y="374605"/>
                            <a:ext cx="3207" cy="81171"/>
                          </a:xfrm>
                          <a:custGeom>
                            <a:avLst/>
                            <a:gdLst/>
                            <a:ahLst/>
                            <a:cxnLst/>
                            <a:rect l="0" t="0" r="0" b="0"/>
                            <a:pathLst>
                              <a:path w="3207" h="81171">
                                <a:moveTo>
                                  <a:pt x="3207" y="0"/>
                                </a:moveTo>
                                <a:lnTo>
                                  <a:pt x="3207" y="5246"/>
                                </a:lnTo>
                                <a:lnTo>
                                  <a:pt x="2315" y="8438"/>
                                </a:lnTo>
                                <a:cubicBezTo>
                                  <a:pt x="1616" y="16083"/>
                                  <a:pt x="1524" y="25891"/>
                                  <a:pt x="1524" y="37257"/>
                                </a:cubicBezTo>
                                <a:lnTo>
                                  <a:pt x="1511" y="44573"/>
                                </a:lnTo>
                                <a:cubicBezTo>
                                  <a:pt x="1486" y="53482"/>
                                  <a:pt x="1467" y="61448"/>
                                  <a:pt x="1749" y="67631"/>
                                </a:cubicBezTo>
                                <a:lnTo>
                                  <a:pt x="3207" y="76428"/>
                                </a:lnTo>
                                <a:lnTo>
                                  <a:pt x="3207" y="81171"/>
                                </a:lnTo>
                                <a:lnTo>
                                  <a:pt x="2604" y="80793"/>
                                </a:lnTo>
                                <a:cubicBezTo>
                                  <a:pt x="0" y="76869"/>
                                  <a:pt x="38" y="63331"/>
                                  <a:pt x="76" y="44573"/>
                                </a:cubicBezTo>
                                <a:lnTo>
                                  <a:pt x="89" y="37257"/>
                                </a:lnTo>
                                <a:cubicBezTo>
                                  <a:pt x="89" y="25377"/>
                                  <a:pt x="184" y="15426"/>
                                  <a:pt x="930" y="7717"/>
                                </a:cubicBezTo>
                                <a:lnTo>
                                  <a:pt x="3207"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77" name="Shape 77"/>
                        <wps:cNvSpPr/>
                        <wps:spPr>
                          <a:xfrm>
                            <a:off x="559077" y="337911"/>
                            <a:ext cx="50870" cy="130442"/>
                          </a:xfrm>
                          <a:custGeom>
                            <a:avLst/>
                            <a:gdLst/>
                            <a:ahLst/>
                            <a:cxnLst/>
                            <a:rect l="0" t="0" r="0" b="0"/>
                            <a:pathLst>
                              <a:path w="50870" h="130442">
                                <a:moveTo>
                                  <a:pt x="45860" y="0"/>
                                </a:moveTo>
                                <a:cubicBezTo>
                                  <a:pt x="47168" y="0"/>
                                  <a:pt x="49378" y="711"/>
                                  <a:pt x="49378" y="5512"/>
                                </a:cubicBezTo>
                                <a:lnTo>
                                  <a:pt x="49378" y="19964"/>
                                </a:lnTo>
                                <a:cubicBezTo>
                                  <a:pt x="49378" y="22276"/>
                                  <a:pt x="49987" y="22276"/>
                                  <a:pt x="50267" y="22276"/>
                                </a:cubicBezTo>
                                <a:lnTo>
                                  <a:pt x="50870" y="21707"/>
                                </a:lnTo>
                                <a:lnTo>
                                  <a:pt x="50870" y="23181"/>
                                </a:lnTo>
                                <a:lnTo>
                                  <a:pt x="50267" y="23698"/>
                                </a:lnTo>
                                <a:cubicBezTo>
                                  <a:pt x="47943" y="23698"/>
                                  <a:pt x="47943" y="20892"/>
                                  <a:pt x="47943" y="19964"/>
                                </a:cubicBezTo>
                                <a:lnTo>
                                  <a:pt x="47943" y="5512"/>
                                </a:lnTo>
                                <a:cubicBezTo>
                                  <a:pt x="47943" y="3658"/>
                                  <a:pt x="47587" y="1410"/>
                                  <a:pt x="45860" y="1410"/>
                                </a:cubicBezTo>
                                <a:cubicBezTo>
                                  <a:pt x="44755" y="1410"/>
                                  <a:pt x="43256" y="1905"/>
                                  <a:pt x="39738" y="5436"/>
                                </a:cubicBezTo>
                                <a:cubicBezTo>
                                  <a:pt x="31979" y="12992"/>
                                  <a:pt x="14948" y="22466"/>
                                  <a:pt x="10795" y="24054"/>
                                </a:cubicBezTo>
                                <a:lnTo>
                                  <a:pt x="10236" y="24270"/>
                                </a:lnTo>
                                <a:cubicBezTo>
                                  <a:pt x="6972" y="25540"/>
                                  <a:pt x="5842" y="26035"/>
                                  <a:pt x="5842" y="27203"/>
                                </a:cubicBezTo>
                                <a:cubicBezTo>
                                  <a:pt x="5842" y="27330"/>
                                  <a:pt x="6020" y="27826"/>
                                  <a:pt x="8407" y="28092"/>
                                </a:cubicBezTo>
                                <a:cubicBezTo>
                                  <a:pt x="22746" y="28931"/>
                                  <a:pt x="23292" y="33299"/>
                                  <a:pt x="23292" y="67132"/>
                                </a:cubicBezTo>
                                <a:cubicBezTo>
                                  <a:pt x="23292" y="102299"/>
                                  <a:pt x="22847" y="112116"/>
                                  <a:pt x="21044" y="117132"/>
                                </a:cubicBezTo>
                                <a:cubicBezTo>
                                  <a:pt x="19228" y="122161"/>
                                  <a:pt x="10998" y="124117"/>
                                  <a:pt x="7899" y="124866"/>
                                </a:cubicBezTo>
                                <a:lnTo>
                                  <a:pt x="7302" y="125019"/>
                                </a:lnTo>
                                <a:cubicBezTo>
                                  <a:pt x="6820" y="125120"/>
                                  <a:pt x="6337" y="125247"/>
                                  <a:pt x="5842" y="125374"/>
                                </a:cubicBezTo>
                                <a:cubicBezTo>
                                  <a:pt x="3175" y="126022"/>
                                  <a:pt x="1422" y="126530"/>
                                  <a:pt x="1422" y="127737"/>
                                </a:cubicBezTo>
                                <a:cubicBezTo>
                                  <a:pt x="1422" y="128118"/>
                                  <a:pt x="1918" y="129007"/>
                                  <a:pt x="6528" y="129007"/>
                                </a:cubicBezTo>
                                <a:cubicBezTo>
                                  <a:pt x="7328" y="129007"/>
                                  <a:pt x="10185" y="128892"/>
                                  <a:pt x="13805" y="128753"/>
                                </a:cubicBezTo>
                                <a:cubicBezTo>
                                  <a:pt x="20828" y="128448"/>
                                  <a:pt x="31458" y="128016"/>
                                  <a:pt x="37427" y="128016"/>
                                </a:cubicBezTo>
                                <a:cubicBezTo>
                                  <a:pt x="40456" y="128016"/>
                                  <a:pt x="44875" y="128127"/>
                                  <a:pt x="49500" y="128276"/>
                                </a:cubicBezTo>
                                <a:lnTo>
                                  <a:pt x="50870" y="128327"/>
                                </a:lnTo>
                                <a:lnTo>
                                  <a:pt x="50870" y="129753"/>
                                </a:lnTo>
                                <a:lnTo>
                                  <a:pt x="49463" y="129700"/>
                                </a:lnTo>
                                <a:cubicBezTo>
                                  <a:pt x="44850" y="129550"/>
                                  <a:pt x="40443" y="129438"/>
                                  <a:pt x="37427" y="129438"/>
                                </a:cubicBezTo>
                                <a:cubicBezTo>
                                  <a:pt x="31483" y="129438"/>
                                  <a:pt x="20879" y="129883"/>
                                  <a:pt x="13856" y="130188"/>
                                </a:cubicBezTo>
                                <a:cubicBezTo>
                                  <a:pt x="10084" y="130340"/>
                                  <a:pt x="7366" y="130442"/>
                                  <a:pt x="6528" y="130442"/>
                                </a:cubicBezTo>
                                <a:cubicBezTo>
                                  <a:pt x="4737" y="130442"/>
                                  <a:pt x="0" y="130442"/>
                                  <a:pt x="0" y="127737"/>
                                </a:cubicBezTo>
                                <a:cubicBezTo>
                                  <a:pt x="0" y="125298"/>
                                  <a:pt x="2794" y="124625"/>
                                  <a:pt x="5512" y="123977"/>
                                </a:cubicBezTo>
                                <a:cubicBezTo>
                                  <a:pt x="5982" y="123863"/>
                                  <a:pt x="6464" y="123749"/>
                                  <a:pt x="6934" y="123609"/>
                                </a:cubicBezTo>
                                <a:lnTo>
                                  <a:pt x="7569" y="123469"/>
                                </a:lnTo>
                                <a:cubicBezTo>
                                  <a:pt x="10465" y="122784"/>
                                  <a:pt x="18148" y="120942"/>
                                  <a:pt x="19698" y="116637"/>
                                </a:cubicBezTo>
                                <a:cubicBezTo>
                                  <a:pt x="21412" y="111874"/>
                                  <a:pt x="21857" y="101689"/>
                                  <a:pt x="21857" y="67132"/>
                                </a:cubicBezTo>
                                <a:cubicBezTo>
                                  <a:pt x="21857" y="33439"/>
                                  <a:pt x="21488" y="30302"/>
                                  <a:pt x="8293" y="29515"/>
                                </a:cubicBezTo>
                                <a:cubicBezTo>
                                  <a:pt x="7099" y="29375"/>
                                  <a:pt x="4407" y="29096"/>
                                  <a:pt x="4407" y="27203"/>
                                </a:cubicBezTo>
                                <a:cubicBezTo>
                                  <a:pt x="4407" y="24994"/>
                                  <a:pt x="6299" y="24270"/>
                                  <a:pt x="9728" y="22936"/>
                                </a:cubicBezTo>
                                <a:lnTo>
                                  <a:pt x="10274" y="22720"/>
                                </a:lnTo>
                                <a:cubicBezTo>
                                  <a:pt x="14364" y="21158"/>
                                  <a:pt x="31102" y="11836"/>
                                  <a:pt x="38735" y="4420"/>
                                </a:cubicBezTo>
                                <a:cubicBezTo>
                                  <a:pt x="42405" y="749"/>
                                  <a:pt x="44234" y="0"/>
                                  <a:pt x="45860"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78" name="Shape 78"/>
                        <wps:cNvSpPr/>
                        <wps:spPr>
                          <a:xfrm>
                            <a:off x="609947" y="451033"/>
                            <a:ext cx="26003" cy="17319"/>
                          </a:xfrm>
                          <a:custGeom>
                            <a:avLst/>
                            <a:gdLst/>
                            <a:ahLst/>
                            <a:cxnLst/>
                            <a:rect l="0" t="0" r="0" b="0"/>
                            <a:pathLst>
                              <a:path w="26003" h="17319">
                                <a:moveTo>
                                  <a:pt x="0" y="0"/>
                                </a:moveTo>
                                <a:lnTo>
                                  <a:pt x="591" y="3565"/>
                                </a:lnTo>
                                <a:cubicBezTo>
                                  <a:pt x="3270" y="7756"/>
                                  <a:pt x="13176" y="9661"/>
                                  <a:pt x="17939" y="10562"/>
                                </a:cubicBezTo>
                                <a:cubicBezTo>
                                  <a:pt x="18599" y="10702"/>
                                  <a:pt x="19171" y="10804"/>
                                  <a:pt x="19615" y="10893"/>
                                </a:cubicBezTo>
                                <a:cubicBezTo>
                                  <a:pt x="20174" y="10994"/>
                                  <a:pt x="20720" y="11070"/>
                                  <a:pt x="21241" y="11159"/>
                                </a:cubicBezTo>
                                <a:cubicBezTo>
                                  <a:pt x="23692" y="11502"/>
                                  <a:pt x="26003" y="11858"/>
                                  <a:pt x="26003" y="14614"/>
                                </a:cubicBezTo>
                                <a:cubicBezTo>
                                  <a:pt x="26003" y="17319"/>
                                  <a:pt x="21787" y="17319"/>
                                  <a:pt x="19259" y="17319"/>
                                </a:cubicBezTo>
                                <a:cubicBezTo>
                                  <a:pt x="18523" y="17319"/>
                                  <a:pt x="15729" y="17230"/>
                                  <a:pt x="11868" y="17078"/>
                                </a:cubicBezTo>
                                <a:lnTo>
                                  <a:pt x="0" y="16630"/>
                                </a:lnTo>
                                <a:lnTo>
                                  <a:pt x="0" y="15204"/>
                                </a:lnTo>
                                <a:lnTo>
                                  <a:pt x="11932" y="15642"/>
                                </a:lnTo>
                                <a:cubicBezTo>
                                  <a:pt x="15627" y="15769"/>
                                  <a:pt x="18548" y="15884"/>
                                  <a:pt x="19259" y="15884"/>
                                </a:cubicBezTo>
                                <a:cubicBezTo>
                                  <a:pt x="20847" y="15884"/>
                                  <a:pt x="24568" y="15884"/>
                                  <a:pt x="24568" y="14614"/>
                                </a:cubicBezTo>
                                <a:cubicBezTo>
                                  <a:pt x="24568" y="13191"/>
                                  <a:pt x="23705" y="12963"/>
                                  <a:pt x="21037" y="12569"/>
                                </a:cubicBezTo>
                                <a:cubicBezTo>
                                  <a:pt x="20504" y="12506"/>
                                  <a:pt x="19933" y="12417"/>
                                  <a:pt x="19336" y="12302"/>
                                </a:cubicBezTo>
                                <a:cubicBezTo>
                                  <a:pt x="18878" y="12213"/>
                                  <a:pt x="18320" y="12086"/>
                                  <a:pt x="17672" y="11985"/>
                                </a:cubicBezTo>
                                <a:cubicBezTo>
                                  <a:pt x="15005" y="11464"/>
                                  <a:pt x="11185" y="10731"/>
                                  <a:pt x="7658" y="9542"/>
                                </a:cubicBezTo>
                                <a:lnTo>
                                  <a:pt x="0" y="4743"/>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79" name="Shape 79"/>
                        <wps:cNvSpPr/>
                        <wps:spPr>
                          <a:xfrm>
                            <a:off x="609947" y="338698"/>
                            <a:ext cx="50883" cy="41153"/>
                          </a:xfrm>
                          <a:custGeom>
                            <a:avLst/>
                            <a:gdLst/>
                            <a:ahLst/>
                            <a:cxnLst/>
                            <a:rect l="0" t="0" r="0" b="0"/>
                            <a:pathLst>
                              <a:path w="50883" h="41153">
                                <a:moveTo>
                                  <a:pt x="32302" y="0"/>
                                </a:moveTo>
                                <a:cubicBezTo>
                                  <a:pt x="43072" y="0"/>
                                  <a:pt x="50883" y="7556"/>
                                  <a:pt x="50883" y="17970"/>
                                </a:cubicBezTo>
                                <a:cubicBezTo>
                                  <a:pt x="50883" y="27318"/>
                                  <a:pt x="43936" y="34353"/>
                                  <a:pt x="34715" y="34353"/>
                                </a:cubicBezTo>
                                <a:cubicBezTo>
                                  <a:pt x="28886" y="34353"/>
                                  <a:pt x="25483" y="31293"/>
                                  <a:pt x="22193" y="28346"/>
                                </a:cubicBezTo>
                                <a:cubicBezTo>
                                  <a:pt x="19196" y="25654"/>
                                  <a:pt x="16364" y="23114"/>
                                  <a:pt x="11843" y="23114"/>
                                </a:cubicBezTo>
                                <a:cubicBezTo>
                                  <a:pt x="7956" y="23114"/>
                                  <a:pt x="6013" y="25489"/>
                                  <a:pt x="4439" y="27432"/>
                                </a:cubicBezTo>
                                <a:cubicBezTo>
                                  <a:pt x="4134" y="27813"/>
                                  <a:pt x="3829" y="28169"/>
                                  <a:pt x="3537" y="28499"/>
                                </a:cubicBezTo>
                                <a:lnTo>
                                  <a:pt x="0" y="41153"/>
                                </a:lnTo>
                                <a:lnTo>
                                  <a:pt x="0" y="35907"/>
                                </a:lnTo>
                                <a:lnTo>
                                  <a:pt x="2470" y="27534"/>
                                </a:lnTo>
                                <a:cubicBezTo>
                                  <a:pt x="2750" y="27229"/>
                                  <a:pt x="3029" y="26886"/>
                                  <a:pt x="3334" y="26505"/>
                                </a:cubicBezTo>
                                <a:cubicBezTo>
                                  <a:pt x="4997" y="24473"/>
                                  <a:pt x="7271" y="21666"/>
                                  <a:pt x="11843" y="21666"/>
                                </a:cubicBezTo>
                                <a:cubicBezTo>
                                  <a:pt x="16910" y="21666"/>
                                  <a:pt x="20085" y="24511"/>
                                  <a:pt x="23146" y="27280"/>
                                </a:cubicBezTo>
                                <a:cubicBezTo>
                                  <a:pt x="26384" y="30175"/>
                                  <a:pt x="29432" y="32906"/>
                                  <a:pt x="34715" y="32906"/>
                                </a:cubicBezTo>
                                <a:cubicBezTo>
                                  <a:pt x="42031" y="32906"/>
                                  <a:pt x="49447" y="27788"/>
                                  <a:pt x="49447" y="17970"/>
                                </a:cubicBezTo>
                                <a:cubicBezTo>
                                  <a:pt x="49447" y="8395"/>
                                  <a:pt x="42234" y="1448"/>
                                  <a:pt x="32302" y="1448"/>
                                </a:cubicBezTo>
                                <a:cubicBezTo>
                                  <a:pt x="19564" y="1448"/>
                                  <a:pt x="11131" y="11176"/>
                                  <a:pt x="5556" y="17628"/>
                                </a:cubicBezTo>
                                <a:lnTo>
                                  <a:pt x="0" y="22393"/>
                                </a:lnTo>
                                <a:lnTo>
                                  <a:pt x="0" y="20920"/>
                                </a:lnTo>
                                <a:lnTo>
                                  <a:pt x="4477" y="16700"/>
                                </a:lnTo>
                                <a:cubicBezTo>
                                  <a:pt x="9874" y="10452"/>
                                  <a:pt x="18904" y="0"/>
                                  <a:pt x="32302"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80" name="Shape 80"/>
                        <wps:cNvSpPr/>
                        <wps:spPr>
                          <a:xfrm>
                            <a:off x="1303033" y="337483"/>
                            <a:ext cx="71241" cy="187439"/>
                          </a:xfrm>
                          <a:custGeom>
                            <a:avLst/>
                            <a:gdLst/>
                            <a:ahLst/>
                            <a:cxnLst/>
                            <a:rect l="0" t="0" r="0" b="0"/>
                            <a:pathLst>
                              <a:path w="71241" h="187439">
                                <a:moveTo>
                                  <a:pt x="63564" y="0"/>
                                </a:moveTo>
                                <a:lnTo>
                                  <a:pt x="71241" y="2025"/>
                                </a:lnTo>
                                <a:lnTo>
                                  <a:pt x="71241" y="11273"/>
                                </a:lnTo>
                                <a:lnTo>
                                  <a:pt x="61100" y="6515"/>
                                </a:lnTo>
                                <a:cubicBezTo>
                                  <a:pt x="53950" y="6515"/>
                                  <a:pt x="47968" y="9169"/>
                                  <a:pt x="43142" y="14491"/>
                                </a:cubicBezTo>
                                <a:cubicBezTo>
                                  <a:pt x="38328" y="19825"/>
                                  <a:pt x="35916" y="27978"/>
                                  <a:pt x="35916" y="38989"/>
                                </a:cubicBezTo>
                                <a:cubicBezTo>
                                  <a:pt x="35916" y="53238"/>
                                  <a:pt x="39192" y="64300"/>
                                  <a:pt x="45745" y="72149"/>
                                </a:cubicBezTo>
                                <a:cubicBezTo>
                                  <a:pt x="50775" y="78092"/>
                                  <a:pt x="57137" y="81077"/>
                                  <a:pt x="64872" y="81077"/>
                                </a:cubicBezTo>
                                <a:lnTo>
                                  <a:pt x="71241" y="78359"/>
                                </a:lnTo>
                                <a:lnTo>
                                  <a:pt x="71241" y="86542"/>
                                </a:lnTo>
                                <a:lnTo>
                                  <a:pt x="63132" y="87706"/>
                                </a:lnTo>
                                <a:cubicBezTo>
                                  <a:pt x="56566" y="87706"/>
                                  <a:pt x="49848" y="86792"/>
                                  <a:pt x="43002" y="85001"/>
                                </a:cubicBezTo>
                                <a:cubicBezTo>
                                  <a:pt x="38748" y="88417"/>
                                  <a:pt x="35865" y="91440"/>
                                  <a:pt x="34303" y="94056"/>
                                </a:cubicBezTo>
                                <a:cubicBezTo>
                                  <a:pt x="32868" y="96596"/>
                                  <a:pt x="32144" y="98768"/>
                                  <a:pt x="32144" y="100546"/>
                                </a:cubicBezTo>
                                <a:cubicBezTo>
                                  <a:pt x="32144" y="102095"/>
                                  <a:pt x="32906" y="103581"/>
                                  <a:pt x="34455" y="105029"/>
                                </a:cubicBezTo>
                                <a:cubicBezTo>
                                  <a:pt x="36093" y="106464"/>
                                  <a:pt x="39230" y="107506"/>
                                  <a:pt x="43866" y="108140"/>
                                </a:cubicBezTo>
                                <a:cubicBezTo>
                                  <a:pt x="46558" y="108496"/>
                                  <a:pt x="53327" y="108826"/>
                                  <a:pt x="64148" y="109080"/>
                                </a:cubicBezTo>
                                <a:lnTo>
                                  <a:pt x="71241" y="109317"/>
                                </a:lnTo>
                                <a:lnTo>
                                  <a:pt x="71241" y="130184"/>
                                </a:lnTo>
                                <a:lnTo>
                                  <a:pt x="55739" y="129545"/>
                                </a:lnTo>
                                <a:cubicBezTo>
                                  <a:pt x="47390" y="129026"/>
                                  <a:pt x="40297" y="128384"/>
                                  <a:pt x="34455" y="127622"/>
                                </a:cubicBezTo>
                                <a:cubicBezTo>
                                  <a:pt x="29921" y="132220"/>
                                  <a:pt x="26492" y="136512"/>
                                  <a:pt x="24155" y="140500"/>
                                </a:cubicBezTo>
                                <a:cubicBezTo>
                                  <a:pt x="21857" y="144437"/>
                                  <a:pt x="20701" y="148095"/>
                                  <a:pt x="20701" y="151435"/>
                                </a:cubicBezTo>
                                <a:cubicBezTo>
                                  <a:pt x="20701" y="155778"/>
                                  <a:pt x="23495" y="159563"/>
                                  <a:pt x="29096" y="162814"/>
                                </a:cubicBezTo>
                                <a:cubicBezTo>
                                  <a:pt x="38748" y="168415"/>
                                  <a:pt x="52705" y="171209"/>
                                  <a:pt x="70942" y="171209"/>
                                </a:cubicBezTo>
                                <a:lnTo>
                                  <a:pt x="71241" y="171180"/>
                                </a:lnTo>
                                <a:lnTo>
                                  <a:pt x="71241" y="185460"/>
                                </a:lnTo>
                                <a:lnTo>
                                  <a:pt x="58064" y="187439"/>
                                </a:lnTo>
                                <a:cubicBezTo>
                                  <a:pt x="39421" y="187439"/>
                                  <a:pt x="23685" y="183515"/>
                                  <a:pt x="10846" y="175654"/>
                                </a:cubicBezTo>
                                <a:cubicBezTo>
                                  <a:pt x="3620" y="171171"/>
                                  <a:pt x="0" y="166472"/>
                                  <a:pt x="0" y="161595"/>
                                </a:cubicBezTo>
                                <a:cubicBezTo>
                                  <a:pt x="0" y="159423"/>
                                  <a:pt x="521" y="157264"/>
                                  <a:pt x="1588" y="155092"/>
                                </a:cubicBezTo>
                                <a:cubicBezTo>
                                  <a:pt x="3239" y="151752"/>
                                  <a:pt x="6629" y="147104"/>
                                  <a:pt x="11722" y="141148"/>
                                </a:cubicBezTo>
                                <a:cubicBezTo>
                                  <a:pt x="12408" y="140360"/>
                                  <a:pt x="17310" y="135471"/>
                                  <a:pt x="26492" y="126530"/>
                                </a:cubicBezTo>
                                <a:cubicBezTo>
                                  <a:pt x="21488" y="123736"/>
                                  <a:pt x="17907" y="121260"/>
                                  <a:pt x="15773" y="119088"/>
                                </a:cubicBezTo>
                                <a:cubicBezTo>
                                  <a:pt x="13754" y="116840"/>
                                  <a:pt x="12738" y="114313"/>
                                  <a:pt x="12738" y="111519"/>
                                </a:cubicBezTo>
                                <a:cubicBezTo>
                                  <a:pt x="12738" y="108356"/>
                                  <a:pt x="14097" y="104661"/>
                                  <a:pt x="16789" y="100419"/>
                                </a:cubicBezTo>
                                <a:cubicBezTo>
                                  <a:pt x="19583" y="96177"/>
                                  <a:pt x="25959" y="90195"/>
                                  <a:pt x="35916" y="82410"/>
                                </a:cubicBezTo>
                                <a:cubicBezTo>
                                  <a:pt x="27788" y="78715"/>
                                  <a:pt x="21552" y="73571"/>
                                  <a:pt x="17221" y="67005"/>
                                </a:cubicBezTo>
                                <a:cubicBezTo>
                                  <a:pt x="12878" y="60325"/>
                                  <a:pt x="10719" y="52972"/>
                                  <a:pt x="10719" y="44933"/>
                                </a:cubicBezTo>
                                <a:cubicBezTo>
                                  <a:pt x="10719" y="32664"/>
                                  <a:pt x="15634" y="22111"/>
                                  <a:pt x="25476" y="13259"/>
                                </a:cubicBezTo>
                                <a:cubicBezTo>
                                  <a:pt x="35420" y="4432"/>
                                  <a:pt x="48108" y="0"/>
                                  <a:pt x="63564"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81" name="Shape 81"/>
                        <wps:cNvSpPr/>
                        <wps:spPr>
                          <a:xfrm>
                            <a:off x="1374273" y="446800"/>
                            <a:ext cx="61106" cy="76144"/>
                          </a:xfrm>
                          <a:custGeom>
                            <a:avLst/>
                            <a:gdLst/>
                            <a:ahLst/>
                            <a:cxnLst/>
                            <a:rect l="0" t="0" r="0" b="0"/>
                            <a:pathLst>
                              <a:path w="61106" h="76144">
                                <a:moveTo>
                                  <a:pt x="0" y="0"/>
                                </a:moveTo>
                                <a:lnTo>
                                  <a:pt x="17475" y="583"/>
                                </a:lnTo>
                                <a:cubicBezTo>
                                  <a:pt x="23920" y="900"/>
                                  <a:pt x="28620" y="1262"/>
                                  <a:pt x="31566" y="1669"/>
                                </a:cubicBezTo>
                                <a:cubicBezTo>
                                  <a:pt x="40545" y="2837"/>
                                  <a:pt x="47669" y="5948"/>
                                  <a:pt x="53004" y="11003"/>
                                </a:cubicBezTo>
                                <a:cubicBezTo>
                                  <a:pt x="58414" y="16058"/>
                                  <a:pt x="61106" y="22268"/>
                                  <a:pt x="61106" y="29685"/>
                                </a:cubicBezTo>
                                <a:cubicBezTo>
                                  <a:pt x="61106" y="39870"/>
                                  <a:pt x="56013" y="49421"/>
                                  <a:pt x="45764" y="58361"/>
                                </a:cubicBezTo>
                                <a:cubicBezTo>
                                  <a:pt x="38233" y="64946"/>
                                  <a:pt x="29553" y="69887"/>
                                  <a:pt x="19728" y="73181"/>
                                </a:cubicBezTo>
                                <a:lnTo>
                                  <a:pt x="0" y="76144"/>
                                </a:lnTo>
                                <a:lnTo>
                                  <a:pt x="0" y="61863"/>
                                </a:lnTo>
                                <a:lnTo>
                                  <a:pt x="22338" y="59720"/>
                                </a:lnTo>
                                <a:cubicBezTo>
                                  <a:pt x="28740" y="58272"/>
                                  <a:pt x="33998" y="56101"/>
                                  <a:pt x="38106" y="53205"/>
                                </a:cubicBezTo>
                                <a:cubicBezTo>
                                  <a:pt x="46387" y="47541"/>
                                  <a:pt x="50540" y="41445"/>
                                  <a:pt x="50540" y="34955"/>
                                </a:cubicBezTo>
                                <a:cubicBezTo>
                                  <a:pt x="50540" y="30256"/>
                                  <a:pt x="48076" y="26929"/>
                                  <a:pt x="43148" y="24935"/>
                                </a:cubicBezTo>
                                <a:cubicBezTo>
                                  <a:pt x="38119" y="22954"/>
                                  <a:pt x="28188" y="21773"/>
                                  <a:pt x="13316" y="21417"/>
                                </a:cubicBezTo>
                                <a:lnTo>
                                  <a:pt x="0" y="20868"/>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82" name="Shape 82"/>
                        <wps:cNvSpPr/>
                        <wps:spPr>
                          <a:xfrm>
                            <a:off x="1374273" y="339509"/>
                            <a:ext cx="199930" cy="192539"/>
                          </a:xfrm>
                          <a:custGeom>
                            <a:avLst/>
                            <a:gdLst/>
                            <a:ahLst/>
                            <a:cxnLst/>
                            <a:rect l="0" t="0" r="0" b="0"/>
                            <a:pathLst>
                              <a:path w="199930" h="192539">
                                <a:moveTo>
                                  <a:pt x="0" y="0"/>
                                </a:moveTo>
                                <a:lnTo>
                                  <a:pt x="25203" y="6649"/>
                                </a:lnTo>
                                <a:cubicBezTo>
                                  <a:pt x="25203" y="6649"/>
                                  <a:pt x="47809" y="8935"/>
                                  <a:pt x="62312" y="8757"/>
                                </a:cubicBezTo>
                                <a:cubicBezTo>
                                  <a:pt x="87471" y="8427"/>
                                  <a:pt x="116948" y="8757"/>
                                  <a:pt x="116948" y="8757"/>
                                </a:cubicBezTo>
                                <a:lnTo>
                                  <a:pt x="116948" y="13761"/>
                                </a:lnTo>
                                <a:lnTo>
                                  <a:pt x="113925" y="13761"/>
                                </a:lnTo>
                                <a:cubicBezTo>
                                  <a:pt x="109556" y="13761"/>
                                  <a:pt x="106293" y="14663"/>
                                  <a:pt x="104070" y="16453"/>
                                </a:cubicBezTo>
                                <a:cubicBezTo>
                                  <a:pt x="101937" y="18180"/>
                                  <a:pt x="100870" y="20352"/>
                                  <a:pt x="100870" y="22956"/>
                                </a:cubicBezTo>
                                <a:cubicBezTo>
                                  <a:pt x="100870" y="26474"/>
                                  <a:pt x="102470" y="31350"/>
                                  <a:pt x="105645" y="37573"/>
                                </a:cubicBezTo>
                                <a:lnTo>
                                  <a:pt x="137954" y="100095"/>
                                </a:lnTo>
                                <a:lnTo>
                                  <a:pt x="167634" y="31617"/>
                                </a:lnTo>
                                <a:cubicBezTo>
                                  <a:pt x="169272" y="27934"/>
                                  <a:pt x="170097" y="24264"/>
                                  <a:pt x="170097" y="20644"/>
                                </a:cubicBezTo>
                                <a:cubicBezTo>
                                  <a:pt x="170097" y="19019"/>
                                  <a:pt x="169767" y="17825"/>
                                  <a:pt x="169082" y="16999"/>
                                </a:cubicBezTo>
                                <a:cubicBezTo>
                                  <a:pt x="168294" y="16009"/>
                                  <a:pt x="167113" y="15247"/>
                                  <a:pt x="165462" y="14713"/>
                                </a:cubicBezTo>
                                <a:cubicBezTo>
                                  <a:pt x="163824" y="14078"/>
                                  <a:pt x="160903" y="13761"/>
                                  <a:pt x="156763" y="13761"/>
                                </a:cubicBezTo>
                                <a:lnTo>
                                  <a:pt x="156763" y="8757"/>
                                </a:lnTo>
                                <a:lnTo>
                                  <a:pt x="199930" y="8757"/>
                                </a:lnTo>
                                <a:lnTo>
                                  <a:pt x="199930" y="13761"/>
                                </a:lnTo>
                                <a:cubicBezTo>
                                  <a:pt x="196348" y="14129"/>
                                  <a:pt x="193605" y="14840"/>
                                  <a:pt x="191662" y="15920"/>
                                </a:cubicBezTo>
                                <a:cubicBezTo>
                                  <a:pt x="189744" y="16999"/>
                                  <a:pt x="187611" y="19019"/>
                                  <a:pt x="185312" y="22016"/>
                                </a:cubicBezTo>
                                <a:cubicBezTo>
                                  <a:pt x="184436" y="23260"/>
                                  <a:pt x="182785" y="26766"/>
                                  <a:pt x="180385" y="32430"/>
                                </a:cubicBezTo>
                                <a:lnTo>
                                  <a:pt x="126359" y="156128"/>
                                </a:lnTo>
                                <a:cubicBezTo>
                                  <a:pt x="121139" y="168142"/>
                                  <a:pt x="114294" y="177210"/>
                                  <a:pt x="105810" y="183331"/>
                                </a:cubicBezTo>
                                <a:cubicBezTo>
                                  <a:pt x="97403" y="189453"/>
                                  <a:pt x="89300" y="192539"/>
                                  <a:pt x="81451" y="192539"/>
                                </a:cubicBezTo>
                                <a:cubicBezTo>
                                  <a:pt x="75775" y="192539"/>
                                  <a:pt x="71088" y="191002"/>
                                  <a:pt x="67431" y="187929"/>
                                </a:cubicBezTo>
                                <a:cubicBezTo>
                                  <a:pt x="63760" y="184855"/>
                                  <a:pt x="61906" y="181350"/>
                                  <a:pt x="61906" y="177375"/>
                                </a:cubicBezTo>
                                <a:cubicBezTo>
                                  <a:pt x="61906" y="173590"/>
                                  <a:pt x="63227" y="170517"/>
                                  <a:pt x="65830" y="168180"/>
                                </a:cubicBezTo>
                                <a:cubicBezTo>
                                  <a:pt x="68536" y="165920"/>
                                  <a:pt x="72206" y="164802"/>
                                  <a:pt x="76841" y="164802"/>
                                </a:cubicBezTo>
                                <a:cubicBezTo>
                                  <a:pt x="80016" y="164802"/>
                                  <a:pt x="84372" y="165767"/>
                                  <a:pt x="89872" y="167774"/>
                                </a:cubicBezTo>
                                <a:cubicBezTo>
                                  <a:pt x="93732" y="169133"/>
                                  <a:pt x="96145" y="169806"/>
                                  <a:pt x="97111" y="169806"/>
                                </a:cubicBezTo>
                                <a:cubicBezTo>
                                  <a:pt x="100006" y="169806"/>
                                  <a:pt x="103143" y="168383"/>
                                  <a:pt x="106521" y="165602"/>
                                </a:cubicBezTo>
                                <a:cubicBezTo>
                                  <a:pt x="110014" y="162808"/>
                                  <a:pt x="113481" y="157398"/>
                                  <a:pt x="116948" y="149359"/>
                                </a:cubicBezTo>
                                <a:lnTo>
                                  <a:pt x="126359" y="127858"/>
                                </a:lnTo>
                                <a:lnTo>
                                  <a:pt x="78708" y="34335"/>
                                </a:lnTo>
                                <a:cubicBezTo>
                                  <a:pt x="77260" y="31541"/>
                                  <a:pt x="74949" y="28061"/>
                                  <a:pt x="71774" y="23895"/>
                                </a:cubicBezTo>
                                <a:cubicBezTo>
                                  <a:pt x="69348" y="20746"/>
                                  <a:pt x="67380" y="18625"/>
                                  <a:pt x="65830" y="17533"/>
                                </a:cubicBezTo>
                                <a:cubicBezTo>
                                  <a:pt x="64967" y="16974"/>
                                  <a:pt x="63862" y="16428"/>
                                  <a:pt x="62579" y="15920"/>
                                </a:cubicBezTo>
                                <a:cubicBezTo>
                                  <a:pt x="62452" y="16504"/>
                                  <a:pt x="36062" y="18828"/>
                                  <a:pt x="36062" y="18828"/>
                                </a:cubicBezTo>
                                <a:cubicBezTo>
                                  <a:pt x="41459" y="25331"/>
                                  <a:pt x="44152" y="33624"/>
                                  <a:pt x="44152" y="43720"/>
                                </a:cubicBezTo>
                                <a:cubicBezTo>
                                  <a:pt x="44152" y="55277"/>
                                  <a:pt x="39440" y="65158"/>
                                  <a:pt x="29978" y="73362"/>
                                </a:cubicBezTo>
                                <a:cubicBezTo>
                                  <a:pt x="25248" y="77464"/>
                                  <a:pt x="19714" y="80544"/>
                                  <a:pt x="13368" y="82598"/>
                                </a:cubicBezTo>
                                <a:lnTo>
                                  <a:pt x="0" y="84517"/>
                                </a:lnTo>
                                <a:lnTo>
                                  <a:pt x="0" y="76334"/>
                                </a:lnTo>
                                <a:lnTo>
                                  <a:pt x="11729" y="71330"/>
                                </a:lnTo>
                                <a:cubicBezTo>
                                  <a:pt x="16465" y="66174"/>
                                  <a:pt x="18815" y="58122"/>
                                  <a:pt x="18828" y="47098"/>
                                </a:cubicBezTo>
                                <a:cubicBezTo>
                                  <a:pt x="18828" y="32760"/>
                                  <a:pt x="15500" y="21546"/>
                                  <a:pt x="8833" y="13393"/>
                                </a:cubicBezTo>
                                <a:lnTo>
                                  <a:pt x="0" y="9248"/>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83" name="Shape 83"/>
                        <wps:cNvSpPr/>
                        <wps:spPr>
                          <a:xfrm>
                            <a:off x="1323032" y="464351"/>
                            <a:ext cx="51225" cy="45060"/>
                          </a:xfrm>
                          <a:custGeom>
                            <a:avLst/>
                            <a:gdLst/>
                            <a:ahLst/>
                            <a:cxnLst/>
                            <a:rect l="0" t="0" r="0" b="0"/>
                            <a:pathLst>
                              <a:path w="51225" h="45060">
                                <a:moveTo>
                                  <a:pt x="14211" y="0"/>
                                </a:moveTo>
                                <a:lnTo>
                                  <a:pt x="14554" y="51"/>
                                </a:lnTo>
                                <a:cubicBezTo>
                                  <a:pt x="20339" y="806"/>
                                  <a:pt x="27438" y="1448"/>
                                  <a:pt x="35795" y="1967"/>
                                </a:cubicBezTo>
                                <a:lnTo>
                                  <a:pt x="51225" y="2601"/>
                                </a:lnTo>
                                <a:lnTo>
                                  <a:pt x="51225" y="4041"/>
                                </a:lnTo>
                                <a:lnTo>
                                  <a:pt x="35942" y="3416"/>
                                </a:lnTo>
                                <a:cubicBezTo>
                                  <a:pt x="27619" y="2905"/>
                                  <a:pt x="20523" y="2273"/>
                                  <a:pt x="14706" y="1524"/>
                                </a:cubicBezTo>
                                <a:cubicBezTo>
                                  <a:pt x="10363" y="5956"/>
                                  <a:pt x="7023" y="10147"/>
                                  <a:pt x="4800" y="13970"/>
                                </a:cubicBezTo>
                                <a:cubicBezTo>
                                  <a:pt x="2553" y="17805"/>
                                  <a:pt x="1410" y="21374"/>
                                  <a:pt x="1410" y="24575"/>
                                </a:cubicBezTo>
                                <a:cubicBezTo>
                                  <a:pt x="1410" y="28613"/>
                                  <a:pt x="4115" y="32233"/>
                                  <a:pt x="9449" y="35319"/>
                                </a:cubicBezTo>
                                <a:cubicBezTo>
                                  <a:pt x="18974" y="40831"/>
                                  <a:pt x="32918" y="43612"/>
                                  <a:pt x="50940" y="43612"/>
                                </a:cubicBezTo>
                                <a:lnTo>
                                  <a:pt x="51225" y="43585"/>
                                </a:lnTo>
                                <a:lnTo>
                                  <a:pt x="51225" y="45032"/>
                                </a:lnTo>
                                <a:lnTo>
                                  <a:pt x="50940" y="45060"/>
                                </a:lnTo>
                                <a:cubicBezTo>
                                  <a:pt x="32664" y="45060"/>
                                  <a:pt x="18478" y="42202"/>
                                  <a:pt x="8725" y="36563"/>
                                </a:cubicBezTo>
                                <a:cubicBezTo>
                                  <a:pt x="2921" y="33198"/>
                                  <a:pt x="0" y="29172"/>
                                  <a:pt x="0" y="24575"/>
                                </a:cubicBezTo>
                                <a:cubicBezTo>
                                  <a:pt x="0" y="21120"/>
                                  <a:pt x="1181" y="17310"/>
                                  <a:pt x="3569" y="13259"/>
                                </a:cubicBezTo>
                                <a:cubicBezTo>
                                  <a:pt x="5880" y="9233"/>
                                  <a:pt x="9398" y="4877"/>
                                  <a:pt x="13944" y="241"/>
                                </a:cubicBezTo>
                                <a:lnTo>
                                  <a:pt x="14211"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84" name="Shape 84"/>
                        <wps:cNvSpPr/>
                        <wps:spPr>
                          <a:xfrm>
                            <a:off x="1334461" y="421692"/>
                            <a:ext cx="39795" cy="25827"/>
                          </a:xfrm>
                          <a:custGeom>
                            <a:avLst/>
                            <a:gdLst/>
                            <a:ahLst/>
                            <a:cxnLst/>
                            <a:rect l="0" t="0" r="0" b="0"/>
                            <a:pathLst>
                              <a:path w="39795" h="25827">
                                <a:moveTo>
                                  <a:pt x="11405" y="0"/>
                                </a:moveTo>
                                <a:lnTo>
                                  <a:pt x="11760" y="102"/>
                                </a:lnTo>
                                <a:cubicBezTo>
                                  <a:pt x="18504" y="1880"/>
                                  <a:pt x="25222" y="2781"/>
                                  <a:pt x="31699" y="2781"/>
                                </a:cubicBezTo>
                                <a:lnTo>
                                  <a:pt x="39795" y="1616"/>
                                </a:lnTo>
                                <a:lnTo>
                                  <a:pt x="39795" y="3033"/>
                                </a:lnTo>
                                <a:lnTo>
                                  <a:pt x="31699" y="4204"/>
                                </a:lnTo>
                                <a:cubicBezTo>
                                  <a:pt x="25210" y="4204"/>
                                  <a:pt x="18504" y="3327"/>
                                  <a:pt x="11735" y="1575"/>
                                </a:cubicBezTo>
                                <a:cubicBezTo>
                                  <a:pt x="7734" y="4839"/>
                                  <a:pt x="4966" y="7747"/>
                                  <a:pt x="3505" y="10211"/>
                                </a:cubicBezTo>
                                <a:cubicBezTo>
                                  <a:pt x="2134" y="12611"/>
                                  <a:pt x="1422" y="14668"/>
                                  <a:pt x="1422" y="16345"/>
                                </a:cubicBezTo>
                                <a:cubicBezTo>
                                  <a:pt x="1422" y="17704"/>
                                  <a:pt x="2108" y="18986"/>
                                  <a:pt x="3505" y="20295"/>
                                </a:cubicBezTo>
                                <a:cubicBezTo>
                                  <a:pt x="5029" y="21628"/>
                                  <a:pt x="8064" y="22619"/>
                                  <a:pt x="12522" y="23228"/>
                                </a:cubicBezTo>
                                <a:cubicBezTo>
                                  <a:pt x="15151" y="23584"/>
                                  <a:pt x="21958" y="23889"/>
                                  <a:pt x="32728" y="24155"/>
                                </a:cubicBezTo>
                                <a:lnTo>
                                  <a:pt x="39795" y="24392"/>
                                </a:lnTo>
                                <a:lnTo>
                                  <a:pt x="39795" y="25827"/>
                                </a:lnTo>
                                <a:lnTo>
                                  <a:pt x="32690" y="25590"/>
                                </a:lnTo>
                                <a:cubicBezTo>
                                  <a:pt x="21730" y="25324"/>
                                  <a:pt x="15075" y="25006"/>
                                  <a:pt x="12332" y="24638"/>
                                </a:cubicBezTo>
                                <a:cubicBezTo>
                                  <a:pt x="7518" y="23990"/>
                                  <a:pt x="4318" y="22911"/>
                                  <a:pt x="2540" y="21349"/>
                                </a:cubicBezTo>
                                <a:cubicBezTo>
                                  <a:pt x="851" y="19774"/>
                                  <a:pt x="0" y="18097"/>
                                  <a:pt x="0" y="16345"/>
                                </a:cubicBezTo>
                                <a:cubicBezTo>
                                  <a:pt x="0" y="14414"/>
                                  <a:pt x="762" y="12116"/>
                                  <a:pt x="2261" y="9500"/>
                                </a:cubicBezTo>
                                <a:cubicBezTo>
                                  <a:pt x="3848" y="6820"/>
                                  <a:pt x="6820" y="3696"/>
                                  <a:pt x="11113" y="241"/>
                                </a:cubicBezTo>
                                <a:lnTo>
                                  <a:pt x="11405"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85" name="Shape 85"/>
                        <wps:cNvSpPr/>
                        <wps:spPr>
                          <a:xfrm>
                            <a:off x="1338233" y="343269"/>
                            <a:ext cx="36024" cy="76010"/>
                          </a:xfrm>
                          <a:custGeom>
                            <a:avLst/>
                            <a:gdLst/>
                            <a:ahLst/>
                            <a:cxnLst/>
                            <a:rect l="0" t="0" r="0" b="0"/>
                            <a:pathLst>
                              <a:path w="36024" h="76010">
                                <a:moveTo>
                                  <a:pt x="25895" y="0"/>
                                </a:moveTo>
                                <a:lnTo>
                                  <a:pt x="36024" y="4764"/>
                                </a:lnTo>
                                <a:lnTo>
                                  <a:pt x="36024" y="6196"/>
                                </a:lnTo>
                                <a:lnTo>
                                  <a:pt x="25895" y="1435"/>
                                </a:lnTo>
                                <a:cubicBezTo>
                                  <a:pt x="18999" y="1435"/>
                                  <a:pt x="13119" y="4039"/>
                                  <a:pt x="8484" y="9182"/>
                                </a:cubicBezTo>
                                <a:cubicBezTo>
                                  <a:pt x="3797" y="14351"/>
                                  <a:pt x="1422" y="22428"/>
                                  <a:pt x="1422" y="33198"/>
                                </a:cubicBezTo>
                                <a:cubicBezTo>
                                  <a:pt x="1422" y="47206"/>
                                  <a:pt x="4686" y="58217"/>
                                  <a:pt x="11087" y="65900"/>
                                </a:cubicBezTo>
                                <a:cubicBezTo>
                                  <a:pt x="15977" y="71653"/>
                                  <a:pt x="22225" y="74574"/>
                                  <a:pt x="29667" y="74574"/>
                                </a:cubicBezTo>
                                <a:lnTo>
                                  <a:pt x="36024" y="71865"/>
                                </a:lnTo>
                                <a:lnTo>
                                  <a:pt x="36024" y="73293"/>
                                </a:lnTo>
                                <a:lnTo>
                                  <a:pt x="29667" y="76010"/>
                                </a:lnTo>
                                <a:cubicBezTo>
                                  <a:pt x="21780" y="76010"/>
                                  <a:pt x="15151" y="72923"/>
                                  <a:pt x="9995" y="66815"/>
                                </a:cubicBezTo>
                                <a:cubicBezTo>
                                  <a:pt x="3365" y="58852"/>
                                  <a:pt x="0" y="47549"/>
                                  <a:pt x="0" y="33198"/>
                                </a:cubicBezTo>
                                <a:cubicBezTo>
                                  <a:pt x="0" y="22060"/>
                                  <a:pt x="2477" y="13653"/>
                                  <a:pt x="7417" y="8230"/>
                                </a:cubicBezTo>
                                <a:cubicBezTo>
                                  <a:pt x="12357" y="2756"/>
                                  <a:pt x="18580" y="0"/>
                                  <a:pt x="25895"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86" name="Shape 86"/>
                        <wps:cNvSpPr/>
                        <wps:spPr>
                          <a:xfrm>
                            <a:off x="1302318" y="336780"/>
                            <a:ext cx="71939" cy="188862"/>
                          </a:xfrm>
                          <a:custGeom>
                            <a:avLst/>
                            <a:gdLst/>
                            <a:ahLst/>
                            <a:cxnLst/>
                            <a:rect l="0" t="0" r="0" b="0"/>
                            <a:pathLst>
                              <a:path w="71939" h="188862">
                                <a:moveTo>
                                  <a:pt x="64288" y="0"/>
                                </a:moveTo>
                                <a:lnTo>
                                  <a:pt x="71939" y="2002"/>
                                </a:lnTo>
                                <a:lnTo>
                                  <a:pt x="71939" y="3447"/>
                                </a:lnTo>
                                <a:lnTo>
                                  <a:pt x="64288" y="1435"/>
                                </a:lnTo>
                                <a:cubicBezTo>
                                  <a:pt x="49086" y="1435"/>
                                  <a:pt x="36436" y="5829"/>
                                  <a:pt x="26657" y="14503"/>
                                </a:cubicBezTo>
                                <a:cubicBezTo>
                                  <a:pt x="17044" y="23178"/>
                                  <a:pt x="12154" y="33655"/>
                                  <a:pt x="12154" y="45644"/>
                                </a:cubicBezTo>
                                <a:cubicBezTo>
                                  <a:pt x="12154" y="53505"/>
                                  <a:pt x="14288" y="60795"/>
                                  <a:pt x="18529" y="67323"/>
                                </a:cubicBezTo>
                                <a:cubicBezTo>
                                  <a:pt x="22771" y="73762"/>
                                  <a:pt x="28969" y="78854"/>
                                  <a:pt x="36932" y="82474"/>
                                </a:cubicBezTo>
                                <a:lnTo>
                                  <a:pt x="37998" y="82956"/>
                                </a:lnTo>
                                <a:lnTo>
                                  <a:pt x="37059" y="83693"/>
                                </a:lnTo>
                                <a:cubicBezTo>
                                  <a:pt x="27216" y="91377"/>
                                  <a:pt x="20828" y="97384"/>
                                  <a:pt x="18098" y="101524"/>
                                </a:cubicBezTo>
                                <a:cubicBezTo>
                                  <a:pt x="15494" y="105626"/>
                                  <a:pt x="14161" y="109233"/>
                                  <a:pt x="14161" y="112230"/>
                                </a:cubicBezTo>
                                <a:cubicBezTo>
                                  <a:pt x="14161" y="114833"/>
                                  <a:pt x="15126" y="117196"/>
                                  <a:pt x="17031" y="119317"/>
                                </a:cubicBezTo>
                                <a:cubicBezTo>
                                  <a:pt x="19075" y="121399"/>
                                  <a:pt x="22619" y="123863"/>
                                  <a:pt x="27559" y="126619"/>
                                </a:cubicBezTo>
                                <a:lnTo>
                                  <a:pt x="28397" y="127089"/>
                                </a:lnTo>
                                <a:lnTo>
                                  <a:pt x="27699" y="127762"/>
                                </a:lnTo>
                                <a:cubicBezTo>
                                  <a:pt x="16370" y="138811"/>
                                  <a:pt x="13437" y="141770"/>
                                  <a:pt x="12979" y="142316"/>
                                </a:cubicBezTo>
                                <a:cubicBezTo>
                                  <a:pt x="7938" y="148209"/>
                                  <a:pt x="4559" y="152845"/>
                                  <a:pt x="2934" y="156121"/>
                                </a:cubicBezTo>
                                <a:cubicBezTo>
                                  <a:pt x="1931" y="158217"/>
                                  <a:pt x="1435" y="160236"/>
                                  <a:pt x="1435" y="162293"/>
                                </a:cubicBezTo>
                                <a:cubicBezTo>
                                  <a:pt x="1435" y="166878"/>
                                  <a:pt x="4953" y="171412"/>
                                  <a:pt x="11938" y="175768"/>
                                </a:cubicBezTo>
                                <a:cubicBezTo>
                                  <a:pt x="24587" y="183502"/>
                                  <a:pt x="40361" y="187427"/>
                                  <a:pt x="58788" y="187427"/>
                                </a:cubicBezTo>
                                <a:lnTo>
                                  <a:pt x="71939" y="185446"/>
                                </a:lnTo>
                                <a:lnTo>
                                  <a:pt x="71939" y="186875"/>
                                </a:lnTo>
                                <a:lnTo>
                                  <a:pt x="58788" y="188862"/>
                                </a:lnTo>
                                <a:cubicBezTo>
                                  <a:pt x="40081" y="188862"/>
                                  <a:pt x="24067" y="184861"/>
                                  <a:pt x="11189" y="176975"/>
                                </a:cubicBezTo>
                                <a:cubicBezTo>
                                  <a:pt x="3746" y="172352"/>
                                  <a:pt x="0" y="167411"/>
                                  <a:pt x="0" y="162293"/>
                                </a:cubicBezTo>
                                <a:cubicBezTo>
                                  <a:pt x="0" y="160033"/>
                                  <a:pt x="546" y="157747"/>
                                  <a:pt x="1664" y="155499"/>
                                </a:cubicBezTo>
                                <a:cubicBezTo>
                                  <a:pt x="3328" y="152108"/>
                                  <a:pt x="6769" y="147358"/>
                                  <a:pt x="11887" y="141402"/>
                                </a:cubicBezTo>
                                <a:cubicBezTo>
                                  <a:pt x="12573" y="140589"/>
                                  <a:pt x="17183" y="136004"/>
                                  <a:pt x="26022" y="127406"/>
                                </a:cubicBezTo>
                                <a:cubicBezTo>
                                  <a:pt x="21387" y="124765"/>
                                  <a:pt x="18009" y="122377"/>
                                  <a:pt x="15989" y="120294"/>
                                </a:cubicBezTo>
                                <a:cubicBezTo>
                                  <a:pt x="13818" y="117894"/>
                                  <a:pt x="12751" y="115189"/>
                                  <a:pt x="12751" y="112230"/>
                                </a:cubicBezTo>
                                <a:cubicBezTo>
                                  <a:pt x="12751" y="108915"/>
                                  <a:pt x="14110" y="105156"/>
                                  <a:pt x="16891" y="100736"/>
                                </a:cubicBezTo>
                                <a:cubicBezTo>
                                  <a:pt x="19685" y="96533"/>
                                  <a:pt x="25679" y="90818"/>
                                  <a:pt x="35268" y="83274"/>
                                </a:cubicBezTo>
                                <a:cubicBezTo>
                                  <a:pt x="27584" y="79578"/>
                                  <a:pt x="21552" y="74486"/>
                                  <a:pt x="17336" y="68110"/>
                                </a:cubicBezTo>
                                <a:cubicBezTo>
                                  <a:pt x="12941" y="61341"/>
                                  <a:pt x="10719" y="53785"/>
                                  <a:pt x="10719" y="45644"/>
                                </a:cubicBezTo>
                                <a:cubicBezTo>
                                  <a:pt x="10719" y="33236"/>
                                  <a:pt x="15773" y="22390"/>
                                  <a:pt x="25705" y="13424"/>
                                </a:cubicBezTo>
                                <a:cubicBezTo>
                                  <a:pt x="35738" y="4508"/>
                                  <a:pt x="48717" y="0"/>
                                  <a:pt x="64288"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87" name="Shape 87"/>
                        <wps:cNvSpPr/>
                        <wps:spPr>
                          <a:xfrm>
                            <a:off x="1374257" y="466952"/>
                            <a:ext cx="51264" cy="42431"/>
                          </a:xfrm>
                          <a:custGeom>
                            <a:avLst/>
                            <a:gdLst/>
                            <a:ahLst/>
                            <a:cxnLst/>
                            <a:rect l="0" t="0" r="0" b="0"/>
                            <a:pathLst>
                              <a:path w="51264" h="42431">
                                <a:moveTo>
                                  <a:pt x="0" y="0"/>
                                </a:moveTo>
                                <a:lnTo>
                                  <a:pt x="13354" y="549"/>
                                </a:lnTo>
                                <a:cubicBezTo>
                                  <a:pt x="28226" y="904"/>
                                  <a:pt x="38322" y="2111"/>
                                  <a:pt x="43415" y="4117"/>
                                </a:cubicBezTo>
                                <a:cubicBezTo>
                                  <a:pt x="48635" y="6226"/>
                                  <a:pt x="51264" y="9807"/>
                                  <a:pt x="51264" y="14811"/>
                                </a:cubicBezTo>
                                <a:cubicBezTo>
                                  <a:pt x="51264" y="21516"/>
                                  <a:pt x="46971" y="27866"/>
                                  <a:pt x="38513" y="33658"/>
                                </a:cubicBezTo>
                                <a:cubicBezTo>
                                  <a:pt x="34373" y="36579"/>
                                  <a:pt x="29039" y="38779"/>
                                  <a:pt x="22557" y="40249"/>
                                </a:cubicBezTo>
                                <a:lnTo>
                                  <a:pt x="0" y="42431"/>
                                </a:lnTo>
                                <a:lnTo>
                                  <a:pt x="0" y="40984"/>
                                </a:lnTo>
                                <a:lnTo>
                                  <a:pt x="22131" y="38873"/>
                                </a:lnTo>
                                <a:cubicBezTo>
                                  <a:pt x="28477" y="37449"/>
                                  <a:pt x="33680" y="35315"/>
                                  <a:pt x="37700" y="32476"/>
                                </a:cubicBezTo>
                                <a:cubicBezTo>
                                  <a:pt x="45739" y="26965"/>
                                  <a:pt x="49816" y="21021"/>
                                  <a:pt x="49816" y="14811"/>
                                </a:cubicBezTo>
                                <a:cubicBezTo>
                                  <a:pt x="49816" y="10404"/>
                                  <a:pt x="47568" y="7343"/>
                                  <a:pt x="42869" y="5451"/>
                                </a:cubicBezTo>
                                <a:cubicBezTo>
                                  <a:pt x="37967" y="3508"/>
                                  <a:pt x="28023" y="2339"/>
                                  <a:pt x="13316" y="1984"/>
                                </a:cubicBezTo>
                                <a:lnTo>
                                  <a:pt x="0" y="1440"/>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88" name="Shape 88"/>
                        <wps:cNvSpPr/>
                        <wps:spPr>
                          <a:xfrm>
                            <a:off x="1374257" y="446084"/>
                            <a:ext cx="61830" cy="77570"/>
                          </a:xfrm>
                          <a:custGeom>
                            <a:avLst/>
                            <a:gdLst/>
                            <a:ahLst/>
                            <a:cxnLst/>
                            <a:rect l="0" t="0" r="0" b="0"/>
                            <a:pathLst>
                              <a:path w="61830" h="77570">
                                <a:moveTo>
                                  <a:pt x="0" y="0"/>
                                </a:moveTo>
                                <a:lnTo>
                                  <a:pt x="17544" y="588"/>
                                </a:lnTo>
                                <a:cubicBezTo>
                                  <a:pt x="24016" y="909"/>
                                  <a:pt x="28740" y="1274"/>
                                  <a:pt x="31667" y="1681"/>
                                </a:cubicBezTo>
                                <a:cubicBezTo>
                                  <a:pt x="40761" y="2862"/>
                                  <a:pt x="48114" y="6062"/>
                                  <a:pt x="53486" y="11193"/>
                                </a:cubicBezTo>
                                <a:cubicBezTo>
                                  <a:pt x="59023" y="16362"/>
                                  <a:pt x="61830" y="22826"/>
                                  <a:pt x="61830" y="30383"/>
                                </a:cubicBezTo>
                                <a:cubicBezTo>
                                  <a:pt x="61830" y="40759"/>
                                  <a:pt x="56585" y="50588"/>
                                  <a:pt x="46247" y="59631"/>
                                </a:cubicBezTo>
                                <a:cubicBezTo>
                                  <a:pt x="38684" y="66241"/>
                                  <a:pt x="29905" y="71223"/>
                                  <a:pt x="19982" y="74552"/>
                                </a:cubicBezTo>
                                <a:lnTo>
                                  <a:pt x="0" y="77570"/>
                                </a:lnTo>
                                <a:lnTo>
                                  <a:pt x="0" y="76141"/>
                                </a:lnTo>
                                <a:lnTo>
                                  <a:pt x="19469" y="73209"/>
                                </a:lnTo>
                                <a:cubicBezTo>
                                  <a:pt x="29235" y="69940"/>
                                  <a:pt x="37872" y="65047"/>
                                  <a:pt x="45307" y="58551"/>
                                </a:cubicBezTo>
                                <a:cubicBezTo>
                                  <a:pt x="55328" y="49801"/>
                                  <a:pt x="60408" y="40327"/>
                                  <a:pt x="60408" y="30383"/>
                                </a:cubicBezTo>
                                <a:cubicBezTo>
                                  <a:pt x="60408" y="23245"/>
                                  <a:pt x="57753" y="17137"/>
                                  <a:pt x="52521" y="12247"/>
                                </a:cubicBezTo>
                                <a:cubicBezTo>
                                  <a:pt x="47339" y="7319"/>
                                  <a:pt x="40265" y="4246"/>
                                  <a:pt x="31477" y="3078"/>
                                </a:cubicBezTo>
                                <a:cubicBezTo>
                                  <a:pt x="28569" y="2684"/>
                                  <a:pt x="23873" y="2328"/>
                                  <a:pt x="17429" y="2014"/>
                                </a:cubicBezTo>
                                <a:lnTo>
                                  <a:pt x="0" y="1434"/>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89" name="Shape 89"/>
                        <wps:cNvSpPr/>
                        <wps:spPr>
                          <a:xfrm>
                            <a:off x="1374257" y="348034"/>
                            <a:ext cx="19564" cy="68528"/>
                          </a:xfrm>
                          <a:custGeom>
                            <a:avLst/>
                            <a:gdLst/>
                            <a:ahLst/>
                            <a:cxnLst/>
                            <a:rect l="0" t="0" r="0" b="0"/>
                            <a:pathLst>
                              <a:path w="19564" h="68528">
                                <a:moveTo>
                                  <a:pt x="0" y="0"/>
                                </a:moveTo>
                                <a:lnTo>
                                  <a:pt x="9392" y="4418"/>
                                </a:lnTo>
                                <a:cubicBezTo>
                                  <a:pt x="16135" y="12647"/>
                                  <a:pt x="19564" y="24128"/>
                                  <a:pt x="19564" y="38581"/>
                                </a:cubicBezTo>
                                <a:cubicBezTo>
                                  <a:pt x="19539" y="49731"/>
                                  <a:pt x="17101" y="58050"/>
                                  <a:pt x="12275" y="63282"/>
                                </a:cubicBezTo>
                                <a:lnTo>
                                  <a:pt x="0" y="68528"/>
                                </a:lnTo>
                                <a:lnTo>
                                  <a:pt x="0" y="67100"/>
                                </a:lnTo>
                                <a:lnTo>
                                  <a:pt x="11220" y="62317"/>
                                </a:lnTo>
                                <a:cubicBezTo>
                                  <a:pt x="15792" y="57351"/>
                                  <a:pt x="18129" y="49350"/>
                                  <a:pt x="18129" y="38581"/>
                                </a:cubicBezTo>
                                <a:cubicBezTo>
                                  <a:pt x="18129" y="24458"/>
                                  <a:pt x="14802" y="13282"/>
                                  <a:pt x="8299" y="5332"/>
                                </a:cubicBezTo>
                                <a:lnTo>
                                  <a:pt x="0" y="1431"/>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90" name="Shape 90"/>
                        <wps:cNvSpPr/>
                        <wps:spPr>
                          <a:xfrm>
                            <a:off x="1374257" y="338782"/>
                            <a:ext cx="200654" cy="193983"/>
                          </a:xfrm>
                          <a:custGeom>
                            <a:avLst/>
                            <a:gdLst/>
                            <a:ahLst/>
                            <a:cxnLst/>
                            <a:rect l="0" t="0" r="0" b="0"/>
                            <a:pathLst>
                              <a:path w="200654" h="193983">
                                <a:moveTo>
                                  <a:pt x="0" y="0"/>
                                </a:moveTo>
                                <a:lnTo>
                                  <a:pt x="25444" y="6659"/>
                                </a:lnTo>
                                <a:cubicBezTo>
                                  <a:pt x="27527" y="6875"/>
                                  <a:pt x="48698" y="8958"/>
                                  <a:pt x="62325" y="8767"/>
                                </a:cubicBezTo>
                                <a:cubicBezTo>
                                  <a:pt x="69742" y="8666"/>
                                  <a:pt x="78276" y="8627"/>
                                  <a:pt x="87674" y="8627"/>
                                </a:cubicBezTo>
                                <a:cubicBezTo>
                                  <a:pt x="103676" y="8627"/>
                                  <a:pt x="116846" y="8767"/>
                                  <a:pt x="116961" y="8767"/>
                                </a:cubicBezTo>
                                <a:lnTo>
                                  <a:pt x="117672" y="8767"/>
                                </a:lnTo>
                                <a:lnTo>
                                  <a:pt x="117672" y="15193"/>
                                </a:lnTo>
                                <a:lnTo>
                                  <a:pt x="113925" y="15193"/>
                                </a:lnTo>
                                <a:cubicBezTo>
                                  <a:pt x="109760" y="15193"/>
                                  <a:pt x="106597" y="16070"/>
                                  <a:pt x="104527" y="17746"/>
                                </a:cubicBezTo>
                                <a:cubicBezTo>
                                  <a:pt x="102559" y="19346"/>
                                  <a:pt x="101606" y="21289"/>
                                  <a:pt x="101606" y="23677"/>
                                </a:cubicBezTo>
                                <a:cubicBezTo>
                                  <a:pt x="101606" y="27068"/>
                                  <a:pt x="103169" y="31881"/>
                                  <a:pt x="106305" y="37990"/>
                                </a:cubicBezTo>
                                <a:lnTo>
                                  <a:pt x="137903" y="99166"/>
                                </a:lnTo>
                                <a:lnTo>
                                  <a:pt x="166986" y="32059"/>
                                </a:lnTo>
                                <a:cubicBezTo>
                                  <a:pt x="168586" y="28465"/>
                                  <a:pt x="169374" y="24883"/>
                                  <a:pt x="169374" y="21391"/>
                                </a:cubicBezTo>
                                <a:cubicBezTo>
                                  <a:pt x="169374" y="19943"/>
                                  <a:pt x="169107" y="18876"/>
                                  <a:pt x="168535" y="18191"/>
                                </a:cubicBezTo>
                                <a:cubicBezTo>
                                  <a:pt x="167837" y="17302"/>
                                  <a:pt x="166719" y="16603"/>
                                  <a:pt x="165246" y="16120"/>
                                </a:cubicBezTo>
                                <a:cubicBezTo>
                                  <a:pt x="163684" y="15511"/>
                                  <a:pt x="160839" y="15193"/>
                                  <a:pt x="156775" y="15193"/>
                                </a:cubicBezTo>
                                <a:lnTo>
                                  <a:pt x="156064" y="15193"/>
                                </a:lnTo>
                                <a:lnTo>
                                  <a:pt x="156064" y="8767"/>
                                </a:lnTo>
                                <a:lnTo>
                                  <a:pt x="200654" y="8767"/>
                                </a:lnTo>
                                <a:lnTo>
                                  <a:pt x="200654" y="15130"/>
                                </a:lnTo>
                                <a:lnTo>
                                  <a:pt x="200006" y="15193"/>
                                </a:lnTo>
                                <a:cubicBezTo>
                                  <a:pt x="196577" y="15549"/>
                                  <a:pt x="193884" y="16235"/>
                                  <a:pt x="192030" y="17276"/>
                                </a:cubicBezTo>
                                <a:cubicBezTo>
                                  <a:pt x="190176" y="18318"/>
                                  <a:pt x="188106" y="20299"/>
                                  <a:pt x="185896" y="23182"/>
                                </a:cubicBezTo>
                                <a:cubicBezTo>
                                  <a:pt x="185083" y="24350"/>
                                  <a:pt x="183496" y="27703"/>
                                  <a:pt x="181032" y="33443"/>
                                </a:cubicBezTo>
                                <a:lnTo>
                                  <a:pt x="127032" y="157154"/>
                                </a:lnTo>
                                <a:cubicBezTo>
                                  <a:pt x="121799" y="169181"/>
                                  <a:pt x="114802" y="178452"/>
                                  <a:pt x="106255" y="184637"/>
                                </a:cubicBezTo>
                                <a:lnTo>
                                  <a:pt x="81467" y="193983"/>
                                </a:lnTo>
                                <a:lnTo>
                                  <a:pt x="81461" y="193983"/>
                                </a:lnTo>
                                <a:lnTo>
                                  <a:pt x="66973" y="189209"/>
                                </a:lnTo>
                                <a:cubicBezTo>
                                  <a:pt x="63151" y="186008"/>
                                  <a:pt x="61233" y="182275"/>
                                  <a:pt x="61233" y="178109"/>
                                </a:cubicBezTo>
                                <a:cubicBezTo>
                                  <a:pt x="61233" y="174121"/>
                                  <a:pt x="62617" y="170845"/>
                                  <a:pt x="65361" y="168368"/>
                                </a:cubicBezTo>
                                <a:cubicBezTo>
                                  <a:pt x="68205" y="165993"/>
                                  <a:pt x="72041" y="164812"/>
                                  <a:pt x="76841" y="164812"/>
                                </a:cubicBezTo>
                                <a:cubicBezTo>
                                  <a:pt x="80131" y="164812"/>
                                  <a:pt x="84601" y="165828"/>
                                  <a:pt x="90126" y="167835"/>
                                </a:cubicBezTo>
                                <a:cubicBezTo>
                                  <a:pt x="94812" y="169473"/>
                                  <a:pt x="96514" y="169816"/>
                                  <a:pt x="97123" y="169816"/>
                                </a:cubicBezTo>
                                <a:cubicBezTo>
                                  <a:pt x="99803" y="169816"/>
                                  <a:pt x="102826" y="168457"/>
                                  <a:pt x="106089" y="165777"/>
                                </a:cubicBezTo>
                                <a:cubicBezTo>
                                  <a:pt x="109480" y="163047"/>
                                  <a:pt x="112909" y="157675"/>
                                  <a:pt x="116300" y="149813"/>
                                </a:cubicBezTo>
                                <a:lnTo>
                                  <a:pt x="125584" y="128604"/>
                                </a:lnTo>
                                <a:lnTo>
                                  <a:pt x="78073" y="35374"/>
                                </a:lnTo>
                                <a:cubicBezTo>
                                  <a:pt x="76689" y="32643"/>
                                  <a:pt x="74428" y="29278"/>
                                  <a:pt x="71215" y="25061"/>
                                </a:cubicBezTo>
                                <a:cubicBezTo>
                                  <a:pt x="68840" y="21988"/>
                                  <a:pt x="66910" y="19892"/>
                                  <a:pt x="65424" y="18851"/>
                                </a:cubicBezTo>
                                <a:cubicBezTo>
                                  <a:pt x="64662" y="18356"/>
                                  <a:pt x="63659" y="17848"/>
                                  <a:pt x="62465" y="17390"/>
                                </a:cubicBezTo>
                                <a:cubicBezTo>
                                  <a:pt x="60789" y="17886"/>
                                  <a:pt x="55353" y="18571"/>
                                  <a:pt x="37471" y="20146"/>
                                </a:cubicBezTo>
                                <a:cubicBezTo>
                                  <a:pt x="42374" y="26585"/>
                                  <a:pt x="44888" y="34751"/>
                                  <a:pt x="44888" y="44441"/>
                                </a:cubicBezTo>
                                <a:cubicBezTo>
                                  <a:pt x="44888" y="56176"/>
                                  <a:pt x="40024" y="66324"/>
                                  <a:pt x="30448" y="74629"/>
                                </a:cubicBezTo>
                                <a:cubicBezTo>
                                  <a:pt x="25673" y="78770"/>
                                  <a:pt x="20044" y="81891"/>
                                  <a:pt x="13605" y="83977"/>
                                </a:cubicBezTo>
                                <a:lnTo>
                                  <a:pt x="0" y="85943"/>
                                </a:lnTo>
                                <a:lnTo>
                                  <a:pt x="0" y="84526"/>
                                </a:lnTo>
                                <a:lnTo>
                                  <a:pt x="13111" y="82638"/>
                                </a:lnTo>
                                <a:cubicBezTo>
                                  <a:pt x="19393" y="80608"/>
                                  <a:pt x="24873" y="77569"/>
                                  <a:pt x="29508" y="73537"/>
                                </a:cubicBezTo>
                                <a:cubicBezTo>
                                  <a:pt x="38779" y="65536"/>
                                  <a:pt x="43440" y="55744"/>
                                  <a:pt x="43440" y="44441"/>
                                </a:cubicBezTo>
                                <a:cubicBezTo>
                                  <a:pt x="43440" y="34561"/>
                                  <a:pt x="40786" y="26344"/>
                                  <a:pt x="35515" y="20007"/>
                                </a:cubicBezTo>
                                <a:lnTo>
                                  <a:pt x="34652" y="18953"/>
                                </a:lnTo>
                                <a:lnTo>
                                  <a:pt x="36011" y="18838"/>
                                </a:lnTo>
                                <a:cubicBezTo>
                                  <a:pt x="45053" y="18051"/>
                                  <a:pt x="59557" y="16654"/>
                                  <a:pt x="61970" y="16120"/>
                                </a:cubicBezTo>
                                <a:lnTo>
                                  <a:pt x="62059" y="15676"/>
                                </a:lnTo>
                                <a:lnTo>
                                  <a:pt x="62846" y="15993"/>
                                </a:lnTo>
                                <a:cubicBezTo>
                                  <a:pt x="64205" y="16527"/>
                                  <a:pt x="65310" y="17073"/>
                                  <a:pt x="66237" y="17670"/>
                                </a:cubicBezTo>
                                <a:cubicBezTo>
                                  <a:pt x="67875" y="18825"/>
                                  <a:pt x="69856" y="20946"/>
                                  <a:pt x="72346" y="24185"/>
                                </a:cubicBezTo>
                                <a:cubicBezTo>
                                  <a:pt x="75622" y="28478"/>
                                  <a:pt x="77921" y="31919"/>
                                  <a:pt x="79356" y="34726"/>
                                </a:cubicBezTo>
                                <a:lnTo>
                                  <a:pt x="127172" y="128553"/>
                                </a:lnTo>
                                <a:lnTo>
                                  <a:pt x="127032" y="128858"/>
                                </a:lnTo>
                                <a:lnTo>
                                  <a:pt x="117608" y="150385"/>
                                </a:lnTo>
                                <a:cubicBezTo>
                                  <a:pt x="114141" y="158449"/>
                                  <a:pt x="110560" y="164012"/>
                                  <a:pt x="106991" y="166895"/>
                                </a:cubicBezTo>
                                <a:cubicBezTo>
                                  <a:pt x="103422" y="169828"/>
                                  <a:pt x="100184" y="171251"/>
                                  <a:pt x="97123" y="171251"/>
                                </a:cubicBezTo>
                                <a:cubicBezTo>
                                  <a:pt x="96450" y="171251"/>
                                  <a:pt x="94939" y="171035"/>
                                  <a:pt x="89643" y="169168"/>
                                </a:cubicBezTo>
                                <a:cubicBezTo>
                                  <a:pt x="84271" y="167225"/>
                                  <a:pt x="79953" y="166247"/>
                                  <a:pt x="76841" y="166247"/>
                                </a:cubicBezTo>
                                <a:cubicBezTo>
                                  <a:pt x="72396" y="166247"/>
                                  <a:pt x="68840" y="167327"/>
                                  <a:pt x="66300" y="169460"/>
                                </a:cubicBezTo>
                                <a:cubicBezTo>
                                  <a:pt x="63887" y="171619"/>
                                  <a:pt x="62643" y="174540"/>
                                  <a:pt x="62643" y="178109"/>
                                </a:cubicBezTo>
                                <a:cubicBezTo>
                                  <a:pt x="62643" y="181817"/>
                                  <a:pt x="64408" y="185196"/>
                                  <a:pt x="67901" y="188117"/>
                                </a:cubicBezTo>
                                <a:cubicBezTo>
                                  <a:pt x="71406" y="191050"/>
                                  <a:pt x="75978" y="192549"/>
                                  <a:pt x="81464" y="192549"/>
                                </a:cubicBezTo>
                                <a:cubicBezTo>
                                  <a:pt x="89109" y="192549"/>
                                  <a:pt x="97149" y="189488"/>
                                  <a:pt x="105378" y="183468"/>
                                </a:cubicBezTo>
                                <a:cubicBezTo>
                                  <a:pt x="113735" y="177436"/>
                                  <a:pt x="120593" y="168393"/>
                                  <a:pt x="125724" y="156582"/>
                                </a:cubicBezTo>
                                <a:lnTo>
                                  <a:pt x="179724" y="32872"/>
                                </a:lnTo>
                                <a:cubicBezTo>
                                  <a:pt x="182239" y="26979"/>
                                  <a:pt x="183839" y="23613"/>
                                  <a:pt x="184728" y="22331"/>
                                </a:cubicBezTo>
                                <a:cubicBezTo>
                                  <a:pt x="187090" y="19270"/>
                                  <a:pt x="189300" y="17162"/>
                                  <a:pt x="191332" y="16032"/>
                                </a:cubicBezTo>
                                <a:cubicBezTo>
                                  <a:pt x="193250" y="14965"/>
                                  <a:pt x="195904" y="14241"/>
                                  <a:pt x="199231" y="13847"/>
                                </a:cubicBezTo>
                                <a:lnTo>
                                  <a:pt x="199231" y="10202"/>
                                </a:lnTo>
                                <a:lnTo>
                                  <a:pt x="157499" y="10202"/>
                                </a:lnTo>
                                <a:lnTo>
                                  <a:pt x="157499" y="13784"/>
                                </a:lnTo>
                                <a:cubicBezTo>
                                  <a:pt x="161411" y="13822"/>
                                  <a:pt x="164090" y="14127"/>
                                  <a:pt x="165729" y="14774"/>
                                </a:cubicBezTo>
                                <a:cubicBezTo>
                                  <a:pt x="167456" y="15333"/>
                                  <a:pt x="168777" y="16184"/>
                                  <a:pt x="169653" y="17289"/>
                                </a:cubicBezTo>
                                <a:cubicBezTo>
                                  <a:pt x="170440" y="18241"/>
                                  <a:pt x="170821" y="19575"/>
                                  <a:pt x="170821" y="21391"/>
                                </a:cubicBezTo>
                                <a:cubicBezTo>
                                  <a:pt x="170821" y="25087"/>
                                  <a:pt x="169970" y="28871"/>
                                  <a:pt x="168281" y="32630"/>
                                </a:cubicBezTo>
                                <a:lnTo>
                                  <a:pt x="138030" y="102493"/>
                                </a:lnTo>
                                <a:lnTo>
                                  <a:pt x="105023" y="38638"/>
                                </a:lnTo>
                                <a:cubicBezTo>
                                  <a:pt x="101797" y="32326"/>
                                  <a:pt x="100171" y="27296"/>
                                  <a:pt x="100171" y="23677"/>
                                </a:cubicBezTo>
                                <a:cubicBezTo>
                                  <a:pt x="100171" y="20870"/>
                                  <a:pt x="101327" y="18495"/>
                                  <a:pt x="103626" y="16628"/>
                                </a:cubicBezTo>
                                <a:cubicBezTo>
                                  <a:pt x="105963" y="14736"/>
                                  <a:pt x="109430" y="13784"/>
                                  <a:pt x="113925" y="13784"/>
                                </a:cubicBezTo>
                                <a:lnTo>
                                  <a:pt x="116249" y="13784"/>
                                </a:lnTo>
                                <a:lnTo>
                                  <a:pt x="116249" y="10189"/>
                                </a:lnTo>
                                <a:cubicBezTo>
                                  <a:pt x="113290" y="10164"/>
                                  <a:pt x="101568" y="10063"/>
                                  <a:pt x="87674" y="10063"/>
                                </a:cubicBezTo>
                                <a:cubicBezTo>
                                  <a:pt x="78276" y="10063"/>
                                  <a:pt x="69767" y="10101"/>
                                  <a:pt x="62351" y="10202"/>
                                </a:cubicBezTo>
                                <a:cubicBezTo>
                                  <a:pt x="47962" y="10367"/>
                                  <a:pt x="25368" y="8107"/>
                                  <a:pt x="25140" y="8081"/>
                                </a:cubicBezTo>
                                <a:lnTo>
                                  <a:pt x="24848" y="7980"/>
                                </a:lnTo>
                                <a:lnTo>
                                  <a:pt x="0" y="1445"/>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91" name="Shape 91"/>
                        <wps:cNvSpPr/>
                        <wps:spPr>
                          <a:xfrm>
                            <a:off x="450869" y="339996"/>
                            <a:ext cx="109284" cy="128473"/>
                          </a:xfrm>
                          <a:custGeom>
                            <a:avLst/>
                            <a:gdLst/>
                            <a:ahLst/>
                            <a:cxnLst/>
                            <a:rect l="0" t="0" r="0" b="0"/>
                            <a:pathLst>
                              <a:path w="109284" h="128473">
                                <a:moveTo>
                                  <a:pt x="61862" y="0"/>
                                </a:moveTo>
                                <a:cubicBezTo>
                                  <a:pt x="74600" y="0"/>
                                  <a:pt x="85077" y="3175"/>
                                  <a:pt x="93282" y="9525"/>
                                </a:cubicBezTo>
                                <a:cubicBezTo>
                                  <a:pt x="101498" y="15799"/>
                                  <a:pt x="105613" y="22327"/>
                                  <a:pt x="105613" y="29108"/>
                                </a:cubicBezTo>
                                <a:cubicBezTo>
                                  <a:pt x="105613" y="32461"/>
                                  <a:pt x="104419" y="35192"/>
                                  <a:pt x="102070" y="37313"/>
                                </a:cubicBezTo>
                                <a:cubicBezTo>
                                  <a:pt x="99809" y="39345"/>
                                  <a:pt x="96584" y="40361"/>
                                  <a:pt x="92431" y="40361"/>
                                </a:cubicBezTo>
                                <a:cubicBezTo>
                                  <a:pt x="86868" y="40361"/>
                                  <a:pt x="82664" y="38697"/>
                                  <a:pt x="79832" y="35331"/>
                                </a:cubicBezTo>
                                <a:cubicBezTo>
                                  <a:pt x="78232" y="33477"/>
                                  <a:pt x="77140" y="29947"/>
                                  <a:pt x="76581" y="24740"/>
                                </a:cubicBezTo>
                                <a:cubicBezTo>
                                  <a:pt x="76111" y="19533"/>
                                  <a:pt x="74219" y="15570"/>
                                  <a:pt x="70917" y="12852"/>
                                </a:cubicBezTo>
                                <a:cubicBezTo>
                                  <a:pt x="67615" y="10198"/>
                                  <a:pt x="63030" y="8865"/>
                                  <a:pt x="57188" y="8865"/>
                                </a:cubicBezTo>
                                <a:cubicBezTo>
                                  <a:pt x="47752" y="8865"/>
                                  <a:pt x="40145" y="12129"/>
                                  <a:pt x="34379" y="18669"/>
                                </a:cubicBezTo>
                                <a:cubicBezTo>
                                  <a:pt x="26746" y="27305"/>
                                  <a:pt x="22924" y="38735"/>
                                  <a:pt x="22924" y="52934"/>
                                </a:cubicBezTo>
                                <a:cubicBezTo>
                                  <a:pt x="22924" y="67386"/>
                                  <a:pt x="26695" y="80188"/>
                                  <a:pt x="34252" y="91300"/>
                                </a:cubicBezTo>
                                <a:cubicBezTo>
                                  <a:pt x="41897" y="102324"/>
                                  <a:pt x="52184" y="107836"/>
                                  <a:pt x="65113" y="107836"/>
                                </a:cubicBezTo>
                                <a:cubicBezTo>
                                  <a:pt x="74359" y="107836"/>
                                  <a:pt x="82664" y="104889"/>
                                  <a:pt x="90030" y="98971"/>
                                </a:cubicBezTo>
                                <a:cubicBezTo>
                                  <a:pt x="95225" y="94907"/>
                                  <a:pt x="100267" y="87554"/>
                                  <a:pt x="105181" y="76873"/>
                                </a:cubicBezTo>
                                <a:lnTo>
                                  <a:pt x="109284" y="78727"/>
                                </a:lnTo>
                                <a:cubicBezTo>
                                  <a:pt x="105791" y="94691"/>
                                  <a:pt x="98958" y="107010"/>
                                  <a:pt x="88760" y="115646"/>
                                </a:cubicBezTo>
                                <a:cubicBezTo>
                                  <a:pt x="78562" y="124206"/>
                                  <a:pt x="67285" y="128473"/>
                                  <a:pt x="54915" y="128473"/>
                                </a:cubicBezTo>
                                <a:cubicBezTo>
                                  <a:pt x="40196" y="128473"/>
                                  <a:pt x="27356" y="122695"/>
                                  <a:pt x="16408" y="111138"/>
                                </a:cubicBezTo>
                                <a:cubicBezTo>
                                  <a:pt x="5474" y="99593"/>
                                  <a:pt x="0" y="83972"/>
                                  <a:pt x="0" y="64300"/>
                                </a:cubicBezTo>
                                <a:cubicBezTo>
                                  <a:pt x="0" y="45250"/>
                                  <a:pt x="6033" y="29782"/>
                                  <a:pt x="18110" y="17869"/>
                                </a:cubicBezTo>
                                <a:cubicBezTo>
                                  <a:pt x="30290" y="5969"/>
                                  <a:pt x="44869" y="0"/>
                                  <a:pt x="61862"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92" name="Shape 92"/>
                        <wps:cNvSpPr/>
                        <wps:spPr>
                          <a:xfrm>
                            <a:off x="473083" y="348645"/>
                            <a:ext cx="32372" cy="97389"/>
                          </a:xfrm>
                          <a:custGeom>
                            <a:avLst/>
                            <a:gdLst/>
                            <a:ahLst/>
                            <a:cxnLst/>
                            <a:rect l="0" t="0" r="0" b="0"/>
                            <a:pathLst>
                              <a:path w="32372" h="97389">
                                <a:moveTo>
                                  <a:pt x="32372" y="0"/>
                                </a:moveTo>
                                <a:lnTo>
                                  <a:pt x="32372" y="1433"/>
                                </a:lnTo>
                                <a:lnTo>
                                  <a:pt x="22506" y="3331"/>
                                </a:lnTo>
                                <a:cubicBezTo>
                                  <a:pt x="18786" y="4926"/>
                                  <a:pt x="15513" y="7314"/>
                                  <a:pt x="12713" y="10482"/>
                                </a:cubicBezTo>
                                <a:cubicBezTo>
                                  <a:pt x="5220" y="18953"/>
                                  <a:pt x="1435" y="30332"/>
                                  <a:pt x="1435" y="44277"/>
                                </a:cubicBezTo>
                                <a:cubicBezTo>
                                  <a:pt x="1435" y="58539"/>
                                  <a:pt x="5194" y="71315"/>
                                  <a:pt x="12624" y="82250"/>
                                </a:cubicBezTo>
                                <a:cubicBezTo>
                                  <a:pt x="16358" y="87628"/>
                                  <a:pt x="20771" y="91683"/>
                                  <a:pt x="25829" y="94393"/>
                                </a:cubicBezTo>
                                <a:lnTo>
                                  <a:pt x="32372" y="95955"/>
                                </a:lnTo>
                                <a:lnTo>
                                  <a:pt x="32372" y="97389"/>
                                </a:lnTo>
                                <a:lnTo>
                                  <a:pt x="25163" y="95668"/>
                                </a:lnTo>
                                <a:cubicBezTo>
                                  <a:pt x="19910" y="92851"/>
                                  <a:pt x="15329" y="88638"/>
                                  <a:pt x="11455" y="83050"/>
                                </a:cubicBezTo>
                                <a:cubicBezTo>
                                  <a:pt x="3848" y="71874"/>
                                  <a:pt x="0" y="58831"/>
                                  <a:pt x="0" y="44277"/>
                                </a:cubicBezTo>
                                <a:cubicBezTo>
                                  <a:pt x="0" y="29964"/>
                                  <a:pt x="3912" y="18280"/>
                                  <a:pt x="11633" y="9530"/>
                                </a:cubicBezTo>
                                <a:cubicBezTo>
                                  <a:pt x="14573" y="6209"/>
                                  <a:pt x="18009" y="3700"/>
                                  <a:pt x="21909" y="2022"/>
                                </a:cubicBezTo>
                                <a:lnTo>
                                  <a:pt x="32372"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93" name="Shape 93"/>
                        <wps:cNvSpPr/>
                        <wps:spPr>
                          <a:xfrm>
                            <a:off x="450146" y="340657"/>
                            <a:ext cx="55308" cy="128459"/>
                          </a:xfrm>
                          <a:custGeom>
                            <a:avLst/>
                            <a:gdLst/>
                            <a:ahLst/>
                            <a:cxnLst/>
                            <a:rect l="0" t="0" r="0" b="0"/>
                            <a:pathLst>
                              <a:path w="55308" h="128459">
                                <a:moveTo>
                                  <a:pt x="55308" y="0"/>
                                </a:moveTo>
                                <a:lnTo>
                                  <a:pt x="55308" y="1435"/>
                                </a:lnTo>
                                <a:lnTo>
                                  <a:pt x="39183" y="4494"/>
                                </a:lnTo>
                                <a:cubicBezTo>
                                  <a:pt x="31960" y="7447"/>
                                  <a:pt x="25330" y="11866"/>
                                  <a:pt x="19342" y="17734"/>
                                </a:cubicBezTo>
                                <a:cubicBezTo>
                                  <a:pt x="7455" y="29430"/>
                                  <a:pt x="1435" y="44873"/>
                                  <a:pt x="1435" y="63644"/>
                                </a:cubicBezTo>
                                <a:cubicBezTo>
                                  <a:pt x="1435" y="83024"/>
                                  <a:pt x="6896" y="98620"/>
                                  <a:pt x="17653" y="109986"/>
                                </a:cubicBezTo>
                                <a:cubicBezTo>
                                  <a:pt x="23031" y="115663"/>
                                  <a:pt x="28915" y="119940"/>
                                  <a:pt x="35260" y="122797"/>
                                </a:cubicBezTo>
                                <a:lnTo>
                                  <a:pt x="55308" y="127024"/>
                                </a:lnTo>
                                <a:lnTo>
                                  <a:pt x="55308" y="128459"/>
                                </a:lnTo>
                                <a:lnTo>
                                  <a:pt x="34692" y="124120"/>
                                </a:lnTo>
                                <a:cubicBezTo>
                                  <a:pt x="28172" y="121188"/>
                                  <a:pt x="22130" y="116800"/>
                                  <a:pt x="16612" y="110977"/>
                                </a:cubicBezTo>
                                <a:cubicBezTo>
                                  <a:pt x="5588" y="99331"/>
                                  <a:pt x="0" y="83405"/>
                                  <a:pt x="0" y="63644"/>
                                </a:cubicBezTo>
                                <a:cubicBezTo>
                                  <a:pt x="0" y="44480"/>
                                  <a:pt x="6172" y="28681"/>
                                  <a:pt x="18339" y="16692"/>
                                </a:cubicBezTo>
                                <a:cubicBezTo>
                                  <a:pt x="24467" y="10698"/>
                                  <a:pt x="31252" y="6180"/>
                                  <a:pt x="38643" y="3160"/>
                                </a:cubicBezTo>
                                <a:lnTo>
                                  <a:pt x="55308"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94" name="Shape 94"/>
                        <wps:cNvSpPr/>
                        <wps:spPr>
                          <a:xfrm>
                            <a:off x="505455" y="415921"/>
                            <a:ext cx="55525" cy="53264"/>
                          </a:xfrm>
                          <a:custGeom>
                            <a:avLst/>
                            <a:gdLst/>
                            <a:ahLst/>
                            <a:cxnLst/>
                            <a:rect l="0" t="0" r="0" b="0"/>
                            <a:pathLst>
                              <a:path w="55525" h="53264">
                                <a:moveTo>
                                  <a:pt x="50241" y="0"/>
                                </a:moveTo>
                                <a:lnTo>
                                  <a:pt x="55525" y="2388"/>
                                </a:lnTo>
                                <a:lnTo>
                                  <a:pt x="55397" y="2959"/>
                                </a:lnTo>
                                <a:cubicBezTo>
                                  <a:pt x="51892" y="19012"/>
                                  <a:pt x="44907" y="31559"/>
                                  <a:pt x="34646" y="40272"/>
                                </a:cubicBezTo>
                                <a:cubicBezTo>
                                  <a:pt x="24371" y="48895"/>
                                  <a:pt x="12827" y="53264"/>
                                  <a:pt x="330" y="53264"/>
                                </a:cubicBezTo>
                                <a:lnTo>
                                  <a:pt x="0" y="53194"/>
                                </a:lnTo>
                                <a:lnTo>
                                  <a:pt x="0" y="51759"/>
                                </a:lnTo>
                                <a:lnTo>
                                  <a:pt x="330" y="51829"/>
                                </a:lnTo>
                                <a:cubicBezTo>
                                  <a:pt x="12484" y="51829"/>
                                  <a:pt x="23711" y="47574"/>
                                  <a:pt x="33719" y="39167"/>
                                </a:cubicBezTo>
                                <a:cubicBezTo>
                                  <a:pt x="43612" y="30772"/>
                                  <a:pt x="50394" y="18694"/>
                                  <a:pt x="53873" y="3213"/>
                                </a:cubicBezTo>
                                <a:lnTo>
                                  <a:pt x="50953" y="1892"/>
                                </a:lnTo>
                                <a:cubicBezTo>
                                  <a:pt x="46025" y="12433"/>
                                  <a:pt x="41097" y="19545"/>
                                  <a:pt x="35890" y="23609"/>
                                </a:cubicBezTo>
                                <a:cubicBezTo>
                                  <a:pt x="28448" y="29591"/>
                                  <a:pt x="19914" y="32626"/>
                                  <a:pt x="10528" y="32626"/>
                                </a:cubicBezTo>
                                <a:lnTo>
                                  <a:pt x="0" y="30112"/>
                                </a:lnTo>
                                <a:lnTo>
                                  <a:pt x="0" y="28678"/>
                                </a:lnTo>
                                <a:lnTo>
                                  <a:pt x="10528" y="31191"/>
                                </a:lnTo>
                                <a:cubicBezTo>
                                  <a:pt x="19583" y="31191"/>
                                  <a:pt x="27813" y="28257"/>
                                  <a:pt x="35001" y="22479"/>
                                </a:cubicBezTo>
                                <a:cubicBezTo>
                                  <a:pt x="40069" y="18529"/>
                                  <a:pt x="45085" y="11189"/>
                                  <a:pt x="49949" y="660"/>
                                </a:cubicBezTo>
                                <a:lnTo>
                                  <a:pt x="50241"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95" name="Shape 95"/>
                        <wps:cNvSpPr/>
                        <wps:spPr>
                          <a:xfrm>
                            <a:off x="505455" y="339277"/>
                            <a:ext cx="51740" cy="41796"/>
                          </a:xfrm>
                          <a:custGeom>
                            <a:avLst/>
                            <a:gdLst/>
                            <a:ahLst/>
                            <a:cxnLst/>
                            <a:rect l="0" t="0" r="0" b="0"/>
                            <a:pathLst>
                              <a:path w="51740" h="41796">
                                <a:moveTo>
                                  <a:pt x="7277" y="0"/>
                                </a:moveTo>
                                <a:cubicBezTo>
                                  <a:pt x="20130" y="0"/>
                                  <a:pt x="30848" y="3264"/>
                                  <a:pt x="39142" y="9677"/>
                                </a:cubicBezTo>
                                <a:cubicBezTo>
                                  <a:pt x="47498" y="16065"/>
                                  <a:pt x="51740" y="22847"/>
                                  <a:pt x="51740" y="29832"/>
                                </a:cubicBezTo>
                                <a:cubicBezTo>
                                  <a:pt x="51740" y="33376"/>
                                  <a:pt x="50470" y="36309"/>
                                  <a:pt x="47968" y="38570"/>
                                </a:cubicBezTo>
                                <a:cubicBezTo>
                                  <a:pt x="45568" y="40703"/>
                                  <a:pt x="42177" y="41796"/>
                                  <a:pt x="37859" y="41796"/>
                                </a:cubicBezTo>
                                <a:cubicBezTo>
                                  <a:pt x="32093" y="41796"/>
                                  <a:pt x="27661" y="40018"/>
                                  <a:pt x="24702" y="36513"/>
                                </a:cubicBezTo>
                                <a:cubicBezTo>
                                  <a:pt x="22987" y="34519"/>
                                  <a:pt x="21869" y="30924"/>
                                  <a:pt x="21285" y="25540"/>
                                </a:cubicBezTo>
                                <a:cubicBezTo>
                                  <a:pt x="20828" y="20549"/>
                                  <a:pt x="19012" y="16713"/>
                                  <a:pt x="15875" y="14110"/>
                                </a:cubicBezTo>
                                <a:cubicBezTo>
                                  <a:pt x="12738" y="11582"/>
                                  <a:pt x="8268" y="10300"/>
                                  <a:pt x="2604" y="10300"/>
                                </a:cubicBezTo>
                                <a:lnTo>
                                  <a:pt x="0" y="10801"/>
                                </a:lnTo>
                                <a:lnTo>
                                  <a:pt x="0" y="9368"/>
                                </a:lnTo>
                                <a:lnTo>
                                  <a:pt x="2604" y="8865"/>
                                </a:lnTo>
                                <a:cubicBezTo>
                                  <a:pt x="8598" y="8865"/>
                                  <a:pt x="13373" y="10249"/>
                                  <a:pt x="16777" y="12992"/>
                                </a:cubicBezTo>
                                <a:cubicBezTo>
                                  <a:pt x="20244" y="15862"/>
                                  <a:pt x="22225" y="20028"/>
                                  <a:pt x="22708" y="25400"/>
                                </a:cubicBezTo>
                                <a:cubicBezTo>
                                  <a:pt x="23254" y="30404"/>
                                  <a:pt x="24295" y="33833"/>
                                  <a:pt x="25794" y="35585"/>
                                </a:cubicBezTo>
                                <a:cubicBezTo>
                                  <a:pt x="28473" y="38748"/>
                                  <a:pt x="32525" y="40361"/>
                                  <a:pt x="37859" y="40361"/>
                                </a:cubicBezTo>
                                <a:cubicBezTo>
                                  <a:pt x="41808" y="40361"/>
                                  <a:pt x="44882" y="39395"/>
                                  <a:pt x="47003" y="37503"/>
                                </a:cubicBezTo>
                                <a:cubicBezTo>
                                  <a:pt x="49200" y="35535"/>
                                  <a:pt x="50305" y="32944"/>
                                  <a:pt x="50305" y="29832"/>
                                </a:cubicBezTo>
                                <a:cubicBezTo>
                                  <a:pt x="50305" y="23330"/>
                                  <a:pt x="46253" y="16916"/>
                                  <a:pt x="38265" y="10808"/>
                                </a:cubicBezTo>
                                <a:cubicBezTo>
                                  <a:pt x="30226" y="4585"/>
                                  <a:pt x="19799" y="1435"/>
                                  <a:pt x="7277" y="1435"/>
                                </a:cubicBezTo>
                                <a:lnTo>
                                  <a:pt x="0" y="2815"/>
                                </a:lnTo>
                                <a:lnTo>
                                  <a:pt x="0" y="1380"/>
                                </a:lnTo>
                                <a:lnTo>
                                  <a:pt x="7277"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96" name="Shape 96"/>
                        <wps:cNvSpPr/>
                        <wps:spPr>
                          <a:xfrm>
                            <a:off x="1105629" y="271717"/>
                            <a:ext cx="65862" cy="197637"/>
                          </a:xfrm>
                          <a:custGeom>
                            <a:avLst/>
                            <a:gdLst/>
                            <a:ahLst/>
                            <a:cxnLst/>
                            <a:rect l="0" t="0" r="0" b="0"/>
                            <a:pathLst>
                              <a:path w="65862" h="197637">
                                <a:moveTo>
                                  <a:pt x="44260" y="0"/>
                                </a:moveTo>
                                <a:cubicBezTo>
                                  <a:pt x="46431" y="0"/>
                                  <a:pt x="46838" y="2603"/>
                                  <a:pt x="46838" y="5804"/>
                                </a:cubicBezTo>
                                <a:lnTo>
                                  <a:pt x="46838" y="19240"/>
                                </a:lnTo>
                                <a:cubicBezTo>
                                  <a:pt x="46838" y="21044"/>
                                  <a:pt x="46431" y="125222"/>
                                  <a:pt x="46431" y="141872"/>
                                </a:cubicBezTo>
                                <a:cubicBezTo>
                                  <a:pt x="46431" y="164325"/>
                                  <a:pt x="46635" y="174968"/>
                                  <a:pt x="48222" y="182588"/>
                                </a:cubicBezTo>
                                <a:cubicBezTo>
                                  <a:pt x="49022" y="186804"/>
                                  <a:pt x="52388" y="189001"/>
                                  <a:pt x="56541" y="190805"/>
                                </a:cubicBezTo>
                                <a:cubicBezTo>
                                  <a:pt x="59728" y="192214"/>
                                  <a:pt x="65862" y="192811"/>
                                  <a:pt x="65862" y="195212"/>
                                </a:cubicBezTo>
                                <a:cubicBezTo>
                                  <a:pt x="65862" y="197637"/>
                                  <a:pt x="62319" y="197434"/>
                                  <a:pt x="59538" y="197434"/>
                                </a:cubicBezTo>
                                <a:cubicBezTo>
                                  <a:pt x="56769" y="197434"/>
                                  <a:pt x="37516" y="196418"/>
                                  <a:pt x="32550" y="196418"/>
                                </a:cubicBezTo>
                                <a:cubicBezTo>
                                  <a:pt x="27597" y="196418"/>
                                  <a:pt x="6757" y="197434"/>
                                  <a:pt x="4775" y="197434"/>
                                </a:cubicBezTo>
                                <a:cubicBezTo>
                                  <a:pt x="1207" y="197434"/>
                                  <a:pt x="0" y="197231"/>
                                  <a:pt x="0" y="195415"/>
                                </a:cubicBezTo>
                                <a:cubicBezTo>
                                  <a:pt x="0" y="193027"/>
                                  <a:pt x="4178" y="192608"/>
                                  <a:pt x="8941" y="191402"/>
                                </a:cubicBezTo>
                                <a:cubicBezTo>
                                  <a:pt x="15088" y="189801"/>
                                  <a:pt x="18263" y="188798"/>
                                  <a:pt x="19253" y="182588"/>
                                </a:cubicBezTo>
                                <a:cubicBezTo>
                                  <a:pt x="20650" y="173164"/>
                                  <a:pt x="20841" y="156908"/>
                                  <a:pt x="20841" y="131839"/>
                                </a:cubicBezTo>
                                <a:cubicBezTo>
                                  <a:pt x="20841" y="114605"/>
                                  <a:pt x="20841" y="35293"/>
                                  <a:pt x="18263" y="31877"/>
                                </a:cubicBezTo>
                                <a:cubicBezTo>
                                  <a:pt x="17069" y="30289"/>
                                  <a:pt x="14300" y="28880"/>
                                  <a:pt x="10922" y="28473"/>
                                </a:cubicBezTo>
                                <a:cubicBezTo>
                                  <a:pt x="6553" y="27876"/>
                                  <a:pt x="3975" y="27876"/>
                                  <a:pt x="3975" y="26073"/>
                                </a:cubicBezTo>
                                <a:cubicBezTo>
                                  <a:pt x="3975" y="24460"/>
                                  <a:pt x="4775" y="24066"/>
                                  <a:pt x="5969" y="23660"/>
                                </a:cubicBezTo>
                                <a:cubicBezTo>
                                  <a:pt x="17856" y="19647"/>
                                  <a:pt x="28778" y="12040"/>
                                  <a:pt x="40094" y="2197"/>
                                </a:cubicBezTo>
                                <a:cubicBezTo>
                                  <a:pt x="41085" y="1397"/>
                                  <a:pt x="42875" y="0"/>
                                  <a:pt x="44260"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97" name="Shape 97"/>
                        <wps:cNvSpPr/>
                        <wps:spPr>
                          <a:xfrm>
                            <a:off x="1106911" y="468130"/>
                            <a:ext cx="42" cy="21"/>
                          </a:xfrm>
                          <a:custGeom>
                            <a:avLst/>
                            <a:gdLst/>
                            <a:ahLst/>
                            <a:cxnLst/>
                            <a:rect l="0" t="0" r="0" b="0"/>
                            <a:pathLst>
                              <a:path w="42" h="21">
                                <a:moveTo>
                                  <a:pt x="0" y="0"/>
                                </a:moveTo>
                                <a:lnTo>
                                  <a:pt x="42" y="21"/>
                                </a:lnTo>
                                <a:lnTo>
                                  <a:pt x="11" y="18"/>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98" name="Shape 98"/>
                        <wps:cNvSpPr/>
                        <wps:spPr>
                          <a:xfrm>
                            <a:off x="1104922" y="270995"/>
                            <a:ext cx="67297" cy="198869"/>
                          </a:xfrm>
                          <a:custGeom>
                            <a:avLst/>
                            <a:gdLst/>
                            <a:ahLst/>
                            <a:cxnLst/>
                            <a:rect l="0" t="0" r="0" b="0"/>
                            <a:pathLst>
                              <a:path w="67297" h="198869">
                                <a:moveTo>
                                  <a:pt x="44971" y="0"/>
                                </a:moveTo>
                                <a:cubicBezTo>
                                  <a:pt x="48273" y="0"/>
                                  <a:pt x="48273" y="4420"/>
                                  <a:pt x="48273" y="6528"/>
                                </a:cubicBezTo>
                                <a:lnTo>
                                  <a:pt x="48273" y="19952"/>
                                </a:lnTo>
                                <a:cubicBezTo>
                                  <a:pt x="48273" y="20422"/>
                                  <a:pt x="48247" y="27153"/>
                                  <a:pt x="48196" y="37275"/>
                                </a:cubicBezTo>
                                <a:cubicBezTo>
                                  <a:pt x="48095" y="67399"/>
                                  <a:pt x="47854" y="130073"/>
                                  <a:pt x="47854" y="142596"/>
                                </a:cubicBezTo>
                                <a:cubicBezTo>
                                  <a:pt x="47854" y="164389"/>
                                  <a:pt x="48019" y="175489"/>
                                  <a:pt x="49632" y="183159"/>
                                </a:cubicBezTo>
                                <a:cubicBezTo>
                                  <a:pt x="50406" y="187249"/>
                                  <a:pt x="53899" y="189281"/>
                                  <a:pt x="57531" y="190868"/>
                                </a:cubicBezTo>
                                <a:cubicBezTo>
                                  <a:pt x="58509" y="191313"/>
                                  <a:pt x="59830" y="191656"/>
                                  <a:pt x="61087" y="192011"/>
                                </a:cubicBezTo>
                                <a:cubicBezTo>
                                  <a:pt x="64275" y="192913"/>
                                  <a:pt x="67297" y="193739"/>
                                  <a:pt x="67297" y="195936"/>
                                </a:cubicBezTo>
                                <a:cubicBezTo>
                                  <a:pt x="67297" y="198869"/>
                                  <a:pt x="63500" y="198869"/>
                                  <a:pt x="61494" y="198869"/>
                                </a:cubicBezTo>
                                <a:lnTo>
                                  <a:pt x="60249" y="198857"/>
                                </a:lnTo>
                                <a:cubicBezTo>
                                  <a:pt x="59030" y="198857"/>
                                  <a:pt x="54839" y="198692"/>
                                  <a:pt x="49987" y="198463"/>
                                </a:cubicBezTo>
                                <a:cubicBezTo>
                                  <a:pt x="43485" y="198184"/>
                                  <a:pt x="36068" y="197853"/>
                                  <a:pt x="33261" y="197853"/>
                                </a:cubicBezTo>
                                <a:cubicBezTo>
                                  <a:pt x="30239" y="197853"/>
                                  <a:pt x="21387" y="198222"/>
                                  <a:pt x="14288" y="198526"/>
                                </a:cubicBezTo>
                                <a:cubicBezTo>
                                  <a:pt x="9804" y="198717"/>
                                  <a:pt x="6274" y="198857"/>
                                  <a:pt x="5474" y="198857"/>
                                </a:cubicBezTo>
                                <a:lnTo>
                                  <a:pt x="2032" y="197156"/>
                                </a:lnTo>
                                <a:lnTo>
                                  <a:pt x="5474" y="197421"/>
                                </a:lnTo>
                                <a:cubicBezTo>
                                  <a:pt x="6223" y="197421"/>
                                  <a:pt x="9944" y="197269"/>
                                  <a:pt x="14237" y="197104"/>
                                </a:cubicBezTo>
                                <a:cubicBezTo>
                                  <a:pt x="21336" y="196786"/>
                                  <a:pt x="30213" y="196418"/>
                                  <a:pt x="33261" y="196418"/>
                                </a:cubicBezTo>
                                <a:cubicBezTo>
                                  <a:pt x="36119" y="196418"/>
                                  <a:pt x="43510" y="196748"/>
                                  <a:pt x="50051" y="197041"/>
                                </a:cubicBezTo>
                                <a:cubicBezTo>
                                  <a:pt x="54889" y="197244"/>
                                  <a:pt x="59055" y="197421"/>
                                  <a:pt x="60249" y="197421"/>
                                </a:cubicBezTo>
                                <a:lnTo>
                                  <a:pt x="61494" y="197434"/>
                                </a:lnTo>
                                <a:cubicBezTo>
                                  <a:pt x="64669" y="197434"/>
                                  <a:pt x="65862" y="197041"/>
                                  <a:pt x="65862" y="195936"/>
                                </a:cubicBezTo>
                                <a:cubicBezTo>
                                  <a:pt x="65862" y="194831"/>
                                  <a:pt x="63005" y="194043"/>
                                  <a:pt x="60693" y="193408"/>
                                </a:cubicBezTo>
                                <a:cubicBezTo>
                                  <a:pt x="59385" y="193027"/>
                                  <a:pt x="58014" y="192646"/>
                                  <a:pt x="56960" y="192176"/>
                                </a:cubicBezTo>
                                <a:cubicBezTo>
                                  <a:pt x="52959" y="190436"/>
                                  <a:pt x="49111" y="188189"/>
                                  <a:pt x="48222" y="183452"/>
                                </a:cubicBezTo>
                                <a:cubicBezTo>
                                  <a:pt x="46609" y="175641"/>
                                  <a:pt x="46418" y="164465"/>
                                  <a:pt x="46418" y="142596"/>
                                </a:cubicBezTo>
                                <a:cubicBezTo>
                                  <a:pt x="46418" y="130061"/>
                                  <a:pt x="46660" y="67399"/>
                                  <a:pt x="46761" y="37275"/>
                                </a:cubicBezTo>
                                <a:cubicBezTo>
                                  <a:pt x="46799" y="27127"/>
                                  <a:pt x="46825" y="20422"/>
                                  <a:pt x="46825" y="19952"/>
                                </a:cubicBezTo>
                                <a:lnTo>
                                  <a:pt x="46825" y="6528"/>
                                </a:lnTo>
                                <a:cubicBezTo>
                                  <a:pt x="46825" y="2032"/>
                                  <a:pt x="45885" y="1435"/>
                                  <a:pt x="44971" y="1435"/>
                                </a:cubicBezTo>
                                <a:cubicBezTo>
                                  <a:pt x="43777" y="1435"/>
                                  <a:pt x="41948" y="2921"/>
                                  <a:pt x="41250" y="3480"/>
                                </a:cubicBezTo>
                                <a:cubicBezTo>
                                  <a:pt x="28258" y="14757"/>
                                  <a:pt x="17666" y="21438"/>
                                  <a:pt x="6896" y="25070"/>
                                </a:cubicBezTo>
                                <a:cubicBezTo>
                                  <a:pt x="5779" y="25438"/>
                                  <a:pt x="5410" y="25679"/>
                                  <a:pt x="5410" y="26784"/>
                                </a:cubicBezTo>
                                <a:cubicBezTo>
                                  <a:pt x="5410" y="27648"/>
                                  <a:pt x="6845" y="27876"/>
                                  <a:pt x="9855" y="28257"/>
                                </a:cubicBezTo>
                                <a:cubicBezTo>
                                  <a:pt x="10439" y="28321"/>
                                  <a:pt x="11062" y="28410"/>
                                  <a:pt x="11735" y="28486"/>
                                </a:cubicBezTo>
                                <a:cubicBezTo>
                                  <a:pt x="15113" y="28892"/>
                                  <a:pt x="18186" y="30340"/>
                                  <a:pt x="19545" y="32169"/>
                                </a:cubicBezTo>
                                <a:cubicBezTo>
                                  <a:pt x="21361" y="34569"/>
                                  <a:pt x="22276" y="68326"/>
                                  <a:pt x="22276" y="132575"/>
                                </a:cubicBezTo>
                                <a:cubicBezTo>
                                  <a:pt x="22276" y="159080"/>
                                  <a:pt x="22022" y="174219"/>
                                  <a:pt x="20663" y="183426"/>
                                </a:cubicBezTo>
                                <a:cubicBezTo>
                                  <a:pt x="19621" y="189967"/>
                                  <a:pt x="16231" y="191148"/>
                                  <a:pt x="9830" y="192824"/>
                                </a:cubicBezTo>
                                <a:cubicBezTo>
                                  <a:pt x="8954" y="193040"/>
                                  <a:pt x="8090" y="193231"/>
                                  <a:pt x="7264" y="193434"/>
                                </a:cubicBezTo>
                                <a:cubicBezTo>
                                  <a:pt x="4140" y="194132"/>
                                  <a:pt x="1422" y="194742"/>
                                  <a:pt x="1422" y="196152"/>
                                </a:cubicBezTo>
                                <a:lnTo>
                                  <a:pt x="1990" y="197135"/>
                                </a:lnTo>
                                <a:lnTo>
                                  <a:pt x="0" y="196152"/>
                                </a:lnTo>
                                <a:cubicBezTo>
                                  <a:pt x="0" y="193599"/>
                                  <a:pt x="3073" y="192926"/>
                                  <a:pt x="6947" y="192024"/>
                                </a:cubicBezTo>
                                <a:cubicBezTo>
                                  <a:pt x="7747" y="191846"/>
                                  <a:pt x="8611" y="191643"/>
                                  <a:pt x="9474" y="191427"/>
                                </a:cubicBezTo>
                                <a:cubicBezTo>
                                  <a:pt x="15596" y="189827"/>
                                  <a:pt x="18339" y="188887"/>
                                  <a:pt x="19253" y="183185"/>
                                </a:cubicBezTo>
                                <a:cubicBezTo>
                                  <a:pt x="20587" y="174104"/>
                                  <a:pt x="20841" y="159017"/>
                                  <a:pt x="20841" y="132575"/>
                                </a:cubicBezTo>
                                <a:cubicBezTo>
                                  <a:pt x="20841" y="45999"/>
                                  <a:pt x="19126" y="34125"/>
                                  <a:pt x="18402" y="33033"/>
                                </a:cubicBezTo>
                                <a:cubicBezTo>
                                  <a:pt x="17463" y="31763"/>
                                  <a:pt x="14986" y="30302"/>
                                  <a:pt x="11557" y="29921"/>
                                </a:cubicBezTo>
                                <a:cubicBezTo>
                                  <a:pt x="10871" y="29820"/>
                                  <a:pt x="10249" y="29731"/>
                                  <a:pt x="9678" y="29667"/>
                                </a:cubicBezTo>
                                <a:cubicBezTo>
                                  <a:pt x="6248" y="29235"/>
                                  <a:pt x="3962" y="28943"/>
                                  <a:pt x="3962" y="26784"/>
                                </a:cubicBezTo>
                                <a:cubicBezTo>
                                  <a:pt x="3962" y="24714"/>
                                  <a:pt x="5131" y="24155"/>
                                  <a:pt x="6452" y="23698"/>
                                </a:cubicBezTo>
                                <a:cubicBezTo>
                                  <a:pt x="17018" y="20129"/>
                                  <a:pt x="27483" y="13564"/>
                                  <a:pt x="40335" y="2388"/>
                                </a:cubicBezTo>
                                <a:cubicBezTo>
                                  <a:pt x="41796" y="1194"/>
                                  <a:pt x="43485" y="0"/>
                                  <a:pt x="44971"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99" name="Shape 99"/>
                        <wps:cNvSpPr/>
                        <wps:spPr>
                          <a:xfrm>
                            <a:off x="383497" y="337254"/>
                            <a:ext cx="67361" cy="132105"/>
                          </a:xfrm>
                          <a:custGeom>
                            <a:avLst/>
                            <a:gdLst/>
                            <a:ahLst/>
                            <a:cxnLst/>
                            <a:rect l="0" t="0" r="0" b="0"/>
                            <a:pathLst>
                              <a:path w="67361" h="132105">
                                <a:moveTo>
                                  <a:pt x="45250" y="0"/>
                                </a:moveTo>
                                <a:cubicBezTo>
                                  <a:pt x="47473" y="0"/>
                                  <a:pt x="47892" y="2667"/>
                                  <a:pt x="47892" y="5944"/>
                                </a:cubicBezTo>
                                <a:lnTo>
                                  <a:pt x="47892" y="19685"/>
                                </a:lnTo>
                                <a:cubicBezTo>
                                  <a:pt x="47892" y="21526"/>
                                  <a:pt x="47473" y="58039"/>
                                  <a:pt x="47473" y="75070"/>
                                </a:cubicBezTo>
                                <a:cubicBezTo>
                                  <a:pt x="47473" y="98044"/>
                                  <a:pt x="47676" y="108915"/>
                                  <a:pt x="49314" y="116726"/>
                                </a:cubicBezTo>
                                <a:cubicBezTo>
                                  <a:pt x="50127" y="121031"/>
                                  <a:pt x="53569" y="123279"/>
                                  <a:pt x="57823" y="125108"/>
                                </a:cubicBezTo>
                                <a:cubicBezTo>
                                  <a:pt x="61074" y="126568"/>
                                  <a:pt x="67361" y="127165"/>
                                  <a:pt x="67361" y="129629"/>
                                </a:cubicBezTo>
                                <a:cubicBezTo>
                                  <a:pt x="67361" y="132105"/>
                                  <a:pt x="63716" y="131889"/>
                                  <a:pt x="60871" y="131889"/>
                                </a:cubicBezTo>
                                <a:cubicBezTo>
                                  <a:pt x="58026" y="131889"/>
                                  <a:pt x="38354" y="130861"/>
                                  <a:pt x="33274" y="130861"/>
                                </a:cubicBezTo>
                                <a:cubicBezTo>
                                  <a:pt x="28207" y="130861"/>
                                  <a:pt x="6896" y="131889"/>
                                  <a:pt x="4877" y="131889"/>
                                </a:cubicBezTo>
                                <a:cubicBezTo>
                                  <a:pt x="1219" y="131889"/>
                                  <a:pt x="0" y="131686"/>
                                  <a:pt x="0" y="129832"/>
                                </a:cubicBezTo>
                                <a:cubicBezTo>
                                  <a:pt x="0" y="127381"/>
                                  <a:pt x="4267" y="126975"/>
                                  <a:pt x="9131" y="125730"/>
                                </a:cubicBezTo>
                                <a:cubicBezTo>
                                  <a:pt x="15418" y="124092"/>
                                  <a:pt x="18669" y="123076"/>
                                  <a:pt x="19672" y="116726"/>
                                </a:cubicBezTo>
                                <a:cubicBezTo>
                                  <a:pt x="21095" y="107074"/>
                                  <a:pt x="21311" y="90462"/>
                                  <a:pt x="21311" y="64821"/>
                                </a:cubicBezTo>
                                <a:cubicBezTo>
                                  <a:pt x="21311" y="47181"/>
                                  <a:pt x="21311" y="36093"/>
                                  <a:pt x="18669" y="32614"/>
                                </a:cubicBezTo>
                                <a:cubicBezTo>
                                  <a:pt x="17463" y="30975"/>
                                  <a:pt x="14618" y="29540"/>
                                  <a:pt x="11163" y="29121"/>
                                </a:cubicBezTo>
                                <a:cubicBezTo>
                                  <a:pt x="6693" y="28511"/>
                                  <a:pt x="4051" y="28511"/>
                                  <a:pt x="4051" y="26645"/>
                                </a:cubicBezTo>
                                <a:cubicBezTo>
                                  <a:pt x="4051" y="25019"/>
                                  <a:pt x="4877" y="24625"/>
                                  <a:pt x="6083" y="24206"/>
                                </a:cubicBezTo>
                                <a:cubicBezTo>
                                  <a:pt x="18263" y="20104"/>
                                  <a:pt x="29426" y="12319"/>
                                  <a:pt x="40996" y="2248"/>
                                </a:cubicBezTo>
                                <a:cubicBezTo>
                                  <a:pt x="42012" y="1422"/>
                                  <a:pt x="43828" y="0"/>
                                  <a:pt x="45250"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100" name="Shape 100"/>
                        <wps:cNvSpPr/>
                        <wps:spPr>
                          <a:xfrm>
                            <a:off x="384755" y="468066"/>
                            <a:ext cx="178" cy="89"/>
                          </a:xfrm>
                          <a:custGeom>
                            <a:avLst/>
                            <a:gdLst/>
                            <a:ahLst/>
                            <a:cxnLst/>
                            <a:rect l="0" t="0" r="0" b="0"/>
                            <a:pathLst>
                              <a:path w="178" h="89">
                                <a:moveTo>
                                  <a:pt x="0" y="0"/>
                                </a:moveTo>
                                <a:lnTo>
                                  <a:pt x="178" y="89"/>
                                </a:lnTo>
                                <a:lnTo>
                                  <a:pt x="44" y="78"/>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101" name="Shape 101"/>
                        <wps:cNvSpPr/>
                        <wps:spPr>
                          <a:xfrm>
                            <a:off x="382784" y="336542"/>
                            <a:ext cx="68796" cy="133325"/>
                          </a:xfrm>
                          <a:custGeom>
                            <a:avLst/>
                            <a:gdLst/>
                            <a:ahLst/>
                            <a:cxnLst/>
                            <a:rect l="0" t="0" r="0" b="0"/>
                            <a:pathLst>
                              <a:path w="68796" h="133325">
                                <a:moveTo>
                                  <a:pt x="45961" y="0"/>
                                </a:moveTo>
                                <a:cubicBezTo>
                                  <a:pt x="49314" y="0"/>
                                  <a:pt x="49314" y="4496"/>
                                  <a:pt x="49314" y="6655"/>
                                </a:cubicBezTo>
                                <a:lnTo>
                                  <a:pt x="49314" y="20396"/>
                                </a:lnTo>
                                <a:cubicBezTo>
                                  <a:pt x="49314" y="20853"/>
                                  <a:pt x="49289" y="23444"/>
                                  <a:pt x="49251" y="27330"/>
                                </a:cubicBezTo>
                                <a:cubicBezTo>
                                  <a:pt x="49136" y="38900"/>
                                  <a:pt x="48908" y="62979"/>
                                  <a:pt x="48908" y="75781"/>
                                </a:cubicBezTo>
                                <a:cubicBezTo>
                                  <a:pt x="48908" y="98057"/>
                                  <a:pt x="49086" y="109398"/>
                                  <a:pt x="50724" y="117285"/>
                                </a:cubicBezTo>
                                <a:cubicBezTo>
                                  <a:pt x="51524" y="121488"/>
                                  <a:pt x="55080" y="123558"/>
                                  <a:pt x="58814" y="125184"/>
                                </a:cubicBezTo>
                                <a:cubicBezTo>
                                  <a:pt x="59804" y="125616"/>
                                  <a:pt x="61151" y="125997"/>
                                  <a:pt x="62446" y="126352"/>
                                </a:cubicBezTo>
                                <a:cubicBezTo>
                                  <a:pt x="65710" y="127267"/>
                                  <a:pt x="68796" y="128118"/>
                                  <a:pt x="68796" y="130340"/>
                                </a:cubicBezTo>
                                <a:cubicBezTo>
                                  <a:pt x="68796" y="133325"/>
                                  <a:pt x="64935" y="133325"/>
                                  <a:pt x="62865" y="133325"/>
                                </a:cubicBezTo>
                                <a:lnTo>
                                  <a:pt x="61582" y="133325"/>
                                </a:lnTo>
                                <a:cubicBezTo>
                                  <a:pt x="60350" y="133325"/>
                                  <a:pt x="56071" y="133134"/>
                                  <a:pt x="51118" y="132918"/>
                                </a:cubicBezTo>
                                <a:cubicBezTo>
                                  <a:pt x="44437" y="132626"/>
                                  <a:pt x="36868" y="132296"/>
                                  <a:pt x="33985" y="132296"/>
                                </a:cubicBezTo>
                                <a:cubicBezTo>
                                  <a:pt x="30899" y="132296"/>
                                  <a:pt x="21857" y="132677"/>
                                  <a:pt x="14592" y="132982"/>
                                </a:cubicBezTo>
                                <a:cubicBezTo>
                                  <a:pt x="10008" y="133172"/>
                                  <a:pt x="6388" y="133325"/>
                                  <a:pt x="5588" y="133325"/>
                                </a:cubicBezTo>
                                <a:lnTo>
                                  <a:pt x="2149" y="131613"/>
                                </a:lnTo>
                                <a:lnTo>
                                  <a:pt x="5588" y="131890"/>
                                </a:lnTo>
                                <a:cubicBezTo>
                                  <a:pt x="6350" y="131890"/>
                                  <a:pt x="10147" y="131724"/>
                                  <a:pt x="14529" y="131547"/>
                                </a:cubicBezTo>
                                <a:cubicBezTo>
                                  <a:pt x="21806" y="131242"/>
                                  <a:pt x="30874" y="130861"/>
                                  <a:pt x="33985" y="130861"/>
                                </a:cubicBezTo>
                                <a:cubicBezTo>
                                  <a:pt x="36906" y="130861"/>
                                  <a:pt x="44488" y="131178"/>
                                  <a:pt x="51181" y="131483"/>
                                </a:cubicBezTo>
                                <a:cubicBezTo>
                                  <a:pt x="56121" y="131686"/>
                                  <a:pt x="60389" y="131890"/>
                                  <a:pt x="61582" y="131890"/>
                                </a:cubicBezTo>
                                <a:lnTo>
                                  <a:pt x="62865" y="131890"/>
                                </a:lnTo>
                                <a:cubicBezTo>
                                  <a:pt x="66142" y="131890"/>
                                  <a:pt x="67361" y="131470"/>
                                  <a:pt x="67361" y="130340"/>
                                </a:cubicBezTo>
                                <a:cubicBezTo>
                                  <a:pt x="67361" y="129210"/>
                                  <a:pt x="64427" y="128384"/>
                                  <a:pt x="62065" y="127737"/>
                                </a:cubicBezTo>
                                <a:cubicBezTo>
                                  <a:pt x="60719" y="127356"/>
                                  <a:pt x="59322" y="126975"/>
                                  <a:pt x="58242" y="126492"/>
                                </a:cubicBezTo>
                                <a:cubicBezTo>
                                  <a:pt x="54153" y="124714"/>
                                  <a:pt x="50241" y="122403"/>
                                  <a:pt x="49314" y="117564"/>
                                </a:cubicBezTo>
                                <a:cubicBezTo>
                                  <a:pt x="47650" y="109576"/>
                                  <a:pt x="47473" y="98158"/>
                                  <a:pt x="47473" y="75781"/>
                                </a:cubicBezTo>
                                <a:cubicBezTo>
                                  <a:pt x="47473" y="62967"/>
                                  <a:pt x="47701" y="38887"/>
                                  <a:pt x="47815" y="27318"/>
                                </a:cubicBezTo>
                                <a:cubicBezTo>
                                  <a:pt x="47854" y="23432"/>
                                  <a:pt x="47879" y="20853"/>
                                  <a:pt x="47879" y="20396"/>
                                </a:cubicBezTo>
                                <a:lnTo>
                                  <a:pt x="47879" y="6655"/>
                                </a:lnTo>
                                <a:cubicBezTo>
                                  <a:pt x="47879" y="2045"/>
                                  <a:pt x="46914" y="1435"/>
                                  <a:pt x="45961" y="1435"/>
                                </a:cubicBezTo>
                                <a:cubicBezTo>
                                  <a:pt x="44742" y="1435"/>
                                  <a:pt x="42863" y="2946"/>
                                  <a:pt x="42151" y="3518"/>
                                </a:cubicBezTo>
                                <a:cubicBezTo>
                                  <a:pt x="28893" y="15062"/>
                                  <a:pt x="18059" y="21882"/>
                                  <a:pt x="7036" y="25603"/>
                                </a:cubicBezTo>
                                <a:cubicBezTo>
                                  <a:pt x="5893" y="25984"/>
                                  <a:pt x="5486" y="26226"/>
                                  <a:pt x="5486" y="27381"/>
                                </a:cubicBezTo>
                                <a:cubicBezTo>
                                  <a:pt x="5486" y="28270"/>
                                  <a:pt x="6972" y="28486"/>
                                  <a:pt x="10071" y="28880"/>
                                </a:cubicBezTo>
                                <a:cubicBezTo>
                                  <a:pt x="10668" y="28956"/>
                                  <a:pt x="11303" y="29019"/>
                                  <a:pt x="11976" y="29134"/>
                                </a:cubicBezTo>
                                <a:cubicBezTo>
                                  <a:pt x="15431" y="29528"/>
                                  <a:pt x="18567" y="31013"/>
                                  <a:pt x="19964" y="32893"/>
                                </a:cubicBezTo>
                                <a:cubicBezTo>
                                  <a:pt x="22746" y="36576"/>
                                  <a:pt x="22746" y="47473"/>
                                  <a:pt x="22746" y="65519"/>
                                </a:cubicBezTo>
                                <a:cubicBezTo>
                                  <a:pt x="22746" y="92647"/>
                                  <a:pt x="22492" y="108140"/>
                                  <a:pt x="21095" y="117539"/>
                                </a:cubicBezTo>
                                <a:cubicBezTo>
                                  <a:pt x="20041" y="124219"/>
                                  <a:pt x="16574" y="125438"/>
                                  <a:pt x="10020" y="127140"/>
                                </a:cubicBezTo>
                                <a:cubicBezTo>
                                  <a:pt x="9106" y="127368"/>
                                  <a:pt x="8217" y="127572"/>
                                  <a:pt x="7366" y="127775"/>
                                </a:cubicBezTo>
                                <a:cubicBezTo>
                                  <a:pt x="4051" y="128511"/>
                                  <a:pt x="1422" y="129121"/>
                                  <a:pt x="1422" y="130543"/>
                                </a:cubicBezTo>
                                <a:lnTo>
                                  <a:pt x="1971" y="131524"/>
                                </a:lnTo>
                                <a:lnTo>
                                  <a:pt x="0" y="130543"/>
                                </a:lnTo>
                                <a:cubicBezTo>
                                  <a:pt x="0" y="127965"/>
                                  <a:pt x="3112" y="127267"/>
                                  <a:pt x="7049" y="126365"/>
                                </a:cubicBezTo>
                                <a:cubicBezTo>
                                  <a:pt x="7887" y="126187"/>
                                  <a:pt x="8763" y="125984"/>
                                  <a:pt x="9665" y="125755"/>
                                </a:cubicBezTo>
                                <a:cubicBezTo>
                                  <a:pt x="15939" y="124117"/>
                                  <a:pt x="18758" y="123152"/>
                                  <a:pt x="19685" y="117323"/>
                                </a:cubicBezTo>
                                <a:cubicBezTo>
                                  <a:pt x="21057" y="108014"/>
                                  <a:pt x="21311" y="92583"/>
                                  <a:pt x="21311" y="65519"/>
                                </a:cubicBezTo>
                                <a:cubicBezTo>
                                  <a:pt x="21311" y="48387"/>
                                  <a:pt x="21311" y="37059"/>
                                  <a:pt x="18809" y="33757"/>
                                </a:cubicBezTo>
                                <a:cubicBezTo>
                                  <a:pt x="17653" y="32182"/>
                                  <a:pt x="14834" y="30912"/>
                                  <a:pt x="11786" y="30543"/>
                                </a:cubicBezTo>
                                <a:cubicBezTo>
                                  <a:pt x="11113" y="30455"/>
                                  <a:pt x="10478" y="30378"/>
                                  <a:pt x="9893" y="30302"/>
                                </a:cubicBezTo>
                                <a:cubicBezTo>
                                  <a:pt x="6375" y="29870"/>
                                  <a:pt x="4051" y="29566"/>
                                  <a:pt x="4051" y="27381"/>
                                </a:cubicBezTo>
                                <a:cubicBezTo>
                                  <a:pt x="4051" y="25260"/>
                                  <a:pt x="5245" y="24689"/>
                                  <a:pt x="6566" y="24232"/>
                                </a:cubicBezTo>
                                <a:cubicBezTo>
                                  <a:pt x="17412" y="20574"/>
                                  <a:pt x="28105" y="13856"/>
                                  <a:pt x="41237" y="2426"/>
                                </a:cubicBezTo>
                                <a:cubicBezTo>
                                  <a:pt x="42723" y="1219"/>
                                  <a:pt x="44437" y="0"/>
                                  <a:pt x="45961"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102" name="Shape 102"/>
                        <wps:cNvSpPr/>
                        <wps:spPr>
                          <a:xfrm>
                            <a:off x="918120" y="337254"/>
                            <a:ext cx="67335" cy="132105"/>
                          </a:xfrm>
                          <a:custGeom>
                            <a:avLst/>
                            <a:gdLst/>
                            <a:ahLst/>
                            <a:cxnLst/>
                            <a:rect l="0" t="0" r="0" b="0"/>
                            <a:pathLst>
                              <a:path w="67335" h="132105">
                                <a:moveTo>
                                  <a:pt x="45237" y="0"/>
                                </a:moveTo>
                                <a:cubicBezTo>
                                  <a:pt x="47460" y="0"/>
                                  <a:pt x="47866" y="2667"/>
                                  <a:pt x="47866" y="5944"/>
                                </a:cubicBezTo>
                                <a:lnTo>
                                  <a:pt x="47866" y="19685"/>
                                </a:lnTo>
                                <a:cubicBezTo>
                                  <a:pt x="47866" y="21526"/>
                                  <a:pt x="47460" y="58039"/>
                                  <a:pt x="47460" y="75070"/>
                                </a:cubicBezTo>
                                <a:cubicBezTo>
                                  <a:pt x="47460" y="98044"/>
                                  <a:pt x="47676" y="108915"/>
                                  <a:pt x="49314" y="116726"/>
                                </a:cubicBezTo>
                                <a:cubicBezTo>
                                  <a:pt x="50101" y="121031"/>
                                  <a:pt x="53543" y="123279"/>
                                  <a:pt x="57810" y="125108"/>
                                </a:cubicBezTo>
                                <a:cubicBezTo>
                                  <a:pt x="61036" y="126568"/>
                                  <a:pt x="67335" y="127165"/>
                                  <a:pt x="67335" y="129629"/>
                                </a:cubicBezTo>
                                <a:cubicBezTo>
                                  <a:pt x="67335" y="132105"/>
                                  <a:pt x="63690" y="131889"/>
                                  <a:pt x="60871" y="131889"/>
                                </a:cubicBezTo>
                                <a:cubicBezTo>
                                  <a:pt x="58014" y="131889"/>
                                  <a:pt x="38341" y="130861"/>
                                  <a:pt x="33261" y="130861"/>
                                </a:cubicBezTo>
                                <a:cubicBezTo>
                                  <a:pt x="28194" y="130861"/>
                                  <a:pt x="6896" y="131889"/>
                                  <a:pt x="4851" y="131889"/>
                                </a:cubicBezTo>
                                <a:cubicBezTo>
                                  <a:pt x="1207" y="131889"/>
                                  <a:pt x="0" y="131686"/>
                                  <a:pt x="0" y="129832"/>
                                </a:cubicBezTo>
                                <a:cubicBezTo>
                                  <a:pt x="0" y="127381"/>
                                  <a:pt x="4242" y="126975"/>
                                  <a:pt x="9119" y="125730"/>
                                </a:cubicBezTo>
                                <a:cubicBezTo>
                                  <a:pt x="15405" y="124092"/>
                                  <a:pt x="18644" y="123076"/>
                                  <a:pt x="19672" y="116726"/>
                                </a:cubicBezTo>
                                <a:cubicBezTo>
                                  <a:pt x="21082" y="107074"/>
                                  <a:pt x="21298" y="90462"/>
                                  <a:pt x="21298" y="64821"/>
                                </a:cubicBezTo>
                                <a:cubicBezTo>
                                  <a:pt x="21298" y="47181"/>
                                  <a:pt x="21298" y="36093"/>
                                  <a:pt x="18644" y="32614"/>
                                </a:cubicBezTo>
                                <a:cubicBezTo>
                                  <a:pt x="17437" y="30975"/>
                                  <a:pt x="14592" y="29540"/>
                                  <a:pt x="11163" y="29121"/>
                                </a:cubicBezTo>
                                <a:cubicBezTo>
                                  <a:pt x="6680" y="28511"/>
                                  <a:pt x="4039" y="28511"/>
                                  <a:pt x="4039" y="26645"/>
                                </a:cubicBezTo>
                                <a:cubicBezTo>
                                  <a:pt x="4039" y="25019"/>
                                  <a:pt x="4851" y="24625"/>
                                  <a:pt x="6071" y="24206"/>
                                </a:cubicBezTo>
                                <a:cubicBezTo>
                                  <a:pt x="18224" y="20104"/>
                                  <a:pt x="29413" y="12319"/>
                                  <a:pt x="40970" y="2248"/>
                                </a:cubicBezTo>
                                <a:cubicBezTo>
                                  <a:pt x="41986" y="1422"/>
                                  <a:pt x="43815" y="0"/>
                                  <a:pt x="45237"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103" name="Shape 103"/>
                        <wps:cNvSpPr/>
                        <wps:spPr>
                          <a:xfrm>
                            <a:off x="919355" y="468061"/>
                            <a:ext cx="189" cy="94"/>
                          </a:xfrm>
                          <a:custGeom>
                            <a:avLst/>
                            <a:gdLst/>
                            <a:ahLst/>
                            <a:cxnLst/>
                            <a:rect l="0" t="0" r="0" b="0"/>
                            <a:pathLst>
                              <a:path w="189" h="94">
                                <a:moveTo>
                                  <a:pt x="0" y="0"/>
                                </a:moveTo>
                                <a:lnTo>
                                  <a:pt x="189" y="94"/>
                                </a:lnTo>
                                <a:lnTo>
                                  <a:pt x="47" y="83"/>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104" name="Shape 104"/>
                        <wps:cNvSpPr/>
                        <wps:spPr>
                          <a:xfrm>
                            <a:off x="917393" y="336542"/>
                            <a:ext cx="68783" cy="133325"/>
                          </a:xfrm>
                          <a:custGeom>
                            <a:avLst/>
                            <a:gdLst/>
                            <a:ahLst/>
                            <a:cxnLst/>
                            <a:rect l="0" t="0" r="0" b="0"/>
                            <a:pathLst>
                              <a:path w="68783" h="133325">
                                <a:moveTo>
                                  <a:pt x="45961" y="0"/>
                                </a:moveTo>
                                <a:cubicBezTo>
                                  <a:pt x="49314" y="0"/>
                                  <a:pt x="49314" y="4496"/>
                                  <a:pt x="49314" y="6655"/>
                                </a:cubicBezTo>
                                <a:lnTo>
                                  <a:pt x="49314" y="20396"/>
                                </a:lnTo>
                                <a:cubicBezTo>
                                  <a:pt x="49314" y="20853"/>
                                  <a:pt x="49289" y="23444"/>
                                  <a:pt x="49251" y="27330"/>
                                </a:cubicBezTo>
                                <a:cubicBezTo>
                                  <a:pt x="49136" y="38900"/>
                                  <a:pt x="48895" y="62979"/>
                                  <a:pt x="48895" y="75781"/>
                                </a:cubicBezTo>
                                <a:cubicBezTo>
                                  <a:pt x="48895" y="98082"/>
                                  <a:pt x="49086" y="109436"/>
                                  <a:pt x="50724" y="117285"/>
                                </a:cubicBezTo>
                                <a:cubicBezTo>
                                  <a:pt x="51511" y="121476"/>
                                  <a:pt x="55080" y="123558"/>
                                  <a:pt x="58814" y="125184"/>
                                </a:cubicBezTo>
                                <a:cubicBezTo>
                                  <a:pt x="59804" y="125616"/>
                                  <a:pt x="61151" y="125997"/>
                                  <a:pt x="62433" y="126352"/>
                                </a:cubicBezTo>
                                <a:cubicBezTo>
                                  <a:pt x="65710" y="127267"/>
                                  <a:pt x="68783" y="128118"/>
                                  <a:pt x="68783" y="130340"/>
                                </a:cubicBezTo>
                                <a:cubicBezTo>
                                  <a:pt x="68783" y="133325"/>
                                  <a:pt x="64935" y="133325"/>
                                  <a:pt x="62852" y="133325"/>
                                </a:cubicBezTo>
                                <a:lnTo>
                                  <a:pt x="61595" y="133325"/>
                                </a:lnTo>
                                <a:cubicBezTo>
                                  <a:pt x="60350" y="133325"/>
                                  <a:pt x="56058" y="133134"/>
                                  <a:pt x="51130" y="132918"/>
                                </a:cubicBezTo>
                                <a:cubicBezTo>
                                  <a:pt x="44425" y="132626"/>
                                  <a:pt x="36868" y="132296"/>
                                  <a:pt x="33985" y="132296"/>
                                </a:cubicBezTo>
                                <a:cubicBezTo>
                                  <a:pt x="30899" y="132296"/>
                                  <a:pt x="21857" y="132677"/>
                                  <a:pt x="14592" y="132982"/>
                                </a:cubicBezTo>
                                <a:cubicBezTo>
                                  <a:pt x="9995" y="133172"/>
                                  <a:pt x="6388" y="133325"/>
                                  <a:pt x="5588" y="133325"/>
                                </a:cubicBezTo>
                                <a:lnTo>
                                  <a:pt x="2150" y="131614"/>
                                </a:lnTo>
                                <a:lnTo>
                                  <a:pt x="5588" y="131890"/>
                                </a:lnTo>
                                <a:cubicBezTo>
                                  <a:pt x="6350" y="131890"/>
                                  <a:pt x="10147" y="131724"/>
                                  <a:pt x="14529" y="131547"/>
                                </a:cubicBezTo>
                                <a:cubicBezTo>
                                  <a:pt x="21806" y="131242"/>
                                  <a:pt x="30874" y="130861"/>
                                  <a:pt x="33985" y="130861"/>
                                </a:cubicBezTo>
                                <a:cubicBezTo>
                                  <a:pt x="36906" y="130861"/>
                                  <a:pt x="44488" y="131178"/>
                                  <a:pt x="51168" y="131483"/>
                                </a:cubicBezTo>
                                <a:cubicBezTo>
                                  <a:pt x="56121" y="131686"/>
                                  <a:pt x="60389" y="131890"/>
                                  <a:pt x="61595" y="131890"/>
                                </a:cubicBezTo>
                                <a:lnTo>
                                  <a:pt x="62852" y="131890"/>
                                </a:lnTo>
                                <a:cubicBezTo>
                                  <a:pt x="66129" y="131890"/>
                                  <a:pt x="67361" y="131470"/>
                                  <a:pt x="67361" y="130340"/>
                                </a:cubicBezTo>
                                <a:cubicBezTo>
                                  <a:pt x="67361" y="129210"/>
                                  <a:pt x="64414" y="128384"/>
                                  <a:pt x="62065" y="127737"/>
                                </a:cubicBezTo>
                                <a:cubicBezTo>
                                  <a:pt x="60719" y="127356"/>
                                  <a:pt x="59322" y="126975"/>
                                  <a:pt x="58242" y="126492"/>
                                </a:cubicBezTo>
                                <a:cubicBezTo>
                                  <a:pt x="54153" y="124714"/>
                                  <a:pt x="50229" y="122403"/>
                                  <a:pt x="49314" y="117564"/>
                                </a:cubicBezTo>
                                <a:cubicBezTo>
                                  <a:pt x="47650" y="109601"/>
                                  <a:pt x="47473" y="98184"/>
                                  <a:pt x="47473" y="75781"/>
                                </a:cubicBezTo>
                                <a:cubicBezTo>
                                  <a:pt x="47473" y="62967"/>
                                  <a:pt x="47701" y="38887"/>
                                  <a:pt x="47815" y="27318"/>
                                </a:cubicBezTo>
                                <a:cubicBezTo>
                                  <a:pt x="47854" y="23432"/>
                                  <a:pt x="47879" y="20853"/>
                                  <a:pt x="47879" y="20396"/>
                                </a:cubicBezTo>
                                <a:lnTo>
                                  <a:pt x="47879" y="6655"/>
                                </a:lnTo>
                                <a:cubicBezTo>
                                  <a:pt x="47879" y="2045"/>
                                  <a:pt x="46914" y="1435"/>
                                  <a:pt x="45961" y="1435"/>
                                </a:cubicBezTo>
                                <a:cubicBezTo>
                                  <a:pt x="44755" y="1435"/>
                                  <a:pt x="42837" y="2946"/>
                                  <a:pt x="42151" y="3518"/>
                                </a:cubicBezTo>
                                <a:cubicBezTo>
                                  <a:pt x="28905" y="15062"/>
                                  <a:pt x="18059" y="21869"/>
                                  <a:pt x="7023" y="25603"/>
                                </a:cubicBezTo>
                                <a:cubicBezTo>
                                  <a:pt x="5880" y="25984"/>
                                  <a:pt x="5486" y="26226"/>
                                  <a:pt x="5486" y="27381"/>
                                </a:cubicBezTo>
                                <a:cubicBezTo>
                                  <a:pt x="5486" y="28270"/>
                                  <a:pt x="6972" y="28486"/>
                                  <a:pt x="10071" y="28880"/>
                                </a:cubicBezTo>
                                <a:cubicBezTo>
                                  <a:pt x="10668" y="28956"/>
                                  <a:pt x="11290" y="29019"/>
                                  <a:pt x="11989" y="29134"/>
                                </a:cubicBezTo>
                                <a:cubicBezTo>
                                  <a:pt x="15431" y="29528"/>
                                  <a:pt x="18567" y="31013"/>
                                  <a:pt x="19939" y="32893"/>
                                </a:cubicBezTo>
                                <a:cubicBezTo>
                                  <a:pt x="22746" y="36576"/>
                                  <a:pt x="22746" y="47473"/>
                                  <a:pt x="22746" y="65519"/>
                                </a:cubicBezTo>
                                <a:cubicBezTo>
                                  <a:pt x="22746" y="92647"/>
                                  <a:pt x="22492" y="108128"/>
                                  <a:pt x="21107" y="117539"/>
                                </a:cubicBezTo>
                                <a:cubicBezTo>
                                  <a:pt x="20015" y="124219"/>
                                  <a:pt x="16574" y="125438"/>
                                  <a:pt x="10020" y="127140"/>
                                </a:cubicBezTo>
                                <a:cubicBezTo>
                                  <a:pt x="9106" y="127368"/>
                                  <a:pt x="8217" y="127572"/>
                                  <a:pt x="7366" y="127775"/>
                                </a:cubicBezTo>
                                <a:cubicBezTo>
                                  <a:pt x="4051" y="128511"/>
                                  <a:pt x="1410" y="129121"/>
                                  <a:pt x="1410" y="130543"/>
                                </a:cubicBezTo>
                                <a:lnTo>
                                  <a:pt x="1962" y="131520"/>
                                </a:lnTo>
                                <a:lnTo>
                                  <a:pt x="0" y="130543"/>
                                </a:lnTo>
                                <a:cubicBezTo>
                                  <a:pt x="0" y="127965"/>
                                  <a:pt x="3099" y="127267"/>
                                  <a:pt x="7049" y="126365"/>
                                </a:cubicBezTo>
                                <a:cubicBezTo>
                                  <a:pt x="7887" y="126187"/>
                                  <a:pt x="8763" y="125984"/>
                                  <a:pt x="9665" y="125755"/>
                                </a:cubicBezTo>
                                <a:cubicBezTo>
                                  <a:pt x="15939" y="124117"/>
                                  <a:pt x="18758" y="123152"/>
                                  <a:pt x="19685" y="117323"/>
                                </a:cubicBezTo>
                                <a:cubicBezTo>
                                  <a:pt x="21057" y="108014"/>
                                  <a:pt x="21311" y="92570"/>
                                  <a:pt x="21311" y="65519"/>
                                </a:cubicBezTo>
                                <a:cubicBezTo>
                                  <a:pt x="21311" y="48387"/>
                                  <a:pt x="21311" y="37059"/>
                                  <a:pt x="18809" y="33757"/>
                                </a:cubicBezTo>
                                <a:cubicBezTo>
                                  <a:pt x="17653" y="32182"/>
                                  <a:pt x="14834" y="30912"/>
                                  <a:pt x="11786" y="30543"/>
                                </a:cubicBezTo>
                                <a:cubicBezTo>
                                  <a:pt x="11113" y="30455"/>
                                  <a:pt x="10465" y="30378"/>
                                  <a:pt x="9893" y="30302"/>
                                </a:cubicBezTo>
                                <a:cubicBezTo>
                                  <a:pt x="6375" y="29870"/>
                                  <a:pt x="4051" y="29566"/>
                                  <a:pt x="4051" y="27381"/>
                                </a:cubicBezTo>
                                <a:cubicBezTo>
                                  <a:pt x="4051" y="25260"/>
                                  <a:pt x="5232" y="24701"/>
                                  <a:pt x="6566" y="24232"/>
                                </a:cubicBezTo>
                                <a:cubicBezTo>
                                  <a:pt x="17412" y="20561"/>
                                  <a:pt x="28105" y="13856"/>
                                  <a:pt x="41224" y="2426"/>
                                </a:cubicBezTo>
                                <a:cubicBezTo>
                                  <a:pt x="42710" y="1219"/>
                                  <a:pt x="44425" y="0"/>
                                  <a:pt x="45961"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516253" style="width:510.25pt;height:48.2pt;mso-position-horizontal-relative:char;mso-position-vertical-relative:line" coordsize="64799,6120" o:spid="_x0000_s1026" w14:anchorId="7756B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">
                <v:shape id="Shape 524030" style="position:absolute;width:64799;height:6120;visibility:visible;mso-wrap-style:square;v-text-anchor:top" coordsize="6479997,612001" o:spid="_x0000_s1027" fillcolor="#7c51a1" stroked="f" strokeweight="0" path="m,l6479997,r,612001l,61200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">
                  <v:stroke miterlimit="83231f" joinstyle="miter"/>
                  <v:path textboxrect="0,0,6479997,612001" arrowok="t"/>
                </v:shape>
                <v:rect id="Rectangle 7" style="position:absolute;left:53033;top:623;width:14324;height:4365;visibility:visible;mso-wrap-style:square;v-text-anchor:top"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v:textbox inset="0,0,0,0">
                    <w:txbxContent>
                      <w:p w:rsidR="001E059F" w:rsidRDefault="00572B54" w14:paraId="4BFAE43F" w14:textId="77777777">
                        <w:r>
                          <w:rPr>
                            <w:color w:val="FFFFFF"/>
                            <w:w w:val="142"/>
                            <w:sz w:val="40"/>
                            <w:lang w:val="zh-chs"/>
                          </w:rPr>
                          <w:t xml:space="preserve">文章</w:t>
                        </w:r>
                      </w:p>
                    </w:txbxContent>
                  </v:textbox>
                </v:rect>
                <v:rect id="Rectangle 8" style="position:absolute;left:44488;top:3910;width:25529;height:1745;visibility:visible;mso-wrap-style:square;v-text-anchor:top" o:spid="_x0000_s10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v:textbox inset="0,0,0,0">
                    <w:txbxContent>
                      <w:p w:rsidR="001E059F" w:rsidRDefault="00572B54" w14:paraId="3FD67402" w14:textId="77777777">
                        <w:r>
                          <w:rPr>
                            <w:b/>
                            <w:color w:val="FFFFFF"/>
                            <w:w w:val="105"/>
                            <w:sz w:val="16"/>
                            <w:lang w:val="zh-chs"/>
                          </w:rPr>
                          <w:t xml:space="preserve">https://doi.org/10.1038/s41564-019-0361-5</w:t>
                        </w:r>
                      </w:p>
                    </w:txbxContent>
                  </v:textbox>
                </v:rect>
                <v:shape id="Shape 524035" style="position:absolute;left:64;top:63;width:17060;height:5994;visibility:visible;mso-wrap-style:square;v-text-anchor:top" coordsize="1706029,599415" o:spid="_x0000_s1030" strokecolor="#7c51a1" strokeweight="1pt" path="m,l1706029,r,599415l,5994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">
                  <v:stroke miterlimit="1" joinstyle="miter"/>
                  <v:path textboxrect="0,0,1706029,599415" arrowok="t"/>
                </v:shape>
                <v:shape id="Shape 524036" style="position:absolute;left:1439;top:1438;width:14310;height:3889;visibility:visible;mso-wrap-style:square;v-text-anchor:top" coordsize="1430998,388900" o:spid="_x0000_s1031" stroked="f" strokeweight="0" path="m,l1430998,r,388900l,3889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">
                  <v:stroke miterlimit="1" joinstyle="miter"/>
                  <v:path textboxrect="0,0,1430998,388900" arrowok="t"/>
                </v:shape>
                <v:shape id="Shape 11" style="position:absolute;left:1509;top:1593;width:1070;height:925;visibility:visible;mso-wrap-style:square;v-text-anchor:top" coordsize="106972,92507" o:spid="_x0000_s1032" fillcolor="#7c51a1" stroked="f" strokeweight="0" path="m32017,v1575,,1867,1892,1867,4178l33884,13792v,1283,279,2731,1447,2731c38773,16523,46952,876,65761,876v11772,,18669,4877,23406,11481c92621,17247,93332,27000,93332,33464v,13640,-152,22264,-152,28436c93180,86449,93180,86043,101956,88316v2146,571,5016,724,5016,2311c106972,92062,105245,92342,102946,92342v-2286,,-13627,-724,-18948,-724c78689,91618,66624,92342,64033,92342v-3581,,-5156,-140,-5156,-1296c58877,89179,62878,89332,66192,88189v4026,-1461,6604,-2451,7328,-7620c74232,75260,74232,67653,74232,52845v,-18225,152,-28994,-4166,-34011c65761,13792,61316,12357,53848,12357v-7620,,-14224,5309,-16662,9614c33731,28016,33592,40653,33592,52565v,16104,139,23686,1295,29159c35458,84734,37897,86309,40919,87617v2299,1004,6744,1423,6744,3150c47663,92507,45085,92342,43078,92342v-2019,,-15938,-724,-19532,-724c19952,91618,4877,92342,3442,92342,851,92342,,92202,,90907,,89179,2997,88887,6452,88036v4457,-1155,6743,-1866,7467,-6312c14922,74981,15062,63348,15062,45390v,-12345,,-20092,-1867,-22555c12344,21692,10325,20688,7887,20409,4724,19990,2870,19990,2870,18682v,-1156,572,-1435,1435,-1728c12903,14097,20815,8623,28994,1588,29718,1003,31013,,320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">
                  <v:stroke miterlimit="1" joinstyle="miter"/>
                  <v:path textboxrect="0,0,106972,92507" arrowok="t"/>
                </v:shape>
                <v:shape id="Shape 12" style="position:absolute;left:1502;top:1586;width:542;height:938;visibility:visible;mso-wrap-style:square;v-text-anchor:top" coordsize="54197,93790" o:spid="_x0000_s1033" fillcolor="#7c51a1" stroked="f" strokeweight="0" path="m32728,v2591,,2591,3442,2591,4902l35319,14516v,470,51,2019,724,2019c36779,16535,38379,14986,40068,13360v2420,-2336,5655,-5461,9968,-8001l54197,4221r,1468l50695,6653v-4156,2453,-7286,5469,-9623,7723c38837,16548,37363,17958,36043,17958v-800,,-2159,-457,-2159,-3442l33884,4902v,-3048,-585,-3467,-1156,-3467c31966,1435,30696,2438,30150,2870,20739,10960,13043,15748,5245,18351v-775,255,-952,394,-952,1042c4293,19850,5461,20003,7366,20244r1334,178c11214,20701,13449,21742,14491,23127v2006,2629,2006,10287,2006,22974c16497,65126,16319,76010,15342,82550v-813,5042,-3671,5766,-8001,6896c6706,89611,6096,89751,5512,89865v-2096,470,-4090,927,-4090,1753c1422,92126,1422,92354,4153,92354v546,,3226,-114,6325,-254c15634,91885,22047,91618,24257,91618v2070,,7429,241,12167,432c39916,92215,42939,92354,43790,92354r901,c46838,92354,47663,92100,47663,91478v,-622,-2235,-1232,-3581,-1613c43117,89599,42126,89319,41351,88976,38532,87757,35560,86068,34900,82575,33718,77000,33592,68986,33592,53276v,-13385,279,-24968,3695,-30937c38652,19920,41081,17428,44113,15540l54197,12480r,1422l44864,16735v-2814,1753,-5069,4068,-6332,6315c35027,29159,35027,43117,35027,53276v,15596,127,23546,1270,29033c36843,85115,39319,86551,41923,87655v685,318,1638,572,2540,839c46850,89154,49098,89764,49098,91478v,2312,-2857,2312,-4407,2312l43790,93790v-877,,-3912,-153,-7430,-305c31648,93294,26289,93053,24257,93053v-2184,,-8585,279,-13729,483c7290,93663,4724,93790,4153,93790,1918,93790,,93790,,91618,,89649,2413,89103,5207,88468v571,-127,1168,-254,1778,-393c11455,86906,13284,86271,13932,82334v952,-6451,1130,-17272,1130,-36233c15062,34150,15062,26251,13348,24003v-661,-889,-2413,-1892,-4826,-2159l7188,21654c4674,21361,2870,21133,2870,19393v,-1626,991,-2096,1931,-2400c12408,14453,19952,9754,29248,1765,30036,1130,31471,,327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">
                  <v:stroke miterlimit="1" joinstyle="miter"/>
                  <v:path textboxrect="0,0,54197,93790" arrowok="t"/>
                </v:shape>
                <v:shape id="Shape 13" style="position:absolute;left:2044;top:1595;width:542;height:929;visibility:visible;mso-wrap-style:square;v-text-anchor:top" coordsize="54210,92926" o:spid="_x0000_s1034" fillcolor="#7c51a1" stroked="f" strokeweight="0" path="m12275,c22879,,30499,3747,36265,11786v3746,5296,4305,15760,4305,21539c40570,41465,40519,47828,40469,52946v-26,3455,-51,6325,-51,8827c40418,85331,40418,85331,48203,87363r444,115c49117,87592,49613,87706,50108,87808v1918,406,4102,851,4102,2680c54210,92926,51010,92926,49473,92926v-927,,-3213,-127,-6096,-267c39072,92456,33699,92189,30512,92189v-3112,,-8624,267,-13056,457c14332,92786,11640,92926,10560,92926v-3289,,-5893,,-5893,-2019c4667,89078,6852,88633,9163,88189v1105,-242,2248,-457,3315,-838c16326,85966,18650,85141,19323,80328v711,-5258,711,-12726,711,-27623l20034,50965v,-16942,13,-27152,-4000,-31826c12109,14554,8007,12929,362,12929l,13038,,11616r362,-110c8490,11506,12884,13246,17126,18199v4343,5080,4343,15507,4343,32766l21469,52705v,14961,,22454,-724,27800c19958,86208,16872,87313,12960,88710v-1181,393,-2413,660,-3518,863c7804,89916,6102,90246,6102,90907v,584,2794,584,4458,584c11601,91491,14281,91364,17380,91211v4458,-190,9982,-457,13132,-457c33738,90754,39122,91021,43453,91224v2743,153,5118,267,6020,267c52407,91491,52775,90957,52775,90488v,-648,-1638,-1004,-2959,-1270c49295,89090,48774,88989,48279,88875r-432,-115c38983,86436,38983,85979,38983,61773v,-2502,25,-5372,50,-8839c39084,47815,39135,41465,39135,33325v,-4509,-394,-15545,-4039,-20689c29623,4991,22371,1448,12275,1448l,4826,,3358,122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">
                  <v:stroke miterlimit="1" joinstyle="miter"/>
                  <v:path textboxrect="0,0,54210,92926" arrowok="t"/>
                </v:shape>
                <v:shape id="Shape 14" style="position:absolute;left:2610;top:2072;width:308;height:465;visibility:visible;mso-wrap-style:square;v-text-anchor:top" coordsize="30721,46486" o:spid="_x0000_s1035" fillcolor="#7c51a1" stroked="f" strokeweight="0" path="m30721,r,5458l28123,7111c22362,11599,16942,17917,16942,25239v,8178,6312,11506,11049,11506l30721,35042r,7381l17081,46486c4877,46486,,36745,,29976,,15041,15062,7865,26708,1972l307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">
                  <v:stroke miterlimit="1" joinstyle="miter"/>
                  <v:path textboxrect="0,0,30721,46486" arrowok="t"/>
                </v:shape>
                <v:shape id="Shape 15" style="position:absolute;left:2593;top:1603;width:325;height:315;visibility:visible;mso-wrap-style:square;v-text-anchor:top" coordsize="32449,31435" o:spid="_x0000_s1036" fillcolor="#7c51a1" stroked="f" strokeweight="0" path="m32449,r,4918l21250,10720v-3086,4237,-4880,9659,-6315,14403c13640,29136,8458,31435,4877,31435,2870,31435,,30000,,26685,,19903,8151,7549,22771,1796l324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">
                  <v:stroke miterlimit="1" joinstyle="miter"/>
                  <v:path textboxrect="0,0,32449,31435" arrowok="t"/>
                </v:shape>
                <v:shape id="Shape 16" style="position:absolute;left:2918;top:1590;width:506;height:932;visibility:visible;mso-wrap-style:square;v-text-anchor:top" coordsize="50686,93193" o:spid="_x0000_s1037" fillcolor="#7c51a1" stroked="f" strokeweight="0" path="m7036,c18961,,32741,2438,32741,17678v,12472,-1575,45949,-1575,52248c31166,76251,32449,82283,38481,82283v6325,,9779,-5308,11062,-5308c50406,76975,50686,77838,50686,78550v,3606,-7595,14643,-20384,14643c21679,93193,16078,87465,14072,81140v-140,-736,-420,-1308,-1143,-1308c12497,79832,12217,79985,12065,80264,9773,83579,6436,87170,2127,89932l,90565,,83184,9487,77267v3861,-5601,4292,-15215,4292,-25146c13779,49111,12789,48108,10630,48108v-683,,-2550,664,-4966,1889l,53600,,48142,6818,44791v7953,-4174,8117,-6491,8117,-21245c14935,17805,15227,13373,13932,10782,11341,5588,7899,4737,2870,4737l,6224,,1306,70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">
                  <v:stroke miterlimit="1" joinstyle="miter"/>
                  <v:path textboxrect="0,0,50686,93193" arrowok="t"/>
                </v:shape>
                <v:shape id="Shape 17" style="position:absolute;left:2772;top:2118;width:146;height:328;visibility:visible;mso-wrap-style:square;v-text-anchor:top" coordsize="14503,32824" o:spid="_x0000_s1038" fillcolor="#7c51a1" stroked="f" strokeweight="0" path="m14503,r,1653l12255,3103c6674,7497,1435,13634,1435,20607v,7912,6185,10782,10338,10782l14503,29673r,1461l11773,32824c7048,32824,,29573,,20607,,13050,5528,6554,11433,1947l1450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">
                  <v:stroke miterlimit="1" joinstyle="miter"/>
                  <v:path textboxrect="0,0,14503,32824" arrowok="t"/>
                </v:shape>
                <v:shape id="Shape 18" style="position:absolute;left:2603;top:2064;width:315;height:480;visibility:visible;mso-wrap-style:square;v-text-anchor:top" coordsize="31433,47993" o:spid="_x0000_s1039" fillcolor="#7c51a1" stroked="f" strokeweight="0" path="m31433,r,1596l27737,3404r-965,482c15481,9601,1422,16688,1422,30759v,6109,4445,15812,16371,15812l31433,42111r,1430l17793,47993c4826,47993,,37427,,30759,,15812,14478,8496,26124,2616r965,-482l314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">
                  <v:stroke miterlimit="1" joinstyle="miter"/>
                  <v:path textboxrect="0,0,31433,47993" arrowok="t"/>
                </v:shape>
                <v:shape id="Shape 19" style="position:absolute;left:2586;top:1596;width:332;height:329;visibility:visible;mso-wrap-style:square;v-text-anchor:top" coordsize="33172,32907" o:spid="_x0000_s1040" fillcolor="#7c51a1" stroked="f" strokeweight="0" path="m33172,r,1482l23525,3303c9079,9121,1435,21499,1435,27433v,2781,2439,4039,4166,4039c8750,31472,13754,29452,14973,25642v1626,-5359,3582,-10903,6787,-15106l33172,4888r,1460l22755,11639v-3003,4015,-4861,9311,-6410,14435c14986,30303,9716,32907,5601,32907,3277,32907,,31205,,27433,,19832,8587,7480,23403,1780l331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">
                  <v:stroke miterlimit="1" joinstyle="miter"/>
                  <v:path textboxrect="0,0,33172,32907" arrowok="t"/>
                </v:shape>
                <v:shape id="Shape 20" style="position:absolute;left:2918;top:2064;width:145;height:365;visibility:visible;mso-wrap-style:square;v-text-anchor:top" coordsize="14503,36511" o:spid="_x0000_s1041" fillcolor="#7c51a1" stroked="f" strokeweight="0" path="m10630,v2680,,3873,1460,3873,4737c14503,14402,14160,24371,10071,30277l,36511,,35051,8890,29464c12738,23901,13068,13779,13068,4737v,-2794,-825,-3302,-2438,-3302c9944,1435,8120,2098,5770,3310l,7031,,5377,5428,1935c7926,679,9874,,1063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">
                  <v:stroke miterlimit="1" joinstyle="miter"/>
                  <v:path textboxrect="0,0,14503,36511" arrowok="t"/>
                </v:shape>
                <v:shape id="Shape 21" style="position:absolute;left:2918;top:1631;width:157;height:449;visibility:visible;mso-wrap-style:square;v-text-anchor:top" coordsize="15735,44916" o:spid="_x0000_s1042" fillcolor="#7c51a1" stroked="f" strokeweight="0" path="m2870,v5385,,9017,1041,11697,6426c15735,8750,15710,12319,15672,16840v-13,851,-26,1753,-26,2680c15646,37021,15392,37478,2070,43904l,44916,,43320r1448,-712c14224,36462,14224,36462,14224,19520v,-940,,-1829,13,-2692c14275,12497,14300,9068,13284,7074,10909,2299,7912,1422,2870,1422l,2880,,1420,287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">
                  <v:stroke miterlimit="1" joinstyle="miter"/>
                  <v:path textboxrect="0,0,15735,44916" arrowok="t"/>
                </v:shape>
                <v:shape id="Shape 22" style="position:absolute;left:2918;top:1583;width:514;height:946;visibility:visible;mso-wrap-style:square;v-text-anchor:top" coordsize="51410,94628" o:spid="_x0000_s1043" fillcolor="#7c51a1" stroked="f" strokeweight="0" path="m7036,v6540,,26428,,26428,18390c33464,25692,32918,40386,32474,52184v-318,8509,-597,15850,-597,18466c31877,78588,33972,82283,38481,82283v4089,,6896,-2349,8750,-3911c48260,77495,48882,76975,49543,76975v1117,,1867,914,1867,2298c51410,82969,43688,94628,30302,94628v-9538,,-15062,-6757,-16916,-12561c13221,81280,13043,81280,12929,81280v-140,,-216,25,-229,25c11144,83547,8195,87236,3816,90365l,91611,,90180r3021,-988c7201,86204,10014,82690,11481,80582v114,-229,508,-737,1448,-737c13907,79845,14529,80467,14783,81712v1752,5512,6769,11493,15519,11493c42812,93205,49974,82258,49974,79273v,-152,-25,-876,-431,-876c49352,78461,48679,79019,48158,79451v-1892,1588,-5054,4255,-9677,4255c30455,83706,30455,73876,30455,70650v,-2642,266,-9995,584,-18517c31483,40322,32029,25667,32029,18390,32029,6820,24092,1435,7036,1435l,2763,,1282,70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">
                  <v:stroke miterlimit="1" joinstyle="miter"/>
                  <v:path textboxrect="0,0,51410,94628" arrowok="t"/>
                </v:shape>
                <v:shape id="Shape 23" style="position:absolute;left:5614;top:1600;width:431;height:935;visibility:visible;mso-wrap-style:square;v-text-anchor:top" coordsize="43072,93546" o:spid="_x0000_s1044" fillcolor="#7c51a1" stroked="f" strokeweight="0" path="m43072,r,4354l36481,5779c27496,9984,22974,19054,22974,24331v,2578,2870,3302,12637,3302l43072,26915r,6000l27280,32523v-4737,,-6744,139,-6744,8890c20536,57138,25701,71407,38222,77558r4850,1031l43072,93457r-425,89c18669,93546,,76033,,48296,,26436,12437,9662,29559,2642l430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">
                  <v:stroke miterlimit="1" joinstyle="miter"/>
                  <v:path textboxrect="0,0,43072,93546" arrowok="t"/>
                </v:shape>
                <v:shape id="Shape 24" style="position:absolute;left:6045;top:2284;width:385;height:250;visibility:visible;mso-wrap-style:square;v-text-anchor:top" coordsize="38487,25057" o:spid="_x0000_s1045" fillcolor="#7c51a1" stroked="f" strokeweight="0" path="m37052,v1143,,1435,571,1435,1308c38487,4004,29036,16065,14983,21927l,25057,,10189r10204,2168c27857,12357,35617,,370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">
                  <v:stroke miterlimit="1" joinstyle="miter"/>
                  <v:path textboxrect="0,0,38487,25057" arrowok="t"/>
                </v:shape>
                <v:shape id="Shape 25" style="position:absolute;left:6045;top:1590;width:388;height:346;visibility:visible;mso-wrap-style:square;v-text-anchor:top" coordsize="38779,34620" o:spid="_x0000_s1046" fillcolor="#7c51a1" stroked="f" strokeweight="0" path="m4883,c24124,,38779,14503,38779,29312v,5308,-2870,5308,-8610,5308l,33870,,27869,10628,26846v5453,-1525,9470,-4361,9470,-9599c20098,13208,15945,4470,3880,4470l,5309,,955,488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">
                  <v:stroke miterlimit="1" joinstyle="miter"/>
                  <v:path textboxrect="0,0,38779,34620" arrowok="t"/>
                </v:shape>
                <v:shape id="Shape 26" style="position:absolute;left:5883;top:2247;width:162;height:148;visibility:visible;mso-wrap-style:square;v-text-anchor:top" coordsize="16222,14732" o:spid="_x0000_s1047" fillcolor="#7c51a1" stroked="f" strokeweight="0" path="m,l6802,9049r9420,4558l16222,14732r-3865,-751c8237,12185,4709,9528,1836,6088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">
                  <v:stroke miterlimit="1" joinstyle="miter"/>
                  <v:path textboxrect="0,0,16222,14732" arrowok="t"/>
                </v:shape>
                <v:shape id="Shape 27" style="position:absolute;left:5847;top:2128;width:36;height:119;visibility:visible;mso-wrap-style:square;v-text-anchor:top" coordsize="3591,11910" o:spid="_x0000_s1048" fillcolor="#7c51a1" stroked="f" strokeweight="0" path="m,l3591,11910,1639,93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">
                  <v:stroke miterlimit="1" joinstyle="miter"/>
                  <v:path textboxrect="0,0,3591,11910" arrowok="t"/>
                </v:shape>
                <v:shape id="Shape 28" style="position:absolute;left:5813;top:1918;width:232;height:210;visibility:visible;mso-wrap-style:square;v-text-anchor:top" coordsize="23260,21045" o:spid="_x0000_s1049" fillcolor="#7c51a1" stroked="f" strokeweight="0" path="m7468,l23260,383r,1423l7468,1422v-4509,,-6033,,-6033,8192l3447,21045,,9614c,394,2426,,74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">
                  <v:stroke miterlimit="1" joinstyle="miter"/>
                  <v:path textboxrect="0,0,23260,21045" arrowok="t"/>
                </v:shape>
                <v:shape id="Shape 29" style="position:absolute;left:5837;top:1636;width:208;height:247;visibility:visible;mso-wrap-style:square;v-text-anchor:top" coordsize="20822,24716" o:spid="_x0000_s1050" fillcolor="#7c51a1" stroked="f" strokeweight="0" path="m20822,r,1427l14621,2751c5929,6755,1435,15420,1435,20678v,1740,1842,2603,11925,2603l20822,22547r,1519l13360,24716c3950,24716,,24158,,20678,,15049,4772,5762,14000,1470l20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">
                  <v:stroke miterlimit="1" joinstyle="miter"/>
                  <v:path textboxrect="0,0,20822,24716" arrowok="t"/>
                </v:shape>
                <v:shape id="Shape 30" style="position:absolute;left:5607;top:1593;width:438;height:949;visibility:visible;mso-wrap-style:square;v-text-anchor:top" coordsize="43783,94974" o:spid="_x0000_s1051" fillcolor="#7c51a1" stroked="f" strokeweight="0" path="m43783,r,1436l29926,4168c12852,11337,1422,28270,1422,49025v,26200,17247,44514,41936,44514l43783,93449r,1436l43358,94974c17831,94974,,76076,,49025,,27661,11766,10225,29355,2843l4378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">
                  <v:stroke miterlimit="1" joinstyle="miter"/>
                  <v:path textboxrect="0,0,43783,94974" arrowok="t"/>
                </v:shape>
                <v:shape id="Shape 31" style="position:absolute;left:6045;top:2277;width:392;height:265;visibility:visible;mso-wrap-style:square;v-text-anchor:top" coordsize="39198,26480" o:spid="_x0000_s1052" fillcolor="#7c51a1" stroked="f" strokeweight="0" path="m37052,v1385,,2146,724,2146,2007c39198,4978,29690,17308,15351,23288l,26480,,25044,14920,21913c28789,16063,37776,4102,37776,2007v,-343,,-572,-724,-572c36951,1499,36239,2197,35617,2794,32214,6083,24225,13779,10204,13779l,11797,,10672r1139,551c4593,12121,7798,12357,10204,12357v13450,,21133,-7429,24422,-10592c35871,546,36443,,370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">
                  <v:stroke miterlimit="1" joinstyle="miter"/>
                  <v:path textboxrect="0,0,39198,26480" arrowok="t"/>
                </v:shape>
                <v:shape id="Shape 32" style="position:absolute;left:6045;top:1628;width:208;height:249;visibility:visible;mso-wrap-style:square;v-text-anchor:top" coordsize="20822,24902" o:spid="_x0000_s1053" fillcolor="#7c51a1" stroked="f" strokeweight="0" path="m3880,c16554,,20822,9258,20822,13487v,6033,-4957,9049,-10970,10557l,24902,,23383,10649,22336v5150,-1479,8738,-4137,8738,-8849c19387,9703,15488,1435,3880,1435l,2263,,836,38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">
                  <v:stroke miterlimit="1" joinstyle="miter"/>
                  <v:path textboxrect="0,0,20822,24902" arrowok="t"/>
                </v:shape>
                <v:shape id="Shape 33" style="position:absolute;left:6045;top:1583;width:395;height:361;visibility:visible;mso-wrap-style:square;v-text-anchor:top" coordsize="39491,36043" o:spid="_x0000_s1054" fillcolor="#7c51a1" stroked="f" strokeweight="0" path="m4883,c25584,,39491,15532,39491,30023v,6020,-3709,6020,-9322,6020c24479,36043,18104,35801,11360,35560l,35284,,33861r11411,277c18142,34366,24505,34620,30169,34620v6121,,7899,-203,7899,-4597c38068,13170,20580,1435,4883,1435l,2398,,962,488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">
                  <v:stroke miterlimit="1" joinstyle="miter"/>
                  <v:path textboxrect="0,0,39491,36043" arrowok="t"/>
                </v:shape>
                <v:shape id="Shape 34" style="position:absolute;left:4925;top:1593;width:718;height:924;visibility:visible;mso-wrap-style:square;v-text-anchor:top" coordsize="71806,92342" o:spid="_x0000_s1055" fillcolor="#7c51a1" stroked="f" strokeweight="0" path="m32321,v991,,2007,724,2007,3454l34328,13792v,1854,584,2159,1156,2159c38354,15951,45377,584,59017,584v7760,,12789,5588,12789,12345c71806,19825,66637,24117,60744,24117v-7747,,-9334,-8013,-16357,-8013c40780,16104,39357,18682,38062,20117v-3594,4000,-3886,15507,-3886,32309c34176,68072,33896,80277,35903,83299v2299,3582,11214,4877,13932,5436c52134,89179,54000,89040,54000,90894v,1448,-2730,1448,-4318,1448c48120,92342,32741,91618,26289,91618v-6464,,-20396,724,-22123,724c2438,92342,,92215,,90894,,89319,2438,89040,4610,88468v1715,-419,8179,-1727,9474,-5321c15367,79565,15659,71946,15659,47523v,-24396,-432,-26835,-10198,-27406c4166,19964,3162,19685,3162,18974v,-1308,1296,-1753,3887,-2756c10058,15088,22111,8331,27572,3010,30302,279,31458,,323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">
                  <v:stroke miterlimit="1" joinstyle="miter"/>
                  <v:path textboxrect="0,0,71806,92342" arrowok="t"/>
                </v:shape>
                <v:shape id="Shape 35" style="position:absolute;left:5259;top:1844;width:25;height:590;visibility:visible;mso-wrap-style:square;v-text-anchor:top" coordsize="2496,59005" o:spid="_x0000_s1056" fillcolor="#7c51a1" stroked="f" strokeweight="0" path="m2496,r,5184l2048,6795v-495,5450,-562,12448,-562,20563l1473,32476v-12,6388,-22,12106,178,16537l2496,54199r,4806l1892,58625c,55768,13,46001,38,32476l51,27358c51,18823,121,11683,664,6147l24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">
                  <v:stroke miterlimit="1" joinstyle="miter"/>
                  <v:path textboxrect="0,0,2496,59005" arrowok="t"/>
                </v:shape>
                <v:shape id="Shape 36" style="position:absolute;left:4918;top:1586;width:366;height:938;visibility:visible;mso-wrap-style:square;v-text-anchor:top" coordsize="36620,93777" o:spid="_x0000_s1057" fillcolor="#7c51a1" stroked="f" strokeweight="0" path="m33033,v1016,,2718,546,2718,4178l35751,14516v,953,152,1435,444,1435l36620,15540r,1476l36195,17374v-1245,,-1880,-966,-1880,-2858l34315,4178v,-1244,-216,-2743,-1282,-2743c32563,1435,31610,1435,28791,4242,23203,9703,10985,16485,8001,17628r-406,165c5359,18644,4597,18974,4597,19685v,,204,267,1651,432c16688,20726,17094,23863,17094,48247v,25184,-317,32220,-1625,35852c14122,87833,8128,89256,5867,89776r-381,102c5156,89967,4788,90056,4432,90145v-1752,419,-2997,774,-2997,1473c1435,91694,1537,92354,4890,92354v584,,2565,-89,5194,-203c15113,91935,22720,91618,27000,91618v2172,,5337,79,8649,186l36620,91839r,1441l35614,93243v-3305,-108,-6461,-190,-8614,-190c22746,93053,15164,93383,10135,93574v-2655,114,-4661,203,-5245,203c3416,93777,,93777,,91618,,89751,2083,89243,4102,88748v343,-77,686,-165,1029,-267l5537,88392v1854,-445,7506,-1778,8585,-4775c15342,80226,15659,72936,15659,48247v,-24663,-533,-26174,-9525,-26708c5296,21463,3162,21222,3162,19685v,-1727,1473,-2299,3912,-3251l7493,16281c10401,15164,22327,8534,27788,3226,30467,546,31826,,330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">
                  <v:stroke miterlimit="1" joinstyle="miter"/>
                  <v:path textboxrect="0,0,36620,93777" arrowok="t"/>
                </v:shape>
                <v:shape id="Shape 37" style="position:absolute;left:5284;top:2386;width:188;height:138;visibility:visible;mso-wrap-style:square;v-text-anchor:top" coordsize="18815,13786" o:spid="_x0000_s1058" fillcolor="#7c51a1" stroked="f" strokeweight="0" path="m,l591,3626c2470,6573,9811,7957,12948,8567v431,76,825,152,1130,203c14472,8846,14865,8910,15234,8960v1752,267,3581,534,3581,2667c18815,13786,15665,13786,13786,13786v-534,,-2566,-88,-5283,-190l,13289,,11849r8553,312c11246,12288,13265,12364,13786,12364v2375,,3594,-254,3594,-737c17380,10853,17050,10688,15030,10383v-393,-64,-800,-114,-1231,-191c13481,10116,13113,10040,12681,9964,10744,9602,7972,9075,5410,8210l,480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">
                  <v:stroke miterlimit="1" joinstyle="miter"/>
                  <v:path textboxrect="0,0,18815,13786" arrowok="t"/>
                </v:shape>
                <v:shape id="Shape 38" style="position:absolute;left:5284;top:1592;width:366;height:304;visibility:visible;mso-wrap-style:square;v-text-anchor:top" coordsize="36608,30392" o:spid="_x0000_s1059" fillcolor="#7c51a1" stroked="f" strokeweight="0" path="m23108,v7823,,13500,5499,13500,13056c36608,19863,31553,24994,24835,24994v-4242,,-6706,-2223,-9081,-4356c13633,18745,11627,16942,8477,16942v-2692,,-4000,1600,-5143,3010c3105,20231,2889,20485,2686,20726l,30392,,25207,1619,19774v191,-229,394,-457,610,-737c3435,17551,5099,15519,8477,15519v3709,,6007,2070,8230,4052c18993,21615,21152,23558,24835,23558v5143,,10350,-3619,10350,-10502c35185,6325,30105,1422,23108,1422,14091,1422,8096,8357,4134,12954l,16431,,14956,3054,12001c6928,7531,13430,,2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">
                  <v:stroke miterlimit="1" joinstyle="miter"/>
                  <v:path textboxrect="0,0,36608,30392" arrowok="t"/>
                </v:shape>
                <v:shape id="Shape 39" style="position:absolute;left:3388;top:1445;width:1551;height:1097;visibility:visible;mso-wrap-style:square;v-text-anchor:top" coordsize="155092,109715" o:spid="_x0000_s1060" fillcolor="#7c51a1" stroked="f" strokeweight="0" path="m29731,v1282,,2006,864,2006,2578c31737,6464,31306,12484,31306,16523v,1994,863,3010,2298,3010l77699,17805v4153,-152,4584,864,4584,5157c82283,31445,82004,39484,81712,79553v,9906,4737,16802,18377,16802c107696,96355,115456,92774,118618,87020v2286,-4165,2438,-16497,2438,-26860c121056,38621,121056,28156,118618,25997v-2019,-1880,-5169,-2159,-8903,-2578c105550,22835,103962,22835,103962,21387v,-1296,572,-1854,3442,-2007l136563,18669v3302,-152,4166,1016,4166,3746c140729,29858,139294,53988,139294,72936v,11494,139,19964,1574,22555c141872,97345,143878,97942,148057,97942v1435,,4737,-304,5600,-304c154508,97638,155092,98222,155092,99085v,1004,-1016,1601,-3594,2007c147612,101803,131966,105689,125209,108572v-1143,419,-3010,1143,-3441,1143c120332,109715,119901,108699,119901,106413v,-3022,292,-5473,292,-9487c120193,95352,119901,93789,118466,93789v-2286,,-13208,15202,-30722,15202c77254,108991,62611,102946,62611,82563v,-11354,711,-44653,711,-48819c63322,25565,63043,25565,46812,25565v-5308,,-9626,127,-12636,279c31306,25997,30874,26276,30594,31013v-444,7189,-724,18085,-724,41783c29870,82728,29731,88748,31877,92774v2019,3581,5029,4864,10198,4864c48819,97638,56147,94056,56871,94056v711,,1155,432,1155,1004c58026,96926,44513,108991,30150,108991v-15507,,-18949,-11480,-18949,-27292c11201,73800,12205,36754,12205,34163v,-2565,-140,-5588,-4306,-5588l1588,28575c724,28575,,28270,,27584,,25692,1727,25565,4737,23419,11633,18517,21831,10478,26708,3150,27864,1435,28435,,297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">
                  <v:stroke miterlimit="1" joinstyle="miter"/>
                  <v:path textboxrect="0,0,155092,109715" arrowok="t"/>
                </v:shape>
                <v:shape id="Shape 40" style="position:absolute;left:3381;top:1438;width:783;height:1104;visibility:visible;mso-wrap-style:square;v-text-anchor:top" coordsize="78257,110433" o:spid="_x0000_s1061" fillcolor="#7c51a1" stroked="f" strokeweight="0" path="m30435,r12,l33160,3296v,1931,-89,4458,-203,6871c32855,12643,32741,15209,32741,17241v,2286,1193,2286,1574,2286l78257,17817r,1424l34354,20975r-13,c32436,20975,31318,19565,31318,17241v,-2045,102,-4648,216,-7138c31636,7703,31737,5201,31737,3296v,-1867,-901,-1867,-1295,-1867c29845,1429,29426,2052,28664,3233v-191,330,-406,673,-648,1028c22822,12085,11913,20441,5867,24721v-965,673,-1816,1169,-2502,1575c1867,27160,1422,27452,1422,28303v,165,458,266,877,266l8623,28569v5017,,5017,4115,5017,6312c13640,35834,13513,41358,13335,48356v-292,12268,-698,29045,-698,34061c12637,101289,17920,108998,30874,108998v14097,,26797,-11671,27152,-13258c58026,95536,57747,95498,57582,95498v-102,26,-749,254,-1384,483c53531,96984,48006,99080,42786,99080v-5588,,-8725,-1524,-10807,-5258c29858,89872,29858,84373,29870,75229r,-1714c29870,52585,30086,40075,30594,31681v292,-4890,851,-5664,4268,-5830c37554,25724,41935,25547,47536,25547v16256,,17234,,17234,8915c64770,36037,64656,41701,64529,48877v-203,11544,-483,27343,-483,34404c64046,92768,67335,99197,72031,103255r6226,2177l78257,106880r-7196,-2508c66091,100089,62611,93301,62611,83281v,-7074,279,-22886,495,-34430c63233,41688,63335,36024,63335,34462v,-7480,,-7480,-15799,-7480c41974,26982,37617,27147,34938,27299v-2451,102,-2655,115,-2909,4471c31521,40126,31306,52623,31306,73515r,1714c31293,84144,31293,89517,33223,93136v1829,3239,4509,4521,9563,4521c47752,97657,53124,95625,55702,94647v1219,-457,1588,-597,1880,-597c58674,94050,59461,94774,59461,95778v,2540,-14274,14655,-28587,14655c13538,110433,11189,96273,11189,82417v,-5029,419,-21818,724,-34099c12078,41333,12217,35834,12217,34881v,-2832,-266,-4877,-3594,-4877l2299,30004c902,30004,,29344,,28303,,26588,1118,25940,2654,25051v686,-393,1461,-863,2388,-1498c10998,19324,21755,11094,26822,3474v242,-356,445,-686,648,-991l304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">
                  <v:stroke miterlimit="1" joinstyle="miter"/>
                  <v:path textboxrect="0,0,78257,110433" arrowok="t"/>
                </v:shape>
                <v:shape id="Shape 41" style="position:absolute;left:4164;top:1616;width:783;height:934;visibility:visible;mso-wrap-style:square;v-text-anchor:top" coordsize="78270,93345" o:spid="_x0000_s1062" fillcolor="#7c51a1" stroked="f" strokeweight="0" path="m838,c5029,,5448,1791,5448,5880v,3429,-38,6795,-114,12192c5232,26238,5055,38583,4890,62484v,10808,5778,16065,17665,16065c30188,78549,37541,74866,40449,69596v2172,-3937,2350,-15761,2350,-26518c42799,22657,42799,11379,40602,9461,38849,7810,35966,7480,32614,7087l30632,6845c27356,6413,25705,6198,25705,4305v,-2095,1511,-2591,4127,-2705l59004,864v191,-13,369,-13,559,-13c62649,851,63906,2159,63906,5334v,2870,-216,8153,-469,14821c63005,30874,62471,44221,62471,55855v,10668,115,19723,1486,22212c64783,79591,66497,80137,70510,80137v800,,2185,-102,3391,-178c74866,79908,75730,79858,76111,79858v1257,,2159,889,2159,2146c78270,83782,76263,84353,74079,84709v-3696,686,-19317,4534,-26124,7429l47701,92240v-2044,762,-3010,1105,-3467,1105c41656,93345,41656,90614,41656,89332v,-1423,51,-2705,127,-4090c41859,83642,41935,81991,41935,79845v,-2439,-723,-2439,-1003,-2439c40526,77470,39065,78765,37782,79896,32715,84341,23330,92634,10198,92634l,89080,,87632r10198,3567c22796,91199,31915,83134,36843,78816v2286,-2032,3238,-2845,4089,-2845c42545,75971,43371,77279,43371,79845v,2172,-102,3924,-153,5474c43142,86665,43078,87935,43078,89332v,2565,585,2578,1143,2578c44590,91872,46342,91211,47193,90894r229,-89c54293,87884,70079,83998,73838,83299v2997,-495,2997,-1105,2997,-1295c76835,81534,76581,81280,76111,81280v-368,,-1194,51,-2134,127c72758,81483,71323,81559,70510,81559v-3873,,-6540,-470,-7810,-2794c61163,75959,61036,67132,61036,55855v,-11659,534,-25019,965,-35738c62268,13437,62471,8179,62471,5334v,-2565,-749,-3150,-3416,-3035l29896,3010v-2756,152,-2756,635,-2756,1295c27140,4877,27838,5029,30823,5410r1968,254c36373,6083,39472,6439,41567,8395v2667,2336,2667,11811,2667,34683c44234,54026,44044,66053,41707,70295v-3150,5702,-11024,9690,-19152,9690c9881,79985,3454,74104,3454,62471,3632,38570,3797,26213,3912,18047v63,-5385,114,-8751,114,-12167c4026,1600,3581,1321,165,1435l,1442,,18,127,13c381,,622,,8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">
                  <v:stroke miterlimit="1" joinstyle="miter"/>
                  <v:path textboxrect="0,0,78270,93345" arrowok="t"/>
                </v:shape>
                <v:shape id="Shape 42" style="position:absolute;left:1446;top:3373;width:2368;height:1320;visibility:visible;mso-wrap-style:square;v-text-anchor:top" coordsize="236817,131991" o:spid="_x0000_s1063" fillcolor="#7c51a1" stroked="f" strokeweight="0" path="m45695,v2248,,2667,2667,2667,5956l48362,19685v,1841,406,3899,2057,3899c55321,23584,67018,1245,93853,1245v16802,,26657,6972,33414,16395c129324,20536,130683,24676,131585,29159r7074,-8128c145072,15164,156807,1245,178003,1245v16790,,26645,6972,33401,16395c216319,24613,217360,38545,217360,47765v,19443,-215,31762,-215,40576c217145,123381,217145,122758,229641,126047v3074,813,7176,1017,7176,3277c236817,131369,234353,131775,231077,131775v-3277,,-19470,-1003,-27051,-1003c196456,130772,179222,131775,175539,131775v-5118,,-7378,-190,-7378,-1841c168161,127279,173888,127470,178626,125832v5727,-2058,9410,-3467,10439,-10859c190094,107379,190094,96545,190094,75425v,-26022,190,-41389,-5944,-48564c178003,19685,171641,17640,160985,17640v-8280,,-15735,4407,-20180,9233l132524,35154v521,4432,686,8915,686,12611c133210,67208,132994,79527,132994,88341v,35040,,34417,12510,37706c148565,126860,152679,127064,152679,129324v,2045,-2476,2451,-5740,2451c143662,131775,127470,130772,119888,130772v-7582,,-24790,1003,-28486,1003c86284,131775,84023,131585,84023,129934v,-2655,5728,-2464,10452,-4102c100203,123774,103899,122365,104927,114973v1016,-7594,1016,-18428,1016,-39548c105943,49403,106147,34036,100000,26861,93853,19685,87503,17640,76848,17640v-10871,,-20282,7582,-23775,13729c48158,39980,47943,58014,47943,75019v,22962,215,33820,1854,41605c50622,120917,54115,123177,58407,125032v3277,1409,9627,2032,9627,4495c68034,131991,64338,131775,61468,131775v-2858,,-22746,-1003,-27864,-1003c28486,130772,6960,131775,4928,131775,1232,131775,,131585,,129743v,-2464,4305,-2883,9220,-4102c15570,123990,18847,122974,19888,116624v1435,-9627,1626,-26251,1626,-51854c21514,47155,21514,36093,18847,32601,17628,30963,14757,29515,11265,29096,6756,28486,4102,28486,4102,26657v,-1638,826,-2044,2045,-2451c18440,20079,29718,12319,41402,2261,42418,1448,44260,,456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">
                  <v:stroke miterlimit="1" joinstyle="miter"/>
                  <v:path textboxrect="0,0,236817,131991" arrowok="t"/>
                </v:shape>
                <v:shape id="Shape 43" style="position:absolute;left:1459;top:4680;width:1;height:1;visibility:visible;mso-wrap-style:square;v-text-anchor:top" coordsize="161,78" o:spid="_x0000_s1064" fillcolor="#7c51a1" stroked="f" strokeweight="0" path="m,l161,78,40,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">
                  <v:stroke miterlimit="1" joinstyle="miter"/>
                  <v:path textboxrect="0,0,161,78" arrowok="t"/>
                </v:shape>
                <v:shape id="Shape 44" style="position:absolute;left:1439;top:3366;width:2382;height:1332;visibility:visible;mso-wrap-style:square;v-text-anchor:top" coordsize="238248,133198" o:spid="_x0000_s1065" fillcolor="#7c51a1" stroked="f" strokeweight="0" path="m46415,v3391,,3391,4508,3391,6655l49806,20383v,1182,165,3201,1333,3201c52320,23584,54530,21438,57095,18948,63979,12319,75485,1245,94573,1245v15024,,25819,5295,33998,16675c130311,20383,131695,23863,132698,28308r6135,-7048c139607,20536,140382,19799,141246,18961,148116,12344,159610,1245,178723,1245v15012,,25819,5295,33985,16675c218004,25438,218792,40284,218792,48463v,11646,-76,20714,-140,28016c218614,81394,218576,85496,218576,89040v,33896,,33896,11341,36842l230539,126047v686,191,1410,331,2121,483c235416,127102,238248,127698,238248,130023v,3175,-4356,3175,-6451,3175c230476,133198,227225,133058,223110,132842v-6147,-279,-13805,-660,-18364,-660c200301,132182,192414,132550,186064,132829v-4432,203,-8281,369,-9805,369c171738,133198,168170,133198,168170,130632v,-2337,2857,-2908,6172,-3581c175853,126746,177555,126403,179104,125870v5410,-1943,8979,-3226,9970,-10287c190090,108052,190090,97371,190090,76124r,-2350c190103,49466,190103,34773,184324,28016v-5677,-6604,-11595,-8966,-22619,-8966c153336,19050,146072,23698,142046,28054r-8052,8065c134527,40932,134642,45466,134642,48463v,11646,-77,20714,-140,28016c134464,81394,134426,85496,134426,89040v,33896,,33896,11341,36842l146402,126047v673,191,1397,331,2121,483c151266,127102,154111,127698,154111,130023v,3175,-4356,3175,-6465,3175c146338,133198,143087,133058,138972,132842v-6159,-279,-13805,-660,-18364,-660c116163,132182,108289,132550,101952,132817v-4445,215,-8293,381,-9830,381c87601,133198,84032,133198,84032,130632v,-2337,2858,-2908,6160,-3581c91703,126746,93417,126403,94967,125870v5397,-1943,8979,-3226,9969,-10287c105952,108052,105952,97371,105952,76124r,-2362c105952,49454,105965,34773,100174,28016,94510,21412,88591,19050,77568,19050v-10109,,-19469,6896,-23152,13373c49386,41250,49386,61176,49386,75717v,22238,178,33566,1842,41479c52015,121361,55622,123431,59407,125082v990,419,2337,788,3632,1156c66341,127140,69465,127991,69465,130226v,2972,-3759,2972,-6007,2972l62188,133198v-1232,,-5550,-178,-10554,-394c44891,132524,37245,132182,34324,132182v-3124,,-12281,381,-19621,673c10093,133058,6448,133198,5648,133198l2151,131492r3497,271c6410,131763,10220,131610,14639,131445v7366,-318,16523,-699,19685,-699c37271,130746,44941,131077,51698,131369v4978,216,9284,394,10490,394l63458,131775v3340,,4585,-419,4585,-1549c68043,129083,65058,128283,62658,127610v-1346,-356,-2743,-750,-3823,-1220c54695,124612,50733,122276,49818,117462,48129,109449,47951,98069,47951,75717v,-19062,394,-35534,5220,-44005c57045,24879,66912,17615,77568,17615v11506,,17716,2489,23698,9474c107387,34252,107387,49111,107387,73762r,2362c107387,97434,107387,108153,106359,115773v-1118,7925,-5449,9474,-10922,11456c93798,127800,92033,128143,90484,128448v-2693,546,-5017,1003,-5017,2184c85467,131597,87702,131763,92122,131763v1499,,5334,-166,9766,-356c108238,131102,116125,130746,120608,130746v4585,,12268,369,18428,686c142973,131597,146376,131763,147646,131763v4433,,5030,-864,5030,-1740c152676,128854,150415,128384,148231,127927v-750,-140,-1499,-305,-2198,-495l145411,127279v-12408,-3238,-12408,-3899,-12408,-38239c133003,85496,133029,81382,133079,76467v64,-7303,140,-16358,140,-28004c133219,45428,133092,40805,132533,35941r-38,-343l141017,27064v4204,-4560,11862,-9449,20688,-9449c173224,17615,179422,20104,185403,27089v6135,7163,6122,22035,6122,46685l191525,76124v,21310,,32029,-1029,39649c189391,123698,185061,125247,179587,127229v-1651,571,-3416,914,-4966,1219c171929,128994,169605,129451,169605,130632v,965,2235,1131,6654,1131c177758,131763,181581,131597,186000,131407v6363,-305,14262,-661,18746,-661c209343,130746,217014,131115,223186,131432v3937,165,7328,331,8611,331c236229,131763,236826,130899,236826,130023v,-1169,-2261,-1639,-4458,-2096c231631,127787,230869,127622,230171,127432r-622,-153c217141,124041,217141,123380,217141,89040v,-3544,38,-7658,76,-12573c217280,69164,217357,60109,217357,48463v,-6439,-572,-22263,-5817,-29705c203666,7772,193239,2654,178723,2654v-18529,,-29769,10859,-36487,17336c141373,20841,140585,21590,139861,22250r-7975,9182l131606,29997v-990,-4902,-2400,-8699,-4203,-11239c119529,7772,109102,2654,94573,2654v-18504,,-29756,10846,-36474,17336c54962,23012,52892,24994,51139,24994v-1041,,-2769,-597,-2769,-4611l48370,6655v,-4610,-990,-5233,-1955,-5233c45183,1422,43354,2908,42567,3518,29143,15075,18195,21882,7083,25590v-1118,356,-1537,610,-1537,1766c5546,28270,7045,28473,10182,28854v584,77,1219,153,1892,242c15566,29515,18741,31001,20138,32868v2820,3683,2820,14566,2820,32600c22958,92634,22704,108140,21307,117424v-1131,6998,-5131,8039,-11189,9614c9204,127279,8315,127457,7464,127648v-3239,724,-6033,1346,-6033,2794l1990,131414,,130444r,-5l7159,126251v825,-191,1702,-381,2603,-597c16265,123952,18945,123038,19897,117221v1372,-9220,1626,-24663,1626,-51753c21523,48362,21523,37033,18995,33731,17827,32169,14982,30899,11896,30518v-673,-89,-1308,-152,-1892,-241c6460,29858,4111,29566,4111,27356v,-2121,1245,-2705,2527,-3137c17560,20574,28355,13856,41652,2426,42655,1626,44687,,4641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">
                  <v:stroke miterlimit="1" joinstyle="miter"/>
                  <v:path textboxrect="0,0,238248,133198" arrowok="t"/>
                </v:shape>
                <v:shape id="Shape 45" style="position:absolute;left:4029;top:2918;width:294;height:286;visibility:visible;mso-wrap-style:square;v-text-anchor:top" coordsize="29451,28651" o:spid="_x0000_s1066" fillcolor="#7c51a1" stroked="f" strokeweight="0" path="m14796,v4064,,7492,1410,10312,4229c28004,6960,29451,10300,29451,14262v,3963,-1447,7328,-4343,10160c22288,27254,18860,28651,14796,28651v-4052,,-7544,-1397,-10440,-4229c1448,21590,,18225,,14262,,10300,1397,6960,4204,4229,7099,1410,10630,,147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">
                  <v:stroke miterlimit="1" joinstyle="miter"/>
                  <v:path textboxrect="0,0,29451,28651" arrowok="t"/>
                </v:shape>
                <v:shape id="Shape 46" style="position:absolute;left:4021;top:2911;width:155;height:300;visibility:visible;mso-wrap-style:square;v-text-anchor:top" coordsize="15437,30030" o:spid="_x0000_s1067" fillcolor="#7c51a1" stroked="f" strokeweight="0" path="m15437,r,1435l5423,5433c2731,8049,1422,11148,1422,14945v,3798,1359,6947,4141,9652l15437,28608r,1422l4572,25626c1537,22680,,19086,,14945,,10805,1486,7249,4420,4404l1543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">
                  <v:stroke miterlimit="1" joinstyle="miter"/>
                  <v:path textboxrect="0,0,15437,30030" arrowok="t"/>
                </v:shape>
                <v:shape id="Shape 47" style="position:absolute;left:4176;top:2911;width:154;height:300;visibility:visible;mso-wrap-style:square;v-text-anchor:top" coordsize="15450,30086" o:spid="_x0000_s1068" fillcolor="#7c51a1" stroked="f" strokeweight="0" path="m70,c4312,,7957,1499,10890,4445v3010,2845,4560,6388,4560,10528c15450,19101,13913,22695,10878,25654,7944,28600,4299,30086,70,30086l,30058,,28636r70,28c3969,28664,7169,27343,9874,24638v2743,-2692,4140,-5931,4140,-9665c14014,11252,12630,8052,9887,5474,7182,2756,3969,1435,70,1435l,1463,,28,7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">
                  <v:stroke miterlimit="1" joinstyle="miter"/>
                  <v:path textboxrect="0,0,15450,30086" arrowok="t"/>
                </v:shape>
                <v:shape id="Shape 48" style="position:absolute;left:9375;top:2918;width:294;height:286;visibility:visible;mso-wrap-style:square;v-text-anchor:top" coordsize="29439,28651" o:spid="_x0000_s1069" fillcolor="#7c51a1" stroked="f" strokeweight="0" path="m14783,v4064,,7493,1410,10312,4229c28004,6960,29439,10300,29439,14262v,3963,-1435,7328,-4344,10160c22276,27254,18847,28651,14783,28651v-4051,,-7544,-1397,-10440,-4229c1435,21590,,18225,,14262,,10300,1384,6960,4191,4229,7112,1410,10617,,1478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">
                  <v:stroke miterlimit="1" joinstyle="miter"/>
                  <v:path textboxrect="0,0,29439,28651" arrowok="t"/>
                </v:shape>
                <v:shape id="Shape 49" style="position:absolute;left:9367;top:2911;width:155;height:300;visibility:visible;mso-wrap-style:square;v-text-anchor:top" coordsize="15450,30040" o:spid="_x0000_s1070" fillcolor="#7c51a1" stroked="f" strokeweight="0" path="m15450,r,1435l5436,5438c2731,8054,1435,11153,1435,14950v,3798,1346,6947,4128,9652l15450,28618r,1422l4572,25631c1537,22685,,19091,,14950,,10810,1486,7254,4420,4409l1545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">
                  <v:stroke miterlimit="1" joinstyle="miter"/>
                  <v:path textboxrect="0,0,15450,30040" arrowok="t"/>
                </v:shape>
                <v:shape id="Shape 50" style="position:absolute;left:9522;top:2911;width:154;height:300;visibility:visible;mso-wrap-style:square;v-text-anchor:top" coordsize="15437,30086" o:spid="_x0000_s1071" fillcolor="#7c51a1" stroked="f" strokeweight="0" path="m57,c4299,,7944,1499,10878,4445v3022,2845,4559,6388,4559,10528c15437,19101,13900,22695,10878,25654,7944,28600,4299,30086,57,30086l,30063,,28641r57,23c3905,28664,7195,27305,9849,24638v2756,-2692,4165,-5931,4165,-9665c14014,11252,12605,8052,9874,5474,7182,2756,3981,1435,57,1435l,1458,,23,5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">
                  <v:stroke miterlimit="1" joinstyle="miter"/>
                  <v:path textboxrect="0,0,15437,30086" arrowok="t"/>
                </v:shape>
                <v:shape id="Shape 51" style="position:absolute;left:7772;top:2700;width:812;height:1993;visibility:visible;mso-wrap-style:square;v-text-anchor:top" coordsize="81242,199276" o:spid="_x0000_s1072" fillcolor="#7c51a1" stroked="f" strokeweight="0" path="m40437,r6617,l47054,91275c53575,82804,60350,76448,67383,72209l81242,68179r,18022l77648,85357v-5194,,-10402,1232,-15596,3721c58141,90894,53137,94552,47054,100051r,75323c52057,179959,57201,183426,62509,185801v5373,2311,10859,3442,16447,3442l81242,188635r,8846l71476,199276v-7862,,-15837,-1334,-23978,-3975c39459,192634,31217,188659,22796,183350r,-130429c22796,38621,22403,29845,21615,26530v-685,-3302,-1816,-5537,-3378,-6731c16662,18605,14707,18009,12344,18009v-2743,,-6172,749,-10287,2222l,15405,4043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">
                  <v:stroke miterlimit="1" joinstyle="miter"/>
                  <v:path textboxrect="0,0,81242,199276" arrowok="t"/>
                </v:shape>
                <v:shape id="Shape 52" style="position:absolute;left:8584;top:3358;width:597;height:1317;visibility:visible;mso-wrap-style:square;v-text-anchor:top" coordsize="59626,131631" o:spid="_x0000_s1073" fillcolor="#7c51a1" stroked="f" strokeweight="0" path="m8014,c21844,,33884,5525,44196,16612,54470,27610,59626,42685,59626,61849v,22352,-7937,40348,-23812,54000c28994,121704,21784,126095,14186,129024l,131631r,-8846l10617,119961v4140,-2289,8122,-5724,11951,-10309c30315,100508,34188,87160,34188,69660v,-16117,-3873,-28487,-11620,-37110c18739,28200,14649,24943,10292,22771l,20352,,2330,80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">
                  <v:stroke miterlimit="1" joinstyle="miter"/>
                  <v:path textboxrect="0,0,59626,131631" arrowok="t"/>
                </v:shape>
                <v:shape id="Shape 53" style="position:absolute;left:8235;top:3546;width:349;height:1054;visibility:visible;mso-wrap-style:square;v-text-anchor:top" coordsize="34906,105321" o:spid="_x0000_s1074" fillcolor="#7c51a1" stroked="f" strokeweight="0" path="m31305,r3601,848l34906,2288,31305,1435v-5054,,-10198,1219,-15278,3645c12230,6845,7315,10439,1435,15735r,74676c6299,94831,11354,98235,16459,100521v5245,2235,10694,3378,16167,3378l34906,103285r,1429l32626,105321v-5677,,-11303,-1168,-16738,-3505c10541,99441,5283,95885,229,91262l,91046,,15100r241,-216c6337,9373,11443,5639,15418,3785,20688,1257,26048,,313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">
                  <v:stroke miterlimit="1" joinstyle="miter"/>
                  <v:path textboxrect="0,0,34906,105321" arrowok="t"/>
                </v:shape>
                <v:shape id="Shape 54" style="position:absolute;left:7762;top:2693;width:822;height:2007;visibility:visible;mso-wrap-style:square;v-text-anchor:top" coordsize="82201,200711" o:spid="_x0000_s1075" fillcolor="#7c51a1" stroked="f" strokeweight="0" path="m41402,r7328,l48730,89903c55118,81909,61798,75892,68728,71873l82201,68081r,1531l68666,73584c61709,77784,54997,84068,48577,92405r-1282,1677l47295,1422r-5766,l1905,16523r1511,3505c10960,17437,16129,17285,19621,19926v1740,1334,2934,3683,3658,7163c24079,30442,24473,39141,24473,53632r,130023c32690,188811,40830,192735,48679,195326v8065,2629,16053,3950,23749,3950l82201,197466r,1438l72428,200711v-7849,,-15989,-1346,-24193,-4039c40157,194005,31801,189979,23368,184658r-330,-216l23038,53632v,-14173,-394,-23000,-1156,-26225c21234,24295,20180,22174,18758,21069,15583,18682,10579,18986,3264,21603r-635,228l,15710,414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v:stroke miterlimit="1" joinstyle="miter"/>
                  <v:path textboxrect="0,0,82201,200711" arrowok="t"/>
                </v:shape>
                <v:shape id="Shape 55" style="position:absolute;left:8584;top:3555;width:349;height:1038;visibility:visible;mso-wrap-style:square;v-text-anchor:top" coordsize="34906,103866" o:spid="_x0000_s1076" fillcolor="#7c51a1" stroked="f" strokeweight="0" path="m,l10587,2495v4463,2222,8647,5547,12521,9953c30944,21148,34906,33797,34906,50028v,17577,-3962,31204,-11786,40449c19247,95119,15173,98618,10930,100956l,103866r,-1429l10325,99659v4061,-2254,7969,-5626,11691,-10096c29623,80571,33471,67274,33471,50028v,-15875,-3848,-28194,-11430,-36627c18307,9153,14284,5949,10001,3808l,143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">
                  <v:stroke miterlimit="1" joinstyle="miter"/>
                  <v:path textboxrect="0,0,34906,103866" arrowok="t"/>
                </v:shape>
                <v:shape id="Shape 56" style="position:absolute;left:8584;top:3351;width:604;height:1331;visibility:visible;mso-wrap-style:square;v-text-anchor:top" coordsize="60344,133080" o:spid="_x0000_s1077" fillcolor="#7c51a1" stroked="f" strokeweight="0" path="m8020,c21990,,34334,5677,44736,16866,55086,27940,60344,43320,60344,62573v,22466,-8103,40818,-24066,54521c29432,122993,22139,127438,14448,130410l,133080r,-1438l13956,129057v7539,-2911,14689,-7264,21394,-13043c50984,102591,58909,84607,58909,62573v,-18872,-5118,-33922,-15240,-44730c33572,6960,21558,1435,8020,1435l,3788,,2257,802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">
                  <v:stroke miterlimit="1" joinstyle="miter"/>
                  <v:path textboxrect="0,0,60344,133080" arrowok="t"/>
                </v:shape>
                <v:shape id="Shape 57" style="position:absolute;left:6601;top:3350;width:650;height:1334;visibility:visible;mso-wrap-style:square;v-text-anchor:top" coordsize="64999,133412" o:spid="_x0000_s1078" fillcolor="#7c51a1" stroked="f" strokeweight="0" path="m64999,r,9889l60592,8901v-5195,,-10440,1473,-15748,4407c39662,16140,35433,21182,32207,28421v-3226,7239,-4851,16536,-4851,27889c27356,74649,31217,90448,38964,103732v3924,6642,8458,11624,13603,14945l64999,122263r,10768l63538,133412v-20307,,-36436,-7556,-48387,-22682c5055,97992,,83717,,67855,,56310,3048,44880,9119,33488,15291,22058,23381,13626,33376,8203l649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">
                  <v:stroke miterlimit="1" joinstyle="miter"/>
                  <v:path textboxrect="0,0,64999,133412" arrowok="t"/>
                </v:shape>
                <v:shape id="Shape 58" style="position:absolute;left:7251;top:3349;width:650;height:1331;visibility:visible;mso-wrap-style:square;v-text-anchor:top" coordsize="64999,133071" o:spid="_x0000_s1079" fillcolor="#7c51a1" stroked="f" strokeweight="0" path="m152,c20536,,36893,7252,49251,21730,59754,34087,64999,48311,64999,64313v,11290,-2896,22682,-8687,34226c50546,110096,42545,118783,32347,124638l,133071,,122302r4839,1396c14351,123698,22200,120028,28372,112700v6172,-7328,9271,-19927,9271,-37808c37643,52553,32499,34963,22212,22136,18726,17742,14764,14443,10327,12243l,9928,,40,1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">
                  <v:stroke miterlimit="1" joinstyle="miter"/>
                  <v:path textboxrect="0,0,64999,133071" arrowok="t"/>
                </v:shape>
                <v:shape id="Shape 59" style="position:absolute;left:6867;top:3432;width:384;height:1147;visibility:visible;mso-wrap-style:square;v-text-anchor:top" coordsize="38360,114779" o:spid="_x0000_s1080" fillcolor="#7c51a1" stroked="f" strokeweight="0" path="m33960,r4400,988l38360,2427,33960,1435v-5029,,-10211,1435,-15393,4318c13526,8509,9385,13475,6223,20523,3048,27673,1435,36957,1435,48133v,18110,3874,33934,11519,47053c16783,101670,21244,106562,26299,109834r12061,3512l38360,114779,25583,111084c20323,107696,15691,102629,11722,95910,3937,82575,,66485,,48133,,36741,1651,27254,4915,19926,8204,12598,12560,7404,17869,4483,23266,1511,28677,,339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">
                  <v:stroke miterlimit="1" joinstyle="miter"/>
                  <v:path textboxrect="0,0,38360,114779" arrowok="t"/>
                </v:shape>
                <v:shape id="Shape 60" style="position:absolute;left:6593;top:3343;width:658;height:1348;visibility:visible;mso-wrap-style:square;v-text-anchor:top" coordsize="65703,134845" o:spid="_x0000_s1081" fillcolor="#7c51a1" stroked="f" strokeweight="0" path="m65703,r,1435l34430,9560c24600,14881,16535,23289,10465,34541,4470,45768,1435,57223,1435,68577v,15608,5042,29883,14986,42418c28181,125879,44272,133410,64249,133410r1454,-378l65703,134467r-1454,378c43802,134845,27343,127111,15291,111884,5144,99070,,84515,,68577,,56982,3086,45310,9195,33880,15418,22349,23673,13764,33744,8303l6570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">
                  <v:stroke miterlimit="1" joinstyle="miter"/>
                  <v:path textboxrect="0,0,65703,134845" arrowok="t"/>
                </v:shape>
                <v:shape id="Shape 61" style="position:absolute;left:7251;top:3442;width:383;height:1151;visibility:visible;mso-wrap-style:square;v-text-anchor:top" coordsize="38360,115192" o:spid="_x0000_s1082" fillcolor="#7c51a1" stroked="f" strokeweight="0" path="m,l10646,2390v4540,2248,8594,5614,12131,10084c33115,25377,38360,43271,38360,65700v,17957,-3175,30823,-9436,38252c22638,111394,14535,115192,4845,115192l,113791r,-1433l4845,113769v9258,,16980,-3619,22987,-10757c33865,95875,36925,83315,36925,65700v,-22086,-5131,-39688,-15265,-52324c18263,9089,14370,5857,10016,3697l,143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">
                  <v:stroke miterlimit="1" joinstyle="miter"/>
                  <v:path textboxrect="0,0,38360,115192" arrowok="t"/>
                </v:shape>
                <v:shape id="Shape 62" style="position:absolute;left:7251;top:3342;width:657;height:1345;visibility:visible;mso-wrap-style:square;v-text-anchor:top" coordsize="65716,134508" o:spid="_x0000_s1083" fillcolor="#7c51a1" stroked="f" strokeweight="0" path="m159,c20657,,37357,7404,49803,21971,60369,34430,65716,48895,65716,65049v,11303,-2946,22924,-8750,34532c51149,111201,42996,120079,32709,125997l,134508r,-1434l31998,124752c42031,118974,50006,110287,55683,98946,61385,87528,64281,76137,64281,65049v,-15786,-5232,-29972,-15557,-42151c36557,8649,20212,1435,159,1435l,1476,,41,1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">
                  <v:stroke miterlimit="1" joinstyle="miter"/>
                  <v:path textboxrect="0,0,65716,134508" arrowok="t"/>
                </v:shape>
                <v:shape id="Shape 63" style="position:absolute;left:9809;top:3350;width:650;height:1334;visibility:visible;mso-wrap-style:square;v-text-anchor:top" coordsize="64999,133415" o:spid="_x0000_s1084" fillcolor="#7c51a1" stroked="f" strokeweight="0" path="m64999,r,9892l60592,8905v-5182,,-10440,1473,-15748,4406c39662,16144,35446,21185,32220,28424v-3226,7239,-4864,16536,-4864,27890c27356,74652,31217,90451,38964,103735v3930,6643,8464,11624,13608,14945l64999,122266r,10769l63538,133415v-20307,,-36436,-7556,-48387,-22682c5055,97995,,83720,,67858,,56314,3048,44884,9119,33492,15291,22062,23381,13629,33376,8206l649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">
                  <v:stroke miterlimit="1" joinstyle="miter"/>
                  <v:path textboxrect="0,0,64999,133415" arrowok="t"/>
                </v:shape>
                <v:shape id="Shape 64" style="position:absolute;left:10459;top:3349;width:650;height:1331;visibility:visible;mso-wrap-style:square;v-text-anchor:top" coordsize="64999,133071" o:spid="_x0000_s1085" fillcolor="#7c51a1" stroked="f" strokeweight="0" path="m140,c20549,,36893,7252,49251,21730,59766,34087,64999,48311,64999,64313v,11290,-2896,22682,-8687,34226c50546,110096,42545,118783,32360,124638l,133071,,122302r4839,1396c14351,123698,22212,120028,28385,112700v6159,-7328,9258,-19927,9258,-37808c37643,52553,32499,34963,22212,22136,18726,17742,14764,14443,10327,12243l,9928,,36,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">
                  <v:stroke miterlimit="1" joinstyle="miter"/>
                  <v:path textboxrect="0,0,64999,133071" arrowok="t"/>
                </v:shape>
                <v:shape id="Shape 65" style="position:absolute;left:10076;top:3432;width:383;height:1147;visibility:visible;mso-wrap-style:square;v-text-anchor:top" coordsize="38360,114778" o:spid="_x0000_s1086" fillcolor="#7c51a1" stroked="f" strokeweight="0" path="m33960,r4400,988l38360,2427,33960,1435v-5042,,-10224,1435,-15405,4318c13538,8509,9373,13475,6223,20523,3048,27673,1435,36970,1435,48133v,18110,3874,33934,11532,47053c16789,101670,21250,106562,26305,109834r12055,3512l38360,114778,25594,111084c20336,107696,15704,102629,11735,95910,3950,82575,,66485,,48133,,36754,1664,27267,4915,19926,8217,12611,12560,7404,17869,4483,23266,1511,28677,,339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">
                  <v:stroke miterlimit="1" joinstyle="miter"/>
                  <v:path textboxrect="0,0,38360,114778" arrowok="t"/>
                </v:shape>
                <v:shape id="Shape 66" style="position:absolute;left:9802;top:3343;width:657;height:1348;visibility:visible;mso-wrap-style:square;v-text-anchor:top" coordsize="65716,134849" o:spid="_x0000_s1087" fillcolor="#7c51a1" stroked="f" strokeweight="0" path="m65716,r,1435l34455,9563c24613,14885,16548,23292,10465,34544,4483,45758,1435,57226,1435,68580v,15608,5055,29883,15012,42418c28194,125883,44298,133414,64249,133414r1467,-382l65716,134467r-1467,382c43828,134849,27356,127114,15304,111887,5156,99073,,84519,,68580,,56985,3099,45314,9208,33884,15431,22352,23686,13767,33757,8306l657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">
                  <v:stroke miterlimit="1" joinstyle="miter"/>
                  <v:path textboxrect="0,0,65716,134849" arrowok="t"/>
                </v:shape>
                <v:shape id="Shape 67" style="position:absolute;left:10459;top:3442;width:384;height:1151;visibility:visible;mso-wrap-style:square;v-text-anchor:top" coordsize="38360,115192" o:spid="_x0000_s1088" fillcolor="#7c51a1" stroked="f" strokeweight="0" path="m,l10652,2391v4543,2248,8601,5613,12138,10083c33128,25378,38360,43272,38360,65700v,17958,-3175,30823,-9423,38253c22638,111395,14548,115192,4845,115192l,113790r,-1432l4845,113770v9258,,16980,-3620,22974,-10757c33877,95863,36925,83315,36925,65700v,-22085,-5131,-39687,-15265,-52324c18263,9090,14370,5858,10015,3697l,143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">
                  <v:stroke miterlimit="1" joinstyle="miter"/>
                  <v:path textboxrect="0,0,38360,115192" arrowok="t"/>
                </v:shape>
                <v:shape id="Shape 68" style="position:absolute;left:10459;top:3342;width:657;height:1345;visibility:visible;mso-wrap-style:square;v-text-anchor:top" coordsize="65703,134505" o:spid="_x0000_s1089" fillcolor="#7c51a1" stroked="f" strokeweight="0" path="m146,c20656,,37370,7404,49803,21971,60369,34417,65703,48895,65703,65049v,11316,-2933,22924,-8737,34532c51162,111176,42996,120079,32709,125997l,134505r,-1435l31985,124752c42031,118974,49993,110287,55670,98946,61398,87541,64281,76149,64281,65049v,-15798,-5232,-29984,-15557,-42151c36557,8649,20212,1435,146,1435l,1473,,38,1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">
                  <v:stroke miterlimit="1" joinstyle="miter"/>
                  <v:path textboxrect="0,0,65703,134505" arrowok="t"/>
                </v:shape>
                <v:shape id="Shape 69" style="position:absolute;left:11723;top:3350;width:650;height:1334;visibility:visible;mso-wrap-style:square;v-text-anchor:top" coordsize="64992,133410" o:spid="_x0000_s1090" fillcolor="#7c51a1" stroked="f" strokeweight="0" path="m64992,r,9886l60592,8900v-5195,,-10440,1473,-15748,4407c39662,16139,35446,21180,32220,28419v-3226,7239,-4877,16536,-4877,27890c27343,74648,31217,90446,38964,103730v3917,6643,8451,11624,13600,14945l64992,122257r,10774l63538,133410v-20307,,-36436,-7556,-48387,-22682c5042,97990,,83715,,67853,,56309,3048,44879,9119,33487,15304,22057,23381,13624,33375,8201l6499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">
                  <v:stroke miterlimit="1" joinstyle="miter"/>
                  <v:path textboxrect="0,0,64992,133410" arrowok="t"/>
                </v:shape>
                <v:shape id="Shape 70" style="position:absolute;left:12373;top:3349;width:650;height:1331;visibility:visible;mso-wrap-style:square;v-text-anchor:top" coordsize="65005,133073" o:spid="_x0000_s1091" fillcolor="#7c51a1" stroked="f" strokeweight="0" path="m159,c20530,,36900,7252,49257,21730,59773,34087,65005,48311,65005,64313v,11290,-2908,22682,-8687,34226c50540,110096,42551,118783,32366,124638l,133073,,122298r4858,1400c14357,123698,22219,120028,28378,112700v6160,-7328,9271,-19927,9271,-37808c37649,52553,32506,34963,22219,22136,18733,17742,14770,14443,10333,12243l,9927,,41,1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">
                  <v:stroke miterlimit="1" joinstyle="miter"/>
                  <v:path textboxrect="0,0,65005,133073" arrowok="t"/>
                </v:shape>
                <v:shape id="Shape 71" style="position:absolute;left:11990;top:3432;width:383;height:1147;visibility:visible;mso-wrap-style:square;v-text-anchor:top" coordsize="38360,114776" o:spid="_x0000_s1092" fillcolor="#7c51a1" stroked="f" strokeweight="0" path="m33960,r4400,988l38360,2427,33960,1435v-5029,,-10224,1435,-15393,4318c13526,8509,9372,13475,6223,20523,3048,27673,1435,36957,1435,48133v,18110,3874,33934,11519,47053c16783,101670,21244,106562,26300,109834r12060,3510l38360,114776,25584,111084c20323,107696,15691,102629,11722,95910,3950,82575,,66485,,48133,,36741,1651,27254,4915,19926,8217,12598,12547,7404,17856,4483,23266,1511,28677,,339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">
                  <v:stroke miterlimit="1" joinstyle="miter"/>
                  <v:path textboxrect="0,0,38360,114776" arrowok="t"/>
                </v:shape>
                <v:shape id="Shape 72" style="position:absolute;left:11716;top:3343;width:657;height:1348;visibility:visible;mso-wrap-style:square;v-text-anchor:top" coordsize="65703,134846" o:spid="_x0000_s1093" fillcolor="#7c51a1" stroked="f" strokeweight="0" path="m65703,r,1435l34430,9560c24587,14881,16535,23289,10465,34541,4470,45768,1422,57223,1422,68577v,15608,5042,29883,14999,42418c28194,125879,44272,133410,64249,133410r1454,-378l65703,134467r-1454,379c43802,134846,27343,127111,15291,111884,5143,99070,,84515,,68577,,56994,3086,45311,9182,33880,15418,22349,23673,13764,33744,8303l6570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">
                  <v:stroke miterlimit="1" joinstyle="miter"/>
                  <v:path textboxrect="0,0,65703,134846" arrowok="t"/>
                </v:shape>
                <v:shape id="Shape 73" style="position:absolute;left:12373;top:3442;width:384;height:1151;visibility:visible;mso-wrap-style:square;v-text-anchor:top" coordsize="38360,115192" o:spid="_x0000_s1094" fillcolor="#7c51a1" stroked="f" strokeweight="0" path="m,l10647,2390v4542,2248,8600,5614,12143,10084c33115,25377,38360,43272,38360,65700v,17958,-3175,30823,-9436,38252c22638,111394,14535,115192,4858,115192l,113788r,-1432l4858,113769v9245,,16954,-3619,22974,-10757c33877,95875,36925,83315,36925,65700v,-22086,-5130,-39688,-15278,-52324c18250,9090,14364,5857,10014,3697l,143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">
                  <v:stroke miterlimit="1" joinstyle="miter"/>
                  <v:path textboxrect="0,0,38360,115192" arrowok="t"/>
                </v:shape>
                <v:shape id="Shape 74" style="position:absolute;left:12373;top:3342;width:658;height:1345;visibility:visible;mso-wrap-style:square;v-text-anchor:top" coordsize="65716,134508" o:spid="_x0000_s1095" fillcolor="#7c51a1" stroked="f" strokeweight="0" path="m159,c20657,,37357,7404,49829,21971,60370,34430,65716,48895,65716,65049v,11303,-2946,22924,-8750,34532c51149,111201,42996,120091,32709,125997l,134508r,-1435l31985,124752c42031,118986,49994,110287,55670,98946,61385,87528,64281,76137,64281,65049v,-15786,-5232,-29972,-15545,-42151c36557,8649,20212,1435,159,1435l,1476,,41,1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">
                  <v:stroke miterlimit="1" joinstyle="miter"/>
                  <v:path textboxrect="0,0,65716,134508" arrowok="t"/>
                </v:shape>
                <v:shape id="Shape 75" style="position:absolute;left:5597;top:3386;width:1004;height:1290;visibility:visible;mso-wrap-style:square;v-text-anchor:top" coordsize="100317,129032" o:spid="_x0000_s1096" fillcolor="#7c51a1" stroked="f" strokeweight="0" path="m45136,v1410,,2819,1003,2819,4813l47955,19279v,2603,800,2997,1600,2997c53569,22276,63398,813,82461,813v10833,,17856,7823,17856,17246c100317,27699,93091,33718,84874,33718,74041,33718,71831,22479,62001,22479v-5016,,-7023,3619,-8839,5613c48158,33718,47752,49759,47752,73254v,21856,-406,38912,2400,43129c53365,121412,65799,123203,69621,124028v3214,584,5817,381,5817,2985c75438,129032,71628,129032,69418,129032v-2197,,-23673,-1016,-32702,-1016c27686,128016,8217,129032,5817,129032,3404,129032,,128841,,127013v,-2210,3404,-2604,6413,-3404c8814,123012,17856,121196,19660,116192v1803,-5029,2209,-15659,2209,-49771c21869,32309,21260,28892,7620,28092,5817,27889,4407,27495,4407,26479v,-1803,1803,-2400,5423,-3797c14033,21069,30899,11646,38519,4216,42342,394,43929,,451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">
                  <v:stroke miterlimit="1" joinstyle="miter"/>
                  <v:path textboxrect="0,0,100317,129032" arrowok="t"/>
                </v:shape>
                <v:shape id="Shape 76" style="position:absolute;left:6067;top:3746;width:32;height:811;visibility:visible;mso-wrap-style:square;v-text-anchor:top" coordsize="3207,81171" o:spid="_x0000_s1097" fillcolor="#7c51a1" stroked="f" strokeweight="0" path="m3207,r,5246l2315,8438v-699,7645,-791,17453,-791,28819l1511,44573v-25,8909,-44,16875,238,23058l3207,76428r,4743l2604,80793c,76869,38,63331,76,44573l89,37257c89,25377,184,15426,930,7717l32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">
                  <v:stroke miterlimit="1" joinstyle="miter"/>
                  <v:path textboxrect="0,0,3207,81171" arrowok="t"/>
                </v:shape>
                <v:shape id="Shape 77" style="position:absolute;left:5590;top:3379;width:509;height:1304;visibility:visible;mso-wrap-style:square;v-text-anchor:top" coordsize="50870,130442" o:spid="_x0000_s1098" fillcolor="#7c51a1" stroked="f" strokeweight="0" path="m45860,v1308,,3518,711,3518,5512l49378,19964v,2312,609,2312,889,2312l50870,21707r,1474l50267,23698v-2324,,-2324,-2806,-2324,-3734l47943,5512v,-1854,-356,-4102,-2083,-4102c44755,1410,43256,1905,39738,5436,31979,12992,14948,22466,10795,24054r-559,216c6972,25540,5842,26035,5842,27203v,127,178,623,2565,889c22746,28931,23292,33299,23292,67132v,35167,-445,44984,-2248,50000c19228,122161,10998,124117,7899,124866r-597,153c6820,125120,6337,125247,5842,125374v-2667,648,-4420,1156,-4420,2363c1422,128118,1918,129007,6528,129007v800,,3657,-115,7277,-254c20828,128448,31458,128016,37427,128016v3029,,7448,111,12073,260l50870,128327r,1426l49463,129700v-4613,-150,-9020,-262,-12036,-262c31483,129438,20879,129883,13856,130188v-3772,152,-6490,254,-7328,254c4737,130442,,130442,,127737v,-2439,2794,-3112,5512,-3760c5982,123863,6464,123749,6934,123609r635,-140c10465,122784,18148,120942,19698,116637v1714,-4763,2159,-14948,2159,-49505c21857,33439,21488,30302,8293,29515,7099,29375,4407,29096,4407,27203v,-2209,1892,-2933,5321,-4267l10274,22720c14364,21158,31102,11836,38735,4420,42405,749,44234,,458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">
                  <v:stroke miterlimit="1" joinstyle="miter"/>
                  <v:path textboxrect="0,0,50870,130442" arrowok="t"/>
                </v:shape>
                <v:shape id="Shape 78" style="position:absolute;left:6099;top:4510;width:260;height:173;visibility:visible;mso-wrap-style:square;v-text-anchor:top" coordsize="26003,17319" o:spid="_x0000_s1099" fillcolor="#7c51a1" stroked="f" strokeweight="0" path="m,l591,3565v2679,4191,12585,6096,17348,6997c18599,10702,19171,10804,19615,10893v559,101,1105,177,1626,266c23692,11502,26003,11858,26003,14614v,2705,-4216,2705,-6744,2705c18523,17319,15729,17230,11868,17078l,16630,,15204r11932,438c15627,15769,18548,15884,19259,15884v1588,,5309,,5309,-1270c24568,13191,23705,12963,21037,12569v-533,-63,-1104,-152,-1701,-267c18878,12213,18320,12086,17672,11985,15005,11464,11185,10731,7658,9542l,47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">
                  <v:stroke miterlimit="1" joinstyle="miter"/>
                  <v:path textboxrect="0,0,26003,17319" arrowok="t"/>
                </v:shape>
                <v:shape id="Shape 79" style="position:absolute;left:6099;top:3386;width:509;height:412;visibility:visible;mso-wrap-style:square;v-text-anchor:top" coordsize="50883,41153" o:spid="_x0000_s1100" fillcolor="#7c51a1" stroked="f" strokeweight="0" path="m32302,c43072,,50883,7556,50883,17970v,9348,-6947,16383,-16168,16383c28886,34353,25483,31293,22193,28346,19196,25654,16364,23114,11843,23114v-3887,,-5830,2375,-7404,4318c4134,27813,3829,28169,3537,28499l,41153,,35907,2470,27534v280,-305,559,-648,864,-1029c4997,24473,7271,21666,11843,21666v5067,,8242,2845,11303,5614c26384,30175,29432,32906,34715,32906v7316,,14732,-5118,14732,-14936c49447,8395,42234,1448,32302,1448v-12738,,-21171,9728,-26746,16180l,22393,,20920,4477,16700c9874,10452,18904,,3230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">
                  <v:stroke miterlimit="1" joinstyle="miter"/>
                  <v:path textboxrect="0,0,50883,41153" arrowok="t"/>
                </v:shape>
                <v:shape id="Shape 80" style="position:absolute;left:13030;top:3374;width:712;height:1875;visibility:visible;mso-wrap-style:square;v-text-anchor:top" coordsize="71241,187439" o:spid="_x0000_s1101" fillcolor="#7c51a1" stroked="f" strokeweight="0" path="m63564,r7677,2025l71241,11273,61100,6515v-7150,,-13132,2654,-17958,7976c38328,19825,35916,27978,35916,38989v,14249,3276,25311,9829,33160c50775,78092,57137,81077,64872,81077r6369,-2718l71241,86542r-8109,1164c56566,87706,49848,86792,43002,85001v-4254,3416,-7137,6439,-8699,9055c32868,96596,32144,98768,32144,100546v,1549,762,3035,2311,4483c36093,106464,39230,107506,43866,108140v2692,356,9461,686,20282,940l71241,109317r,20867l55739,129545v-8349,-519,-15442,-1161,-21284,-1923c29921,132220,26492,136512,24155,140500v-2298,3937,-3454,7595,-3454,10935c20701,155778,23495,159563,29096,162814v9652,5601,23609,8395,41846,8395l71241,171180r,14280l58064,187439v-18643,,-34379,-3924,-47218,-11785c3620,171171,,166472,,161595v,-2172,521,-4331,1588,-6503c3239,151752,6629,147104,11722,141148v686,-788,5588,-5677,14770,-14618c21488,123736,17907,121260,15773,119088v-2019,-2248,-3035,-4775,-3035,-7569c12738,108356,14097,104661,16789,100419,19583,96177,25959,90195,35916,82410,27788,78715,21552,73571,17221,67005,12878,60325,10719,52972,10719,44933v,-12269,4915,-22822,14757,-31674c35420,4432,48108,,6356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">
                  <v:stroke miterlimit="1" joinstyle="miter"/>
                  <v:path textboxrect="0,0,71241,187439" arrowok="t"/>
                </v:shape>
                <v:shape id="Shape 81" style="position:absolute;left:13742;top:4468;width:611;height:761;visibility:visible;mso-wrap-style:square;v-text-anchor:top" coordsize="61106,76144" o:spid="_x0000_s1102" fillcolor="#7c51a1" stroked="f" strokeweight="0" path="m,l17475,583v6445,317,11145,679,14091,1086c40545,2837,47669,5948,53004,11003v5410,5055,8102,11265,8102,18682c61106,39870,56013,49421,45764,58361,38233,64946,29553,69887,19728,73181l,76144,,61863,22338,59720v6402,-1448,11660,-3619,15768,-6515c46387,47541,50540,41445,50540,34955v,-4699,-2464,-8026,-7392,-10020c38119,22954,28188,21773,13316,21417l,208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">
                  <v:stroke miterlimit="1" joinstyle="miter"/>
                  <v:path textboxrect="0,0,61106,76144" arrowok="t"/>
                </v:shape>
                <v:shape id="Shape 82" style="position:absolute;left:13742;top:3395;width:2000;height:1925;visibility:visible;mso-wrap-style:square;v-text-anchor:top" coordsize="199930,192539" o:spid="_x0000_s1103" fillcolor="#7c51a1" stroked="f" strokeweight="0" path="m,l25203,6649v,,22606,2286,37109,2108c87471,8427,116948,8757,116948,8757r,5004l113925,13761v-4369,,-7632,902,-9855,2692c101937,18180,100870,20352,100870,22956v,3518,1600,8394,4775,14617l137954,100095,167634,31617v1638,-3683,2463,-7353,2463,-10973c170097,19019,169767,17825,169082,16999v-788,-990,-1969,-1752,-3620,-2286c163824,14078,160903,13761,156763,13761r,-5004l199930,8757r,5004c196348,14129,193605,14840,191662,15920v-1918,1079,-4051,3099,-6350,6096c184436,23260,182785,26766,180385,32430l126359,156128v-5220,12014,-12065,21082,-20549,27203c97403,189453,89300,192539,81451,192539v-5676,,-10363,-1537,-14020,-4610c63760,184855,61906,181350,61906,177375v,-3785,1321,-6858,3924,-9195c68536,165920,72206,164802,76841,164802v3175,,7531,965,13031,2972c93732,169133,96145,169806,97111,169806v2895,,6032,-1423,9410,-4204c110014,162808,113481,157398,116948,149359r9411,-21501l78708,34335c77260,31541,74949,28061,71774,23895,69348,20746,67380,18625,65830,17533v-863,-559,-1968,-1105,-3251,-1613c62452,16504,36062,18828,36062,18828v5397,6503,8090,14796,8090,24892c44152,55277,39440,65158,29978,73362v-4730,4102,-10264,7182,-16610,9236l,84517,,76334,11729,71330v4736,-5156,7086,-13208,7099,-24232c18828,32760,15500,21546,8833,13393l,92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">
                  <v:stroke miterlimit="1" joinstyle="miter"/>
                  <v:path textboxrect="0,0,199930,192539" arrowok="t"/>
                </v:shape>
                <v:shape id="Shape 83" style="position:absolute;left:13230;top:4643;width:512;height:451;visibility:visible;mso-wrap-style:square;v-text-anchor:top" coordsize="51225,45060" o:spid="_x0000_s1104" fillcolor="#7c51a1" stroked="f" strokeweight="0" path="m14211,r343,51c20339,806,27438,1448,35795,1967r15430,634l51225,4041,35942,3416c27619,2905,20523,2273,14706,1524,10363,5956,7023,10147,4800,13970,2553,17805,1410,21374,1410,24575v,4038,2705,7658,8039,10744c18974,40831,32918,43612,50940,43612r285,-27l51225,45032r-285,28c32664,45060,18478,42202,8725,36563,2921,33198,,29172,,24575,,21120,1181,17310,3569,13259,5880,9233,9398,4877,13944,241l142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">
                  <v:stroke miterlimit="1" joinstyle="miter"/>
                  <v:path textboxrect="0,0,51225,45060" arrowok="t"/>
                </v:shape>
                <v:shape id="Shape 84" style="position:absolute;left:13344;top:4216;width:398;height:259;visibility:visible;mso-wrap-style:square;v-text-anchor:top" coordsize="39795,25827" o:spid="_x0000_s1105" fillcolor="#7c51a1" stroked="f" strokeweight="0" path="m11405,r355,102c18504,1880,25222,2781,31699,2781l39795,1616r,1417l31699,4204v-6489,,-13195,-877,-19964,-2629c7734,4839,4966,7747,3505,10211,2134,12611,1422,14668,1422,16345v,1359,686,2641,2083,3950c5029,21628,8064,22619,12522,23228v2629,356,9436,661,20206,927l39795,24392r,1435l32690,25590c21730,25324,15075,25006,12332,24638,7518,23990,4318,22911,2540,21349,851,19774,,18097,,16345,,14414,762,12116,2261,9500,3848,6820,6820,3696,11113,241l114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">
                  <v:stroke miterlimit="1" joinstyle="miter"/>
                  <v:path textboxrect="0,0,39795,25827" arrowok="t"/>
                </v:shape>
                <v:shape id="Shape 85" style="position:absolute;left:13382;top:3432;width:360;height:760;visibility:visible;mso-wrap-style:square;v-text-anchor:top" coordsize="36024,76010" o:spid="_x0000_s1106" fillcolor="#7c51a1" stroked="f" strokeweight="0" path="m25895,l36024,4764r,1432l25895,1435v-6896,,-12776,2604,-17411,7747c3797,14351,1422,22428,1422,33198v,14008,3264,25019,9665,32702c15977,71653,22225,74574,29667,74574r6357,-2709l36024,73293r-6357,2717c21780,76010,15151,72923,9995,66815,3365,58852,,47549,,33198,,22060,2477,13653,7417,8230,12357,2756,18580,,258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">
                  <v:stroke miterlimit="1" joinstyle="miter"/>
                  <v:path textboxrect="0,0,36024,76010" arrowok="t"/>
                </v:shape>
                <v:shape id="Shape 86" style="position:absolute;left:13023;top:3367;width:719;height:1889;visibility:visible;mso-wrap-style:square;v-text-anchor:top" coordsize="71939,188862" o:spid="_x0000_s1107" fillcolor="#7c51a1" stroked="f" strokeweight="0" path="m64288,r7651,2002l71939,3447,64288,1435v-15202,,-27852,4394,-37631,13068c17044,23178,12154,33655,12154,45644v,7861,2134,15151,6375,21679c22771,73762,28969,78854,36932,82474r1066,482l37059,83693c27216,91377,20828,97384,18098,101524v-2604,4102,-3937,7709,-3937,10706c14161,114833,15126,117196,17031,119317v2044,2082,5588,4546,10528,7302l28397,127089r-698,673c16370,138811,13437,141770,12979,142316,7938,148209,4559,152845,2934,156121v-1003,2096,-1499,4115,-1499,6172c1435,166878,4953,171412,11938,175768v12649,7734,28423,11659,46850,11659l71939,185446r,1429l58788,188862v-18707,,-34721,-4001,-47599,-11887c3746,172352,,167411,,162293v,-2260,546,-4546,1664,-6794c3328,152108,6769,147358,11887,141402v686,-813,5296,-5398,14135,-13996c21387,124765,18009,122377,15989,120294v-2171,-2400,-3238,-5105,-3238,-8064c12751,108915,14110,105156,16891,100736v2794,-4203,8788,-9918,18377,-17462c27584,79578,21552,74486,17336,68110,12941,61341,10719,53785,10719,45644v,-12408,5054,-23254,14986,-32220c35738,4508,48717,,6428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">
                  <v:stroke miterlimit="1" joinstyle="miter"/>
                  <v:path textboxrect="0,0,71939,188862" arrowok="t"/>
                </v:shape>
                <v:shape id="Shape 87" style="position:absolute;left:13742;top:4669;width:513;height:424;visibility:visible;mso-wrap-style:square;v-text-anchor:top" coordsize="51264,42431" o:spid="_x0000_s1108" fillcolor="#7c51a1" stroked="f" strokeweight="0" path="m,l13354,549c28226,904,38322,2111,43415,4117v5220,2109,7849,5690,7849,10694c51264,21516,46971,27866,38513,33658v-4140,2921,-9474,5121,-15956,6591l,42431,,40984,22131,38873v6346,-1424,11549,-3558,15569,-6397c45739,26965,49816,21021,49816,14811v,-4407,-2248,-7468,-6947,-9360c37967,3508,28023,2339,13316,1984l,14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">
                  <v:stroke miterlimit="1" joinstyle="miter"/>
                  <v:path textboxrect="0,0,51264,42431" arrowok="t"/>
                </v:shape>
                <v:shape id="Shape 88" style="position:absolute;left:13742;top:4460;width:618;height:776;visibility:visible;mso-wrap-style:square;v-text-anchor:top" coordsize="61830,77570" o:spid="_x0000_s1109" fillcolor="#7c51a1" stroked="f" strokeweight="0" path="m,l17544,588v6472,321,11196,686,14123,1093c40761,2862,48114,6062,53486,11193v5537,5169,8344,11633,8344,19190c61830,40759,56585,50588,46247,59631,38684,66241,29905,71223,19982,74552l,77570,,76141,19469,73209c29235,69940,37872,65047,45307,58551,55328,49801,60408,40327,60408,30383v,-7138,-2655,-13246,-7887,-18136c47339,7319,40265,4246,31477,3078,28569,2684,23873,2328,17429,2014l,14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">
                  <v:stroke miterlimit="1" joinstyle="miter"/>
                  <v:path textboxrect="0,0,61830,77570" arrowok="t"/>
                </v:shape>
                <v:shape id="Shape 89" style="position:absolute;left:13742;top:3480;width:196;height:685;visibility:visible;mso-wrap-style:square;v-text-anchor:top" coordsize="19564,68528" o:spid="_x0000_s1110" fillcolor="#7c51a1" stroked="f" strokeweight="0" path="m,l9392,4418v6743,8229,10172,19710,10172,34163c19539,49731,17101,58050,12275,63282l,68528,,67100,11220,62317v4572,-4966,6909,-12967,6909,-23736c18129,24458,14802,13282,8299,5332l,14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">
                  <v:stroke miterlimit="1" joinstyle="miter"/>
                  <v:path textboxrect="0,0,19564,68528" arrowok="t"/>
                </v:shape>
                <v:shape id="Shape 90" style="position:absolute;left:13742;top:3387;width:2007;height:1940;visibility:visible;mso-wrap-style:square;v-text-anchor:top" coordsize="200654,193983" o:spid="_x0000_s1111" fillcolor="#7c51a1" stroked="f" strokeweight="0" path="m,l25444,6659v2083,216,23254,2299,36881,2108c69742,8666,78276,8627,87674,8627v16002,,29172,140,29287,140l117672,8767r,6426l113925,15193v-4165,,-7328,877,-9398,2553c102559,19346,101606,21289,101606,23677v,3391,1563,8204,4699,14313l137903,99166,166986,32059v1600,-3594,2388,-7176,2388,-10668c169374,19943,169107,18876,168535,18191v-698,-889,-1816,-1588,-3289,-2071c163684,15511,160839,15193,156775,15193r-711,l156064,8767r44590,l200654,15130r-648,63c196577,15549,193884,16235,192030,17276v-1854,1042,-3924,3023,-6134,5906c185083,24350,183496,27703,181032,33443l127032,157154v-5233,12027,-12230,21298,-20777,27483l81467,193983r-6,l66973,189209v-3822,-3201,-5740,-6934,-5740,-11100c61233,174121,62617,170845,65361,168368v2844,-2375,6680,-3556,11480,-3556c80131,164812,84601,165828,90126,167835v4686,1638,6388,1981,6997,1981c99803,169816,102826,168457,106089,165777v3391,-2730,6820,-8102,10211,-15964l125584,128604,78073,35374c76689,32643,74428,29278,71215,25061,68840,21988,66910,19892,65424,18851v-762,-495,-1765,-1003,-2959,-1461c60789,17886,55353,18571,37471,20146v4903,6439,7417,14605,7417,24295c44888,56176,40024,66324,30448,74629v-4775,4141,-10404,7262,-16843,9348l,85943,,84526,13111,82638v6282,-2030,11762,-5069,16397,-9101c38779,65536,43440,55744,43440,44441v,-9880,-2654,-18097,-7925,-24434l34652,18953r1359,-115c45053,18051,59557,16654,61970,16120r89,-444l62846,15993v1359,534,2464,1080,3391,1677c67875,18825,69856,20946,72346,24185v3276,4293,5575,7734,7010,10541l127172,128553r-140,305l117608,150385v-3467,8064,-7048,13627,-10617,16510c103422,169828,100184,171251,97123,171251v-673,,-2184,-216,-7480,-2083c84271,167225,79953,166247,76841,166247v-4445,,-8001,1080,-10541,3213c63887,171619,62643,174540,62643,178109v,3708,1765,7087,5258,10008c71406,191050,75978,192549,81464,192549v7645,,15685,-3061,23914,-9081c113735,177436,120593,168393,125724,156582l179724,32872v2515,-5893,4115,-9259,5004,-10541c187090,19270,189300,17162,191332,16032v1918,-1067,4572,-1791,7899,-2185l199231,10202r-41732,l157499,13784v3912,38,6591,343,8230,990c167456,15333,168777,16184,169653,17289v787,952,1168,2286,1168,4102c170821,25087,169970,28871,168281,32630r-30251,69863l105023,38638v-3226,-6312,-4852,-11342,-4852,-14961c100171,20870,101327,18495,103626,16628v2337,-1892,5804,-2844,10299,-2844l116249,13784r,-3595c113290,10164,101568,10063,87674,10063v-9398,,-17907,38,-25323,139c47962,10367,25368,8107,25140,8081r-292,-101l,14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">
                  <v:stroke miterlimit="1" joinstyle="miter"/>
                  <v:path textboxrect="0,0,200654,193983" arrowok="t"/>
                </v:shape>
                <v:shape id="Shape 91" style="position:absolute;left:4508;top:3399;width:1093;height:1285;visibility:visible;mso-wrap-style:square;v-text-anchor:top" coordsize="109284,128473" o:spid="_x0000_s1112" fillcolor="#7c51a1" stroked="f" strokeweight="0" path="m61862,c74600,,85077,3175,93282,9525v8216,6274,12331,12802,12331,19583c105613,32461,104419,35192,102070,37313v-2261,2032,-5486,3048,-9639,3048c86868,40361,82664,38697,79832,35331,78232,33477,77140,29947,76581,24740,76111,19533,74219,15570,70917,12852,67615,10198,63030,8865,57188,8865v-9436,,-17043,3264,-22809,9804c26746,27305,22924,38735,22924,52934v,14452,3771,27254,11328,38366c41897,102324,52184,107836,65113,107836v9246,,17551,-2947,24917,-8865c95225,94907,100267,87554,105181,76873r4103,1854c105791,94691,98958,107010,88760,115646v-10198,8560,-21475,12827,-33845,12827c40196,128473,27356,122695,16408,111138,5474,99593,,83972,,64300,,45250,6033,29782,18110,17869,30290,5969,44869,,618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">
                  <v:stroke miterlimit="1" joinstyle="miter"/>
                  <v:path textboxrect="0,0,109284,128473" arrowok="t"/>
                </v:shape>
                <v:shape id="Shape 92" style="position:absolute;left:4730;top:3486;width:324;height:974;visibility:visible;mso-wrap-style:square;v-text-anchor:top" coordsize="32372,97389" o:spid="_x0000_s1113" fillcolor="#7c51a1" stroked="f" strokeweight="0" path="m32372,r,1433l22506,3331v-3720,1595,-6993,3983,-9793,7151c5220,18953,1435,30332,1435,44277v,14262,3759,27038,11189,37973c16358,87628,20771,91683,25829,94393r6543,1562l32372,97389,25163,95668c19910,92851,15329,88638,11455,83050,3848,71874,,58831,,44277,,29964,3912,18280,11633,9530,14573,6209,18009,3700,21909,2022l323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">
                  <v:stroke miterlimit="1" joinstyle="miter"/>
                  <v:path textboxrect="0,0,32372,97389" arrowok="t"/>
                </v:shape>
                <v:shape id="Shape 93" style="position:absolute;left:4501;top:3406;width:553;height:1285;visibility:visible;mso-wrap-style:square;v-text-anchor:top" coordsize="55308,128459" o:spid="_x0000_s1114" fillcolor="#7c51a1" stroked="f" strokeweight="0" path="m55308,r,1435l39183,4494c31960,7447,25330,11866,19342,17734,7455,29430,1435,44873,1435,63644v,19380,5461,34976,16218,46342c23031,115663,28915,119940,35260,122797r20048,4227l55308,128459,34692,124120c28172,121188,22130,116800,16612,110977,5588,99331,,83405,,63644,,44480,6172,28681,18339,16692,24467,10698,31252,6180,38643,3160l553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">
                  <v:stroke miterlimit="1" joinstyle="miter"/>
                  <v:path textboxrect="0,0,55308,128459" arrowok="t"/>
                </v:shape>
                <v:shape id="Shape 94" style="position:absolute;left:5054;top:4159;width:555;height:532;visibility:visible;mso-wrap-style:square;v-text-anchor:top" coordsize="55525,53264" o:spid="_x0000_s1115" fillcolor="#7c51a1" stroked="f" strokeweight="0" path="m50241,r5284,2388l55397,2959c51892,19012,44907,31559,34646,40272,24371,48895,12827,53264,330,53264l,53194,,51759r330,70c12484,51829,23711,47574,33719,39167,43612,30772,50394,18694,53873,3213l50953,1892c46025,12433,41097,19545,35890,23609v-7442,5982,-15976,9017,-25362,9017l,30112,,28678r10528,2513c19583,31191,27813,28257,35001,22479,40069,18529,45085,11189,49949,660l502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">
                  <v:stroke miterlimit="1" joinstyle="miter"/>
                  <v:path textboxrect="0,0,55525,53264" arrowok="t"/>
                </v:shape>
                <v:shape id="Shape 95" style="position:absolute;left:5054;top:3392;width:517;height:418;visibility:visible;mso-wrap-style:square;v-text-anchor:top" coordsize="51740,41796" o:spid="_x0000_s1116" fillcolor="#7c51a1" stroked="f" strokeweight="0" path="m7277,c20130,,30848,3264,39142,9677v8356,6388,12598,13170,12598,20155c51740,33376,50470,36309,47968,38570v-2400,2133,-5791,3226,-10109,3226c32093,41796,27661,40018,24702,36513,22987,34519,21869,30924,21285,25540,20828,20549,19012,16713,15875,14110,12738,11582,8268,10300,2604,10300l,10801,,9368,2604,8865v5994,,10769,1384,14173,4127c20244,15862,22225,20028,22708,25400v546,5004,1587,8433,3086,10185c28473,38748,32525,40361,37859,40361v3949,,7023,-966,9144,-2858c49200,35535,50305,32944,50305,29832v,-6502,-4052,-12916,-12040,-19024c30226,4585,19799,1435,7277,1435l,2815,,1380,72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">
                  <v:stroke miterlimit="1" joinstyle="miter"/>
                  <v:path textboxrect="0,0,51740,41796" arrowok="t"/>
                </v:shape>
                <v:shape id="Shape 96" style="position:absolute;left:11056;top:2717;width:658;height:1976;visibility:visible;mso-wrap-style:square;v-text-anchor:top" coordsize="65862,197637" o:spid="_x0000_s1117" fillcolor="#7c51a1" stroked="f" strokeweight="0" path="m44260,v2171,,2578,2603,2578,5804l46838,19240v,1804,-407,105982,-407,122632c46431,164325,46635,174968,48222,182588v800,4216,4166,6413,8319,8217c59728,192214,65862,192811,65862,195212v,2425,-3543,2222,-6324,2222c56769,197434,37516,196418,32550,196418v-4953,,-25793,1016,-27775,1016c1207,197434,,197231,,195415v,-2388,4178,-2807,8941,-4013c15088,189801,18263,188798,19253,182588v1397,-9424,1588,-25680,1588,-50749c20841,114605,20841,35293,18263,31877,17069,30289,14300,28880,10922,28473,6553,27876,3975,27876,3975,26073v,-1613,800,-2007,1994,-2413c17856,19647,28778,12040,40094,2197,41085,1397,42875,,442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">
                  <v:stroke miterlimit="1" joinstyle="miter"/>
                  <v:path textboxrect="0,0,65862,197637" arrowok="t"/>
                </v:shape>
                <v:shape id="Shape 97" style="position:absolute;left:11069;top:4681;width:0;height:0;visibility:visible;mso-wrap-style:square;v-text-anchor:top" coordsize="42,21" o:spid="_x0000_s1118" fillcolor="#7c51a1" stroked="f" strokeweight="0" path="m,l42,21,11,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">
                  <v:stroke miterlimit="1" joinstyle="miter"/>
                  <v:path textboxrect="0,0,42,21" arrowok="t"/>
                </v:shape>
                <v:shape id="Shape 98" style="position:absolute;left:11049;top:2709;width:673;height:1989;visibility:visible;mso-wrap-style:square;v-text-anchor:top" coordsize="67297,198869" o:spid="_x0000_s1119" fillcolor="#7c51a1" stroked="f" strokeweight="0" path="m44971,v3302,,3302,4420,3302,6528l48273,19952v,470,-26,7201,-77,17323c48095,67399,47854,130073,47854,142596v,21793,165,32893,1778,40563c50406,187249,53899,189281,57531,190868v978,445,2299,788,3556,1143c64275,192913,67297,193739,67297,195936v,2933,-3797,2933,-5803,2933l60249,198857v-1219,,-5410,-165,-10262,-394c43485,198184,36068,197853,33261,197853v-3022,,-11874,369,-18973,673c9804,198717,6274,198857,5474,198857l2032,197156r3442,265c6223,197421,9944,197269,14237,197104v7099,-318,15976,-686,19024,-686c36119,196418,43510,196748,50051,197041v4838,203,9004,380,10198,380l61494,197434v3175,,4368,-393,4368,-1498c65862,194831,63005,194043,60693,193408v-1308,-381,-2679,-762,-3733,-1232c52959,190436,49111,188189,48222,183452v-1613,-7811,-1804,-18987,-1804,-40856c46418,130061,46660,67399,46761,37275v38,-10148,64,-16853,64,-17323l46825,6528v,-4496,-940,-5093,-1854,-5093c43777,1435,41948,2921,41250,3480,28258,14757,17666,21438,6896,25070v-1117,368,-1486,609,-1486,1714c5410,27648,6845,27876,9855,28257v584,64,1207,153,1880,229c15113,28892,18186,30340,19545,32169v1816,2400,2731,36157,2731,100406c22276,159080,22022,174219,20663,183426v-1042,6541,-4432,7722,-10833,9398c8954,193040,8090,193231,7264,193434v-3124,698,-5842,1308,-5842,2718l1990,197135,,196152v,-2553,3073,-3226,6947,-4128c7747,191846,8611,191643,9474,191427v6122,-1600,8865,-2540,9779,-8242c20587,174104,20841,159017,20841,132575v,-86576,-1715,-98450,-2439,-99542c17463,31763,14986,30302,11557,29921v-686,-101,-1308,-190,-1879,-254c6248,29235,3962,28943,3962,26784v,-2070,1169,-2629,2490,-3086c17018,20129,27483,13564,40335,2388,41796,1194,43485,,4497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">
                  <v:stroke miterlimit="1" joinstyle="miter"/>
                  <v:path textboxrect="0,0,67297,198869" arrowok="t"/>
                </v:shape>
                <v:shape id="Shape 99" style="position:absolute;left:3834;top:3372;width:674;height:1321;visibility:visible;mso-wrap-style:square;v-text-anchor:top" coordsize="67361,132105" o:spid="_x0000_s1120" fillcolor="#7c51a1" stroked="f" strokeweight="0" path="m45250,v2223,,2642,2667,2642,5944l47892,19685v,1841,-419,38354,-419,55385c47473,98044,47676,108915,49314,116726v813,4305,4255,6553,8509,8382c61074,126568,67361,127165,67361,129629v,2476,-3645,2260,-6490,2260c58026,131889,38354,130861,33274,130861v-5067,,-26378,1028,-28397,1028c1219,131889,,131686,,129832v,-2451,4267,-2857,9131,-4102c15418,124092,18669,123076,19672,116726v1423,-9652,1639,-26264,1639,-51905c21311,47181,21311,36093,18669,32614,17463,30975,14618,29540,11163,29121,6693,28511,4051,28511,4051,26645v,-1626,826,-2020,2032,-2439c18263,20104,29426,12319,40996,2248,42012,1422,43828,,4525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">
                  <v:stroke miterlimit="1" joinstyle="miter"/>
                  <v:path textboxrect="0,0,67361,132105" arrowok="t"/>
                </v:shape>
                <v:shape id="Shape 100" style="position:absolute;left:3847;top:4680;width:2;height:1;visibility:visible;mso-wrap-style:square;v-text-anchor:top" coordsize="178,89" o:spid="_x0000_s1121" fillcolor="#7c51a1" stroked="f" strokeweight="0" path="m,l178,89,44,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">
                  <v:stroke miterlimit="1" joinstyle="miter"/>
                  <v:path textboxrect="0,0,178,89" arrowok="t"/>
                </v:shape>
                <v:shape id="Shape 101" style="position:absolute;left:3827;top:3365;width:688;height:1333;visibility:visible;mso-wrap-style:square;v-text-anchor:top" coordsize="68796,133325" o:spid="_x0000_s1122" fillcolor="#7c51a1" stroked="f" strokeweight="0" path="m45961,v3353,,3353,4496,3353,6655l49314,20396v,457,-25,3048,-63,6934c49136,38900,48908,62979,48908,75781v,22276,178,33617,1816,41504c51524,121488,55080,123558,58814,125184v990,432,2337,813,3632,1168c65710,127267,68796,128118,68796,130340v,2985,-3861,2985,-5931,2985l61582,133325v-1232,,-5511,-191,-10464,-407c44437,132626,36868,132296,33985,132296v-3086,,-12128,381,-19393,686c10008,133172,6388,133325,5588,133325l2149,131613r3439,277c6350,131890,10147,131724,14529,131547v7277,-305,16345,-686,19456,-686c36906,130861,44488,131178,51181,131483v4940,203,9208,407,10401,407l62865,131890v3277,,4496,-420,4496,-1550c67361,129210,64427,128384,62065,127737v-1346,-381,-2743,-762,-3823,-1245c54153,124714,50241,122403,49314,117564,47650,109576,47473,98158,47473,75781v,-12814,228,-36894,342,-48463c47854,23432,47879,20853,47879,20396r,-13741c47879,2045,46914,1435,45961,1435v-1219,,-3098,1511,-3810,2083c28893,15062,18059,21882,7036,25603v-1143,381,-1550,623,-1550,1778c5486,28270,6972,28486,10071,28880v597,76,1232,139,1905,254c15431,29528,18567,31013,19964,32893v2782,3683,2782,14580,2782,32626c22746,92647,22492,108140,21095,117539v-1054,6680,-4521,7899,-11075,9601c9106,127368,8217,127572,7366,127775v-3315,736,-5944,1346,-5944,2768l1971,131524,,130543v,-2578,3112,-3276,7049,-4178c7887,126187,8763,125984,9665,125755v6274,-1638,9093,-2603,10020,-8432c21057,108014,21311,92583,21311,65519v,-17132,,-28460,-2502,-31762c17653,32182,14834,30912,11786,30543v-673,-88,-1308,-165,-1893,-241c6375,29870,4051,29566,4051,27381v,-2121,1194,-2692,2515,-3149c17412,20574,28105,13856,41237,2426,42723,1219,44437,,459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">
                  <v:stroke miterlimit="1" joinstyle="miter"/>
                  <v:path textboxrect="0,0,68796,133325" arrowok="t"/>
                </v:shape>
                <v:shape id="Shape 102" style="position:absolute;left:9181;top:3372;width:673;height:1321;visibility:visible;mso-wrap-style:square;v-text-anchor:top" coordsize="67335,132105" o:spid="_x0000_s1123" fillcolor="#7c51a1" stroked="f" strokeweight="0" path="m45237,v2223,,2629,2667,2629,5944l47866,19685v,1841,-406,38354,-406,55385c47460,98044,47676,108915,49314,116726v787,4305,4229,6553,8496,8382c61036,126568,67335,127165,67335,129629v,2476,-3645,2260,-6464,2260c58014,131889,38341,130861,33261,130861v-5067,,-26365,1028,-28410,1028c1207,131889,,131686,,129832v,-2451,4242,-2857,9119,-4102c15405,124092,18644,123076,19672,116726v1410,-9652,1626,-26264,1626,-51905c21298,47181,21298,36093,18644,32614,17437,30975,14592,29540,11163,29121,6680,28511,4039,28511,4039,26645v,-1626,812,-2020,2032,-2439c18224,20104,29413,12319,40970,2248,41986,1422,43815,,4523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">
                  <v:stroke miterlimit="1" joinstyle="miter"/>
                  <v:path textboxrect="0,0,67335,132105" arrowok="t"/>
                </v:shape>
                <v:shape id="Shape 103" style="position:absolute;left:9193;top:4680;width:2;height:1;visibility:visible;mso-wrap-style:square;v-text-anchor:top" coordsize="189,94" o:spid="_x0000_s1124" fillcolor="#7c51a1" stroked="f" strokeweight="0" path="m,l189,94,47,8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">
                  <v:stroke miterlimit="1" joinstyle="miter"/>
                  <v:path textboxrect="0,0,189,94" arrowok="t"/>
                </v:shape>
                <v:shape id="Shape 104" style="position:absolute;left:9173;top:3365;width:688;height:1333;visibility:visible;mso-wrap-style:square;v-text-anchor:top" coordsize="68783,133325" o:spid="_x0000_s1125" fillcolor="#7c51a1" stroked="f" strokeweight="0" path="m45961,v3353,,3353,4496,3353,6655l49314,20396v,457,-25,3048,-63,6934c49136,38900,48895,62979,48895,75781v,22301,191,33655,1829,41504c51511,121476,55080,123558,58814,125184v990,432,2337,813,3619,1168c65710,127267,68783,128118,68783,130340v,2985,-3848,2985,-5931,2985l61595,133325v-1245,,-5537,-191,-10465,-407c44425,132626,36868,132296,33985,132296v-3086,,-12128,381,-19393,686c9995,133172,6388,133325,5588,133325l2150,131614r3438,276c6350,131890,10147,131724,14529,131547v7277,-305,16345,-686,19456,-686c36906,130861,44488,131178,51168,131483v4953,203,9221,407,10427,407l62852,131890v3277,,4509,-420,4509,-1550c67361,129210,64414,128384,62065,127737v-1346,-381,-2743,-762,-3823,-1245c54153,124714,50229,122403,49314,117564,47650,109601,47473,98184,47473,75781v,-12814,228,-36894,342,-48463c47854,23432,47879,20853,47879,20396r,-13741c47879,2045,46914,1435,45961,1435v-1206,,-3124,1511,-3810,2083c28905,15062,18059,21869,7023,25603v-1143,381,-1537,623,-1537,1778c5486,28270,6972,28486,10071,28880v597,76,1219,139,1918,254c15431,29528,18567,31013,19939,32893v2807,3683,2807,14580,2807,32626c22746,92647,22492,108128,21107,117539v-1092,6680,-4533,7899,-11087,9601c9106,127368,8217,127572,7366,127775v-3315,736,-5956,1346,-5956,2768l1962,131520,,130543v,-2578,3099,-3276,7049,-4178c7887,126187,8763,125984,9665,125755v6274,-1638,9093,-2603,10020,-8432c21057,108014,21311,92570,21311,65519v,-17132,,-28460,-2502,-31762c17653,32182,14834,30912,11786,30543v-673,-88,-1321,-165,-1893,-241c6375,29870,4051,29566,4051,27381v,-2121,1181,-2680,2515,-3149c17412,20561,28105,13856,41224,2426,42710,1219,44425,,459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">
                  <v:stroke miterlimit="1" joinstyle="miter"/>
                  <v:path textboxrect="0,0,68783,133325" arrowok="t"/>
                </v:shape>
                <w10:anchorlock/>
              </v:group>
            </w:pict>
          </mc:Fallback>
        </mc:AlternateContent>
      </w:r>
    </w:p>
    <w:p w14:paraId="378BCBAF" w14:textId="77777777" w:rsidR="001E059F" w:rsidRDefault="00572B54">
      <w:pPr>
        <w:spacing w:after="24" w:line="229" w:lineRule="auto"/>
      </w:pPr>
      <w:r>
        <w:rPr>
          <w:b/>
          <w:sz w:val="48"/>
          <w:lang w:val="zh-Hans"/>
        </w:rPr>
        <w:t>在广泛的空间尺度上对真菌特征表达的一致权衡</w:t>
      </w:r>
    </w:p>
    <w:p w14:paraId="0911BE90" w14:textId="77777777" w:rsidR="001E059F" w:rsidRDefault="00572B54">
      <w:pPr>
        <w:spacing w:after="213" w:line="265" w:lineRule="auto"/>
      </w:pPr>
      <w:r>
        <w:rPr>
          <w:b/>
          <w:sz w:val="24"/>
          <w:lang w:val="zh-Hans"/>
        </w:rPr>
        <w:t>丹尼尔·</w:t>
      </w:r>
      <w:r>
        <w:rPr>
          <w:noProof/>
          <w:lang w:val="zh-Hans"/>
        </w:rPr>
        <mc:AlternateContent>
          <mc:Choice Requires="wpg">
            <w:drawing>
              <wp:inline distT="0" distB="0" distL="0" distR="0" wp14:anchorId="34933F47" wp14:editId="0FEF5F83">
                <wp:extent cx="112211" cy="112199"/>
                <wp:effectExtent l="0" t="0" r="0" b="0"/>
                <wp:docPr id="516255" name="Group 516255"/>
                <wp:cNvGraphicFramePr/>
                <a:graphic xmlns:a="http://schemas.openxmlformats.org/drawingml/2006/main">
                  <a:graphicData uri="http://schemas.microsoft.com/office/word/2010/wordprocessingGroup">
                    <wpg:wgp>
                      <wpg:cNvGrpSpPr/>
                      <wpg:grpSpPr>
                        <a:xfrm>
                          <a:off x="0" y="0"/>
                          <a:ext cx="112211" cy="112199"/>
                          <a:chOff x="0" y="0"/>
                          <a:chExt cx="112211" cy="112199"/>
                        </a:xfrm>
                      </wpg:grpSpPr>
                      <wps:wsp>
                        <wps:cNvPr id="267" name="Shape 267"/>
                        <wps:cNvSpPr/>
                        <wps:spPr>
                          <a:xfrm>
                            <a:off x="0" y="0"/>
                            <a:ext cx="112211" cy="112199"/>
                          </a:xfrm>
                          <a:custGeom>
                            <a:avLst/>
                            <a:gdLst/>
                            <a:ahLst/>
                            <a:cxnLst/>
                            <a:rect l="0" t="0" r="0" b="0"/>
                            <a:pathLst>
                              <a:path w="112211" h="112199">
                                <a:moveTo>
                                  <a:pt x="56080" y="0"/>
                                </a:moveTo>
                                <a:lnTo>
                                  <a:pt x="56137" y="0"/>
                                </a:lnTo>
                                <a:lnTo>
                                  <a:pt x="77943" y="4403"/>
                                </a:lnTo>
                                <a:cubicBezTo>
                                  <a:pt x="91367" y="10082"/>
                                  <a:pt x="102126" y="20837"/>
                                  <a:pt x="107806" y="34263"/>
                                </a:cubicBezTo>
                                <a:lnTo>
                                  <a:pt x="112211" y="56072"/>
                                </a:lnTo>
                                <a:lnTo>
                                  <a:pt x="112211" y="56133"/>
                                </a:lnTo>
                                <a:lnTo>
                                  <a:pt x="107806" y="77941"/>
                                </a:lnTo>
                                <a:cubicBezTo>
                                  <a:pt x="99285" y="98075"/>
                                  <a:pt x="79340" y="112199"/>
                                  <a:pt x="56109" y="112199"/>
                                </a:cubicBezTo>
                                <a:cubicBezTo>
                                  <a:pt x="25108" y="112199"/>
                                  <a:pt x="0" y="87091"/>
                                  <a:pt x="0" y="56103"/>
                                </a:cubicBezTo>
                                <a:cubicBezTo>
                                  <a:pt x="0" y="32862"/>
                                  <a:pt x="14123" y="12921"/>
                                  <a:pt x="34263" y="4403"/>
                                </a:cubicBezTo>
                                <a:lnTo>
                                  <a:pt x="56080" y="0"/>
                                </a:lnTo>
                                <a:close/>
                              </a:path>
                            </a:pathLst>
                          </a:custGeom>
                          <a:ln w="0" cap="flat">
                            <a:miter lim="127000"/>
                          </a:ln>
                        </wps:spPr>
                        <wps:style>
                          <a:lnRef idx="0">
                            <a:srgbClr val="000000">
                              <a:alpha val="0"/>
                            </a:srgbClr>
                          </a:lnRef>
                          <a:fillRef idx="1">
                            <a:srgbClr val="92CD1D"/>
                          </a:fillRef>
                          <a:effectRef idx="0">
                            <a:scrgbClr r="0" g="0" b="0"/>
                          </a:effectRef>
                          <a:fontRef idx="none"/>
                        </wps:style>
                        <wps:bodyPr/>
                      </wps:wsp>
                      <wps:wsp>
                        <wps:cNvPr id="524044" name="Shape 524044"/>
                        <wps:cNvSpPr/>
                        <wps:spPr>
                          <a:xfrm>
                            <a:off x="28861" y="34672"/>
                            <a:ext cx="9144" cy="46965"/>
                          </a:xfrm>
                          <a:custGeom>
                            <a:avLst/>
                            <a:gdLst/>
                            <a:ahLst/>
                            <a:cxnLst/>
                            <a:rect l="0" t="0" r="0" b="0"/>
                            <a:pathLst>
                              <a:path w="9144" h="46965">
                                <a:moveTo>
                                  <a:pt x="0" y="0"/>
                                </a:moveTo>
                                <a:lnTo>
                                  <a:pt x="9144" y="0"/>
                                </a:lnTo>
                                <a:lnTo>
                                  <a:pt x="9144" y="46965"/>
                                </a:lnTo>
                                <a:lnTo>
                                  <a:pt x="0" y="4696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9" name="Shape 269"/>
                        <wps:cNvSpPr/>
                        <wps:spPr>
                          <a:xfrm>
                            <a:off x="45470" y="34661"/>
                            <a:ext cx="21520" cy="46952"/>
                          </a:xfrm>
                          <a:custGeom>
                            <a:avLst/>
                            <a:gdLst/>
                            <a:ahLst/>
                            <a:cxnLst/>
                            <a:rect l="0" t="0" r="0" b="0"/>
                            <a:pathLst>
                              <a:path w="21520" h="46952">
                                <a:moveTo>
                                  <a:pt x="0" y="0"/>
                                </a:moveTo>
                                <a:lnTo>
                                  <a:pt x="18250" y="0"/>
                                </a:lnTo>
                                <a:lnTo>
                                  <a:pt x="21520" y="1303"/>
                                </a:lnTo>
                                <a:lnTo>
                                  <a:pt x="21520" y="7610"/>
                                </a:lnTo>
                                <a:lnTo>
                                  <a:pt x="17170" y="6058"/>
                                </a:lnTo>
                                <a:lnTo>
                                  <a:pt x="6756" y="6058"/>
                                </a:lnTo>
                                <a:lnTo>
                                  <a:pt x="6756" y="40881"/>
                                </a:lnTo>
                                <a:lnTo>
                                  <a:pt x="17500" y="40881"/>
                                </a:lnTo>
                                <a:lnTo>
                                  <a:pt x="21520" y="39144"/>
                                </a:lnTo>
                                <a:lnTo>
                                  <a:pt x="21520" y="45690"/>
                                </a:lnTo>
                                <a:lnTo>
                                  <a:pt x="18326" y="46952"/>
                                </a:lnTo>
                                <a:lnTo>
                                  <a:pt x="0" y="4695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0" name="Shape 270"/>
                        <wps:cNvSpPr/>
                        <wps:spPr>
                          <a:xfrm>
                            <a:off x="66990" y="35965"/>
                            <a:ext cx="21736" cy="44386"/>
                          </a:xfrm>
                          <a:custGeom>
                            <a:avLst/>
                            <a:gdLst/>
                            <a:ahLst/>
                            <a:cxnLst/>
                            <a:rect l="0" t="0" r="0" b="0"/>
                            <a:pathLst>
                              <a:path w="21736" h="44386">
                                <a:moveTo>
                                  <a:pt x="0" y="0"/>
                                </a:moveTo>
                                <a:lnTo>
                                  <a:pt x="15743" y="6274"/>
                                </a:lnTo>
                                <a:cubicBezTo>
                                  <a:pt x="19825" y="10755"/>
                                  <a:pt x="21736" y="16623"/>
                                  <a:pt x="21736" y="22166"/>
                                </a:cubicBezTo>
                                <a:cubicBezTo>
                                  <a:pt x="21736" y="28192"/>
                                  <a:pt x="19377" y="34063"/>
                                  <a:pt x="15081" y="38427"/>
                                </a:cubicBezTo>
                                <a:lnTo>
                                  <a:pt x="0" y="44386"/>
                                </a:lnTo>
                                <a:lnTo>
                                  <a:pt x="0" y="37840"/>
                                </a:lnTo>
                                <a:lnTo>
                                  <a:pt x="11106" y="33039"/>
                                </a:lnTo>
                                <a:cubicBezTo>
                                  <a:pt x="13891" y="29408"/>
                                  <a:pt x="14764" y="25056"/>
                                  <a:pt x="14764" y="22166"/>
                                </a:cubicBezTo>
                                <a:cubicBezTo>
                                  <a:pt x="14764" y="17448"/>
                                  <a:pt x="13268" y="13095"/>
                                  <a:pt x="10132" y="9922"/>
                                </a:cubicBezTo>
                                <a:lnTo>
                                  <a:pt x="0" y="630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1" name="Shape 271"/>
                        <wps:cNvSpPr/>
                        <wps:spPr>
                          <a:xfrm>
                            <a:off x="27817" y="20477"/>
                            <a:ext cx="8839" cy="8839"/>
                          </a:xfrm>
                          <a:custGeom>
                            <a:avLst/>
                            <a:gdLst/>
                            <a:ahLst/>
                            <a:cxnLst/>
                            <a:rect l="0" t="0" r="0" b="0"/>
                            <a:pathLst>
                              <a:path w="8839" h="8839">
                                <a:moveTo>
                                  <a:pt x="4419" y="0"/>
                                </a:moveTo>
                                <a:cubicBezTo>
                                  <a:pt x="6858" y="0"/>
                                  <a:pt x="8839" y="1981"/>
                                  <a:pt x="8839" y="4420"/>
                                </a:cubicBezTo>
                                <a:cubicBezTo>
                                  <a:pt x="8839" y="6845"/>
                                  <a:pt x="6858" y="8839"/>
                                  <a:pt x="4419" y="8839"/>
                                </a:cubicBezTo>
                                <a:cubicBezTo>
                                  <a:pt x="1968" y="8839"/>
                                  <a:pt x="0" y="6845"/>
                                  <a:pt x="0" y="4420"/>
                                </a:cubicBezTo>
                                <a:cubicBezTo>
                                  <a:pt x="0" y="1981"/>
                                  <a:pt x="1968" y="0"/>
                                  <a:pt x="441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16255" style="width:8.83551pt;height:8.83453pt;mso-position-horizontal-relative:char;mso-position-vertical-relative:line" coordsize="1122,1121">
                <v:shape id="Shape 267" style="position:absolute;width:1122;height:1121;left:0;top:0;" coordsize="112211,112199" path="m56080,0l56137,0l77943,4403c91367,10082,102126,20837,107806,34263l112211,56072l112211,56133l107806,77941c99285,98075,79340,112199,56109,112199c25108,112199,0,87091,0,56103c0,32862,14123,12921,34263,4403l56080,0x">
                  <v:stroke on="false" weight="0pt" color="#000000" opacity="0" miterlimit="10" joinstyle="miter" endcap="flat"/>
                  <v:fill on="true" color="#92cd1d"/>
                </v:shape>
                <v:shape id="Shape 524045" style="position:absolute;width:91;height:469;left:288;top:346;" coordsize="9144,46965" path="m0,0l9144,0l9144,46965l0,46965l0,0">
                  <v:stroke on="false" weight="0pt" color="#000000" opacity="0" miterlimit="10" joinstyle="miter" endcap="flat"/>
                  <v:fill on="true" color="#ffffff"/>
                </v:shape>
                <v:shape id="Shape 269" style="position:absolute;width:215;height:469;left:454;top:346;" coordsize="21520,46952" path="m0,0l18250,0l21520,1303l21520,7610l17170,6058l6756,6058l6756,40881l17500,40881l21520,39144l21520,45690l18326,46952l0,46952l0,0x">
                  <v:stroke on="false" weight="0pt" color="#000000" opacity="0" miterlimit="10" joinstyle="miter" endcap="flat"/>
                  <v:fill on="true" color="#ffffff"/>
                </v:shape>
                <v:shape id="Shape 270" style="position:absolute;width:217;height:443;left:669;top:359;" coordsize="21736,44386" path="m0,0l15743,6274c19825,10755,21736,16623,21736,22166c21736,28192,19377,34063,15081,38427l0,44386l0,37840l11106,33039c13891,29408,14764,25056,14764,22166c14764,17448,13268,13095,10132,9922l0,6307l0,0x">
                  <v:stroke on="false" weight="0pt" color="#000000" opacity="0" miterlimit="10" joinstyle="miter" endcap="flat"/>
                  <v:fill on="true" color="#ffffff"/>
                </v:shape>
                <v:shape id="Shape 271" style="position:absolute;width:88;height:88;left:278;top:204;" coordsize="8839,8839" path="m4419,0c6858,0,8839,1981,8839,4420c8839,6845,6858,8839,4419,8839c1968,8839,0,6845,0,4420c0,1981,1968,0,4419,0x">
                  <v:stroke on="false" weight="0pt" color="#000000" opacity="0" miterlimit="10" joinstyle="miter" endcap="flat"/>
                  <v:fill on="true" color="#ffffff"/>
                </v:shape>
              </v:group>
            </w:pict>
          </mc:Fallback>
        </mc:AlternateContent>
      </w:r>
      <w:hyperlink r:id="rId7"/>
      <w:r>
        <w:rPr>
          <w:b/>
          <w:vertAlign w:val="superscript"/>
          <w:lang w:val="zh-Hans"/>
        </w:rPr>
        <w:footnoteReference w:id="1"/>
      </w:r>
      <w:proofErr w:type="gramStart"/>
      <w:r>
        <w:rPr>
          <w:lang w:val="zh-Hans"/>
        </w:rPr>
        <w:t>梅纳德</w:t>
      </w:r>
      <w:proofErr w:type="gramEnd"/>
      <w:r>
        <w:rPr>
          <w:b/>
          <w:vertAlign w:val="superscript"/>
          <w:lang w:val="zh-Hans"/>
        </w:rPr>
        <w:t>，2</w:t>
      </w:r>
      <w:r>
        <w:rPr>
          <w:noProof/>
          <w:lang w:val="zh-Hans"/>
        </w:rPr>
        <mc:AlternateContent>
          <mc:Choice Requires="wpg">
            <w:drawing>
              <wp:inline distT="0" distB="0" distL="0" distR="0" wp14:anchorId="6D2FDA76" wp14:editId="5FDCD1B5">
                <wp:extent cx="112215" cy="112199"/>
                <wp:effectExtent l="0" t="0" r="0" b="0"/>
                <wp:docPr id="516256" name="Group 516256"/>
                <wp:cNvGraphicFramePr/>
                <a:graphic xmlns:a="http://schemas.openxmlformats.org/drawingml/2006/main">
                  <a:graphicData uri="http://schemas.microsoft.com/office/word/2010/wordprocessingGroup">
                    <wpg:wgp>
                      <wpg:cNvGrpSpPr/>
                      <wpg:grpSpPr>
                        <a:xfrm>
                          <a:off x="0" y="0"/>
                          <a:ext cx="112215" cy="112199"/>
                          <a:chOff x="0" y="0"/>
                          <a:chExt cx="112215" cy="112199"/>
                        </a:xfrm>
                      </wpg:grpSpPr>
                      <wps:wsp>
                        <wps:cNvPr id="275" name="Shape 275"/>
                        <wps:cNvSpPr/>
                        <wps:spPr>
                          <a:xfrm>
                            <a:off x="0" y="0"/>
                            <a:ext cx="112215" cy="112199"/>
                          </a:xfrm>
                          <a:custGeom>
                            <a:avLst/>
                            <a:gdLst/>
                            <a:ahLst/>
                            <a:cxnLst/>
                            <a:rect l="0" t="0" r="0" b="0"/>
                            <a:pathLst>
                              <a:path w="112215" h="112199">
                                <a:moveTo>
                                  <a:pt x="56077" y="0"/>
                                </a:moveTo>
                                <a:lnTo>
                                  <a:pt x="56135" y="0"/>
                                </a:lnTo>
                                <a:lnTo>
                                  <a:pt x="77941" y="4403"/>
                                </a:lnTo>
                                <a:cubicBezTo>
                                  <a:pt x="98077" y="12921"/>
                                  <a:pt x="112215" y="32862"/>
                                  <a:pt x="112215" y="56103"/>
                                </a:cubicBezTo>
                                <a:cubicBezTo>
                                  <a:pt x="112215" y="87091"/>
                                  <a:pt x="87081" y="112199"/>
                                  <a:pt x="56106" y="112199"/>
                                </a:cubicBezTo>
                                <a:cubicBezTo>
                                  <a:pt x="32856" y="112199"/>
                                  <a:pt x="12920" y="98075"/>
                                  <a:pt x="4405" y="77941"/>
                                </a:cubicBezTo>
                                <a:lnTo>
                                  <a:pt x="0" y="56115"/>
                                </a:lnTo>
                                <a:lnTo>
                                  <a:pt x="0" y="56090"/>
                                </a:lnTo>
                                <a:lnTo>
                                  <a:pt x="4405" y="34263"/>
                                </a:lnTo>
                                <a:cubicBezTo>
                                  <a:pt x="10082" y="20837"/>
                                  <a:pt x="20834" y="10082"/>
                                  <a:pt x="34261" y="4403"/>
                                </a:cubicBezTo>
                                <a:lnTo>
                                  <a:pt x="56077" y="0"/>
                                </a:lnTo>
                                <a:close/>
                              </a:path>
                            </a:pathLst>
                          </a:custGeom>
                          <a:ln w="0" cap="flat">
                            <a:miter lim="127000"/>
                          </a:ln>
                        </wps:spPr>
                        <wps:style>
                          <a:lnRef idx="0">
                            <a:srgbClr val="000000">
                              <a:alpha val="0"/>
                            </a:srgbClr>
                          </a:lnRef>
                          <a:fillRef idx="1">
                            <a:srgbClr val="92CD1D"/>
                          </a:fillRef>
                          <a:effectRef idx="0">
                            <a:scrgbClr r="0" g="0" b="0"/>
                          </a:effectRef>
                          <a:fontRef idx="none"/>
                        </wps:style>
                        <wps:bodyPr/>
                      </wps:wsp>
                      <wps:wsp>
                        <wps:cNvPr id="524046" name="Shape 524046"/>
                        <wps:cNvSpPr/>
                        <wps:spPr>
                          <a:xfrm>
                            <a:off x="28854" y="34672"/>
                            <a:ext cx="9144" cy="46965"/>
                          </a:xfrm>
                          <a:custGeom>
                            <a:avLst/>
                            <a:gdLst/>
                            <a:ahLst/>
                            <a:cxnLst/>
                            <a:rect l="0" t="0" r="0" b="0"/>
                            <a:pathLst>
                              <a:path w="9144" h="46965">
                                <a:moveTo>
                                  <a:pt x="0" y="0"/>
                                </a:moveTo>
                                <a:lnTo>
                                  <a:pt x="9144" y="0"/>
                                </a:lnTo>
                                <a:lnTo>
                                  <a:pt x="9144" y="46965"/>
                                </a:lnTo>
                                <a:lnTo>
                                  <a:pt x="0" y="4696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7" name="Shape 277"/>
                        <wps:cNvSpPr/>
                        <wps:spPr>
                          <a:xfrm>
                            <a:off x="45467" y="34661"/>
                            <a:ext cx="21520" cy="46952"/>
                          </a:xfrm>
                          <a:custGeom>
                            <a:avLst/>
                            <a:gdLst/>
                            <a:ahLst/>
                            <a:cxnLst/>
                            <a:rect l="0" t="0" r="0" b="0"/>
                            <a:pathLst>
                              <a:path w="21520" h="46952">
                                <a:moveTo>
                                  <a:pt x="0" y="0"/>
                                </a:moveTo>
                                <a:lnTo>
                                  <a:pt x="18250" y="0"/>
                                </a:lnTo>
                                <a:lnTo>
                                  <a:pt x="21520" y="1303"/>
                                </a:lnTo>
                                <a:lnTo>
                                  <a:pt x="21520" y="7610"/>
                                </a:lnTo>
                                <a:lnTo>
                                  <a:pt x="17170" y="6058"/>
                                </a:lnTo>
                                <a:lnTo>
                                  <a:pt x="6756" y="6058"/>
                                </a:lnTo>
                                <a:lnTo>
                                  <a:pt x="6756" y="40881"/>
                                </a:lnTo>
                                <a:lnTo>
                                  <a:pt x="17500" y="40881"/>
                                </a:lnTo>
                                <a:lnTo>
                                  <a:pt x="21520" y="39144"/>
                                </a:lnTo>
                                <a:lnTo>
                                  <a:pt x="21520" y="45690"/>
                                </a:lnTo>
                                <a:lnTo>
                                  <a:pt x="18326" y="46952"/>
                                </a:lnTo>
                                <a:lnTo>
                                  <a:pt x="0" y="4695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8" name="Shape 278"/>
                        <wps:cNvSpPr/>
                        <wps:spPr>
                          <a:xfrm>
                            <a:off x="66988" y="35965"/>
                            <a:ext cx="21736" cy="44386"/>
                          </a:xfrm>
                          <a:custGeom>
                            <a:avLst/>
                            <a:gdLst/>
                            <a:ahLst/>
                            <a:cxnLst/>
                            <a:rect l="0" t="0" r="0" b="0"/>
                            <a:pathLst>
                              <a:path w="21736" h="44386">
                                <a:moveTo>
                                  <a:pt x="0" y="0"/>
                                </a:moveTo>
                                <a:lnTo>
                                  <a:pt x="15743" y="6274"/>
                                </a:lnTo>
                                <a:cubicBezTo>
                                  <a:pt x="19825" y="10755"/>
                                  <a:pt x="21736" y="16623"/>
                                  <a:pt x="21736" y="22166"/>
                                </a:cubicBezTo>
                                <a:cubicBezTo>
                                  <a:pt x="21736" y="28192"/>
                                  <a:pt x="19377" y="34063"/>
                                  <a:pt x="15081" y="38427"/>
                                </a:cubicBezTo>
                                <a:lnTo>
                                  <a:pt x="0" y="44386"/>
                                </a:lnTo>
                                <a:lnTo>
                                  <a:pt x="0" y="37840"/>
                                </a:lnTo>
                                <a:lnTo>
                                  <a:pt x="11106" y="33039"/>
                                </a:lnTo>
                                <a:cubicBezTo>
                                  <a:pt x="13891" y="29408"/>
                                  <a:pt x="14764" y="25056"/>
                                  <a:pt x="14764" y="22166"/>
                                </a:cubicBezTo>
                                <a:cubicBezTo>
                                  <a:pt x="14764" y="17448"/>
                                  <a:pt x="13268" y="13095"/>
                                  <a:pt x="10131" y="9922"/>
                                </a:cubicBezTo>
                                <a:lnTo>
                                  <a:pt x="0" y="630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9" name="Shape 279"/>
                        <wps:cNvSpPr/>
                        <wps:spPr>
                          <a:xfrm>
                            <a:off x="27814" y="20477"/>
                            <a:ext cx="8839" cy="8839"/>
                          </a:xfrm>
                          <a:custGeom>
                            <a:avLst/>
                            <a:gdLst/>
                            <a:ahLst/>
                            <a:cxnLst/>
                            <a:rect l="0" t="0" r="0" b="0"/>
                            <a:pathLst>
                              <a:path w="8839" h="8839">
                                <a:moveTo>
                                  <a:pt x="4419" y="0"/>
                                </a:moveTo>
                                <a:cubicBezTo>
                                  <a:pt x="6858" y="0"/>
                                  <a:pt x="8839" y="1981"/>
                                  <a:pt x="8839" y="4420"/>
                                </a:cubicBezTo>
                                <a:cubicBezTo>
                                  <a:pt x="8839" y="6845"/>
                                  <a:pt x="6858" y="8839"/>
                                  <a:pt x="4419" y="8839"/>
                                </a:cubicBezTo>
                                <a:cubicBezTo>
                                  <a:pt x="1968" y="8839"/>
                                  <a:pt x="0" y="6845"/>
                                  <a:pt x="0" y="4420"/>
                                </a:cubicBezTo>
                                <a:cubicBezTo>
                                  <a:pt x="0" y="1981"/>
                                  <a:pt x="1968" y="0"/>
                                  <a:pt x="441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516256" style="width:8.8358pt;height:8.83453pt;mso-position-horizontal-relative:char;mso-position-vertical-relative:line" coordsize="1122,1121">
                <v:shape id="Shape 275" style="position:absolute;width:1122;height:1121;left:0;top:0;" coordsize="112215,112199" path="m56077,0l56135,0l77941,4403c98077,12921,112215,32862,112215,56103c112215,87091,87081,112199,56106,112199c32856,112199,12920,98075,4405,77941l0,56115l0,56090l4405,34263c10082,20837,20834,10082,34261,4403l56077,0x">
                  <v:stroke on="false" weight="0pt" color="#000000" opacity="0" miterlimit="10" joinstyle="miter" endcap="flat"/>
                  <v:fill on="true" color="#92cd1d"/>
                </v:shape>
                <v:shape id="Shape 524047" style="position:absolute;width:91;height:469;left:288;top:346;" coordsize="9144,46965" path="m0,0l9144,0l9144,46965l0,46965l0,0">
                  <v:stroke on="false" weight="0pt" color="#000000" opacity="0" miterlimit="10" joinstyle="miter" endcap="flat"/>
                  <v:fill on="true" color="#ffffff"/>
                </v:shape>
                <v:shape id="Shape 277" style="position:absolute;width:215;height:469;left:454;top:346;" coordsize="21520,46952" path="m0,0l18250,0l21520,1303l21520,7610l17170,6058l6756,6058l6756,40881l17500,40881l21520,39144l21520,45690l18326,46952l0,46952l0,0x">
                  <v:stroke on="false" weight="0pt" color="#000000" opacity="0" miterlimit="10" joinstyle="miter" endcap="flat"/>
                  <v:fill on="true" color="#ffffff"/>
                </v:shape>
                <v:shape id="Shape 278" style="position:absolute;width:217;height:443;left:669;top:359;" coordsize="21736,44386" path="m0,0l15743,6274c19825,10755,21736,16623,21736,22166c21736,28192,19377,34063,15081,38427l0,44386l0,37840l11106,33039c13891,29408,14764,25056,14764,22166c14764,17448,13268,13095,10131,9922l0,6307l0,0x">
                  <v:stroke on="false" weight="0pt" color="#000000" opacity="0" miterlimit="10" joinstyle="miter" endcap="flat"/>
                  <v:fill on="true" color="#ffffff"/>
                </v:shape>
                <v:shape id="Shape 279" style="position:absolute;width:88;height:88;left:278;top:204;" coordsize="8839,8839" path="m4419,0c6858,0,8839,1981,8839,4420c8839,6845,6858,8839,4419,8839c1968,8839,0,6845,0,4420c0,1981,1968,0,4419,0x">
                  <v:stroke on="false" weight="0pt" color="#000000" opacity="0" miterlimit="10" joinstyle="miter" endcap="flat"/>
                  <v:fill on="true" color="#ffffff"/>
                </v:shape>
              </v:group>
            </w:pict>
          </mc:Fallback>
        </mc:AlternateContent>
      </w:r>
      <w:hyperlink r:id="rId8"/>
      <w:r>
        <w:rPr>
          <w:b/>
          <w:sz w:val="24"/>
          <w:lang w:val="zh-Hans"/>
        </w:rPr>
        <w:t>*， 马克·</w:t>
      </w:r>
      <w:r>
        <w:rPr>
          <w:lang w:val="zh-Hans"/>
        </w:rPr>
        <w:t>布拉德福德</w:t>
      </w:r>
      <w:r>
        <w:rPr>
          <w:b/>
          <w:vertAlign w:val="superscript"/>
          <w:lang w:val="zh-Hans"/>
        </w:rPr>
        <w:t>2，</w:t>
      </w:r>
      <w:r>
        <w:rPr>
          <w:lang w:val="zh-Hans"/>
        </w:rPr>
        <w:t>克里斯托弗</w:t>
      </w:r>
      <w:r>
        <w:rPr>
          <w:b/>
          <w:sz w:val="24"/>
          <w:lang w:val="zh-Hans"/>
        </w:rPr>
        <w:t>R. 科维</w:t>
      </w:r>
      <w:r>
        <w:rPr>
          <w:b/>
          <w:vertAlign w:val="superscript"/>
          <w:lang w:val="zh-Hans"/>
        </w:rPr>
        <w:t>3，</w:t>
      </w:r>
      <w:r>
        <w:rPr>
          <w:b/>
          <w:sz w:val="24"/>
          <w:lang w:val="zh-Hans"/>
        </w:rPr>
        <w:t>丹尼尔·林德</w:t>
      </w:r>
      <w:r>
        <w:rPr>
          <w:lang w:val="zh-Hans"/>
        </w:rPr>
        <w:t>纳</w:t>
      </w:r>
      <w:r>
        <w:rPr>
          <w:b/>
          <w:vertAlign w:val="superscript"/>
          <w:lang w:val="zh-Hans"/>
        </w:rPr>
        <w:t>4，</w:t>
      </w:r>
      <w:r>
        <w:rPr>
          <w:b/>
          <w:sz w:val="24"/>
          <w:lang w:val="zh-Hans"/>
        </w:rPr>
        <w:t>杰西·格莱瑟</w:t>
      </w:r>
      <w:r>
        <w:rPr>
          <w:b/>
          <w:vertAlign w:val="superscript"/>
          <w:lang w:val="zh-Hans"/>
        </w:rPr>
        <w:t>4，</w:t>
      </w:r>
      <w:r>
        <w:rPr>
          <w:b/>
          <w:sz w:val="24"/>
          <w:lang w:val="zh-Hans"/>
        </w:rPr>
        <w:t>道格拉斯·塔尔伯特</w:t>
      </w:r>
      <w:r>
        <w:rPr>
          <w:b/>
          <w:vertAlign w:val="superscript"/>
          <w:lang w:val="zh-Hans"/>
        </w:rPr>
        <w:t>5，</w:t>
      </w:r>
      <w:r>
        <w:rPr>
          <w:b/>
          <w:sz w:val="24"/>
          <w:lang w:val="zh-Hans"/>
        </w:rPr>
        <w:t>保罗·约书亚·丁克</w:t>
      </w:r>
      <w:r>
        <w:rPr>
          <w:b/>
          <w:vertAlign w:val="superscript"/>
          <w:lang w:val="zh-Hans"/>
        </w:rPr>
        <w:t>5，</w:t>
      </w:r>
      <w:r>
        <w:rPr>
          <w:b/>
          <w:sz w:val="24"/>
          <w:lang w:val="zh-Hans"/>
        </w:rPr>
        <w:t>唐纳德·沃克</w:t>
      </w:r>
      <w:r>
        <w:rPr>
          <w:b/>
          <w:vertAlign w:val="superscript"/>
          <w:lang w:val="zh-Hans"/>
        </w:rPr>
        <w:t>6</w:t>
      </w:r>
      <w:r>
        <w:rPr>
          <w:lang w:val="zh-Hans"/>
        </w:rPr>
        <w:t xml:space="preserve"> a</w:t>
      </w:r>
      <w:r>
        <w:rPr>
          <w:b/>
          <w:sz w:val="24"/>
          <w:lang w:val="zh-Hans"/>
        </w:rPr>
        <w:t>和托马斯·克劳瑟</w:t>
      </w:r>
      <w:r>
        <w:rPr>
          <w:b/>
          <w:vertAlign w:val="superscript"/>
          <w:lang w:val="zh-Hans"/>
        </w:rPr>
        <w:t>7</w:t>
      </w:r>
    </w:p>
    <w:p w14:paraId="08C84074" w14:textId="77777777" w:rsidR="001E059F" w:rsidRDefault="00572B54">
      <w:pPr>
        <w:spacing w:after="0" w:line="217" w:lineRule="auto"/>
        <w:jc w:val="both"/>
      </w:pPr>
      <w:r>
        <w:rPr>
          <w:b/>
          <w:sz w:val="19"/>
          <w:lang w:val="zh-Hans"/>
        </w:rPr>
        <w:t>真菌是陆地分解的主要剂，然而我们对真菌生物地理学的理解远远落后于植物、动物和细菌。在这里，我们使用基于特征的方法量化来自北美各地的23种巴西多米特木腐真菌的利基，并探讨功能性特征表达、气候和植物源学之间的联系。我们的分析揭示了非生物应力耐受性与竞争能力之间的根本权衡，即具有宽热和水分利基的趣味 gi 表现出较低的位移能力。这种支配性容忍性权衡的规模部分与收集真菌的环境条件有关，其中热利基特征表现出最强的气候关系。然而，水分和热支配性</w:t>
      </w:r>
      <w:r>
        <w:rPr>
          <w:lang w:val="zh-Hans"/>
        </w:rPr>
        <w:t>耐受性模式表现出对比的植物遗传信号，表明这些趋势受到分类线利基排序与个体层面的适应</w:t>
      </w:r>
      <w:r>
        <w:rPr>
          <w:b/>
          <w:sz w:val="19"/>
          <w:lang w:val="zh-Hans"/>
        </w:rPr>
        <w:t>和适应相结合的影响。总的来说，我们的工作揭示了对盐酸真菌生命史策略的关键洞察，展示了在广阔的空间尺度上一致的特征权衡。</w:t>
      </w:r>
    </w:p>
    <w:p w14:paraId="055D6714" w14:textId="77777777" w:rsidR="001E059F" w:rsidRDefault="001E059F">
      <w:pPr>
        <w:sectPr w:rsidR="001E059F">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1906" w:h="15817"/>
          <w:pgMar w:top="425" w:right="849" w:bottom="853" w:left="850" w:header="720" w:footer="503" w:gutter="0"/>
          <w:cols w:space="720"/>
          <w:titlePg/>
        </w:sectPr>
      </w:pPr>
    </w:p>
    <w:p w14:paraId="6B4821EF" w14:textId="77777777" w:rsidR="001E059F" w:rsidRDefault="00572B54">
      <w:pPr>
        <w:framePr w:dropCap="drop" w:lines="3" w:wrap="around" w:vAnchor="text" w:hAnchor="text"/>
        <w:spacing w:after="0" w:line="738" w:lineRule="exact"/>
        <w:ind w:left="-13"/>
      </w:pPr>
      <w:r>
        <w:rPr>
          <w:color w:val="7C51A1"/>
          <w:position w:val="-3"/>
          <w:sz w:val="79"/>
          <w:lang w:val="zh-Hans"/>
        </w:rPr>
        <w:t>F</w:t>
      </w:r>
    </w:p>
    <w:p w14:paraId="494ACC74" w14:textId="77777777" w:rsidR="001E059F" w:rsidRDefault="00572B54">
      <w:pPr>
        <w:spacing w:after="6" w:line="229" w:lineRule="auto"/>
        <w:ind w:left="-13" w:right="-9"/>
        <w:jc w:val="both"/>
      </w:pPr>
      <w:r>
        <w:rPr>
          <w:sz w:val="19"/>
          <w:lang w:val="zh-Hans"/>
        </w:rPr>
        <w:t>在生物量和多样性方面，ungi是陆地生态系统的突出组成部分，它们几乎影响着陆地生态系统</w:t>
      </w:r>
      <w:r>
        <w:rPr>
          <w:color w:val="3A699D"/>
          <w:sz w:val="17"/>
          <w:vertAlign w:val="superscript"/>
          <w:lang w:val="zh-Hans"/>
        </w:rPr>
        <w:t>功能1、2的方方面面</w:t>
      </w:r>
      <w:r>
        <w:rPr>
          <w:sz w:val="19"/>
          <w:lang w:val="zh-Hans"/>
        </w:rPr>
        <w:t>。它们是有机植物材料的主要分解剂，对全球碳和养分动力学有直接</w:t>
      </w:r>
      <w:r>
        <w:rPr>
          <w:color w:val="3A699D"/>
          <w:sz w:val="17"/>
          <w:vertAlign w:val="superscript"/>
          <w:lang w:val="zh-Hans"/>
        </w:rPr>
        <w:t>影响</w:t>
      </w:r>
      <w:r>
        <w:rPr>
          <w:sz w:val="19"/>
          <w:lang w:val="zh-Hans"/>
        </w:rPr>
        <w:t>。鉴于不同的真菌处理有机物的速率大不相同，一个地区</w:t>
      </w:r>
      <w:r>
        <w:rPr>
          <w:lang w:val="zh-Hans"/>
        </w:rPr>
        <w:t>真菌的组成可以在生物群落与</w:t>
      </w:r>
      <w:r>
        <w:rPr>
          <w:color w:val="3A699D"/>
          <w:sz w:val="17"/>
          <w:vertAlign w:val="superscript"/>
          <w:lang w:val="zh-Hans"/>
        </w:rPr>
        <w:t>生态系统1、2、4</w:t>
      </w:r>
      <w:r>
        <w:rPr>
          <w:lang w:val="zh-Hans"/>
        </w:rPr>
        <w:t>的功能之间提供</w:t>
      </w:r>
      <w:r>
        <w:rPr>
          <w:color w:val="3A699D"/>
          <w:sz w:val="17"/>
          <w:vertAlign w:val="superscript"/>
          <w:lang w:val="zh-Hans"/>
        </w:rPr>
        <w:t>有形的联系</w:t>
      </w:r>
      <w:r>
        <w:rPr>
          <w:sz w:val="19"/>
          <w:lang w:val="zh-Hans"/>
        </w:rPr>
        <w:t>。将真菌群落的信息纳入全球生物地理化学模型，需要了解广泛空间尺度的真菌功能生物地理学。虽然分子测序可以提供无与伦比的微生物群落分类结构的见解，但它们目前提供了对生物体功能潜力的粗略洞察。因此，我们仍然对分解器社区中产生大规模生物地理模式的过程有相对较基本的了解。</w:t>
      </w:r>
    </w:p>
    <w:p w14:paraId="55925714" w14:textId="77777777" w:rsidR="001E059F" w:rsidRDefault="00572B54">
      <w:pPr>
        <w:spacing w:after="6" w:line="229" w:lineRule="auto"/>
        <w:ind w:left="-13" w:right="-9" w:firstLine="217"/>
        <w:jc w:val="both"/>
      </w:pPr>
      <w:r>
        <w:rPr>
          <w:sz w:val="19"/>
          <w:lang w:val="zh-Hans"/>
        </w:rPr>
        <w:t>真菌群落的组成部分由气候和真菌特性</w:t>
      </w:r>
      <w:r>
        <w:rPr>
          <w:color w:val="3A699D"/>
          <w:sz w:val="17"/>
          <w:vertAlign w:val="superscript"/>
          <w:lang w:val="zh-Hans"/>
        </w:rPr>
        <w:t>5、6</w:t>
      </w:r>
      <w:r>
        <w:rPr>
          <w:lang w:val="zh-Hans"/>
        </w:rPr>
        <w:t>驱动</w:t>
      </w:r>
      <w:r>
        <w:rPr>
          <w:sz w:val="19"/>
          <w:lang w:val="zh-Hans"/>
        </w:rPr>
        <w:t>，可强烈影响局部规模的</w:t>
      </w:r>
      <w:r>
        <w:rPr>
          <w:lang w:val="zh-Hans"/>
        </w:rPr>
        <w:t>真菌模式</w:t>
      </w:r>
      <w:r>
        <w:rPr>
          <w:sz w:val="17"/>
          <w:vertAlign w:val="superscript"/>
          <w:lang w:val="zh-Hans"/>
        </w:rPr>
        <w:t>7~9。</w:t>
      </w:r>
      <w:r>
        <w:rPr>
          <w:sz w:val="19"/>
          <w:lang w:val="zh-Hans"/>
        </w:rPr>
        <w:t>然而，这些利基过程似乎在更大的尺度上恶化，中性过程（例如，分散限制）往往成为广泛分类模式</w:t>
      </w:r>
      <w:r>
        <w:rPr>
          <w:color w:val="3A699D"/>
          <w:sz w:val="17"/>
          <w:vertAlign w:val="superscript"/>
          <w:lang w:val="zh-Hans"/>
        </w:rPr>
        <w:t>5、6、10~12</w:t>
      </w:r>
      <w:r>
        <w:rPr>
          <w:lang w:val="zh-Hans"/>
        </w:rPr>
        <w:t>的主要</w:t>
      </w:r>
      <w:r>
        <w:rPr>
          <w:color w:val="3A699D"/>
          <w:sz w:val="17"/>
          <w:vertAlign w:val="superscript"/>
          <w:lang w:val="zh-Hans"/>
        </w:rPr>
        <w:t>驱动因素</w:t>
      </w:r>
      <w:r>
        <w:rPr>
          <w:sz w:val="19"/>
          <w:lang w:val="zh-Hans"/>
        </w:rPr>
        <w:t>。缺乏广泛利基模式的证据可能在某种程度上是由于关注分离物的分类特性（作为分子测序的一个代因），而不是在单个2的水平上的功能特征表达。然而，不同环境</w:t>
      </w:r>
      <w:r>
        <w:rPr>
          <w:lang w:val="zh-Hans"/>
        </w:rPr>
        <w:t>过滤器施加的光热压力直接作用于特征，而不是分类特征，因此，预计特征应比分类本身更密切地反映</w:t>
      </w:r>
      <w:r>
        <w:rPr>
          <w:sz w:val="19"/>
          <w:lang w:val="zh-Hans"/>
        </w:rPr>
        <w:t>生物地理模式。有人提出，这种真菌分布的</w:t>
      </w:r>
      <w:r>
        <w:rPr>
          <w:lang w:val="zh-Hans"/>
        </w:rPr>
        <w:t>特征性探索，可以提供</w:t>
      </w:r>
      <w:r>
        <w:rPr>
          <w:sz w:val="19"/>
          <w:lang w:val="zh-Hans"/>
        </w:rPr>
        <w:t>真菌</w:t>
      </w:r>
      <w:r>
        <w:rPr>
          <w:color w:val="3A699D"/>
          <w:sz w:val="17"/>
          <w:vertAlign w:val="superscript"/>
          <w:lang w:val="zh-Hans"/>
        </w:rPr>
        <w:t>2，13，14</w:t>
      </w:r>
      <w:r>
        <w:rPr>
          <w:lang w:val="zh-Hans"/>
        </w:rPr>
        <w:t>的功能生物地理学的关键见解</w:t>
      </w:r>
      <w:r>
        <w:rPr>
          <w:sz w:val="19"/>
          <w:lang w:val="zh-Hans"/>
        </w:rPr>
        <w:t>，促进空间上明确了解它们在世界生态系统中的功能作用。</w:t>
      </w:r>
    </w:p>
    <w:p w14:paraId="6A238B68" w14:textId="77777777" w:rsidR="001E059F" w:rsidRDefault="00572B54">
      <w:pPr>
        <w:spacing w:after="6" w:line="229" w:lineRule="auto"/>
        <w:ind w:left="-13" w:right="-9" w:firstLine="217"/>
        <w:jc w:val="both"/>
      </w:pPr>
      <w:r>
        <w:rPr>
          <w:sz w:val="19"/>
          <w:lang w:val="zh-Hans"/>
        </w:rPr>
        <w:t>在这项研究中，我们使用标准化的应用程序蟑螂来量化从广泛的空间范围收集的真菌的特征表达、竞争能力和利基特征的权衡。具体来说，我们测量了17</w:t>
      </w:r>
      <w:r>
        <w:rPr>
          <w:lang w:val="zh-Hans"/>
        </w:rPr>
        <w:t>个功能性特征分组（</w:t>
      </w:r>
      <w:r>
        <w:rPr>
          <w:color w:val="3A699D"/>
          <w:sz w:val="19"/>
          <w:lang w:val="zh-Hans"/>
        </w:rPr>
        <w:t>表1）</w:t>
      </w:r>
      <w:r>
        <w:rPr>
          <w:lang w:val="zh-Hans"/>
        </w:rPr>
        <w:t>的</w:t>
      </w:r>
      <w:r>
        <w:rPr>
          <w:sz w:val="19"/>
          <w:lang w:val="zh-Hans"/>
        </w:rPr>
        <w:t>表达，包括124个优衣库</w:t>
      </w:r>
      <w:r>
        <w:rPr>
          <w:lang w:val="zh-Hans"/>
        </w:rPr>
        <w:t>特征测量，在北美各地（从阿拉斯加到波多黎各）收集的23种独特的巴西多米蒂菌群</w:t>
      </w:r>
      <w:r>
        <w:rPr>
          <w:sz w:val="19"/>
          <w:lang w:val="zh-Hans"/>
        </w:rPr>
        <w:t>（37个分离物）中，</w:t>
      </w:r>
      <w:r>
        <w:rPr>
          <w:lang w:val="zh-Hans"/>
        </w:rPr>
        <w:t>包括124个优分量。</w:t>
      </w:r>
      <w:r>
        <w:rPr>
          <w:color w:val="3A699D"/>
          <w:sz w:val="17"/>
          <w:vertAlign w:val="superscript"/>
          <w:lang w:val="zh-Hans"/>
        </w:rPr>
        <w:t>15</w:t>
      </w:r>
      <w:r>
        <w:rPr>
          <w:sz w:val="17"/>
          <w:vertAlign w:val="superscript"/>
          <w:lang w:val="zh-Hans"/>
        </w:rPr>
        <w:t>，</w:t>
      </w:r>
      <w:r>
        <w:rPr>
          <w:color w:val="3A699D"/>
          <w:sz w:val="17"/>
          <w:vertAlign w:val="superscript"/>
          <w:lang w:val="zh-Hans"/>
        </w:rPr>
        <w:t>16</w:t>
      </w:r>
      <w:r>
        <w:rPr>
          <w:sz w:val="19"/>
          <w:lang w:val="zh-Hans"/>
        </w:rPr>
        <w:t>） （图.</w:t>
      </w:r>
      <w:r>
        <w:rPr>
          <w:color w:val="3A699D"/>
          <w:sz w:val="19"/>
          <w:lang w:val="zh-Hans"/>
        </w:rPr>
        <w:t>1a，b</w:t>
      </w:r>
      <w:r>
        <w:rPr>
          <w:sz w:val="19"/>
          <w:lang w:val="zh-Hans"/>
        </w:rPr>
        <w:t>）.我们专注于三质木材分解真菌， 所有这些都是从</w:t>
      </w:r>
      <w:r>
        <w:rPr>
          <w:lang w:val="zh-Hans"/>
        </w:rPr>
        <w:t>m</w:t>
      </w:r>
      <w:r>
        <w:rPr>
          <w:sz w:val="19"/>
          <w:lang w:val="zh-Hans"/>
        </w:rPr>
        <w:t>水果体</w:t>
      </w:r>
      <w:r>
        <w:rPr>
          <w:lang w:val="zh-Hans"/>
        </w:rPr>
        <w:t>中收集的。</w:t>
      </w:r>
    </w:p>
    <w:p w14:paraId="70A7F942" w14:textId="77777777" w:rsidR="001E059F" w:rsidRDefault="00572B54">
      <w:pPr>
        <w:spacing w:after="6" w:line="229" w:lineRule="auto"/>
        <w:ind w:left="-13" w:right="-9" w:firstLine="217"/>
        <w:jc w:val="both"/>
      </w:pPr>
      <w:r>
        <w:rPr>
          <w:sz w:val="19"/>
          <w:lang w:val="zh-Hans"/>
        </w:rPr>
        <w:t>类似的继承阶段，确保我们比较功能等效真菌</w:t>
      </w:r>
      <w:r>
        <w:rPr>
          <w:color w:val="3A699D"/>
          <w:sz w:val="17"/>
          <w:vertAlign w:val="superscript"/>
          <w:lang w:val="zh-Hans"/>
        </w:rPr>
        <w:t>15~17</w:t>
      </w:r>
      <w:r>
        <w:rPr>
          <w:sz w:val="17"/>
          <w:vertAlign w:val="superscript"/>
          <w:lang w:val="zh-Hans"/>
        </w:rPr>
        <w:t>的</w:t>
      </w:r>
      <w:r>
        <w:rPr>
          <w:color w:val="3A699D"/>
          <w:sz w:val="17"/>
          <w:vertAlign w:val="superscript"/>
          <w:lang w:val="zh-Hans"/>
        </w:rPr>
        <w:t>特征变异</w:t>
      </w:r>
      <w:r>
        <w:rPr>
          <w:sz w:val="19"/>
          <w:lang w:val="zh-Hans"/>
        </w:rPr>
        <w:t>。我们选择了一项研究设计，在特征表达方面</w:t>
      </w:r>
      <w:r>
        <w:rPr>
          <w:lang w:val="zh-Hans"/>
        </w:rPr>
        <w:t>提供了一系列物种内和物种之间的变异</w:t>
      </w:r>
      <w:r>
        <w:rPr>
          <w:sz w:val="19"/>
          <w:lang w:val="zh-Hans"/>
        </w:rPr>
        <w:t>，23个物种中，有7个含有"北方"和"南方"的分离物（图）。</w:t>
      </w:r>
      <w:r>
        <w:rPr>
          <w:color w:val="3A699D"/>
          <w:sz w:val="19"/>
          <w:lang w:val="zh-Hans"/>
        </w:rPr>
        <w:t>1，</w:t>
      </w:r>
      <w:r>
        <w:rPr>
          <w:sz w:val="19"/>
          <w:lang w:val="zh-Hans"/>
        </w:rPr>
        <w:t>补充表1），与一个物种（</w:t>
      </w:r>
      <w:r>
        <w:rPr>
          <w:i/>
          <w:sz w:val="19"/>
          <w:lang w:val="zh-Hans"/>
        </w:rPr>
        <w:t>阿米拉里亚加利卡</w:t>
      </w:r>
      <w:r>
        <w:rPr>
          <w:sz w:val="19"/>
          <w:lang w:val="zh-Hans"/>
        </w:rPr>
        <w:t>）包含4个'北方'和4个'南'隔离。当然，这些真菌只占这种规模中</w:t>
      </w:r>
      <w:r>
        <w:rPr>
          <w:lang w:val="zh-Hans"/>
        </w:rPr>
        <w:t>主导木质碎屑的分类的一小部分，但选择这种设计是因为它包括一个可行的模型</w:t>
      </w:r>
      <w:r>
        <w:rPr>
          <w:sz w:val="19"/>
          <w:lang w:val="zh-Hans"/>
        </w:rPr>
        <w:t>系统，用于量化 &gt;100 功能特征的表达，同时保持足够的力量来探索任何潜在的趋势。</w:t>
      </w:r>
    </w:p>
    <w:p w14:paraId="77124911" w14:textId="77777777" w:rsidR="001E059F" w:rsidRDefault="00572B54">
      <w:pPr>
        <w:spacing w:after="6" w:line="229" w:lineRule="auto"/>
        <w:ind w:left="-13" w:right="-9" w:firstLine="217"/>
        <w:jc w:val="both"/>
      </w:pPr>
      <w:r>
        <w:rPr>
          <w:noProof/>
          <w:lang w:val="zh-Hans"/>
        </w:rPr>
        <mc:AlternateContent>
          <mc:Choice Requires="wpg">
            <w:drawing>
              <wp:anchor distT="0" distB="0" distL="114300" distR="114300" simplePos="0" relativeHeight="251658240" behindDoc="0" locked="0" layoutInCell="1" allowOverlap="1" wp14:anchorId="3565FBE0" wp14:editId="247C822A">
                <wp:simplePos x="0" y="0"/>
                <wp:positionH relativeFrom="margin">
                  <wp:posOffset>375</wp:posOffset>
                </wp:positionH>
                <wp:positionV relativeFrom="paragraph">
                  <wp:posOffset>1601087</wp:posOffset>
                </wp:positionV>
                <wp:extent cx="6479997" cy="6350"/>
                <wp:effectExtent l="0" t="0" r="0" b="0"/>
                <wp:wrapTopAndBottom/>
                <wp:docPr id="516254" name="Group 516254"/>
                <wp:cNvGraphicFramePr/>
                <a:graphic xmlns:a="http://schemas.openxmlformats.org/drawingml/2006/main">
                  <a:graphicData uri="http://schemas.microsoft.com/office/word/2010/wordprocessingGroup">
                    <wpg:wgp>
                      <wpg:cNvGrpSpPr/>
                      <wpg:grpSpPr>
                        <a:xfrm>
                          <a:off x="0" y="0"/>
                          <a:ext cx="6479997" cy="6350"/>
                          <a:chOff x="0" y="0"/>
                          <a:chExt cx="6479997" cy="6350"/>
                        </a:xfrm>
                      </wpg:grpSpPr>
                      <wps:wsp>
                        <wps:cNvPr id="105" name="Shape 105"/>
                        <wps:cNvSpPr/>
                        <wps:spPr>
                          <a:xfrm>
                            <a:off x="0" y="0"/>
                            <a:ext cx="6479997" cy="0"/>
                          </a:xfrm>
                          <a:custGeom>
                            <a:avLst/>
                            <a:gdLst/>
                            <a:ahLst/>
                            <a:cxnLst/>
                            <a:rect l="0" t="0" r="0" b="0"/>
                            <a:pathLst>
                              <a:path w="6479997">
                                <a:moveTo>
                                  <a:pt x="0" y="0"/>
                                </a:moveTo>
                                <a:lnTo>
                                  <a:pt x="6479997"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516254" style="width:510.236pt;height:0.5pt;position:absolute;mso-position-horizontal-relative:margin;mso-position-horizontal:absolute;margin-left:0.0295105pt;mso-position-vertical-relative:text;margin-top:126.07pt;" coordsize="64799,63">
                <v:shape id="Shape 105" style="position:absolute;width:64799;height:0;left:0;top:0;" coordsize="6479997,0" path="m0,0l6479997,0">
                  <v:stroke on="true" weight="0.5pt" color="#000000" miterlimit="10" joinstyle="miter" endcap="flat"/>
                  <v:fill on="false" color="#000000" opacity="0"/>
                </v:shape>
                <w10:wrap type="topAndBottom"/>
              </v:group>
            </w:pict>
          </mc:Fallback>
        </mc:AlternateContent>
      </w:r>
      <w:r>
        <w:rPr>
          <w:sz w:val="19"/>
          <w:lang w:val="zh-Hans"/>
        </w:rPr>
        <w:t>我们主要关注生态表现特征（小特征和竞争能力）的表达，这些特征与生物体在给定环境中生存的能力</w:t>
      </w:r>
      <w:r>
        <w:rPr>
          <w:color w:val="3A699D"/>
          <w:sz w:val="17"/>
          <w:vertAlign w:val="superscript"/>
          <w:lang w:val="zh-Hans"/>
        </w:rPr>
        <w:t>直接相关</w:t>
      </w:r>
      <w:r>
        <w:rPr>
          <w:sz w:val="19"/>
          <w:lang w:val="zh-Hans"/>
        </w:rPr>
        <w:t>。作为次要重点，我们探索了各种形态学和生化特征，这些特征支撑着不同的代谢途径和资源需求（表</w:t>
      </w:r>
      <w:r>
        <w:rPr>
          <w:color w:val="3A699D"/>
          <w:sz w:val="19"/>
          <w:lang w:val="zh-Hans"/>
        </w:rPr>
        <w:t>1）。</w:t>
      </w:r>
      <w:r>
        <w:rPr>
          <w:sz w:val="19"/>
          <w:lang w:val="zh-Hans"/>
        </w:rPr>
        <w:t>所有特征在受控的实验室条件下进行测定，一次只允许一个环境因子变化（</w:t>
      </w:r>
      <w:r>
        <w:rPr>
          <w:lang w:val="zh-Hans"/>
        </w:rPr>
        <w:t>见方法），从而消除非生物性应力对生长和</w:t>
      </w:r>
      <w:r>
        <w:rPr>
          <w:sz w:val="19"/>
          <w:lang w:val="zh-Hans"/>
        </w:rPr>
        <w:t>特征表达</w:t>
      </w:r>
      <w:r>
        <w:rPr>
          <w:color w:val="3A699D"/>
          <w:sz w:val="17"/>
          <w:vertAlign w:val="superscript"/>
          <w:lang w:val="zh-Hans"/>
        </w:rPr>
        <w:t>的影响</w:t>
      </w:r>
      <w:r>
        <w:rPr>
          <w:sz w:val="19"/>
          <w:lang w:val="zh-Hans"/>
        </w:rPr>
        <w:t>。使用这些特征，我们首先量化特征表达中的权衡，表示不同</w:t>
      </w:r>
    </w:p>
    <w:tbl>
      <w:tblPr>
        <w:tblStyle w:val="TableGrid"/>
        <w:tblW w:w="5022" w:type="dxa"/>
        <w:tblInd w:w="-19" w:type="dxa"/>
        <w:tblCellMar>
          <w:top w:w="12" w:type="dxa"/>
          <w:bottom w:w="23" w:type="dxa"/>
          <w:right w:w="34" w:type="dxa"/>
        </w:tblCellMar>
        <w:tblLook w:val="04A0" w:firstRow="1" w:lastRow="0" w:firstColumn="1" w:lastColumn="0" w:noHBand="0" w:noVBand="1"/>
      </w:tblPr>
      <w:tblGrid>
        <w:gridCol w:w="63"/>
        <w:gridCol w:w="2711"/>
        <w:gridCol w:w="2185"/>
        <w:gridCol w:w="63"/>
      </w:tblGrid>
      <w:tr w:rsidR="001E059F" w14:paraId="222228D0" w14:textId="77777777">
        <w:trPr>
          <w:trHeight w:val="411"/>
        </w:trPr>
        <w:tc>
          <w:tcPr>
            <w:tcW w:w="41" w:type="dxa"/>
            <w:vMerge w:val="restart"/>
            <w:tcBorders>
              <w:top w:val="single" w:sz="36" w:space="0" w:color="FFFFFF"/>
              <w:left w:val="nil"/>
              <w:bottom w:val="nil"/>
              <w:right w:val="nil"/>
            </w:tcBorders>
            <w:shd w:val="clear" w:color="auto" w:fill="D6E3D5"/>
          </w:tcPr>
          <w:p w14:paraId="138A0731" w14:textId="77777777" w:rsidR="001E059F" w:rsidRDefault="001E059F"/>
        </w:tc>
        <w:tc>
          <w:tcPr>
            <w:tcW w:w="4940" w:type="dxa"/>
            <w:gridSpan w:val="2"/>
            <w:tcBorders>
              <w:top w:val="single" w:sz="36" w:space="0" w:color="FFFFFF"/>
              <w:left w:val="nil"/>
              <w:bottom w:val="nil"/>
              <w:right w:val="nil"/>
            </w:tcBorders>
            <w:shd w:val="clear" w:color="auto" w:fill="D6E3D5"/>
          </w:tcPr>
          <w:p w14:paraId="31429993" w14:textId="77777777" w:rsidR="001E059F" w:rsidRDefault="00572B54">
            <w:pPr>
              <w:spacing w:after="0"/>
              <w:ind w:left="39"/>
              <w:jc w:val="both"/>
            </w:pPr>
            <w:r>
              <w:rPr>
                <w:b/>
                <w:sz w:val="18"/>
                <w:shd w:val="clear" w:color="auto" w:fill="D6E3D5"/>
                <w:lang w:val="zh-Hans"/>
              </w:rPr>
              <w:t>表 1 |在每个真菌分离物上测量的功能特征集</w:t>
            </w:r>
          </w:p>
        </w:tc>
        <w:tc>
          <w:tcPr>
            <w:tcW w:w="41" w:type="dxa"/>
            <w:vMerge w:val="restart"/>
            <w:tcBorders>
              <w:top w:val="single" w:sz="36" w:space="0" w:color="FFFFFF"/>
              <w:left w:val="nil"/>
              <w:bottom w:val="nil"/>
              <w:right w:val="nil"/>
            </w:tcBorders>
            <w:shd w:val="clear" w:color="auto" w:fill="D6E3D5"/>
          </w:tcPr>
          <w:p w14:paraId="630A6DC6" w14:textId="77777777" w:rsidR="001E059F" w:rsidRDefault="001E059F"/>
        </w:tc>
      </w:tr>
      <w:tr w:rsidR="001E059F" w14:paraId="59F822EC" w14:textId="77777777">
        <w:trPr>
          <w:trHeight w:val="270"/>
        </w:trPr>
        <w:tc>
          <w:tcPr>
            <w:tcW w:w="0" w:type="auto"/>
            <w:vMerge/>
            <w:tcBorders>
              <w:top w:val="nil"/>
              <w:left w:val="nil"/>
              <w:bottom w:val="nil"/>
              <w:right w:val="nil"/>
            </w:tcBorders>
          </w:tcPr>
          <w:p w14:paraId="13846BE9" w14:textId="77777777" w:rsidR="001E059F" w:rsidRDefault="001E059F"/>
        </w:tc>
        <w:tc>
          <w:tcPr>
            <w:tcW w:w="2739" w:type="dxa"/>
            <w:tcBorders>
              <w:top w:val="nil"/>
              <w:left w:val="single" w:sz="23" w:space="0" w:color="E8EFE7"/>
              <w:bottom w:val="nil"/>
              <w:right w:val="nil"/>
            </w:tcBorders>
            <w:shd w:val="clear" w:color="auto" w:fill="E8EFE7"/>
          </w:tcPr>
          <w:p w14:paraId="5A2C93E6" w14:textId="77777777" w:rsidR="001E059F" w:rsidRDefault="00572B54">
            <w:pPr>
              <w:spacing w:after="0"/>
              <w:ind w:left="35"/>
            </w:pPr>
            <w:r>
              <w:rPr>
                <w:b/>
                <w:sz w:val="16"/>
                <w:lang w:val="zh-Hans"/>
              </w:rPr>
              <w:t>特质</w:t>
            </w:r>
          </w:p>
        </w:tc>
        <w:tc>
          <w:tcPr>
            <w:tcW w:w="2200" w:type="dxa"/>
            <w:tcBorders>
              <w:top w:val="nil"/>
              <w:left w:val="nil"/>
              <w:bottom w:val="nil"/>
              <w:right w:val="single" w:sz="23" w:space="0" w:color="E8EFE7"/>
            </w:tcBorders>
            <w:shd w:val="clear" w:color="auto" w:fill="E8EFE7"/>
          </w:tcPr>
          <w:p w14:paraId="7B32B89D" w14:textId="77777777" w:rsidR="001E059F" w:rsidRDefault="00572B54">
            <w:pPr>
              <w:spacing w:after="0"/>
            </w:pPr>
            <w:r>
              <w:rPr>
                <w:b/>
                <w:sz w:val="16"/>
                <w:lang w:val="zh-Hans"/>
              </w:rPr>
              <w:t>描述</w:t>
            </w:r>
          </w:p>
        </w:tc>
        <w:tc>
          <w:tcPr>
            <w:tcW w:w="0" w:type="auto"/>
            <w:vMerge/>
            <w:tcBorders>
              <w:top w:val="nil"/>
              <w:left w:val="nil"/>
              <w:bottom w:val="nil"/>
              <w:right w:val="nil"/>
            </w:tcBorders>
          </w:tcPr>
          <w:p w14:paraId="63E16BF9" w14:textId="77777777" w:rsidR="001E059F" w:rsidRDefault="001E059F"/>
        </w:tc>
      </w:tr>
      <w:tr w:rsidR="001E059F" w14:paraId="4ECE70FE" w14:textId="77777777">
        <w:trPr>
          <w:trHeight w:val="511"/>
        </w:trPr>
        <w:tc>
          <w:tcPr>
            <w:tcW w:w="41" w:type="dxa"/>
            <w:tcBorders>
              <w:top w:val="nil"/>
              <w:left w:val="single" w:sz="23" w:space="0" w:color="E8EFE7"/>
              <w:bottom w:val="nil"/>
              <w:right w:val="single" w:sz="23" w:space="0" w:color="E8EFE7"/>
            </w:tcBorders>
            <w:shd w:val="clear" w:color="auto" w:fill="D6E3D5"/>
          </w:tcPr>
          <w:p w14:paraId="1F608E0E" w14:textId="77777777" w:rsidR="001E059F" w:rsidRDefault="001E059F"/>
        </w:tc>
        <w:tc>
          <w:tcPr>
            <w:tcW w:w="2739" w:type="dxa"/>
            <w:tcBorders>
              <w:top w:val="nil"/>
              <w:left w:val="single" w:sz="23" w:space="0" w:color="E8EFE7"/>
              <w:bottom w:val="nil"/>
              <w:right w:val="nil"/>
            </w:tcBorders>
            <w:shd w:val="clear" w:color="auto" w:fill="E8EFE7"/>
          </w:tcPr>
          <w:p w14:paraId="56366C27" w14:textId="77777777" w:rsidR="001E059F" w:rsidRDefault="00572B54">
            <w:pPr>
              <w:spacing w:after="47"/>
              <w:ind w:left="35"/>
            </w:pPr>
            <w:r>
              <w:rPr>
                <w:b/>
                <w:sz w:val="16"/>
                <w:lang w:val="zh-Hans"/>
              </w:rPr>
              <w:t>生理生长特征</w:t>
            </w:r>
          </w:p>
          <w:p w14:paraId="00DFEF6F" w14:textId="77777777" w:rsidR="001E059F" w:rsidRDefault="00572B54">
            <w:pPr>
              <w:spacing w:after="0"/>
              <w:ind w:left="35"/>
            </w:pPr>
            <w:r>
              <w:rPr>
                <w:sz w:val="16"/>
                <w:lang w:val="zh-Hans"/>
              </w:rPr>
              <w:t>催眠加长率</w:t>
            </w:r>
          </w:p>
        </w:tc>
        <w:tc>
          <w:tcPr>
            <w:tcW w:w="2200" w:type="dxa"/>
            <w:tcBorders>
              <w:top w:val="nil"/>
              <w:left w:val="nil"/>
              <w:bottom w:val="nil"/>
              <w:right w:val="single" w:sz="23" w:space="0" w:color="E8EFE7"/>
            </w:tcBorders>
            <w:shd w:val="clear" w:color="auto" w:fill="E8EFE7"/>
            <w:vAlign w:val="bottom"/>
          </w:tcPr>
          <w:p w14:paraId="29F131F1" w14:textId="77777777" w:rsidR="001E059F" w:rsidRDefault="00572B54">
            <w:pPr>
              <w:spacing w:after="0"/>
            </w:pPr>
            <w:r>
              <w:rPr>
                <w:sz w:val="16"/>
                <w:lang w:val="zh-Hans"/>
              </w:rPr>
              <w:t>毫米日</w:t>
            </w:r>
            <w:r>
              <w:rPr>
                <w:sz w:val="9"/>
                <w:lang w:val="zh-Hans"/>
              </w:rPr>
              <w:t>=</w:t>
            </w:r>
            <w:r>
              <w:rPr>
                <w:sz w:val="14"/>
                <w:vertAlign w:val="superscript"/>
                <w:lang w:val="zh-Hans"/>
              </w:rPr>
              <w:t>1</w:t>
            </w:r>
          </w:p>
        </w:tc>
        <w:tc>
          <w:tcPr>
            <w:tcW w:w="41" w:type="dxa"/>
            <w:tcBorders>
              <w:top w:val="nil"/>
              <w:left w:val="single" w:sz="23" w:space="0" w:color="E8EFE7"/>
              <w:bottom w:val="nil"/>
              <w:right w:val="single" w:sz="23" w:space="0" w:color="E8EFE7"/>
            </w:tcBorders>
            <w:shd w:val="clear" w:color="auto" w:fill="D6E3D5"/>
          </w:tcPr>
          <w:p w14:paraId="2515C25F" w14:textId="77777777" w:rsidR="001E059F" w:rsidRDefault="001E059F"/>
        </w:tc>
      </w:tr>
      <w:tr w:rsidR="001E059F" w14:paraId="5EF327E0" w14:textId="77777777">
        <w:trPr>
          <w:trHeight w:val="276"/>
        </w:trPr>
        <w:tc>
          <w:tcPr>
            <w:tcW w:w="41" w:type="dxa"/>
            <w:tcBorders>
              <w:top w:val="nil"/>
              <w:left w:val="single" w:sz="23" w:space="0" w:color="E8EFE7"/>
              <w:bottom w:val="nil"/>
              <w:right w:val="single" w:sz="23" w:space="0" w:color="E8EFE7"/>
            </w:tcBorders>
            <w:shd w:val="clear" w:color="auto" w:fill="D6E3D5"/>
          </w:tcPr>
          <w:p w14:paraId="60D1A47D" w14:textId="77777777" w:rsidR="001E059F" w:rsidRDefault="001E059F"/>
        </w:tc>
        <w:tc>
          <w:tcPr>
            <w:tcW w:w="2739" w:type="dxa"/>
            <w:tcBorders>
              <w:top w:val="nil"/>
              <w:left w:val="single" w:sz="23" w:space="0" w:color="E8EFE7"/>
              <w:bottom w:val="nil"/>
              <w:right w:val="nil"/>
            </w:tcBorders>
            <w:shd w:val="clear" w:color="auto" w:fill="E8EFE7"/>
          </w:tcPr>
          <w:p w14:paraId="65A03A42" w14:textId="77777777" w:rsidR="001E059F" w:rsidRDefault="00572B54">
            <w:pPr>
              <w:spacing w:after="0"/>
              <w:ind w:left="35"/>
            </w:pPr>
            <w:r>
              <w:rPr>
                <w:sz w:val="16"/>
                <w:lang w:val="zh-Hans"/>
              </w:rPr>
              <w:t>催眠密度</w:t>
            </w:r>
          </w:p>
        </w:tc>
        <w:tc>
          <w:tcPr>
            <w:tcW w:w="2200" w:type="dxa"/>
            <w:tcBorders>
              <w:top w:val="nil"/>
              <w:left w:val="nil"/>
              <w:bottom w:val="nil"/>
              <w:right w:val="single" w:sz="23" w:space="0" w:color="E8EFE7"/>
            </w:tcBorders>
            <w:shd w:val="clear" w:color="auto" w:fill="E8EFE7"/>
          </w:tcPr>
          <w:p w14:paraId="4EE7D090" w14:textId="77777777" w:rsidR="001E059F" w:rsidRDefault="00572B54">
            <w:pPr>
              <w:spacing w:after="0"/>
            </w:pPr>
            <w:r>
              <w:rPr>
                <w:sz w:val="16"/>
                <w:lang w:val="zh-Hans"/>
              </w:rPr>
              <w:t>μg 生物质厘米</w:t>
            </w:r>
            <w:r>
              <w:rPr>
                <w:sz w:val="9"/>
                <w:lang w:val="zh-Hans"/>
              </w:rPr>
              <w:t>=</w:t>
            </w:r>
            <w:r>
              <w:rPr>
                <w:sz w:val="14"/>
                <w:vertAlign w:val="superscript"/>
                <w:lang w:val="zh-Hans"/>
              </w:rPr>
              <w:t>2</w:t>
            </w:r>
          </w:p>
        </w:tc>
        <w:tc>
          <w:tcPr>
            <w:tcW w:w="41" w:type="dxa"/>
            <w:tcBorders>
              <w:top w:val="nil"/>
              <w:left w:val="single" w:sz="23" w:space="0" w:color="E8EFE7"/>
              <w:bottom w:val="nil"/>
              <w:right w:val="single" w:sz="23" w:space="0" w:color="E8EFE7"/>
            </w:tcBorders>
            <w:shd w:val="clear" w:color="auto" w:fill="D6E3D5"/>
          </w:tcPr>
          <w:p w14:paraId="2E39154E" w14:textId="77777777" w:rsidR="001E059F" w:rsidRDefault="001E059F"/>
        </w:tc>
      </w:tr>
      <w:tr w:rsidR="001E059F" w14:paraId="2C3279C8" w14:textId="77777777">
        <w:trPr>
          <w:trHeight w:val="716"/>
        </w:trPr>
        <w:tc>
          <w:tcPr>
            <w:tcW w:w="41" w:type="dxa"/>
            <w:tcBorders>
              <w:top w:val="nil"/>
              <w:left w:val="single" w:sz="23" w:space="0" w:color="E8EFE7"/>
              <w:bottom w:val="nil"/>
              <w:right w:val="single" w:sz="23" w:space="0" w:color="E8EFE7"/>
            </w:tcBorders>
            <w:shd w:val="clear" w:color="auto" w:fill="D6E3D5"/>
          </w:tcPr>
          <w:p w14:paraId="314DB4B6" w14:textId="77777777" w:rsidR="001E059F" w:rsidRDefault="001E059F"/>
        </w:tc>
        <w:tc>
          <w:tcPr>
            <w:tcW w:w="2739" w:type="dxa"/>
            <w:tcBorders>
              <w:top w:val="nil"/>
              <w:left w:val="single" w:sz="23" w:space="0" w:color="E8EFE7"/>
              <w:bottom w:val="nil"/>
              <w:right w:val="nil"/>
            </w:tcBorders>
            <w:shd w:val="clear" w:color="auto" w:fill="E8EFE7"/>
          </w:tcPr>
          <w:p w14:paraId="0D1A7905" w14:textId="77777777" w:rsidR="001E059F" w:rsidRDefault="00572B54">
            <w:pPr>
              <w:spacing w:after="0"/>
              <w:ind w:left="35" w:right="135"/>
              <w:jc w:val="both"/>
            </w:pPr>
            <w:r>
              <w:rPr>
                <w:b/>
                <w:sz w:val="16"/>
                <w:lang w:val="zh-Hans"/>
              </w:rPr>
              <w:t xml:space="preserve">生态性能特征 </w:t>
            </w:r>
            <w:r>
              <w:rPr>
                <w:sz w:val="16"/>
                <w:lang w:val="zh-Hans"/>
              </w:rPr>
              <w:t>热利基宽度</w:t>
            </w:r>
          </w:p>
        </w:tc>
        <w:tc>
          <w:tcPr>
            <w:tcW w:w="2200" w:type="dxa"/>
            <w:tcBorders>
              <w:top w:val="nil"/>
              <w:left w:val="nil"/>
              <w:bottom w:val="nil"/>
              <w:right w:val="single" w:sz="23" w:space="0" w:color="E8EFE7"/>
            </w:tcBorders>
            <w:shd w:val="clear" w:color="auto" w:fill="E8EFE7"/>
            <w:vAlign w:val="bottom"/>
          </w:tcPr>
          <w:p w14:paraId="4BA1728F" w14:textId="77777777" w:rsidR="001E059F" w:rsidRDefault="00572B54">
            <w:pPr>
              <w:spacing w:after="0"/>
            </w:pPr>
            <w:r>
              <w:rPr>
                <w:sz w:val="16"/>
                <w:lang w:val="zh-Hans"/>
              </w:rPr>
              <w:t>扩展速率达到最大速率≥</w:t>
            </w:r>
            <w:r>
              <w:rPr>
                <w:lang w:val="zh-Hans"/>
              </w:rPr>
              <w:t xml:space="preserve"> </w:t>
            </w:r>
            <w:r>
              <w:rPr>
                <w:sz w:val="16"/>
                <w:lang w:val="zh-Hans"/>
              </w:rPr>
              <w:t xml:space="preserve"> 50% 的范围</w:t>
            </w:r>
            <w:r>
              <w:rPr>
                <w:lang w:val="zh-Hans"/>
              </w:rPr>
              <w:t>（°C）</w:t>
            </w:r>
          </w:p>
        </w:tc>
        <w:tc>
          <w:tcPr>
            <w:tcW w:w="41" w:type="dxa"/>
            <w:tcBorders>
              <w:top w:val="nil"/>
              <w:left w:val="single" w:sz="23" w:space="0" w:color="E8EFE7"/>
              <w:bottom w:val="nil"/>
              <w:right w:val="single" w:sz="23" w:space="0" w:color="E8EFE7"/>
            </w:tcBorders>
            <w:shd w:val="clear" w:color="auto" w:fill="D6E3D5"/>
          </w:tcPr>
          <w:p w14:paraId="0BB4A534" w14:textId="77777777" w:rsidR="001E059F" w:rsidRDefault="001E059F"/>
        </w:tc>
      </w:tr>
      <w:tr w:rsidR="001E059F" w14:paraId="31406B06" w14:textId="77777777">
        <w:trPr>
          <w:trHeight w:val="443"/>
        </w:trPr>
        <w:tc>
          <w:tcPr>
            <w:tcW w:w="41" w:type="dxa"/>
            <w:tcBorders>
              <w:top w:val="nil"/>
              <w:left w:val="single" w:sz="23" w:space="0" w:color="E8EFE7"/>
              <w:bottom w:val="nil"/>
              <w:right w:val="single" w:sz="23" w:space="0" w:color="E8EFE7"/>
            </w:tcBorders>
            <w:shd w:val="clear" w:color="auto" w:fill="D6E3D5"/>
          </w:tcPr>
          <w:p w14:paraId="2776C8D9" w14:textId="77777777" w:rsidR="001E059F" w:rsidRDefault="001E059F"/>
        </w:tc>
        <w:tc>
          <w:tcPr>
            <w:tcW w:w="2739" w:type="dxa"/>
            <w:tcBorders>
              <w:top w:val="nil"/>
              <w:left w:val="single" w:sz="23" w:space="0" w:color="E8EFE7"/>
              <w:bottom w:val="nil"/>
              <w:right w:val="nil"/>
            </w:tcBorders>
            <w:shd w:val="clear" w:color="auto" w:fill="E8EFE7"/>
          </w:tcPr>
          <w:p w14:paraId="1303E27C" w14:textId="77777777" w:rsidR="001E059F" w:rsidRDefault="00572B54">
            <w:pPr>
              <w:spacing w:after="0"/>
              <w:ind w:left="35"/>
            </w:pPr>
            <w:r>
              <w:rPr>
                <w:sz w:val="16"/>
                <w:lang w:val="zh-Hans"/>
              </w:rPr>
              <w:t>热利基最大</w:t>
            </w:r>
          </w:p>
        </w:tc>
        <w:tc>
          <w:tcPr>
            <w:tcW w:w="2200" w:type="dxa"/>
            <w:tcBorders>
              <w:top w:val="nil"/>
              <w:left w:val="nil"/>
              <w:bottom w:val="nil"/>
              <w:right w:val="single" w:sz="23" w:space="0" w:color="E8EFE7"/>
            </w:tcBorders>
            <w:shd w:val="clear" w:color="auto" w:fill="E8EFE7"/>
          </w:tcPr>
          <w:p w14:paraId="171464A0" w14:textId="77777777" w:rsidR="001E059F" w:rsidRDefault="00572B54">
            <w:pPr>
              <w:spacing w:after="0"/>
            </w:pPr>
            <w:r>
              <w:rPr>
                <w:sz w:val="16"/>
                <w:lang w:val="zh-Hans"/>
              </w:rPr>
              <w:t>热利基宽度的上限 （°C）</w:t>
            </w:r>
          </w:p>
        </w:tc>
        <w:tc>
          <w:tcPr>
            <w:tcW w:w="41" w:type="dxa"/>
            <w:tcBorders>
              <w:top w:val="nil"/>
              <w:left w:val="single" w:sz="23" w:space="0" w:color="E8EFE7"/>
              <w:bottom w:val="nil"/>
              <w:right w:val="single" w:sz="23" w:space="0" w:color="E8EFE7"/>
            </w:tcBorders>
            <w:shd w:val="clear" w:color="auto" w:fill="D6E3D5"/>
          </w:tcPr>
          <w:p w14:paraId="0464FCBC" w14:textId="77777777" w:rsidR="001E059F" w:rsidRDefault="001E059F"/>
        </w:tc>
      </w:tr>
      <w:tr w:rsidR="001E059F" w14:paraId="77BA863E" w14:textId="77777777">
        <w:trPr>
          <w:trHeight w:val="458"/>
        </w:trPr>
        <w:tc>
          <w:tcPr>
            <w:tcW w:w="41" w:type="dxa"/>
            <w:tcBorders>
              <w:top w:val="nil"/>
              <w:left w:val="single" w:sz="23" w:space="0" w:color="E8EFE7"/>
              <w:bottom w:val="nil"/>
              <w:right w:val="single" w:sz="23" w:space="0" w:color="E8EFE7"/>
            </w:tcBorders>
            <w:shd w:val="clear" w:color="auto" w:fill="D6E3D5"/>
          </w:tcPr>
          <w:p w14:paraId="0F569DE6" w14:textId="77777777" w:rsidR="001E059F" w:rsidRDefault="001E059F"/>
        </w:tc>
        <w:tc>
          <w:tcPr>
            <w:tcW w:w="2739" w:type="dxa"/>
            <w:tcBorders>
              <w:top w:val="nil"/>
              <w:left w:val="single" w:sz="23" w:space="0" w:color="E8EFE7"/>
              <w:bottom w:val="nil"/>
              <w:right w:val="nil"/>
            </w:tcBorders>
            <w:shd w:val="clear" w:color="auto" w:fill="E8EFE7"/>
          </w:tcPr>
          <w:p w14:paraId="08F4366F" w14:textId="77777777" w:rsidR="001E059F" w:rsidRDefault="00572B54">
            <w:pPr>
              <w:spacing w:after="0"/>
              <w:ind w:left="35"/>
            </w:pPr>
            <w:r>
              <w:rPr>
                <w:sz w:val="16"/>
                <w:lang w:val="zh-Hans"/>
              </w:rPr>
              <w:t>热利基最小值</w:t>
            </w:r>
          </w:p>
        </w:tc>
        <w:tc>
          <w:tcPr>
            <w:tcW w:w="2200" w:type="dxa"/>
            <w:tcBorders>
              <w:top w:val="nil"/>
              <w:left w:val="nil"/>
              <w:bottom w:val="nil"/>
              <w:right w:val="single" w:sz="23" w:space="0" w:color="E8EFE7"/>
            </w:tcBorders>
            <w:shd w:val="clear" w:color="auto" w:fill="E8EFE7"/>
          </w:tcPr>
          <w:p w14:paraId="1BD8E471" w14:textId="77777777" w:rsidR="001E059F" w:rsidRDefault="00572B54">
            <w:pPr>
              <w:spacing w:after="0"/>
            </w:pPr>
            <w:r>
              <w:rPr>
                <w:sz w:val="16"/>
                <w:lang w:val="zh-Hans"/>
              </w:rPr>
              <w:t>热利基宽度的下限 （°C）</w:t>
            </w:r>
          </w:p>
        </w:tc>
        <w:tc>
          <w:tcPr>
            <w:tcW w:w="41" w:type="dxa"/>
            <w:tcBorders>
              <w:top w:val="nil"/>
              <w:left w:val="single" w:sz="23" w:space="0" w:color="E8EFE7"/>
              <w:bottom w:val="nil"/>
              <w:right w:val="single" w:sz="23" w:space="0" w:color="E8EFE7"/>
            </w:tcBorders>
            <w:shd w:val="clear" w:color="auto" w:fill="D6E3D5"/>
          </w:tcPr>
          <w:p w14:paraId="6AC08BA7" w14:textId="77777777" w:rsidR="001E059F" w:rsidRDefault="001E059F"/>
        </w:tc>
      </w:tr>
      <w:tr w:rsidR="001E059F" w14:paraId="393D06EE" w14:textId="77777777">
        <w:trPr>
          <w:trHeight w:val="258"/>
        </w:trPr>
        <w:tc>
          <w:tcPr>
            <w:tcW w:w="41" w:type="dxa"/>
            <w:tcBorders>
              <w:top w:val="nil"/>
              <w:left w:val="single" w:sz="23" w:space="0" w:color="E8EFE7"/>
              <w:bottom w:val="nil"/>
              <w:right w:val="single" w:sz="23" w:space="0" w:color="E8EFE7"/>
            </w:tcBorders>
            <w:shd w:val="clear" w:color="auto" w:fill="D6E3D5"/>
          </w:tcPr>
          <w:p w14:paraId="49BCED09" w14:textId="77777777" w:rsidR="001E059F" w:rsidRDefault="001E059F"/>
        </w:tc>
        <w:tc>
          <w:tcPr>
            <w:tcW w:w="2739" w:type="dxa"/>
            <w:tcBorders>
              <w:top w:val="nil"/>
              <w:left w:val="single" w:sz="23" w:space="0" w:color="E8EFE7"/>
              <w:bottom w:val="nil"/>
              <w:right w:val="nil"/>
            </w:tcBorders>
            <w:shd w:val="clear" w:color="auto" w:fill="E8EFE7"/>
          </w:tcPr>
          <w:p w14:paraId="6FDE5D7D" w14:textId="77777777" w:rsidR="001E059F" w:rsidRDefault="00572B54">
            <w:pPr>
              <w:spacing w:after="0"/>
              <w:ind w:left="35"/>
            </w:pPr>
            <w:r>
              <w:rPr>
                <w:sz w:val="16"/>
                <w:lang w:val="zh-Hans"/>
              </w:rPr>
              <w:t>最佳温度</w:t>
            </w:r>
          </w:p>
        </w:tc>
        <w:tc>
          <w:tcPr>
            <w:tcW w:w="2200" w:type="dxa"/>
            <w:tcBorders>
              <w:top w:val="nil"/>
              <w:left w:val="nil"/>
              <w:bottom w:val="nil"/>
              <w:right w:val="single" w:sz="23" w:space="0" w:color="E8EFE7"/>
            </w:tcBorders>
            <w:shd w:val="clear" w:color="auto" w:fill="E8EFE7"/>
          </w:tcPr>
          <w:p w14:paraId="40B581D7" w14:textId="77777777" w:rsidR="001E059F" w:rsidRDefault="00572B54">
            <w:pPr>
              <w:spacing w:after="0"/>
            </w:pPr>
            <w:r>
              <w:rPr>
                <w:sz w:val="16"/>
                <w:lang w:val="zh-Hans"/>
              </w:rPr>
              <w:t>°C 最大增长率</w:t>
            </w:r>
          </w:p>
        </w:tc>
        <w:tc>
          <w:tcPr>
            <w:tcW w:w="41" w:type="dxa"/>
            <w:tcBorders>
              <w:top w:val="nil"/>
              <w:left w:val="single" w:sz="23" w:space="0" w:color="E8EFE7"/>
              <w:bottom w:val="nil"/>
              <w:right w:val="single" w:sz="23" w:space="0" w:color="E8EFE7"/>
            </w:tcBorders>
            <w:shd w:val="clear" w:color="auto" w:fill="D6E3D5"/>
          </w:tcPr>
          <w:p w14:paraId="0E42F1A5" w14:textId="77777777" w:rsidR="001E059F" w:rsidRDefault="001E059F"/>
        </w:tc>
      </w:tr>
      <w:tr w:rsidR="001E059F" w14:paraId="3D260370" w14:textId="77777777">
        <w:trPr>
          <w:trHeight w:val="473"/>
        </w:trPr>
        <w:tc>
          <w:tcPr>
            <w:tcW w:w="41" w:type="dxa"/>
            <w:tcBorders>
              <w:top w:val="nil"/>
              <w:left w:val="single" w:sz="23" w:space="0" w:color="E8EFE7"/>
              <w:bottom w:val="nil"/>
              <w:right w:val="single" w:sz="23" w:space="0" w:color="E8EFE7"/>
            </w:tcBorders>
            <w:shd w:val="clear" w:color="auto" w:fill="D6E3D5"/>
          </w:tcPr>
          <w:p w14:paraId="753FB6F1" w14:textId="77777777" w:rsidR="001E059F" w:rsidRDefault="001E059F"/>
        </w:tc>
        <w:tc>
          <w:tcPr>
            <w:tcW w:w="2739" w:type="dxa"/>
            <w:tcBorders>
              <w:top w:val="nil"/>
              <w:left w:val="single" w:sz="23" w:space="0" w:color="E8EFE7"/>
              <w:bottom w:val="nil"/>
              <w:right w:val="nil"/>
            </w:tcBorders>
            <w:shd w:val="clear" w:color="auto" w:fill="E8EFE7"/>
          </w:tcPr>
          <w:p w14:paraId="285A3DA1" w14:textId="77777777" w:rsidR="001E059F" w:rsidRDefault="00572B54">
            <w:pPr>
              <w:spacing w:after="0"/>
              <w:ind w:left="35"/>
            </w:pPr>
            <w:r>
              <w:rPr>
                <w:sz w:val="16"/>
                <w:lang w:val="zh-Hans"/>
              </w:rPr>
              <w:t>水分利基宽度</w:t>
            </w:r>
          </w:p>
        </w:tc>
        <w:tc>
          <w:tcPr>
            <w:tcW w:w="2200" w:type="dxa"/>
            <w:tcBorders>
              <w:top w:val="nil"/>
              <w:left w:val="nil"/>
              <w:bottom w:val="nil"/>
              <w:right w:val="single" w:sz="23" w:space="0" w:color="E8EFE7"/>
            </w:tcBorders>
            <w:shd w:val="clear" w:color="auto" w:fill="E8EFE7"/>
          </w:tcPr>
          <w:p w14:paraId="28FB098E" w14:textId="77777777" w:rsidR="001E059F" w:rsidRDefault="00572B54">
            <w:pPr>
              <w:spacing w:after="0"/>
            </w:pPr>
            <w:r>
              <w:rPr>
                <w:sz w:val="16"/>
                <w:lang w:val="zh-Hans"/>
              </w:rPr>
              <w:t>扩展率达到最大速率≥</w:t>
            </w:r>
            <w:r>
              <w:rPr>
                <w:lang w:val="zh-Hans"/>
              </w:rPr>
              <w:t xml:space="preserve"> </w:t>
            </w:r>
            <w:r>
              <w:rPr>
                <w:sz w:val="16"/>
                <w:lang w:val="zh-Hans"/>
              </w:rPr>
              <w:t xml:space="preserve"> 50% 的范围</w:t>
            </w:r>
            <w:r>
              <w:rPr>
                <w:lang w:val="zh-Hans"/>
              </w:rPr>
              <w:t>（MPa）</w:t>
            </w:r>
          </w:p>
        </w:tc>
        <w:tc>
          <w:tcPr>
            <w:tcW w:w="41" w:type="dxa"/>
            <w:tcBorders>
              <w:top w:val="nil"/>
              <w:left w:val="single" w:sz="23" w:space="0" w:color="E8EFE7"/>
              <w:bottom w:val="nil"/>
              <w:right w:val="single" w:sz="23" w:space="0" w:color="E8EFE7"/>
            </w:tcBorders>
            <w:shd w:val="clear" w:color="auto" w:fill="D6E3D5"/>
          </w:tcPr>
          <w:p w14:paraId="41AA4BAD" w14:textId="77777777" w:rsidR="001E059F" w:rsidRDefault="001E059F"/>
        </w:tc>
      </w:tr>
      <w:tr w:rsidR="001E059F" w14:paraId="65A70BA3" w14:textId="77777777">
        <w:trPr>
          <w:trHeight w:val="443"/>
        </w:trPr>
        <w:tc>
          <w:tcPr>
            <w:tcW w:w="41" w:type="dxa"/>
            <w:tcBorders>
              <w:top w:val="nil"/>
              <w:left w:val="single" w:sz="23" w:space="0" w:color="E8EFE7"/>
              <w:bottom w:val="nil"/>
              <w:right w:val="single" w:sz="23" w:space="0" w:color="E8EFE7"/>
            </w:tcBorders>
            <w:shd w:val="clear" w:color="auto" w:fill="D6E3D5"/>
          </w:tcPr>
          <w:p w14:paraId="765EC67C" w14:textId="77777777" w:rsidR="001E059F" w:rsidRDefault="001E059F"/>
        </w:tc>
        <w:tc>
          <w:tcPr>
            <w:tcW w:w="2739" w:type="dxa"/>
            <w:tcBorders>
              <w:top w:val="nil"/>
              <w:left w:val="single" w:sz="23" w:space="0" w:color="E8EFE7"/>
              <w:bottom w:val="nil"/>
              <w:right w:val="nil"/>
            </w:tcBorders>
            <w:shd w:val="clear" w:color="auto" w:fill="E8EFE7"/>
          </w:tcPr>
          <w:p w14:paraId="2CF18B58" w14:textId="77777777" w:rsidR="001E059F" w:rsidRDefault="00572B54">
            <w:pPr>
              <w:spacing w:after="0"/>
              <w:ind w:left="35"/>
            </w:pPr>
            <w:r>
              <w:rPr>
                <w:sz w:val="16"/>
                <w:lang w:val="zh-Hans"/>
              </w:rPr>
              <w:t>水分利基最大值</w:t>
            </w:r>
          </w:p>
        </w:tc>
        <w:tc>
          <w:tcPr>
            <w:tcW w:w="2200" w:type="dxa"/>
            <w:tcBorders>
              <w:top w:val="nil"/>
              <w:left w:val="nil"/>
              <w:bottom w:val="nil"/>
              <w:right w:val="single" w:sz="23" w:space="0" w:color="E8EFE7"/>
            </w:tcBorders>
            <w:shd w:val="clear" w:color="auto" w:fill="E8EFE7"/>
          </w:tcPr>
          <w:p w14:paraId="497B7208" w14:textId="77777777" w:rsidR="001E059F" w:rsidRDefault="00572B54">
            <w:pPr>
              <w:spacing w:after="0"/>
            </w:pPr>
            <w:r>
              <w:rPr>
                <w:sz w:val="16"/>
                <w:lang w:val="zh-Hans"/>
              </w:rPr>
              <w:t>水分利基宽度的上限 （MPa）</w:t>
            </w:r>
          </w:p>
        </w:tc>
        <w:tc>
          <w:tcPr>
            <w:tcW w:w="41" w:type="dxa"/>
            <w:tcBorders>
              <w:top w:val="nil"/>
              <w:left w:val="single" w:sz="23" w:space="0" w:color="E8EFE7"/>
              <w:bottom w:val="nil"/>
              <w:right w:val="single" w:sz="23" w:space="0" w:color="E8EFE7"/>
            </w:tcBorders>
            <w:shd w:val="clear" w:color="auto" w:fill="D6E3D5"/>
          </w:tcPr>
          <w:p w14:paraId="1FD26630" w14:textId="77777777" w:rsidR="001E059F" w:rsidRDefault="001E059F"/>
        </w:tc>
      </w:tr>
      <w:tr w:rsidR="001E059F" w14:paraId="6C2CEEC3" w14:textId="77777777">
        <w:trPr>
          <w:trHeight w:val="458"/>
        </w:trPr>
        <w:tc>
          <w:tcPr>
            <w:tcW w:w="41" w:type="dxa"/>
            <w:tcBorders>
              <w:top w:val="nil"/>
              <w:left w:val="single" w:sz="23" w:space="0" w:color="E8EFE7"/>
              <w:bottom w:val="nil"/>
              <w:right w:val="single" w:sz="23" w:space="0" w:color="E8EFE7"/>
            </w:tcBorders>
            <w:shd w:val="clear" w:color="auto" w:fill="D6E3D5"/>
          </w:tcPr>
          <w:p w14:paraId="54766200" w14:textId="77777777" w:rsidR="001E059F" w:rsidRDefault="001E059F"/>
        </w:tc>
        <w:tc>
          <w:tcPr>
            <w:tcW w:w="2739" w:type="dxa"/>
            <w:tcBorders>
              <w:top w:val="nil"/>
              <w:left w:val="single" w:sz="23" w:space="0" w:color="E8EFE7"/>
              <w:bottom w:val="nil"/>
              <w:right w:val="nil"/>
            </w:tcBorders>
            <w:shd w:val="clear" w:color="auto" w:fill="E8EFE7"/>
          </w:tcPr>
          <w:p w14:paraId="5C9A8885" w14:textId="77777777" w:rsidR="001E059F" w:rsidRDefault="00572B54">
            <w:pPr>
              <w:spacing w:after="0"/>
              <w:ind w:left="35"/>
            </w:pPr>
            <w:r>
              <w:rPr>
                <w:sz w:val="16"/>
                <w:lang w:val="zh-Hans"/>
              </w:rPr>
              <w:t>水分利基最小</w:t>
            </w:r>
          </w:p>
        </w:tc>
        <w:tc>
          <w:tcPr>
            <w:tcW w:w="2200" w:type="dxa"/>
            <w:tcBorders>
              <w:top w:val="nil"/>
              <w:left w:val="nil"/>
              <w:bottom w:val="nil"/>
              <w:right w:val="single" w:sz="23" w:space="0" w:color="E8EFE7"/>
            </w:tcBorders>
            <w:shd w:val="clear" w:color="auto" w:fill="E8EFE7"/>
          </w:tcPr>
          <w:p w14:paraId="2F742D16" w14:textId="77777777" w:rsidR="001E059F" w:rsidRDefault="00572B54">
            <w:pPr>
              <w:spacing w:after="0"/>
            </w:pPr>
            <w:r>
              <w:rPr>
                <w:sz w:val="16"/>
                <w:lang w:val="zh-Hans"/>
              </w:rPr>
              <w:t>水分利基宽度的下限 （MPa）</w:t>
            </w:r>
          </w:p>
        </w:tc>
        <w:tc>
          <w:tcPr>
            <w:tcW w:w="41" w:type="dxa"/>
            <w:tcBorders>
              <w:top w:val="nil"/>
              <w:left w:val="single" w:sz="23" w:space="0" w:color="E8EFE7"/>
              <w:bottom w:val="nil"/>
              <w:right w:val="single" w:sz="23" w:space="0" w:color="E8EFE7"/>
            </w:tcBorders>
            <w:shd w:val="clear" w:color="auto" w:fill="D6E3D5"/>
          </w:tcPr>
          <w:p w14:paraId="16F26582" w14:textId="77777777" w:rsidR="001E059F" w:rsidRDefault="001E059F"/>
        </w:tc>
      </w:tr>
      <w:tr w:rsidR="001E059F" w14:paraId="131E170C" w14:textId="77777777">
        <w:trPr>
          <w:trHeight w:val="258"/>
        </w:trPr>
        <w:tc>
          <w:tcPr>
            <w:tcW w:w="41" w:type="dxa"/>
            <w:tcBorders>
              <w:top w:val="nil"/>
              <w:left w:val="single" w:sz="23" w:space="0" w:color="E8EFE7"/>
              <w:bottom w:val="nil"/>
              <w:right w:val="single" w:sz="23" w:space="0" w:color="E8EFE7"/>
            </w:tcBorders>
            <w:shd w:val="clear" w:color="auto" w:fill="D6E3D5"/>
          </w:tcPr>
          <w:p w14:paraId="12D09412" w14:textId="77777777" w:rsidR="001E059F" w:rsidRDefault="001E059F"/>
        </w:tc>
        <w:tc>
          <w:tcPr>
            <w:tcW w:w="2739" w:type="dxa"/>
            <w:tcBorders>
              <w:top w:val="nil"/>
              <w:left w:val="single" w:sz="23" w:space="0" w:color="E8EFE7"/>
              <w:bottom w:val="nil"/>
              <w:right w:val="nil"/>
            </w:tcBorders>
            <w:shd w:val="clear" w:color="auto" w:fill="E8EFE7"/>
          </w:tcPr>
          <w:p w14:paraId="66CD394C" w14:textId="77777777" w:rsidR="001E059F" w:rsidRDefault="00572B54">
            <w:pPr>
              <w:spacing w:after="0"/>
              <w:ind w:left="35"/>
            </w:pPr>
            <w:r>
              <w:rPr>
                <w:sz w:val="16"/>
                <w:lang w:val="zh-Hans"/>
              </w:rPr>
              <w:t>最佳水分</w:t>
            </w:r>
          </w:p>
        </w:tc>
        <w:tc>
          <w:tcPr>
            <w:tcW w:w="2200" w:type="dxa"/>
            <w:tcBorders>
              <w:top w:val="nil"/>
              <w:left w:val="nil"/>
              <w:bottom w:val="nil"/>
              <w:right w:val="single" w:sz="23" w:space="0" w:color="E8EFE7"/>
            </w:tcBorders>
            <w:shd w:val="clear" w:color="auto" w:fill="E8EFE7"/>
          </w:tcPr>
          <w:p w14:paraId="6A1C12BE" w14:textId="77777777" w:rsidR="001E059F" w:rsidRDefault="00572B54">
            <w:pPr>
              <w:spacing w:after="0"/>
            </w:pPr>
            <w:r>
              <w:rPr>
                <w:sz w:val="16"/>
                <w:lang w:val="zh-Hans"/>
              </w:rPr>
              <w:t>最大增长率的MPa</w:t>
            </w:r>
          </w:p>
        </w:tc>
        <w:tc>
          <w:tcPr>
            <w:tcW w:w="41" w:type="dxa"/>
            <w:tcBorders>
              <w:top w:val="nil"/>
              <w:left w:val="single" w:sz="23" w:space="0" w:color="E8EFE7"/>
              <w:bottom w:val="nil"/>
              <w:right w:val="single" w:sz="23" w:space="0" w:color="E8EFE7"/>
            </w:tcBorders>
            <w:shd w:val="clear" w:color="auto" w:fill="D6E3D5"/>
          </w:tcPr>
          <w:p w14:paraId="5207DFB5" w14:textId="77777777" w:rsidR="001E059F" w:rsidRDefault="001E059F"/>
        </w:tc>
      </w:tr>
      <w:tr w:rsidR="001E059F" w14:paraId="31F38F92" w14:textId="77777777">
        <w:trPr>
          <w:trHeight w:val="458"/>
        </w:trPr>
        <w:tc>
          <w:tcPr>
            <w:tcW w:w="41" w:type="dxa"/>
            <w:tcBorders>
              <w:top w:val="nil"/>
              <w:left w:val="single" w:sz="23" w:space="0" w:color="E8EFE7"/>
              <w:bottom w:val="nil"/>
              <w:right w:val="single" w:sz="23" w:space="0" w:color="E8EFE7"/>
            </w:tcBorders>
            <w:shd w:val="clear" w:color="auto" w:fill="D6E3D5"/>
          </w:tcPr>
          <w:p w14:paraId="0466D73E" w14:textId="77777777" w:rsidR="001E059F" w:rsidRDefault="001E059F"/>
        </w:tc>
        <w:tc>
          <w:tcPr>
            <w:tcW w:w="2739" w:type="dxa"/>
            <w:tcBorders>
              <w:top w:val="nil"/>
              <w:left w:val="single" w:sz="23" w:space="0" w:color="E8EFE7"/>
              <w:bottom w:val="nil"/>
              <w:right w:val="nil"/>
            </w:tcBorders>
            <w:shd w:val="clear" w:color="auto" w:fill="E8EFE7"/>
          </w:tcPr>
          <w:p w14:paraId="785C1B9E" w14:textId="77777777" w:rsidR="001E059F" w:rsidRDefault="00572B54">
            <w:pPr>
              <w:spacing w:after="0"/>
              <w:ind w:left="35"/>
            </w:pPr>
            <w:r>
              <w:rPr>
                <w:sz w:val="16"/>
                <w:lang w:val="zh-Hans"/>
              </w:rPr>
              <w:t>置换能力</w:t>
            </w:r>
          </w:p>
        </w:tc>
        <w:tc>
          <w:tcPr>
            <w:tcW w:w="2200" w:type="dxa"/>
            <w:tcBorders>
              <w:top w:val="nil"/>
              <w:left w:val="nil"/>
              <w:bottom w:val="nil"/>
              <w:right w:val="single" w:sz="23" w:space="0" w:color="E8EFE7"/>
            </w:tcBorders>
            <w:shd w:val="clear" w:color="auto" w:fill="E8EFE7"/>
          </w:tcPr>
          <w:p w14:paraId="009C8226" w14:textId="77777777" w:rsidR="001E059F" w:rsidRDefault="00572B54">
            <w:pPr>
              <w:spacing w:after="0"/>
            </w:pPr>
            <w:r>
              <w:rPr>
                <w:sz w:val="16"/>
                <w:lang w:val="zh-Hans"/>
              </w:rPr>
              <w:t>在所有配对竞赛中竞争排名（缩放）</w:t>
            </w:r>
          </w:p>
        </w:tc>
        <w:tc>
          <w:tcPr>
            <w:tcW w:w="41" w:type="dxa"/>
            <w:tcBorders>
              <w:top w:val="nil"/>
              <w:left w:val="single" w:sz="23" w:space="0" w:color="E8EFE7"/>
              <w:bottom w:val="nil"/>
              <w:right w:val="single" w:sz="23" w:space="0" w:color="E8EFE7"/>
            </w:tcBorders>
            <w:shd w:val="clear" w:color="auto" w:fill="D6E3D5"/>
          </w:tcPr>
          <w:p w14:paraId="0F39A820" w14:textId="77777777" w:rsidR="001E059F" w:rsidRDefault="001E059F"/>
        </w:tc>
      </w:tr>
      <w:tr w:rsidR="001E059F" w14:paraId="4EB62146" w14:textId="77777777">
        <w:trPr>
          <w:trHeight w:val="716"/>
        </w:trPr>
        <w:tc>
          <w:tcPr>
            <w:tcW w:w="41" w:type="dxa"/>
            <w:tcBorders>
              <w:top w:val="nil"/>
              <w:left w:val="single" w:sz="23" w:space="0" w:color="E8EFE7"/>
              <w:bottom w:val="nil"/>
              <w:right w:val="single" w:sz="23" w:space="0" w:color="E8EFE7"/>
            </w:tcBorders>
            <w:shd w:val="clear" w:color="auto" w:fill="D6E3D5"/>
          </w:tcPr>
          <w:p w14:paraId="67D79F01" w14:textId="77777777" w:rsidR="001E059F" w:rsidRDefault="001E059F"/>
        </w:tc>
        <w:tc>
          <w:tcPr>
            <w:tcW w:w="2739" w:type="dxa"/>
            <w:tcBorders>
              <w:top w:val="nil"/>
              <w:left w:val="single" w:sz="23" w:space="0" w:color="E8EFE7"/>
              <w:bottom w:val="nil"/>
              <w:right w:val="nil"/>
            </w:tcBorders>
            <w:shd w:val="clear" w:color="auto" w:fill="E8EFE7"/>
          </w:tcPr>
          <w:p w14:paraId="55FBCC15" w14:textId="77777777" w:rsidR="001E059F" w:rsidRDefault="00572B54">
            <w:pPr>
              <w:spacing w:after="47"/>
              <w:ind w:left="35"/>
            </w:pPr>
            <w:r>
              <w:rPr>
                <w:b/>
                <w:sz w:val="16"/>
                <w:lang w:val="zh-Hans"/>
              </w:rPr>
              <w:t>生化特征</w:t>
            </w:r>
          </w:p>
          <w:p w14:paraId="37D11433" w14:textId="77777777" w:rsidR="001E059F" w:rsidRDefault="00572B54">
            <w:pPr>
              <w:spacing w:after="0"/>
              <w:ind w:left="35"/>
            </w:pPr>
            <w:r>
              <w:rPr>
                <w:sz w:val="16"/>
                <w:lang w:val="zh-Hans"/>
              </w:rPr>
              <w:t>水解酶</w:t>
            </w:r>
          </w:p>
        </w:tc>
        <w:tc>
          <w:tcPr>
            <w:tcW w:w="2200" w:type="dxa"/>
            <w:tcBorders>
              <w:top w:val="nil"/>
              <w:left w:val="nil"/>
              <w:bottom w:val="nil"/>
              <w:right w:val="single" w:sz="23" w:space="0" w:color="E8EFE7"/>
            </w:tcBorders>
            <w:shd w:val="clear" w:color="auto" w:fill="E8EFE7"/>
            <w:vAlign w:val="bottom"/>
          </w:tcPr>
          <w:p w14:paraId="6B00C8CF" w14:textId="77777777" w:rsidR="001E059F" w:rsidRDefault="00572B54">
            <w:pPr>
              <w:spacing w:after="0"/>
            </w:pPr>
            <w:r>
              <w:rPr>
                <w:sz w:val="16"/>
                <w:lang w:val="zh-Hans"/>
              </w:rPr>
              <w:t>五种酶的每次产量（每7d）</w:t>
            </w:r>
          </w:p>
        </w:tc>
        <w:tc>
          <w:tcPr>
            <w:tcW w:w="41" w:type="dxa"/>
            <w:tcBorders>
              <w:top w:val="nil"/>
              <w:left w:val="single" w:sz="23" w:space="0" w:color="E8EFE7"/>
              <w:bottom w:val="nil"/>
              <w:right w:val="single" w:sz="23" w:space="0" w:color="E8EFE7"/>
            </w:tcBorders>
            <w:shd w:val="clear" w:color="auto" w:fill="D6E3D5"/>
          </w:tcPr>
          <w:p w14:paraId="182496B3" w14:textId="77777777" w:rsidR="001E059F" w:rsidRDefault="001E059F"/>
        </w:tc>
      </w:tr>
      <w:tr w:rsidR="001E059F" w14:paraId="513F3881" w14:textId="77777777">
        <w:trPr>
          <w:trHeight w:val="458"/>
        </w:trPr>
        <w:tc>
          <w:tcPr>
            <w:tcW w:w="41" w:type="dxa"/>
            <w:tcBorders>
              <w:top w:val="nil"/>
              <w:left w:val="single" w:sz="23" w:space="0" w:color="E8EFE7"/>
              <w:bottom w:val="nil"/>
              <w:right w:val="single" w:sz="23" w:space="0" w:color="E8EFE7"/>
            </w:tcBorders>
            <w:shd w:val="clear" w:color="auto" w:fill="D6E3D5"/>
          </w:tcPr>
          <w:p w14:paraId="3C2768E0" w14:textId="77777777" w:rsidR="001E059F" w:rsidRDefault="001E059F"/>
        </w:tc>
        <w:tc>
          <w:tcPr>
            <w:tcW w:w="2739" w:type="dxa"/>
            <w:tcBorders>
              <w:top w:val="nil"/>
              <w:left w:val="single" w:sz="23" w:space="0" w:color="E8EFE7"/>
              <w:bottom w:val="nil"/>
              <w:right w:val="nil"/>
            </w:tcBorders>
            <w:shd w:val="clear" w:color="auto" w:fill="E8EFE7"/>
          </w:tcPr>
          <w:p w14:paraId="4EEF292C" w14:textId="77777777" w:rsidR="001E059F" w:rsidRDefault="00572B54">
            <w:pPr>
              <w:spacing w:after="0"/>
              <w:ind w:left="35"/>
            </w:pPr>
            <w:r>
              <w:rPr>
                <w:sz w:val="16"/>
                <w:lang w:val="zh-Hans"/>
              </w:rPr>
              <w:t>氧化酶</w:t>
            </w:r>
          </w:p>
        </w:tc>
        <w:tc>
          <w:tcPr>
            <w:tcW w:w="2200" w:type="dxa"/>
            <w:tcBorders>
              <w:top w:val="nil"/>
              <w:left w:val="nil"/>
              <w:bottom w:val="nil"/>
              <w:right w:val="single" w:sz="23" w:space="0" w:color="E8EFE7"/>
            </w:tcBorders>
            <w:shd w:val="clear" w:color="auto" w:fill="E8EFE7"/>
          </w:tcPr>
          <w:p w14:paraId="480B67FB" w14:textId="77777777" w:rsidR="001E059F" w:rsidRDefault="00572B54">
            <w:pPr>
              <w:spacing w:after="0"/>
            </w:pPr>
            <w:r>
              <w:rPr>
                <w:sz w:val="16"/>
                <w:lang w:val="zh-Hans"/>
              </w:rPr>
              <w:t>三种酶的每次产量（每7d）</w:t>
            </w:r>
          </w:p>
        </w:tc>
        <w:tc>
          <w:tcPr>
            <w:tcW w:w="41" w:type="dxa"/>
            <w:tcBorders>
              <w:top w:val="nil"/>
              <w:left w:val="single" w:sz="23" w:space="0" w:color="E8EFE7"/>
              <w:bottom w:val="nil"/>
              <w:right w:val="single" w:sz="23" w:space="0" w:color="E8EFE7"/>
            </w:tcBorders>
            <w:shd w:val="clear" w:color="auto" w:fill="D6E3D5"/>
          </w:tcPr>
          <w:p w14:paraId="78A0F0B5" w14:textId="77777777" w:rsidR="001E059F" w:rsidRDefault="001E059F"/>
        </w:tc>
      </w:tr>
      <w:tr w:rsidR="001E059F" w14:paraId="2B2E53CD" w14:textId="77777777">
        <w:trPr>
          <w:trHeight w:val="458"/>
        </w:trPr>
        <w:tc>
          <w:tcPr>
            <w:tcW w:w="41" w:type="dxa"/>
            <w:tcBorders>
              <w:top w:val="nil"/>
              <w:left w:val="single" w:sz="23" w:space="0" w:color="E8EFE7"/>
              <w:bottom w:val="nil"/>
              <w:right w:val="single" w:sz="23" w:space="0" w:color="E8EFE7"/>
            </w:tcBorders>
            <w:shd w:val="clear" w:color="auto" w:fill="D6E3D5"/>
          </w:tcPr>
          <w:p w14:paraId="0167844F" w14:textId="77777777" w:rsidR="001E059F" w:rsidRDefault="001E059F"/>
        </w:tc>
        <w:tc>
          <w:tcPr>
            <w:tcW w:w="2739" w:type="dxa"/>
            <w:tcBorders>
              <w:top w:val="nil"/>
              <w:left w:val="single" w:sz="23" w:space="0" w:color="E8EFE7"/>
              <w:bottom w:val="nil"/>
              <w:right w:val="nil"/>
            </w:tcBorders>
            <w:shd w:val="clear" w:color="auto" w:fill="E8EFE7"/>
          </w:tcPr>
          <w:p w14:paraId="7B4B7D33" w14:textId="77777777" w:rsidR="001E059F" w:rsidRDefault="00572B54">
            <w:pPr>
              <w:spacing w:after="0"/>
              <w:ind w:left="35"/>
            </w:pPr>
            <w:r>
              <w:rPr>
                <w:sz w:val="16"/>
                <w:lang w:val="zh-Hans"/>
              </w:rPr>
              <w:t>Vocs</w:t>
            </w:r>
          </w:p>
        </w:tc>
        <w:tc>
          <w:tcPr>
            <w:tcW w:w="2200" w:type="dxa"/>
            <w:tcBorders>
              <w:top w:val="nil"/>
              <w:left w:val="nil"/>
              <w:bottom w:val="nil"/>
              <w:right w:val="single" w:sz="23" w:space="0" w:color="E8EFE7"/>
            </w:tcBorders>
            <w:shd w:val="clear" w:color="auto" w:fill="E8EFE7"/>
          </w:tcPr>
          <w:p w14:paraId="1A0EF7B4" w14:textId="77777777" w:rsidR="001E059F" w:rsidRDefault="00572B54">
            <w:pPr>
              <w:spacing w:after="0"/>
            </w:pPr>
            <w:r>
              <w:rPr>
                <w:sz w:val="16"/>
                <w:lang w:val="zh-Hans"/>
              </w:rPr>
              <w:t>103 个 103 个 103 个 VOC 的每次生产速率（每 48 小时）</w:t>
            </w:r>
          </w:p>
        </w:tc>
        <w:tc>
          <w:tcPr>
            <w:tcW w:w="41" w:type="dxa"/>
            <w:tcBorders>
              <w:top w:val="nil"/>
              <w:left w:val="single" w:sz="23" w:space="0" w:color="E8EFE7"/>
              <w:bottom w:val="nil"/>
              <w:right w:val="single" w:sz="23" w:space="0" w:color="E8EFE7"/>
            </w:tcBorders>
            <w:shd w:val="clear" w:color="auto" w:fill="D6E3D5"/>
          </w:tcPr>
          <w:p w14:paraId="4B41823E" w14:textId="77777777" w:rsidR="001E059F" w:rsidRDefault="001E059F"/>
        </w:tc>
      </w:tr>
      <w:tr w:rsidR="001E059F" w14:paraId="562F6370" w14:textId="77777777">
        <w:trPr>
          <w:trHeight w:val="712"/>
        </w:trPr>
        <w:tc>
          <w:tcPr>
            <w:tcW w:w="41" w:type="dxa"/>
            <w:tcBorders>
              <w:top w:val="nil"/>
              <w:left w:val="single" w:sz="23" w:space="0" w:color="E8EFE7"/>
              <w:bottom w:val="nil"/>
              <w:right w:val="single" w:sz="23" w:space="0" w:color="E8EFE7"/>
            </w:tcBorders>
            <w:shd w:val="clear" w:color="auto" w:fill="D6E3D5"/>
          </w:tcPr>
          <w:p w14:paraId="2B5199B2" w14:textId="77777777" w:rsidR="001E059F" w:rsidRDefault="001E059F"/>
        </w:tc>
        <w:tc>
          <w:tcPr>
            <w:tcW w:w="2739" w:type="dxa"/>
            <w:tcBorders>
              <w:top w:val="nil"/>
              <w:left w:val="single" w:sz="23" w:space="0" w:color="E8EFE7"/>
              <w:bottom w:val="nil"/>
              <w:right w:val="nil"/>
            </w:tcBorders>
            <w:shd w:val="clear" w:color="auto" w:fill="E8EFE7"/>
          </w:tcPr>
          <w:p w14:paraId="7481FA4F" w14:textId="77777777" w:rsidR="001E059F" w:rsidRDefault="00572B54">
            <w:pPr>
              <w:spacing w:after="47"/>
              <w:ind w:left="35"/>
            </w:pPr>
            <w:r>
              <w:rPr>
                <w:b/>
                <w:sz w:val="16"/>
                <w:lang w:val="zh-Hans"/>
              </w:rPr>
              <w:t>支配-容忍权衡</w:t>
            </w:r>
          </w:p>
          <w:p w14:paraId="396C8ED4" w14:textId="77777777" w:rsidR="001E059F" w:rsidRDefault="00572B54">
            <w:pPr>
              <w:spacing w:after="0"/>
              <w:ind w:left="35"/>
            </w:pPr>
            <w:r>
              <w:rPr>
                <w:sz w:val="16"/>
                <w:lang w:val="zh-Hans"/>
              </w:rPr>
              <w:t>热权衡</w:t>
            </w:r>
          </w:p>
        </w:tc>
        <w:tc>
          <w:tcPr>
            <w:tcW w:w="2200" w:type="dxa"/>
            <w:tcBorders>
              <w:top w:val="nil"/>
              <w:left w:val="nil"/>
              <w:bottom w:val="nil"/>
              <w:right w:val="single" w:sz="23" w:space="0" w:color="E8EFE7"/>
            </w:tcBorders>
            <w:shd w:val="clear" w:color="auto" w:fill="E8EFE7"/>
            <w:vAlign w:val="bottom"/>
          </w:tcPr>
          <w:p w14:paraId="14B024AC" w14:textId="77777777" w:rsidR="001E059F" w:rsidRDefault="00572B54">
            <w:pPr>
              <w:spacing w:after="0"/>
              <w:jc w:val="both"/>
            </w:pPr>
            <w:r>
              <w:rPr>
                <w:sz w:val="16"/>
                <w:lang w:val="zh-Hans"/>
              </w:rPr>
              <w:t>位移能力 =</w:t>
            </w:r>
            <w:r>
              <w:rPr>
                <w:lang w:val="zh-Hans"/>
              </w:rPr>
              <w:t xml:space="preserve"> </w:t>
            </w:r>
            <w:r>
              <w:rPr>
                <w:sz w:val="16"/>
                <w:lang w:val="zh-Hans"/>
              </w:rPr>
              <w:t>热利基宽度（缩放）</w:t>
            </w:r>
          </w:p>
        </w:tc>
        <w:tc>
          <w:tcPr>
            <w:tcW w:w="41" w:type="dxa"/>
            <w:tcBorders>
              <w:top w:val="nil"/>
              <w:left w:val="single" w:sz="23" w:space="0" w:color="E8EFE7"/>
              <w:bottom w:val="nil"/>
              <w:right w:val="single" w:sz="23" w:space="0" w:color="E8EFE7"/>
            </w:tcBorders>
            <w:shd w:val="clear" w:color="auto" w:fill="D6E3D5"/>
          </w:tcPr>
          <w:p w14:paraId="447BA32A" w14:textId="77777777" w:rsidR="001E059F" w:rsidRDefault="001E059F"/>
        </w:tc>
      </w:tr>
      <w:tr w:rsidR="001E059F" w14:paraId="06409AE0" w14:textId="77777777">
        <w:trPr>
          <w:trHeight w:val="465"/>
        </w:trPr>
        <w:tc>
          <w:tcPr>
            <w:tcW w:w="41" w:type="dxa"/>
            <w:tcBorders>
              <w:top w:val="nil"/>
              <w:left w:val="single" w:sz="23" w:space="0" w:color="E8EFE7"/>
              <w:bottom w:val="nil"/>
              <w:right w:val="single" w:sz="23" w:space="0" w:color="E8EFE7"/>
            </w:tcBorders>
            <w:shd w:val="clear" w:color="auto" w:fill="D6E3D5"/>
          </w:tcPr>
          <w:p w14:paraId="7306B014" w14:textId="77777777" w:rsidR="001E059F" w:rsidRDefault="001E059F"/>
        </w:tc>
        <w:tc>
          <w:tcPr>
            <w:tcW w:w="2739" w:type="dxa"/>
            <w:tcBorders>
              <w:top w:val="nil"/>
              <w:left w:val="single" w:sz="23" w:space="0" w:color="E8EFE7"/>
              <w:bottom w:val="nil"/>
              <w:right w:val="nil"/>
            </w:tcBorders>
            <w:shd w:val="clear" w:color="auto" w:fill="E8EFE7"/>
          </w:tcPr>
          <w:p w14:paraId="629DDAC9" w14:textId="77777777" w:rsidR="001E059F" w:rsidRDefault="00572B54">
            <w:pPr>
              <w:spacing w:after="0"/>
              <w:ind w:left="35"/>
            </w:pPr>
            <w:r>
              <w:rPr>
                <w:sz w:val="16"/>
                <w:lang w:val="zh-Hans"/>
              </w:rPr>
              <w:t>水分权衡</w:t>
            </w:r>
          </w:p>
        </w:tc>
        <w:tc>
          <w:tcPr>
            <w:tcW w:w="2200" w:type="dxa"/>
            <w:tcBorders>
              <w:top w:val="nil"/>
              <w:left w:val="nil"/>
              <w:bottom w:val="nil"/>
              <w:right w:val="single" w:sz="23" w:space="0" w:color="E8EFE7"/>
            </w:tcBorders>
            <w:shd w:val="clear" w:color="auto" w:fill="E8EFE7"/>
          </w:tcPr>
          <w:p w14:paraId="5CDF4408" w14:textId="77777777" w:rsidR="001E059F" w:rsidRDefault="00572B54">
            <w:pPr>
              <w:spacing w:after="0"/>
              <w:jc w:val="both"/>
            </w:pPr>
            <w:r>
              <w:rPr>
                <w:sz w:val="16"/>
                <w:lang w:val="zh-Hans"/>
              </w:rPr>
              <w:t>置换能力=</w:t>
            </w:r>
            <w:r>
              <w:rPr>
                <w:lang w:val="zh-Hans"/>
              </w:rPr>
              <w:t xml:space="preserve"> </w:t>
            </w:r>
            <w:r>
              <w:rPr>
                <w:sz w:val="16"/>
                <w:lang w:val="zh-Hans"/>
              </w:rPr>
              <w:t>水分利基宽度（缩放）</w:t>
            </w:r>
          </w:p>
        </w:tc>
        <w:tc>
          <w:tcPr>
            <w:tcW w:w="41" w:type="dxa"/>
            <w:tcBorders>
              <w:top w:val="nil"/>
              <w:left w:val="single" w:sz="23" w:space="0" w:color="E8EFE7"/>
              <w:bottom w:val="nil"/>
              <w:right w:val="single" w:sz="23" w:space="0" w:color="E8EFE7"/>
            </w:tcBorders>
            <w:shd w:val="clear" w:color="auto" w:fill="D6E3D5"/>
          </w:tcPr>
          <w:p w14:paraId="7C41E023" w14:textId="77777777" w:rsidR="001E059F" w:rsidRDefault="001E059F"/>
        </w:tc>
      </w:tr>
      <w:tr w:rsidR="001E059F" w14:paraId="0BAC62FD" w14:textId="77777777">
        <w:trPr>
          <w:trHeight w:val="690"/>
        </w:trPr>
        <w:tc>
          <w:tcPr>
            <w:tcW w:w="41" w:type="dxa"/>
            <w:vMerge w:val="restart"/>
            <w:tcBorders>
              <w:top w:val="nil"/>
              <w:left w:val="single" w:sz="23" w:space="0" w:color="E8EFE7"/>
              <w:bottom w:val="nil"/>
              <w:right w:val="single" w:sz="23" w:space="0" w:color="E8EFE7"/>
            </w:tcBorders>
            <w:shd w:val="clear" w:color="auto" w:fill="D6E3D5"/>
          </w:tcPr>
          <w:p w14:paraId="77823619" w14:textId="77777777" w:rsidR="001E059F" w:rsidRDefault="001E059F"/>
        </w:tc>
        <w:tc>
          <w:tcPr>
            <w:tcW w:w="2739" w:type="dxa"/>
            <w:tcBorders>
              <w:top w:val="nil"/>
              <w:left w:val="single" w:sz="23" w:space="0" w:color="E8EFE7"/>
              <w:bottom w:val="single" w:sz="2" w:space="0" w:color="000000"/>
              <w:right w:val="nil"/>
            </w:tcBorders>
            <w:shd w:val="clear" w:color="auto" w:fill="E8EFE7"/>
          </w:tcPr>
          <w:p w14:paraId="59625C29" w14:textId="77777777" w:rsidR="001E059F" w:rsidRDefault="00572B54">
            <w:pPr>
              <w:spacing w:after="0"/>
              <w:ind w:left="35"/>
            </w:pPr>
            <w:r>
              <w:rPr>
                <w:sz w:val="16"/>
                <w:lang w:val="zh-Hans"/>
              </w:rPr>
              <w:t>联合权衡</w:t>
            </w:r>
          </w:p>
        </w:tc>
        <w:tc>
          <w:tcPr>
            <w:tcW w:w="2200" w:type="dxa"/>
            <w:tcBorders>
              <w:top w:val="nil"/>
              <w:left w:val="nil"/>
              <w:bottom w:val="single" w:sz="2" w:space="0" w:color="000000"/>
              <w:right w:val="single" w:sz="23" w:space="0" w:color="E8EFE7"/>
            </w:tcBorders>
            <w:shd w:val="clear" w:color="auto" w:fill="E8EFE7"/>
          </w:tcPr>
          <w:p w14:paraId="2D766D22" w14:textId="77777777" w:rsidR="001E059F" w:rsidRDefault="00572B54">
            <w:pPr>
              <w:spacing w:after="0"/>
              <w:ind w:right="76"/>
              <w:jc w:val="both"/>
            </w:pPr>
            <w:r>
              <w:rPr>
                <w:sz w:val="16"/>
                <w:lang w:val="zh-Hans"/>
              </w:rPr>
              <w:t>排量能力=</w:t>
            </w:r>
            <w:r>
              <w:rPr>
                <w:lang w:val="zh-Hans"/>
              </w:rPr>
              <w:t xml:space="preserve"> </w:t>
            </w:r>
            <w:r>
              <w:rPr>
                <w:sz w:val="16"/>
                <w:lang w:val="zh-Hans"/>
              </w:rPr>
              <w:t xml:space="preserve"> （热利基宽度×水分利基宽度） （缩放）</w:t>
            </w:r>
          </w:p>
        </w:tc>
        <w:tc>
          <w:tcPr>
            <w:tcW w:w="41" w:type="dxa"/>
            <w:vMerge w:val="restart"/>
            <w:tcBorders>
              <w:top w:val="nil"/>
              <w:left w:val="single" w:sz="23" w:space="0" w:color="E8EFE7"/>
              <w:bottom w:val="nil"/>
              <w:right w:val="single" w:sz="23" w:space="0" w:color="E8EFE7"/>
            </w:tcBorders>
            <w:shd w:val="clear" w:color="auto" w:fill="D6E3D5"/>
          </w:tcPr>
          <w:p w14:paraId="33457BD5" w14:textId="77777777" w:rsidR="001E059F" w:rsidRDefault="001E059F"/>
        </w:tc>
      </w:tr>
      <w:tr w:rsidR="001E059F" w14:paraId="7963196A" w14:textId="77777777">
        <w:trPr>
          <w:trHeight w:val="772"/>
        </w:trPr>
        <w:tc>
          <w:tcPr>
            <w:tcW w:w="0" w:type="auto"/>
            <w:vMerge/>
            <w:tcBorders>
              <w:top w:val="nil"/>
              <w:left w:val="single" w:sz="23" w:space="0" w:color="E8EFE7"/>
              <w:bottom w:val="nil"/>
              <w:right w:val="single" w:sz="23" w:space="0" w:color="E8EFE7"/>
            </w:tcBorders>
          </w:tcPr>
          <w:p w14:paraId="6F5E37C2" w14:textId="77777777" w:rsidR="001E059F" w:rsidRDefault="001E059F"/>
        </w:tc>
        <w:tc>
          <w:tcPr>
            <w:tcW w:w="4940" w:type="dxa"/>
            <w:gridSpan w:val="2"/>
            <w:tcBorders>
              <w:top w:val="single" w:sz="2" w:space="0" w:color="000000"/>
              <w:left w:val="single" w:sz="23" w:space="0" w:color="E8EFE7"/>
              <w:bottom w:val="nil"/>
              <w:right w:val="single" w:sz="23" w:space="0" w:color="E8EFE7"/>
            </w:tcBorders>
            <w:shd w:val="clear" w:color="auto" w:fill="E8EFE7"/>
          </w:tcPr>
          <w:p w14:paraId="0C8E01FE" w14:textId="77777777" w:rsidR="001E059F" w:rsidRDefault="00572B54">
            <w:pPr>
              <w:spacing w:after="0"/>
              <w:ind w:left="35"/>
            </w:pPr>
            <w:r>
              <w:rPr>
                <w:sz w:val="12"/>
                <w:lang w:val="zh-Hans"/>
              </w:rPr>
              <w:t>在最佳实验室条件下共测量了 17 个特征类别，每个真菌共有 100 个独特特征值。这些特征分组大致分为生理生长特征、生态表现（或利基）特征、生物化学特征和支配容忍权衡。挥发性有机化合物。</w:t>
            </w:r>
          </w:p>
        </w:tc>
        <w:tc>
          <w:tcPr>
            <w:tcW w:w="0" w:type="auto"/>
            <w:vMerge/>
            <w:tcBorders>
              <w:top w:val="nil"/>
              <w:left w:val="single" w:sz="23" w:space="0" w:color="E8EFE7"/>
              <w:bottom w:val="nil"/>
              <w:right w:val="single" w:sz="23" w:space="0" w:color="E8EFE7"/>
            </w:tcBorders>
          </w:tcPr>
          <w:p w14:paraId="3EEF3222" w14:textId="77777777" w:rsidR="001E059F" w:rsidRDefault="001E059F"/>
        </w:tc>
      </w:tr>
    </w:tbl>
    <w:p w14:paraId="69D2FA41" w14:textId="77777777" w:rsidR="001E059F" w:rsidRDefault="00572B54">
      <w:pPr>
        <w:spacing w:after="237" w:line="229" w:lineRule="auto"/>
        <w:ind w:left="-13" w:right="-9"/>
        <w:jc w:val="both"/>
      </w:pPr>
      <w:r>
        <w:rPr>
          <w:sz w:val="19"/>
          <w:lang w:val="zh-Hans"/>
        </w:rPr>
        <w:t>利基偏好或生活历史策略。然后，我们探讨了特征表达是否与真菌培养的当地气候条件有关，从而对广泛空间范围内的真菌生命史策略进行了初步了解。最后，我们探讨了在考虑植物</w:t>
      </w:r>
      <w:r>
        <w:rPr>
          <w:lang w:val="zh-Hans"/>
        </w:rPr>
        <w:t>遗传学相关性之后是否仍然存在任何关系，以测试这些模式是否更好地反映了分类一级或</w:t>
      </w:r>
      <w:r>
        <w:rPr>
          <w:sz w:val="19"/>
          <w:lang w:val="zh-Hans"/>
        </w:rPr>
        <w:t>单个级别和局部尺度过程（例如</w:t>
      </w:r>
      <w:r>
        <w:rPr>
          <w:lang w:val="zh-Hans"/>
        </w:rPr>
        <w:t>，适应</w:t>
      </w:r>
      <w:r>
        <w:rPr>
          <w:color w:val="3A699D"/>
          <w:sz w:val="17"/>
          <w:vertAlign w:val="superscript"/>
          <w:lang w:val="zh-Hans"/>
        </w:rPr>
        <w:t>19</w:t>
      </w:r>
      <w:r>
        <w:rPr>
          <w:sz w:val="19"/>
          <w:lang w:val="zh-Hans"/>
        </w:rPr>
        <w:t>） 的</w:t>
      </w:r>
      <w:r>
        <w:rPr>
          <w:lang w:val="zh-Hans"/>
        </w:rPr>
        <w:t>规格的广义排序。</w:t>
      </w:r>
    </w:p>
    <w:p w14:paraId="5DD78E77" w14:textId="77777777" w:rsidR="001E059F" w:rsidRDefault="00572B54">
      <w:pPr>
        <w:pStyle w:val="1"/>
        <w:ind w:left="1"/>
      </w:pPr>
      <w:r>
        <w:rPr>
          <w:lang w:val="zh-Hans"/>
        </w:rPr>
        <w:t>结果和讨论</w:t>
      </w:r>
    </w:p>
    <w:p w14:paraId="318158ED" w14:textId="77777777" w:rsidR="001E059F" w:rsidRDefault="00572B54">
      <w:pPr>
        <w:spacing w:after="6" w:line="229" w:lineRule="auto"/>
        <w:ind w:left="-13" w:right="-9"/>
        <w:jc w:val="both"/>
      </w:pPr>
      <w:r>
        <w:rPr>
          <w:b/>
          <w:sz w:val="19"/>
          <w:lang w:val="zh-Hans"/>
        </w:rPr>
        <w:t>真菌功能特征之间的权衡。</w:t>
      </w:r>
      <w:r>
        <w:rPr>
          <w:sz w:val="19"/>
          <w:lang w:val="zh-Hans"/>
        </w:rPr>
        <w:t>通过模拟每个真菌分离物在沿温度和水分梯度生长时产生的利基空间，我们生成了生态性能特征的单独水平估计值，包括热和湿气利基最佳、最大、最小和宽度（表</w:t>
      </w:r>
      <w:r>
        <w:rPr>
          <w:lang w:val="zh-Hans"/>
        </w:rPr>
        <w:t xml:space="preserve"> </w:t>
      </w:r>
      <w:r>
        <w:rPr>
          <w:color w:val="3A699D"/>
          <w:sz w:val="19"/>
          <w:lang w:val="zh-Hans"/>
        </w:rPr>
        <w:t>1</w:t>
      </w:r>
      <w:r>
        <w:rPr>
          <w:lang w:val="zh-Hans"/>
        </w:rPr>
        <w:t xml:space="preserve"> </w:t>
      </w:r>
      <w:r>
        <w:rPr>
          <w:sz w:val="19"/>
          <w:lang w:val="zh-Hans"/>
        </w:rPr>
        <w:t>和图）。</w:t>
      </w:r>
      <w:r>
        <w:rPr>
          <w:color w:val="3A699D"/>
          <w:sz w:val="19"/>
          <w:lang w:val="zh-Hans"/>
        </w:rPr>
        <w:t>1</w:t>
      </w:r>
      <w:r>
        <w:rPr>
          <w:sz w:val="19"/>
          <w:lang w:val="zh-Hans"/>
        </w:rPr>
        <w:t>）与许多生态社区</w:t>
      </w:r>
      <w:r>
        <w:rPr>
          <w:color w:val="3A699D"/>
          <w:sz w:val="17"/>
          <w:vertAlign w:val="superscript"/>
          <w:lang w:val="zh-Hans"/>
        </w:rPr>
        <w:t>20</w:t>
      </w:r>
      <w:r>
        <w:rPr>
          <w:sz w:val="19"/>
          <w:lang w:val="zh-Hans"/>
        </w:rPr>
        <w:t>相比，</w:t>
      </w:r>
      <w:r>
        <w:rPr>
          <w:lang w:val="zh-Hans"/>
        </w:rPr>
        <w:t>热和水分利基视点视点有相对最小的变化（即扩展率最大的</w:t>
      </w:r>
      <w:r>
        <w:rPr>
          <w:sz w:val="19"/>
          <w:lang w:val="zh-Hans"/>
        </w:rPr>
        <w:t>条件），所有真菌的水分视点介于+1.0和+0.2 MPa之间（图。</w:t>
      </w:r>
      <w:r>
        <w:rPr>
          <w:color w:val="3A699D"/>
          <w:sz w:val="19"/>
          <w:lang w:val="zh-Hans"/>
        </w:rPr>
        <w:t>1cμe），</w:t>
      </w:r>
      <w:r>
        <w:rPr>
          <w:sz w:val="19"/>
          <w:lang w:val="zh-Hans"/>
        </w:rPr>
        <w:t>温度选择下降22至32°C之间，所有，但5个分离物（图。</w:t>
      </w:r>
      <w:r>
        <w:rPr>
          <w:color w:val="3A699D"/>
          <w:sz w:val="19"/>
          <w:lang w:val="zh-Hans"/>
        </w:rPr>
        <w:t>1d，f</w:t>
      </w:r>
      <w:r>
        <w:rPr>
          <w:sz w:val="19"/>
          <w:lang w:val="zh-Hans"/>
        </w:rPr>
        <w:t>）.只有</w:t>
      </w:r>
      <w:r>
        <w:rPr>
          <w:lang w:val="zh-Hans"/>
        </w:rPr>
        <w:t xml:space="preserve"> </w:t>
      </w:r>
      <w:r>
        <w:rPr>
          <w:i/>
          <w:sz w:val="19"/>
          <w:lang w:val="zh-Hans"/>
        </w:rPr>
        <w:t>A. gallica</w:t>
      </w:r>
      <w:r>
        <w:rPr>
          <w:lang w:val="zh-Hans"/>
        </w:rPr>
        <w:t xml:space="preserve"> </w:t>
      </w:r>
      <w:r>
        <w:rPr>
          <w:sz w:val="19"/>
          <w:lang w:val="zh-Hans"/>
        </w:rPr>
        <w:t>分离物的水分与平均值相比明显较低（±0.78 与 +0.47 MPa;补充表2），没有其他多隔离物种在温度选择上显示一致差异（补充表2）。因此，尽管从从阿拉斯加到波多黎各的气候条件大相径庭，所有真菌都共享大约等价的利基视点，喜欢温暖（+28°C）和潮湿（±0.5M Pa）条件。这些结果表明，支持真菌生命史策略的分拣机制不容易归因于每种真菌的最佳生长条件的差异。</w:t>
      </w:r>
    </w:p>
    <w:p w14:paraId="4A3D52F0" w14:textId="77777777" w:rsidR="001E059F" w:rsidRDefault="00572B54">
      <w:pPr>
        <w:spacing w:after="6" w:line="229" w:lineRule="auto"/>
        <w:ind w:left="-13" w:right="-9" w:firstLine="217"/>
        <w:jc w:val="both"/>
      </w:pPr>
      <w:r>
        <w:rPr>
          <w:sz w:val="19"/>
          <w:lang w:val="zh-Hans"/>
        </w:rPr>
        <w:t>虽然最佳条件基本上不知情物种的位置，但物种的利基宽度存在很大差异——计算为延伸速率为最大速率</w:t>
      </w:r>
      <w:r>
        <w:rPr>
          <w:color w:val="3A699D"/>
          <w:sz w:val="17"/>
          <w:vertAlign w:val="superscript"/>
          <w:lang w:val="zh-Hans"/>
        </w:rPr>
        <w:t>14</w:t>
      </w:r>
      <w:r>
        <w:rPr>
          <w:lang w:val="zh-Hans"/>
        </w:rPr>
        <w:t>的≥50%（</w:t>
      </w:r>
      <w:r>
        <w:rPr>
          <w:sz w:val="19"/>
          <w:lang w:val="zh-Hans"/>
        </w:rPr>
        <w:t>表1）——</w:t>
      </w:r>
      <w:r>
        <w:rPr>
          <w:lang w:val="zh-Hans"/>
        </w:rPr>
        <w:t>真菌在耐受寒冷和/或干燥条件的能力上变化不一</w:t>
      </w:r>
      <w:r>
        <w:rPr>
          <w:sz w:val="19"/>
          <w:lang w:val="zh-Hans"/>
        </w:rPr>
        <w:t>（图。</w:t>
      </w:r>
      <w:r>
        <w:rPr>
          <w:lang w:val="zh-Hans"/>
        </w:rPr>
        <w:t xml:space="preserve"> </w:t>
      </w:r>
      <w:r>
        <w:rPr>
          <w:color w:val="3A699D"/>
          <w:sz w:val="19"/>
          <w:lang w:val="zh-Hans"/>
        </w:rPr>
        <w:t>1e，f</w:t>
      </w:r>
      <w:r>
        <w:rPr>
          <w:sz w:val="19"/>
          <w:lang w:val="zh-Hans"/>
        </w:rPr>
        <w:t>.这些重叠的利基opima，但不同的应力耐受性是非生物应力耐受性和其他生态性能特征</w:t>
      </w:r>
      <w:r>
        <w:rPr>
          <w:color w:val="3A699D"/>
          <w:sz w:val="17"/>
          <w:vertAlign w:val="superscript"/>
          <w:lang w:val="zh-Hans"/>
        </w:rPr>
        <w:t>2，14</w:t>
      </w:r>
      <w:r>
        <w:rPr>
          <w:sz w:val="17"/>
          <w:vertAlign w:val="superscript"/>
          <w:lang w:val="zh-Hans"/>
        </w:rPr>
        <w:t>之间的</w:t>
      </w:r>
      <w:r>
        <w:rPr>
          <w:color w:val="3A699D"/>
          <w:sz w:val="17"/>
          <w:vertAlign w:val="superscript"/>
          <w:lang w:val="zh-Hans"/>
        </w:rPr>
        <w:t>权衡的暗示</w:t>
      </w:r>
      <w:r>
        <w:rPr>
          <w:sz w:val="19"/>
          <w:lang w:val="zh-Hans"/>
        </w:rPr>
        <w:t>。为了支持这一推论，我们发现水分利基宽度与扩展率和竞争排名呈负相关（肯德尔</w:t>
      </w:r>
      <w:r>
        <w:rPr>
          <w:i/>
          <w:sz w:val="19"/>
          <w:lang w:val="zh-Hans"/>
        </w:rPr>
        <w:t>的</w:t>
      </w:r>
      <w:r>
        <w:rPr>
          <w:lang w:val="zh-Hans"/>
        </w:rPr>
        <w:t>+ =</w:t>
      </w:r>
      <w:r>
        <w:rPr>
          <w:sz w:val="19"/>
          <w:lang w:val="zh-Hans"/>
        </w:rPr>
        <w:t xml:space="preserve"> 0.43， </w:t>
      </w:r>
      <w:r>
        <w:rPr>
          <w:lang w:val="zh-Hans"/>
        </w:rPr>
        <w:t xml:space="preserve"> </w:t>
      </w:r>
      <w:r>
        <w:rPr>
          <w:i/>
          <w:sz w:val="19"/>
          <w:lang w:val="zh-Hans"/>
        </w:rPr>
        <w:t>P</w:t>
      </w:r>
      <w:r>
        <w:rPr>
          <w:lang w:val="zh-Hans"/>
        </w:rPr>
        <w:t xml:space="preserve"> </w:t>
      </w:r>
      <w:r>
        <w:rPr>
          <w:sz w:val="19"/>
          <w:lang w:val="zh-Hans"/>
        </w:rPr>
        <w:t xml:space="preserve"> = 0.002</w:t>
      </w:r>
      <w:r>
        <w:rPr>
          <w:lang w:val="zh-Hans"/>
        </w:rPr>
        <w:t>和 =</w:t>
      </w:r>
      <w:r>
        <w:rPr>
          <w:sz w:val="19"/>
          <w:lang w:val="zh-Hans"/>
        </w:rPr>
        <w:t xml:space="preserve"> 0.27， </w:t>
      </w:r>
      <w:r>
        <w:rPr>
          <w:lang w:val="zh-Hans"/>
        </w:rPr>
        <w:t xml:space="preserve"> </w:t>
      </w:r>
      <w:r>
        <w:rPr>
          <w:i/>
          <w:sz w:val="19"/>
          <w:lang w:val="zh-Hans"/>
        </w:rPr>
        <w:t>P</w:t>
      </w:r>
      <w:r>
        <w:rPr>
          <w:lang w:val="zh-Hans"/>
        </w:rPr>
        <w:t xml:space="preserve"> =  </w:t>
      </w:r>
      <w:r>
        <w:rPr>
          <w:sz w:val="19"/>
          <w:lang w:val="zh-Hans"/>
        </w:rPr>
        <w:t xml:space="preserve"> 0.04;图。</w:t>
      </w:r>
      <w:r>
        <w:rPr>
          <w:color w:val="3A699D"/>
          <w:sz w:val="19"/>
          <w:lang w:val="zh-Hans"/>
        </w:rPr>
        <w:t>2</w:t>
      </w:r>
      <w:r>
        <w:rPr>
          <w:sz w:val="19"/>
          <w:lang w:val="zh-Hans"/>
        </w:rPr>
        <w:t xml:space="preserve">）相反，扩展率与竞争排名（+ 0.55，P </w:t>
      </w:r>
      <w:r>
        <w:rPr>
          <w:lang w:val="zh-Hans"/>
        </w:rPr>
        <w:t xml:space="preserve">  </w:t>
      </w:r>
      <w:r>
        <w:rPr>
          <w:sz w:val="19"/>
          <w:lang w:val="zh-Hans"/>
        </w:rPr>
        <w:t xml:space="preserve"> = 0.00003）呈正相关，与密度</w:t>
      </w:r>
      <w:r>
        <w:rPr>
          <w:lang w:val="zh-Hans"/>
        </w:rPr>
        <w:t>呈负相关</w:t>
      </w:r>
      <w:r>
        <w:rPr>
          <w:i/>
          <w:sz w:val="19"/>
          <w:lang w:val="zh-Hans"/>
        </w:rPr>
        <w:t>（+ =</w:t>
      </w:r>
      <w:r>
        <w:rPr>
          <w:lang w:val="zh-Hans"/>
        </w:rPr>
        <w:t xml:space="preserve"> </w:t>
      </w:r>
      <w:r>
        <w:rPr>
          <w:sz w:val="19"/>
          <w:lang w:val="zh-Hans"/>
        </w:rPr>
        <w:t xml:space="preserve"> 0.28，P </w:t>
      </w:r>
      <w:r>
        <w:rPr>
          <w:lang w:val="zh-Hans"/>
        </w:rPr>
        <w:t xml:space="preserve">  </w:t>
      </w:r>
      <w:r>
        <w:rPr>
          <w:sz w:val="19"/>
          <w:lang w:val="zh-Hans"/>
        </w:rPr>
        <w:t xml:space="preserve"> = 0.002）。这些最初的配对特征关系表明生命史策略有明显差异，</w:t>
      </w:r>
      <w:r>
        <w:rPr>
          <w:lang w:val="zh-Hans"/>
        </w:rPr>
        <w:t>在速率上具有缓慢分义的真菌也有</w:t>
      </w:r>
      <w:r>
        <w:rPr>
          <w:sz w:val="19"/>
          <w:lang w:val="zh-Hans"/>
        </w:rPr>
        <w:t>更高的密度、更宽的利基宽度和较低的竞争能力。相反，快速生长的真菌更具竞争力，尽管能够在较小的环境条件下生存。</w:t>
      </w:r>
    </w:p>
    <w:p w14:paraId="2DA3AF09" w14:textId="77777777" w:rsidR="001E059F" w:rsidRDefault="00572B54">
      <w:pPr>
        <w:spacing w:after="6" w:line="229" w:lineRule="auto"/>
        <w:ind w:left="-13" w:right="-9" w:firstLine="217"/>
        <w:jc w:val="both"/>
      </w:pPr>
      <w:r>
        <w:rPr>
          <w:sz w:val="19"/>
          <w:lang w:val="zh-Hans"/>
        </w:rPr>
        <w:t>为了研究这些交易在增长战略、竞争能力和压力耐受性中的重要性，我们利用应用于功能特征全部复合体的主要成分分析（PCA）确定了特征变异的主要</w:t>
      </w:r>
      <w:proofErr w:type="gramStart"/>
      <w:r>
        <w:rPr>
          <w:sz w:val="19"/>
          <w:lang w:val="zh-Hans"/>
        </w:rPr>
        <w:t>独立维</w:t>
      </w:r>
      <w:proofErr w:type="gramEnd"/>
      <w:r>
        <w:rPr>
          <w:sz w:val="19"/>
          <w:lang w:val="zh-Hans"/>
        </w:rPr>
        <w:t>度（图。</w:t>
      </w:r>
      <w:r>
        <w:rPr>
          <w:color w:val="3A699D"/>
          <w:sz w:val="19"/>
          <w:lang w:val="zh-Hans"/>
        </w:rPr>
        <w:t>3</w:t>
      </w:r>
      <w:r>
        <w:rPr>
          <w:sz w:val="19"/>
          <w:lang w:val="zh-Hans"/>
        </w:rPr>
        <w:t>）占主导地位的trait PCA轴——它解释了所有真菌中22%的特征表达变化——说明，表达与高</w:t>
      </w:r>
      <w:r>
        <w:rPr>
          <w:lang w:val="zh-Hans"/>
        </w:rPr>
        <w:t>竞争能力和快速空间</w:t>
      </w:r>
      <w:r>
        <w:rPr>
          <w:sz w:val="19"/>
          <w:lang w:val="zh-Hans"/>
        </w:rPr>
        <w:t>获取相关的特征的个人不同于那些表达</w:t>
      </w:r>
      <w:r>
        <w:rPr>
          <w:lang w:val="zh-Hans"/>
        </w:rPr>
        <w:t>与热或水分应力耐受</w:t>
      </w:r>
      <w:r>
        <w:rPr>
          <w:sz w:val="19"/>
          <w:lang w:val="zh-Hans"/>
        </w:rPr>
        <w:t>性相关的特征（图。</w:t>
      </w:r>
      <w:r>
        <w:rPr>
          <w:color w:val="3A699D"/>
          <w:sz w:val="19"/>
          <w:lang w:val="zh-Hans"/>
        </w:rPr>
        <w:t>3</w:t>
      </w:r>
      <w:r>
        <w:rPr>
          <w:sz w:val="19"/>
          <w:lang w:val="zh-Hans"/>
        </w:rPr>
        <w:t>）这种在生物量分配的权衡在</w:t>
      </w:r>
      <w:r>
        <w:rPr>
          <w:color w:val="3A699D"/>
          <w:sz w:val="17"/>
          <w:vertAlign w:val="superscript"/>
          <w:lang w:val="zh-Hans"/>
        </w:rPr>
        <w:t>真菌生态学文献21~23</w:t>
      </w:r>
      <w:r>
        <w:rPr>
          <w:lang w:val="zh-Hans"/>
        </w:rPr>
        <w:t>中经常被报道，其中与各种</w:t>
      </w:r>
      <w:r>
        <w:rPr>
          <w:sz w:val="19"/>
          <w:lang w:val="zh-Hans"/>
        </w:rPr>
        <w:t>觅食和竞争战略</w:t>
      </w:r>
      <w:r>
        <w:rPr>
          <w:color w:val="3A699D"/>
          <w:sz w:val="17"/>
          <w:vertAlign w:val="superscript"/>
          <w:lang w:val="zh-Hans"/>
        </w:rPr>
        <w:t>21、22。</w:t>
      </w:r>
      <w:r>
        <w:rPr>
          <w:sz w:val="19"/>
          <w:lang w:val="zh-Hans"/>
        </w:rPr>
        <w:t>我们的数据表明，这些权衡似乎也在广泛的空间尺度上保持。事实上，"环境应激反应"是一种广泛</w:t>
      </w:r>
      <w:r>
        <w:rPr>
          <w:lang w:val="zh-Hans"/>
        </w:rPr>
        <w:t>保存的真菌基因表达反应</w:t>
      </w:r>
      <w:r>
        <w:rPr>
          <w:sz w:val="17"/>
          <w:vertAlign w:val="superscript"/>
          <w:lang w:val="zh-Hans"/>
        </w:rPr>
        <w:t>，</w:t>
      </w:r>
      <w:r>
        <w:rPr>
          <w:color w:val="3A699D"/>
          <w:sz w:val="17"/>
          <w:vertAlign w:val="superscript"/>
          <w:lang w:val="zh-Hans"/>
        </w:rPr>
        <w:t>它为这种权衡2，24</w:t>
      </w:r>
      <w:r>
        <w:rPr>
          <w:lang w:val="zh-Hans"/>
        </w:rPr>
        <w:t>提供了遗传基础，在这种权衡</w:t>
      </w:r>
      <w:r>
        <w:rPr>
          <w:color w:val="3A699D"/>
          <w:sz w:val="17"/>
          <w:vertAlign w:val="superscript"/>
          <w:lang w:val="zh-Hans"/>
        </w:rPr>
        <w:t>中</w:t>
      </w:r>
      <w:r>
        <w:rPr>
          <w:sz w:val="19"/>
          <w:lang w:val="zh-Hans"/>
        </w:rPr>
        <w:t>，30</w:t>
      </w:r>
      <w:r>
        <w:rPr>
          <w:lang w:val="zh-Hans"/>
        </w:rPr>
        <w:t>0个基因的激活与与生长和生理活动相关的</w:t>
      </w:r>
      <w:r>
        <w:rPr>
          <w:sz w:val="19"/>
          <w:lang w:val="zh-Hans"/>
        </w:rPr>
        <w:t>+600基因的抑制相吻合。本研究中观察到的相关性支持了这种遗传机制在真菌中</w:t>
      </w:r>
      <w:r>
        <w:rPr>
          <w:lang w:val="zh-Hans"/>
        </w:rPr>
        <w:t>支配真菌的真菌特征模式的重要性</w:t>
      </w:r>
      <w:r>
        <w:rPr>
          <w:sz w:val="19"/>
          <w:lang w:val="zh-Hans"/>
        </w:rPr>
        <w:t>，表明</w:t>
      </w:r>
      <w:r>
        <w:rPr>
          <w:lang w:val="zh-Hans"/>
        </w:rPr>
        <w:t>支配性-容忍性权衡是木材腐烂真菌</w:t>
      </w:r>
      <w:r>
        <w:rPr>
          <w:sz w:val="19"/>
          <w:lang w:val="zh-Hans"/>
        </w:rPr>
        <w:t>生命历史策略的关键驱动因素。</w:t>
      </w:r>
    </w:p>
    <w:p w14:paraId="7B7EAAAE" w14:textId="77777777" w:rsidR="001E059F" w:rsidRDefault="00572B54">
      <w:pPr>
        <w:spacing w:after="6" w:line="229" w:lineRule="auto"/>
        <w:ind w:left="-13" w:right="-9" w:firstLine="217"/>
        <w:jc w:val="both"/>
      </w:pPr>
      <w:r>
        <w:rPr>
          <w:sz w:val="19"/>
          <w:lang w:val="zh-Hans"/>
        </w:rPr>
        <w:t>生化性特征是PC2（图</w:t>
      </w:r>
      <w:r>
        <w:rPr>
          <w:color w:val="3A699D"/>
          <w:sz w:val="19"/>
          <w:lang w:val="zh-Hans"/>
        </w:rPr>
        <w:t>3）的主要</w:t>
      </w:r>
      <w:r>
        <w:rPr>
          <w:sz w:val="19"/>
          <w:lang w:val="zh-Hans"/>
        </w:rPr>
        <w:t>驱动因素，它解释了另外11%的变异性in特性表达。特别是，四氢化物（V1）、2-五氟化（V2）、2-双巴酮（V3）、栅芬松（V8）、苯丙胺酶</w:t>
      </w:r>
      <w:r>
        <w:rPr>
          <w:lang w:val="zh-Hans"/>
        </w:rPr>
        <w:t>和过氧化物酶的产生是沿变异第</w:t>
      </w:r>
      <w:r>
        <w:rPr>
          <w:sz w:val="19"/>
          <w:lang w:val="zh-Hans"/>
        </w:rPr>
        <w:t>二轴的主要特征。挥发性有机物（VOCs）</w:t>
      </w:r>
      <w:r>
        <w:rPr>
          <w:lang w:val="zh-Hans"/>
        </w:rPr>
        <w:t>的生产可以通过资源</w:t>
      </w:r>
      <w:r>
        <w:rPr>
          <w:sz w:val="19"/>
          <w:lang w:val="zh-Hans"/>
        </w:rPr>
        <w:t>介质的</w:t>
      </w:r>
      <w:r>
        <w:rPr>
          <w:lang w:val="zh-Hans"/>
        </w:rPr>
        <w:t>有机物质</w:t>
      </w:r>
      <w:r>
        <w:rPr>
          <w:color w:val="3A699D"/>
          <w:sz w:val="17"/>
          <w:vertAlign w:val="superscript"/>
          <w:lang w:val="zh-Hans"/>
        </w:rPr>
        <w:t>25</w:t>
      </w:r>
      <w:r>
        <w:rPr>
          <w:lang w:val="zh-Hans"/>
        </w:rPr>
        <w:t>的分解或真菌26之间的特异性</w:t>
      </w:r>
      <w:r>
        <w:rPr>
          <w:sz w:val="19"/>
          <w:lang w:val="zh-Hans"/>
        </w:rPr>
        <w:t>相互作用</w:t>
      </w:r>
      <w:r>
        <w:rPr>
          <w:color w:val="3A699D"/>
          <w:sz w:val="17"/>
          <w:vertAlign w:val="superscript"/>
          <w:lang w:val="zh-Hans"/>
        </w:rPr>
        <w:t>来驱动</w:t>
      </w:r>
      <w:r>
        <w:rPr>
          <w:sz w:val="19"/>
          <w:lang w:val="zh-Hans"/>
        </w:rPr>
        <w:t>。同样，苯酚西酶和过氧化物酶有助于木质素降解，</w:t>
      </w:r>
      <w:r>
        <w:rPr>
          <w:lang w:val="zh-Hans"/>
        </w:rPr>
        <w:t>但也可以在战斗性整数</w:t>
      </w:r>
      <w:r>
        <w:rPr>
          <w:color w:val="3A699D"/>
          <w:sz w:val="17"/>
          <w:vertAlign w:val="superscript"/>
          <w:lang w:val="zh-Hans"/>
        </w:rPr>
        <w:t>27</w:t>
      </w:r>
      <w:r>
        <w:rPr>
          <w:sz w:val="19"/>
          <w:lang w:val="zh-Hans"/>
        </w:rPr>
        <w:t>期间进行调节。由于在衰变过程中，基材条件差异很大，因此这些不同</w:t>
      </w:r>
    </w:p>
    <w:p w14:paraId="4566E12D" w14:textId="77777777" w:rsidR="001E059F" w:rsidRDefault="001E059F">
      <w:pPr>
        <w:sectPr w:rsidR="001E059F">
          <w:footnotePr>
            <w:numRestart w:val="eachPage"/>
          </w:footnotePr>
          <w:type w:val="continuous"/>
          <w:pgSz w:w="11906" w:h="15817"/>
          <w:pgMar w:top="1063" w:right="850" w:bottom="853" w:left="850" w:header="720" w:footer="720" w:gutter="0"/>
          <w:cols w:num="2" w:space="197"/>
        </w:sectPr>
      </w:pPr>
    </w:p>
    <w:p w14:paraId="16D960E1" w14:textId="77777777" w:rsidR="001E059F" w:rsidRDefault="00572B54">
      <w:pPr>
        <w:spacing w:after="205"/>
        <w:ind w:left="1402"/>
      </w:pPr>
      <w:r>
        <w:rPr>
          <w:noProof/>
        </w:rPr>
        <w:lastRenderedPageBreak/>
        <w:drawing>
          <wp:inline distT="0" distB="0" distL="0" distR="0" wp14:anchorId="579A4B2A" wp14:editId="55427627">
            <wp:extent cx="4715257" cy="4532376"/>
            <wp:effectExtent l="0" t="0" r="0" b="0"/>
            <wp:docPr id="523381" name="Picture 523381"/>
            <wp:cNvGraphicFramePr/>
            <a:graphic xmlns:a="http://schemas.openxmlformats.org/drawingml/2006/main">
              <a:graphicData uri="http://schemas.openxmlformats.org/drawingml/2006/picture">
                <pic:pic xmlns:pic="http://schemas.openxmlformats.org/drawingml/2006/picture">
                  <pic:nvPicPr>
                    <pic:cNvPr id="523381" name="Picture 523381"/>
                    <pic:cNvPicPr/>
                  </pic:nvPicPr>
                  <pic:blipFill>
                    <a:blip r:embed="rId15"/>
                    <a:stretch>
                      <a:fillRect/>
                    </a:stretch>
                  </pic:blipFill>
                  <pic:spPr>
                    <a:xfrm>
                      <a:off x="0" y="0"/>
                      <a:ext cx="4715257" cy="4532376"/>
                    </a:xfrm>
                    <a:prstGeom prst="rect">
                      <a:avLst/>
                    </a:prstGeom>
                  </pic:spPr>
                </pic:pic>
              </a:graphicData>
            </a:graphic>
          </wp:inline>
        </w:drawing>
      </w:r>
    </w:p>
    <w:p w14:paraId="2C664FF0" w14:textId="77777777" w:rsidR="001E059F" w:rsidRDefault="00572B54">
      <w:pPr>
        <w:tabs>
          <w:tab w:val="center" w:pos="1445"/>
          <w:tab w:val="center" w:pos="5298"/>
        </w:tabs>
        <w:spacing w:after="0"/>
      </w:pPr>
      <w:r>
        <w:rPr>
          <w:lang w:val="zh-Hans"/>
        </w:rPr>
        <w:tab/>
      </w:r>
      <w:r>
        <w:rPr>
          <w:b/>
          <w:sz w:val="16"/>
          <w:lang w:val="zh-Hans"/>
        </w:rPr>
        <w:t>和</w:t>
      </w:r>
      <w:r>
        <w:rPr>
          <w:b/>
          <w:sz w:val="16"/>
          <w:lang w:val="zh-Hans"/>
        </w:rPr>
        <w:tab/>
        <w:t>f</w:t>
      </w:r>
    </w:p>
    <w:p w14:paraId="6C156681" w14:textId="77777777" w:rsidR="001E059F" w:rsidRDefault="00572B54">
      <w:pPr>
        <w:spacing w:after="228"/>
        <w:ind w:left="1393"/>
      </w:pPr>
      <w:r>
        <w:rPr>
          <w:noProof/>
          <w:lang w:val="zh-Hans"/>
        </w:rPr>
        <mc:AlternateContent>
          <mc:Choice Requires="wpg">
            <w:drawing>
              <wp:inline distT="0" distB="0" distL="0" distR="0" wp14:anchorId="71BBA595" wp14:editId="46CC4927">
                <wp:extent cx="4713299" cy="2126867"/>
                <wp:effectExtent l="0" t="0" r="0" b="0"/>
                <wp:docPr id="522484" name="Group 522484"/>
                <wp:cNvGraphicFramePr/>
                <a:graphic xmlns:a="http://schemas.openxmlformats.org/drawingml/2006/main">
                  <a:graphicData uri="http://schemas.microsoft.com/office/word/2010/wordprocessingGroup">
                    <wpg:wgp>
                      <wpg:cNvGrpSpPr/>
                      <wpg:grpSpPr>
                        <a:xfrm>
                          <a:off x="0" y="0"/>
                          <a:ext cx="4713299" cy="2126867"/>
                          <a:chOff x="0" y="0"/>
                          <a:chExt cx="4713299" cy="2126867"/>
                        </a:xfrm>
                      </wpg:grpSpPr>
                      <wps:wsp>
                        <wps:cNvPr id="1134" name="Shape 1134"/>
                        <wps:cNvSpPr/>
                        <wps:spPr>
                          <a:xfrm>
                            <a:off x="294358" y="1631721"/>
                            <a:ext cx="1948637" cy="0"/>
                          </a:xfrm>
                          <a:custGeom>
                            <a:avLst/>
                            <a:gdLst/>
                            <a:ahLst/>
                            <a:cxnLst/>
                            <a:rect l="0" t="0" r="0" b="0"/>
                            <a:pathLst>
                              <a:path w="1948637">
                                <a:moveTo>
                                  <a:pt x="0" y="0"/>
                                </a:moveTo>
                                <a:lnTo>
                                  <a:pt x="1948637" y="0"/>
                                </a:lnTo>
                              </a:path>
                            </a:pathLst>
                          </a:custGeom>
                          <a:ln w="5055" cap="flat">
                            <a:round/>
                          </a:ln>
                        </wps:spPr>
                        <wps:style>
                          <a:lnRef idx="1">
                            <a:srgbClr val="EBEBEC"/>
                          </a:lnRef>
                          <a:fillRef idx="0">
                            <a:srgbClr val="000000">
                              <a:alpha val="0"/>
                            </a:srgbClr>
                          </a:fillRef>
                          <a:effectRef idx="0">
                            <a:scrgbClr r="0" g="0" b="0"/>
                          </a:effectRef>
                          <a:fontRef idx="none"/>
                        </wps:style>
                        <wps:bodyPr/>
                      </wps:wsp>
                      <wps:wsp>
                        <wps:cNvPr id="1135" name="Shape 1135"/>
                        <wps:cNvSpPr/>
                        <wps:spPr>
                          <a:xfrm>
                            <a:off x="294358" y="1184505"/>
                            <a:ext cx="1948637" cy="0"/>
                          </a:xfrm>
                          <a:custGeom>
                            <a:avLst/>
                            <a:gdLst/>
                            <a:ahLst/>
                            <a:cxnLst/>
                            <a:rect l="0" t="0" r="0" b="0"/>
                            <a:pathLst>
                              <a:path w="1948637">
                                <a:moveTo>
                                  <a:pt x="0" y="0"/>
                                </a:moveTo>
                                <a:lnTo>
                                  <a:pt x="1948637" y="0"/>
                                </a:lnTo>
                              </a:path>
                            </a:pathLst>
                          </a:custGeom>
                          <a:ln w="5055" cap="flat">
                            <a:round/>
                          </a:ln>
                        </wps:spPr>
                        <wps:style>
                          <a:lnRef idx="1">
                            <a:srgbClr val="EBEBEC"/>
                          </a:lnRef>
                          <a:fillRef idx="0">
                            <a:srgbClr val="000000">
                              <a:alpha val="0"/>
                            </a:srgbClr>
                          </a:fillRef>
                          <a:effectRef idx="0">
                            <a:scrgbClr r="0" g="0" b="0"/>
                          </a:effectRef>
                          <a:fontRef idx="none"/>
                        </wps:style>
                        <wps:bodyPr/>
                      </wps:wsp>
                      <wps:wsp>
                        <wps:cNvPr id="1136" name="Shape 1136"/>
                        <wps:cNvSpPr/>
                        <wps:spPr>
                          <a:xfrm>
                            <a:off x="294358" y="737289"/>
                            <a:ext cx="1948637" cy="0"/>
                          </a:xfrm>
                          <a:custGeom>
                            <a:avLst/>
                            <a:gdLst/>
                            <a:ahLst/>
                            <a:cxnLst/>
                            <a:rect l="0" t="0" r="0" b="0"/>
                            <a:pathLst>
                              <a:path w="1948637">
                                <a:moveTo>
                                  <a:pt x="0" y="0"/>
                                </a:moveTo>
                                <a:lnTo>
                                  <a:pt x="1948637" y="0"/>
                                </a:lnTo>
                              </a:path>
                            </a:pathLst>
                          </a:custGeom>
                          <a:ln w="5055" cap="flat">
                            <a:round/>
                          </a:ln>
                        </wps:spPr>
                        <wps:style>
                          <a:lnRef idx="1">
                            <a:srgbClr val="EBEBEC"/>
                          </a:lnRef>
                          <a:fillRef idx="0">
                            <a:srgbClr val="000000">
                              <a:alpha val="0"/>
                            </a:srgbClr>
                          </a:fillRef>
                          <a:effectRef idx="0">
                            <a:scrgbClr r="0" g="0" b="0"/>
                          </a:effectRef>
                          <a:fontRef idx="none"/>
                        </wps:style>
                        <wps:bodyPr/>
                      </wps:wsp>
                      <wps:wsp>
                        <wps:cNvPr id="1137" name="Shape 1137"/>
                        <wps:cNvSpPr/>
                        <wps:spPr>
                          <a:xfrm>
                            <a:off x="294358" y="290061"/>
                            <a:ext cx="1948637" cy="0"/>
                          </a:xfrm>
                          <a:custGeom>
                            <a:avLst/>
                            <a:gdLst/>
                            <a:ahLst/>
                            <a:cxnLst/>
                            <a:rect l="0" t="0" r="0" b="0"/>
                            <a:pathLst>
                              <a:path w="1948637">
                                <a:moveTo>
                                  <a:pt x="0" y="0"/>
                                </a:moveTo>
                                <a:lnTo>
                                  <a:pt x="1948637" y="0"/>
                                </a:lnTo>
                              </a:path>
                            </a:pathLst>
                          </a:custGeom>
                          <a:ln w="5055" cap="flat">
                            <a:round/>
                          </a:ln>
                        </wps:spPr>
                        <wps:style>
                          <a:lnRef idx="1">
                            <a:srgbClr val="EBEBEC"/>
                          </a:lnRef>
                          <a:fillRef idx="0">
                            <a:srgbClr val="000000">
                              <a:alpha val="0"/>
                            </a:srgbClr>
                          </a:fillRef>
                          <a:effectRef idx="0">
                            <a:scrgbClr r="0" g="0" b="0"/>
                          </a:effectRef>
                          <a:fontRef idx="none"/>
                        </wps:style>
                        <wps:bodyPr/>
                      </wps:wsp>
                      <wps:wsp>
                        <wps:cNvPr id="1138" name="Shape 1138"/>
                        <wps:cNvSpPr/>
                        <wps:spPr>
                          <a:xfrm>
                            <a:off x="433518" y="7"/>
                            <a:ext cx="0" cy="1854746"/>
                          </a:xfrm>
                          <a:custGeom>
                            <a:avLst/>
                            <a:gdLst/>
                            <a:ahLst/>
                            <a:cxnLst/>
                            <a:rect l="0" t="0" r="0" b="0"/>
                            <a:pathLst>
                              <a:path h="1854746">
                                <a:moveTo>
                                  <a:pt x="0" y="1854746"/>
                                </a:moveTo>
                                <a:lnTo>
                                  <a:pt x="0" y="0"/>
                                </a:lnTo>
                              </a:path>
                            </a:pathLst>
                          </a:custGeom>
                          <a:ln w="5055" cap="flat">
                            <a:round/>
                          </a:ln>
                        </wps:spPr>
                        <wps:style>
                          <a:lnRef idx="1">
                            <a:srgbClr val="EBEBEC"/>
                          </a:lnRef>
                          <a:fillRef idx="0">
                            <a:srgbClr val="000000">
                              <a:alpha val="0"/>
                            </a:srgbClr>
                          </a:fillRef>
                          <a:effectRef idx="0">
                            <a:scrgbClr r="0" g="0" b="0"/>
                          </a:effectRef>
                          <a:fontRef idx="none"/>
                        </wps:style>
                        <wps:bodyPr/>
                      </wps:wsp>
                      <wps:wsp>
                        <wps:cNvPr id="1139" name="Shape 1139"/>
                        <wps:cNvSpPr/>
                        <wps:spPr>
                          <a:xfrm>
                            <a:off x="939645" y="7"/>
                            <a:ext cx="0" cy="1854746"/>
                          </a:xfrm>
                          <a:custGeom>
                            <a:avLst/>
                            <a:gdLst/>
                            <a:ahLst/>
                            <a:cxnLst/>
                            <a:rect l="0" t="0" r="0" b="0"/>
                            <a:pathLst>
                              <a:path h="1854746">
                                <a:moveTo>
                                  <a:pt x="0" y="1854746"/>
                                </a:moveTo>
                                <a:lnTo>
                                  <a:pt x="0" y="0"/>
                                </a:lnTo>
                              </a:path>
                            </a:pathLst>
                          </a:custGeom>
                          <a:ln w="5055" cap="flat">
                            <a:round/>
                          </a:ln>
                        </wps:spPr>
                        <wps:style>
                          <a:lnRef idx="1">
                            <a:srgbClr val="EBEBEC"/>
                          </a:lnRef>
                          <a:fillRef idx="0">
                            <a:srgbClr val="000000">
                              <a:alpha val="0"/>
                            </a:srgbClr>
                          </a:fillRef>
                          <a:effectRef idx="0">
                            <a:scrgbClr r="0" g="0" b="0"/>
                          </a:effectRef>
                          <a:fontRef idx="none"/>
                        </wps:style>
                        <wps:bodyPr/>
                      </wps:wsp>
                      <wps:wsp>
                        <wps:cNvPr id="1140" name="Shape 1140"/>
                        <wps:cNvSpPr/>
                        <wps:spPr>
                          <a:xfrm>
                            <a:off x="1445767" y="7"/>
                            <a:ext cx="0" cy="1854746"/>
                          </a:xfrm>
                          <a:custGeom>
                            <a:avLst/>
                            <a:gdLst/>
                            <a:ahLst/>
                            <a:cxnLst/>
                            <a:rect l="0" t="0" r="0" b="0"/>
                            <a:pathLst>
                              <a:path h="1854746">
                                <a:moveTo>
                                  <a:pt x="0" y="1854746"/>
                                </a:moveTo>
                                <a:lnTo>
                                  <a:pt x="0" y="0"/>
                                </a:lnTo>
                              </a:path>
                            </a:pathLst>
                          </a:custGeom>
                          <a:ln w="5055" cap="flat">
                            <a:round/>
                          </a:ln>
                        </wps:spPr>
                        <wps:style>
                          <a:lnRef idx="1">
                            <a:srgbClr val="EBEBEC"/>
                          </a:lnRef>
                          <a:fillRef idx="0">
                            <a:srgbClr val="000000">
                              <a:alpha val="0"/>
                            </a:srgbClr>
                          </a:fillRef>
                          <a:effectRef idx="0">
                            <a:scrgbClr r="0" g="0" b="0"/>
                          </a:effectRef>
                          <a:fontRef idx="none"/>
                        </wps:style>
                        <wps:bodyPr/>
                      </wps:wsp>
                      <wps:wsp>
                        <wps:cNvPr id="1141" name="Shape 1141"/>
                        <wps:cNvSpPr/>
                        <wps:spPr>
                          <a:xfrm>
                            <a:off x="1951993" y="7"/>
                            <a:ext cx="0" cy="1854746"/>
                          </a:xfrm>
                          <a:custGeom>
                            <a:avLst/>
                            <a:gdLst/>
                            <a:ahLst/>
                            <a:cxnLst/>
                            <a:rect l="0" t="0" r="0" b="0"/>
                            <a:pathLst>
                              <a:path h="1854746">
                                <a:moveTo>
                                  <a:pt x="0" y="1854746"/>
                                </a:moveTo>
                                <a:lnTo>
                                  <a:pt x="0" y="0"/>
                                </a:lnTo>
                              </a:path>
                            </a:pathLst>
                          </a:custGeom>
                          <a:ln w="5055" cap="flat">
                            <a:round/>
                          </a:ln>
                        </wps:spPr>
                        <wps:style>
                          <a:lnRef idx="1">
                            <a:srgbClr val="EBEBEC"/>
                          </a:lnRef>
                          <a:fillRef idx="0">
                            <a:srgbClr val="000000">
                              <a:alpha val="0"/>
                            </a:srgbClr>
                          </a:fillRef>
                          <a:effectRef idx="0">
                            <a:scrgbClr r="0" g="0" b="0"/>
                          </a:effectRef>
                          <a:fontRef idx="none"/>
                        </wps:style>
                        <wps:bodyPr/>
                      </wps:wsp>
                      <wps:wsp>
                        <wps:cNvPr id="1142" name="Shape 1142"/>
                        <wps:cNvSpPr/>
                        <wps:spPr>
                          <a:xfrm>
                            <a:off x="294358" y="1408119"/>
                            <a:ext cx="1948637" cy="0"/>
                          </a:xfrm>
                          <a:custGeom>
                            <a:avLst/>
                            <a:gdLst/>
                            <a:ahLst/>
                            <a:cxnLst/>
                            <a:rect l="0" t="0" r="0" b="0"/>
                            <a:pathLst>
                              <a:path w="1948637">
                                <a:moveTo>
                                  <a:pt x="0" y="0"/>
                                </a:moveTo>
                                <a:lnTo>
                                  <a:pt x="1948637" y="0"/>
                                </a:lnTo>
                              </a:path>
                            </a:pathLst>
                          </a:custGeom>
                          <a:ln w="10198" cap="flat">
                            <a:round/>
                          </a:ln>
                        </wps:spPr>
                        <wps:style>
                          <a:lnRef idx="1">
                            <a:srgbClr val="EBEBEC"/>
                          </a:lnRef>
                          <a:fillRef idx="0">
                            <a:srgbClr val="000000">
                              <a:alpha val="0"/>
                            </a:srgbClr>
                          </a:fillRef>
                          <a:effectRef idx="0">
                            <a:scrgbClr r="0" g="0" b="0"/>
                          </a:effectRef>
                          <a:fontRef idx="none"/>
                        </wps:style>
                        <wps:bodyPr/>
                      </wps:wsp>
                      <wps:wsp>
                        <wps:cNvPr id="1143" name="Shape 1143"/>
                        <wps:cNvSpPr/>
                        <wps:spPr>
                          <a:xfrm>
                            <a:off x="294358" y="960903"/>
                            <a:ext cx="1948637" cy="0"/>
                          </a:xfrm>
                          <a:custGeom>
                            <a:avLst/>
                            <a:gdLst/>
                            <a:ahLst/>
                            <a:cxnLst/>
                            <a:rect l="0" t="0" r="0" b="0"/>
                            <a:pathLst>
                              <a:path w="1948637">
                                <a:moveTo>
                                  <a:pt x="0" y="0"/>
                                </a:moveTo>
                                <a:lnTo>
                                  <a:pt x="1948637" y="0"/>
                                </a:lnTo>
                              </a:path>
                            </a:pathLst>
                          </a:custGeom>
                          <a:ln w="10198" cap="flat">
                            <a:round/>
                          </a:ln>
                        </wps:spPr>
                        <wps:style>
                          <a:lnRef idx="1">
                            <a:srgbClr val="EBEBEC"/>
                          </a:lnRef>
                          <a:fillRef idx="0">
                            <a:srgbClr val="000000">
                              <a:alpha val="0"/>
                            </a:srgbClr>
                          </a:fillRef>
                          <a:effectRef idx="0">
                            <a:scrgbClr r="0" g="0" b="0"/>
                          </a:effectRef>
                          <a:fontRef idx="none"/>
                        </wps:style>
                        <wps:bodyPr/>
                      </wps:wsp>
                      <wps:wsp>
                        <wps:cNvPr id="1144" name="Shape 1144"/>
                        <wps:cNvSpPr/>
                        <wps:spPr>
                          <a:xfrm>
                            <a:off x="294358" y="513662"/>
                            <a:ext cx="1948637" cy="0"/>
                          </a:xfrm>
                          <a:custGeom>
                            <a:avLst/>
                            <a:gdLst/>
                            <a:ahLst/>
                            <a:cxnLst/>
                            <a:rect l="0" t="0" r="0" b="0"/>
                            <a:pathLst>
                              <a:path w="1948637">
                                <a:moveTo>
                                  <a:pt x="0" y="0"/>
                                </a:moveTo>
                                <a:lnTo>
                                  <a:pt x="1948637" y="0"/>
                                </a:lnTo>
                              </a:path>
                            </a:pathLst>
                          </a:custGeom>
                          <a:ln w="10198" cap="flat">
                            <a:round/>
                          </a:ln>
                        </wps:spPr>
                        <wps:style>
                          <a:lnRef idx="1">
                            <a:srgbClr val="EBEBEC"/>
                          </a:lnRef>
                          <a:fillRef idx="0">
                            <a:srgbClr val="000000">
                              <a:alpha val="0"/>
                            </a:srgbClr>
                          </a:fillRef>
                          <a:effectRef idx="0">
                            <a:scrgbClr r="0" g="0" b="0"/>
                          </a:effectRef>
                          <a:fontRef idx="none"/>
                        </wps:style>
                        <wps:bodyPr/>
                      </wps:wsp>
                      <wps:wsp>
                        <wps:cNvPr id="1145" name="Shape 1145"/>
                        <wps:cNvSpPr/>
                        <wps:spPr>
                          <a:xfrm>
                            <a:off x="294358" y="66446"/>
                            <a:ext cx="1948637" cy="0"/>
                          </a:xfrm>
                          <a:custGeom>
                            <a:avLst/>
                            <a:gdLst/>
                            <a:ahLst/>
                            <a:cxnLst/>
                            <a:rect l="0" t="0" r="0" b="0"/>
                            <a:pathLst>
                              <a:path w="1948637">
                                <a:moveTo>
                                  <a:pt x="0" y="0"/>
                                </a:moveTo>
                                <a:lnTo>
                                  <a:pt x="1948637" y="0"/>
                                </a:lnTo>
                              </a:path>
                            </a:pathLst>
                          </a:custGeom>
                          <a:ln w="10198" cap="flat">
                            <a:round/>
                          </a:ln>
                        </wps:spPr>
                        <wps:style>
                          <a:lnRef idx="1">
                            <a:srgbClr val="EBEBEC"/>
                          </a:lnRef>
                          <a:fillRef idx="0">
                            <a:srgbClr val="000000">
                              <a:alpha val="0"/>
                            </a:srgbClr>
                          </a:fillRef>
                          <a:effectRef idx="0">
                            <a:scrgbClr r="0" g="0" b="0"/>
                          </a:effectRef>
                          <a:fontRef idx="none"/>
                        </wps:style>
                        <wps:bodyPr/>
                      </wps:wsp>
                      <wps:wsp>
                        <wps:cNvPr id="1146" name="Shape 1146"/>
                        <wps:cNvSpPr/>
                        <wps:spPr>
                          <a:xfrm>
                            <a:off x="686587" y="7"/>
                            <a:ext cx="0" cy="1854746"/>
                          </a:xfrm>
                          <a:custGeom>
                            <a:avLst/>
                            <a:gdLst/>
                            <a:ahLst/>
                            <a:cxnLst/>
                            <a:rect l="0" t="0" r="0" b="0"/>
                            <a:pathLst>
                              <a:path h="1854746">
                                <a:moveTo>
                                  <a:pt x="0" y="1854746"/>
                                </a:moveTo>
                                <a:lnTo>
                                  <a:pt x="0" y="0"/>
                                </a:lnTo>
                              </a:path>
                            </a:pathLst>
                          </a:custGeom>
                          <a:ln w="10198" cap="flat">
                            <a:round/>
                          </a:ln>
                        </wps:spPr>
                        <wps:style>
                          <a:lnRef idx="1">
                            <a:srgbClr val="EBEBEC"/>
                          </a:lnRef>
                          <a:fillRef idx="0">
                            <a:srgbClr val="000000">
                              <a:alpha val="0"/>
                            </a:srgbClr>
                          </a:fillRef>
                          <a:effectRef idx="0">
                            <a:scrgbClr r="0" g="0" b="0"/>
                          </a:effectRef>
                          <a:fontRef idx="none"/>
                        </wps:style>
                        <wps:bodyPr/>
                      </wps:wsp>
                      <wps:wsp>
                        <wps:cNvPr id="1147" name="Shape 1147"/>
                        <wps:cNvSpPr/>
                        <wps:spPr>
                          <a:xfrm>
                            <a:off x="1192709" y="7"/>
                            <a:ext cx="0" cy="1854746"/>
                          </a:xfrm>
                          <a:custGeom>
                            <a:avLst/>
                            <a:gdLst/>
                            <a:ahLst/>
                            <a:cxnLst/>
                            <a:rect l="0" t="0" r="0" b="0"/>
                            <a:pathLst>
                              <a:path h="1854746">
                                <a:moveTo>
                                  <a:pt x="0" y="1854746"/>
                                </a:moveTo>
                                <a:lnTo>
                                  <a:pt x="0" y="0"/>
                                </a:lnTo>
                              </a:path>
                            </a:pathLst>
                          </a:custGeom>
                          <a:ln w="10198" cap="flat">
                            <a:round/>
                          </a:ln>
                        </wps:spPr>
                        <wps:style>
                          <a:lnRef idx="1">
                            <a:srgbClr val="EBEBEC"/>
                          </a:lnRef>
                          <a:fillRef idx="0">
                            <a:srgbClr val="000000">
                              <a:alpha val="0"/>
                            </a:srgbClr>
                          </a:fillRef>
                          <a:effectRef idx="0">
                            <a:scrgbClr r="0" g="0" b="0"/>
                          </a:effectRef>
                          <a:fontRef idx="none"/>
                        </wps:style>
                        <wps:bodyPr/>
                      </wps:wsp>
                      <wps:wsp>
                        <wps:cNvPr id="1148" name="Shape 1148"/>
                        <wps:cNvSpPr/>
                        <wps:spPr>
                          <a:xfrm>
                            <a:off x="1698930" y="7"/>
                            <a:ext cx="0" cy="1854746"/>
                          </a:xfrm>
                          <a:custGeom>
                            <a:avLst/>
                            <a:gdLst/>
                            <a:ahLst/>
                            <a:cxnLst/>
                            <a:rect l="0" t="0" r="0" b="0"/>
                            <a:pathLst>
                              <a:path h="1854746">
                                <a:moveTo>
                                  <a:pt x="0" y="1854746"/>
                                </a:moveTo>
                                <a:lnTo>
                                  <a:pt x="0" y="0"/>
                                </a:lnTo>
                              </a:path>
                            </a:pathLst>
                          </a:custGeom>
                          <a:ln w="10198" cap="flat">
                            <a:round/>
                          </a:ln>
                        </wps:spPr>
                        <wps:style>
                          <a:lnRef idx="1">
                            <a:srgbClr val="EBEBEC"/>
                          </a:lnRef>
                          <a:fillRef idx="0">
                            <a:srgbClr val="000000">
                              <a:alpha val="0"/>
                            </a:srgbClr>
                          </a:fillRef>
                          <a:effectRef idx="0">
                            <a:scrgbClr r="0" g="0" b="0"/>
                          </a:effectRef>
                          <a:fontRef idx="none"/>
                        </wps:style>
                        <wps:bodyPr/>
                      </wps:wsp>
                      <wps:wsp>
                        <wps:cNvPr id="1149" name="Shape 1149"/>
                        <wps:cNvSpPr/>
                        <wps:spPr>
                          <a:xfrm>
                            <a:off x="2205057" y="7"/>
                            <a:ext cx="0" cy="1854746"/>
                          </a:xfrm>
                          <a:custGeom>
                            <a:avLst/>
                            <a:gdLst/>
                            <a:ahLst/>
                            <a:cxnLst/>
                            <a:rect l="0" t="0" r="0" b="0"/>
                            <a:pathLst>
                              <a:path h="1854746">
                                <a:moveTo>
                                  <a:pt x="0" y="1854746"/>
                                </a:moveTo>
                                <a:lnTo>
                                  <a:pt x="0" y="0"/>
                                </a:lnTo>
                              </a:path>
                            </a:pathLst>
                          </a:custGeom>
                          <a:ln w="10198" cap="flat">
                            <a:round/>
                          </a:ln>
                        </wps:spPr>
                        <wps:style>
                          <a:lnRef idx="1">
                            <a:srgbClr val="EBEBEC"/>
                          </a:lnRef>
                          <a:fillRef idx="0">
                            <a:srgbClr val="000000">
                              <a:alpha val="0"/>
                            </a:srgbClr>
                          </a:fillRef>
                          <a:effectRef idx="0">
                            <a:scrgbClr r="0" g="0" b="0"/>
                          </a:effectRef>
                          <a:fontRef idx="none"/>
                        </wps:style>
                        <wps:bodyPr/>
                      </wps:wsp>
                      <wps:wsp>
                        <wps:cNvPr id="1150" name="Shape 1150"/>
                        <wps:cNvSpPr/>
                        <wps:spPr>
                          <a:xfrm>
                            <a:off x="414741" y="912370"/>
                            <a:ext cx="88163" cy="88074"/>
                          </a:xfrm>
                          <a:custGeom>
                            <a:avLst/>
                            <a:gdLst/>
                            <a:ahLst/>
                            <a:cxnLst/>
                            <a:rect l="0" t="0" r="0" b="0"/>
                            <a:pathLst>
                              <a:path w="88163" h="88074">
                                <a:moveTo>
                                  <a:pt x="44031" y="0"/>
                                </a:moveTo>
                                <a:cubicBezTo>
                                  <a:pt x="68339" y="0"/>
                                  <a:pt x="88163" y="19838"/>
                                  <a:pt x="88163" y="44031"/>
                                </a:cubicBezTo>
                                <a:cubicBezTo>
                                  <a:pt x="88163" y="68237"/>
                                  <a:pt x="68339" y="88074"/>
                                  <a:pt x="44031" y="88074"/>
                                </a:cubicBezTo>
                                <a:cubicBezTo>
                                  <a:pt x="19837" y="88074"/>
                                  <a:pt x="0" y="68237"/>
                                  <a:pt x="0" y="44031"/>
                                </a:cubicBezTo>
                                <a:cubicBezTo>
                                  <a:pt x="0" y="19838"/>
                                  <a:pt x="19837" y="0"/>
                                  <a:pt x="44031" y="0"/>
                                </a:cubicBezTo>
                                <a:close/>
                              </a:path>
                            </a:pathLst>
                          </a:custGeom>
                          <a:ln w="6769" cap="rnd">
                            <a:round/>
                          </a:ln>
                        </wps:spPr>
                        <wps:style>
                          <a:lnRef idx="1">
                            <a:srgbClr val="000000"/>
                          </a:lnRef>
                          <a:fillRef idx="1">
                            <a:srgbClr val="FCC085"/>
                          </a:fillRef>
                          <a:effectRef idx="0">
                            <a:scrgbClr r="0" g="0" b="0"/>
                          </a:effectRef>
                          <a:fontRef idx="none"/>
                        </wps:style>
                        <wps:bodyPr/>
                      </wps:wsp>
                      <wps:wsp>
                        <wps:cNvPr id="1151" name="Shape 1151"/>
                        <wps:cNvSpPr/>
                        <wps:spPr>
                          <a:xfrm>
                            <a:off x="693161" y="1328333"/>
                            <a:ext cx="88074" cy="88074"/>
                          </a:xfrm>
                          <a:custGeom>
                            <a:avLst/>
                            <a:gdLst/>
                            <a:ahLst/>
                            <a:cxnLst/>
                            <a:rect l="0" t="0" r="0" b="0"/>
                            <a:pathLst>
                              <a:path w="88074" h="88074">
                                <a:moveTo>
                                  <a:pt x="44044" y="0"/>
                                </a:moveTo>
                                <a:cubicBezTo>
                                  <a:pt x="68237" y="0"/>
                                  <a:pt x="88074" y="19824"/>
                                  <a:pt x="88074" y="44031"/>
                                </a:cubicBezTo>
                                <a:cubicBezTo>
                                  <a:pt x="88074" y="68249"/>
                                  <a:pt x="68237" y="88074"/>
                                  <a:pt x="44044" y="88074"/>
                                </a:cubicBezTo>
                                <a:cubicBezTo>
                                  <a:pt x="19825" y="88074"/>
                                  <a:pt x="0" y="68249"/>
                                  <a:pt x="0" y="44031"/>
                                </a:cubicBezTo>
                                <a:cubicBezTo>
                                  <a:pt x="0" y="19824"/>
                                  <a:pt x="19825" y="0"/>
                                  <a:pt x="44044" y="0"/>
                                </a:cubicBezTo>
                                <a:close/>
                              </a:path>
                            </a:pathLst>
                          </a:custGeom>
                          <a:ln w="6769" cap="rnd">
                            <a:round/>
                          </a:ln>
                        </wps:spPr>
                        <wps:style>
                          <a:lnRef idx="1">
                            <a:srgbClr val="000000"/>
                          </a:lnRef>
                          <a:fillRef idx="1">
                            <a:srgbClr val="FCC085"/>
                          </a:fillRef>
                          <a:effectRef idx="0">
                            <a:scrgbClr r="0" g="0" b="0"/>
                          </a:effectRef>
                          <a:fontRef idx="none"/>
                        </wps:style>
                        <wps:bodyPr/>
                      </wps:wsp>
                      <wps:wsp>
                        <wps:cNvPr id="1152" name="Shape 1152"/>
                        <wps:cNvSpPr/>
                        <wps:spPr>
                          <a:xfrm>
                            <a:off x="338876" y="599257"/>
                            <a:ext cx="88062" cy="88164"/>
                          </a:xfrm>
                          <a:custGeom>
                            <a:avLst/>
                            <a:gdLst/>
                            <a:ahLst/>
                            <a:cxnLst/>
                            <a:rect l="0" t="0" r="0" b="0"/>
                            <a:pathLst>
                              <a:path w="88062" h="88164">
                                <a:moveTo>
                                  <a:pt x="44031" y="0"/>
                                </a:moveTo>
                                <a:cubicBezTo>
                                  <a:pt x="68250" y="0"/>
                                  <a:pt x="88062" y="19838"/>
                                  <a:pt x="88062" y="44133"/>
                                </a:cubicBezTo>
                                <a:cubicBezTo>
                                  <a:pt x="88062" y="68339"/>
                                  <a:pt x="68250" y="88164"/>
                                  <a:pt x="44031" y="88164"/>
                                </a:cubicBezTo>
                                <a:cubicBezTo>
                                  <a:pt x="19825" y="88164"/>
                                  <a:pt x="0" y="68339"/>
                                  <a:pt x="0" y="44133"/>
                                </a:cubicBezTo>
                                <a:cubicBezTo>
                                  <a:pt x="0" y="19838"/>
                                  <a:pt x="19825" y="0"/>
                                  <a:pt x="44031" y="0"/>
                                </a:cubicBezTo>
                                <a:close/>
                              </a:path>
                            </a:pathLst>
                          </a:custGeom>
                          <a:ln w="6769" cap="rnd">
                            <a:round/>
                          </a:ln>
                        </wps:spPr>
                        <wps:style>
                          <a:lnRef idx="1">
                            <a:srgbClr val="000000"/>
                          </a:lnRef>
                          <a:fillRef idx="1">
                            <a:srgbClr val="FCC085"/>
                          </a:fillRef>
                          <a:effectRef idx="0">
                            <a:scrgbClr r="0" g="0" b="0"/>
                          </a:effectRef>
                          <a:fontRef idx="none"/>
                        </wps:style>
                        <wps:bodyPr/>
                      </wps:wsp>
                      <wps:wsp>
                        <wps:cNvPr id="1153" name="Shape 1153"/>
                        <wps:cNvSpPr/>
                        <wps:spPr>
                          <a:xfrm>
                            <a:off x="515969" y="335425"/>
                            <a:ext cx="88163" cy="88176"/>
                          </a:xfrm>
                          <a:custGeom>
                            <a:avLst/>
                            <a:gdLst/>
                            <a:ahLst/>
                            <a:cxnLst/>
                            <a:rect l="0" t="0" r="0" b="0"/>
                            <a:pathLst>
                              <a:path w="88163" h="88176">
                                <a:moveTo>
                                  <a:pt x="44133" y="0"/>
                                </a:moveTo>
                                <a:cubicBezTo>
                                  <a:pt x="68339" y="0"/>
                                  <a:pt x="88163" y="19837"/>
                                  <a:pt x="88163" y="44043"/>
                                </a:cubicBezTo>
                                <a:cubicBezTo>
                                  <a:pt x="88163" y="68338"/>
                                  <a:pt x="68339" y="88176"/>
                                  <a:pt x="44133" y="88176"/>
                                </a:cubicBezTo>
                                <a:cubicBezTo>
                                  <a:pt x="19825" y="88176"/>
                                  <a:pt x="0" y="68338"/>
                                  <a:pt x="0" y="44043"/>
                                </a:cubicBezTo>
                                <a:cubicBezTo>
                                  <a:pt x="0" y="19837"/>
                                  <a:pt x="19825" y="0"/>
                                  <a:pt x="44133" y="0"/>
                                </a:cubicBezTo>
                                <a:close/>
                              </a:path>
                            </a:pathLst>
                          </a:custGeom>
                          <a:ln w="6769" cap="rnd">
                            <a:round/>
                          </a:ln>
                        </wps:spPr>
                        <wps:style>
                          <a:lnRef idx="1">
                            <a:srgbClr val="000000"/>
                          </a:lnRef>
                          <a:fillRef idx="1">
                            <a:srgbClr val="FCC085"/>
                          </a:fillRef>
                          <a:effectRef idx="0">
                            <a:scrgbClr r="0" g="0" b="0"/>
                          </a:effectRef>
                          <a:fontRef idx="none"/>
                        </wps:style>
                        <wps:bodyPr/>
                      </wps:wsp>
                      <wps:wsp>
                        <wps:cNvPr id="1154" name="Shape 1154"/>
                        <wps:cNvSpPr/>
                        <wps:spPr>
                          <a:xfrm>
                            <a:off x="389484" y="1109196"/>
                            <a:ext cx="88074" cy="88074"/>
                          </a:xfrm>
                          <a:custGeom>
                            <a:avLst/>
                            <a:gdLst/>
                            <a:ahLst/>
                            <a:cxnLst/>
                            <a:rect l="0" t="0" r="0" b="0"/>
                            <a:pathLst>
                              <a:path w="88074" h="88074">
                                <a:moveTo>
                                  <a:pt x="44031" y="0"/>
                                </a:moveTo>
                                <a:cubicBezTo>
                                  <a:pt x="68250" y="0"/>
                                  <a:pt x="88074" y="19837"/>
                                  <a:pt x="88074" y="44031"/>
                                </a:cubicBezTo>
                                <a:cubicBezTo>
                                  <a:pt x="88074" y="68249"/>
                                  <a:pt x="68250" y="88074"/>
                                  <a:pt x="44031" y="88074"/>
                                </a:cubicBezTo>
                                <a:cubicBezTo>
                                  <a:pt x="19825" y="88074"/>
                                  <a:pt x="0" y="68249"/>
                                  <a:pt x="0" y="44031"/>
                                </a:cubicBezTo>
                                <a:cubicBezTo>
                                  <a:pt x="0" y="19837"/>
                                  <a:pt x="19825" y="0"/>
                                  <a:pt x="44031" y="0"/>
                                </a:cubicBezTo>
                                <a:close/>
                              </a:path>
                            </a:pathLst>
                          </a:custGeom>
                          <a:ln w="6769" cap="rnd">
                            <a:round/>
                          </a:ln>
                        </wps:spPr>
                        <wps:style>
                          <a:lnRef idx="1">
                            <a:srgbClr val="000000"/>
                          </a:lnRef>
                          <a:fillRef idx="1">
                            <a:srgbClr val="FCC085"/>
                          </a:fillRef>
                          <a:effectRef idx="0">
                            <a:scrgbClr r="0" g="0" b="0"/>
                          </a:effectRef>
                          <a:fontRef idx="none"/>
                        </wps:style>
                        <wps:bodyPr/>
                      </wps:wsp>
                      <wps:wsp>
                        <wps:cNvPr id="1155" name="Shape 1155"/>
                        <wps:cNvSpPr/>
                        <wps:spPr>
                          <a:xfrm>
                            <a:off x="946225" y="402534"/>
                            <a:ext cx="88074" cy="88074"/>
                          </a:xfrm>
                          <a:custGeom>
                            <a:avLst/>
                            <a:gdLst/>
                            <a:ahLst/>
                            <a:cxnLst/>
                            <a:rect l="0" t="0" r="0" b="0"/>
                            <a:pathLst>
                              <a:path w="88074" h="88074">
                                <a:moveTo>
                                  <a:pt x="44031" y="0"/>
                                </a:moveTo>
                                <a:cubicBezTo>
                                  <a:pt x="68250" y="0"/>
                                  <a:pt x="88074" y="19825"/>
                                  <a:pt x="88074" y="44031"/>
                                </a:cubicBezTo>
                                <a:cubicBezTo>
                                  <a:pt x="88074" y="68250"/>
                                  <a:pt x="68250" y="88074"/>
                                  <a:pt x="44031" y="88074"/>
                                </a:cubicBezTo>
                                <a:cubicBezTo>
                                  <a:pt x="19825" y="88074"/>
                                  <a:pt x="0" y="68250"/>
                                  <a:pt x="0" y="44031"/>
                                </a:cubicBezTo>
                                <a:cubicBezTo>
                                  <a:pt x="0" y="19825"/>
                                  <a:pt x="19825" y="0"/>
                                  <a:pt x="44031" y="0"/>
                                </a:cubicBezTo>
                                <a:close/>
                              </a:path>
                            </a:pathLst>
                          </a:custGeom>
                          <a:ln w="6769" cap="rnd">
                            <a:round/>
                          </a:ln>
                        </wps:spPr>
                        <wps:style>
                          <a:lnRef idx="1">
                            <a:srgbClr val="000000"/>
                          </a:lnRef>
                          <a:fillRef idx="1">
                            <a:srgbClr val="FCC085"/>
                          </a:fillRef>
                          <a:effectRef idx="0">
                            <a:scrgbClr r="0" g="0" b="0"/>
                          </a:effectRef>
                          <a:fontRef idx="none"/>
                        </wps:style>
                        <wps:bodyPr/>
                      </wps:wsp>
                      <wps:wsp>
                        <wps:cNvPr id="1156" name="Shape 1156"/>
                        <wps:cNvSpPr/>
                        <wps:spPr>
                          <a:xfrm>
                            <a:off x="541326" y="1203094"/>
                            <a:ext cx="88074" cy="88061"/>
                          </a:xfrm>
                          <a:custGeom>
                            <a:avLst/>
                            <a:gdLst/>
                            <a:ahLst/>
                            <a:cxnLst/>
                            <a:rect l="0" t="0" r="0" b="0"/>
                            <a:pathLst>
                              <a:path w="88074" h="88061">
                                <a:moveTo>
                                  <a:pt x="44031" y="0"/>
                                </a:moveTo>
                                <a:cubicBezTo>
                                  <a:pt x="68237" y="0"/>
                                  <a:pt x="88074" y="19824"/>
                                  <a:pt x="88074" y="44031"/>
                                </a:cubicBezTo>
                                <a:cubicBezTo>
                                  <a:pt x="88074" y="68237"/>
                                  <a:pt x="68237" y="88061"/>
                                  <a:pt x="44031" y="88061"/>
                                </a:cubicBezTo>
                                <a:cubicBezTo>
                                  <a:pt x="19825" y="88061"/>
                                  <a:pt x="0" y="68237"/>
                                  <a:pt x="0" y="44031"/>
                                </a:cubicBezTo>
                                <a:cubicBezTo>
                                  <a:pt x="0" y="19824"/>
                                  <a:pt x="19825" y="0"/>
                                  <a:pt x="44031" y="0"/>
                                </a:cubicBezTo>
                                <a:close/>
                              </a:path>
                            </a:pathLst>
                          </a:custGeom>
                          <a:ln w="6769" cap="rnd">
                            <a:round/>
                          </a:ln>
                        </wps:spPr>
                        <wps:style>
                          <a:lnRef idx="1">
                            <a:srgbClr val="000000"/>
                          </a:lnRef>
                          <a:fillRef idx="1">
                            <a:srgbClr val="FCC085"/>
                          </a:fillRef>
                          <a:effectRef idx="0">
                            <a:scrgbClr r="0" g="0" b="0"/>
                          </a:effectRef>
                          <a:fontRef idx="none"/>
                        </wps:style>
                        <wps:bodyPr/>
                      </wps:wsp>
                      <wps:wsp>
                        <wps:cNvPr id="1157" name="Shape 1157"/>
                        <wps:cNvSpPr/>
                        <wps:spPr>
                          <a:xfrm>
                            <a:off x="1629540" y="1346152"/>
                            <a:ext cx="88074" cy="88176"/>
                          </a:xfrm>
                          <a:custGeom>
                            <a:avLst/>
                            <a:gdLst/>
                            <a:ahLst/>
                            <a:cxnLst/>
                            <a:rect l="0" t="0" r="0" b="0"/>
                            <a:pathLst>
                              <a:path w="88074" h="88176">
                                <a:moveTo>
                                  <a:pt x="44031" y="0"/>
                                </a:moveTo>
                                <a:cubicBezTo>
                                  <a:pt x="68250" y="0"/>
                                  <a:pt x="88074" y="19837"/>
                                  <a:pt x="88074" y="44132"/>
                                </a:cubicBezTo>
                                <a:cubicBezTo>
                                  <a:pt x="88074" y="68338"/>
                                  <a:pt x="68250" y="88176"/>
                                  <a:pt x="44031" y="88176"/>
                                </a:cubicBezTo>
                                <a:cubicBezTo>
                                  <a:pt x="19825" y="88176"/>
                                  <a:pt x="0" y="68338"/>
                                  <a:pt x="0" y="44132"/>
                                </a:cubicBezTo>
                                <a:cubicBezTo>
                                  <a:pt x="0" y="19837"/>
                                  <a:pt x="19825" y="0"/>
                                  <a:pt x="44031" y="0"/>
                                </a:cubicBezTo>
                                <a:close/>
                              </a:path>
                            </a:pathLst>
                          </a:custGeom>
                          <a:ln w="6769" cap="rnd">
                            <a:round/>
                          </a:ln>
                        </wps:spPr>
                        <wps:style>
                          <a:lnRef idx="1">
                            <a:srgbClr val="000000"/>
                          </a:lnRef>
                          <a:fillRef idx="1">
                            <a:srgbClr val="FCC085"/>
                          </a:fillRef>
                          <a:effectRef idx="0">
                            <a:scrgbClr r="0" g="0" b="0"/>
                          </a:effectRef>
                          <a:fontRef idx="none"/>
                        </wps:style>
                        <wps:bodyPr/>
                      </wps:wsp>
                      <wps:wsp>
                        <wps:cNvPr id="1158" name="Shape 1158"/>
                        <wps:cNvSpPr/>
                        <wps:spPr>
                          <a:xfrm>
                            <a:off x="1756024" y="1480360"/>
                            <a:ext cx="88163" cy="88176"/>
                          </a:xfrm>
                          <a:custGeom>
                            <a:avLst/>
                            <a:gdLst/>
                            <a:ahLst/>
                            <a:cxnLst/>
                            <a:rect l="0" t="0" r="0" b="0"/>
                            <a:pathLst>
                              <a:path w="88163" h="88176">
                                <a:moveTo>
                                  <a:pt x="44133" y="0"/>
                                </a:moveTo>
                                <a:cubicBezTo>
                                  <a:pt x="68339" y="0"/>
                                  <a:pt x="88163" y="19837"/>
                                  <a:pt x="88163" y="44031"/>
                                </a:cubicBezTo>
                                <a:cubicBezTo>
                                  <a:pt x="88163" y="68338"/>
                                  <a:pt x="68339" y="88176"/>
                                  <a:pt x="44133" y="88176"/>
                                </a:cubicBezTo>
                                <a:cubicBezTo>
                                  <a:pt x="19825" y="88176"/>
                                  <a:pt x="0" y="68338"/>
                                  <a:pt x="0" y="44031"/>
                                </a:cubicBezTo>
                                <a:cubicBezTo>
                                  <a:pt x="0" y="19837"/>
                                  <a:pt x="19825" y="0"/>
                                  <a:pt x="44133" y="0"/>
                                </a:cubicBezTo>
                                <a:close/>
                              </a:path>
                            </a:pathLst>
                          </a:custGeom>
                          <a:ln w="6769" cap="rnd">
                            <a:round/>
                          </a:ln>
                        </wps:spPr>
                        <wps:style>
                          <a:lnRef idx="1">
                            <a:srgbClr val="000000"/>
                          </a:lnRef>
                          <a:fillRef idx="1">
                            <a:srgbClr val="66C2A4"/>
                          </a:fillRef>
                          <a:effectRef idx="0">
                            <a:scrgbClr r="0" g="0" b="0"/>
                          </a:effectRef>
                          <a:fontRef idx="none"/>
                        </wps:style>
                        <wps:bodyPr/>
                      </wps:wsp>
                      <wps:wsp>
                        <wps:cNvPr id="1159" name="Shape 1159"/>
                        <wps:cNvSpPr/>
                        <wps:spPr>
                          <a:xfrm>
                            <a:off x="1098061" y="724509"/>
                            <a:ext cx="88163" cy="88176"/>
                          </a:xfrm>
                          <a:custGeom>
                            <a:avLst/>
                            <a:gdLst/>
                            <a:ahLst/>
                            <a:cxnLst/>
                            <a:rect l="0" t="0" r="0" b="0"/>
                            <a:pathLst>
                              <a:path w="88163" h="88176">
                                <a:moveTo>
                                  <a:pt x="44031" y="0"/>
                                </a:moveTo>
                                <a:cubicBezTo>
                                  <a:pt x="68339" y="0"/>
                                  <a:pt x="88163" y="19825"/>
                                  <a:pt x="88163" y="44133"/>
                                </a:cubicBezTo>
                                <a:cubicBezTo>
                                  <a:pt x="88163" y="68339"/>
                                  <a:pt x="68339" y="88176"/>
                                  <a:pt x="44031" y="88176"/>
                                </a:cubicBezTo>
                                <a:cubicBezTo>
                                  <a:pt x="19825" y="88176"/>
                                  <a:pt x="0" y="68339"/>
                                  <a:pt x="0" y="44133"/>
                                </a:cubicBezTo>
                                <a:cubicBezTo>
                                  <a:pt x="0" y="19825"/>
                                  <a:pt x="19825" y="0"/>
                                  <a:pt x="44031" y="0"/>
                                </a:cubicBezTo>
                                <a:close/>
                              </a:path>
                            </a:pathLst>
                          </a:custGeom>
                          <a:ln w="6769" cap="rnd">
                            <a:round/>
                          </a:ln>
                        </wps:spPr>
                        <wps:style>
                          <a:lnRef idx="1">
                            <a:srgbClr val="000000"/>
                          </a:lnRef>
                          <a:fillRef idx="1">
                            <a:srgbClr val="D95F02"/>
                          </a:fillRef>
                          <a:effectRef idx="0">
                            <a:scrgbClr r="0" g="0" b="0"/>
                          </a:effectRef>
                          <a:fontRef idx="none"/>
                        </wps:style>
                        <wps:bodyPr/>
                      </wps:wsp>
                      <wps:wsp>
                        <wps:cNvPr id="1160" name="Shape 1160"/>
                        <wps:cNvSpPr/>
                        <wps:spPr>
                          <a:xfrm>
                            <a:off x="1983824" y="1668231"/>
                            <a:ext cx="88074" cy="88074"/>
                          </a:xfrm>
                          <a:custGeom>
                            <a:avLst/>
                            <a:gdLst/>
                            <a:ahLst/>
                            <a:cxnLst/>
                            <a:rect l="0" t="0" r="0" b="0"/>
                            <a:pathLst>
                              <a:path w="88074" h="88074">
                                <a:moveTo>
                                  <a:pt x="44031" y="0"/>
                                </a:moveTo>
                                <a:cubicBezTo>
                                  <a:pt x="68250" y="0"/>
                                  <a:pt x="88074" y="19824"/>
                                  <a:pt x="88074" y="44031"/>
                                </a:cubicBezTo>
                                <a:cubicBezTo>
                                  <a:pt x="88074" y="68249"/>
                                  <a:pt x="68250" y="88074"/>
                                  <a:pt x="44031" y="88074"/>
                                </a:cubicBezTo>
                                <a:cubicBezTo>
                                  <a:pt x="19838" y="88074"/>
                                  <a:pt x="0" y="68249"/>
                                  <a:pt x="0" y="44031"/>
                                </a:cubicBezTo>
                                <a:cubicBezTo>
                                  <a:pt x="0" y="19824"/>
                                  <a:pt x="19838" y="0"/>
                                  <a:pt x="44031" y="0"/>
                                </a:cubicBezTo>
                                <a:close/>
                              </a:path>
                            </a:pathLst>
                          </a:custGeom>
                          <a:ln w="6769" cap="rnd">
                            <a:round/>
                          </a:ln>
                        </wps:spPr>
                        <wps:style>
                          <a:lnRef idx="1">
                            <a:srgbClr val="000000"/>
                          </a:lnRef>
                          <a:fillRef idx="1">
                            <a:srgbClr val="D95F02"/>
                          </a:fillRef>
                          <a:effectRef idx="0">
                            <a:scrgbClr r="0" g="0" b="0"/>
                          </a:effectRef>
                          <a:fontRef idx="none"/>
                        </wps:style>
                        <wps:bodyPr/>
                      </wps:wsp>
                      <wps:wsp>
                        <wps:cNvPr id="1161" name="Shape 1161"/>
                        <wps:cNvSpPr/>
                        <wps:spPr>
                          <a:xfrm>
                            <a:off x="2059796" y="1726374"/>
                            <a:ext cx="88074" cy="88074"/>
                          </a:xfrm>
                          <a:custGeom>
                            <a:avLst/>
                            <a:gdLst/>
                            <a:ahLst/>
                            <a:cxnLst/>
                            <a:rect l="0" t="0" r="0" b="0"/>
                            <a:pathLst>
                              <a:path w="88074" h="88074">
                                <a:moveTo>
                                  <a:pt x="44031" y="0"/>
                                </a:moveTo>
                                <a:cubicBezTo>
                                  <a:pt x="68250" y="0"/>
                                  <a:pt x="88074" y="19824"/>
                                  <a:pt x="88074" y="44031"/>
                                </a:cubicBezTo>
                                <a:cubicBezTo>
                                  <a:pt x="88074" y="68237"/>
                                  <a:pt x="68250" y="88074"/>
                                  <a:pt x="44031" y="88074"/>
                                </a:cubicBezTo>
                                <a:cubicBezTo>
                                  <a:pt x="19825" y="88074"/>
                                  <a:pt x="0" y="68237"/>
                                  <a:pt x="0" y="44031"/>
                                </a:cubicBezTo>
                                <a:cubicBezTo>
                                  <a:pt x="0" y="19824"/>
                                  <a:pt x="19825" y="0"/>
                                  <a:pt x="44031" y="0"/>
                                </a:cubicBezTo>
                                <a:close/>
                              </a:path>
                            </a:pathLst>
                          </a:custGeom>
                          <a:ln w="6769" cap="rnd">
                            <a:round/>
                          </a:ln>
                        </wps:spPr>
                        <wps:style>
                          <a:lnRef idx="1">
                            <a:srgbClr val="000000"/>
                          </a:lnRef>
                          <a:fillRef idx="1">
                            <a:srgbClr val="66A61E"/>
                          </a:fillRef>
                          <a:effectRef idx="0">
                            <a:scrgbClr r="0" g="0" b="0"/>
                          </a:effectRef>
                          <a:fontRef idx="none"/>
                        </wps:style>
                        <wps:bodyPr/>
                      </wps:wsp>
                      <wps:wsp>
                        <wps:cNvPr id="1162" name="Shape 1162"/>
                        <wps:cNvSpPr/>
                        <wps:spPr>
                          <a:xfrm>
                            <a:off x="2085053" y="1726374"/>
                            <a:ext cx="88074" cy="88074"/>
                          </a:xfrm>
                          <a:custGeom>
                            <a:avLst/>
                            <a:gdLst/>
                            <a:ahLst/>
                            <a:cxnLst/>
                            <a:rect l="0" t="0" r="0" b="0"/>
                            <a:pathLst>
                              <a:path w="88074" h="88074">
                                <a:moveTo>
                                  <a:pt x="44031" y="0"/>
                                </a:moveTo>
                                <a:cubicBezTo>
                                  <a:pt x="68250" y="0"/>
                                  <a:pt x="88074" y="19824"/>
                                  <a:pt x="88074" y="44031"/>
                                </a:cubicBezTo>
                                <a:cubicBezTo>
                                  <a:pt x="88074" y="68237"/>
                                  <a:pt x="68250" y="88074"/>
                                  <a:pt x="44031" y="88074"/>
                                </a:cubicBezTo>
                                <a:cubicBezTo>
                                  <a:pt x="19825" y="88074"/>
                                  <a:pt x="0" y="68237"/>
                                  <a:pt x="0" y="44031"/>
                                </a:cubicBezTo>
                                <a:cubicBezTo>
                                  <a:pt x="0" y="19824"/>
                                  <a:pt x="19825" y="0"/>
                                  <a:pt x="44031" y="0"/>
                                </a:cubicBezTo>
                                <a:close/>
                              </a:path>
                            </a:pathLst>
                          </a:custGeom>
                          <a:ln w="6769" cap="rnd">
                            <a:round/>
                          </a:ln>
                        </wps:spPr>
                        <wps:style>
                          <a:lnRef idx="1">
                            <a:srgbClr val="000000"/>
                          </a:lnRef>
                          <a:fillRef idx="1">
                            <a:srgbClr val="A65528"/>
                          </a:fillRef>
                          <a:effectRef idx="0">
                            <a:scrgbClr r="0" g="0" b="0"/>
                          </a:effectRef>
                          <a:fontRef idx="none"/>
                        </wps:style>
                        <wps:bodyPr/>
                      </wps:wsp>
                      <wps:wsp>
                        <wps:cNvPr id="1163" name="Shape 1163"/>
                        <wps:cNvSpPr/>
                        <wps:spPr>
                          <a:xfrm>
                            <a:off x="2009087" y="1726374"/>
                            <a:ext cx="88163" cy="88074"/>
                          </a:xfrm>
                          <a:custGeom>
                            <a:avLst/>
                            <a:gdLst/>
                            <a:ahLst/>
                            <a:cxnLst/>
                            <a:rect l="0" t="0" r="0" b="0"/>
                            <a:pathLst>
                              <a:path w="88163" h="88074">
                                <a:moveTo>
                                  <a:pt x="44133" y="0"/>
                                </a:moveTo>
                                <a:cubicBezTo>
                                  <a:pt x="68339" y="0"/>
                                  <a:pt x="88163" y="19824"/>
                                  <a:pt x="88163" y="44031"/>
                                </a:cubicBezTo>
                                <a:cubicBezTo>
                                  <a:pt x="88163" y="68237"/>
                                  <a:pt x="68339" y="88074"/>
                                  <a:pt x="44133" y="88074"/>
                                </a:cubicBezTo>
                                <a:cubicBezTo>
                                  <a:pt x="19825" y="88074"/>
                                  <a:pt x="0" y="68237"/>
                                  <a:pt x="0" y="44031"/>
                                </a:cubicBezTo>
                                <a:cubicBezTo>
                                  <a:pt x="0" y="19824"/>
                                  <a:pt x="19825" y="0"/>
                                  <a:pt x="44133" y="0"/>
                                </a:cubicBezTo>
                                <a:close/>
                              </a:path>
                            </a:pathLst>
                          </a:custGeom>
                          <a:ln w="6769" cap="rnd">
                            <a:round/>
                          </a:ln>
                        </wps:spPr>
                        <wps:style>
                          <a:lnRef idx="1">
                            <a:srgbClr val="000000"/>
                          </a:lnRef>
                          <a:fillRef idx="1">
                            <a:srgbClr val="E31A1C"/>
                          </a:fillRef>
                          <a:effectRef idx="0">
                            <a:scrgbClr r="0" g="0" b="0"/>
                          </a:effectRef>
                          <a:fontRef idx="none"/>
                        </wps:style>
                        <wps:bodyPr/>
                      </wps:wsp>
                      <wps:wsp>
                        <wps:cNvPr id="1164" name="Shape 1164"/>
                        <wps:cNvSpPr/>
                        <wps:spPr>
                          <a:xfrm>
                            <a:off x="1249890" y="1641341"/>
                            <a:ext cx="88163" cy="88176"/>
                          </a:xfrm>
                          <a:custGeom>
                            <a:avLst/>
                            <a:gdLst/>
                            <a:ahLst/>
                            <a:cxnLst/>
                            <a:rect l="0" t="0" r="0" b="0"/>
                            <a:pathLst>
                              <a:path w="88163" h="88176">
                                <a:moveTo>
                                  <a:pt x="44044" y="0"/>
                                </a:moveTo>
                                <a:cubicBezTo>
                                  <a:pt x="68351" y="0"/>
                                  <a:pt x="88163" y="19824"/>
                                  <a:pt x="88163" y="44132"/>
                                </a:cubicBezTo>
                                <a:cubicBezTo>
                                  <a:pt x="88163" y="68351"/>
                                  <a:pt x="68351" y="88176"/>
                                  <a:pt x="44044" y="88176"/>
                                </a:cubicBezTo>
                                <a:cubicBezTo>
                                  <a:pt x="19837" y="88176"/>
                                  <a:pt x="0" y="68351"/>
                                  <a:pt x="0" y="44132"/>
                                </a:cubicBezTo>
                                <a:cubicBezTo>
                                  <a:pt x="0" y="19824"/>
                                  <a:pt x="19837" y="0"/>
                                  <a:pt x="44044" y="0"/>
                                </a:cubicBezTo>
                                <a:close/>
                              </a:path>
                            </a:pathLst>
                          </a:custGeom>
                          <a:ln w="6769" cap="rnd">
                            <a:round/>
                          </a:ln>
                        </wps:spPr>
                        <wps:style>
                          <a:lnRef idx="1">
                            <a:srgbClr val="000000"/>
                          </a:lnRef>
                          <a:fillRef idx="1">
                            <a:srgbClr val="E31A1C"/>
                          </a:fillRef>
                          <a:effectRef idx="0">
                            <a:scrgbClr r="0" g="0" b="0"/>
                          </a:effectRef>
                          <a:fontRef idx="none"/>
                        </wps:style>
                        <wps:bodyPr/>
                      </wps:wsp>
                      <wps:wsp>
                        <wps:cNvPr id="1165" name="Shape 1165"/>
                        <wps:cNvSpPr/>
                        <wps:spPr>
                          <a:xfrm>
                            <a:off x="1022195" y="1431172"/>
                            <a:ext cx="88062" cy="88074"/>
                          </a:xfrm>
                          <a:custGeom>
                            <a:avLst/>
                            <a:gdLst/>
                            <a:ahLst/>
                            <a:cxnLst/>
                            <a:rect l="0" t="0" r="0" b="0"/>
                            <a:pathLst>
                              <a:path w="88062" h="88074">
                                <a:moveTo>
                                  <a:pt x="44031" y="0"/>
                                </a:moveTo>
                                <a:cubicBezTo>
                                  <a:pt x="68237" y="0"/>
                                  <a:pt x="88062" y="19838"/>
                                  <a:pt x="88062" y="44044"/>
                                </a:cubicBezTo>
                                <a:cubicBezTo>
                                  <a:pt x="88062" y="68250"/>
                                  <a:pt x="68237" y="88074"/>
                                  <a:pt x="44031" y="88074"/>
                                </a:cubicBezTo>
                                <a:cubicBezTo>
                                  <a:pt x="19825" y="88074"/>
                                  <a:pt x="0" y="68250"/>
                                  <a:pt x="0" y="44044"/>
                                </a:cubicBezTo>
                                <a:cubicBezTo>
                                  <a:pt x="0" y="19838"/>
                                  <a:pt x="19825" y="0"/>
                                  <a:pt x="44031" y="0"/>
                                </a:cubicBezTo>
                                <a:close/>
                              </a:path>
                            </a:pathLst>
                          </a:custGeom>
                          <a:ln w="6769" cap="rnd">
                            <a:round/>
                          </a:ln>
                        </wps:spPr>
                        <wps:style>
                          <a:lnRef idx="1">
                            <a:srgbClr val="000000"/>
                          </a:lnRef>
                          <a:fillRef idx="1">
                            <a:srgbClr val="BCBEC0"/>
                          </a:fillRef>
                          <a:effectRef idx="0">
                            <a:scrgbClr r="0" g="0" b="0"/>
                          </a:effectRef>
                          <a:fontRef idx="none"/>
                        </wps:style>
                        <wps:bodyPr/>
                      </wps:wsp>
                      <wps:wsp>
                        <wps:cNvPr id="1166" name="Shape 1166"/>
                        <wps:cNvSpPr/>
                        <wps:spPr>
                          <a:xfrm>
                            <a:off x="1249890" y="1712929"/>
                            <a:ext cx="88163" cy="88176"/>
                          </a:xfrm>
                          <a:custGeom>
                            <a:avLst/>
                            <a:gdLst/>
                            <a:ahLst/>
                            <a:cxnLst/>
                            <a:rect l="0" t="0" r="0" b="0"/>
                            <a:pathLst>
                              <a:path w="88163" h="88176">
                                <a:moveTo>
                                  <a:pt x="44044" y="0"/>
                                </a:moveTo>
                                <a:cubicBezTo>
                                  <a:pt x="68351" y="0"/>
                                  <a:pt x="88163" y="19824"/>
                                  <a:pt x="88163" y="44031"/>
                                </a:cubicBezTo>
                                <a:cubicBezTo>
                                  <a:pt x="88163" y="68338"/>
                                  <a:pt x="68351" y="88176"/>
                                  <a:pt x="44044" y="88176"/>
                                </a:cubicBezTo>
                                <a:cubicBezTo>
                                  <a:pt x="19837" y="88176"/>
                                  <a:pt x="0" y="68338"/>
                                  <a:pt x="0" y="44031"/>
                                </a:cubicBezTo>
                                <a:cubicBezTo>
                                  <a:pt x="0" y="19824"/>
                                  <a:pt x="19837" y="0"/>
                                  <a:pt x="44044" y="0"/>
                                </a:cubicBezTo>
                                <a:close/>
                              </a:path>
                            </a:pathLst>
                          </a:custGeom>
                          <a:ln w="6769" cap="rnd">
                            <a:round/>
                          </a:ln>
                        </wps:spPr>
                        <wps:style>
                          <a:lnRef idx="1">
                            <a:srgbClr val="000000"/>
                          </a:lnRef>
                          <a:fillRef idx="1">
                            <a:srgbClr val="1B9E77"/>
                          </a:fillRef>
                          <a:effectRef idx="0">
                            <a:scrgbClr r="0" g="0" b="0"/>
                          </a:effectRef>
                          <a:fontRef idx="none"/>
                        </wps:style>
                        <wps:bodyPr/>
                      </wps:wsp>
                      <wps:wsp>
                        <wps:cNvPr id="1167" name="Shape 1167"/>
                        <wps:cNvSpPr/>
                        <wps:spPr>
                          <a:xfrm>
                            <a:off x="1882603" y="1565378"/>
                            <a:ext cx="88074" cy="88074"/>
                          </a:xfrm>
                          <a:custGeom>
                            <a:avLst/>
                            <a:gdLst/>
                            <a:ahLst/>
                            <a:cxnLst/>
                            <a:rect l="0" t="0" r="0" b="0"/>
                            <a:pathLst>
                              <a:path w="88074" h="88074">
                                <a:moveTo>
                                  <a:pt x="44031" y="0"/>
                                </a:moveTo>
                                <a:cubicBezTo>
                                  <a:pt x="68250" y="0"/>
                                  <a:pt x="88074" y="19838"/>
                                  <a:pt x="88074" y="44044"/>
                                </a:cubicBezTo>
                                <a:cubicBezTo>
                                  <a:pt x="88074" y="68250"/>
                                  <a:pt x="68250" y="88074"/>
                                  <a:pt x="44031" y="88074"/>
                                </a:cubicBezTo>
                                <a:cubicBezTo>
                                  <a:pt x="19838" y="88074"/>
                                  <a:pt x="0" y="68250"/>
                                  <a:pt x="0" y="44044"/>
                                </a:cubicBezTo>
                                <a:cubicBezTo>
                                  <a:pt x="0" y="19838"/>
                                  <a:pt x="19838" y="0"/>
                                  <a:pt x="44031" y="0"/>
                                </a:cubicBezTo>
                                <a:close/>
                              </a:path>
                            </a:pathLst>
                          </a:custGeom>
                          <a:ln w="6769" cap="rnd">
                            <a:round/>
                          </a:ln>
                        </wps:spPr>
                        <wps:style>
                          <a:lnRef idx="1">
                            <a:srgbClr val="000000"/>
                          </a:lnRef>
                          <a:fillRef idx="1">
                            <a:srgbClr val="8D9FCA"/>
                          </a:fillRef>
                          <a:effectRef idx="0">
                            <a:scrgbClr r="0" g="0" b="0"/>
                          </a:effectRef>
                          <a:fontRef idx="none"/>
                        </wps:style>
                        <wps:bodyPr/>
                      </wps:wsp>
                      <wps:wsp>
                        <wps:cNvPr id="1168" name="Shape 1168"/>
                        <wps:cNvSpPr/>
                        <wps:spPr>
                          <a:xfrm>
                            <a:off x="1831989" y="1601121"/>
                            <a:ext cx="88074" cy="88087"/>
                          </a:xfrm>
                          <a:custGeom>
                            <a:avLst/>
                            <a:gdLst/>
                            <a:ahLst/>
                            <a:cxnLst/>
                            <a:rect l="0" t="0" r="0" b="0"/>
                            <a:pathLst>
                              <a:path w="88074" h="88087">
                                <a:moveTo>
                                  <a:pt x="44031" y="0"/>
                                </a:moveTo>
                                <a:cubicBezTo>
                                  <a:pt x="68250" y="0"/>
                                  <a:pt x="88074" y="19837"/>
                                  <a:pt x="88074" y="44031"/>
                                </a:cubicBezTo>
                                <a:cubicBezTo>
                                  <a:pt x="88074" y="68249"/>
                                  <a:pt x="68250" y="88087"/>
                                  <a:pt x="44031" y="88087"/>
                                </a:cubicBezTo>
                                <a:cubicBezTo>
                                  <a:pt x="19838" y="88087"/>
                                  <a:pt x="0" y="68249"/>
                                  <a:pt x="0" y="44031"/>
                                </a:cubicBezTo>
                                <a:cubicBezTo>
                                  <a:pt x="0" y="19837"/>
                                  <a:pt x="19838" y="0"/>
                                  <a:pt x="44031" y="0"/>
                                </a:cubicBezTo>
                                <a:close/>
                              </a:path>
                            </a:pathLst>
                          </a:custGeom>
                          <a:ln w="6769" cap="rnd">
                            <a:round/>
                          </a:ln>
                        </wps:spPr>
                        <wps:style>
                          <a:lnRef idx="1">
                            <a:srgbClr val="000000"/>
                          </a:lnRef>
                          <a:fillRef idx="1">
                            <a:srgbClr val="FFD92E"/>
                          </a:fillRef>
                          <a:effectRef idx="0">
                            <a:scrgbClr r="0" g="0" b="0"/>
                          </a:effectRef>
                          <a:fontRef idx="none"/>
                        </wps:style>
                        <wps:bodyPr/>
                      </wps:wsp>
                      <wps:wsp>
                        <wps:cNvPr id="1169" name="Shape 1169"/>
                        <wps:cNvSpPr/>
                        <wps:spPr>
                          <a:xfrm>
                            <a:off x="1199289" y="1712929"/>
                            <a:ext cx="88163" cy="88176"/>
                          </a:xfrm>
                          <a:custGeom>
                            <a:avLst/>
                            <a:gdLst/>
                            <a:ahLst/>
                            <a:cxnLst/>
                            <a:rect l="0" t="0" r="0" b="0"/>
                            <a:pathLst>
                              <a:path w="88163" h="88176">
                                <a:moveTo>
                                  <a:pt x="44031" y="0"/>
                                </a:moveTo>
                                <a:cubicBezTo>
                                  <a:pt x="68339" y="0"/>
                                  <a:pt x="88163" y="19824"/>
                                  <a:pt x="88163" y="44031"/>
                                </a:cubicBezTo>
                                <a:cubicBezTo>
                                  <a:pt x="88163" y="68338"/>
                                  <a:pt x="68339" y="88176"/>
                                  <a:pt x="44031" y="88176"/>
                                </a:cubicBezTo>
                                <a:cubicBezTo>
                                  <a:pt x="19825" y="88176"/>
                                  <a:pt x="0" y="68338"/>
                                  <a:pt x="0" y="44031"/>
                                </a:cubicBezTo>
                                <a:cubicBezTo>
                                  <a:pt x="0" y="19824"/>
                                  <a:pt x="19825" y="0"/>
                                  <a:pt x="44031" y="0"/>
                                </a:cubicBezTo>
                                <a:close/>
                              </a:path>
                            </a:pathLst>
                          </a:custGeom>
                          <a:ln w="6769" cap="rnd">
                            <a:round/>
                          </a:ln>
                        </wps:spPr>
                        <wps:style>
                          <a:lnRef idx="1">
                            <a:srgbClr val="000000"/>
                          </a:lnRef>
                          <a:fillRef idx="1">
                            <a:srgbClr val="FB8D61"/>
                          </a:fillRef>
                          <a:effectRef idx="0">
                            <a:scrgbClr r="0" g="0" b="0"/>
                          </a:effectRef>
                          <a:fontRef idx="none"/>
                        </wps:style>
                        <wps:bodyPr/>
                      </wps:wsp>
                      <wps:wsp>
                        <wps:cNvPr id="1170" name="Shape 1170"/>
                        <wps:cNvSpPr/>
                        <wps:spPr>
                          <a:xfrm>
                            <a:off x="2085053" y="1726374"/>
                            <a:ext cx="88074" cy="88074"/>
                          </a:xfrm>
                          <a:custGeom>
                            <a:avLst/>
                            <a:gdLst/>
                            <a:ahLst/>
                            <a:cxnLst/>
                            <a:rect l="0" t="0" r="0" b="0"/>
                            <a:pathLst>
                              <a:path w="88074" h="88074">
                                <a:moveTo>
                                  <a:pt x="44031" y="0"/>
                                </a:moveTo>
                                <a:cubicBezTo>
                                  <a:pt x="68250" y="0"/>
                                  <a:pt x="88074" y="19824"/>
                                  <a:pt x="88074" y="44031"/>
                                </a:cubicBezTo>
                                <a:cubicBezTo>
                                  <a:pt x="88074" y="68237"/>
                                  <a:pt x="68250" y="88074"/>
                                  <a:pt x="44031" y="88074"/>
                                </a:cubicBezTo>
                                <a:cubicBezTo>
                                  <a:pt x="19825" y="88074"/>
                                  <a:pt x="0" y="68237"/>
                                  <a:pt x="0" y="44031"/>
                                </a:cubicBezTo>
                                <a:cubicBezTo>
                                  <a:pt x="0" y="19824"/>
                                  <a:pt x="19825" y="0"/>
                                  <a:pt x="44031" y="0"/>
                                </a:cubicBezTo>
                                <a:close/>
                              </a:path>
                            </a:pathLst>
                          </a:custGeom>
                          <a:ln w="6769" cap="rnd">
                            <a:round/>
                          </a:ln>
                        </wps:spPr>
                        <wps:style>
                          <a:lnRef idx="1">
                            <a:srgbClr val="000000"/>
                          </a:lnRef>
                          <a:fillRef idx="1">
                            <a:srgbClr val="E72989"/>
                          </a:fillRef>
                          <a:effectRef idx="0">
                            <a:scrgbClr r="0" g="0" b="0"/>
                          </a:effectRef>
                          <a:fontRef idx="none"/>
                        </wps:style>
                        <wps:bodyPr/>
                      </wps:wsp>
                      <wps:wsp>
                        <wps:cNvPr id="1171" name="Shape 1171"/>
                        <wps:cNvSpPr/>
                        <wps:spPr>
                          <a:xfrm>
                            <a:off x="2009087" y="1726374"/>
                            <a:ext cx="88163" cy="88074"/>
                          </a:xfrm>
                          <a:custGeom>
                            <a:avLst/>
                            <a:gdLst/>
                            <a:ahLst/>
                            <a:cxnLst/>
                            <a:rect l="0" t="0" r="0" b="0"/>
                            <a:pathLst>
                              <a:path w="88163" h="88074">
                                <a:moveTo>
                                  <a:pt x="44133" y="0"/>
                                </a:moveTo>
                                <a:cubicBezTo>
                                  <a:pt x="68339" y="0"/>
                                  <a:pt x="88163" y="19824"/>
                                  <a:pt x="88163" y="44031"/>
                                </a:cubicBezTo>
                                <a:cubicBezTo>
                                  <a:pt x="88163" y="68237"/>
                                  <a:pt x="68339" y="88074"/>
                                  <a:pt x="44133" y="88074"/>
                                </a:cubicBezTo>
                                <a:cubicBezTo>
                                  <a:pt x="19825" y="88074"/>
                                  <a:pt x="0" y="68237"/>
                                  <a:pt x="0" y="44031"/>
                                </a:cubicBezTo>
                                <a:cubicBezTo>
                                  <a:pt x="0" y="19824"/>
                                  <a:pt x="19825" y="0"/>
                                  <a:pt x="44133" y="0"/>
                                </a:cubicBezTo>
                                <a:close/>
                              </a:path>
                            </a:pathLst>
                          </a:custGeom>
                          <a:ln w="6769" cap="rnd">
                            <a:round/>
                          </a:ln>
                        </wps:spPr>
                        <wps:style>
                          <a:lnRef idx="1">
                            <a:srgbClr val="000000"/>
                          </a:lnRef>
                          <a:fillRef idx="1">
                            <a:srgbClr val="7EC87E"/>
                          </a:fillRef>
                          <a:effectRef idx="0">
                            <a:scrgbClr r="0" g="0" b="0"/>
                          </a:effectRef>
                          <a:fontRef idx="none"/>
                        </wps:style>
                        <wps:bodyPr/>
                      </wps:wsp>
                      <wps:wsp>
                        <wps:cNvPr id="1172" name="Shape 1172"/>
                        <wps:cNvSpPr/>
                        <wps:spPr>
                          <a:xfrm>
                            <a:off x="1958475" y="1703962"/>
                            <a:ext cx="88163" cy="88176"/>
                          </a:xfrm>
                          <a:custGeom>
                            <a:avLst/>
                            <a:gdLst/>
                            <a:ahLst/>
                            <a:cxnLst/>
                            <a:rect l="0" t="0" r="0" b="0"/>
                            <a:pathLst>
                              <a:path w="88163" h="88176">
                                <a:moveTo>
                                  <a:pt x="44133" y="0"/>
                                </a:moveTo>
                                <a:cubicBezTo>
                                  <a:pt x="68339" y="0"/>
                                  <a:pt x="88163" y="19850"/>
                                  <a:pt x="88163" y="44044"/>
                                </a:cubicBezTo>
                                <a:cubicBezTo>
                                  <a:pt x="88163" y="68352"/>
                                  <a:pt x="68339" y="88176"/>
                                  <a:pt x="44133" y="88176"/>
                                </a:cubicBezTo>
                                <a:cubicBezTo>
                                  <a:pt x="19825" y="88176"/>
                                  <a:pt x="0" y="68352"/>
                                  <a:pt x="0" y="44044"/>
                                </a:cubicBezTo>
                                <a:cubicBezTo>
                                  <a:pt x="0" y="19850"/>
                                  <a:pt x="19825" y="0"/>
                                  <a:pt x="44133" y="0"/>
                                </a:cubicBezTo>
                                <a:close/>
                              </a:path>
                            </a:pathLst>
                          </a:custGeom>
                          <a:ln w="6769" cap="rnd">
                            <a:round/>
                          </a:ln>
                        </wps:spPr>
                        <wps:style>
                          <a:lnRef idx="1">
                            <a:srgbClr val="000000"/>
                          </a:lnRef>
                          <a:fillRef idx="1">
                            <a:srgbClr val="7EC87E"/>
                          </a:fillRef>
                          <a:effectRef idx="0">
                            <a:scrgbClr r="0" g="0" b="0"/>
                          </a:effectRef>
                          <a:fontRef idx="none"/>
                        </wps:style>
                        <wps:bodyPr/>
                      </wps:wsp>
                      <wps:wsp>
                        <wps:cNvPr id="1173" name="Shape 1173"/>
                        <wps:cNvSpPr/>
                        <wps:spPr>
                          <a:xfrm>
                            <a:off x="1831989" y="1556411"/>
                            <a:ext cx="88074" cy="88088"/>
                          </a:xfrm>
                          <a:custGeom>
                            <a:avLst/>
                            <a:gdLst/>
                            <a:ahLst/>
                            <a:cxnLst/>
                            <a:rect l="0" t="0" r="0" b="0"/>
                            <a:pathLst>
                              <a:path w="88074" h="88088">
                                <a:moveTo>
                                  <a:pt x="44031" y="0"/>
                                </a:moveTo>
                                <a:cubicBezTo>
                                  <a:pt x="68250" y="0"/>
                                  <a:pt x="88074" y="19838"/>
                                  <a:pt x="88074" y="44044"/>
                                </a:cubicBezTo>
                                <a:cubicBezTo>
                                  <a:pt x="88074" y="68250"/>
                                  <a:pt x="68250" y="88088"/>
                                  <a:pt x="44031" y="88088"/>
                                </a:cubicBezTo>
                                <a:cubicBezTo>
                                  <a:pt x="19838" y="88088"/>
                                  <a:pt x="0" y="68250"/>
                                  <a:pt x="0" y="44044"/>
                                </a:cubicBezTo>
                                <a:cubicBezTo>
                                  <a:pt x="0" y="19838"/>
                                  <a:pt x="19838" y="0"/>
                                  <a:pt x="44031" y="0"/>
                                </a:cubicBezTo>
                                <a:close/>
                              </a:path>
                            </a:pathLst>
                          </a:custGeom>
                          <a:ln w="6769" cap="rnd">
                            <a:round/>
                          </a:ln>
                        </wps:spPr>
                        <wps:style>
                          <a:lnRef idx="1">
                            <a:srgbClr val="000000"/>
                          </a:lnRef>
                          <a:fillRef idx="1">
                            <a:srgbClr val="377DB8"/>
                          </a:fillRef>
                          <a:effectRef idx="0">
                            <a:scrgbClr r="0" g="0" b="0"/>
                          </a:effectRef>
                          <a:fontRef idx="none"/>
                        </wps:style>
                        <wps:bodyPr/>
                      </wps:wsp>
                      <wps:wsp>
                        <wps:cNvPr id="1174" name="Shape 1174"/>
                        <wps:cNvSpPr/>
                        <wps:spPr>
                          <a:xfrm>
                            <a:off x="1199289" y="1122538"/>
                            <a:ext cx="88163" cy="88176"/>
                          </a:xfrm>
                          <a:custGeom>
                            <a:avLst/>
                            <a:gdLst/>
                            <a:ahLst/>
                            <a:cxnLst/>
                            <a:rect l="0" t="0" r="0" b="0"/>
                            <a:pathLst>
                              <a:path w="88163" h="88176">
                                <a:moveTo>
                                  <a:pt x="44031" y="0"/>
                                </a:moveTo>
                                <a:cubicBezTo>
                                  <a:pt x="68339" y="0"/>
                                  <a:pt x="88163" y="19837"/>
                                  <a:pt x="88163" y="44132"/>
                                </a:cubicBezTo>
                                <a:cubicBezTo>
                                  <a:pt x="88163" y="68351"/>
                                  <a:pt x="68339" y="88176"/>
                                  <a:pt x="44031" y="88176"/>
                                </a:cubicBezTo>
                                <a:cubicBezTo>
                                  <a:pt x="19825" y="88176"/>
                                  <a:pt x="0" y="68351"/>
                                  <a:pt x="0" y="44132"/>
                                </a:cubicBezTo>
                                <a:cubicBezTo>
                                  <a:pt x="0" y="19837"/>
                                  <a:pt x="19825" y="0"/>
                                  <a:pt x="44031" y="0"/>
                                </a:cubicBezTo>
                                <a:close/>
                              </a:path>
                            </a:pathLst>
                          </a:custGeom>
                          <a:ln w="6769" cap="rnd">
                            <a:round/>
                          </a:ln>
                        </wps:spPr>
                        <wps:style>
                          <a:lnRef idx="1">
                            <a:srgbClr val="000000"/>
                          </a:lnRef>
                          <a:fillRef idx="1">
                            <a:srgbClr val="377DB8"/>
                          </a:fillRef>
                          <a:effectRef idx="0">
                            <a:scrgbClr r="0" g="0" b="0"/>
                          </a:effectRef>
                          <a:fontRef idx="none"/>
                        </wps:style>
                        <wps:bodyPr/>
                      </wps:wsp>
                      <wps:wsp>
                        <wps:cNvPr id="1175" name="Shape 1175"/>
                        <wps:cNvSpPr/>
                        <wps:spPr>
                          <a:xfrm>
                            <a:off x="1148674" y="1632386"/>
                            <a:ext cx="88163" cy="88176"/>
                          </a:xfrm>
                          <a:custGeom>
                            <a:avLst/>
                            <a:gdLst/>
                            <a:ahLst/>
                            <a:cxnLst/>
                            <a:rect l="0" t="0" r="0" b="0"/>
                            <a:pathLst>
                              <a:path w="88163" h="88176">
                                <a:moveTo>
                                  <a:pt x="44031" y="0"/>
                                </a:moveTo>
                                <a:cubicBezTo>
                                  <a:pt x="68339" y="0"/>
                                  <a:pt x="88163" y="19824"/>
                                  <a:pt x="88163" y="44132"/>
                                </a:cubicBezTo>
                                <a:cubicBezTo>
                                  <a:pt x="88163" y="68338"/>
                                  <a:pt x="68339" y="88176"/>
                                  <a:pt x="44031" y="88176"/>
                                </a:cubicBezTo>
                                <a:cubicBezTo>
                                  <a:pt x="19825" y="88176"/>
                                  <a:pt x="0" y="68338"/>
                                  <a:pt x="0" y="44132"/>
                                </a:cubicBezTo>
                                <a:cubicBezTo>
                                  <a:pt x="0" y="19824"/>
                                  <a:pt x="19825" y="0"/>
                                  <a:pt x="44031" y="0"/>
                                </a:cubicBezTo>
                                <a:close/>
                              </a:path>
                            </a:pathLst>
                          </a:custGeom>
                          <a:ln w="6769" cap="rnd">
                            <a:round/>
                          </a:ln>
                        </wps:spPr>
                        <wps:style>
                          <a:lnRef idx="1">
                            <a:srgbClr val="000000"/>
                          </a:lnRef>
                          <a:fillRef idx="1">
                            <a:srgbClr val="974EA2"/>
                          </a:fillRef>
                          <a:effectRef idx="0">
                            <a:scrgbClr r="0" g="0" b="0"/>
                          </a:effectRef>
                          <a:fontRef idx="none"/>
                        </wps:style>
                        <wps:bodyPr/>
                      </wps:wsp>
                      <wps:wsp>
                        <wps:cNvPr id="1176" name="Shape 1176"/>
                        <wps:cNvSpPr/>
                        <wps:spPr>
                          <a:xfrm>
                            <a:off x="1022195" y="1556411"/>
                            <a:ext cx="88062" cy="88088"/>
                          </a:xfrm>
                          <a:custGeom>
                            <a:avLst/>
                            <a:gdLst/>
                            <a:ahLst/>
                            <a:cxnLst/>
                            <a:rect l="0" t="0" r="0" b="0"/>
                            <a:pathLst>
                              <a:path w="88062" h="88088">
                                <a:moveTo>
                                  <a:pt x="44031" y="0"/>
                                </a:moveTo>
                                <a:cubicBezTo>
                                  <a:pt x="68237" y="0"/>
                                  <a:pt x="88062" y="19838"/>
                                  <a:pt x="88062" y="44044"/>
                                </a:cubicBezTo>
                                <a:cubicBezTo>
                                  <a:pt x="88062" y="68250"/>
                                  <a:pt x="68237" y="88088"/>
                                  <a:pt x="44031" y="88088"/>
                                </a:cubicBezTo>
                                <a:cubicBezTo>
                                  <a:pt x="19825" y="88088"/>
                                  <a:pt x="0" y="68250"/>
                                  <a:pt x="0" y="44044"/>
                                </a:cubicBezTo>
                                <a:cubicBezTo>
                                  <a:pt x="0" y="19838"/>
                                  <a:pt x="19825" y="0"/>
                                  <a:pt x="44031" y="0"/>
                                </a:cubicBezTo>
                                <a:close/>
                              </a:path>
                            </a:pathLst>
                          </a:custGeom>
                          <a:ln w="6769" cap="rnd">
                            <a:round/>
                          </a:ln>
                        </wps:spPr>
                        <wps:style>
                          <a:lnRef idx="1">
                            <a:srgbClr val="000000"/>
                          </a:lnRef>
                          <a:fillRef idx="1">
                            <a:srgbClr val="A6D753"/>
                          </a:fillRef>
                          <a:effectRef idx="0">
                            <a:scrgbClr r="0" g="0" b="0"/>
                          </a:effectRef>
                          <a:fontRef idx="none"/>
                        </wps:style>
                        <wps:bodyPr/>
                      </wps:wsp>
                      <wps:wsp>
                        <wps:cNvPr id="1177" name="Shape 1177"/>
                        <wps:cNvSpPr/>
                        <wps:spPr>
                          <a:xfrm>
                            <a:off x="1047447" y="1703962"/>
                            <a:ext cx="88074" cy="88176"/>
                          </a:xfrm>
                          <a:custGeom>
                            <a:avLst/>
                            <a:gdLst/>
                            <a:ahLst/>
                            <a:cxnLst/>
                            <a:rect l="0" t="0" r="0" b="0"/>
                            <a:pathLst>
                              <a:path w="88074" h="88176">
                                <a:moveTo>
                                  <a:pt x="44044" y="0"/>
                                </a:moveTo>
                                <a:cubicBezTo>
                                  <a:pt x="68250" y="0"/>
                                  <a:pt x="88074" y="19850"/>
                                  <a:pt x="88074" y="44044"/>
                                </a:cubicBezTo>
                                <a:cubicBezTo>
                                  <a:pt x="88074" y="68352"/>
                                  <a:pt x="68250" y="88176"/>
                                  <a:pt x="44044" y="88176"/>
                                </a:cubicBezTo>
                                <a:cubicBezTo>
                                  <a:pt x="19825" y="88176"/>
                                  <a:pt x="0" y="68352"/>
                                  <a:pt x="0" y="44044"/>
                                </a:cubicBezTo>
                                <a:cubicBezTo>
                                  <a:pt x="0" y="19850"/>
                                  <a:pt x="19825" y="0"/>
                                  <a:pt x="44044" y="0"/>
                                </a:cubicBezTo>
                                <a:close/>
                              </a:path>
                            </a:pathLst>
                          </a:custGeom>
                          <a:ln w="6769" cap="rnd">
                            <a:round/>
                          </a:ln>
                        </wps:spPr>
                        <wps:style>
                          <a:lnRef idx="1">
                            <a:srgbClr val="000000"/>
                          </a:lnRef>
                          <a:fillRef idx="1">
                            <a:srgbClr val="E789C3"/>
                          </a:fillRef>
                          <a:effectRef idx="0">
                            <a:scrgbClr r="0" g="0" b="0"/>
                          </a:effectRef>
                          <a:fontRef idx="none"/>
                        </wps:style>
                        <wps:bodyPr/>
                      </wps:wsp>
                      <wps:wsp>
                        <wps:cNvPr id="1178" name="Shape 1178"/>
                        <wps:cNvSpPr/>
                        <wps:spPr>
                          <a:xfrm>
                            <a:off x="1072803" y="1574243"/>
                            <a:ext cx="88074" cy="88176"/>
                          </a:xfrm>
                          <a:custGeom>
                            <a:avLst/>
                            <a:gdLst/>
                            <a:ahLst/>
                            <a:cxnLst/>
                            <a:rect l="0" t="0" r="0" b="0"/>
                            <a:pathLst>
                              <a:path w="88074" h="88176">
                                <a:moveTo>
                                  <a:pt x="44031" y="0"/>
                                </a:moveTo>
                                <a:cubicBezTo>
                                  <a:pt x="68237" y="0"/>
                                  <a:pt x="88074" y="19926"/>
                                  <a:pt x="88074" y="44132"/>
                                </a:cubicBezTo>
                                <a:cubicBezTo>
                                  <a:pt x="88074" y="68338"/>
                                  <a:pt x="68237" y="88176"/>
                                  <a:pt x="44031" y="88176"/>
                                </a:cubicBezTo>
                                <a:cubicBezTo>
                                  <a:pt x="19825" y="88176"/>
                                  <a:pt x="0" y="68338"/>
                                  <a:pt x="0" y="44132"/>
                                </a:cubicBezTo>
                                <a:cubicBezTo>
                                  <a:pt x="0" y="19926"/>
                                  <a:pt x="19825" y="0"/>
                                  <a:pt x="44031" y="0"/>
                                </a:cubicBezTo>
                                <a:close/>
                              </a:path>
                            </a:pathLst>
                          </a:custGeom>
                          <a:ln w="6769" cap="rnd">
                            <a:round/>
                          </a:ln>
                        </wps:spPr>
                        <wps:style>
                          <a:lnRef idx="1">
                            <a:srgbClr val="000000"/>
                          </a:lnRef>
                          <a:fillRef idx="1">
                            <a:srgbClr val="BDADD3"/>
                          </a:fillRef>
                          <a:effectRef idx="0">
                            <a:scrgbClr r="0" g="0" b="0"/>
                          </a:effectRef>
                          <a:fontRef idx="none"/>
                        </wps:style>
                        <wps:bodyPr/>
                      </wps:wsp>
                      <wps:wsp>
                        <wps:cNvPr id="1179" name="Shape 1179"/>
                        <wps:cNvSpPr/>
                        <wps:spPr>
                          <a:xfrm>
                            <a:off x="1098061" y="1596645"/>
                            <a:ext cx="88163" cy="88176"/>
                          </a:xfrm>
                          <a:custGeom>
                            <a:avLst/>
                            <a:gdLst/>
                            <a:ahLst/>
                            <a:cxnLst/>
                            <a:rect l="0" t="0" r="0" b="0"/>
                            <a:pathLst>
                              <a:path w="88163" h="88176">
                                <a:moveTo>
                                  <a:pt x="44031" y="0"/>
                                </a:moveTo>
                                <a:cubicBezTo>
                                  <a:pt x="68339" y="0"/>
                                  <a:pt x="88163" y="19824"/>
                                  <a:pt x="88163" y="44031"/>
                                </a:cubicBezTo>
                                <a:cubicBezTo>
                                  <a:pt x="88163" y="68351"/>
                                  <a:pt x="68339" y="88176"/>
                                  <a:pt x="44031" y="88176"/>
                                </a:cubicBezTo>
                                <a:cubicBezTo>
                                  <a:pt x="19825" y="88176"/>
                                  <a:pt x="0" y="68351"/>
                                  <a:pt x="0" y="44031"/>
                                </a:cubicBezTo>
                                <a:cubicBezTo>
                                  <a:pt x="0" y="19824"/>
                                  <a:pt x="19825" y="0"/>
                                  <a:pt x="44031" y="0"/>
                                </a:cubicBezTo>
                                <a:close/>
                              </a:path>
                            </a:pathLst>
                          </a:custGeom>
                          <a:ln w="6769" cap="rnd">
                            <a:round/>
                          </a:ln>
                        </wps:spPr>
                        <wps:style>
                          <a:lnRef idx="1">
                            <a:srgbClr val="000000"/>
                          </a:lnRef>
                          <a:fillRef idx="1">
                            <a:srgbClr val="BDADD3"/>
                          </a:fillRef>
                          <a:effectRef idx="0">
                            <a:scrgbClr r="0" g="0" b="0"/>
                          </a:effectRef>
                          <a:fontRef idx="none"/>
                        </wps:style>
                        <wps:bodyPr/>
                      </wps:wsp>
                      <wps:wsp>
                        <wps:cNvPr id="1180" name="Shape 1180"/>
                        <wps:cNvSpPr/>
                        <wps:spPr>
                          <a:xfrm>
                            <a:off x="2059796" y="1726374"/>
                            <a:ext cx="88074" cy="88074"/>
                          </a:xfrm>
                          <a:custGeom>
                            <a:avLst/>
                            <a:gdLst/>
                            <a:ahLst/>
                            <a:cxnLst/>
                            <a:rect l="0" t="0" r="0" b="0"/>
                            <a:pathLst>
                              <a:path w="88074" h="88074">
                                <a:moveTo>
                                  <a:pt x="44031" y="0"/>
                                </a:moveTo>
                                <a:cubicBezTo>
                                  <a:pt x="68250" y="0"/>
                                  <a:pt x="88074" y="19824"/>
                                  <a:pt x="88074" y="44031"/>
                                </a:cubicBezTo>
                                <a:cubicBezTo>
                                  <a:pt x="88074" y="68237"/>
                                  <a:pt x="68250" y="88074"/>
                                  <a:pt x="44031" y="88074"/>
                                </a:cubicBezTo>
                                <a:cubicBezTo>
                                  <a:pt x="19825" y="88074"/>
                                  <a:pt x="0" y="68237"/>
                                  <a:pt x="0" y="44031"/>
                                </a:cubicBezTo>
                                <a:cubicBezTo>
                                  <a:pt x="0" y="19824"/>
                                  <a:pt x="19825" y="0"/>
                                  <a:pt x="44031" y="0"/>
                                </a:cubicBezTo>
                                <a:close/>
                              </a:path>
                            </a:pathLst>
                          </a:custGeom>
                          <a:ln w="6769" cap="rnd">
                            <a:round/>
                          </a:ln>
                        </wps:spPr>
                        <wps:style>
                          <a:lnRef idx="1">
                            <a:srgbClr val="000000"/>
                          </a:lnRef>
                          <a:fillRef idx="1">
                            <a:srgbClr val="A6761D"/>
                          </a:fillRef>
                          <a:effectRef idx="0">
                            <a:scrgbClr r="0" g="0" b="0"/>
                          </a:effectRef>
                          <a:fontRef idx="none"/>
                        </wps:style>
                        <wps:bodyPr/>
                      </wps:wsp>
                      <wps:wsp>
                        <wps:cNvPr id="1181" name="Shape 1181"/>
                        <wps:cNvSpPr/>
                        <wps:spPr>
                          <a:xfrm>
                            <a:off x="870255" y="1686139"/>
                            <a:ext cx="88163" cy="88088"/>
                          </a:xfrm>
                          <a:custGeom>
                            <a:avLst/>
                            <a:gdLst/>
                            <a:ahLst/>
                            <a:cxnLst/>
                            <a:rect l="0" t="0" r="0" b="0"/>
                            <a:pathLst>
                              <a:path w="88163" h="88088">
                                <a:moveTo>
                                  <a:pt x="44133" y="0"/>
                                </a:moveTo>
                                <a:cubicBezTo>
                                  <a:pt x="68339" y="0"/>
                                  <a:pt x="88163" y="19838"/>
                                  <a:pt x="88163" y="44044"/>
                                </a:cubicBezTo>
                                <a:cubicBezTo>
                                  <a:pt x="88163" y="68250"/>
                                  <a:pt x="68339" y="88088"/>
                                  <a:pt x="44133" y="88088"/>
                                </a:cubicBezTo>
                                <a:cubicBezTo>
                                  <a:pt x="19825" y="88088"/>
                                  <a:pt x="0" y="68250"/>
                                  <a:pt x="0" y="44044"/>
                                </a:cubicBezTo>
                                <a:cubicBezTo>
                                  <a:pt x="0" y="19838"/>
                                  <a:pt x="19825" y="0"/>
                                  <a:pt x="44133" y="0"/>
                                </a:cubicBezTo>
                                <a:close/>
                              </a:path>
                            </a:pathLst>
                          </a:custGeom>
                          <a:ln w="6769" cap="rnd">
                            <a:round/>
                          </a:ln>
                        </wps:spPr>
                        <wps:style>
                          <a:lnRef idx="1">
                            <a:srgbClr val="000000"/>
                          </a:lnRef>
                          <a:fillRef idx="1">
                            <a:srgbClr val="A6761D"/>
                          </a:fillRef>
                          <a:effectRef idx="0">
                            <a:scrgbClr r="0" g="0" b="0"/>
                          </a:effectRef>
                          <a:fontRef idx="none"/>
                        </wps:style>
                        <wps:bodyPr/>
                      </wps:wsp>
                      <wps:wsp>
                        <wps:cNvPr id="1182" name="Shape 1182"/>
                        <wps:cNvSpPr/>
                        <wps:spPr>
                          <a:xfrm>
                            <a:off x="1224640" y="1493805"/>
                            <a:ext cx="88074" cy="88062"/>
                          </a:xfrm>
                          <a:custGeom>
                            <a:avLst/>
                            <a:gdLst/>
                            <a:ahLst/>
                            <a:cxnLst/>
                            <a:rect l="0" t="0" r="0" b="0"/>
                            <a:pathLst>
                              <a:path w="88074" h="88062">
                                <a:moveTo>
                                  <a:pt x="44031" y="0"/>
                                </a:moveTo>
                                <a:cubicBezTo>
                                  <a:pt x="68250" y="0"/>
                                  <a:pt x="88074" y="19824"/>
                                  <a:pt x="88074" y="44018"/>
                                </a:cubicBezTo>
                                <a:cubicBezTo>
                                  <a:pt x="88074" y="68237"/>
                                  <a:pt x="68250" y="88062"/>
                                  <a:pt x="44031" y="88062"/>
                                </a:cubicBezTo>
                                <a:cubicBezTo>
                                  <a:pt x="19825" y="88062"/>
                                  <a:pt x="0" y="68237"/>
                                  <a:pt x="0" y="44018"/>
                                </a:cubicBezTo>
                                <a:cubicBezTo>
                                  <a:pt x="0" y="19824"/>
                                  <a:pt x="19825" y="0"/>
                                  <a:pt x="44031" y="0"/>
                                </a:cubicBezTo>
                                <a:close/>
                              </a:path>
                            </a:pathLst>
                          </a:custGeom>
                          <a:ln w="6769" cap="rnd">
                            <a:round/>
                          </a:ln>
                        </wps:spPr>
                        <wps:style>
                          <a:lnRef idx="1">
                            <a:srgbClr val="000000"/>
                          </a:lnRef>
                          <a:fillRef idx="1">
                            <a:srgbClr val="E4C493"/>
                          </a:fillRef>
                          <a:effectRef idx="0">
                            <a:scrgbClr r="0" g="0" b="0"/>
                          </a:effectRef>
                          <a:fontRef idx="none"/>
                        </wps:style>
                        <wps:bodyPr/>
                      </wps:wsp>
                      <wps:wsp>
                        <wps:cNvPr id="1183" name="Shape 1183"/>
                        <wps:cNvSpPr/>
                        <wps:spPr>
                          <a:xfrm>
                            <a:off x="819640" y="1274668"/>
                            <a:ext cx="88163" cy="88087"/>
                          </a:xfrm>
                          <a:custGeom>
                            <a:avLst/>
                            <a:gdLst/>
                            <a:ahLst/>
                            <a:cxnLst/>
                            <a:rect l="0" t="0" r="0" b="0"/>
                            <a:pathLst>
                              <a:path w="88163" h="88087">
                                <a:moveTo>
                                  <a:pt x="44133" y="0"/>
                                </a:moveTo>
                                <a:cubicBezTo>
                                  <a:pt x="68351" y="0"/>
                                  <a:pt x="88163" y="19837"/>
                                  <a:pt x="88163" y="44031"/>
                                </a:cubicBezTo>
                                <a:cubicBezTo>
                                  <a:pt x="88163" y="68237"/>
                                  <a:pt x="68351" y="88087"/>
                                  <a:pt x="44133" y="88087"/>
                                </a:cubicBezTo>
                                <a:cubicBezTo>
                                  <a:pt x="19837" y="88087"/>
                                  <a:pt x="0" y="68237"/>
                                  <a:pt x="0" y="44031"/>
                                </a:cubicBezTo>
                                <a:cubicBezTo>
                                  <a:pt x="0" y="19837"/>
                                  <a:pt x="19837" y="0"/>
                                  <a:pt x="44133" y="0"/>
                                </a:cubicBezTo>
                                <a:close/>
                              </a:path>
                            </a:pathLst>
                          </a:custGeom>
                          <a:ln w="6769" cap="rnd">
                            <a:round/>
                          </a:ln>
                        </wps:spPr>
                        <wps:style>
                          <a:lnRef idx="1">
                            <a:srgbClr val="000000"/>
                          </a:lnRef>
                          <a:fillRef idx="1">
                            <a:srgbClr val="E6AB02"/>
                          </a:fillRef>
                          <a:effectRef idx="0">
                            <a:scrgbClr r="0" g="0" b="0"/>
                          </a:effectRef>
                          <a:fontRef idx="none"/>
                        </wps:style>
                        <wps:bodyPr/>
                      </wps:wsp>
                      <wps:wsp>
                        <wps:cNvPr id="1184" name="Shape 1184"/>
                        <wps:cNvSpPr/>
                        <wps:spPr>
                          <a:xfrm>
                            <a:off x="591933" y="1221015"/>
                            <a:ext cx="88074" cy="88061"/>
                          </a:xfrm>
                          <a:custGeom>
                            <a:avLst/>
                            <a:gdLst/>
                            <a:ahLst/>
                            <a:cxnLst/>
                            <a:rect l="0" t="0" r="0" b="0"/>
                            <a:pathLst>
                              <a:path w="88074" h="88061">
                                <a:moveTo>
                                  <a:pt x="44044" y="0"/>
                                </a:moveTo>
                                <a:cubicBezTo>
                                  <a:pt x="68250" y="0"/>
                                  <a:pt x="88074" y="19824"/>
                                  <a:pt x="88074" y="44031"/>
                                </a:cubicBezTo>
                                <a:cubicBezTo>
                                  <a:pt x="88074" y="68237"/>
                                  <a:pt x="68250" y="88061"/>
                                  <a:pt x="44044" y="88061"/>
                                </a:cubicBezTo>
                                <a:cubicBezTo>
                                  <a:pt x="19825" y="88061"/>
                                  <a:pt x="0" y="68237"/>
                                  <a:pt x="0" y="44031"/>
                                </a:cubicBezTo>
                                <a:cubicBezTo>
                                  <a:pt x="0" y="19824"/>
                                  <a:pt x="19825" y="0"/>
                                  <a:pt x="44044" y="0"/>
                                </a:cubicBezTo>
                                <a:close/>
                              </a:path>
                            </a:pathLst>
                          </a:custGeom>
                          <a:ln w="6769" cap="rnd">
                            <a:round/>
                          </a:ln>
                        </wps:spPr>
                        <wps:style>
                          <a:lnRef idx="1">
                            <a:srgbClr val="000000"/>
                          </a:lnRef>
                          <a:fillRef idx="1">
                            <a:srgbClr val="E6AB02"/>
                          </a:fillRef>
                          <a:effectRef idx="0">
                            <a:scrgbClr r="0" g="0" b="0"/>
                          </a:effectRef>
                          <a:fontRef idx="none"/>
                        </wps:style>
                        <wps:bodyPr/>
                      </wps:wsp>
                      <wps:wsp>
                        <wps:cNvPr id="1185" name="Shape 1185"/>
                        <wps:cNvSpPr/>
                        <wps:spPr>
                          <a:xfrm>
                            <a:off x="2110409" y="1726374"/>
                            <a:ext cx="88074" cy="88074"/>
                          </a:xfrm>
                          <a:custGeom>
                            <a:avLst/>
                            <a:gdLst/>
                            <a:ahLst/>
                            <a:cxnLst/>
                            <a:rect l="0" t="0" r="0" b="0"/>
                            <a:pathLst>
                              <a:path w="88074" h="88074">
                                <a:moveTo>
                                  <a:pt x="44031" y="0"/>
                                </a:moveTo>
                                <a:cubicBezTo>
                                  <a:pt x="68250" y="0"/>
                                  <a:pt x="88074" y="19824"/>
                                  <a:pt x="88074" y="44031"/>
                                </a:cubicBezTo>
                                <a:cubicBezTo>
                                  <a:pt x="88074" y="68237"/>
                                  <a:pt x="68250" y="88074"/>
                                  <a:pt x="44031" y="88074"/>
                                </a:cubicBezTo>
                                <a:cubicBezTo>
                                  <a:pt x="19825" y="88074"/>
                                  <a:pt x="0" y="68237"/>
                                  <a:pt x="0" y="44031"/>
                                </a:cubicBezTo>
                                <a:cubicBezTo>
                                  <a:pt x="0" y="19824"/>
                                  <a:pt x="19825" y="0"/>
                                  <a:pt x="44031" y="0"/>
                                </a:cubicBezTo>
                                <a:close/>
                              </a:path>
                            </a:pathLst>
                          </a:custGeom>
                          <a:ln w="6769" cap="rnd">
                            <a:round/>
                          </a:ln>
                        </wps:spPr>
                        <wps:style>
                          <a:lnRef idx="1">
                            <a:srgbClr val="000000"/>
                          </a:lnRef>
                          <a:fillRef idx="1">
                            <a:srgbClr val="808184"/>
                          </a:fillRef>
                          <a:effectRef idx="0">
                            <a:scrgbClr r="0" g="0" b="0"/>
                          </a:effectRef>
                          <a:fontRef idx="none"/>
                        </wps:style>
                        <wps:bodyPr/>
                      </wps:wsp>
                      <wps:wsp>
                        <wps:cNvPr id="1186" name="Shape 1186"/>
                        <wps:cNvSpPr/>
                        <wps:spPr>
                          <a:xfrm>
                            <a:off x="440098" y="40236"/>
                            <a:ext cx="88074" cy="88176"/>
                          </a:xfrm>
                          <a:custGeom>
                            <a:avLst/>
                            <a:gdLst/>
                            <a:ahLst/>
                            <a:cxnLst/>
                            <a:rect l="0" t="0" r="0" b="0"/>
                            <a:pathLst>
                              <a:path w="88074" h="88176">
                                <a:moveTo>
                                  <a:pt x="44031" y="0"/>
                                </a:moveTo>
                                <a:cubicBezTo>
                                  <a:pt x="68250" y="0"/>
                                  <a:pt x="88074" y="19838"/>
                                  <a:pt x="88074" y="44031"/>
                                </a:cubicBezTo>
                                <a:cubicBezTo>
                                  <a:pt x="88074" y="68339"/>
                                  <a:pt x="68250" y="88176"/>
                                  <a:pt x="44031" y="88176"/>
                                </a:cubicBezTo>
                                <a:cubicBezTo>
                                  <a:pt x="19825" y="88176"/>
                                  <a:pt x="0" y="68339"/>
                                  <a:pt x="0" y="44031"/>
                                </a:cubicBezTo>
                                <a:cubicBezTo>
                                  <a:pt x="0" y="19838"/>
                                  <a:pt x="19825" y="0"/>
                                  <a:pt x="44031" y="0"/>
                                </a:cubicBezTo>
                                <a:close/>
                              </a:path>
                            </a:pathLst>
                          </a:custGeom>
                          <a:ln w="6769" cap="rnd">
                            <a:round/>
                          </a:ln>
                        </wps:spPr>
                        <wps:style>
                          <a:lnRef idx="1">
                            <a:srgbClr val="000000"/>
                          </a:lnRef>
                          <a:fillRef idx="1">
                            <a:srgbClr val="756FB3"/>
                          </a:fillRef>
                          <a:effectRef idx="0">
                            <a:scrgbClr r="0" g="0" b="0"/>
                          </a:effectRef>
                          <a:fontRef idx="none"/>
                        </wps:style>
                        <wps:bodyPr/>
                      </wps:wsp>
                      <wps:wsp>
                        <wps:cNvPr id="1187" name="Shape 1187"/>
                        <wps:cNvSpPr/>
                        <wps:spPr>
                          <a:xfrm>
                            <a:off x="294356" y="0"/>
                            <a:ext cx="1948637" cy="1854746"/>
                          </a:xfrm>
                          <a:custGeom>
                            <a:avLst/>
                            <a:gdLst/>
                            <a:ahLst/>
                            <a:cxnLst/>
                            <a:rect l="0" t="0" r="0" b="0"/>
                            <a:pathLst>
                              <a:path w="1948637" h="1854746">
                                <a:moveTo>
                                  <a:pt x="0" y="1854746"/>
                                </a:moveTo>
                                <a:lnTo>
                                  <a:pt x="1948637" y="1854746"/>
                                </a:lnTo>
                                <a:lnTo>
                                  <a:pt x="1948637" y="0"/>
                                </a:lnTo>
                                <a:lnTo>
                                  <a:pt x="0" y="0"/>
                                </a:lnTo>
                                <a:close/>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188" name="Rectangle 1188"/>
                        <wps:cNvSpPr/>
                        <wps:spPr>
                          <a:xfrm>
                            <a:off x="171549" y="1357587"/>
                            <a:ext cx="61043" cy="126699"/>
                          </a:xfrm>
                          <a:prstGeom prst="rect">
                            <a:avLst/>
                          </a:prstGeom>
                          <a:ln>
                            <a:noFill/>
                          </a:ln>
                        </wps:spPr>
                        <wps:txbx>
                          <w:txbxContent>
                            <w:p w14:paraId="6352DA2C" w14:textId="77777777" w:rsidR="001E059F" w:rsidRDefault="00572B54">
                              <w:r>
                                <w:rPr>
                                  <w:sz w:val="13"/>
                                  <w:lang w:val="zh-Hans"/>
                                </w:rPr>
                                <w:t>2</w:t>
                              </w:r>
                            </w:p>
                          </w:txbxContent>
                        </wps:txbx>
                        <wps:bodyPr horzOverflow="overflow" vert="horz" lIns="0" tIns="0" rIns="0" bIns="0" rtlCol="0">
                          <a:noAutofit/>
                        </wps:bodyPr>
                      </wps:wsp>
                      <wps:wsp>
                        <wps:cNvPr id="1189" name="Rectangle 1189"/>
                        <wps:cNvSpPr/>
                        <wps:spPr>
                          <a:xfrm>
                            <a:off x="171549" y="910331"/>
                            <a:ext cx="61043" cy="126700"/>
                          </a:xfrm>
                          <a:prstGeom prst="rect">
                            <a:avLst/>
                          </a:prstGeom>
                          <a:ln>
                            <a:noFill/>
                          </a:ln>
                        </wps:spPr>
                        <wps:txbx>
                          <w:txbxContent>
                            <w:p w14:paraId="2254D811" w14:textId="77777777" w:rsidR="001E059F" w:rsidRDefault="00572B54">
                              <w:r>
                                <w:rPr>
                                  <w:sz w:val="13"/>
                                  <w:lang w:val="zh-Hans"/>
                                </w:rPr>
                                <w:t>3</w:t>
                              </w:r>
                            </w:p>
                          </w:txbxContent>
                        </wps:txbx>
                        <wps:bodyPr horzOverflow="overflow" vert="horz" lIns="0" tIns="0" rIns="0" bIns="0" rtlCol="0">
                          <a:noAutofit/>
                        </wps:bodyPr>
                      </wps:wsp>
                      <wps:wsp>
                        <wps:cNvPr id="1190" name="Rectangle 1190"/>
                        <wps:cNvSpPr/>
                        <wps:spPr>
                          <a:xfrm>
                            <a:off x="171549" y="463075"/>
                            <a:ext cx="61043" cy="126700"/>
                          </a:xfrm>
                          <a:prstGeom prst="rect">
                            <a:avLst/>
                          </a:prstGeom>
                          <a:ln>
                            <a:noFill/>
                          </a:ln>
                        </wps:spPr>
                        <wps:txbx>
                          <w:txbxContent>
                            <w:p w14:paraId="74EB3EA5" w14:textId="77777777" w:rsidR="001E059F" w:rsidRDefault="00572B54">
                              <w:r>
                                <w:rPr>
                                  <w:sz w:val="13"/>
                                  <w:lang w:val="zh-Hans"/>
                                </w:rPr>
                                <w:t>4</w:t>
                              </w:r>
                            </w:p>
                          </w:txbxContent>
                        </wps:txbx>
                        <wps:bodyPr horzOverflow="overflow" vert="horz" lIns="0" tIns="0" rIns="0" bIns="0" rtlCol="0">
                          <a:noAutofit/>
                        </wps:bodyPr>
                      </wps:wsp>
                      <wps:wsp>
                        <wps:cNvPr id="1191" name="Rectangle 1191"/>
                        <wps:cNvSpPr/>
                        <wps:spPr>
                          <a:xfrm>
                            <a:off x="171549" y="15819"/>
                            <a:ext cx="61043" cy="126700"/>
                          </a:xfrm>
                          <a:prstGeom prst="rect">
                            <a:avLst/>
                          </a:prstGeom>
                          <a:ln>
                            <a:noFill/>
                          </a:ln>
                        </wps:spPr>
                        <wps:txbx>
                          <w:txbxContent>
                            <w:p w14:paraId="4BB76A61" w14:textId="77777777" w:rsidR="001E059F" w:rsidRDefault="00572B54">
                              <w:r>
                                <w:rPr>
                                  <w:sz w:val="13"/>
                                  <w:lang w:val="zh-Hans"/>
                                </w:rPr>
                                <w:t>5</w:t>
                              </w:r>
                            </w:p>
                          </w:txbxContent>
                        </wps:txbx>
                        <wps:bodyPr horzOverflow="overflow" vert="horz" lIns="0" tIns="0" rIns="0" bIns="0" rtlCol="0">
                          <a:noAutofit/>
                        </wps:bodyPr>
                      </wps:wsp>
                      <wps:wsp>
                        <wps:cNvPr id="1192" name="Shape 1192"/>
                        <wps:cNvSpPr/>
                        <wps:spPr>
                          <a:xfrm>
                            <a:off x="255544" y="1408119"/>
                            <a:ext cx="38811" cy="0"/>
                          </a:xfrm>
                          <a:custGeom>
                            <a:avLst/>
                            <a:gdLst/>
                            <a:ahLst/>
                            <a:cxnLst/>
                            <a:rect l="0" t="0" r="0" b="0"/>
                            <a:pathLst>
                              <a:path w="38811">
                                <a:moveTo>
                                  <a:pt x="0" y="0"/>
                                </a:moveTo>
                                <a:lnTo>
                                  <a:pt x="38811"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193" name="Shape 1193"/>
                        <wps:cNvSpPr/>
                        <wps:spPr>
                          <a:xfrm>
                            <a:off x="255544" y="960903"/>
                            <a:ext cx="38811" cy="0"/>
                          </a:xfrm>
                          <a:custGeom>
                            <a:avLst/>
                            <a:gdLst/>
                            <a:ahLst/>
                            <a:cxnLst/>
                            <a:rect l="0" t="0" r="0" b="0"/>
                            <a:pathLst>
                              <a:path w="38811">
                                <a:moveTo>
                                  <a:pt x="0" y="0"/>
                                </a:moveTo>
                                <a:lnTo>
                                  <a:pt x="38811"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194" name="Shape 1194"/>
                        <wps:cNvSpPr/>
                        <wps:spPr>
                          <a:xfrm>
                            <a:off x="255544" y="513662"/>
                            <a:ext cx="38811" cy="0"/>
                          </a:xfrm>
                          <a:custGeom>
                            <a:avLst/>
                            <a:gdLst/>
                            <a:ahLst/>
                            <a:cxnLst/>
                            <a:rect l="0" t="0" r="0" b="0"/>
                            <a:pathLst>
                              <a:path w="38811">
                                <a:moveTo>
                                  <a:pt x="0" y="0"/>
                                </a:moveTo>
                                <a:lnTo>
                                  <a:pt x="38811"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195" name="Shape 1195"/>
                        <wps:cNvSpPr/>
                        <wps:spPr>
                          <a:xfrm>
                            <a:off x="255544" y="66446"/>
                            <a:ext cx="38811" cy="0"/>
                          </a:xfrm>
                          <a:custGeom>
                            <a:avLst/>
                            <a:gdLst/>
                            <a:ahLst/>
                            <a:cxnLst/>
                            <a:rect l="0" t="0" r="0" b="0"/>
                            <a:pathLst>
                              <a:path w="38811">
                                <a:moveTo>
                                  <a:pt x="0" y="0"/>
                                </a:moveTo>
                                <a:lnTo>
                                  <a:pt x="38811"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196" name="Shape 1196"/>
                        <wps:cNvSpPr/>
                        <wps:spPr>
                          <a:xfrm>
                            <a:off x="686587" y="1854748"/>
                            <a:ext cx="0" cy="38824"/>
                          </a:xfrm>
                          <a:custGeom>
                            <a:avLst/>
                            <a:gdLst/>
                            <a:ahLst/>
                            <a:cxnLst/>
                            <a:rect l="0" t="0" r="0" b="0"/>
                            <a:pathLst>
                              <a:path h="38824">
                                <a:moveTo>
                                  <a:pt x="0" y="38824"/>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197" name="Shape 1197"/>
                        <wps:cNvSpPr/>
                        <wps:spPr>
                          <a:xfrm>
                            <a:off x="1192709" y="1854748"/>
                            <a:ext cx="0" cy="38824"/>
                          </a:xfrm>
                          <a:custGeom>
                            <a:avLst/>
                            <a:gdLst/>
                            <a:ahLst/>
                            <a:cxnLst/>
                            <a:rect l="0" t="0" r="0" b="0"/>
                            <a:pathLst>
                              <a:path h="38824">
                                <a:moveTo>
                                  <a:pt x="0" y="38824"/>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198" name="Shape 1198"/>
                        <wps:cNvSpPr/>
                        <wps:spPr>
                          <a:xfrm>
                            <a:off x="1698930" y="1854748"/>
                            <a:ext cx="0" cy="38824"/>
                          </a:xfrm>
                          <a:custGeom>
                            <a:avLst/>
                            <a:gdLst/>
                            <a:ahLst/>
                            <a:cxnLst/>
                            <a:rect l="0" t="0" r="0" b="0"/>
                            <a:pathLst>
                              <a:path h="38824">
                                <a:moveTo>
                                  <a:pt x="0" y="38824"/>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199" name="Shape 1199"/>
                        <wps:cNvSpPr/>
                        <wps:spPr>
                          <a:xfrm>
                            <a:off x="2205057" y="1854748"/>
                            <a:ext cx="0" cy="38824"/>
                          </a:xfrm>
                          <a:custGeom>
                            <a:avLst/>
                            <a:gdLst/>
                            <a:ahLst/>
                            <a:cxnLst/>
                            <a:rect l="0" t="0" r="0" b="0"/>
                            <a:pathLst>
                              <a:path h="38824">
                                <a:moveTo>
                                  <a:pt x="0" y="38824"/>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00" name="Rectangle 1200"/>
                        <wps:cNvSpPr/>
                        <wps:spPr>
                          <a:xfrm>
                            <a:off x="606264" y="1912567"/>
                            <a:ext cx="213651" cy="126699"/>
                          </a:xfrm>
                          <a:prstGeom prst="rect">
                            <a:avLst/>
                          </a:prstGeom>
                          <a:ln>
                            <a:noFill/>
                          </a:ln>
                        </wps:spPr>
                        <wps:txbx>
                          <w:txbxContent>
                            <w:p w14:paraId="77B6B966" w14:textId="77777777" w:rsidR="001E059F" w:rsidRDefault="00572B54">
                              <w:r>
                                <w:rPr>
                                  <w:sz w:val="13"/>
                                  <w:lang w:val="zh-Hans"/>
                                </w:rPr>
                                <w:t>–0.8</w:t>
                              </w:r>
                            </w:p>
                          </w:txbxContent>
                        </wps:txbx>
                        <wps:bodyPr horzOverflow="overflow" vert="horz" lIns="0" tIns="0" rIns="0" bIns="0" rtlCol="0">
                          <a:noAutofit/>
                        </wps:bodyPr>
                      </wps:wsp>
                      <wps:wsp>
                        <wps:cNvPr id="1201" name="Rectangle 1201"/>
                        <wps:cNvSpPr/>
                        <wps:spPr>
                          <a:xfrm>
                            <a:off x="1112453" y="1912567"/>
                            <a:ext cx="213651" cy="126699"/>
                          </a:xfrm>
                          <a:prstGeom prst="rect">
                            <a:avLst/>
                          </a:prstGeom>
                          <a:ln>
                            <a:noFill/>
                          </a:ln>
                        </wps:spPr>
                        <wps:txbx>
                          <w:txbxContent>
                            <w:p w14:paraId="12AA0274" w14:textId="77777777" w:rsidR="001E059F" w:rsidRDefault="00572B54">
                              <w:r>
                                <w:rPr>
                                  <w:sz w:val="13"/>
                                  <w:lang w:val="zh-Hans"/>
                                </w:rPr>
                                <w:t>–0.6</w:t>
                              </w:r>
                            </w:p>
                          </w:txbxContent>
                        </wps:txbx>
                        <wps:bodyPr horzOverflow="overflow" vert="horz" lIns="0" tIns="0" rIns="0" bIns="0" rtlCol="0">
                          <a:noAutofit/>
                        </wps:bodyPr>
                      </wps:wsp>
                      <wps:wsp>
                        <wps:cNvPr id="1202" name="Rectangle 1202"/>
                        <wps:cNvSpPr/>
                        <wps:spPr>
                          <a:xfrm>
                            <a:off x="1618642" y="1912567"/>
                            <a:ext cx="213651" cy="126699"/>
                          </a:xfrm>
                          <a:prstGeom prst="rect">
                            <a:avLst/>
                          </a:prstGeom>
                          <a:ln>
                            <a:noFill/>
                          </a:ln>
                        </wps:spPr>
                        <wps:txbx>
                          <w:txbxContent>
                            <w:p w14:paraId="13BE623D" w14:textId="77777777" w:rsidR="001E059F" w:rsidRDefault="00572B54">
                              <w:r>
                                <w:rPr>
                                  <w:sz w:val="13"/>
                                  <w:lang w:val="zh-Hans"/>
                                </w:rPr>
                                <w:t>–0.4</w:t>
                              </w:r>
                            </w:p>
                          </w:txbxContent>
                        </wps:txbx>
                        <wps:bodyPr horzOverflow="overflow" vert="horz" lIns="0" tIns="0" rIns="0" bIns="0" rtlCol="0">
                          <a:noAutofit/>
                        </wps:bodyPr>
                      </wps:wsp>
                      <wps:wsp>
                        <wps:cNvPr id="1203" name="Rectangle 1203"/>
                        <wps:cNvSpPr/>
                        <wps:spPr>
                          <a:xfrm>
                            <a:off x="2124748" y="1912567"/>
                            <a:ext cx="213651" cy="126699"/>
                          </a:xfrm>
                          <a:prstGeom prst="rect">
                            <a:avLst/>
                          </a:prstGeom>
                          <a:ln>
                            <a:noFill/>
                          </a:ln>
                        </wps:spPr>
                        <wps:txbx>
                          <w:txbxContent>
                            <w:p w14:paraId="5F379057" w14:textId="77777777" w:rsidR="001E059F" w:rsidRDefault="00572B54">
                              <w:r>
                                <w:rPr>
                                  <w:sz w:val="13"/>
                                  <w:lang w:val="zh-Hans"/>
                                </w:rPr>
                                <w:t>–0.2</w:t>
                              </w:r>
                            </w:p>
                          </w:txbxContent>
                        </wps:txbx>
                        <wps:bodyPr horzOverflow="overflow" vert="horz" lIns="0" tIns="0" rIns="0" bIns="0" rtlCol="0">
                          <a:noAutofit/>
                        </wps:bodyPr>
                      </wps:wsp>
                      <wps:wsp>
                        <wps:cNvPr id="1204" name="Rectangle 1204"/>
                        <wps:cNvSpPr/>
                        <wps:spPr>
                          <a:xfrm>
                            <a:off x="832943" y="2031604"/>
                            <a:ext cx="1159051" cy="126699"/>
                          </a:xfrm>
                          <a:prstGeom prst="rect">
                            <a:avLst/>
                          </a:prstGeom>
                          <a:ln>
                            <a:noFill/>
                          </a:ln>
                        </wps:spPr>
                        <wps:txbx>
                          <w:txbxContent>
                            <w:p w14:paraId="03C586FA" w14:textId="77777777" w:rsidR="001E059F" w:rsidRDefault="00572B54">
                              <w:r>
                                <w:rPr>
                                  <w:sz w:val="13"/>
                                  <w:lang w:val="zh-Hans"/>
                                </w:rPr>
                                <w:t>最佳水分 （MPa）</w:t>
                              </w:r>
                            </w:p>
                          </w:txbxContent>
                        </wps:txbx>
                        <wps:bodyPr horzOverflow="overflow" vert="horz" lIns="0" tIns="0" rIns="0" bIns="0" rtlCol="0">
                          <a:noAutofit/>
                        </wps:bodyPr>
                      </wps:wsp>
                      <wps:wsp>
                        <wps:cNvPr id="1205" name="Rectangle 1205"/>
                        <wps:cNvSpPr/>
                        <wps:spPr>
                          <a:xfrm rot="-5399999">
                            <a:off x="-601658" y="699011"/>
                            <a:ext cx="1330015" cy="126698"/>
                          </a:xfrm>
                          <a:prstGeom prst="rect">
                            <a:avLst/>
                          </a:prstGeom>
                          <a:ln>
                            <a:noFill/>
                          </a:ln>
                        </wps:spPr>
                        <wps:txbx>
                          <w:txbxContent>
                            <w:p w14:paraId="330A67DA" w14:textId="77777777" w:rsidR="001E059F" w:rsidRDefault="00572B54">
                              <w:r>
                                <w:rPr>
                                  <w:sz w:val="13"/>
                                  <w:lang w:val="zh-Hans"/>
                                </w:rPr>
                                <w:t>水分利基宽度 （MPa）</w:t>
                              </w:r>
                            </w:p>
                          </w:txbxContent>
                        </wps:txbx>
                        <wps:bodyPr horzOverflow="overflow" vert="horz" lIns="0" tIns="0" rIns="0" bIns="0" rtlCol="0">
                          <a:noAutofit/>
                        </wps:bodyPr>
                      </wps:wsp>
                      <wps:wsp>
                        <wps:cNvPr id="1208" name="Shape 1208"/>
                        <wps:cNvSpPr/>
                        <wps:spPr>
                          <a:xfrm>
                            <a:off x="2812325" y="1489429"/>
                            <a:ext cx="1900974" cy="0"/>
                          </a:xfrm>
                          <a:custGeom>
                            <a:avLst/>
                            <a:gdLst/>
                            <a:ahLst/>
                            <a:cxnLst/>
                            <a:rect l="0" t="0" r="0" b="0"/>
                            <a:pathLst>
                              <a:path w="1900974">
                                <a:moveTo>
                                  <a:pt x="0" y="0"/>
                                </a:moveTo>
                                <a:lnTo>
                                  <a:pt x="1900974" y="0"/>
                                </a:lnTo>
                              </a:path>
                            </a:pathLst>
                          </a:custGeom>
                          <a:ln w="5055" cap="flat">
                            <a:round/>
                          </a:ln>
                        </wps:spPr>
                        <wps:style>
                          <a:lnRef idx="1">
                            <a:srgbClr val="EBEBEC"/>
                          </a:lnRef>
                          <a:fillRef idx="0">
                            <a:srgbClr val="000000">
                              <a:alpha val="0"/>
                            </a:srgbClr>
                          </a:fillRef>
                          <a:effectRef idx="0">
                            <a:scrgbClr r="0" g="0" b="0"/>
                          </a:effectRef>
                          <a:fontRef idx="none"/>
                        </wps:style>
                        <wps:bodyPr/>
                      </wps:wsp>
                      <wps:wsp>
                        <wps:cNvPr id="1209" name="Shape 1209"/>
                        <wps:cNvSpPr/>
                        <wps:spPr>
                          <a:xfrm>
                            <a:off x="2812325" y="1050299"/>
                            <a:ext cx="1900974" cy="0"/>
                          </a:xfrm>
                          <a:custGeom>
                            <a:avLst/>
                            <a:gdLst/>
                            <a:ahLst/>
                            <a:cxnLst/>
                            <a:rect l="0" t="0" r="0" b="0"/>
                            <a:pathLst>
                              <a:path w="1900974">
                                <a:moveTo>
                                  <a:pt x="0" y="0"/>
                                </a:moveTo>
                                <a:lnTo>
                                  <a:pt x="1900974" y="0"/>
                                </a:lnTo>
                              </a:path>
                            </a:pathLst>
                          </a:custGeom>
                          <a:ln w="5055" cap="flat">
                            <a:round/>
                          </a:ln>
                        </wps:spPr>
                        <wps:style>
                          <a:lnRef idx="1">
                            <a:srgbClr val="EBEBEC"/>
                          </a:lnRef>
                          <a:fillRef idx="0">
                            <a:srgbClr val="000000">
                              <a:alpha val="0"/>
                            </a:srgbClr>
                          </a:fillRef>
                          <a:effectRef idx="0">
                            <a:scrgbClr r="0" g="0" b="0"/>
                          </a:effectRef>
                          <a:fontRef idx="none"/>
                        </wps:style>
                        <wps:bodyPr/>
                      </wps:wsp>
                      <wps:wsp>
                        <wps:cNvPr id="1210" name="Shape 1210"/>
                        <wps:cNvSpPr/>
                        <wps:spPr>
                          <a:xfrm>
                            <a:off x="2812325" y="611182"/>
                            <a:ext cx="1900974" cy="0"/>
                          </a:xfrm>
                          <a:custGeom>
                            <a:avLst/>
                            <a:gdLst/>
                            <a:ahLst/>
                            <a:cxnLst/>
                            <a:rect l="0" t="0" r="0" b="0"/>
                            <a:pathLst>
                              <a:path w="1900974">
                                <a:moveTo>
                                  <a:pt x="0" y="0"/>
                                </a:moveTo>
                                <a:lnTo>
                                  <a:pt x="1900974" y="0"/>
                                </a:lnTo>
                              </a:path>
                            </a:pathLst>
                          </a:custGeom>
                          <a:ln w="5055" cap="flat">
                            <a:round/>
                          </a:ln>
                        </wps:spPr>
                        <wps:style>
                          <a:lnRef idx="1">
                            <a:srgbClr val="EBEBEC"/>
                          </a:lnRef>
                          <a:fillRef idx="0">
                            <a:srgbClr val="000000">
                              <a:alpha val="0"/>
                            </a:srgbClr>
                          </a:fillRef>
                          <a:effectRef idx="0">
                            <a:scrgbClr r="0" g="0" b="0"/>
                          </a:effectRef>
                          <a:fontRef idx="none"/>
                        </wps:style>
                        <wps:bodyPr/>
                      </wps:wsp>
                      <wps:wsp>
                        <wps:cNvPr id="1211" name="Shape 1211"/>
                        <wps:cNvSpPr/>
                        <wps:spPr>
                          <a:xfrm>
                            <a:off x="2812325" y="172163"/>
                            <a:ext cx="1900974" cy="0"/>
                          </a:xfrm>
                          <a:custGeom>
                            <a:avLst/>
                            <a:gdLst/>
                            <a:ahLst/>
                            <a:cxnLst/>
                            <a:rect l="0" t="0" r="0" b="0"/>
                            <a:pathLst>
                              <a:path w="1900974">
                                <a:moveTo>
                                  <a:pt x="0" y="0"/>
                                </a:moveTo>
                                <a:lnTo>
                                  <a:pt x="1900974" y="0"/>
                                </a:lnTo>
                              </a:path>
                            </a:pathLst>
                          </a:custGeom>
                          <a:ln w="5055" cap="flat">
                            <a:round/>
                          </a:ln>
                        </wps:spPr>
                        <wps:style>
                          <a:lnRef idx="1">
                            <a:srgbClr val="EBEBEC"/>
                          </a:lnRef>
                          <a:fillRef idx="0">
                            <a:srgbClr val="000000">
                              <a:alpha val="0"/>
                            </a:srgbClr>
                          </a:fillRef>
                          <a:effectRef idx="0">
                            <a:scrgbClr r="0" g="0" b="0"/>
                          </a:effectRef>
                          <a:fontRef idx="none"/>
                        </wps:style>
                        <wps:bodyPr/>
                      </wps:wsp>
                      <wps:wsp>
                        <wps:cNvPr id="1212" name="Shape 1212"/>
                        <wps:cNvSpPr/>
                        <wps:spPr>
                          <a:xfrm>
                            <a:off x="3212935" y="7"/>
                            <a:ext cx="0" cy="1854746"/>
                          </a:xfrm>
                          <a:custGeom>
                            <a:avLst/>
                            <a:gdLst/>
                            <a:ahLst/>
                            <a:cxnLst/>
                            <a:rect l="0" t="0" r="0" b="0"/>
                            <a:pathLst>
                              <a:path h="1854746">
                                <a:moveTo>
                                  <a:pt x="0" y="1854746"/>
                                </a:moveTo>
                                <a:lnTo>
                                  <a:pt x="0" y="0"/>
                                </a:lnTo>
                              </a:path>
                            </a:pathLst>
                          </a:custGeom>
                          <a:ln w="5055" cap="flat">
                            <a:round/>
                          </a:ln>
                        </wps:spPr>
                        <wps:style>
                          <a:lnRef idx="1">
                            <a:srgbClr val="EBEBEC"/>
                          </a:lnRef>
                          <a:fillRef idx="0">
                            <a:srgbClr val="000000">
                              <a:alpha val="0"/>
                            </a:srgbClr>
                          </a:fillRef>
                          <a:effectRef idx="0">
                            <a:scrgbClr r="0" g="0" b="0"/>
                          </a:effectRef>
                          <a:fontRef idx="none"/>
                        </wps:style>
                        <wps:bodyPr/>
                      </wps:wsp>
                      <wps:wsp>
                        <wps:cNvPr id="1213" name="Shape 1213"/>
                        <wps:cNvSpPr/>
                        <wps:spPr>
                          <a:xfrm>
                            <a:off x="3675032" y="7"/>
                            <a:ext cx="0" cy="1854746"/>
                          </a:xfrm>
                          <a:custGeom>
                            <a:avLst/>
                            <a:gdLst/>
                            <a:ahLst/>
                            <a:cxnLst/>
                            <a:rect l="0" t="0" r="0" b="0"/>
                            <a:pathLst>
                              <a:path h="1854746">
                                <a:moveTo>
                                  <a:pt x="0" y="1854746"/>
                                </a:moveTo>
                                <a:lnTo>
                                  <a:pt x="0" y="0"/>
                                </a:lnTo>
                              </a:path>
                            </a:pathLst>
                          </a:custGeom>
                          <a:ln w="5055" cap="flat">
                            <a:round/>
                          </a:ln>
                        </wps:spPr>
                        <wps:style>
                          <a:lnRef idx="1">
                            <a:srgbClr val="EBEBEC"/>
                          </a:lnRef>
                          <a:fillRef idx="0">
                            <a:srgbClr val="000000">
                              <a:alpha val="0"/>
                            </a:srgbClr>
                          </a:fillRef>
                          <a:effectRef idx="0">
                            <a:scrgbClr r="0" g="0" b="0"/>
                          </a:effectRef>
                          <a:fontRef idx="none"/>
                        </wps:style>
                        <wps:bodyPr/>
                      </wps:wsp>
                      <wps:wsp>
                        <wps:cNvPr id="1214" name="Shape 1214"/>
                        <wps:cNvSpPr/>
                        <wps:spPr>
                          <a:xfrm>
                            <a:off x="4137108" y="7"/>
                            <a:ext cx="0" cy="1854746"/>
                          </a:xfrm>
                          <a:custGeom>
                            <a:avLst/>
                            <a:gdLst/>
                            <a:ahLst/>
                            <a:cxnLst/>
                            <a:rect l="0" t="0" r="0" b="0"/>
                            <a:pathLst>
                              <a:path h="1854746">
                                <a:moveTo>
                                  <a:pt x="0" y="1854746"/>
                                </a:moveTo>
                                <a:lnTo>
                                  <a:pt x="0" y="0"/>
                                </a:lnTo>
                              </a:path>
                            </a:pathLst>
                          </a:custGeom>
                          <a:ln w="5055" cap="flat">
                            <a:round/>
                          </a:ln>
                        </wps:spPr>
                        <wps:style>
                          <a:lnRef idx="1">
                            <a:srgbClr val="EBEBEC"/>
                          </a:lnRef>
                          <a:fillRef idx="0">
                            <a:srgbClr val="000000">
                              <a:alpha val="0"/>
                            </a:srgbClr>
                          </a:fillRef>
                          <a:effectRef idx="0">
                            <a:scrgbClr r="0" g="0" b="0"/>
                          </a:effectRef>
                          <a:fontRef idx="none"/>
                        </wps:style>
                        <wps:bodyPr/>
                      </wps:wsp>
                      <wps:wsp>
                        <wps:cNvPr id="1215" name="Shape 1215"/>
                        <wps:cNvSpPr/>
                        <wps:spPr>
                          <a:xfrm>
                            <a:off x="4599205" y="7"/>
                            <a:ext cx="0" cy="1854746"/>
                          </a:xfrm>
                          <a:custGeom>
                            <a:avLst/>
                            <a:gdLst/>
                            <a:ahLst/>
                            <a:cxnLst/>
                            <a:rect l="0" t="0" r="0" b="0"/>
                            <a:pathLst>
                              <a:path h="1854746">
                                <a:moveTo>
                                  <a:pt x="0" y="1854746"/>
                                </a:moveTo>
                                <a:lnTo>
                                  <a:pt x="0" y="0"/>
                                </a:lnTo>
                              </a:path>
                            </a:pathLst>
                          </a:custGeom>
                          <a:ln w="5055" cap="flat">
                            <a:round/>
                          </a:ln>
                        </wps:spPr>
                        <wps:style>
                          <a:lnRef idx="1">
                            <a:srgbClr val="EBEBEC"/>
                          </a:lnRef>
                          <a:fillRef idx="0">
                            <a:srgbClr val="000000">
                              <a:alpha val="0"/>
                            </a:srgbClr>
                          </a:fillRef>
                          <a:effectRef idx="0">
                            <a:scrgbClr r="0" g="0" b="0"/>
                          </a:effectRef>
                          <a:fontRef idx="none"/>
                        </wps:style>
                        <wps:bodyPr/>
                      </wps:wsp>
                      <wps:wsp>
                        <wps:cNvPr id="1216" name="Shape 1216"/>
                        <wps:cNvSpPr/>
                        <wps:spPr>
                          <a:xfrm>
                            <a:off x="2812325" y="1708926"/>
                            <a:ext cx="1900974" cy="0"/>
                          </a:xfrm>
                          <a:custGeom>
                            <a:avLst/>
                            <a:gdLst/>
                            <a:ahLst/>
                            <a:cxnLst/>
                            <a:rect l="0" t="0" r="0" b="0"/>
                            <a:pathLst>
                              <a:path w="1900974">
                                <a:moveTo>
                                  <a:pt x="0" y="0"/>
                                </a:moveTo>
                                <a:lnTo>
                                  <a:pt x="1900974" y="0"/>
                                </a:lnTo>
                              </a:path>
                            </a:pathLst>
                          </a:custGeom>
                          <a:ln w="10198" cap="flat">
                            <a:round/>
                          </a:ln>
                        </wps:spPr>
                        <wps:style>
                          <a:lnRef idx="1">
                            <a:srgbClr val="EBEBEC"/>
                          </a:lnRef>
                          <a:fillRef idx="0">
                            <a:srgbClr val="000000">
                              <a:alpha val="0"/>
                            </a:srgbClr>
                          </a:fillRef>
                          <a:effectRef idx="0">
                            <a:scrgbClr r="0" g="0" b="0"/>
                          </a:effectRef>
                          <a:fontRef idx="none"/>
                        </wps:style>
                        <wps:bodyPr/>
                      </wps:wsp>
                      <wps:wsp>
                        <wps:cNvPr id="1217" name="Shape 1217"/>
                        <wps:cNvSpPr/>
                        <wps:spPr>
                          <a:xfrm>
                            <a:off x="2812325" y="1269808"/>
                            <a:ext cx="1900974" cy="0"/>
                          </a:xfrm>
                          <a:custGeom>
                            <a:avLst/>
                            <a:gdLst/>
                            <a:ahLst/>
                            <a:cxnLst/>
                            <a:rect l="0" t="0" r="0" b="0"/>
                            <a:pathLst>
                              <a:path w="1900974">
                                <a:moveTo>
                                  <a:pt x="0" y="0"/>
                                </a:moveTo>
                                <a:lnTo>
                                  <a:pt x="1900974" y="0"/>
                                </a:lnTo>
                              </a:path>
                            </a:pathLst>
                          </a:custGeom>
                          <a:ln w="10198" cap="flat">
                            <a:round/>
                          </a:ln>
                        </wps:spPr>
                        <wps:style>
                          <a:lnRef idx="1">
                            <a:srgbClr val="EBEBEC"/>
                          </a:lnRef>
                          <a:fillRef idx="0">
                            <a:srgbClr val="000000">
                              <a:alpha val="0"/>
                            </a:srgbClr>
                          </a:fillRef>
                          <a:effectRef idx="0">
                            <a:scrgbClr r="0" g="0" b="0"/>
                          </a:effectRef>
                          <a:fontRef idx="none"/>
                        </wps:style>
                        <wps:bodyPr/>
                      </wps:wsp>
                      <wps:wsp>
                        <wps:cNvPr id="1218" name="Shape 1218"/>
                        <wps:cNvSpPr/>
                        <wps:spPr>
                          <a:xfrm>
                            <a:off x="2812325" y="830777"/>
                            <a:ext cx="1900974" cy="0"/>
                          </a:xfrm>
                          <a:custGeom>
                            <a:avLst/>
                            <a:gdLst/>
                            <a:ahLst/>
                            <a:cxnLst/>
                            <a:rect l="0" t="0" r="0" b="0"/>
                            <a:pathLst>
                              <a:path w="1900974">
                                <a:moveTo>
                                  <a:pt x="0" y="0"/>
                                </a:moveTo>
                                <a:lnTo>
                                  <a:pt x="1900974" y="0"/>
                                </a:lnTo>
                              </a:path>
                            </a:pathLst>
                          </a:custGeom>
                          <a:ln w="10198" cap="flat">
                            <a:round/>
                          </a:ln>
                        </wps:spPr>
                        <wps:style>
                          <a:lnRef idx="1">
                            <a:srgbClr val="EBEBEC"/>
                          </a:lnRef>
                          <a:fillRef idx="0">
                            <a:srgbClr val="000000">
                              <a:alpha val="0"/>
                            </a:srgbClr>
                          </a:fillRef>
                          <a:effectRef idx="0">
                            <a:scrgbClr r="0" g="0" b="0"/>
                          </a:effectRef>
                          <a:fontRef idx="none"/>
                        </wps:style>
                        <wps:bodyPr/>
                      </wps:wsp>
                      <wps:wsp>
                        <wps:cNvPr id="1219" name="Shape 1219"/>
                        <wps:cNvSpPr/>
                        <wps:spPr>
                          <a:xfrm>
                            <a:off x="2812325" y="391661"/>
                            <a:ext cx="1900974" cy="0"/>
                          </a:xfrm>
                          <a:custGeom>
                            <a:avLst/>
                            <a:gdLst/>
                            <a:ahLst/>
                            <a:cxnLst/>
                            <a:rect l="0" t="0" r="0" b="0"/>
                            <a:pathLst>
                              <a:path w="1900974">
                                <a:moveTo>
                                  <a:pt x="0" y="0"/>
                                </a:moveTo>
                                <a:lnTo>
                                  <a:pt x="1900974" y="0"/>
                                </a:lnTo>
                              </a:path>
                            </a:pathLst>
                          </a:custGeom>
                          <a:ln w="10198" cap="flat">
                            <a:round/>
                          </a:ln>
                        </wps:spPr>
                        <wps:style>
                          <a:lnRef idx="1">
                            <a:srgbClr val="EBEBEC"/>
                          </a:lnRef>
                          <a:fillRef idx="0">
                            <a:srgbClr val="000000">
                              <a:alpha val="0"/>
                            </a:srgbClr>
                          </a:fillRef>
                          <a:effectRef idx="0">
                            <a:scrgbClr r="0" g="0" b="0"/>
                          </a:effectRef>
                          <a:fontRef idx="none"/>
                        </wps:style>
                        <wps:bodyPr/>
                      </wps:wsp>
                      <wps:wsp>
                        <wps:cNvPr id="1220" name="Shape 1220"/>
                        <wps:cNvSpPr/>
                        <wps:spPr>
                          <a:xfrm>
                            <a:off x="2981891" y="7"/>
                            <a:ext cx="0" cy="1854746"/>
                          </a:xfrm>
                          <a:custGeom>
                            <a:avLst/>
                            <a:gdLst/>
                            <a:ahLst/>
                            <a:cxnLst/>
                            <a:rect l="0" t="0" r="0" b="0"/>
                            <a:pathLst>
                              <a:path h="1854746">
                                <a:moveTo>
                                  <a:pt x="0" y="1854746"/>
                                </a:moveTo>
                                <a:lnTo>
                                  <a:pt x="0" y="0"/>
                                </a:lnTo>
                              </a:path>
                            </a:pathLst>
                          </a:custGeom>
                          <a:ln w="10198" cap="flat">
                            <a:round/>
                          </a:ln>
                        </wps:spPr>
                        <wps:style>
                          <a:lnRef idx="1">
                            <a:srgbClr val="EBEBEC"/>
                          </a:lnRef>
                          <a:fillRef idx="0">
                            <a:srgbClr val="000000">
                              <a:alpha val="0"/>
                            </a:srgbClr>
                          </a:fillRef>
                          <a:effectRef idx="0">
                            <a:scrgbClr r="0" g="0" b="0"/>
                          </a:effectRef>
                          <a:fontRef idx="none"/>
                        </wps:style>
                        <wps:bodyPr/>
                      </wps:wsp>
                      <wps:wsp>
                        <wps:cNvPr id="1221" name="Shape 1221"/>
                        <wps:cNvSpPr/>
                        <wps:spPr>
                          <a:xfrm>
                            <a:off x="3443976" y="7"/>
                            <a:ext cx="0" cy="1854746"/>
                          </a:xfrm>
                          <a:custGeom>
                            <a:avLst/>
                            <a:gdLst/>
                            <a:ahLst/>
                            <a:cxnLst/>
                            <a:rect l="0" t="0" r="0" b="0"/>
                            <a:pathLst>
                              <a:path h="1854746">
                                <a:moveTo>
                                  <a:pt x="0" y="1854746"/>
                                </a:moveTo>
                                <a:lnTo>
                                  <a:pt x="0" y="0"/>
                                </a:lnTo>
                              </a:path>
                            </a:pathLst>
                          </a:custGeom>
                          <a:ln w="10198" cap="flat">
                            <a:round/>
                          </a:ln>
                        </wps:spPr>
                        <wps:style>
                          <a:lnRef idx="1">
                            <a:srgbClr val="EBEBEC"/>
                          </a:lnRef>
                          <a:fillRef idx="0">
                            <a:srgbClr val="000000">
                              <a:alpha val="0"/>
                            </a:srgbClr>
                          </a:fillRef>
                          <a:effectRef idx="0">
                            <a:scrgbClr r="0" g="0" b="0"/>
                          </a:effectRef>
                          <a:fontRef idx="none"/>
                        </wps:style>
                        <wps:bodyPr/>
                      </wps:wsp>
                      <wps:wsp>
                        <wps:cNvPr id="1222" name="Shape 1222"/>
                        <wps:cNvSpPr/>
                        <wps:spPr>
                          <a:xfrm>
                            <a:off x="3906076" y="7"/>
                            <a:ext cx="0" cy="1854746"/>
                          </a:xfrm>
                          <a:custGeom>
                            <a:avLst/>
                            <a:gdLst/>
                            <a:ahLst/>
                            <a:cxnLst/>
                            <a:rect l="0" t="0" r="0" b="0"/>
                            <a:pathLst>
                              <a:path h="1854746">
                                <a:moveTo>
                                  <a:pt x="0" y="1854746"/>
                                </a:moveTo>
                                <a:lnTo>
                                  <a:pt x="0" y="0"/>
                                </a:lnTo>
                              </a:path>
                            </a:pathLst>
                          </a:custGeom>
                          <a:ln w="10198" cap="flat">
                            <a:round/>
                          </a:ln>
                        </wps:spPr>
                        <wps:style>
                          <a:lnRef idx="1">
                            <a:srgbClr val="EBEBEC"/>
                          </a:lnRef>
                          <a:fillRef idx="0">
                            <a:srgbClr val="000000">
                              <a:alpha val="0"/>
                            </a:srgbClr>
                          </a:fillRef>
                          <a:effectRef idx="0">
                            <a:scrgbClr r="0" g="0" b="0"/>
                          </a:effectRef>
                          <a:fontRef idx="none"/>
                        </wps:style>
                        <wps:bodyPr/>
                      </wps:wsp>
                      <wps:wsp>
                        <wps:cNvPr id="1223" name="Shape 1223"/>
                        <wps:cNvSpPr/>
                        <wps:spPr>
                          <a:xfrm>
                            <a:off x="4368150" y="7"/>
                            <a:ext cx="0" cy="1854746"/>
                          </a:xfrm>
                          <a:custGeom>
                            <a:avLst/>
                            <a:gdLst/>
                            <a:ahLst/>
                            <a:cxnLst/>
                            <a:rect l="0" t="0" r="0" b="0"/>
                            <a:pathLst>
                              <a:path h="1854746">
                                <a:moveTo>
                                  <a:pt x="0" y="1854746"/>
                                </a:moveTo>
                                <a:lnTo>
                                  <a:pt x="0" y="0"/>
                                </a:lnTo>
                              </a:path>
                            </a:pathLst>
                          </a:custGeom>
                          <a:ln w="10198" cap="flat">
                            <a:round/>
                          </a:ln>
                        </wps:spPr>
                        <wps:style>
                          <a:lnRef idx="1">
                            <a:srgbClr val="EBEBEC"/>
                          </a:lnRef>
                          <a:fillRef idx="0">
                            <a:srgbClr val="000000">
                              <a:alpha val="0"/>
                            </a:srgbClr>
                          </a:fillRef>
                          <a:effectRef idx="0">
                            <a:scrgbClr r="0" g="0" b="0"/>
                          </a:effectRef>
                          <a:fontRef idx="none"/>
                        </wps:style>
                        <wps:bodyPr/>
                      </wps:wsp>
                      <wps:wsp>
                        <wps:cNvPr id="1224" name="Shape 1224"/>
                        <wps:cNvSpPr/>
                        <wps:spPr>
                          <a:xfrm>
                            <a:off x="3399936" y="373933"/>
                            <a:ext cx="88074" cy="88176"/>
                          </a:xfrm>
                          <a:custGeom>
                            <a:avLst/>
                            <a:gdLst/>
                            <a:ahLst/>
                            <a:cxnLst/>
                            <a:rect l="0" t="0" r="0" b="0"/>
                            <a:pathLst>
                              <a:path w="88074" h="88176">
                                <a:moveTo>
                                  <a:pt x="44043" y="0"/>
                                </a:moveTo>
                                <a:cubicBezTo>
                                  <a:pt x="68250" y="0"/>
                                  <a:pt x="88074" y="19838"/>
                                  <a:pt x="88074" y="44133"/>
                                </a:cubicBezTo>
                                <a:cubicBezTo>
                                  <a:pt x="88074" y="68339"/>
                                  <a:pt x="68250" y="88176"/>
                                  <a:pt x="44043" y="88176"/>
                                </a:cubicBezTo>
                                <a:cubicBezTo>
                                  <a:pt x="19825" y="88176"/>
                                  <a:pt x="0" y="68339"/>
                                  <a:pt x="0" y="44133"/>
                                </a:cubicBezTo>
                                <a:cubicBezTo>
                                  <a:pt x="0" y="19838"/>
                                  <a:pt x="19825" y="0"/>
                                  <a:pt x="44043" y="0"/>
                                </a:cubicBezTo>
                                <a:close/>
                              </a:path>
                            </a:pathLst>
                          </a:custGeom>
                          <a:ln w="6769" cap="rnd">
                            <a:round/>
                          </a:ln>
                        </wps:spPr>
                        <wps:style>
                          <a:lnRef idx="1">
                            <a:srgbClr val="000000"/>
                          </a:lnRef>
                          <a:fillRef idx="1">
                            <a:srgbClr val="FCC085"/>
                          </a:fillRef>
                          <a:effectRef idx="0">
                            <a:scrgbClr r="0" g="0" b="0"/>
                          </a:effectRef>
                          <a:fontRef idx="none"/>
                        </wps:style>
                        <wps:bodyPr/>
                      </wps:wsp>
                      <wps:wsp>
                        <wps:cNvPr id="1225" name="Shape 1225"/>
                        <wps:cNvSpPr/>
                        <wps:spPr>
                          <a:xfrm>
                            <a:off x="3843531" y="1375139"/>
                            <a:ext cx="88087" cy="88074"/>
                          </a:xfrm>
                          <a:custGeom>
                            <a:avLst/>
                            <a:gdLst/>
                            <a:ahLst/>
                            <a:cxnLst/>
                            <a:rect l="0" t="0" r="0" b="0"/>
                            <a:pathLst>
                              <a:path w="88087" h="88074">
                                <a:moveTo>
                                  <a:pt x="44043" y="0"/>
                                </a:moveTo>
                                <a:cubicBezTo>
                                  <a:pt x="68250" y="0"/>
                                  <a:pt x="88087" y="19824"/>
                                  <a:pt x="88087" y="44031"/>
                                </a:cubicBezTo>
                                <a:cubicBezTo>
                                  <a:pt x="88087" y="68249"/>
                                  <a:pt x="68250" y="88074"/>
                                  <a:pt x="44043" y="88074"/>
                                </a:cubicBezTo>
                                <a:cubicBezTo>
                                  <a:pt x="19850" y="88074"/>
                                  <a:pt x="0" y="68249"/>
                                  <a:pt x="0" y="44031"/>
                                </a:cubicBezTo>
                                <a:cubicBezTo>
                                  <a:pt x="0" y="19824"/>
                                  <a:pt x="19850" y="0"/>
                                  <a:pt x="44043" y="0"/>
                                </a:cubicBezTo>
                                <a:close/>
                              </a:path>
                            </a:pathLst>
                          </a:custGeom>
                          <a:ln w="6769" cap="rnd">
                            <a:round/>
                          </a:ln>
                        </wps:spPr>
                        <wps:style>
                          <a:lnRef idx="1">
                            <a:srgbClr val="000000"/>
                          </a:lnRef>
                          <a:fillRef idx="1">
                            <a:srgbClr val="FCC085"/>
                          </a:fillRef>
                          <a:effectRef idx="0">
                            <a:scrgbClr r="0" g="0" b="0"/>
                          </a:effectRef>
                          <a:fontRef idx="none"/>
                        </wps:style>
                        <wps:bodyPr/>
                      </wps:wsp>
                      <wps:wsp>
                        <wps:cNvPr id="1226" name="Shape 1226"/>
                        <wps:cNvSpPr/>
                        <wps:spPr>
                          <a:xfrm>
                            <a:off x="3409188" y="400338"/>
                            <a:ext cx="88074" cy="88074"/>
                          </a:xfrm>
                          <a:custGeom>
                            <a:avLst/>
                            <a:gdLst/>
                            <a:ahLst/>
                            <a:cxnLst/>
                            <a:rect l="0" t="0" r="0" b="0"/>
                            <a:pathLst>
                              <a:path w="88074" h="88074">
                                <a:moveTo>
                                  <a:pt x="44031" y="0"/>
                                </a:moveTo>
                                <a:cubicBezTo>
                                  <a:pt x="68250" y="0"/>
                                  <a:pt x="88074" y="19825"/>
                                  <a:pt x="88074" y="44031"/>
                                </a:cubicBezTo>
                                <a:cubicBezTo>
                                  <a:pt x="88074" y="68250"/>
                                  <a:pt x="68250" y="88074"/>
                                  <a:pt x="44031" y="88074"/>
                                </a:cubicBezTo>
                                <a:cubicBezTo>
                                  <a:pt x="19825" y="88074"/>
                                  <a:pt x="0" y="68250"/>
                                  <a:pt x="0" y="44031"/>
                                </a:cubicBezTo>
                                <a:cubicBezTo>
                                  <a:pt x="0" y="19825"/>
                                  <a:pt x="19825" y="0"/>
                                  <a:pt x="44031" y="0"/>
                                </a:cubicBezTo>
                                <a:close/>
                              </a:path>
                            </a:pathLst>
                          </a:custGeom>
                          <a:ln w="6769" cap="rnd">
                            <a:round/>
                          </a:ln>
                        </wps:spPr>
                        <wps:style>
                          <a:lnRef idx="1">
                            <a:srgbClr val="000000"/>
                          </a:lnRef>
                          <a:fillRef idx="1">
                            <a:srgbClr val="FCC085"/>
                          </a:fillRef>
                          <a:effectRef idx="0">
                            <a:scrgbClr r="0" g="0" b="0"/>
                          </a:effectRef>
                          <a:fontRef idx="none"/>
                        </wps:style>
                        <wps:bodyPr/>
                      </wps:wsp>
                      <wps:wsp>
                        <wps:cNvPr id="1227" name="Shape 1227"/>
                        <wps:cNvSpPr/>
                        <wps:spPr>
                          <a:xfrm>
                            <a:off x="3473805" y="409108"/>
                            <a:ext cx="88163" cy="88074"/>
                          </a:xfrm>
                          <a:custGeom>
                            <a:avLst/>
                            <a:gdLst/>
                            <a:ahLst/>
                            <a:cxnLst/>
                            <a:rect l="0" t="0" r="0" b="0"/>
                            <a:pathLst>
                              <a:path w="88163" h="88074">
                                <a:moveTo>
                                  <a:pt x="44145" y="0"/>
                                </a:moveTo>
                                <a:cubicBezTo>
                                  <a:pt x="68351" y="0"/>
                                  <a:pt x="88163" y="19825"/>
                                  <a:pt x="88163" y="44031"/>
                                </a:cubicBezTo>
                                <a:cubicBezTo>
                                  <a:pt x="88163" y="68250"/>
                                  <a:pt x="68351" y="88074"/>
                                  <a:pt x="44145" y="88074"/>
                                </a:cubicBezTo>
                                <a:cubicBezTo>
                                  <a:pt x="19838" y="88074"/>
                                  <a:pt x="0" y="68250"/>
                                  <a:pt x="0" y="44031"/>
                                </a:cubicBezTo>
                                <a:cubicBezTo>
                                  <a:pt x="0" y="19825"/>
                                  <a:pt x="19838" y="0"/>
                                  <a:pt x="44145" y="0"/>
                                </a:cubicBezTo>
                                <a:close/>
                              </a:path>
                            </a:pathLst>
                          </a:custGeom>
                          <a:ln w="6769" cap="rnd">
                            <a:round/>
                          </a:ln>
                        </wps:spPr>
                        <wps:style>
                          <a:lnRef idx="1">
                            <a:srgbClr val="000000"/>
                          </a:lnRef>
                          <a:fillRef idx="1">
                            <a:srgbClr val="FCC085"/>
                          </a:fillRef>
                          <a:effectRef idx="0">
                            <a:scrgbClr r="0" g="0" b="0"/>
                          </a:effectRef>
                          <a:fontRef idx="none"/>
                        </wps:style>
                        <wps:bodyPr/>
                      </wps:wsp>
                      <wps:wsp>
                        <wps:cNvPr id="1228" name="Shape 1228"/>
                        <wps:cNvSpPr/>
                        <wps:spPr>
                          <a:xfrm>
                            <a:off x="3298236" y="944778"/>
                            <a:ext cx="88163" cy="88074"/>
                          </a:xfrm>
                          <a:custGeom>
                            <a:avLst/>
                            <a:gdLst/>
                            <a:ahLst/>
                            <a:cxnLst/>
                            <a:rect l="0" t="0" r="0" b="0"/>
                            <a:pathLst>
                              <a:path w="88163" h="88074">
                                <a:moveTo>
                                  <a:pt x="44145" y="0"/>
                                </a:moveTo>
                                <a:cubicBezTo>
                                  <a:pt x="68339" y="0"/>
                                  <a:pt x="88163" y="19824"/>
                                  <a:pt x="88163" y="44043"/>
                                </a:cubicBezTo>
                                <a:cubicBezTo>
                                  <a:pt x="88163" y="68249"/>
                                  <a:pt x="68339" y="88074"/>
                                  <a:pt x="44145" y="88074"/>
                                </a:cubicBezTo>
                                <a:cubicBezTo>
                                  <a:pt x="19838" y="88074"/>
                                  <a:pt x="0" y="68249"/>
                                  <a:pt x="0" y="44043"/>
                                </a:cubicBezTo>
                                <a:cubicBezTo>
                                  <a:pt x="0" y="19824"/>
                                  <a:pt x="19838" y="0"/>
                                  <a:pt x="44145" y="0"/>
                                </a:cubicBezTo>
                                <a:close/>
                              </a:path>
                            </a:pathLst>
                          </a:custGeom>
                          <a:ln w="6769" cap="rnd">
                            <a:round/>
                          </a:ln>
                        </wps:spPr>
                        <wps:style>
                          <a:lnRef idx="1">
                            <a:srgbClr val="000000"/>
                          </a:lnRef>
                          <a:fillRef idx="1">
                            <a:srgbClr val="FCC085"/>
                          </a:fillRef>
                          <a:effectRef idx="0">
                            <a:scrgbClr r="0" g="0" b="0"/>
                          </a:effectRef>
                          <a:fontRef idx="none"/>
                        </wps:style>
                        <wps:bodyPr/>
                      </wps:wsp>
                      <wps:wsp>
                        <wps:cNvPr id="1229" name="Shape 1229"/>
                        <wps:cNvSpPr/>
                        <wps:spPr>
                          <a:xfrm>
                            <a:off x="3464665" y="1120457"/>
                            <a:ext cx="88074" cy="88062"/>
                          </a:xfrm>
                          <a:custGeom>
                            <a:avLst/>
                            <a:gdLst/>
                            <a:ahLst/>
                            <a:cxnLst/>
                            <a:rect l="0" t="0" r="0" b="0"/>
                            <a:pathLst>
                              <a:path w="88074" h="88062">
                                <a:moveTo>
                                  <a:pt x="44031" y="0"/>
                                </a:moveTo>
                                <a:cubicBezTo>
                                  <a:pt x="68250" y="0"/>
                                  <a:pt x="88074" y="19812"/>
                                  <a:pt x="88074" y="44018"/>
                                </a:cubicBezTo>
                                <a:cubicBezTo>
                                  <a:pt x="88074" y="68237"/>
                                  <a:pt x="68250" y="88062"/>
                                  <a:pt x="44031" y="88062"/>
                                </a:cubicBezTo>
                                <a:cubicBezTo>
                                  <a:pt x="19825" y="88062"/>
                                  <a:pt x="0" y="68237"/>
                                  <a:pt x="0" y="44018"/>
                                </a:cubicBezTo>
                                <a:cubicBezTo>
                                  <a:pt x="0" y="19812"/>
                                  <a:pt x="19825" y="0"/>
                                  <a:pt x="44031" y="0"/>
                                </a:cubicBezTo>
                                <a:close/>
                              </a:path>
                            </a:pathLst>
                          </a:custGeom>
                          <a:ln w="6769" cap="rnd">
                            <a:round/>
                          </a:ln>
                        </wps:spPr>
                        <wps:style>
                          <a:lnRef idx="1">
                            <a:srgbClr val="000000"/>
                          </a:lnRef>
                          <a:fillRef idx="1">
                            <a:srgbClr val="FCC085"/>
                          </a:fillRef>
                          <a:effectRef idx="0">
                            <a:scrgbClr r="0" g="0" b="0"/>
                          </a:effectRef>
                          <a:fontRef idx="none"/>
                        </wps:style>
                        <wps:bodyPr/>
                      </wps:wsp>
                      <wps:wsp>
                        <wps:cNvPr id="1230" name="Shape 1230"/>
                        <wps:cNvSpPr/>
                        <wps:spPr>
                          <a:xfrm>
                            <a:off x="3852783" y="1190690"/>
                            <a:ext cx="88074" cy="88074"/>
                          </a:xfrm>
                          <a:custGeom>
                            <a:avLst/>
                            <a:gdLst/>
                            <a:ahLst/>
                            <a:cxnLst/>
                            <a:rect l="0" t="0" r="0" b="0"/>
                            <a:pathLst>
                              <a:path w="88074" h="88074">
                                <a:moveTo>
                                  <a:pt x="44031" y="0"/>
                                </a:moveTo>
                                <a:cubicBezTo>
                                  <a:pt x="68250" y="0"/>
                                  <a:pt x="88074" y="19838"/>
                                  <a:pt x="88074" y="44044"/>
                                </a:cubicBezTo>
                                <a:cubicBezTo>
                                  <a:pt x="88074" y="68250"/>
                                  <a:pt x="68250" y="88074"/>
                                  <a:pt x="44031" y="88074"/>
                                </a:cubicBezTo>
                                <a:cubicBezTo>
                                  <a:pt x="19825" y="88074"/>
                                  <a:pt x="0" y="68250"/>
                                  <a:pt x="0" y="44044"/>
                                </a:cubicBezTo>
                                <a:cubicBezTo>
                                  <a:pt x="0" y="19838"/>
                                  <a:pt x="19825" y="0"/>
                                  <a:pt x="44031" y="0"/>
                                </a:cubicBezTo>
                                <a:close/>
                              </a:path>
                            </a:pathLst>
                          </a:custGeom>
                          <a:ln w="6769" cap="rnd">
                            <a:round/>
                          </a:ln>
                        </wps:spPr>
                        <wps:style>
                          <a:lnRef idx="1">
                            <a:srgbClr val="000000"/>
                          </a:lnRef>
                          <a:fillRef idx="1">
                            <a:srgbClr val="FCC085"/>
                          </a:fillRef>
                          <a:effectRef idx="0">
                            <a:scrgbClr r="0" g="0" b="0"/>
                          </a:effectRef>
                          <a:fontRef idx="none"/>
                        </wps:style>
                        <wps:bodyPr/>
                      </wps:wsp>
                      <wps:wsp>
                        <wps:cNvPr id="1231" name="Shape 1231"/>
                        <wps:cNvSpPr/>
                        <wps:spPr>
                          <a:xfrm>
                            <a:off x="3510802" y="1726374"/>
                            <a:ext cx="88151" cy="88074"/>
                          </a:xfrm>
                          <a:custGeom>
                            <a:avLst/>
                            <a:gdLst/>
                            <a:ahLst/>
                            <a:cxnLst/>
                            <a:rect l="0" t="0" r="0" b="0"/>
                            <a:pathLst>
                              <a:path w="88151" h="88074">
                                <a:moveTo>
                                  <a:pt x="44120" y="0"/>
                                </a:moveTo>
                                <a:cubicBezTo>
                                  <a:pt x="68326" y="0"/>
                                  <a:pt x="88151" y="19824"/>
                                  <a:pt x="88151" y="44031"/>
                                </a:cubicBezTo>
                                <a:cubicBezTo>
                                  <a:pt x="88151" y="68237"/>
                                  <a:pt x="68326" y="88074"/>
                                  <a:pt x="44120" y="88074"/>
                                </a:cubicBezTo>
                                <a:cubicBezTo>
                                  <a:pt x="19825" y="88074"/>
                                  <a:pt x="0" y="68237"/>
                                  <a:pt x="0" y="44031"/>
                                </a:cubicBezTo>
                                <a:cubicBezTo>
                                  <a:pt x="0" y="19824"/>
                                  <a:pt x="19825" y="0"/>
                                  <a:pt x="44120" y="0"/>
                                </a:cubicBezTo>
                                <a:close/>
                              </a:path>
                            </a:pathLst>
                          </a:custGeom>
                          <a:ln w="6769" cap="rnd">
                            <a:round/>
                          </a:ln>
                        </wps:spPr>
                        <wps:style>
                          <a:lnRef idx="1">
                            <a:srgbClr val="000000"/>
                          </a:lnRef>
                          <a:fillRef idx="1">
                            <a:srgbClr val="FCC085"/>
                          </a:fillRef>
                          <a:effectRef idx="0">
                            <a:scrgbClr r="0" g="0" b="0"/>
                          </a:effectRef>
                          <a:fontRef idx="none"/>
                        </wps:style>
                        <wps:bodyPr/>
                      </wps:wsp>
                      <wps:wsp>
                        <wps:cNvPr id="1232" name="Shape 1232"/>
                        <wps:cNvSpPr/>
                        <wps:spPr>
                          <a:xfrm>
                            <a:off x="3529292" y="1137980"/>
                            <a:ext cx="88151" cy="88074"/>
                          </a:xfrm>
                          <a:custGeom>
                            <a:avLst/>
                            <a:gdLst/>
                            <a:ahLst/>
                            <a:cxnLst/>
                            <a:rect l="0" t="0" r="0" b="0"/>
                            <a:pathLst>
                              <a:path w="88151" h="88074">
                                <a:moveTo>
                                  <a:pt x="44031" y="0"/>
                                </a:moveTo>
                                <a:cubicBezTo>
                                  <a:pt x="68339" y="0"/>
                                  <a:pt x="88151" y="19838"/>
                                  <a:pt x="88151" y="44044"/>
                                </a:cubicBezTo>
                                <a:cubicBezTo>
                                  <a:pt x="88151" y="68250"/>
                                  <a:pt x="68339" y="88074"/>
                                  <a:pt x="44031" y="88074"/>
                                </a:cubicBezTo>
                                <a:cubicBezTo>
                                  <a:pt x="19825" y="88074"/>
                                  <a:pt x="0" y="68250"/>
                                  <a:pt x="0" y="44044"/>
                                </a:cubicBezTo>
                                <a:cubicBezTo>
                                  <a:pt x="0" y="19838"/>
                                  <a:pt x="19825" y="0"/>
                                  <a:pt x="44031" y="0"/>
                                </a:cubicBezTo>
                                <a:close/>
                              </a:path>
                            </a:pathLst>
                          </a:custGeom>
                          <a:ln w="6769" cap="rnd">
                            <a:round/>
                          </a:ln>
                        </wps:spPr>
                        <wps:style>
                          <a:lnRef idx="1">
                            <a:srgbClr val="000000"/>
                          </a:lnRef>
                          <a:fillRef idx="1">
                            <a:srgbClr val="66C2A4"/>
                          </a:fillRef>
                          <a:effectRef idx="0">
                            <a:scrgbClr r="0" g="0" b="0"/>
                          </a:effectRef>
                          <a:fontRef idx="none"/>
                        </wps:style>
                        <wps:bodyPr/>
                      </wps:wsp>
                      <wps:wsp>
                        <wps:cNvPr id="1233" name="Shape 1233"/>
                        <wps:cNvSpPr/>
                        <wps:spPr>
                          <a:xfrm>
                            <a:off x="3640232" y="944778"/>
                            <a:ext cx="88074" cy="88074"/>
                          </a:xfrm>
                          <a:custGeom>
                            <a:avLst/>
                            <a:gdLst/>
                            <a:ahLst/>
                            <a:cxnLst/>
                            <a:rect l="0" t="0" r="0" b="0"/>
                            <a:pathLst>
                              <a:path w="88074" h="88074">
                                <a:moveTo>
                                  <a:pt x="44031" y="0"/>
                                </a:moveTo>
                                <a:cubicBezTo>
                                  <a:pt x="68250" y="0"/>
                                  <a:pt x="88074" y="19824"/>
                                  <a:pt x="88074" y="44043"/>
                                </a:cubicBezTo>
                                <a:cubicBezTo>
                                  <a:pt x="88074" y="68249"/>
                                  <a:pt x="68250" y="88074"/>
                                  <a:pt x="44031" y="88074"/>
                                </a:cubicBezTo>
                                <a:cubicBezTo>
                                  <a:pt x="19825" y="88074"/>
                                  <a:pt x="0" y="68249"/>
                                  <a:pt x="0" y="44043"/>
                                </a:cubicBezTo>
                                <a:cubicBezTo>
                                  <a:pt x="0" y="19824"/>
                                  <a:pt x="19825" y="0"/>
                                  <a:pt x="44031" y="0"/>
                                </a:cubicBezTo>
                                <a:close/>
                              </a:path>
                            </a:pathLst>
                          </a:custGeom>
                          <a:ln w="6769" cap="rnd">
                            <a:round/>
                          </a:ln>
                        </wps:spPr>
                        <wps:style>
                          <a:lnRef idx="1">
                            <a:srgbClr val="000000"/>
                          </a:lnRef>
                          <a:fillRef idx="1">
                            <a:srgbClr val="D95F02"/>
                          </a:fillRef>
                          <a:effectRef idx="0">
                            <a:scrgbClr r="0" g="0" b="0"/>
                          </a:effectRef>
                          <a:fontRef idx="none"/>
                        </wps:style>
                        <wps:bodyPr/>
                      </wps:wsp>
                      <wps:wsp>
                        <wps:cNvPr id="1234" name="Shape 1234"/>
                        <wps:cNvSpPr/>
                        <wps:spPr>
                          <a:xfrm>
                            <a:off x="3372205" y="1155518"/>
                            <a:ext cx="88074" cy="88176"/>
                          </a:xfrm>
                          <a:custGeom>
                            <a:avLst/>
                            <a:gdLst/>
                            <a:ahLst/>
                            <a:cxnLst/>
                            <a:rect l="0" t="0" r="0" b="0"/>
                            <a:pathLst>
                              <a:path w="88074" h="88176">
                                <a:moveTo>
                                  <a:pt x="44031" y="0"/>
                                </a:moveTo>
                                <a:cubicBezTo>
                                  <a:pt x="68237" y="0"/>
                                  <a:pt x="88074" y="19838"/>
                                  <a:pt x="88074" y="44044"/>
                                </a:cubicBezTo>
                                <a:cubicBezTo>
                                  <a:pt x="88074" y="68352"/>
                                  <a:pt x="68237" y="88176"/>
                                  <a:pt x="44031" y="88176"/>
                                </a:cubicBezTo>
                                <a:cubicBezTo>
                                  <a:pt x="19825" y="88176"/>
                                  <a:pt x="0" y="68352"/>
                                  <a:pt x="0" y="44044"/>
                                </a:cubicBezTo>
                                <a:cubicBezTo>
                                  <a:pt x="0" y="19838"/>
                                  <a:pt x="19825" y="0"/>
                                  <a:pt x="44031" y="0"/>
                                </a:cubicBezTo>
                                <a:close/>
                              </a:path>
                            </a:pathLst>
                          </a:custGeom>
                          <a:ln w="6769" cap="rnd">
                            <a:round/>
                          </a:ln>
                        </wps:spPr>
                        <wps:style>
                          <a:lnRef idx="1">
                            <a:srgbClr val="000000"/>
                          </a:lnRef>
                          <a:fillRef idx="1">
                            <a:srgbClr val="D95F02"/>
                          </a:fillRef>
                          <a:effectRef idx="0">
                            <a:scrgbClr r="0" g="0" b="0"/>
                          </a:effectRef>
                          <a:fontRef idx="none"/>
                        </wps:style>
                        <wps:bodyPr/>
                      </wps:wsp>
                      <wps:wsp>
                        <wps:cNvPr id="1235" name="Shape 1235"/>
                        <wps:cNvSpPr/>
                        <wps:spPr>
                          <a:xfrm>
                            <a:off x="3612487" y="1726374"/>
                            <a:ext cx="88074" cy="88074"/>
                          </a:xfrm>
                          <a:custGeom>
                            <a:avLst/>
                            <a:gdLst/>
                            <a:ahLst/>
                            <a:cxnLst/>
                            <a:rect l="0" t="0" r="0" b="0"/>
                            <a:pathLst>
                              <a:path w="88074" h="88074">
                                <a:moveTo>
                                  <a:pt x="44043" y="0"/>
                                </a:moveTo>
                                <a:cubicBezTo>
                                  <a:pt x="68250" y="0"/>
                                  <a:pt x="88074" y="19824"/>
                                  <a:pt x="88074" y="44031"/>
                                </a:cubicBezTo>
                                <a:cubicBezTo>
                                  <a:pt x="88074" y="68237"/>
                                  <a:pt x="68250" y="88074"/>
                                  <a:pt x="44043" y="88074"/>
                                </a:cubicBezTo>
                                <a:cubicBezTo>
                                  <a:pt x="19838" y="88074"/>
                                  <a:pt x="0" y="68237"/>
                                  <a:pt x="0" y="44031"/>
                                </a:cubicBezTo>
                                <a:cubicBezTo>
                                  <a:pt x="0" y="19824"/>
                                  <a:pt x="19838" y="0"/>
                                  <a:pt x="44043" y="0"/>
                                </a:cubicBezTo>
                                <a:close/>
                              </a:path>
                            </a:pathLst>
                          </a:custGeom>
                          <a:ln w="6769" cap="rnd">
                            <a:round/>
                          </a:ln>
                        </wps:spPr>
                        <wps:style>
                          <a:lnRef idx="1">
                            <a:srgbClr val="000000"/>
                          </a:lnRef>
                          <a:fillRef idx="1">
                            <a:srgbClr val="66A61E"/>
                          </a:fillRef>
                          <a:effectRef idx="0">
                            <a:scrgbClr r="0" g="0" b="0"/>
                          </a:effectRef>
                          <a:fontRef idx="none"/>
                        </wps:style>
                        <wps:bodyPr/>
                      </wps:wsp>
                      <wps:wsp>
                        <wps:cNvPr id="1236" name="Shape 1236"/>
                        <wps:cNvSpPr/>
                        <wps:spPr>
                          <a:xfrm>
                            <a:off x="3455411" y="505657"/>
                            <a:ext cx="88074" cy="88176"/>
                          </a:xfrm>
                          <a:custGeom>
                            <a:avLst/>
                            <a:gdLst/>
                            <a:ahLst/>
                            <a:cxnLst/>
                            <a:rect l="0" t="0" r="0" b="0"/>
                            <a:pathLst>
                              <a:path w="88074" h="88176">
                                <a:moveTo>
                                  <a:pt x="44043" y="0"/>
                                </a:moveTo>
                                <a:cubicBezTo>
                                  <a:pt x="68250" y="0"/>
                                  <a:pt x="88074" y="19825"/>
                                  <a:pt x="88074" y="44145"/>
                                </a:cubicBezTo>
                                <a:cubicBezTo>
                                  <a:pt x="88074" y="68352"/>
                                  <a:pt x="68250" y="88176"/>
                                  <a:pt x="44043" y="88176"/>
                                </a:cubicBezTo>
                                <a:cubicBezTo>
                                  <a:pt x="19825" y="88176"/>
                                  <a:pt x="0" y="68352"/>
                                  <a:pt x="0" y="44145"/>
                                </a:cubicBezTo>
                                <a:cubicBezTo>
                                  <a:pt x="0" y="19825"/>
                                  <a:pt x="19825" y="0"/>
                                  <a:pt x="44043" y="0"/>
                                </a:cubicBezTo>
                                <a:close/>
                              </a:path>
                            </a:pathLst>
                          </a:custGeom>
                          <a:ln w="6769" cap="rnd">
                            <a:round/>
                          </a:ln>
                        </wps:spPr>
                        <wps:style>
                          <a:lnRef idx="1">
                            <a:srgbClr val="000000"/>
                          </a:lnRef>
                          <a:fillRef idx="1">
                            <a:srgbClr val="A65528"/>
                          </a:fillRef>
                          <a:effectRef idx="0">
                            <a:scrgbClr r="0" g="0" b="0"/>
                          </a:effectRef>
                          <a:fontRef idx="none"/>
                        </wps:style>
                        <wps:bodyPr/>
                      </wps:wsp>
                      <wps:wsp>
                        <wps:cNvPr id="1237" name="Shape 1237"/>
                        <wps:cNvSpPr/>
                        <wps:spPr>
                          <a:xfrm>
                            <a:off x="3566276" y="1445373"/>
                            <a:ext cx="88074" cy="88074"/>
                          </a:xfrm>
                          <a:custGeom>
                            <a:avLst/>
                            <a:gdLst/>
                            <a:ahLst/>
                            <a:cxnLst/>
                            <a:rect l="0" t="0" r="0" b="0"/>
                            <a:pathLst>
                              <a:path w="88074" h="88074">
                                <a:moveTo>
                                  <a:pt x="44031" y="0"/>
                                </a:moveTo>
                                <a:cubicBezTo>
                                  <a:pt x="68237" y="0"/>
                                  <a:pt x="88074" y="19838"/>
                                  <a:pt x="88074" y="44056"/>
                                </a:cubicBezTo>
                                <a:cubicBezTo>
                                  <a:pt x="88074" y="68250"/>
                                  <a:pt x="68237" y="88074"/>
                                  <a:pt x="44031" y="88074"/>
                                </a:cubicBezTo>
                                <a:cubicBezTo>
                                  <a:pt x="19825" y="88074"/>
                                  <a:pt x="0" y="68250"/>
                                  <a:pt x="0" y="44056"/>
                                </a:cubicBezTo>
                                <a:cubicBezTo>
                                  <a:pt x="0" y="19838"/>
                                  <a:pt x="19825" y="0"/>
                                  <a:pt x="44031" y="0"/>
                                </a:cubicBezTo>
                                <a:close/>
                              </a:path>
                            </a:pathLst>
                          </a:custGeom>
                          <a:ln w="6769" cap="rnd">
                            <a:round/>
                          </a:ln>
                        </wps:spPr>
                        <wps:style>
                          <a:lnRef idx="1">
                            <a:srgbClr val="000000"/>
                          </a:lnRef>
                          <a:fillRef idx="1">
                            <a:srgbClr val="E31A1C"/>
                          </a:fillRef>
                          <a:effectRef idx="0">
                            <a:scrgbClr r="0" g="0" b="0"/>
                          </a:effectRef>
                          <a:fontRef idx="none"/>
                        </wps:style>
                        <wps:bodyPr/>
                      </wps:wsp>
                      <wps:wsp>
                        <wps:cNvPr id="1238" name="Shape 1238"/>
                        <wps:cNvSpPr/>
                        <wps:spPr>
                          <a:xfrm>
                            <a:off x="3557024" y="1691184"/>
                            <a:ext cx="88163" cy="88176"/>
                          </a:xfrm>
                          <a:custGeom>
                            <a:avLst/>
                            <a:gdLst/>
                            <a:ahLst/>
                            <a:cxnLst/>
                            <a:rect l="0" t="0" r="0" b="0"/>
                            <a:pathLst>
                              <a:path w="88163" h="88176">
                                <a:moveTo>
                                  <a:pt x="44043" y="0"/>
                                </a:moveTo>
                                <a:cubicBezTo>
                                  <a:pt x="68351" y="0"/>
                                  <a:pt x="88163" y="19850"/>
                                  <a:pt x="88163" y="44145"/>
                                </a:cubicBezTo>
                                <a:cubicBezTo>
                                  <a:pt x="88163" y="68352"/>
                                  <a:pt x="68351" y="88176"/>
                                  <a:pt x="44043" y="88176"/>
                                </a:cubicBezTo>
                                <a:cubicBezTo>
                                  <a:pt x="19825" y="88176"/>
                                  <a:pt x="0" y="68352"/>
                                  <a:pt x="0" y="44145"/>
                                </a:cubicBezTo>
                                <a:cubicBezTo>
                                  <a:pt x="0" y="19850"/>
                                  <a:pt x="19825" y="0"/>
                                  <a:pt x="44043" y="0"/>
                                </a:cubicBezTo>
                                <a:close/>
                              </a:path>
                            </a:pathLst>
                          </a:custGeom>
                          <a:ln w="6769" cap="rnd">
                            <a:round/>
                          </a:ln>
                        </wps:spPr>
                        <wps:style>
                          <a:lnRef idx="1">
                            <a:srgbClr val="000000"/>
                          </a:lnRef>
                          <a:fillRef idx="1">
                            <a:srgbClr val="E31A1C"/>
                          </a:fillRef>
                          <a:effectRef idx="0">
                            <a:scrgbClr r="0" g="0" b="0"/>
                          </a:effectRef>
                          <a:fontRef idx="none"/>
                        </wps:style>
                        <wps:bodyPr/>
                      </wps:wsp>
                      <wps:wsp>
                        <wps:cNvPr id="1239" name="Shape 1239"/>
                        <wps:cNvSpPr/>
                        <wps:spPr>
                          <a:xfrm>
                            <a:off x="3630980" y="1427735"/>
                            <a:ext cx="88087" cy="88176"/>
                          </a:xfrm>
                          <a:custGeom>
                            <a:avLst/>
                            <a:gdLst/>
                            <a:ahLst/>
                            <a:cxnLst/>
                            <a:rect l="0" t="0" r="0" b="0"/>
                            <a:pathLst>
                              <a:path w="88087" h="88176">
                                <a:moveTo>
                                  <a:pt x="44056" y="0"/>
                                </a:moveTo>
                                <a:cubicBezTo>
                                  <a:pt x="68250" y="0"/>
                                  <a:pt x="88087" y="19837"/>
                                  <a:pt x="88087" y="44132"/>
                                </a:cubicBezTo>
                                <a:cubicBezTo>
                                  <a:pt x="88087" y="68338"/>
                                  <a:pt x="68250" y="88176"/>
                                  <a:pt x="44056" y="88176"/>
                                </a:cubicBezTo>
                                <a:cubicBezTo>
                                  <a:pt x="19838" y="88176"/>
                                  <a:pt x="0" y="68338"/>
                                  <a:pt x="0" y="44132"/>
                                </a:cubicBezTo>
                                <a:cubicBezTo>
                                  <a:pt x="0" y="19837"/>
                                  <a:pt x="19838" y="0"/>
                                  <a:pt x="44056" y="0"/>
                                </a:cubicBezTo>
                                <a:close/>
                              </a:path>
                            </a:pathLst>
                          </a:custGeom>
                          <a:ln w="6769" cap="rnd">
                            <a:round/>
                          </a:ln>
                        </wps:spPr>
                        <wps:style>
                          <a:lnRef idx="1">
                            <a:srgbClr val="000000"/>
                          </a:lnRef>
                          <a:fillRef idx="1">
                            <a:srgbClr val="BCBEC0"/>
                          </a:fillRef>
                          <a:effectRef idx="0">
                            <a:scrgbClr r="0" g="0" b="0"/>
                          </a:effectRef>
                          <a:fontRef idx="none"/>
                        </wps:style>
                        <wps:bodyPr/>
                      </wps:wsp>
                      <wps:wsp>
                        <wps:cNvPr id="1240" name="Shape 1240"/>
                        <wps:cNvSpPr/>
                        <wps:spPr>
                          <a:xfrm>
                            <a:off x="3594009" y="1480447"/>
                            <a:ext cx="88074" cy="88176"/>
                          </a:xfrm>
                          <a:custGeom>
                            <a:avLst/>
                            <a:gdLst/>
                            <a:ahLst/>
                            <a:cxnLst/>
                            <a:rect l="0" t="0" r="0" b="0"/>
                            <a:pathLst>
                              <a:path w="88074" h="88176">
                                <a:moveTo>
                                  <a:pt x="44043" y="0"/>
                                </a:moveTo>
                                <a:cubicBezTo>
                                  <a:pt x="68250" y="0"/>
                                  <a:pt x="88074" y="19838"/>
                                  <a:pt x="88074" y="44044"/>
                                </a:cubicBezTo>
                                <a:cubicBezTo>
                                  <a:pt x="88074" y="68352"/>
                                  <a:pt x="68250" y="88176"/>
                                  <a:pt x="44043" y="88176"/>
                                </a:cubicBezTo>
                                <a:cubicBezTo>
                                  <a:pt x="19825" y="88176"/>
                                  <a:pt x="0" y="68352"/>
                                  <a:pt x="0" y="44044"/>
                                </a:cubicBezTo>
                                <a:cubicBezTo>
                                  <a:pt x="0" y="19838"/>
                                  <a:pt x="19825" y="0"/>
                                  <a:pt x="44043" y="0"/>
                                </a:cubicBezTo>
                                <a:close/>
                              </a:path>
                            </a:pathLst>
                          </a:custGeom>
                          <a:ln w="6769" cap="rnd">
                            <a:round/>
                          </a:ln>
                        </wps:spPr>
                        <wps:style>
                          <a:lnRef idx="1">
                            <a:srgbClr val="000000"/>
                          </a:lnRef>
                          <a:fillRef idx="1">
                            <a:srgbClr val="1B9E77"/>
                          </a:fillRef>
                          <a:effectRef idx="0">
                            <a:scrgbClr r="0" g="0" b="0"/>
                          </a:effectRef>
                          <a:fontRef idx="none"/>
                        </wps:style>
                        <wps:bodyPr/>
                      </wps:wsp>
                      <wps:wsp>
                        <wps:cNvPr id="1241" name="Shape 1241"/>
                        <wps:cNvSpPr/>
                        <wps:spPr>
                          <a:xfrm>
                            <a:off x="4213171" y="979848"/>
                            <a:ext cx="88087" cy="88176"/>
                          </a:xfrm>
                          <a:custGeom>
                            <a:avLst/>
                            <a:gdLst/>
                            <a:ahLst/>
                            <a:cxnLst/>
                            <a:rect l="0" t="0" r="0" b="0"/>
                            <a:pathLst>
                              <a:path w="88087" h="88176">
                                <a:moveTo>
                                  <a:pt x="44043" y="0"/>
                                </a:moveTo>
                                <a:cubicBezTo>
                                  <a:pt x="68250" y="0"/>
                                  <a:pt x="88087" y="19838"/>
                                  <a:pt x="88087" y="44145"/>
                                </a:cubicBezTo>
                                <a:cubicBezTo>
                                  <a:pt x="88087" y="68352"/>
                                  <a:pt x="68250" y="88176"/>
                                  <a:pt x="44043" y="88176"/>
                                </a:cubicBezTo>
                                <a:cubicBezTo>
                                  <a:pt x="19838" y="88176"/>
                                  <a:pt x="0" y="68352"/>
                                  <a:pt x="0" y="44145"/>
                                </a:cubicBezTo>
                                <a:cubicBezTo>
                                  <a:pt x="0" y="19838"/>
                                  <a:pt x="19838" y="0"/>
                                  <a:pt x="44043" y="0"/>
                                </a:cubicBezTo>
                                <a:close/>
                              </a:path>
                            </a:pathLst>
                          </a:custGeom>
                          <a:ln w="6769" cap="rnd">
                            <a:round/>
                          </a:ln>
                        </wps:spPr>
                        <wps:style>
                          <a:lnRef idx="1">
                            <a:srgbClr val="000000"/>
                          </a:lnRef>
                          <a:fillRef idx="1">
                            <a:srgbClr val="8D9FCA"/>
                          </a:fillRef>
                          <a:effectRef idx="0">
                            <a:scrgbClr r="0" g="0" b="0"/>
                          </a:effectRef>
                          <a:fontRef idx="none"/>
                        </wps:style>
                        <wps:bodyPr/>
                      </wps:wsp>
                      <wps:wsp>
                        <wps:cNvPr id="1242" name="Shape 1242"/>
                        <wps:cNvSpPr/>
                        <wps:spPr>
                          <a:xfrm>
                            <a:off x="3908158" y="1445373"/>
                            <a:ext cx="88163" cy="88074"/>
                          </a:xfrm>
                          <a:custGeom>
                            <a:avLst/>
                            <a:gdLst/>
                            <a:ahLst/>
                            <a:cxnLst/>
                            <a:rect l="0" t="0" r="0" b="0"/>
                            <a:pathLst>
                              <a:path w="88163" h="88074">
                                <a:moveTo>
                                  <a:pt x="44133" y="0"/>
                                </a:moveTo>
                                <a:cubicBezTo>
                                  <a:pt x="68351" y="0"/>
                                  <a:pt x="88163" y="19838"/>
                                  <a:pt x="88163" y="44056"/>
                                </a:cubicBezTo>
                                <a:cubicBezTo>
                                  <a:pt x="88163" y="68250"/>
                                  <a:pt x="68351" y="88074"/>
                                  <a:pt x="44133" y="88074"/>
                                </a:cubicBezTo>
                                <a:cubicBezTo>
                                  <a:pt x="19838" y="88074"/>
                                  <a:pt x="0" y="68250"/>
                                  <a:pt x="0" y="44056"/>
                                </a:cubicBezTo>
                                <a:cubicBezTo>
                                  <a:pt x="0" y="19838"/>
                                  <a:pt x="19838" y="0"/>
                                  <a:pt x="44133" y="0"/>
                                </a:cubicBezTo>
                                <a:close/>
                              </a:path>
                            </a:pathLst>
                          </a:custGeom>
                          <a:ln w="6769" cap="rnd">
                            <a:round/>
                          </a:ln>
                        </wps:spPr>
                        <wps:style>
                          <a:lnRef idx="1">
                            <a:srgbClr val="000000"/>
                          </a:lnRef>
                          <a:fillRef idx="1">
                            <a:srgbClr val="FFD92E"/>
                          </a:fillRef>
                          <a:effectRef idx="0">
                            <a:scrgbClr r="0" g="0" b="0"/>
                          </a:effectRef>
                          <a:fontRef idx="none"/>
                        </wps:style>
                        <wps:bodyPr/>
                      </wps:wsp>
                      <wps:wsp>
                        <wps:cNvPr id="1243" name="Shape 1243"/>
                        <wps:cNvSpPr/>
                        <wps:spPr>
                          <a:xfrm>
                            <a:off x="3483058" y="1656113"/>
                            <a:ext cx="88151" cy="88074"/>
                          </a:xfrm>
                          <a:custGeom>
                            <a:avLst/>
                            <a:gdLst/>
                            <a:ahLst/>
                            <a:cxnLst/>
                            <a:rect l="0" t="0" r="0" b="0"/>
                            <a:pathLst>
                              <a:path w="88151" h="88074">
                                <a:moveTo>
                                  <a:pt x="44133" y="0"/>
                                </a:moveTo>
                                <a:cubicBezTo>
                                  <a:pt x="68339" y="0"/>
                                  <a:pt x="88151" y="19838"/>
                                  <a:pt x="88151" y="44044"/>
                                </a:cubicBezTo>
                                <a:cubicBezTo>
                                  <a:pt x="88151" y="68250"/>
                                  <a:pt x="68339" y="88074"/>
                                  <a:pt x="44133" y="88074"/>
                                </a:cubicBezTo>
                                <a:cubicBezTo>
                                  <a:pt x="19825" y="88074"/>
                                  <a:pt x="0" y="68250"/>
                                  <a:pt x="0" y="44044"/>
                                </a:cubicBezTo>
                                <a:cubicBezTo>
                                  <a:pt x="0" y="19838"/>
                                  <a:pt x="19825" y="0"/>
                                  <a:pt x="44133" y="0"/>
                                </a:cubicBezTo>
                                <a:close/>
                              </a:path>
                            </a:pathLst>
                          </a:custGeom>
                          <a:ln w="6769" cap="rnd">
                            <a:round/>
                          </a:ln>
                        </wps:spPr>
                        <wps:style>
                          <a:lnRef idx="1">
                            <a:srgbClr val="000000"/>
                          </a:lnRef>
                          <a:fillRef idx="1">
                            <a:srgbClr val="FB8D61"/>
                          </a:fillRef>
                          <a:effectRef idx="0">
                            <a:scrgbClr r="0" g="0" b="0"/>
                          </a:effectRef>
                          <a:fontRef idx="none"/>
                        </wps:style>
                        <wps:bodyPr/>
                      </wps:wsp>
                      <wps:wsp>
                        <wps:cNvPr id="1244" name="Shape 1244"/>
                        <wps:cNvSpPr/>
                        <wps:spPr>
                          <a:xfrm>
                            <a:off x="3473805" y="1410200"/>
                            <a:ext cx="88163" cy="88074"/>
                          </a:xfrm>
                          <a:custGeom>
                            <a:avLst/>
                            <a:gdLst/>
                            <a:ahLst/>
                            <a:cxnLst/>
                            <a:rect l="0" t="0" r="0" b="0"/>
                            <a:pathLst>
                              <a:path w="88163" h="88074">
                                <a:moveTo>
                                  <a:pt x="44145" y="0"/>
                                </a:moveTo>
                                <a:cubicBezTo>
                                  <a:pt x="68351" y="0"/>
                                  <a:pt x="88163" y="19825"/>
                                  <a:pt x="88163" y="44044"/>
                                </a:cubicBezTo>
                                <a:cubicBezTo>
                                  <a:pt x="88163" y="68250"/>
                                  <a:pt x="68351" y="88074"/>
                                  <a:pt x="44145" y="88074"/>
                                </a:cubicBezTo>
                                <a:cubicBezTo>
                                  <a:pt x="19838" y="88074"/>
                                  <a:pt x="0" y="68250"/>
                                  <a:pt x="0" y="44044"/>
                                </a:cubicBezTo>
                                <a:cubicBezTo>
                                  <a:pt x="0" y="19825"/>
                                  <a:pt x="19838" y="0"/>
                                  <a:pt x="44145" y="0"/>
                                </a:cubicBezTo>
                                <a:close/>
                              </a:path>
                            </a:pathLst>
                          </a:custGeom>
                          <a:ln w="6769" cap="rnd">
                            <a:round/>
                          </a:ln>
                        </wps:spPr>
                        <wps:style>
                          <a:lnRef idx="1">
                            <a:srgbClr val="000000"/>
                          </a:lnRef>
                          <a:fillRef idx="1">
                            <a:srgbClr val="E72989"/>
                          </a:fillRef>
                          <a:effectRef idx="0">
                            <a:scrgbClr r="0" g="0" b="0"/>
                          </a:effectRef>
                          <a:fontRef idx="none"/>
                        </wps:style>
                        <wps:bodyPr/>
                      </wps:wsp>
                      <wps:wsp>
                        <wps:cNvPr id="1245" name="Shape 1245"/>
                        <wps:cNvSpPr/>
                        <wps:spPr>
                          <a:xfrm>
                            <a:off x="3898932" y="997486"/>
                            <a:ext cx="88151" cy="88088"/>
                          </a:xfrm>
                          <a:custGeom>
                            <a:avLst/>
                            <a:gdLst/>
                            <a:ahLst/>
                            <a:cxnLst/>
                            <a:rect l="0" t="0" r="0" b="0"/>
                            <a:pathLst>
                              <a:path w="88151" h="88088">
                                <a:moveTo>
                                  <a:pt x="44120" y="0"/>
                                </a:moveTo>
                                <a:cubicBezTo>
                                  <a:pt x="68326" y="0"/>
                                  <a:pt x="88151" y="19838"/>
                                  <a:pt x="88151" y="44044"/>
                                </a:cubicBezTo>
                                <a:cubicBezTo>
                                  <a:pt x="88151" y="68250"/>
                                  <a:pt x="68326" y="88088"/>
                                  <a:pt x="44120" y="88088"/>
                                </a:cubicBezTo>
                                <a:cubicBezTo>
                                  <a:pt x="19812" y="88088"/>
                                  <a:pt x="0" y="68250"/>
                                  <a:pt x="0" y="44044"/>
                                </a:cubicBezTo>
                                <a:cubicBezTo>
                                  <a:pt x="0" y="19838"/>
                                  <a:pt x="19812" y="0"/>
                                  <a:pt x="44120" y="0"/>
                                </a:cubicBezTo>
                                <a:close/>
                              </a:path>
                            </a:pathLst>
                          </a:custGeom>
                          <a:ln w="6769" cap="rnd">
                            <a:round/>
                          </a:ln>
                        </wps:spPr>
                        <wps:style>
                          <a:lnRef idx="1">
                            <a:srgbClr val="000000"/>
                          </a:lnRef>
                          <a:fillRef idx="1">
                            <a:srgbClr val="7EC87E"/>
                          </a:fillRef>
                          <a:effectRef idx="0">
                            <a:scrgbClr r="0" g="0" b="0"/>
                          </a:effectRef>
                          <a:fontRef idx="none"/>
                        </wps:style>
                        <wps:bodyPr/>
                      </wps:wsp>
                      <wps:wsp>
                        <wps:cNvPr id="1246" name="Shape 1246"/>
                        <wps:cNvSpPr/>
                        <wps:spPr>
                          <a:xfrm>
                            <a:off x="3889767" y="944778"/>
                            <a:ext cx="88074" cy="88074"/>
                          </a:xfrm>
                          <a:custGeom>
                            <a:avLst/>
                            <a:gdLst/>
                            <a:ahLst/>
                            <a:cxnLst/>
                            <a:rect l="0" t="0" r="0" b="0"/>
                            <a:pathLst>
                              <a:path w="88074" h="88074">
                                <a:moveTo>
                                  <a:pt x="44043" y="0"/>
                                </a:moveTo>
                                <a:cubicBezTo>
                                  <a:pt x="68250" y="0"/>
                                  <a:pt x="88074" y="19824"/>
                                  <a:pt x="88074" y="44043"/>
                                </a:cubicBezTo>
                                <a:cubicBezTo>
                                  <a:pt x="88074" y="68249"/>
                                  <a:pt x="68250" y="88074"/>
                                  <a:pt x="44043" y="88074"/>
                                </a:cubicBezTo>
                                <a:cubicBezTo>
                                  <a:pt x="19825" y="88074"/>
                                  <a:pt x="0" y="68249"/>
                                  <a:pt x="0" y="44043"/>
                                </a:cubicBezTo>
                                <a:cubicBezTo>
                                  <a:pt x="0" y="19824"/>
                                  <a:pt x="19825" y="0"/>
                                  <a:pt x="44043" y="0"/>
                                </a:cubicBezTo>
                                <a:close/>
                              </a:path>
                            </a:pathLst>
                          </a:custGeom>
                          <a:ln w="6769" cap="rnd">
                            <a:round/>
                          </a:ln>
                        </wps:spPr>
                        <wps:style>
                          <a:lnRef idx="1">
                            <a:srgbClr val="000000"/>
                          </a:lnRef>
                          <a:fillRef idx="1">
                            <a:srgbClr val="7EC87E"/>
                          </a:fillRef>
                          <a:effectRef idx="0">
                            <a:scrgbClr r="0" g="0" b="0"/>
                          </a:effectRef>
                          <a:fontRef idx="none"/>
                        </wps:style>
                        <wps:bodyPr/>
                      </wps:wsp>
                      <wps:wsp>
                        <wps:cNvPr id="1247" name="Shape 1247"/>
                        <wps:cNvSpPr/>
                        <wps:spPr>
                          <a:xfrm>
                            <a:off x="3926651" y="1120457"/>
                            <a:ext cx="88163" cy="88062"/>
                          </a:xfrm>
                          <a:custGeom>
                            <a:avLst/>
                            <a:gdLst/>
                            <a:ahLst/>
                            <a:cxnLst/>
                            <a:rect l="0" t="0" r="0" b="0"/>
                            <a:pathLst>
                              <a:path w="88163" h="88062">
                                <a:moveTo>
                                  <a:pt x="44133" y="0"/>
                                </a:moveTo>
                                <a:cubicBezTo>
                                  <a:pt x="68339" y="0"/>
                                  <a:pt x="88163" y="19812"/>
                                  <a:pt x="88163" y="44018"/>
                                </a:cubicBezTo>
                                <a:cubicBezTo>
                                  <a:pt x="88163" y="68237"/>
                                  <a:pt x="68339" y="88062"/>
                                  <a:pt x="44133" y="88062"/>
                                </a:cubicBezTo>
                                <a:cubicBezTo>
                                  <a:pt x="19838" y="88062"/>
                                  <a:pt x="0" y="68237"/>
                                  <a:pt x="0" y="44018"/>
                                </a:cubicBezTo>
                                <a:cubicBezTo>
                                  <a:pt x="0" y="19812"/>
                                  <a:pt x="19838" y="0"/>
                                  <a:pt x="44133" y="0"/>
                                </a:cubicBezTo>
                                <a:close/>
                              </a:path>
                            </a:pathLst>
                          </a:custGeom>
                          <a:ln w="6769" cap="rnd">
                            <a:round/>
                          </a:ln>
                        </wps:spPr>
                        <wps:style>
                          <a:lnRef idx="1">
                            <a:srgbClr val="000000"/>
                          </a:lnRef>
                          <a:fillRef idx="1">
                            <a:srgbClr val="377DB8"/>
                          </a:fillRef>
                          <a:effectRef idx="0">
                            <a:scrgbClr r="0" g="0" b="0"/>
                          </a:effectRef>
                          <a:fontRef idx="none"/>
                        </wps:style>
                        <wps:bodyPr/>
                      </wps:wsp>
                      <wps:wsp>
                        <wps:cNvPr id="1248" name="Shape 1248"/>
                        <wps:cNvSpPr/>
                        <wps:spPr>
                          <a:xfrm>
                            <a:off x="3621753" y="1050196"/>
                            <a:ext cx="88062" cy="88074"/>
                          </a:xfrm>
                          <a:custGeom>
                            <a:avLst/>
                            <a:gdLst/>
                            <a:ahLst/>
                            <a:cxnLst/>
                            <a:rect l="0" t="0" r="0" b="0"/>
                            <a:pathLst>
                              <a:path w="88062" h="88074">
                                <a:moveTo>
                                  <a:pt x="44018" y="0"/>
                                </a:moveTo>
                                <a:cubicBezTo>
                                  <a:pt x="68237" y="0"/>
                                  <a:pt x="88062" y="19838"/>
                                  <a:pt x="88062" y="44044"/>
                                </a:cubicBezTo>
                                <a:cubicBezTo>
                                  <a:pt x="88062" y="68238"/>
                                  <a:pt x="68237" y="88074"/>
                                  <a:pt x="44018" y="88074"/>
                                </a:cubicBezTo>
                                <a:cubicBezTo>
                                  <a:pt x="19825" y="88074"/>
                                  <a:pt x="0" y="68238"/>
                                  <a:pt x="0" y="44044"/>
                                </a:cubicBezTo>
                                <a:cubicBezTo>
                                  <a:pt x="0" y="19838"/>
                                  <a:pt x="19825" y="0"/>
                                  <a:pt x="44018" y="0"/>
                                </a:cubicBezTo>
                                <a:close/>
                              </a:path>
                            </a:pathLst>
                          </a:custGeom>
                          <a:ln w="6769" cap="rnd">
                            <a:round/>
                          </a:ln>
                        </wps:spPr>
                        <wps:style>
                          <a:lnRef idx="1">
                            <a:srgbClr val="000000"/>
                          </a:lnRef>
                          <a:fillRef idx="1">
                            <a:srgbClr val="377DB8"/>
                          </a:fillRef>
                          <a:effectRef idx="0">
                            <a:scrgbClr r="0" g="0" b="0"/>
                          </a:effectRef>
                          <a:fontRef idx="none"/>
                        </wps:style>
                        <wps:bodyPr/>
                      </wps:wsp>
                      <wps:wsp>
                        <wps:cNvPr id="1249" name="Shape 1249"/>
                        <wps:cNvSpPr/>
                        <wps:spPr>
                          <a:xfrm>
                            <a:off x="4000620" y="909615"/>
                            <a:ext cx="88074" cy="88176"/>
                          </a:xfrm>
                          <a:custGeom>
                            <a:avLst/>
                            <a:gdLst/>
                            <a:ahLst/>
                            <a:cxnLst/>
                            <a:rect l="0" t="0" r="0" b="0"/>
                            <a:pathLst>
                              <a:path w="88074" h="88176">
                                <a:moveTo>
                                  <a:pt x="44031" y="0"/>
                                </a:moveTo>
                                <a:cubicBezTo>
                                  <a:pt x="68237" y="0"/>
                                  <a:pt x="88074" y="19825"/>
                                  <a:pt x="88074" y="44120"/>
                                </a:cubicBezTo>
                                <a:cubicBezTo>
                                  <a:pt x="88074" y="68339"/>
                                  <a:pt x="68237" y="88176"/>
                                  <a:pt x="44031" y="88176"/>
                                </a:cubicBezTo>
                                <a:cubicBezTo>
                                  <a:pt x="19838" y="88176"/>
                                  <a:pt x="0" y="68339"/>
                                  <a:pt x="0" y="44120"/>
                                </a:cubicBezTo>
                                <a:cubicBezTo>
                                  <a:pt x="0" y="19825"/>
                                  <a:pt x="19838" y="0"/>
                                  <a:pt x="44031" y="0"/>
                                </a:cubicBezTo>
                                <a:close/>
                              </a:path>
                            </a:pathLst>
                          </a:custGeom>
                          <a:ln w="6769" cap="rnd">
                            <a:round/>
                          </a:ln>
                        </wps:spPr>
                        <wps:style>
                          <a:lnRef idx="1">
                            <a:srgbClr val="000000"/>
                          </a:lnRef>
                          <a:fillRef idx="1">
                            <a:srgbClr val="974EA2"/>
                          </a:fillRef>
                          <a:effectRef idx="0">
                            <a:scrgbClr r="0" g="0" b="0"/>
                          </a:effectRef>
                          <a:fontRef idx="none"/>
                        </wps:style>
                        <wps:bodyPr/>
                      </wps:wsp>
                      <wps:wsp>
                        <wps:cNvPr id="1250" name="Shape 1250"/>
                        <wps:cNvSpPr/>
                        <wps:spPr>
                          <a:xfrm>
                            <a:off x="2854641" y="909615"/>
                            <a:ext cx="88151" cy="88176"/>
                          </a:xfrm>
                          <a:custGeom>
                            <a:avLst/>
                            <a:gdLst/>
                            <a:ahLst/>
                            <a:cxnLst/>
                            <a:rect l="0" t="0" r="0" b="0"/>
                            <a:pathLst>
                              <a:path w="88151" h="88176">
                                <a:moveTo>
                                  <a:pt x="44133" y="0"/>
                                </a:moveTo>
                                <a:cubicBezTo>
                                  <a:pt x="68339" y="0"/>
                                  <a:pt x="88151" y="19825"/>
                                  <a:pt x="88151" y="44120"/>
                                </a:cubicBezTo>
                                <a:cubicBezTo>
                                  <a:pt x="88151" y="68339"/>
                                  <a:pt x="68339" y="88176"/>
                                  <a:pt x="44133" y="88176"/>
                                </a:cubicBezTo>
                                <a:cubicBezTo>
                                  <a:pt x="19838" y="88176"/>
                                  <a:pt x="0" y="68339"/>
                                  <a:pt x="0" y="44120"/>
                                </a:cubicBezTo>
                                <a:cubicBezTo>
                                  <a:pt x="0" y="19825"/>
                                  <a:pt x="19838" y="0"/>
                                  <a:pt x="44133" y="0"/>
                                </a:cubicBezTo>
                                <a:close/>
                              </a:path>
                            </a:pathLst>
                          </a:custGeom>
                          <a:ln w="6769" cap="rnd">
                            <a:round/>
                          </a:ln>
                        </wps:spPr>
                        <wps:style>
                          <a:lnRef idx="1">
                            <a:srgbClr val="000000"/>
                          </a:lnRef>
                          <a:fillRef idx="1">
                            <a:srgbClr val="A6D753"/>
                          </a:fillRef>
                          <a:effectRef idx="0">
                            <a:scrgbClr r="0" g="0" b="0"/>
                          </a:effectRef>
                          <a:fontRef idx="none"/>
                        </wps:style>
                        <wps:bodyPr/>
                      </wps:wsp>
                      <wps:wsp>
                        <wps:cNvPr id="1251" name="Shape 1251"/>
                        <wps:cNvSpPr/>
                        <wps:spPr>
                          <a:xfrm>
                            <a:off x="3529292" y="1225764"/>
                            <a:ext cx="88151" cy="88176"/>
                          </a:xfrm>
                          <a:custGeom>
                            <a:avLst/>
                            <a:gdLst/>
                            <a:ahLst/>
                            <a:cxnLst/>
                            <a:rect l="0" t="0" r="0" b="0"/>
                            <a:pathLst>
                              <a:path w="88151" h="88176">
                                <a:moveTo>
                                  <a:pt x="44031" y="0"/>
                                </a:moveTo>
                                <a:cubicBezTo>
                                  <a:pt x="68339" y="0"/>
                                  <a:pt x="88151" y="19838"/>
                                  <a:pt x="88151" y="44044"/>
                                </a:cubicBezTo>
                                <a:cubicBezTo>
                                  <a:pt x="88151" y="68352"/>
                                  <a:pt x="68339" y="88176"/>
                                  <a:pt x="44031" y="88176"/>
                                </a:cubicBezTo>
                                <a:cubicBezTo>
                                  <a:pt x="19825" y="88176"/>
                                  <a:pt x="0" y="68352"/>
                                  <a:pt x="0" y="44044"/>
                                </a:cubicBezTo>
                                <a:cubicBezTo>
                                  <a:pt x="0" y="19838"/>
                                  <a:pt x="19825" y="0"/>
                                  <a:pt x="44031" y="0"/>
                                </a:cubicBezTo>
                                <a:close/>
                              </a:path>
                            </a:pathLst>
                          </a:custGeom>
                          <a:ln w="6769" cap="rnd">
                            <a:round/>
                          </a:ln>
                        </wps:spPr>
                        <wps:style>
                          <a:lnRef idx="1">
                            <a:srgbClr val="000000"/>
                          </a:lnRef>
                          <a:fillRef idx="1">
                            <a:srgbClr val="E789C3"/>
                          </a:fillRef>
                          <a:effectRef idx="0">
                            <a:scrgbClr r="0" g="0" b="0"/>
                          </a:effectRef>
                          <a:fontRef idx="none"/>
                        </wps:style>
                        <wps:bodyPr/>
                      </wps:wsp>
                      <wps:wsp>
                        <wps:cNvPr id="1252" name="Shape 1252"/>
                        <wps:cNvSpPr/>
                        <wps:spPr>
                          <a:xfrm>
                            <a:off x="3880516" y="1462923"/>
                            <a:ext cx="88087" cy="88074"/>
                          </a:xfrm>
                          <a:custGeom>
                            <a:avLst/>
                            <a:gdLst/>
                            <a:ahLst/>
                            <a:cxnLst/>
                            <a:rect l="0" t="0" r="0" b="0"/>
                            <a:pathLst>
                              <a:path w="88087" h="88074">
                                <a:moveTo>
                                  <a:pt x="44043" y="0"/>
                                </a:moveTo>
                                <a:cubicBezTo>
                                  <a:pt x="68250" y="0"/>
                                  <a:pt x="88087" y="19824"/>
                                  <a:pt x="88087" y="44031"/>
                                </a:cubicBezTo>
                                <a:cubicBezTo>
                                  <a:pt x="88087" y="68249"/>
                                  <a:pt x="68250" y="88074"/>
                                  <a:pt x="44043" y="88074"/>
                                </a:cubicBezTo>
                                <a:cubicBezTo>
                                  <a:pt x="19838" y="88074"/>
                                  <a:pt x="0" y="68249"/>
                                  <a:pt x="0" y="44031"/>
                                </a:cubicBezTo>
                                <a:cubicBezTo>
                                  <a:pt x="0" y="19824"/>
                                  <a:pt x="19838" y="0"/>
                                  <a:pt x="44043" y="0"/>
                                </a:cubicBezTo>
                                <a:close/>
                              </a:path>
                            </a:pathLst>
                          </a:custGeom>
                          <a:ln w="6769" cap="rnd">
                            <a:round/>
                          </a:ln>
                        </wps:spPr>
                        <wps:style>
                          <a:lnRef idx="1">
                            <a:srgbClr val="000000"/>
                          </a:lnRef>
                          <a:fillRef idx="1">
                            <a:srgbClr val="BDADD3"/>
                          </a:fillRef>
                          <a:effectRef idx="0">
                            <a:scrgbClr r="0" g="0" b="0"/>
                          </a:effectRef>
                          <a:fontRef idx="none"/>
                        </wps:style>
                        <wps:bodyPr/>
                      </wps:wsp>
                      <wps:wsp>
                        <wps:cNvPr id="1253" name="Shape 1253"/>
                        <wps:cNvSpPr/>
                        <wps:spPr>
                          <a:xfrm>
                            <a:off x="3741843" y="1506852"/>
                            <a:ext cx="88163" cy="88074"/>
                          </a:xfrm>
                          <a:custGeom>
                            <a:avLst/>
                            <a:gdLst/>
                            <a:ahLst/>
                            <a:cxnLst/>
                            <a:rect l="0" t="0" r="0" b="0"/>
                            <a:pathLst>
                              <a:path w="88163" h="88074">
                                <a:moveTo>
                                  <a:pt x="44031" y="0"/>
                                </a:moveTo>
                                <a:cubicBezTo>
                                  <a:pt x="68326" y="0"/>
                                  <a:pt x="88163" y="19824"/>
                                  <a:pt x="88163" y="44031"/>
                                </a:cubicBezTo>
                                <a:cubicBezTo>
                                  <a:pt x="88163" y="68249"/>
                                  <a:pt x="68326" y="88074"/>
                                  <a:pt x="44031" y="88074"/>
                                </a:cubicBezTo>
                                <a:cubicBezTo>
                                  <a:pt x="19825" y="88074"/>
                                  <a:pt x="0" y="68249"/>
                                  <a:pt x="0" y="44031"/>
                                </a:cubicBezTo>
                                <a:cubicBezTo>
                                  <a:pt x="0" y="19824"/>
                                  <a:pt x="19825" y="0"/>
                                  <a:pt x="44031" y="0"/>
                                </a:cubicBezTo>
                                <a:close/>
                              </a:path>
                            </a:pathLst>
                          </a:custGeom>
                          <a:ln w="6769" cap="rnd">
                            <a:round/>
                          </a:ln>
                        </wps:spPr>
                        <wps:style>
                          <a:lnRef idx="1">
                            <a:srgbClr val="000000"/>
                          </a:lnRef>
                          <a:fillRef idx="1">
                            <a:srgbClr val="BDADD3"/>
                          </a:fillRef>
                          <a:effectRef idx="0">
                            <a:scrgbClr r="0" g="0" b="0"/>
                          </a:effectRef>
                          <a:fontRef idx="none"/>
                        </wps:style>
                        <wps:bodyPr/>
                      </wps:wsp>
                      <wps:wsp>
                        <wps:cNvPr id="1254" name="Shape 1254"/>
                        <wps:cNvSpPr/>
                        <wps:spPr>
                          <a:xfrm>
                            <a:off x="3649471" y="988718"/>
                            <a:ext cx="88087" cy="88087"/>
                          </a:xfrm>
                          <a:custGeom>
                            <a:avLst/>
                            <a:gdLst/>
                            <a:ahLst/>
                            <a:cxnLst/>
                            <a:rect l="0" t="0" r="0" b="0"/>
                            <a:pathLst>
                              <a:path w="88087" h="88087">
                                <a:moveTo>
                                  <a:pt x="44043" y="0"/>
                                </a:moveTo>
                                <a:cubicBezTo>
                                  <a:pt x="68250" y="0"/>
                                  <a:pt x="88087" y="19837"/>
                                  <a:pt x="88087" y="44031"/>
                                </a:cubicBezTo>
                                <a:cubicBezTo>
                                  <a:pt x="88087" y="68250"/>
                                  <a:pt x="68250" y="88087"/>
                                  <a:pt x="44043" y="88087"/>
                                </a:cubicBezTo>
                                <a:cubicBezTo>
                                  <a:pt x="19838" y="88087"/>
                                  <a:pt x="0" y="68250"/>
                                  <a:pt x="0" y="44031"/>
                                </a:cubicBezTo>
                                <a:cubicBezTo>
                                  <a:pt x="0" y="19837"/>
                                  <a:pt x="19838" y="0"/>
                                  <a:pt x="44043" y="0"/>
                                </a:cubicBezTo>
                                <a:close/>
                              </a:path>
                            </a:pathLst>
                          </a:custGeom>
                          <a:ln w="6769" cap="rnd">
                            <a:round/>
                          </a:ln>
                        </wps:spPr>
                        <wps:style>
                          <a:lnRef idx="1">
                            <a:srgbClr val="000000"/>
                          </a:lnRef>
                          <a:fillRef idx="1">
                            <a:srgbClr val="A6761D"/>
                          </a:fillRef>
                          <a:effectRef idx="0">
                            <a:scrgbClr r="0" g="0" b="0"/>
                          </a:effectRef>
                          <a:fontRef idx="none"/>
                        </wps:style>
                        <wps:bodyPr/>
                      </wps:wsp>
                      <wps:wsp>
                        <wps:cNvPr id="1255" name="Shape 1255"/>
                        <wps:cNvSpPr/>
                        <wps:spPr>
                          <a:xfrm>
                            <a:off x="3547773" y="909615"/>
                            <a:ext cx="88163" cy="88176"/>
                          </a:xfrm>
                          <a:custGeom>
                            <a:avLst/>
                            <a:gdLst/>
                            <a:ahLst/>
                            <a:cxnLst/>
                            <a:rect l="0" t="0" r="0" b="0"/>
                            <a:pathLst>
                              <a:path w="88163" h="88176">
                                <a:moveTo>
                                  <a:pt x="44031" y="0"/>
                                </a:moveTo>
                                <a:cubicBezTo>
                                  <a:pt x="68339" y="0"/>
                                  <a:pt x="88163" y="19825"/>
                                  <a:pt x="88163" y="44120"/>
                                </a:cubicBezTo>
                                <a:cubicBezTo>
                                  <a:pt x="88163" y="68339"/>
                                  <a:pt x="68339" y="88176"/>
                                  <a:pt x="44031" y="88176"/>
                                </a:cubicBezTo>
                                <a:cubicBezTo>
                                  <a:pt x="19838" y="88176"/>
                                  <a:pt x="0" y="68339"/>
                                  <a:pt x="0" y="44120"/>
                                </a:cubicBezTo>
                                <a:cubicBezTo>
                                  <a:pt x="0" y="19825"/>
                                  <a:pt x="19838" y="0"/>
                                  <a:pt x="44031" y="0"/>
                                </a:cubicBezTo>
                                <a:close/>
                              </a:path>
                            </a:pathLst>
                          </a:custGeom>
                          <a:ln w="6769" cap="rnd">
                            <a:round/>
                          </a:ln>
                        </wps:spPr>
                        <wps:style>
                          <a:lnRef idx="1">
                            <a:srgbClr val="000000"/>
                          </a:lnRef>
                          <a:fillRef idx="1">
                            <a:srgbClr val="A6761D"/>
                          </a:fillRef>
                          <a:effectRef idx="0">
                            <a:scrgbClr r="0" g="0" b="0"/>
                          </a:effectRef>
                          <a:fontRef idx="none"/>
                        </wps:style>
                        <wps:bodyPr/>
                      </wps:wsp>
                      <wps:wsp>
                        <wps:cNvPr id="1256" name="Shape 1256"/>
                        <wps:cNvSpPr/>
                        <wps:spPr>
                          <a:xfrm>
                            <a:off x="4582811" y="971080"/>
                            <a:ext cx="88163" cy="88176"/>
                          </a:xfrm>
                          <a:custGeom>
                            <a:avLst/>
                            <a:gdLst/>
                            <a:ahLst/>
                            <a:cxnLst/>
                            <a:rect l="0" t="0" r="0" b="0"/>
                            <a:pathLst>
                              <a:path w="88163" h="88176">
                                <a:moveTo>
                                  <a:pt x="44145" y="0"/>
                                </a:moveTo>
                                <a:cubicBezTo>
                                  <a:pt x="68339" y="0"/>
                                  <a:pt x="88163" y="19838"/>
                                  <a:pt x="88163" y="44145"/>
                                </a:cubicBezTo>
                                <a:cubicBezTo>
                                  <a:pt x="88163" y="68352"/>
                                  <a:pt x="68339" y="88176"/>
                                  <a:pt x="44145" y="88176"/>
                                </a:cubicBezTo>
                                <a:cubicBezTo>
                                  <a:pt x="19825" y="88176"/>
                                  <a:pt x="0" y="68352"/>
                                  <a:pt x="0" y="44145"/>
                                </a:cubicBezTo>
                                <a:cubicBezTo>
                                  <a:pt x="0" y="19838"/>
                                  <a:pt x="19825" y="0"/>
                                  <a:pt x="44145" y="0"/>
                                </a:cubicBezTo>
                                <a:close/>
                              </a:path>
                            </a:pathLst>
                          </a:custGeom>
                          <a:ln w="6769" cap="rnd">
                            <a:round/>
                          </a:ln>
                        </wps:spPr>
                        <wps:style>
                          <a:lnRef idx="1">
                            <a:srgbClr val="000000"/>
                          </a:lnRef>
                          <a:fillRef idx="1">
                            <a:srgbClr val="E4C493"/>
                          </a:fillRef>
                          <a:effectRef idx="0">
                            <a:scrgbClr r="0" g="0" b="0"/>
                          </a:effectRef>
                          <a:fontRef idx="none"/>
                        </wps:style>
                        <wps:bodyPr/>
                      </wps:wsp>
                      <wps:wsp>
                        <wps:cNvPr id="1257" name="Shape 1257"/>
                        <wps:cNvSpPr/>
                        <wps:spPr>
                          <a:xfrm>
                            <a:off x="4074586" y="848123"/>
                            <a:ext cx="88087" cy="88176"/>
                          </a:xfrm>
                          <a:custGeom>
                            <a:avLst/>
                            <a:gdLst/>
                            <a:ahLst/>
                            <a:cxnLst/>
                            <a:rect l="0" t="0" r="0" b="0"/>
                            <a:pathLst>
                              <a:path w="88087" h="88176">
                                <a:moveTo>
                                  <a:pt x="44043" y="0"/>
                                </a:moveTo>
                                <a:cubicBezTo>
                                  <a:pt x="68237" y="0"/>
                                  <a:pt x="88087" y="19838"/>
                                  <a:pt x="88087" y="44145"/>
                                </a:cubicBezTo>
                                <a:cubicBezTo>
                                  <a:pt x="88087" y="68352"/>
                                  <a:pt x="68237" y="88176"/>
                                  <a:pt x="44043" y="88176"/>
                                </a:cubicBezTo>
                                <a:cubicBezTo>
                                  <a:pt x="19838" y="88176"/>
                                  <a:pt x="0" y="68352"/>
                                  <a:pt x="0" y="44145"/>
                                </a:cubicBezTo>
                                <a:cubicBezTo>
                                  <a:pt x="0" y="19838"/>
                                  <a:pt x="19838" y="0"/>
                                  <a:pt x="44043" y="0"/>
                                </a:cubicBezTo>
                                <a:close/>
                              </a:path>
                            </a:pathLst>
                          </a:custGeom>
                          <a:ln w="6769" cap="rnd">
                            <a:round/>
                          </a:ln>
                        </wps:spPr>
                        <wps:style>
                          <a:lnRef idx="1">
                            <a:srgbClr val="000000"/>
                          </a:lnRef>
                          <a:fillRef idx="1">
                            <a:srgbClr val="E6AB02"/>
                          </a:fillRef>
                          <a:effectRef idx="0">
                            <a:scrgbClr r="0" g="0" b="0"/>
                          </a:effectRef>
                          <a:fontRef idx="none"/>
                        </wps:style>
                        <wps:bodyPr/>
                      </wps:wsp>
                      <wps:wsp>
                        <wps:cNvPr id="1258" name="Shape 1258"/>
                        <wps:cNvSpPr/>
                        <wps:spPr>
                          <a:xfrm>
                            <a:off x="4120711" y="1313647"/>
                            <a:ext cx="88163" cy="88074"/>
                          </a:xfrm>
                          <a:custGeom>
                            <a:avLst/>
                            <a:gdLst/>
                            <a:ahLst/>
                            <a:cxnLst/>
                            <a:rect l="0" t="0" r="0" b="0"/>
                            <a:pathLst>
                              <a:path w="88163" h="88074">
                                <a:moveTo>
                                  <a:pt x="44145" y="0"/>
                                </a:moveTo>
                                <a:cubicBezTo>
                                  <a:pt x="68351" y="0"/>
                                  <a:pt x="88163" y="19838"/>
                                  <a:pt x="88163" y="44044"/>
                                </a:cubicBezTo>
                                <a:cubicBezTo>
                                  <a:pt x="88163" y="68250"/>
                                  <a:pt x="68351" y="88074"/>
                                  <a:pt x="44145" y="88074"/>
                                </a:cubicBezTo>
                                <a:cubicBezTo>
                                  <a:pt x="19838" y="88074"/>
                                  <a:pt x="0" y="68250"/>
                                  <a:pt x="0" y="44044"/>
                                </a:cubicBezTo>
                                <a:cubicBezTo>
                                  <a:pt x="0" y="19838"/>
                                  <a:pt x="19838" y="0"/>
                                  <a:pt x="44145" y="0"/>
                                </a:cubicBezTo>
                                <a:close/>
                              </a:path>
                            </a:pathLst>
                          </a:custGeom>
                          <a:ln w="6769" cap="rnd">
                            <a:round/>
                          </a:ln>
                        </wps:spPr>
                        <wps:style>
                          <a:lnRef idx="1">
                            <a:srgbClr val="000000"/>
                          </a:lnRef>
                          <a:fillRef idx="1">
                            <a:srgbClr val="E6AB02"/>
                          </a:fillRef>
                          <a:effectRef idx="0">
                            <a:scrgbClr r="0" g="0" b="0"/>
                          </a:effectRef>
                          <a:fontRef idx="none"/>
                        </wps:style>
                        <wps:bodyPr/>
                      </wps:wsp>
                      <wps:wsp>
                        <wps:cNvPr id="1259" name="Shape 1259"/>
                        <wps:cNvSpPr/>
                        <wps:spPr>
                          <a:xfrm>
                            <a:off x="3917413" y="1260937"/>
                            <a:ext cx="88163" cy="88088"/>
                          </a:xfrm>
                          <a:custGeom>
                            <a:avLst/>
                            <a:gdLst/>
                            <a:ahLst/>
                            <a:cxnLst/>
                            <a:rect l="0" t="0" r="0" b="0"/>
                            <a:pathLst>
                              <a:path w="88163" h="88088">
                                <a:moveTo>
                                  <a:pt x="44133" y="0"/>
                                </a:moveTo>
                                <a:cubicBezTo>
                                  <a:pt x="68339" y="0"/>
                                  <a:pt x="88163" y="19838"/>
                                  <a:pt x="88163" y="44044"/>
                                </a:cubicBezTo>
                                <a:cubicBezTo>
                                  <a:pt x="88163" y="68238"/>
                                  <a:pt x="68339" y="88088"/>
                                  <a:pt x="44133" y="88088"/>
                                </a:cubicBezTo>
                                <a:cubicBezTo>
                                  <a:pt x="19825" y="88088"/>
                                  <a:pt x="0" y="68238"/>
                                  <a:pt x="0" y="44044"/>
                                </a:cubicBezTo>
                                <a:cubicBezTo>
                                  <a:pt x="0" y="19838"/>
                                  <a:pt x="19825" y="0"/>
                                  <a:pt x="44133" y="0"/>
                                </a:cubicBezTo>
                                <a:close/>
                              </a:path>
                            </a:pathLst>
                          </a:custGeom>
                          <a:ln w="6769" cap="rnd">
                            <a:round/>
                          </a:ln>
                        </wps:spPr>
                        <wps:style>
                          <a:lnRef idx="1">
                            <a:srgbClr val="000000"/>
                          </a:lnRef>
                          <a:fillRef idx="1">
                            <a:srgbClr val="808184"/>
                          </a:fillRef>
                          <a:effectRef idx="0">
                            <a:scrgbClr r="0" g="0" b="0"/>
                          </a:effectRef>
                          <a:fontRef idx="none"/>
                        </wps:style>
                        <wps:bodyPr/>
                      </wps:wsp>
                      <wps:wsp>
                        <wps:cNvPr id="1260" name="Shape 1260"/>
                        <wps:cNvSpPr/>
                        <wps:spPr>
                          <a:xfrm>
                            <a:off x="3141162" y="40236"/>
                            <a:ext cx="88074" cy="88176"/>
                          </a:xfrm>
                          <a:custGeom>
                            <a:avLst/>
                            <a:gdLst/>
                            <a:ahLst/>
                            <a:cxnLst/>
                            <a:rect l="0" t="0" r="0" b="0"/>
                            <a:pathLst>
                              <a:path w="88074" h="88176">
                                <a:moveTo>
                                  <a:pt x="44031" y="0"/>
                                </a:moveTo>
                                <a:cubicBezTo>
                                  <a:pt x="68237" y="0"/>
                                  <a:pt x="88074" y="19838"/>
                                  <a:pt x="88074" y="44031"/>
                                </a:cubicBezTo>
                                <a:cubicBezTo>
                                  <a:pt x="88074" y="68339"/>
                                  <a:pt x="68237" y="88176"/>
                                  <a:pt x="44031" y="88176"/>
                                </a:cubicBezTo>
                                <a:cubicBezTo>
                                  <a:pt x="19825" y="88176"/>
                                  <a:pt x="0" y="68339"/>
                                  <a:pt x="0" y="44031"/>
                                </a:cubicBezTo>
                                <a:cubicBezTo>
                                  <a:pt x="0" y="19838"/>
                                  <a:pt x="19825" y="0"/>
                                  <a:pt x="44031" y="0"/>
                                </a:cubicBezTo>
                                <a:close/>
                              </a:path>
                            </a:pathLst>
                          </a:custGeom>
                          <a:ln w="6769" cap="rnd">
                            <a:round/>
                          </a:ln>
                        </wps:spPr>
                        <wps:style>
                          <a:lnRef idx="1">
                            <a:srgbClr val="000000"/>
                          </a:lnRef>
                          <a:fillRef idx="1">
                            <a:srgbClr val="756FB3"/>
                          </a:fillRef>
                          <a:effectRef idx="0">
                            <a:scrgbClr r="0" g="0" b="0"/>
                          </a:effectRef>
                          <a:fontRef idx="none"/>
                        </wps:style>
                        <wps:bodyPr/>
                      </wps:wsp>
                      <wps:wsp>
                        <wps:cNvPr id="1261" name="Shape 1261"/>
                        <wps:cNvSpPr/>
                        <wps:spPr>
                          <a:xfrm>
                            <a:off x="2812321" y="0"/>
                            <a:ext cx="1900974" cy="1854746"/>
                          </a:xfrm>
                          <a:custGeom>
                            <a:avLst/>
                            <a:gdLst/>
                            <a:ahLst/>
                            <a:cxnLst/>
                            <a:rect l="0" t="0" r="0" b="0"/>
                            <a:pathLst>
                              <a:path w="1900974" h="1854746">
                                <a:moveTo>
                                  <a:pt x="0" y="1854746"/>
                                </a:moveTo>
                                <a:lnTo>
                                  <a:pt x="1900974" y="1854746"/>
                                </a:lnTo>
                                <a:lnTo>
                                  <a:pt x="1900974" y="0"/>
                                </a:lnTo>
                                <a:lnTo>
                                  <a:pt x="0" y="0"/>
                                </a:lnTo>
                                <a:close/>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262" name="Rectangle 1262"/>
                        <wps:cNvSpPr/>
                        <wps:spPr>
                          <a:xfrm>
                            <a:off x="2643616" y="1658406"/>
                            <a:ext cx="122086" cy="126699"/>
                          </a:xfrm>
                          <a:prstGeom prst="rect">
                            <a:avLst/>
                          </a:prstGeom>
                          <a:ln>
                            <a:noFill/>
                          </a:ln>
                        </wps:spPr>
                        <wps:txbx>
                          <w:txbxContent>
                            <w:p w14:paraId="5388FD9A" w14:textId="77777777" w:rsidR="001E059F" w:rsidRDefault="00572B54">
                              <w:r>
                                <w:rPr>
                                  <w:sz w:val="13"/>
                                  <w:lang w:val="zh-Hans"/>
                                </w:rPr>
                                <w:t>10</w:t>
                              </w:r>
                            </w:p>
                          </w:txbxContent>
                        </wps:txbx>
                        <wps:bodyPr horzOverflow="overflow" vert="horz" lIns="0" tIns="0" rIns="0" bIns="0" rtlCol="0">
                          <a:noAutofit/>
                        </wps:bodyPr>
                      </wps:wsp>
                      <wps:wsp>
                        <wps:cNvPr id="1263" name="Rectangle 1263"/>
                        <wps:cNvSpPr/>
                        <wps:spPr>
                          <a:xfrm>
                            <a:off x="2643616" y="1219322"/>
                            <a:ext cx="122086" cy="126700"/>
                          </a:xfrm>
                          <a:prstGeom prst="rect">
                            <a:avLst/>
                          </a:prstGeom>
                          <a:ln>
                            <a:noFill/>
                          </a:ln>
                        </wps:spPr>
                        <wps:txbx>
                          <w:txbxContent>
                            <w:p w14:paraId="4775FD6F" w14:textId="77777777" w:rsidR="001E059F" w:rsidRDefault="00572B54">
                              <w:r>
                                <w:rPr>
                                  <w:sz w:val="13"/>
                                  <w:lang w:val="zh-Hans"/>
                                </w:rPr>
                                <w:t>15</w:t>
                              </w:r>
                            </w:p>
                          </w:txbxContent>
                        </wps:txbx>
                        <wps:bodyPr horzOverflow="overflow" vert="horz" lIns="0" tIns="0" rIns="0" bIns="0" rtlCol="0">
                          <a:noAutofit/>
                        </wps:bodyPr>
                      </wps:wsp>
                      <wps:wsp>
                        <wps:cNvPr id="1264" name="Rectangle 1264"/>
                        <wps:cNvSpPr/>
                        <wps:spPr>
                          <a:xfrm>
                            <a:off x="2643616" y="780239"/>
                            <a:ext cx="122086" cy="126700"/>
                          </a:xfrm>
                          <a:prstGeom prst="rect">
                            <a:avLst/>
                          </a:prstGeom>
                          <a:ln>
                            <a:noFill/>
                          </a:ln>
                        </wps:spPr>
                        <wps:txbx>
                          <w:txbxContent>
                            <w:p w14:paraId="50F6BE69" w14:textId="77777777" w:rsidR="001E059F" w:rsidRDefault="00572B54">
                              <w:r>
                                <w:rPr>
                                  <w:sz w:val="13"/>
                                  <w:lang w:val="zh-Hans"/>
                                </w:rPr>
                                <w:t>20</w:t>
                              </w:r>
                            </w:p>
                          </w:txbxContent>
                        </wps:txbx>
                        <wps:bodyPr horzOverflow="overflow" vert="horz" lIns="0" tIns="0" rIns="0" bIns="0" rtlCol="0">
                          <a:noAutofit/>
                        </wps:bodyPr>
                      </wps:wsp>
                      <wps:wsp>
                        <wps:cNvPr id="1265" name="Rectangle 1265"/>
                        <wps:cNvSpPr/>
                        <wps:spPr>
                          <a:xfrm>
                            <a:off x="2643616" y="341156"/>
                            <a:ext cx="122086" cy="126700"/>
                          </a:xfrm>
                          <a:prstGeom prst="rect">
                            <a:avLst/>
                          </a:prstGeom>
                          <a:ln>
                            <a:noFill/>
                          </a:ln>
                        </wps:spPr>
                        <wps:txbx>
                          <w:txbxContent>
                            <w:p w14:paraId="31439DC1" w14:textId="77777777" w:rsidR="001E059F" w:rsidRDefault="00572B54">
                              <w:r>
                                <w:rPr>
                                  <w:sz w:val="13"/>
                                  <w:lang w:val="zh-Hans"/>
                                </w:rPr>
                                <w:t>25</w:t>
                              </w:r>
                            </w:p>
                          </w:txbxContent>
                        </wps:txbx>
                        <wps:bodyPr horzOverflow="overflow" vert="horz" lIns="0" tIns="0" rIns="0" bIns="0" rtlCol="0">
                          <a:noAutofit/>
                        </wps:bodyPr>
                      </wps:wsp>
                      <wps:wsp>
                        <wps:cNvPr id="1266" name="Shape 1266"/>
                        <wps:cNvSpPr/>
                        <wps:spPr>
                          <a:xfrm>
                            <a:off x="2773506" y="1708926"/>
                            <a:ext cx="38824" cy="0"/>
                          </a:xfrm>
                          <a:custGeom>
                            <a:avLst/>
                            <a:gdLst/>
                            <a:ahLst/>
                            <a:cxnLst/>
                            <a:rect l="0" t="0" r="0" b="0"/>
                            <a:pathLst>
                              <a:path w="38824">
                                <a:moveTo>
                                  <a:pt x="0" y="0"/>
                                </a:moveTo>
                                <a:lnTo>
                                  <a:pt x="38824"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67" name="Shape 1267"/>
                        <wps:cNvSpPr/>
                        <wps:spPr>
                          <a:xfrm>
                            <a:off x="2773506" y="1269808"/>
                            <a:ext cx="38824" cy="0"/>
                          </a:xfrm>
                          <a:custGeom>
                            <a:avLst/>
                            <a:gdLst/>
                            <a:ahLst/>
                            <a:cxnLst/>
                            <a:rect l="0" t="0" r="0" b="0"/>
                            <a:pathLst>
                              <a:path w="38824">
                                <a:moveTo>
                                  <a:pt x="0" y="0"/>
                                </a:moveTo>
                                <a:lnTo>
                                  <a:pt x="38824"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68" name="Shape 1268"/>
                        <wps:cNvSpPr/>
                        <wps:spPr>
                          <a:xfrm>
                            <a:off x="2773506" y="830777"/>
                            <a:ext cx="38824" cy="0"/>
                          </a:xfrm>
                          <a:custGeom>
                            <a:avLst/>
                            <a:gdLst/>
                            <a:ahLst/>
                            <a:cxnLst/>
                            <a:rect l="0" t="0" r="0" b="0"/>
                            <a:pathLst>
                              <a:path w="38824">
                                <a:moveTo>
                                  <a:pt x="0" y="0"/>
                                </a:moveTo>
                                <a:lnTo>
                                  <a:pt x="38824"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69" name="Shape 1269"/>
                        <wps:cNvSpPr/>
                        <wps:spPr>
                          <a:xfrm>
                            <a:off x="2773506" y="391661"/>
                            <a:ext cx="38824" cy="0"/>
                          </a:xfrm>
                          <a:custGeom>
                            <a:avLst/>
                            <a:gdLst/>
                            <a:ahLst/>
                            <a:cxnLst/>
                            <a:rect l="0" t="0" r="0" b="0"/>
                            <a:pathLst>
                              <a:path w="38824">
                                <a:moveTo>
                                  <a:pt x="0" y="0"/>
                                </a:moveTo>
                                <a:lnTo>
                                  <a:pt x="38824"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70" name="Shape 1270"/>
                        <wps:cNvSpPr/>
                        <wps:spPr>
                          <a:xfrm>
                            <a:off x="2981891" y="1854748"/>
                            <a:ext cx="0" cy="38824"/>
                          </a:xfrm>
                          <a:custGeom>
                            <a:avLst/>
                            <a:gdLst/>
                            <a:ahLst/>
                            <a:cxnLst/>
                            <a:rect l="0" t="0" r="0" b="0"/>
                            <a:pathLst>
                              <a:path h="38824">
                                <a:moveTo>
                                  <a:pt x="0" y="38824"/>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71" name="Shape 1271"/>
                        <wps:cNvSpPr/>
                        <wps:spPr>
                          <a:xfrm>
                            <a:off x="3443976" y="1854748"/>
                            <a:ext cx="0" cy="38824"/>
                          </a:xfrm>
                          <a:custGeom>
                            <a:avLst/>
                            <a:gdLst/>
                            <a:ahLst/>
                            <a:cxnLst/>
                            <a:rect l="0" t="0" r="0" b="0"/>
                            <a:pathLst>
                              <a:path h="38824">
                                <a:moveTo>
                                  <a:pt x="0" y="38824"/>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72" name="Shape 1272"/>
                        <wps:cNvSpPr/>
                        <wps:spPr>
                          <a:xfrm>
                            <a:off x="3906076" y="1854748"/>
                            <a:ext cx="0" cy="38824"/>
                          </a:xfrm>
                          <a:custGeom>
                            <a:avLst/>
                            <a:gdLst/>
                            <a:ahLst/>
                            <a:cxnLst/>
                            <a:rect l="0" t="0" r="0" b="0"/>
                            <a:pathLst>
                              <a:path h="38824">
                                <a:moveTo>
                                  <a:pt x="0" y="38824"/>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73" name="Shape 1273"/>
                        <wps:cNvSpPr/>
                        <wps:spPr>
                          <a:xfrm>
                            <a:off x="4368150" y="1854748"/>
                            <a:ext cx="0" cy="38824"/>
                          </a:xfrm>
                          <a:custGeom>
                            <a:avLst/>
                            <a:gdLst/>
                            <a:ahLst/>
                            <a:cxnLst/>
                            <a:rect l="0" t="0" r="0" b="0"/>
                            <a:pathLst>
                              <a:path h="38824">
                                <a:moveTo>
                                  <a:pt x="0" y="38824"/>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74" name="Rectangle 1274"/>
                        <wps:cNvSpPr/>
                        <wps:spPr>
                          <a:xfrm>
                            <a:off x="2935995" y="1912567"/>
                            <a:ext cx="122086" cy="126699"/>
                          </a:xfrm>
                          <a:prstGeom prst="rect">
                            <a:avLst/>
                          </a:prstGeom>
                          <a:ln>
                            <a:noFill/>
                          </a:ln>
                        </wps:spPr>
                        <wps:txbx>
                          <w:txbxContent>
                            <w:p w14:paraId="6667D1A9" w14:textId="77777777" w:rsidR="001E059F" w:rsidRDefault="00572B54">
                              <w:r>
                                <w:rPr>
                                  <w:sz w:val="13"/>
                                  <w:lang w:val="zh-Hans"/>
                                </w:rPr>
                                <w:t>20</w:t>
                              </w:r>
                            </w:p>
                          </w:txbxContent>
                        </wps:txbx>
                        <wps:bodyPr horzOverflow="overflow" vert="horz" lIns="0" tIns="0" rIns="0" bIns="0" rtlCol="0">
                          <a:noAutofit/>
                        </wps:bodyPr>
                      </wps:wsp>
                      <wps:wsp>
                        <wps:cNvPr id="1275" name="Rectangle 1275"/>
                        <wps:cNvSpPr/>
                        <wps:spPr>
                          <a:xfrm>
                            <a:off x="3398103" y="1912567"/>
                            <a:ext cx="122086" cy="126699"/>
                          </a:xfrm>
                          <a:prstGeom prst="rect">
                            <a:avLst/>
                          </a:prstGeom>
                          <a:ln>
                            <a:noFill/>
                          </a:ln>
                        </wps:spPr>
                        <wps:txbx>
                          <w:txbxContent>
                            <w:p w14:paraId="1EB17EA0" w14:textId="77777777" w:rsidR="001E059F" w:rsidRDefault="00572B54">
                              <w:r>
                                <w:rPr>
                                  <w:sz w:val="13"/>
                                  <w:lang w:val="zh-Hans"/>
                                </w:rPr>
                                <w:t>25</w:t>
                              </w:r>
                            </w:p>
                          </w:txbxContent>
                        </wps:txbx>
                        <wps:bodyPr horzOverflow="overflow" vert="horz" lIns="0" tIns="0" rIns="0" bIns="0" rtlCol="0">
                          <a:noAutofit/>
                        </wps:bodyPr>
                      </wps:wsp>
                      <wps:wsp>
                        <wps:cNvPr id="1276" name="Rectangle 1276"/>
                        <wps:cNvSpPr/>
                        <wps:spPr>
                          <a:xfrm>
                            <a:off x="3860211" y="1912567"/>
                            <a:ext cx="122086" cy="126699"/>
                          </a:xfrm>
                          <a:prstGeom prst="rect">
                            <a:avLst/>
                          </a:prstGeom>
                          <a:ln>
                            <a:noFill/>
                          </a:ln>
                        </wps:spPr>
                        <wps:txbx>
                          <w:txbxContent>
                            <w:p w14:paraId="121E833C" w14:textId="77777777" w:rsidR="001E059F" w:rsidRDefault="00572B54">
                              <w:r>
                                <w:rPr>
                                  <w:sz w:val="13"/>
                                  <w:lang w:val="zh-Hans"/>
                                </w:rPr>
                                <w:t>30</w:t>
                              </w:r>
                            </w:p>
                          </w:txbxContent>
                        </wps:txbx>
                        <wps:bodyPr horzOverflow="overflow" vert="horz" lIns="0" tIns="0" rIns="0" bIns="0" rtlCol="0">
                          <a:noAutofit/>
                        </wps:bodyPr>
                      </wps:wsp>
                      <wps:wsp>
                        <wps:cNvPr id="1277" name="Rectangle 1277"/>
                        <wps:cNvSpPr/>
                        <wps:spPr>
                          <a:xfrm>
                            <a:off x="4322319" y="1912567"/>
                            <a:ext cx="122086" cy="126699"/>
                          </a:xfrm>
                          <a:prstGeom prst="rect">
                            <a:avLst/>
                          </a:prstGeom>
                          <a:ln>
                            <a:noFill/>
                          </a:ln>
                        </wps:spPr>
                        <wps:txbx>
                          <w:txbxContent>
                            <w:p w14:paraId="2B710E7F" w14:textId="77777777" w:rsidR="001E059F" w:rsidRDefault="00572B54">
                              <w:r>
                                <w:rPr>
                                  <w:sz w:val="13"/>
                                  <w:lang w:val="zh-Hans"/>
                                </w:rPr>
                                <w:t>35</w:t>
                              </w:r>
                            </w:p>
                          </w:txbxContent>
                        </wps:txbx>
                        <wps:bodyPr horzOverflow="overflow" vert="horz" lIns="0" tIns="0" rIns="0" bIns="0" rtlCol="0">
                          <a:noAutofit/>
                        </wps:bodyPr>
                      </wps:wsp>
                      <wps:wsp>
                        <wps:cNvPr id="1278" name="Rectangle 1278"/>
                        <wps:cNvSpPr/>
                        <wps:spPr>
                          <a:xfrm>
                            <a:off x="3301439" y="2031604"/>
                            <a:ext cx="1227450" cy="126699"/>
                          </a:xfrm>
                          <a:prstGeom prst="rect">
                            <a:avLst/>
                          </a:prstGeom>
                          <a:ln>
                            <a:noFill/>
                          </a:ln>
                        </wps:spPr>
                        <wps:txbx>
                          <w:txbxContent>
                            <w:p w14:paraId="3202B4A3" w14:textId="77777777" w:rsidR="001E059F" w:rsidRDefault="00572B54">
                              <w:r>
                                <w:rPr>
                                  <w:sz w:val="13"/>
                                  <w:lang w:val="zh-Hans"/>
                                </w:rPr>
                                <w:t>最佳温度 （°C）</w:t>
                              </w:r>
                            </w:p>
                          </w:txbxContent>
                        </wps:txbx>
                        <wps:bodyPr horzOverflow="overflow" vert="horz" lIns="0" tIns="0" rIns="0" bIns="0" rtlCol="0">
                          <a:noAutofit/>
                        </wps:bodyPr>
                      </wps:wsp>
                      <wps:wsp>
                        <wps:cNvPr id="1279" name="Rectangle 1279"/>
                        <wps:cNvSpPr/>
                        <wps:spPr>
                          <a:xfrm rot="-5399999">
                            <a:off x="1927580" y="714022"/>
                            <a:ext cx="1209133" cy="126697"/>
                          </a:xfrm>
                          <a:prstGeom prst="rect">
                            <a:avLst/>
                          </a:prstGeom>
                          <a:ln>
                            <a:noFill/>
                          </a:ln>
                        </wps:spPr>
                        <wps:txbx>
                          <w:txbxContent>
                            <w:p w14:paraId="0E0D566F" w14:textId="77777777" w:rsidR="001E059F" w:rsidRDefault="00572B54">
                              <w:r>
                                <w:rPr>
                                  <w:sz w:val="13"/>
                                  <w:lang w:val="zh-Hans"/>
                                </w:rPr>
                                <w:t>热利基宽度 （°C）</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522484" style="width:371.15pt;height:167.45pt;mso-position-horizontal-relative:char;mso-position-vertical-relative:line" coordsize="47132,21268" o:spid="_x0000_s1126" w14:anchorId="71BBA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">
                <v:shape id="Shape 1134" style="position:absolute;left:2943;top:16317;width:19486;height:0;visibility:visible;mso-wrap-style:square;v-text-anchor:top" coordsize="1948637,0" o:spid="_x0000_s1127" filled="f" strokecolor="#ebebec" strokeweight=".14042mm" path="m,l194863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">
                  <v:path textboxrect="0,0,1948637,0" arrowok="t"/>
                </v:shape>
                <v:shape id="Shape 1135" style="position:absolute;left:2943;top:11845;width:19486;height:0;visibility:visible;mso-wrap-style:square;v-text-anchor:top" coordsize="1948637,0" o:spid="_x0000_s1128" filled="f" strokecolor="#ebebec" strokeweight=".14042mm" path="m,l194863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">
                  <v:path textboxrect="0,0,1948637,0" arrowok="t"/>
                </v:shape>
                <v:shape id="Shape 1136" style="position:absolute;left:2943;top:7372;width:19486;height:0;visibility:visible;mso-wrap-style:square;v-text-anchor:top" coordsize="1948637,0" o:spid="_x0000_s1129" filled="f" strokecolor="#ebebec" strokeweight=".14042mm" path="m,l194863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">
                  <v:path textboxrect="0,0,1948637,0" arrowok="t"/>
                </v:shape>
                <v:shape id="Shape 1137" style="position:absolute;left:2943;top:2900;width:19486;height:0;visibility:visible;mso-wrap-style:square;v-text-anchor:top" coordsize="1948637,0" o:spid="_x0000_s1130" filled="f" strokecolor="#ebebec" strokeweight=".14042mm" path="m,l194863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">
                  <v:path textboxrect="0,0,1948637,0" arrowok="t"/>
                </v:shape>
                <v:shape id="Shape 1138" style="position:absolute;left:4335;width:0;height:18547;visibility:visible;mso-wrap-style:square;v-text-anchor:top" coordsize="0,1854746" o:spid="_x0000_s1131" filled="f" strokecolor="#ebebec" strokeweight=".14042mm" path="m,185474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">
                  <v:path textboxrect="0,0,0,1854746" arrowok="t"/>
                </v:shape>
                <v:shape id="Shape 1139" style="position:absolute;left:9396;width:0;height:18547;visibility:visible;mso-wrap-style:square;v-text-anchor:top" coordsize="0,1854746" o:spid="_x0000_s1132" filled="f" strokecolor="#ebebec" strokeweight=".14042mm" path="m,185474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">
                  <v:path textboxrect="0,0,0,1854746" arrowok="t"/>
                </v:shape>
                <v:shape id="Shape 1140" style="position:absolute;left:14457;width:0;height:18547;visibility:visible;mso-wrap-style:square;v-text-anchor:top" coordsize="0,1854746" o:spid="_x0000_s1133" filled="f" strokecolor="#ebebec" strokeweight=".14042mm" path="m,185474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">
                  <v:path textboxrect="0,0,0,1854746" arrowok="t"/>
                </v:shape>
                <v:shape id="Shape 1141" style="position:absolute;left:19519;width:0;height:18547;visibility:visible;mso-wrap-style:square;v-text-anchor:top" coordsize="0,1854746" o:spid="_x0000_s1134" filled="f" strokecolor="#ebebec" strokeweight=".14042mm" path="m,185474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">
                  <v:path textboxrect="0,0,0,1854746" arrowok="t"/>
                </v:shape>
                <v:shape id="Shape 1142" style="position:absolute;left:2943;top:14081;width:19486;height:0;visibility:visible;mso-wrap-style:square;v-text-anchor:top" coordsize="1948637,0" o:spid="_x0000_s1135" filled="f" strokecolor="#ebebec" strokeweight=".28328mm" path="m,l194863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">
                  <v:path textboxrect="0,0,1948637,0" arrowok="t"/>
                </v:shape>
                <v:shape id="Shape 1143" style="position:absolute;left:2943;top:9609;width:19486;height:0;visibility:visible;mso-wrap-style:square;v-text-anchor:top" coordsize="1948637,0" o:spid="_x0000_s1136" filled="f" strokecolor="#ebebec" strokeweight=".28328mm" path="m,l194863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">
                  <v:path textboxrect="0,0,1948637,0" arrowok="t"/>
                </v:shape>
                <v:shape id="Shape 1144" style="position:absolute;left:2943;top:5136;width:19486;height:0;visibility:visible;mso-wrap-style:square;v-text-anchor:top" coordsize="1948637,0" o:spid="_x0000_s1137" filled="f" strokecolor="#ebebec" strokeweight=".28328mm" path="m,l194863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">
                  <v:path textboxrect="0,0,1948637,0" arrowok="t"/>
                </v:shape>
                <v:shape id="Shape 1145" style="position:absolute;left:2943;top:664;width:19486;height:0;visibility:visible;mso-wrap-style:square;v-text-anchor:top" coordsize="1948637,0" o:spid="_x0000_s1138" filled="f" strokecolor="#ebebec" strokeweight=".28328mm" path="m,l194863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">
                  <v:path textboxrect="0,0,1948637,0" arrowok="t"/>
                </v:shape>
                <v:shape id="Shape 1146" style="position:absolute;left:6865;width:0;height:18547;visibility:visible;mso-wrap-style:square;v-text-anchor:top" coordsize="0,1854746" o:spid="_x0000_s1139" filled="f" strokecolor="#ebebec" strokeweight=".28328mm" path="m,185474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">
                  <v:path textboxrect="0,0,0,1854746" arrowok="t"/>
                </v:shape>
                <v:shape id="Shape 1147" style="position:absolute;left:11927;width:0;height:18547;visibility:visible;mso-wrap-style:square;v-text-anchor:top" coordsize="0,1854746" o:spid="_x0000_s1140" filled="f" strokecolor="#ebebec" strokeweight=".28328mm" path="m,185474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">
                  <v:path textboxrect="0,0,0,1854746" arrowok="t"/>
                </v:shape>
                <v:shape id="Shape 1148" style="position:absolute;left:16989;width:0;height:18547;visibility:visible;mso-wrap-style:square;v-text-anchor:top" coordsize="0,1854746" o:spid="_x0000_s1141" filled="f" strokecolor="#ebebec" strokeweight=".28328mm" path="m,185474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">
                  <v:path textboxrect="0,0,0,1854746" arrowok="t"/>
                </v:shape>
                <v:shape id="Shape 1149" style="position:absolute;left:22050;width:0;height:18547;visibility:visible;mso-wrap-style:square;v-text-anchor:top" coordsize="0,1854746" o:spid="_x0000_s1142" filled="f" strokecolor="#ebebec" strokeweight=".28328mm" path="m,185474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">
                  <v:path textboxrect="0,0,0,1854746" arrowok="t"/>
                </v:shape>
                <v:shape id="Shape 1150" style="position:absolute;left:4147;top:9123;width:882;height:881;visibility:visible;mso-wrap-style:square;v-text-anchor:top" coordsize="88163,88074" o:spid="_x0000_s1143" fillcolor="#fcc085" strokeweight=".18803mm" path="m44031,c68339,,88163,19838,88163,44031v,24206,-19824,44043,-44132,44043c19837,88074,,68237,,44031,,19838,19837,,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">
                  <v:stroke endcap="round"/>
                  <v:path textboxrect="0,0,88163,88074" arrowok="t"/>
                </v:shape>
                <v:shape id="Shape 1151" style="position:absolute;left:6931;top:13283;width:881;height:881;visibility:visible;mso-wrap-style:square;v-text-anchor:top" coordsize="88074,88074" o:spid="_x0000_s1144" fillcolor="#fcc085" strokeweight=".18803mm" path="m44044,c68237,,88074,19824,88074,44031v,24218,-19837,44043,-44030,44043c19825,88074,,68249,,44031,,19824,19825,,440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">
                  <v:stroke endcap="round"/>
                  <v:path textboxrect="0,0,88074,88074" arrowok="t"/>
                </v:shape>
                <v:shape id="Shape 1152" style="position:absolute;left:3388;top:5992;width:881;height:882;visibility:visible;mso-wrap-style:square;v-text-anchor:top" coordsize="88062,88164" o:spid="_x0000_s1145" fillcolor="#fcc085" strokeweight=".18803mm" path="m44031,c68250,,88062,19838,88062,44133v,24206,-19812,44031,-44031,44031c19825,88164,,68339,,44133,,19838,19825,,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">
                  <v:stroke endcap="round"/>
                  <v:path textboxrect="0,0,88062,88164" arrowok="t"/>
                </v:shape>
                <v:shape id="Shape 1153" style="position:absolute;left:5159;top:3354;width:882;height:882;visibility:visible;mso-wrap-style:square;v-text-anchor:top" coordsize="88163,88176" o:spid="_x0000_s1146" fillcolor="#fcc085" strokeweight=".18803mm" path="m44133,c68339,,88163,19837,88163,44043v,24295,-19824,44133,-44030,44133c19825,88176,,68338,,44043,,19837,19825,,441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">
                  <v:stroke endcap="round"/>
                  <v:path textboxrect="0,0,88163,88176" arrowok="t"/>
                </v:shape>
                <v:shape id="Shape 1154" style="position:absolute;left:3894;top:11091;width:881;height:881;visibility:visible;mso-wrap-style:square;v-text-anchor:top" coordsize="88074,88074" o:spid="_x0000_s1147" fillcolor="#fcc085" strokeweight=".18803mm" path="m44031,c68250,,88074,19837,88074,44031v,24218,-19824,44043,-44043,44043c19825,88074,,68249,,44031,,19837,19825,,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">
                  <v:stroke endcap="round"/>
                  <v:path textboxrect="0,0,88074,88074" arrowok="t"/>
                </v:shape>
                <v:shape id="Shape 1155" style="position:absolute;left:9462;top:4025;width:880;height:881;visibility:visible;mso-wrap-style:square;v-text-anchor:top" coordsize="88074,88074" o:spid="_x0000_s1148" fillcolor="#fcc085" strokeweight=".18803mm" path="m44031,c68250,,88074,19825,88074,44031v,24219,-19824,44043,-44043,44043c19825,88074,,68250,,44031,,19825,19825,,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">
                  <v:stroke endcap="round"/>
                  <v:path textboxrect="0,0,88074,88074" arrowok="t"/>
                </v:shape>
                <v:shape id="Shape 1156" style="position:absolute;left:5413;top:12030;width:881;height:881;visibility:visible;mso-wrap-style:square;v-text-anchor:top" coordsize="88074,88061" o:spid="_x0000_s1149" fillcolor="#fcc085" strokeweight=".18803mm" path="m44031,c68237,,88074,19824,88074,44031v,24206,-19837,44030,-44043,44030c19825,88061,,68237,,44031,,19824,19825,,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">
                  <v:stroke endcap="round"/>
                  <v:path textboxrect="0,0,88074,88061" arrowok="t"/>
                </v:shape>
                <v:shape id="Shape 1157" style="position:absolute;left:16295;top:13461;width:881;height:882;visibility:visible;mso-wrap-style:square;v-text-anchor:top" coordsize="88074,88176" o:spid="_x0000_s1150" fillcolor="#fcc085" strokeweight=".18803mm" path="m44031,c68250,,88074,19837,88074,44132v,24206,-19824,44044,-44043,44044c19825,88176,,68338,,44132,,19837,19825,,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">
                  <v:stroke endcap="round"/>
                  <v:path textboxrect="0,0,88074,88176" arrowok="t"/>
                </v:shape>
                <v:shape id="Shape 1158" style="position:absolute;left:17560;top:14803;width:881;height:882;visibility:visible;mso-wrap-style:square;v-text-anchor:top" coordsize="88163,88176" o:spid="_x0000_s1151" fillcolor="#66c2a4" strokeweight=".18803mm" path="m44133,c68339,,88163,19837,88163,44031v,24307,-19824,44145,-44030,44145c19825,88176,,68338,,44031,,19837,19825,,441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">
                  <v:stroke endcap="round"/>
                  <v:path textboxrect="0,0,88163,88176" arrowok="t"/>
                </v:shape>
                <v:shape id="Shape 1159" style="position:absolute;left:10980;top:7245;width:882;height:881;visibility:visible;mso-wrap-style:square;v-text-anchor:top" coordsize="88163,88176" o:spid="_x0000_s1152" fillcolor="#d95f02" strokeweight=".18803mm" path="m44031,c68339,,88163,19825,88163,44133v,24206,-19824,44043,-44132,44043c19825,88176,,68339,,44133,,19825,19825,,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">
                  <v:stroke endcap="round"/>
                  <v:path textboxrect="0,0,88163,88176" arrowok="t"/>
                </v:shape>
                <v:shape id="Shape 1160" style="position:absolute;left:19838;top:16682;width:880;height:881;visibility:visible;mso-wrap-style:square;v-text-anchor:top" coordsize="88074,88074" o:spid="_x0000_s1153" fillcolor="#d95f02" strokeweight=".18803mm" path="m44031,c68250,,88074,19824,88074,44031v,24218,-19824,44043,-44043,44043c19838,88074,,68249,,44031,,19824,19838,,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">
                  <v:stroke endcap="round"/>
                  <v:path textboxrect="0,0,88074,88074" arrowok="t"/>
                </v:shape>
                <v:shape id="Shape 1161" style="position:absolute;left:20597;top:17263;width:881;height:881;visibility:visible;mso-wrap-style:square;v-text-anchor:top" coordsize="88074,88074" o:spid="_x0000_s1154" fillcolor="#66a61e" strokeweight=".18803mm" path="m44031,c68250,,88074,19824,88074,44031v,24206,-19824,44043,-44043,44043c19825,88074,,68237,,44031,,19824,19825,,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">
                  <v:stroke endcap="round"/>
                  <v:path textboxrect="0,0,88074,88074" arrowok="t"/>
                </v:shape>
                <v:shape id="Shape 1162" style="position:absolute;left:20850;top:17263;width:881;height:881;visibility:visible;mso-wrap-style:square;v-text-anchor:top" coordsize="88074,88074" o:spid="_x0000_s1155" fillcolor="#a65528" strokeweight=".18803mm" path="m44031,c68250,,88074,19824,88074,44031v,24206,-19824,44043,-44043,44043c19825,88074,,68237,,44031,,19824,19825,,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">
                  <v:stroke endcap="round"/>
                  <v:path textboxrect="0,0,88074,88074" arrowok="t"/>
                </v:shape>
                <v:shape id="Shape 1163" style="position:absolute;left:20090;top:17263;width:882;height:881;visibility:visible;mso-wrap-style:square;v-text-anchor:top" coordsize="88163,88074" o:spid="_x0000_s1156" fillcolor="#e31a1c" strokeweight=".18803mm" path="m44133,c68339,,88163,19824,88163,44031v,24206,-19824,44043,-44030,44043c19825,88074,,68237,,44031,,19824,19825,,441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">
                  <v:stroke endcap="round"/>
                  <v:path textboxrect="0,0,88163,88074" arrowok="t"/>
                </v:shape>
                <v:shape id="Shape 1164" style="position:absolute;left:12498;top:16413;width:882;height:882;visibility:visible;mso-wrap-style:square;v-text-anchor:top" coordsize="88163,88176" o:spid="_x0000_s1157" fillcolor="#e31a1c" strokeweight=".18803mm" path="m44044,c68351,,88163,19824,88163,44132v,24219,-19812,44044,-44119,44044c19837,88176,,68351,,44132,,19824,19837,,440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">
                  <v:stroke endcap="round"/>
                  <v:path textboxrect="0,0,88163,88176" arrowok="t"/>
                </v:shape>
                <v:shape id="Shape 1165" style="position:absolute;left:10221;top:14311;width:881;height:881;visibility:visible;mso-wrap-style:square;v-text-anchor:top" coordsize="88062,88074" o:spid="_x0000_s1158" fillcolor="#bcbec0" strokeweight=".18803mm" path="m44031,c68237,,88062,19838,88062,44044v,24206,-19825,44030,-44031,44030c19825,88074,,68250,,44044,,19838,19825,,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">
                  <v:stroke endcap="round"/>
                  <v:path textboxrect="0,0,88062,88074" arrowok="t"/>
                </v:shape>
                <v:shape id="Shape 1166" style="position:absolute;left:12498;top:17129;width:882;height:882;visibility:visible;mso-wrap-style:square;v-text-anchor:top" coordsize="88163,88176" o:spid="_x0000_s1159" fillcolor="#1b9e77" strokeweight=".18803mm" path="m44044,c68351,,88163,19824,88163,44031v,24307,-19812,44145,-44119,44145c19837,88176,,68338,,44031,,19824,19837,,440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">
                  <v:stroke endcap="round"/>
                  <v:path textboxrect="0,0,88163,88176" arrowok="t"/>
                </v:shape>
                <v:shape id="Shape 1167" style="position:absolute;left:18826;top:15653;width:880;height:881;visibility:visible;mso-wrap-style:square;v-text-anchor:top" coordsize="88074,88074" o:spid="_x0000_s1160" fillcolor="#8d9fca" strokeweight=".18803mm" path="m44031,c68250,,88074,19838,88074,44044v,24206,-19824,44030,-44043,44030c19838,88074,,68250,,44044,,19838,19838,,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">
                  <v:stroke endcap="round"/>
                  <v:path textboxrect="0,0,88074,88074" arrowok="t"/>
                </v:shape>
                <v:shape id="Shape 1168" style="position:absolute;left:18319;top:16011;width:881;height:881;visibility:visible;mso-wrap-style:square;v-text-anchor:top" coordsize="88074,88087" o:spid="_x0000_s1161" fillcolor="#ffd92e" strokeweight=".18803mm" path="m44031,c68250,,88074,19837,88074,44031v,24218,-19824,44056,-44043,44056c19838,88087,,68249,,44031,,19837,19838,,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">
                  <v:stroke endcap="round"/>
                  <v:path textboxrect="0,0,88074,88087" arrowok="t"/>
                </v:shape>
                <v:shape id="Shape 1169" style="position:absolute;left:11992;top:17129;width:882;height:882;visibility:visible;mso-wrap-style:square;v-text-anchor:top" coordsize="88163,88176" o:spid="_x0000_s1162" fillcolor="#fb8d61" strokeweight=".18803mm" path="m44031,c68339,,88163,19824,88163,44031v,24307,-19824,44145,-44132,44145c19825,88176,,68338,,44031,,19824,19825,,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">
                  <v:stroke endcap="round"/>
                  <v:path textboxrect="0,0,88163,88176" arrowok="t"/>
                </v:shape>
                <v:shape id="Shape 1170" style="position:absolute;left:20850;top:17263;width:881;height:881;visibility:visible;mso-wrap-style:square;v-text-anchor:top" coordsize="88074,88074" o:spid="_x0000_s1163" fillcolor="#e72989" strokeweight=".18803mm" path="m44031,c68250,,88074,19824,88074,44031v,24206,-19824,44043,-44043,44043c19825,88074,,68237,,44031,,19824,19825,,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">
                  <v:stroke endcap="round"/>
                  <v:path textboxrect="0,0,88074,88074" arrowok="t"/>
                </v:shape>
                <v:shape id="Shape 1171" style="position:absolute;left:20090;top:17263;width:882;height:881;visibility:visible;mso-wrap-style:square;v-text-anchor:top" coordsize="88163,88074" o:spid="_x0000_s1164" fillcolor="#7ec87e" strokeweight=".18803mm" path="m44133,c68339,,88163,19824,88163,44031v,24206,-19824,44043,-44030,44043c19825,88074,,68237,,44031,,19824,19825,,441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">
                  <v:stroke endcap="round"/>
                  <v:path textboxrect="0,0,88163,88074" arrowok="t"/>
                </v:shape>
                <v:shape id="Shape 1172" style="position:absolute;left:19584;top:17039;width:882;height:882;visibility:visible;mso-wrap-style:square;v-text-anchor:top" coordsize="88163,88176" o:spid="_x0000_s1165" fillcolor="#7ec87e" strokeweight=".18803mm" path="m44133,c68339,,88163,19850,88163,44044v,24308,-19824,44132,-44030,44132c19825,88176,,68352,,44044,,19850,19825,,441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">
                  <v:stroke endcap="round"/>
                  <v:path textboxrect="0,0,88163,88176" arrowok="t"/>
                </v:shape>
                <v:shape id="Shape 1173" style="position:absolute;left:18319;top:15564;width:881;height:880;visibility:visible;mso-wrap-style:square;v-text-anchor:top" coordsize="88074,88088" o:spid="_x0000_s1166" fillcolor="#377db8" strokeweight=".18803mm" path="m44031,c68250,,88074,19838,88074,44044v,24206,-19824,44044,-44043,44044c19838,88088,,68250,,44044,,19838,19838,,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">
                  <v:stroke endcap="round"/>
                  <v:path textboxrect="0,0,88074,88088" arrowok="t"/>
                </v:shape>
                <v:shape id="Shape 1174" style="position:absolute;left:11992;top:11225;width:882;height:882;visibility:visible;mso-wrap-style:square;v-text-anchor:top" coordsize="88163,88176" o:spid="_x0000_s1167" fillcolor="#377db8" strokeweight=".18803mm" path="m44031,c68339,,88163,19837,88163,44132v,24219,-19824,44044,-44132,44044c19825,88176,,68351,,44132,,19837,19825,,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">
                  <v:stroke endcap="round"/>
                  <v:path textboxrect="0,0,88163,88176" arrowok="t"/>
                </v:shape>
                <v:shape id="Shape 1175" style="position:absolute;left:11486;top:16323;width:882;height:882;visibility:visible;mso-wrap-style:square;v-text-anchor:top" coordsize="88163,88176" o:spid="_x0000_s1168" fillcolor="#974ea2" strokeweight=".18803mm" path="m44031,c68339,,88163,19824,88163,44132v,24206,-19824,44044,-44132,44044c19825,88176,,68338,,44132,,19824,19825,,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">
                  <v:stroke endcap="round"/>
                  <v:path textboxrect="0,0,88163,88176" arrowok="t"/>
                </v:shape>
                <v:shape id="Shape 1176" style="position:absolute;left:10221;top:15564;width:881;height:880;visibility:visible;mso-wrap-style:square;v-text-anchor:top" coordsize="88062,88088" o:spid="_x0000_s1169" fillcolor="#a6d753" strokeweight=".18803mm" path="m44031,c68237,,88062,19838,88062,44044v,24206,-19825,44044,-44031,44044c19825,88088,,68250,,44044,,19838,19825,,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">
                  <v:stroke endcap="round"/>
                  <v:path textboxrect="0,0,88062,88088" arrowok="t"/>
                </v:shape>
                <v:shape id="Shape 1177" style="position:absolute;left:10474;top:17039;width:881;height:882;visibility:visible;mso-wrap-style:square;v-text-anchor:top" coordsize="88074,88176" o:spid="_x0000_s1170" fillcolor="#e789c3" strokeweight=".18803mm" path="m44044,c68250,,88074,19850,88074,44044v,24308,-19824,44132,-44030,44132c19825,88176,,68352,,44044,,19850,19825,,440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">
                  <v:stroke endcap="round"/>
                  <v:path textboxrect="0,0,88074,88176" arrowok="t"/>
                </v:shape>
                <v:shape id="Shape 1178" style="position:absolute;left:10728;top:15742;width:880;height:882;visibility:visible;mso-wrap-style:square;v-text-anchor:top" coordsize="88074,88176" o:spid="_x0000_s1171" fillcolor="#bdadd3" strokeweight=".18803mm" path="m44031,c68237,,88074,19926,88074,44132v,24206,-19837,44044,-44043,44044c19825,88176,,68338,,44132,,19926,19825,,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">
                  <v:stroke endcap="round"/>
                  <v:path textboxrect="0,0,88074,88176" arrowok="t"/>
                </v:shape>
                <v:shape id="Shape 1179" style="position:absolute;left:10980;top:15966;width:882;height:882;visibility:visible;mso-wrap-style:square;v-text-anchor:top" coordsize="88163,88176" o:spid="_x0000_s1172" fillcolor="#bdadd3" strokeweight=".18803mm" path="m44031,c68339,,88163,19824,88163,44031v,24320,-19824,44145,-44132,44145c19825,88176,,68351,,44031,,19824,19825,,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">
                  <v:stroke endcap="round"/>
                  <v:path textboxrect="0,0,88163,88176" arrowok="t"/>
                </v:shape>
                <v:shape id="Shape 1180" style="position:absolute;left:20597;top:17263;width:881;height:881;visibility:visible;mso-wrap-style:square;v-text-anchor:top" coordsize="88074,88074" o:spid="_x0000_s1173" fillcolor="#a6761d" strokeweight=".18803mm" path="m44031,c68250,,88074,19824,88074,44031v,24206,-19824,44043,-44043,44043c19825,88074,,68237,,44031,,19824,19825,,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">
                  <v:stroke endcap="round"/>
                  <v:path textboxrect="0,0,88074,88074" arrowok="t"/>
                </v:shape>
                <v:shape id="Shape 1181" style="position:absolute;left:8702;top:16861;width:882;height:881;visibility:visible;mso-wrap-style:square;v-text-anchor:top" coordsize="88163,88088" o:spid="_x0000_s1174" fillcolor="#a6761d" strokeweight=".18803mm" path="m44133,c68339,,88163,19838,88163,44044v,24206,-19824,44044,-44030,44044c19825,88088,,68250,,44044,,19838,19825,,441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">
                  <v:stroke endcap="round"/>
                  <v:path textboxrect="0,0,88163,88088" arrowok="t"/>
                </v:shape>
                <v:shape id="Shape 1182" style="position:absolute;left:12246;top:14938;width:881;height:880;visibility:visible;mso-wrap-style:square;v-text-anchor:top" coordsize="88074,88062" o:spid="_x0000_s1175" fillcolor="#e4c493" strokeweight=".18803mm" path="m44031,c68250,,88074,19824,88074,44018v,24219,-19824,44044,-44043,44044c19825,88062,,68237,,44018,,19824,19825,,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">
                  <v:stroke endcap="round"/>
                  <v:path textboxrect="0,0,88074,88062" arrowok="t"/>
                </v:shape>
                <v:shape id="Shape 1183" style="position:absolute;left:8196;top:12746;width:882;height:881;visibility:visible;mso-wrap-style:square;v-text-anchor:top" coordsize="88163,88087" o:spid="_x0000_s1176" fillcolor="#e6ab02" strokeweight=".18803mm" path="m44133,c68351,,88163,19837,88163,44031v,24206,-19812,44056,-44030,44056c19837,88087,,68237,,44031,,19837,19837,,441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">
                  <v:stroke endcap="round"/>
                  <v:path textboxrect="0,0,88163,88087" arrowok="t"/>
                </v:shape>
                <v:shape id="Shape 1184" style="position:absolute;left:5919;top:12210;width:881;height:880;visibility:visible;mso-wrap-style:square;v-text-anchor:top" coordsize="88074,88061" o:spid="_x0000_s1177" fillcolor="#e6ab02" strokeweight=".18803mm" path="m44044,c68250,,88074,19824,88074,44031v,24206,-19824,44030,-44030,44030c19825,88061,,68237,,44031,,19824,19825,,440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">
                  <v:stroke endcap="round"/>
                  <v:path textboxrect="0,0,88074,88061" arrowok="t"/>
                </v:shape>
                <v:shape id="Shape 1185" style="position:absolute;left:21104;top:17263;width:880;height:881;visibility:visible;mso-wrap-style:square;v-text-anchor:top" coordsize="88074,88074" o:spid="_x0000_s1178" fillcolor="#808184" strokeweight=".18803mm" path="m44031,c68250,,88074,19824,88074,44031v,24206,-19824,44043,-44043,44043c19825,88074,,68237,,44031,,19824,19825,,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">
                  <v:stroke endcap="round"/>
                  <v:path textboxrect="0,0,88074,88074" arrowok="t"/>
                </v:shape>
                <v:shape id="Shape 1186" style="position:absolute;left:4400;top:402;width:881;height:882;visibility:visible;mso-wrap-style:square;v-text-anchor:top" coordsize="88074,88176" o:spid="_x0000_s1179" fillcolor="#756fb3" strokeweight=".18803mm" path="m44031,c68250,,88074,19838,88074,44031v,24308,-19824,44145,-44043,44145c19825,88176,,68339,,44031,,19838,19825,,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">
                  <v:stroke endcap="round"/>
                  <v:path textboxrect="0,0,88074,88176" arrowok="t"/>
                </v:shape>
                <v:shape id="Shape 1187" style="position:absolute;left:2943;width:19486;height:18547;visibility:visible;mso-wrap-style:square;v-text-anchor:top" coordsize="1948637,1854746" o:spid="_x0000_s1180" filled="f" strokeweight=".5pt" path="m,1854746r1948637,l1948637,,,,,18547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">
                  <v:stroke endcap="round"/>
                  <v:path textboxrect="0,0,1948637,1854746" arrowok="t"/>
                </v:shape>
                <v:rect id="Rectangle 1188" style="position:absolute;left:1715;top:13575;width:610;height:1267;visibility:visible;mso-wrap-style:square;v-text-anchor:top" o:spid="_x0000_s118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">
                  <v:textbox inset="0,0,0,0">
                    <w:txbxContent>
                      <w:p w:rsidR="001E059F" w:rsidRDefault="00572B54" w14:paraId="6352DA2C" w14:textId="77777777">
                        <w:r>
                          <w:rPr>
                            <w:sz w:val="13"/>
                            <w:lang w:val="zh-chs"/>
                          </w:rPr>
                          <w:t xml:space="preserve">2</w:t>
                        </w:r>
                      </w:p>
                    </w:txbxContent>
                  </v:textbox>
                </v:rect>
                <v:rect id="Rectangle 1189" style="position:absolute;left:1715;top:9103;width:610;height:1267;visibility:visible;mso-wrap-style:square;v-text-anchor:top" o:spid="_x0000_s118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">
                  <v:textbox inset="0,0,0,0">
                    <w:txbxContent>
                      <w:p w:rsidR="001E059F" w:rsidRDefault="00572B54" w14:paraId="2254D811" w14:textId="77777777">
                        <w:r>
                          <w:rPr>
                            <w:sz w:val="13"/>
                            <w:lang w:val="zh-chs"/>
                          </w:rPr>
                          <w:t xml:space="preserve">3</w:t>
                        </w:r>
                      </w:p>
                    </w:txbxContent>
                  </v:textbox>
                </v:rect>
                <v:rect id="Rectangle 1190" style="position:absolute;left:1715;top:4630;width:610;height:1267;visibility:visible;mso-wrap-style:square;v-text-anchor:top" o:spid="_x0000_s11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">
                  <v:textbox inset="0,0,0,0">
                    <w:txbxContent>
                      <w:p w:rsidR="001E059F" w:rsidRDefault="00572B54" w14:paraId="74EB3EA5" w14:textId="77777777">
                        <w:r>
                          <w:rPr>
                            <w:sz w:val="13"/>
                            <w:lang w:val="zh-chs"/>
                          </w:rPr>
                          <w:t xml:space="preserve">4</w:t>
                        </w:r>
                      </w:p>
                    </w:txbxContent>
                  </v:textbox>
                </v:rect>
                <v:rect id="Rectangle 1191" style="position:absolute;left:1715;top:158;width:610;height:1267;visibility:visible;mso-wrap-style:square;v-text-anchor:top" o:spid="_x0000_s118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">
                  <v:textbox inset="0,0,0,0">
                    <w:txbxContent>
                      <w:p w:rsidR="001E059F" w:rsidRDefault="00572B54" w14:paraId="4BB76A61" w14:textId="77777777">
                        <w:r>
                          <w:rPr>
                            <w:sz w:val="13"/>
                            <w:lang w:val="zh-chs"/>
                          </w:rPr>
                          <w:t xml:space="preserve">5</w:t>
                        </w:r>
                      </w:p>
                    </w:txbxContent>
                  </v:textbox>
                </v:rect>
                <v:shape id="Shape 1192" style="position:absolute;left:2555;top:14081;width:388;height:0;visibility:visible;mso-wrap-style:square;v-text-anchor:top" coordsize="38811,0" o:spid="_x0000_s1185" filled="f" strokeweight=".5pt" path="m,l3881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">
                  <v:path textboxrect="0,0,38811,0" arrowok="t"/>
                </v:shape>
                <v:shape id="Shape 1193" style="position:absolute;left:2555;top:9609;width:388;height:0;visibility:visible;mso-wrap-style:square;v-text-anchor:top" coordsize="38811,0" o:spid="_x0000_s1186" filled="f" strokeweight=".5pt" path="m,l3881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">
                  <v:path textboxrect="0,0,38811,0" arrowok="t"/>
                </v:shape>
                <v:shape id="Shape 1194" style="position:absolute;left:2555;top:5136;width:388;height:0;visibility:visible;mso-wrap-style:square;v-text-anchor:top" coordsize="38811,0" o:spid="_x0000_s1187" filled="f" strokeweight=".5pt" path="m,l3881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">
                  <v:path textboxrect="0,0,38811,0" arrowok="t"/>
                </v:shape>
                <v:shape id="Shape 1195" style="position:absolute;left:2555;top:664;width:388;height:0;visibility:visible;mso-wrap-style:square;v-text-anchor:top" coordsize="38811,0" o:spid="_x0000_s1188" filled="f" strokeweight=".5pt" path="m,l3881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">
                  <v:path textboxrect="0,0,38811,0" arrowok="t"/>
                </v:shape>
                <v:shape id="Shape 1196" style="position:absolute;left:6865;top:18547;width:0;height:388;visibility:visible;mso-wrap-style:square;v-text-anchor:top" coordsize="0,38824" o:spid="_x0000_s1189" filled="f" strokeweight=".5pt" path="m,3882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">
                  <v:path textboxrect="0,0,0,38824" arrowok="t"/>
                </v:shape>
                <v:shape id="Shape 1197" style="position:absolute;left:11927;top:18547;width:0;height:388;visibility:visible;mso-wrap-style:square;v-text-anchor:top" coordsize="0,38824" o:spid="_x0000_s1190" filled="f" strokeweight=".5pt" path="m,3882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">
                  <v:path textboxrect="0,0,0,38824" arrowok="t"/>
                </v:shape>
                <v:shape id="Shape 1198" style="position:absolute;left:16989;top:18547;width:0;height:388;visibility:visible;mso-wrap-style:square;v-text-anchor:top" coordsize="0,38824" o:spid="_x0000_s1191" filled="f" strokeweight=".5pt" path="m,3882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">
                  <v:path textboxrect="0,0,0,38824" arrowok="t"/>
                </v:shape>
                <v:shape id="Shape 1199" style="position:absolute;left:22050;top:18547;width:0;height:388;visibility:visible;mso-wrap-style:square;v-text-anchor:top" coordsize="0,38824" o:spid="_x0000_s1192" filled="f" strokeweight=".5pt" path="m,3882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">
                  <v:path textboxrect="0,0,0,38824" arrowok="t"/>
                </v:shape>
                <v:rect id="Rectangle 1200" style="position:absolute;left:6062;top:19125;width:2137;height:1267;visibility:visible;mso-wrap-style:square;v-text-anchor:top" o:spid="_x0000_s11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">
                  <v:textbox inset="0,0,0,0">
                    <w:txbxContent>
                      <w:p w:rsidR="001E059F" w:rsidRDefault="00572B54" w14:paraId="77B6B966" w14:textId="77777777">
                        <w:r>
                          <w:rPr>
                            <w:sz w:val="13"/>
                            <w:lang w:val="zh-chs"/>
                          </w:rPr>
                          <w:t xml:space="preserve">–0.8</w:t>
                        </w:r>
                      </w:p>
                    </w:txbxContent>
                  </v:textbox>
                </v:rect>
                <v:rect id="Rectangle 1201" style="position:absolute;left:11124;top:19125;width:2137;height:1267;visibility:visible;mso-wrap-style:square;v-text-anchor:top" o:spid="_x0000_s11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">
                  <v:textbox inset="0,0,0,0">
                    <w:txbxContent>
                      <w:p w:rsidR="001E059F" w:rsidRDefault="00572B54" w14:paraId="12AA0274" w14:textId="77777777">
                        <w:r>
                          <w:rPr>
                            <w:sz w:val="13"/>
                            <w:lang w:val="zh-chs"/>
                          </w:rPr>
                          <w:t xml:space="preserve">–0.6</w:t>
                        </w:r>
                      </w:p>
                    </w:txbxContent>
                  </v:textbox>
                </v:rect>
                <v:rect id="Rectangle 1202" style="position:absolute;left:16186;top:19125;width:2136;height:1267;visibility:visible;mso-wrap-style:square;v-text-anchor:top" o:spid="_x0000_s119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">
                  <v:textbox inset="0,0,0,0">
                    <w:txbxContent>
                      <w:p w:rsidR="001E059F" w:rsidRDefault="00572B54" w14:paraId="13BE623D" w14:textId="77777777">
                        <w:r>
                          <w:rPr>
                            <w:sz w:val="13"/>
                            <w:lang w:val="zh-chs"/>
                          </w:rPr>
                          <w:t xml:space="preserve">–0.4</w:t>
                        </w:r>
                      </w:p>
                    </w:txbxContent>
                  </v:textbox>
                </v:rect>
                <v:rect id="Rectangle 1203" style="position:absolute;left:21247;top:19125;width:2136;height:1267;visibility:visible;mso-wrap-style:square;v-text-anchor:top" o:spid="_x0000_s119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ofwwAAAN0AAAAPAAAAZHJzL2Rvd25yZXYueG1sRE9Ni8Iw&#10;EL0L+x/CLHjTdF0Q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9L1aH8MAAADdAAAADwAA&#10;AAAAAAAAAAAAAAAHAgAAZHJzL2Rvd25yZXYueG1sUEsFBgAAAAADAAMAtwAAAPcCAAAAAA==&#10;">
                  <v:textbox inset="0,0,0,0">
                    <w:txbxContent>
                      <w:p w:rsidR="001E059F" w:rsidRDefault="00572B54" w14:paraId="5F379057" w14:textId="77777777">
                        <w:r>
                          <w:rPr>
                            <w:sz w:val="13"/>
                            <w:lang w:val="zh-chs"/>
                          </w:rPr>
                          <w:t xml:space="preserve">–0.2</w:t>
                        </w:r>
                      </w:p>
                    </w:txbxContent>
                  </v:textbox>
                </v:rect>
                <v:rect id="Rectangle 1204" style="position:absolute;left:8329;top:20316;width:11590;height:1267;visibility:visible;mso-wrap-style:square;v-text-anchor:top" o:spid="_x0000_s119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JrwwAAAN0AAAAPAAAAZHJzL2Rvd25yZXYueG1sRE9Ni8Iw&#10;EL0L+x/CLHjTdGUR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e1TCa8MAAADdAAAADwAA&#10;AAAAAAAAAAAAAAAHAgAAZHJzL2Rvd25yZXYueG1sUEsFBgAAAAADAAMAtwAAAPcCAAAAAA==&#10;">
                  <v:textbox inset="0,0,0,0">
                    <w:txbxContent>
                      <w:p w:rsidR="001E059F" w:rsidRDefault="00572B54" w14:paraId="03C586FA" w14:textId="77777777">
                        <w:r>
                          <w:rPr>
                            <w:sz w:val="13"/>
                            <w:lang w:val="zh-chs"/>
                          </w:rPr>
                          <w:t xml:space="preserve">最佳水分 （MPa）</w:t>
                        </w:r>
                      </w:p>
                    </w:txbxContent>
                  </v:textbox>
                </v:rect>
                <v:rect id="Rectangle 1205" style="position:absolute;left:-6017;top:6990;width:13300;height:1266;rotation:-5898239fd;visibility:visible;mso-wrap-style:square;v-text-anchor:top" o:spid="_x0000_s119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">
                  <v:textbox inset="0,0,0,0">
                    <w:txbxContent>
                      <w:p w:rsidR="001E059F" w:rsidRDefault="00572B54" w14:paraId="330A67DA" w14:textId="77777777">
                        <w:r>
                          <w:rPr>
                            <w:sz w:val="13"/>
                            <w:lang w:val="zh-chs"/>
                          </w:rPr>
                          <w:t xml:space="preserve">水分利基宽度 （MPa）</w:t>
                        </w:r>
                      </w:p>
                    </w:txbxContent>
                  </v:textbox>
                </v:rect>
                <v:shape id="Shape 1208" style="position:absolute;left:28123;top:14894;width:19009;height:0;visibility:visible;mso-wrap-style:square;v-text-anchor:top" coordsize="1900974,0" o:spid="_x0000_s1199" filled="f" strokecolor="#ebebec" strokeweight=".14042mm" path="m,l190097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">
                  <v:path textboxrect="0,0,1900974,0" arrowok="t"/>
                </v:shape>
                <v:shape id="Shape 1209" style="position:absolute;left:28123;top:10502;width:19009;height:0;visibility:visible;mso-wrap-style:square;v-text-anchor:top" coordsize="1900974,0" o:spid="_x0000_s1200" filled="f" strokecolor="#ebebec" strokeweight=".14042mm" path="m,l190097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">
                  <v:path textboxrect="0,0,1900974,0" arrowok="t"/>
                </v:shape>
                <v:shape id="Shape 1210" style="position:absolute;left:28123;top:6111;width:19009;height:0;visibility:visible;mso-wrap-style:square;v-text-anchor:top" coordsize="1900974,0" o:spid="_x0000_s1201" filled="f" strokecolor="#ebebec" strokeweight=".14042mm" path="m,l190097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">
                  <v:path textboxrect="0,0,1900974,0" arrowok="t"/>
                </v:shape>
                <v:shape id="Shape 1211" style="position:absolute;left:28123;top:1721;width:19009;height:0;visibility:visible;mso-wrap-style:square;v-text-anchor:top" coordsize="1900974,0" o:spid="_x0000_s1202" filled="f" strokecolor="#ebebec" strokeweight=".14042mm" path="m,l190097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">
                  <v:path textboxrect="0,0,1900974,0" arrowok="t"/>
                </v:shape>
                <v:shape id="Shape 1212" style="position:absolute;left:32129;width:0;height:18547;visibility:visible;mso-wrap-style:square;v-text-anchor:top" coordsize="0,1854746" o:spid="_x0000_s1203" filled="f" strokecolor="#ebebec" strokeweight=".14042mm" path="m,185474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">
                  <v:path textboxrect="0,0,0,1854746" arrowok="t"/>
                </v:shape>
                <v:shape id="Shape 1213" style="position:absolute;left:36750;width:0;height:18547;visibility:visible;mso-wrap-style:square;v-text-anchor:top" coordsize="0,1854746" o:spid="_x0000_s1204" filled="f" strokecolor="#ebebec" strokeweight=".14042mm" path="m,185474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">
                  <v:path textboxrect="0,0,0,1854746" arrowok="t"/>
                </v:shape>
                <v:shape id="Shape 1214" style="position:absolute;left:41371;width:0;height:18547;visibility:visible;mso-wrap-style:square;v-text-anchor:top" coordsize="0,1854746" o:spid="_x0000_s1205" filled="f" strokecolor="#ebebec" strokeweight=".14042mm" path="m,185474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">
                  <v:path textboxrect="0,0,0,1854746" arrowok="t"/>
                </v:shape>
                <v:shape id="Shape 1215" style="position:absolute;left:45992;width:0;height:18547;visibility:visible;mso-wrap-style:square;v-text-anchor:top" coordsize="0,1854746" o:spid="_x0000_s1206" filled="f" strokecolor="#ebebec" strokeweight=".14042mm" path="m,185474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">
                  <v:path textboxrect="0,0,0,1854746" arrowok="t"/>
                </v:shape>
                <v:shape id="Shape 1216" style="position:absolute;left:28123;top:17089;width:19009;height:0;visibility:visible;mso-wrap-style:square;v-text-anchor:top" coordsize="1900974,0" o:spid="_x0000_s1207" filled="f" strokecolor="#ebebec" strokeweight=".28328mm" path="m,l190097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">
                  <v:path textboxrect="0,0,1900974,0" arrowok="t"/>
                </v:shape>
                <v:shape id="Shape 1217" style="position:absolute;left:28123;top:12698;width:19009;height:0;visibility:visible;mso-wrap-style:square;v-text-anchor:top" coordsize="1900974,0" o:spid="_x0000_s1208" filled="f" strokecolor="#ebebec" strokeweight=".28328mm" path="m,l190097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">
                  <v:path textboxrect="0,0,1900974,0" arrowok="t"/>
                </v:shape>
                <v:shape id="Shape 1218" style="position:absolute;left:28123;top:8307;width:19009;height:0;visibility:visible;mso-wrap-style:square;v-text-anchor:top" coordsize="1900974,0" o:spid="_x0000_s1209" filled="f" strokecolor="#ebebec" strokeweight=".28328mm" path="m,l190097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">
                  <v:path textboxrect="0,0,1900974,0" arrowok="t"/>
                </v:shape>
                <v:shape id="Shape 1219" style="position:absolute;left:28123;top:3916;width:19009;height:0;visibility:visible;mso-wrap-style:square;v-text-anchor:top" coordsize="1900974,0" o:spid="_x0000_s1210" filled="f" strokecolor="#ebebec" strokeweight=".28328mm" path="m,l190097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">
                  <v:path textboxrect="0,0,1900974,0" arrowok="t"/>
                </v:shape>
                <v:shape id="Shape 1220" style="position:absolute;left:29818;width:0;height:18547;visibility:visible;mso-wrap-style:square;v-text-anchor:top" coordsize="0,1854746" o:spid="_x0000_s1211" filled="f" strokecolor="#ebebec" strokeweight=".28328mm" path="m,185474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">
                  <v:path textboxrect="0,0,0,1854746" arrowok="t"/>
                </v:shape>
                <v:shape id="Shape 1221" style="position:absolute;left:34439;width:0;height:18547;visibility:visible;mso-wrap-style:square;v-text-anchor:top" coordsize="0,1854746" o:spid="_x0000_s1212" filled="f" strokecolor="#ebebec" strokeweight=".28328mm" path="m,185474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">
                  <v:path textboxrect="0,0,0,1854746" arrowok="t"/>
                </v:shape>
                <v:shape id="Shape 1222" style="position:absolute;left:39060;width:0;height:18547;visibility:visible;mso-wrap-style:square;v-text-anchor:top" coordsize="0,1854746" o:spid="_x0000_s1213" filled="f" strokecolor="#ebebec" strokeweight=".28328mm" path="m,185474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">
                  <v:path textboxrect="0,0,0,1854746" arrowok="t"/>
                </v:shape>
                <v:shape id="Shape 1223" style="position:absolute;left:43681;width:0;height:18547;visibility:visible;mso-wrap-style:square;v-text-anchor:top" coordsize="0,1854746" o:spid="_x0000_s1214" filled="f" strokecolor="#ebebec" strokeweight=".28328mm" path="m,185474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">
                  <v:path textboxrect="0,0,0,1854746" arrowok="t"/>
                </v:shape>
                <v:shape id="Shape 1224" style="position:absolute;left:33999;top:3739;width:881;height:882;visibility:visible;mso-wrap-style:square;v-text-anchor:top" coordsize="88074,88176" o:spid="_x0000_s1215" fillcolor="#fcc085" strokeweight=".18803mm" path="m44043,c68250,,88074,19838,88074,44133v,24206,-19824,44043,-44031,44043c19825,88176,,68339,,44133,,19838,19825,,440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">
                  <v:stroke endcap="round"/>
                  <v:path textboxrect="0,0,88074,88176" arrowok="t"/>
                </v:shape>
                <v:shape id="Shape 1225" style="position:absolute;left:38435;top:13751;width:881;height:881;visibility:visible;mso-wrap-style:square;v-text-anchor:top" coordsize="88087,88074" o:spid="_x0000_s1216" fillcolor="#fcc085" strokeweight=".18803mm" path="m44043,c68250,,88087,19824,88087,44031v,24218,-19837,44043,-44044,44043c19850,88074,,68249,,44031,,19824,19850,,440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">
                  <v:stroke endcap="round"/>
                  <v:path textboxrect="0,0,88087,88074" arrowok="t"/>
                </v:shape>
                <v:shape id="Shape 1226" style="position:absolute;left:34091;top:4003;width:881;height:881;visibility:visible;mso-wrap-style:square;v-text-anchor:top" coordsize="88074,88074" o:spid="_x0000_s1217" fillcolor="#fcc085" strokeweight=".18803mm" path="m44031,c68250,,88074,19825,88074,44031v,24219,-19824,44043,-44043,44043c19825,88074,,68250,,44031,,19825,19825,,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">
                  <v:stroke endcap="round"/>
                  <v:path textboxrect="0,0,88074,88074" arrowok="t"/>
                </v:shape>
                <v:shape id="Shape 1227" style="position:absolute;left:34738;top:4091;width:881;height:880;visibility:visible;mso-wrap-style:square;v-text-anchor:top" coordsize="88163,88074" o:spid="_x0000_s1218" fillcolor="#fcc085" strokeweight=".18803mm" path="m44145,c68351,,88163,19825,88163,44031v,24219,-19812,44043,-44018,44043c19838,88074,,68250,,44031,,19825,19838,,441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">
                  <v:stroke endcap="round"/>
                  <v:path textboxrect="0,0,88163,88074" arrowok="t"/>
                </v:shape>
                <v:shape id="Shape 1228" style="position:absolute;left:32982;top:9447;width:881;height:881;visibility:visible;mso-wrap-style:square;v-text-anchor:top" coordsize="88163,88074" o:spid="_x0000_s1219" fillcolor="#fcc085" strokeweight=".18803mm" path="m44145,c68339,,88163,19824,88163,44043v,24206,-19824,44031,-44018,44031c19838,88074,,68249,,44043,,19824,19838,,441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">
                  <v:stroke endcap="round"/>
                  <v:path textboxrect="0,0,88163,88074" arrowok="t"/>
                </v:shape>
                <v:shape id="Shape 1229" style="position:absolute;left:34646;top:11204;width:881;height:881;visibility:visible;mso-wrap-style:square;v-text-anchor:top" coordsize="88074,88062" o:spid="_x0000_s1220" fillcolor="#fcc085" strokeweight=".18803mm" path="m44031,c68250,,88074,19812,88074,44018v,24219,-19824,44044,-44043,44044c19825,88062,,68237,,44018,,19812,19825,,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">
                  <v:stroke endcap="round"/>
                  <v:path textboxrect="0,0,88074,88062" arrowok="t"/>
                </v:shape>
                <v:shape id="Shape 1230" style="position:absolute;left:38527;top:11906;width:881;height:881;visibility:visible;mso-wrap-style:square;v-text-anchor:top" coordsize="88074,88074" o:spid="_x0000_s1221" fillcolor="#fcc085" strokeweight=".18803mm" path="m44031,c68250,,88074,19838,88074,44044v,24206,-19824,44030,-44043,44030c19825,88074,,68250,,44044,,19838,19825,,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">
                  <v:stroke endcap="round"/>
                  <v:path textboxrect="0,0,88074,88074" arrowok="t"/>
                </v:shape>
                <v:shape id="Shape 1231" style="position:absolute;left:35108;top:17263;width:881;height:881;visibility:visible;mso-wrap-style:square;v-text-anchor:top" coordsize="88151,88074" o:spid="_x0000_s1222" fillcolor="#fcc085" strokeweight=".18803mm" path="m44120,c68326,,88151,19824,88151,44031v,24206,-19825,44043,-44031,44043c19825,88074,,68237,,44031,,19824,19825,,4412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">
                  <v:stroke endcap="round"/>
                  <v:path textboxrect="0,0,88151,88074" arrowok="t"/>
                </v:shape>
                <v:shape id="Shape 1232" style="position:absolute;left:35292;top:11379;width:882;height:881;visibility:visible;mso-wrap-style:square;v-text-anchor:top" coordsize="88151,88074" o:spid="_x0000_s1223" fillcolor="#66c2a4" strokeweight=".18803mm" path="m44031,c68339,,88151,19838,88151,44044v,24206,-19812,44030,-44120,44030c19825,88074,,68250,,44044,,19838,19825,,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">
                  <v:stroke endcap="round"/>
                  <v:path textboxrect="0,0,88151,88074" arrowok="t"/>
                </v:shape>
                <v:shape id="Shape 1233" style="position:absolute;left:36402;top:9447;width:881;height:881;visibility:visible;mso-wrap-style:square;v-text-anchor:top" coordsize="88074,88074" o:spid="_x0000_s1224" fillcolor="#d95f02" strokeweight=".18803mm" path="m44031,c68250,,88074,19824,88074,44043v,24206,-19824,44031,-44043,44031c19825,88074,,68249,,44043,,19824,19825,,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">
                  <v:stroke endcap="round"/>
                  <v:path textboxrect="0,0,88074,88074" arrowok="t"/>
                </v:shape>
                <v:shape id="Shape 1234" style="position:absolute;left:33722;top:11555;width:880;height:881;visibility:visible;mso-wrap-style:square;v-text-anchor:top" coordsize="88074,88176" o:spid="_x0000_s1225" fillcolor="#d95f02" strokeweight=".18803mm" path="m44031,c68237,,88074,19838,88074,44044v,24308,-19837,44132,-44043,44132c19825,88176,,68352,,44044,,19838,19825,,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">
                  <v:stroke endcap="round"/>
                  <v:path textboxrect="0,0,88074,88176" arrowok="t"/>
                </v:shape>
                <v:shape id="Shape 1235" style="position:absolute;left:36124;top:17263;width:881;height:881;visibility:visible;mso-wrap-style:square;v-text-anchor:top" coordsize="88074,88074" o:spid="_x0000_s1226" fillcolor="#66a61e" strokeweight=".18803mm" path="m44043,c68250,,88074,19824,88074,44031v,24206,-19824,44043,-44031,44043c19838,88074,,68237,,44031,,19824,19838,,440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">
                  <v:stroke endcap="round"/>
                  <v:path textboxrect="0,0,88074,88074" arrowok="t"/>
                </v:shape>
                <v:shape id="Shape 1236" style="position:absolute;left:34554;top:5056;width:880;height:882;visibility:visible;mso-wrap-style:square;v-text-anchor:top" coordsize="88074,88176" o:spid="_x0000_s1227" fillcolor="#a65528" strokeweight=".18803mm" path="m44043,c68250,,88074,19825,88074,44145v,24207,-19824,44031,-44031,44031c19825,88176,,68352,,44145,,19825,19825,,440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">
                  <v:stroke endcap="round"/>
                  <v:path textboxrect="0,0,88074,88176" arrowok="t"/>
                </v:shape>
                <v:shape id="Shape 1237" style="position:absolute;left:35662;top:14453;width:881;height:881;visibility:visible;mso-wrap-style:square;v-text-anchor:top" coordsize="88074,88074" o:spid="_x0000_s1228" fillcolor="#e31a1c" strokeweight=".18803mm" path="m44031,c68237,,88074,19838,88074,44056v,24194,-19837,44018,-44043,44018c19825,88074,,68250,,44056,,19838,19825,,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">
                  <v:stroke endcap="round"/>
                  <v:path textboxrect="0,0,88074,88074" arrowok="t"/>
                </v:shape>
                <v:shape id="Shape 1238" style="position:absolute;left:35570;top:16911;width:881;height:882;visibility:visible;mso-wrap-style:square;v-text-anchor:top" coordsize="88163,88176" o:spid="_x0000_s1229" fillcolor="#e31a1c" strokeweight=".18803mm" path="m44043,c68351,,88163,19850,88163,44145v,24207,-19812,44031,-44120,44031c19825,88176,,68352,,44145,,19850,19825,,440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">
                  <v:stroke endcap="round"/>
                  <v:path textboxrect="0,0,88163,88176" arrowok="t"/>
                </v:shape>
                <v:shape id="Shape 1239" style="position:absolute;left:36309;top:14277;width:881;height:882;visibility:visible;mso-wrap-style:square;v-text-anchor:top" coordsize="88087,88176" o:spid="_x0000_s1230" fillcolor="#bcbec0" strokeweight=".18803mm" path="m44056,c68250,,88087,19837,88087,44132v,24206,-19837,44044,-44031,44044c19838,88176,,68338,,44132,,19837,19838,,4405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">
                  <v:stroke endcap="round"/>
                  <v:path textboxrect="0,0,88087,88176" arrowok="t"/>
                </v:shape>
                <v:shape id="Shape 1240" style="position:absolute;left:35940;top:14804;width:880;height:882;visibility:visible;mso-wrap-style:square;v-text-anchor:top" coordsize="88074,88176" o:spid="_x0000_s1231" fillcolor="#1b9e77" strokeweight=".18803mm" path="m44043,c68250,,88074,19838,88074,44044v,24308,-19824,44132,-44031,44132c19825,88176,,68352,,44044,,19838,19825,,440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">
                  <v:stroke endcap="round"/>
                  <v:path textboxrect="0,0,88074,88176" arrowok="t"/>
                </v:shape>
                <v:shape id="Shape 1241" style="position:absolute;left:42131;top:9798;width:881;height:882;visibility:visible;mso-wrap-style:square;v-text-anchor:top" coordsize="88087,88176" o:spid="_x0000_s1232" fillcolor="#8d9fca" strokeweight=".18803mm" path="m44043,c68250,,88087,19838,88087,44145v,24207,-19837,44031,-44044,44031c19838,88176,,68352,,44145,,19838,19838,,440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">
                  <v:stroke endcap="round"/>
                  <v:path textboxrect="0,0,88087,88176" arrowok="t"/>
                </v:shape>
                <v:shape id="Shape 1242" style="position:absolute;left:39081;top:14453;width:882;height:881;visibility:visible;mso-wrap-style:square;v-text-anchor:top" coordsize="88163,88074" o:spid="_x0000_s1233" fillcolor="#ffd92e" strokeweight=".18803mm" path="m44133,c68351,,88163,19838,88163,44056v,24194,-19812,44018,-44030,44018c19838,88074,,68250,,44056,,19838,19838,,441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">
                  <v:stroke endcap="round"/>
                  <v:path textboxrect="0,0,88163,88074" arrowok="t"/>
                </v:shape>
                <v:shape id="Shape 1243" style="position:absolute;left:34830;top:16561;width:882;height:880;visibility:visible;mso-wrap-style:square;v-text-anchor:top" coordsize="88151,88074" o:spid="_x0000_s1234" fillcolor="#fb8d61" strokeweight=".18803mm" path="m44133,c68339,,88151,19838,88151,44044v,24206,-19812,44030,-44018,44030c19825,88074,,68250,,44044,,19838,19825,,441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">
                  <v:stroke endcap="round"/>
                  <v:path textboxrect="0,0,88151,88074" arrowok="t"/>
                </v:shape>
                <v:shape id="Shape 1244" style="position:absolute;left:34738;top:14102;width:881;height:880;visibility:visible;mso-wrap-style:square;v-text-anchor:top" coordsize="88163,88074" o:spid="_x0000_s1235" fillcolor="#e72989" strokeweight=".18803mm" path="m44145,c68351,,88163,19825,88163,44044v,24206,-19812,44030,-44018,44030c19838,88074,,68250,,44044,,19825,19838,,441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">
                  <v:stroke endcap="round"/>
                  <v:path textboxrect="0,0,88163,88074" arrowok="t"/>
                </v:shape>
                <v:shape id="Shape 1245" style="position:absolute;left:38989;top:9974;width:881;height:881;visibility:visible;mso-wrap-style:square;v-text-anchor:top" coordsize="88151,88088" o:spid="_x0000_s1236" fillcolor="#7ec87e" strokeweight=".18803mm" path="m44120,c68326,,88151,19838,88151,44044v,24206,-19825,44044,-44031,44044c19812,88088,,68250,,44044,,19838,19812,,4412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">
                  <v:stroke endcap="round"/>
                  <v:path textboxrect="0,0,88151,88088" arrowok="t"/>
                </v:shape>
                <v:shape id="Shape 1246" style="position:absolute;left:38897;top:9447;width:881;height:881;visibility:visible;mso-wrap-style:square;v-text-anchor:top" coordsize="88074,88074" o:spid="_x0000_s1237" fillcolor="#7ec87e" strokeweight=".18803mm" path="m44043,c68250,,88074,19824,88074,44043v,24206,-19824,44031,-44031,44031c19825,88074,,68249,,44043,,19824,19825,,440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">
                  <v:stroke endcap="round"/>
                  <v:path textboxrect="0,0,88074,88074" arrowok="t"/>
                </v:shape>
                <v:shape id="Shape 1247" style="position:absolute;left:39266;top:11204;width:882;height:881;visibility:visible;mso-wrap-style:square;v-text-anchor:top" coordsize="88163,88062" o:spid="_x0000_s1238" fillcolor="#377db8" strokeweight=".18803mm" path="m44133,c68339,,88163,19812,88163,44018v,24219,-19824,44044,-44030,44044c19838,88062,,68237,,44018,,19812,19838,,441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">
                  <v:stroke endcap="round"/>
                  <v:path textboxrect="0,0,88163,88062" arrowok="t"/>
                </v:shape>
                <v:shape id="Shape 1248" style="position:absolute;left:36217;top:10501;width:881;height:881;visibility:visible;mso-wrap-style:square;v-text-anchor:top" coordsize="88062,88074" o:spid="_x0000_s1239" fillcolor="#377db8" strokeweight=".18803mm" path="m44018,c68237,,88062,19838,88062,44044v,24194,-19825,44030,-44044,44030c19825,88074,,68238,,44044,,19838,19825,,440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">
                  <v:stroke endcap="round"/>
                  <v:path textboxrect="0,0,88062,88074" arrowok="t"/>
                </v:shape>
                <v:shape id="Shape 1249" style="position:absolute;left:40006;top:9096;width:880;height:881;visibility:visible;mso-wrap-style:square;v-text-anchor:top" coordsize="88074,88176" o:spid="_x0000_s1240" fillcolor="#974ea2" strokeweight=".18803mm" path="m44031,c68237,,88074,19825,88074,44120v,24219,-19837,44056,-44043,44056c19838,88176,,68339,,44120,,19825,19838,,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">
                  <v:stroke endcap="round"/>
                  <v:path textboxrect="0,0,88074,88176" arrowok="t"/>
                </v:shape>
                <v:shape id="Shape 1250" style="position:absolute;left:28546;top:9096;width:881;height:881;visibility:visible;mso-wrap-style:square;v-text-anchor:top" coordsize="88151,88176" o:spid="_x0000_s1241" fillcolor="#a6d753" strokeweight=".18803mm" path="m44133,c68339,,88151,19825,88151,44120v,24219,-19812,44056,-44018,44056c19838,88176,,68339,,44120,,19825,19838,,441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">
                  <v:stroke endcap="round"/>
                  <v:path textboxrect="0,0,88151,88176" arrowok="t"/>
                </v:shape>
                <v:shape id="Shape 1251" style="position:absolute;left:35292;top:12257;width:882;height:882;visibility:visible;mso-wrap-style:square;v-text-anchor:top" coordsize="88151,88176" o:spid="_x0000_s1242" fillcolor="#e789c3" strokeweight=".18803mm" path="m44031,c68339,,88151,19838,88151,44044v,24308,-19812,44132,-44120,44132c19825,88176,,68352,,44044,,19838,19825,,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">
                  <v:stroke endcap="round"/>
                  <v:path textboxrect="0,0,88151,88176" arrowok="t"/>
                </v:shape>
                <v:shape id="Shape 1252" style="position:absolute;left:38805;top:14629;width:881;height:880;visibility:visible;mso-wrap-style:square;v-text-anchor:top" coordsize="88087,88074" o:spid="_x0000_s1243" fillcolor="#bdadd3" strokeweight=".18803mm" path="m44043,c68250,,88087,19824,88087,44031v,24218,-19837,44043,-44044,44043c19838,88074,,68249,,44031,,19824,19838,,440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">
                  <v:stroke endcap="round"/>
                  <v:path textboxrect="0,0,88087,88074" arrowok="t"/>
                </v:shape>
                <v:shape id="Shape 1253" style="position:absolute;left:37418;top:15068;width:882;height:881;visibility:visible;mso-wrap-style:square;v-text-anchor:top" coordsize="88163,88074" o:spid="_x0000_s1244" fillcolor="#bdadd3" strokeweight=".18803mm" path="m44031,c68326,,88163,19824,88163,44031v,24218,-19837,44043,-44132,44043c19825,88074,,68249,,44031,,19824,19825,,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">
                  <v:stroke endcap="round"/>
                  <v:path textboxrect="0,0,88163,88074" arrowok="t"/>
                </v:shape>
                <v:shape id="Shape 1254" style="position:absolute;left:36494;top:9887;width:881;height:881;visibility:visible;mso-wrap-style:square;v-text-anchor:top" coordsize="88087,88087" o:spid="_x0000_s1245" fillcolor="#a6761d" strokeweight=".18803mm" path="m44043,c68250,,88087,19837,88087,44031v,24219,-19837,44056,-44044,44056c19838,88087,,68250,,44031,,19837,19838,,440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">
                  <v:stroke endcap="round"/>
                  <v:path textboxrect="0,0,88087,88087" arrowok="t"/>
                </v:shape>
                <v:shape id="Shape 1255" style="position:absolute;left:35477;top:9096;width:882;height:881;visibility:visible;mso-wrap-style:square;v-text-anchor:top" coordsize="88163,88176" o:spid="_x0000_s1246" fillcolor="#a6761d" strokeweight=".18803mm" path="m44031,c68339,,88163,19825,88163,44120v,24219,-19824,44056,-44132,44056c19838,88176,,68339,,44120,,19825,19838,,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">
                  <v:stroke endcap="round"/>
                  <v:path textboxrect="0,0,88163,88176" arrowok="t"/>
                </v:shape>
                <v:shape id="Shape 1256" style="position:absolute;left:45828;top:9710;width:881;height:882;visibility:visible;mso-wrap-style:square;v-text-anchor:top" coordsize="88163,88176" o:spid="_x0000_s1247" fillcolor="#e4c493" strokeweight=".18803mm" path="m44145,c68339,,88163,19838,88163,44145v,24207,-19824,44031,-44018,44031c19825,88176,,68352,,44145,,19838,19825,,441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">
                  <v:stroke endcap="round"/>
                  <v:path textboxrect="0,0,88163,88176" arrowok="t"/>
                </v:shape>
                <v:shape id="Shape 1257" style="position:absolute;left:40745;top:8481;width:881;height:881;visibility:visible;mso-wrap-style:square;v-text-anchor:top" coordsize="88087,88176" o:spid="_x0000_s1248" fillcolor="#e6ab02" strokeweight=".18803mm" path="m44043,c68237,,88087,19838,88087,44145v,24207,-19850,44031,-44044,44031c19838,88176,,68352,,44145,,19838,19838,,440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">
                  <v:stroke endcap="round"/>
                  <v:path textboxrect="0,0,88087,88176" arrowok="t"/>
                </v:shape>
                <v:shape id="Shape 1258" style="position:absolute;left:41207;top:13136;width:881;height:881;visibility:visible;mso-wrap-style:square;v-text-anchor:top" coordsize="88163,88074" o:spid="_x0000_s1249" fillcolor="#e6ab02" strokeweight=".18803mm" path="m44145,c68351,,88163,19838,88163,44044v,24206,-19812,44030,-44018,44030c19838,88074,,68250,,44044,,19838,19838,,441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">
                  <v:stroke endcap="round"/>
                  <v:path textboxrect="0,0,88163,88074" arrowok="t"/>
                </v:shape>
                <v:shape id="Shape 1259" style="position:absolute;left:39174;top:12609;width:881;height:881;visibility:visible;mso-wrap-style:square;v-text-anchor:top" coordsize="88163,88088" o:spid="_x0000_s1250" fillcolor="#808184" strokeweight=".18803mm" path="m44133,c68339,,88163,19838,88163,44044v,24194,-19824,44044,-44030,44044c19825,88088,,68238,,44044,,19838,19825,,441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">
                  <v:stroke endcap="round"/>
                  <v:path textboxrect="0,0,88163,88088" arrowok="t"/>
                </v:shape>
                <v:shape id="Shape 1260" style="position:absolute;left:31411;top:402;width:881;height:882;visibility:visible;mso-wrap-style:square;v-text-anchor:top" coordsize="88074,88176" o:spid="_x0000_s1251" fillcolor="#756fb3" strokeweight=".18803mm" path="m44031,c68237,,88074,19838,88074,44031v,24308,-19837,44145,-44043,44145c19825,88176,,68339,,44031,,19838,19825,,4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">
                  <v:stroke endcap="round"/>
                  <v:path textboxrect="0,0,88074,88176" arrowok="t"/>
                </v:shape>
                <v:shape id="Shape 1261" style="position:absolute;left:28123;width:19009;height:18547;visibility:visible;mso-wrap-style:square;v-text-anchor:top" coordsize="1900974,1854746" o:spid="_x0000_s1252" filled="f" strokeweight=".5pt" path="m,1854746r1900974,l1900974,,,,,18547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">
                  <v:stroke endcap="round"/>
                  <v:path textboxrect="0,0,1900974,1854746" arrowok="t"/>
                </v:shape>
                <v:rect id="Rectangle 1262" style="position:absolute;left:26436;top:16584;width:1221;height:1267;visibility:visible;mso-wrap-style:square;v-text-anchor:top" o:spid="_x0000_s12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">
                  <v:textbox inset="0,0,0,0">
                    <w:txbxContent>
                      <w:p w:rsidR="001E059F" w:rsidRDefault="00572B54" w14:paraId="5388FD9A" w14:textId="77777777">
                        <w:r>
                          <w:rPr>
                            <w:sz w:val="13"/>
                            <w:lang w:val="zh-chs"/>
                          </w:rPr>
                          <w:t xml:space="preserve">10</w:t>
                        </w:r>
                      </w:p>
                    </w:txbxContent>
                  </v:textbox>
                </v:rect>
                <v:rect id="Rectangle 1263" style="position:absolute;left:26436;top:12193;width:1221;height:1267;visibility:visible;mso-wrap-style:square;v-text-anchor:top" o:spid="_x0000_s12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r+/wwAAAN0AAAAPAAAAZHJzL2Rvd25yZXYueG1sRE9Li8Iw&#10;EL4L/ocwC940XQX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KWK/v8MAAADdAAAADwAA&#10;AAAAAAAAAAAAAAAHAgAAZHJzL2Rvd25yZXYueG1sUEsFBgAAAAADAAMAtwAAAPcCAAAAAA==&#10;">
                  <v:textbox inset="0,0,0,0">
                    <w:txbxContent>
                      <w:p w:rsidR="001E059F" w:rsidRDefault="00572B54" w14:paraId="4775FD6F" w14:textId="77777777">
                        <w:r>
                          <w:rPr>
                            <w:sz w:val="13"/>
                            <w:lang w:val="zh-chs"/>
                          </w:rPr>
                          <w:t xml:space="preserve">15</w:t>
                        </w:r>
                      </w:p>
                    </w:txbxContent>
                  </v:textbox>
                </v:rect>
                <v:rect id="Rectangle 1264" style="position:absolute;left:26436;top:7802;width:1221;height:1267;visibility:visible;mso-wrap-style:square;v-text-anchor:top" o:spid="_x0000_s125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yfLwwAAAN0AAAAPAAAAZHJzL2Rvd25yZXYueG1sRE9Li8Iw&#10;EL4L/ocwC940XR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posny8MAAADdAAAADwAA&#10;AAAAAAAAAAAAAAAHAgAAZHJzL2Rvd25yZXYueG1sUEsFBgAAAAADAAMAtwAAAPcCAAAAAA==&#10;">
                  <v:textbox inset="0,0,0,0">
                    <w:txbxContent>
                      <w:p w:rsidR="001E059F" w:rsidRDefault="00572B54" w14:paraId="50F6BE69" w14:textId="77777777">
                        <w:r>
                          <w:rPr>
                            <w:sz w:val="13"/>
                            <w:lang w:val="zh-chs"/>
                          </w:rPr>
                          <w:t xml:space="preserve">20</w:t>
                        </w:r>
                      </w:p>
                    </w:txbxContent>
                  </v:textbox>
                </v:rect>
                <v:rect id="Rectangle 1265" style="position:absolute;left:26436;top:3411;width:1221;height:1267;visibility:visible;mso-wrap-style:square;v-text-anchor:top" o:spid="_x0000_s125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4JQwwAAAN0AAAAPAAAAZHJzL2Rvd25yZXYueG1sRE9Li8Iw&#10;EL4L/ocwC940XU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yceCUMMAAADdAAAADwAA&#10;AAAAAAAAAAAAAAAHAgAAZHJzL2Rvd25yZXYueG1sUEsFBgAAAAADAAMAtwAAAPcCAAAAAA==&#10;">
                  <v:textbox inset="0,0,0,0">
                    <w:txbxContent>
                      <w:p w:rsidR="001E059F" w:rsidRDefault="00572B54" w14:paraId="31439DC1" w14:textId="77777777">
                        <w:r>
                          <w:rPr>
                            <w:sz w:val="13"/>
                            <w:lang w:val="zh-chs"/>
                          </w:rPr>
                          <w:t xml:space="preserve">25</w:t>
                        </w:r>
                      </w:p>
                    </w:txbxContent>
                  </v:textbox>
                </v:rect>
                <v:shape id="Shape 1266" style="position:absolute;left:27735;top:17089;width:388;height:0;visibility:visible;mso-wrap-style:square;v-text-anchor:top" coordsize="38824,0" o:spid="_x0000_s1257" filled="f" strokeweight=".5pt" path="m,l3882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">
                  <v:path textboxrect="0,0,38824,0" arrowok="t"/>
                </v:shape>
                <v:shape id="Shape 1267" style="position:absolute;left:27735;top:12698;width:388;height:0;visibility:visible;mso-wrap-style:square;v-text-anchor:top" coordsize="38824,0" o:spid="_x0000_s1258" filled="f" strokeweight=".5pt" path="m,l3882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">
                  <v:path textboxrect="0,0,38824,0" arrowok="t"/>
                </v:shape>
                <v:shape id="Shape 1268" style="position:absolute;left:27735;top:8307;width:388;height:0;visibility:visible;mso-wrap-style:square;v-text-anchor:top" coordsize="38824,0" o:spid="_x0000_s1259" filled="f" strokeweight=".5pt" path="m,l3882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">
                  <v:path textboxrect="0,0,38824,0" arrowok="t"/>
                </v:shape>
                <v:shape id="Shape 1269" style="position:absolute;left:27735;top:3916;width:388;height:0;visibility:visible;mso-wrap-style:square;v-text-anchor:top" coordsize="38824,0" o:spid="_x0000_s1260" filled="f" strokeweight=".5pt" path="m,l3882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">
                  <v:path textboxrect="0,0,38824,0" arrowok="t"/>
                </v:shape>
                <v:shape id="Shape 1270" style="position:absolute;left:29818;top:18547;width:0;height:388;visibility:visible;mso-wrap-style:square;v-text-anchor:top" coordsize="0,38824" o:spid="_x0000_s1261" filled="f" strokeweight=".5pt" path="m,3882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">
                  <v:path textboxrect="0,0,0,38824" arrowok="t"/>
                </v:shape>
                <v:shape id="Shape 1271" style="position:absolute;left:34439;top:18547;width:0;height:388;visibility:visible;mso-wrap-style:square;v-text-anchor:top" coordsize="0,38824" o:spid="_x0000_s1262" filled="f" strokeweight=".5pt" path="m,3882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">
                  <v:path textboxrect="0,0,0,38824" arrowok="t"/>
                </v:shape>
                <v:shape id="Shape 1272" style="position:absolute;left:39060;top:18547;width:0;height:388;visibility:visible;mso-wrap-style:square;v-text-anchor:top" coordsize="0,38824" o:spid="_x0000_s1263" filled="f" strokeweight=".5pt" path="m,3882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">
                  <v:path textboxrect="0,0,0,38824" arrowok="t"/>
                </v:shape>
                <v:shape id="Shape 1273" style="position:absolute;left:43681;top:18547;width:0;height:388;visibility:visible;mso-wrap-style:square;v-text-anchor:top" coordsize="0,38824" o:spid="_x0000_s1264" filled="f" strokeweight=".5pt" path="m,3882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">
                  <v:path textboxrect="0,0,0,38824" arrowok="t"/>
                </v:shape>
                <v:rect id="Rectangle 1274" style="position:absolute;left:29359;top:19125;width:1221;height:1267;visibility:visible;mso-wrap-style:square;v-text-anchor:top" o:spid="_x0000_s126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EWwwAAAN0AAAAPAAAAZHJzL2Rvd25yZXYueG1sRE9Li8Iw&#10;EL4v+B/CCN7WVJ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I1KxFsMAAADdAAAADwAA&#10;AAAAAAAAAAAAAAAHAgAAZHJzL2Rvd25yZXYueG1sUEsFBgAAAAADAAMAtwAAAPcCAAAAAA==&#10;">
                  <v:textbox inset="0,0,0,0">
                    <w:txbxContent>
                      <w:p w:rsidR="001E059F" w:rsidRDefault="00572B54" w14:paraId="6667D1A9" w14:textId="77777777">
                        <w:r>
                          <w:rPr>
                            <w:sz w:val="13"/>
                            <w:lang w:val="zh-chs"/>
                          </w:rPr>
                          <w:t xml:space="preserve">20</w:t>
                        </w:r>
                      </w:p>
                    </w:txbxContent>
                  </v:textbox>
                </v:rect>
                <v:rect id="Rectangle 1275" style="position:absolute;left:33981;top:19125;width:1220;height:1267;visibility:visible;mso-wrap-style:square;v-text-anchor:top" o:spid="_x0000_s12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SNwwAAAN0AAAAPAAAAZHJzL2Rvd25yZXYueG1sRE9Li8Iw&#10;EL4v+B/CCN7WVM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TB4UjcMAAADdAAAADwAA&#10;AAAAAAAAAAAAAAAHAgAAZHJzL2Rvd25yZXYueG1sUEsFBgAAAAADAAMAtwAAAPcCAAAAAA==&#10;">
                  <v:textbox inset="0,0,0,0">
                    <w:txbxContent>
                      <w:p w:rsidR="001E059F" w:rsidRDefault="00572B54" w14:paraId="1EB17EA0" w14:textId="77777777">
                        <w:r>
                          <w:rPr>
                            <w:sz w:val="13"/>
                            <w:lang w:val="zh-chs"/>
                          </w:rPr>
                          <w:t xml:space="preserve">25</w:t>
                        </w:r>
                      </w:p>
                    </w:txbxContent>
                  </v:textbox>
                </v:rect>
                <v:rect id="Rectangle 1276" style="position:absolute;left:38602;top:19125;width:1220;height:1267;visibility:visible;mso-wrap-style:square;v-text-anchor:top" o:spid="_x0000_s12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v:textbox inset="0,0,0,0">
                    <w:txbxContent>
                      <w:p w:rsidR="001E059F" w:rsidRDefault="00572B54" w14:paraId="121E833C" w14:textId="77777777">
                        <w:r>
                          <w:rPr>
                            <w:sz w:val="13"/>
                            <w:lang w:val="zh-chs"/>
                          </w:rPr>
                          <w:t xml:space="preserve">30</w:t>
                        </w:r>
                      </w:p>
                    </w:txbxContent>
                  </v:textbox>
                </v:rect>
                <v:rect id="Rectangle 1277" style="position:absolute;left:43223;top:19125;width:1221;height:1267;visibility:visible;mso-wrap-style:square;v-text-anchor:top" o:spid="_x0000_s12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v:textbox inset="0,0,0,0">
                    <w:txbxContent>
                      <w:p w:rsidR="001E059F" w:rsidRDefault="00572B54" w14:paraId="2B710E7F" w14:textId="77777777">
                        <w:r>
                          <w:rPr>
                            <w:sz w:val="13"/>
                            <w:lang w:val="zh-chs"/>
                          </w:rPr>
                          <w:t xml:space="preserve">35</w:t>
                        </w:r>
                      </w:p>
                    </w:txbxContent>
                  </v:textbox>
                </v:rect>
                <v:rect id="Rectangle 1278" style="position:absolute;left:33014;top:20316;width:12274;height:1267;visibility:visible;mso-wrap-style:square;v-text-anchor:top" o:spid="_x0000_s12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">
                  <v:textbox inset="0,0,0,0">
                    <w:txbxContent>
                      <w:p w:rsidR="001E059F" w:rsidRDefault="00572B54" w14:paraId="3202B4A3" w14:textId="77777777">
                        <w:r>
                          <w:rPr>
                            <w:sz w:val="13"/>
                            <w:lang w:val="zh-chs"/>
                          </w:rPr>
                          <w:t xml:space="preserve">最佳温度 （°C）</w:t>
                        </w:r>
                      </w:p>
                    </w:txbxContent>
                  </v:textbox>
                </v:rect>
                <v:rect id="Rectangle 1279" style="position:absolute;left:19275;top:7140;width:12091;height:1267;rotation:-5898239fd;visibility:visible;mso-wrap-style:square;v-text-anchor:top" o:spid="_x0000_s12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">
                  <v:textbox inset="0,0,0,0">
                    <w:txbxContent>
                      <w:p w:rsidR="001E059F" w:rsidRDefault="00572B54" w14:paraId="0E0D566F" w14:textId="77777777">
                        <w:r>
                          <w:rPr>
                            <w:sz w:val="13"/>
                            <w:lang w:val="zh-chs"/>
                          </w:rPr>
                          <w:t xml:space="preserve">热利基宽度 （°C）</w:t>
                        </w:r>
                      </w:p>
                    </w:txbxContent>
                  </v:textbox>
                </v:rect>
                <w10:anchorlock/>
              </v:group>
            </w:pict>
          </mc:Fallback>
        </mc:AlternateContent>
      </w:r>
    </w:p>
    <w:p w14:paraId="0C0A452C" w14:textId="77777777" w:rsidR="001E059F" w:rsidRDefault="00572B54">
      <w:pPr>
        <w:spacing w:after="0" w:line="267" w:lineRule="auto"/>
        <w:ind w:left="-3" w:hanging="10"/>
      </w:pPr>
      <w:r>
        <w:rPr>
          <w:b/>
          <w:sz w:val="16"/>
          <w:lang w:val="zh-Hans"/>
        </w:rPr>
        <w:t>图 1 |真菌隔离及其利基。</w:t>
      </w:r>
      <w:r>
        <w:rPr>
          <w:lang w:val="zh-Hans"/>
        </w:rPr>
        <w:t xml:space="preserve"> </w:t>
      </w:r>
      <w:r>
        <w:rPr>
          <w:sz w:val="16"/>
          <w:lang w:val="zh-Hans"/>
        </w:rPr>
        <w:t>a、23种真菌的植物遗传血统，包括37种独特的分离物，其中8种含有2种或2</w:t>
      </w:r>
      <w:r>
        <w:rPr>
          <w:lang w:val="zh-Hans"/>
        </w:rPr>
        <w:t>种以上从不同位置收集的分离</w:t>
      </w:r>
      <w:r>
        <w:rPr>
          <w:sz w:val="16"/>
          <w:lang w:val="zh-Hans"/>
        </w:rPr>
        <w:t>物（每个物种的相应分离物数量显示在括号中）。</w:t>
      </w:r>
      <w:r>
        <w:rPr>
          <w:b/>
          <w:sz w:val="16"/>
          <w:lang w:val="zh-Hans"/>
        </w:rPr>
        <w:t>b</w:t>
      </w:r>
      <w:r>
        <w:rPr>
          <w:lang w:val="zh-Hans"/>
        </w:rPr>
        <w:t xml:space="preserve">  </w:t>
      </w:r>
      <w:r>
        <w:rPr>
          <w:sz w:val="16"/>
          <w:lang w:val="zh-Hans"/>
        </w:rPr>
        <w:t xml:space="preserve">  、37种真菌分离物的收集地点，从阿拉斯加到波多黎各收集真菌（有关纬度和经度值，见补充表1）。 </w:t>
      </w:r>
      <w:r>
        <w:rPr>
          <w:lang w:val="zh-Hans"/>
        </w:rPr>
        <w:t xml:space="preserve"> </w:t>
      </w:r>
      <w:r>
        <w:rPr>
          <w:sz w:val="16"/>
          <w:lang w:val="zh-Hans"/>
        </w:rPr>
        <w:t xml:space="preserve">c、37种生物独立的真菌分离物中，5种水分条件（每次复制3次）的水分生长曲线均值。d，37种生物独立的真菌分离物中，每6个温度（每次复制5倍）的温度增长曲线均值。 </w:t>
      </w:r>
    </w:p>
    <w:p w14:paraId="010C6874" w14:textId="77777777" w:rsidR="001E059F" w:rsidRDefault="00572B54">
      <w:pPr>
        <w:spacing w:after="580" w:line="267" w:lineRule="auto"/>
        <w:ind w:left="-3" w:hanging="10"/>
      </w:pPr>
      <w:r>
        <w:rPr>
          <w:b/>
          <w:sz w:val="16"/>
          <w:lang w:val="zh-Hans"/>
        </w:rPr>
        <w:t>e</w:t>
      </w:r>
      <w:r>
        <w:rPr>
          <w:sz w:val="16"/>
          <w:lang w:val="zh-Hans"/>
        </w:rPr>
        <w:t>、最佳水分与水分利基宽度的图。</w:t>
      </w:r>
      <w:r>
        <w:rPr>
          <w:b/>
          <w:sz w:val="16"/>
          <w:lang w:val="zh-Hans"/>
        </w:rPr>
        <w:t>f</w:t>
      </w:r>
      <w:r>
        <w:rPr>
          <w:sz w:val="16"/>
          <w:lang w:val="zh-Hans"/>
        </w:rPr>
        <w:t>，最佳温度与热利基宽度。物种的颜色在中</w:t>
      </w:r>
      <w:r>
        <w:rPr>
          <w:b/>
          <w:sz w:val="16"/>
          <w:lang w:val="zh-Hans"/>
        </w:rPr>
        <w:t>用于</w:t>
      </w:r>
      <w:r>
        <w:rPr>
          <w:sz w:val="16"/>
          <w:lang w:val="zh-Hans"/>
        </w:rPr>
        <w:t>表示b+f中的相应</w:t>
      </w:r>
      <w:r>
        <w:rPr>
          <w:b/>
          <w:sz w:val="16"/>
          <w:lang w:val="zh-Hans"/>
        </w:rPr>
        <w:t>分离物</w:t>
      </w:r>
      <w:r>
        <w:rPr>
          <w:sz w:val="16"/>
          <w:lang w:val="zh-Hans"/>
        </w:rPr>
        <w:t>。</w:t>
      </w:r>
    </w:p>
    <w:p w14:paraId="540FD7D9" w14:textId="77777777" w:rsidR="001E059F" w:rsidRDefault="00572B54">
      <w:pPr>
        <w:spacing w:after="6" w:line="229" w:lineRule="auto"/>
        <w:ind w:left="-13" w:right="-9"/>
        <w:jc w:val="both"/>
      </w:pPr>
      <w:r>
        <w:rPr>
          <w:sz w:val="19"/>
          <w:lang w:val="zh-Hans"/>
        </w:rPr>
        <w:lastRenderedPageBreak/>
        <w:t>资源需求和竞争战略是变化的关键驱动因素，建议在真菌</w:t>
      </w:r>
      <w:r>
        <w:rPr>
          <w:color w:val="3A699D"/>
          <w:sz w:val="17"/>
          <w:vertAlign w:val="superscript"/>
          <w:lang w:val="zh-Hans"/>
        </w:rPr>
        <w:t>8，28</w:t>
      </w:r>
      <w:r>
        <w:rPr>
          <w:lang w:val="zh-Hans"/>
        </w:rPr>
        <w:t>中，资源介质和生化权衡</w:t>
      </w:r>
      <w:r>
        <w:rPr>
          <w:sz w:val="17"/>
          <w:vertAlign w:val="superscript"/>
          <w:lang w:val="zh-Hans"/>
        </w:rPr>
        <w:t>继承</w:t>
      </w:r>
      <w:r>
        <w:rPr>
          <w:color w:val="3A699D"/>
          <w:sz w:val="17"/>
          <w:vertAlign w:val="superscript"/>
          <w:lang w:val="zh-Hans"/>
        </w:rPr>
        <w:t>动态</w:t>
      </w:r>
      <w:r>
        <w:rPr>
          <w:sz w:val="19"/>
          <w:lang w:val="zh-Hans"/>
        </w:rPr>
        <w:t>。因此，虽然PCA1建议，这可能与当地的栖息地偏好有关，或者</w:t>
      </w:r>
      <w:r>
        <w:rPr>
          <w:lang w:val="zh-Hans"/>
        </w:rPr>
        <w:t>可能规定与气候有关的广泛权衡</w:t>
      </w:r>
      <w:r>
        <w:rPr>
          <w:sz w:val="19"/>
          <w:lang w:val="zh-Hans"/>
        </w:rPr>
        <w:t>，这第二轴的特性减</w:t>
      </w:r>
      <w:r>
        <w:rPr>
          <w:lang w:val="zh-Hans"/>
        </w:rPr>
        <w:t>让动力学</w:t>
      </w:r>
      <w:r>
        <w:rPr>
          <w:sz w:val="19"/>
          <w:lang w:val="zh-Hans"/>
        </w:rPr>
        <w:t>在</w:t>
      </w:r>
      <w:r>
        <w:rPr>
          <w:lang w:val="zh-Hans"/>
        </w:rPr>
        <w:t>木材衰变社区</w:t>
      </w:r>
      <w:r>
        <w:rPr>
          <w:color w:val="3A699D"/>
          <w:sz w:val="17"/>
          <w:vertAlign w:val="superscript"/>
          <w:lang w:val="zh-Hans"/>
        </w:rPr>
        <w:t>的时间8，29。</w:t>
      </w:r>
    </w:p>
    <w:p w14:paraId="7ED87207" w14:textId="77777777" w:rsidR="001E059F" w:rsidRDefault="001E059F">
      <w:pPr>
        <w:sectPr w:rsidR="001E059F">
          <w:footnotePr>
            <w:numRestart w:val="eachPage"/>
          </w:footnotePr>
          <w:type w:val="continuous"/>
          <w:pgSz w:w="11906" w:h="15817"/>
          <w:pgMar w:top="1182" w:right="850" w:bottom="1440" w:left="850" w:header="720" w:footer="720" w:gutter="0"/>
          <w:cols w:space="720"/>
        </w:sectPr>
      </w:pPr>
    </w:p>
    <w:p w14:paraId="509B65D0" w14:textId="77777777" w:rsidR="001E059F" w:rsidRDefault="00572B54">
      <w:pPr>
        <w:spacing w:after="256"/>
        <w:ind w:left="-15"/>
      </w:pPr>
      <w:r>
        <w:rPr>
          <w:noProof/>
        </w:rPr>
        <w:drawing>
          <wp:inline distT="0" distB="0" distL="0" distR="0" wp14:anchorId="261F391B" wp14:editId="16DE95C8">
            <wp:extent cx="3157728" cy="2731008"/>
            <wp:effectExtent l="0" t="0" r="0" b="0"/>
            <wp:docPr id="523383" name="Picture 523383"/>
            <wp:cNvGraphicFramePr/>
            <a:graphic xmlns:a="http://schemas.openxmlformats.org/drawingml/2006/main">
              <a:graphicData uri="http://schemas.openxmlformats.org/drawingml/2006/picture">
                <pic:pic xmlns:pic="http://schemas.openxmlformats.org/drawingml/2006/picture">
                  <pic:nvPicPr>
                    <pic:cNvPr id="523383" name="Picture 523383"/>
                    <pic:cNvPicPr/>
                  </pic:nvPicPr>
                  <pic:blipFill>
                    <a:blip r:embed="rId16"/>
                    <a:stretch>
                      <a:fillRect/>
                    </a:stretch>
                  </pic:blipFill>
                  <pic:spPr>
                    <a:xfrm>
                      <a:off x="0" y="0"/>
                      <a:ext cx="3157728" cy="2731008"/>
                    </a:xfrm>
                    <a:prstGeom prst="rect">
                      <a:avLst/>
                    </a:prstGeom>
                  </pic:spPr>
                </pic:pic>
              </a:graphicData>
            </a:graphic>
          </wp:inline>
        </w:drawing>
      </w:r>
    </w:p>
    <w:p w14:paraId="749DAC5C" w14:textId="77777777" w:rsidR="001E059F" w:rsidRDefault="00572B54">
      <w:pPr>
        <w:spacing w:after="543" w:line="267" w:lineRule="auto"/>
        <w:ind w:left="-3" w:right="139" w:hanging="10"/>
      </w:pPr>
      <w:r>
        <w:rPr>
          <w:b/>
          <w:sz w:val="16"/>
          <w:lang w:val="zh-Hans"/>
        </w:rPr>
        <w:t>图 2 |利基特征、生理生长特征和表现特征之间的相关性。</w:t>
      </w:r>
      <w:r>
        <w:rPr>
          <w:sz w:val="16"/>
          <w:lang w:val="zh-Hans"/>
        </w:rPr>
        <w:t>Kendall 使用</w:t>
      </w:r>
      <w:r>
        <w:rPr>
          <w:lang w:val="zh-Hans"/>
        </w:rPr>
        <w:t xml:space="preserve"> </w:t>
      </w:r>
      <w:r>
        <w:rPr>
          <w:sz w:val="16"/>
          <w:lang w:val="zh-Hans"/>
        </w:rPr>
        <w:t>Benjamini+Hochberg （n =</w:t>
      </w:r>
      <w:r>
        <w:rPr>
          <w:lang w:val="zh-Hans"/>
        </w:rPr>
        <w:t xml:space="preserve"> 37） 对每个对线测试进行多次比较进行调整后，</w:t>
      </w:r>
      <w:r>
        <w:rPr>
          <w:i/>
          <w:sz w:val="16"/>
          <w:lang w:val="zh-Hans"/>
        </w:rPr>
        <w:t>对</w:t>
      </w:r>
      <w:r>
        <w:rPr>
          <w:lang w:val="zh-Hans"/>
        </w:rPr>
        <w:t>共相关系数进行显著排名</w:t>
      </w:r>
      <w:r>
        <w:rPr>
          <w:i/>
          <w:sz w:val="16"/>
          <w:lang w:val="zh-Hans"/>
        </w:rPr>
        <w:t>（P</w:t>
      </w:r>
      <w:r>
        <w:rPr>
          <w:lang w:val="zh-Hans"/>
        </w:rPr>
        <w:t xml:space="preserve"> </w:t>
      </w:r>
      <w:r>
        <w:rPr>
          <w:sz w:val="16"/>
          <w:lang w:val="zh-Hans"/>
        </w:rPr>
        <w:t xml:space="preserve"> &lt;</w:t>
      </w:r>
      <w:r>
        <w:rPr>
          <w:lang w:val="zh-Hans"/>
        </w:rPr>
        <w:t xml:space="preserve"> </w:t>
      </w:r>
      <w:r>
        <w:rPr>
          <w:sz w:val="16"/>
          <w:lang w:val="zh-Hans"/>
        </w:rPr>
        <w:t xml:space="preserve"> 0.05，双面）。每个圆的大小</w:t>
      </w:r>
      <w:r>
        <w:rPr>
          <w:lang w:val="zh-Hans"/>
        </w:rPr>
        <w:t>/</w:t>
      </w:r>
      <w:r>
        <w:rPr>
          <w:sz w:val="16"/>
          <w:lang w:val="zh-Hans"/>
        </w:rPr>
        <w:t>颜色表示相关性;每个圆下方的数字给出相应的P值。</w:t>
      </w:r>
    </w:p>
    <w:p w14:paraId="5FEA306B" w14:textId="77777777" w:rsidR="001E059F" w:rsidRDefault="00572B54">
      <w:pPr>
        <w:spacing w:after="6" w:line="229" w:lineRule="auto"/>
        <w:ind w:left="-13" w:right="-9"/>
        <w:jc w:val="both"/>
      </w:pPr>
      <w:r>
        <w:rPr>
          <w:b/>
          <w:sz w:val="19"/>
          <w:lang w:val="zh-Hans"/>
        </w:rPr>
        <w:t>支配性容忍权衡和气候。</w:t>
      </w:r>
      <w:r>
        <w:rPr>
          <w:sz w:val="19"/>
          <w:lang w:val="zh-Hans"/>
        </w:rPr>
        <w:t>接下来，我们探讨了利基特征与培养每种真菌的基本气候条件的联系程度，为真菌生命史权衡中广泛的空间模式提供了初步的见解。使用立方回归方法（见方法），我们发现，在单独测量时</w:t>
      </w:r>
      <w:r>
        <w:rPr>
          <w:lang w:val="zh-Hans"/>
        </w:rPr>
        <w:t>，气候条件与个体生理特征的关系微不足道：气候PCA变量无法预测竞争能力的变化，也不能预测与热利基宽度的显著关系</w:t>
      </w:r>
      <w:r>
        <w:rPr>
          <w:i/>
          <w:sz w:val="19"/>
          <w:lang w:val="zh-Hans"/>
        </w:rPr>
        <w:t>（F</w:t>
      </w:r>
      <w:r>
        <w:rPr>
          <w:sz w:val="17"/>
          <w:vertAlign w:val="subscript"/>
          <w:lang w:val="zh-Hans"/>
        </w:rPr>
        <w:t>3，32</w:t>
      </w:r>
      <w:r>
        <w:rPr>
          <w:lang w:val="zh-Hans"/>
        </w:rPr>
        <w:t xml:space="preserve"> =</w:t>
      </w:r>
      <w:r>
        <w:rPr>
          <w:sz w:val="19"/>
          <w:lang w:val="zh-Hans"/>
        </w:rPr>
        <w:t xml:space="preserve"> 2.84，P </w:t>
      </w:r>
      <w:r>
        <w:rPr>
          <w:lang w:val="zh-Hans"/>
        </w:rPr>
        <w:t xml:space="preserve">  </w:t>
      </w:r>
      <w:r>
        <w:rPr>
          <w:sz w:val="19"/>
          <w:lang w:val="zh-Hans"/>
        </w:rPr>
        <w:t xml:space="preserve"> = 0.05）;补充表4~5）。然而，当我们计算了综合能力与利基宽度之间的差值时（定义"优势-托伦斯权衡";表1），我们观察到与气候变量的强烈和一致的关系。三个气候 PCA 变量解释了 16% 的水分占支配性容差权衡变化、30% 的热权衡和 22% 的共和水分</w:t>
      </w:r>
      <w:r>
        <w:rPr>
          <w:lang w:val="zh-Hans"/>
        </w:rPr>
        <w:t>× 热权衡</w:t>
      </w:r>
      <w:r>
        <w:rPr>
          <w:sz w:val="19"/>
          <w:lang w:val="zh-Hans"/>
        </w:rPr>
        <w:t>变化（表</w:t>
      </w:r>
      <w:r>
        <w:rPr>
          <w:lang w:val="zh-Hans"/>
        </w:rPr>
        <w:t xml:space="preserve"> </w:t>
      </w:r>
      <w:r>
        <w:rPr>
          <w:color w:val="3A699D"/>
          <w:sz w:val="19"/>
          <w:lang w:val="zh-Hans"/>
        </w:rPr>
        <w:t>2</w:t>
      </w:r>
      <w:r>
        <w:rPr>
          <w:lang w:val="zh-Hans"/>
        </w:rPr>
        <w:t xml:space="preserve"> </w:t>
      </w:r>
      <w:r>
        <w:rPr>
          <w:sz w:val="19"/>
          <w:lang w:val="zh-Hans"/>
        </w:rPr>
        <w:t>和补充表 5）。温度和水分权衡产生了几乎相同的系数估计值，突出了水分和热利基宽度之间的紧密对齐。</w:t>
      </w:r>
    </w:p>
    <w:p w14:paraId="36506166" w14:textId="77777777" w:rsidR="001E059F" w:rsidRDefault="00572B54">
      <w:pPr>
        <w:spacing w:after="6" w:line="229" w:lineRule="auto"/>
        <w:ind w:left="-13" w:right="-9" w:firstLine="217"/>
        <w:jc w:val="both"/>
      </w:pPr>
      <w:r>
        <w:rPr>
          <w:sz w:val="19"/>
          <w:lang w:val="zh-Hans"/>
        </w:rPr>
        <w:t>气候 PCA1 是高支配度和低利基宽度的连续正预测变量，</w:t>
      </w:r>
      <w:r>
        <w:rPr>
          <w:i/>
          <w:sz w:val="19"/>
          <w:lang w:val="zh-Hans"/>
        </w:rPr>
        <w:t>标准系数范围从 β</w:t>
      </w:r>
      <w:r>
        <w:rPr>
          <w:lang w:val="zh-Hans"/>
        </w:rPr>
        <w:t xml:space="preserve"> =</w:t>
      </w:r>
      <w:r>
        <w:rPr>
          <w:sz w:val="19"/>
          <w:lang w:val="zh-Hans"/>
        </w:rPr>
        <w:t xml:space="preserve"> 0.157</w:t>
      </w:r>
      <w:r>
        <w:rPr>
          <w:i/>
          <w:sz w:val="19"/>
          <w:lang w:val="zh-Hans"/>
        </w:rPr>
        <w:t>到 β</w:t>
      </w:r>
      <w:r>
        <w:rPr>
          <w:lang w:val="zh-Hans"/>
        </w:rPr>
        <w:t xml:space="preserve"> =</w:t>
      </w:r>
      <w:r>
        <w:rPr>
          <w:sz w:val="19"/>
          <w:lang w:val="zh-Hans"/>
        </w:rPr>
        <w:t xml:space="preserve"> 0.196，所有三种型号（表</w:t>
      </w:r>
      <w:r>
        <w:rPr>
          <w:lang w:val="zh-Hans"/>
        </w:rPr>
        <w:t xml:space="preserve"> </w:t>
      </w:r>
      <w:r>
        <w:rPr>
          <w:color w:val="3A699D"/>
          <w:sz w:val="19"/>
          <w:lang w:val="zh-Hans"/>
        </w:rPr>
        <w:t>2</w:t>
      </w:r>
      <w:r>
        <w:rPr>
          <w:lang w:val="zh-Hans"/>
        </w:rPr>
        <w:t xml:space="preserve"> </w:t>
      </w:r>
      <w:r>
        <w:rPr>
          <w:sz w:val="19"/>
          <w:lang w:val="zh-Hans"/>
        </w:rPr>
        <w:t>和图）。</w:t>
      </w:r>
      <w:r>
        <w:rPr>
          <w:color w:val="3A699D"/>
          <w:sz w:val="19"/>
          <w:lang w:val="zh-Hans"/>
        </w:rPr>
        <w:t>4a）。</w:t>
      </w:r>
      <w:r>
        <w:rPr>
          <w:sz w:val="19"/>
          <w:lang w:val="zh-Hans"/>
        </w:rPr>
        <w:t>此 PCA 变量与最潮湿季度的平均气温和最温暖季节的降水平均量呈正相关（补充表 3），</w:t>
      </w:r>
      <w:r>
        <w:rPr>
          <w:lang w:val="zh-Hans"/>
        </w:rPr>
        <w:t>表明雨季相对温暖的地区选择具有低质量耐受性和高</w:t>
      </w:r>
      <w:r>
        <w:rPr>
          <w:sz w:val="19"/>
          <w:lang w:val="zh-Hans"/>
        </w:rPr>
        <w:t>竞争能力的真菌。这一结果大概是由于缺乏炎热、干燥的条件，因此在防止水分损失的策略上投入最少（例如，产生热休克蛋白、渗透物或氢磷基c细胞壁化合物</w:t>
      </w:r>
      <w:r>
        <w:rPr>
          <w:color w:val="3A699D"/>
          <w:sz w:val="17"/>
          <w:vertAlign w:val="superscript"/>
          <w:lang w:val="zh-Hans"/>
        </w:rPr>
        <w:t>2）。</w:t>
      </w:r>
      <w:r>
        <w:rPr>
          <w:sz w:val="19"/>
          <w:lang w:val="zh-Hans"/>
        </w:rPr>
        <w:t>气候 PCA2 和 PCA3</w:t>
      </w:r>
      <w:r>
        <w:rPr>
          <w:lang w:val="zh-Hans"/>
        </w:rPr>
        <w:t>都与温度季节和温度年范围有显著关联，因此，在温度变化的气候中产生的真菌预计将具有更高的热利基宽度</w:t>
      </w:r>
      <w:r>
        <w:rPr>
          <w:sz w:val="19"/>
          <w:lang w:val="zh-Hans"/>
        </w:rPr>
        <w:t>和</w:t>
      </w:r>
    </w:p>
    <w:p w14:paraId="44B54871" w14:textId="77777777" w:rsidR="001E059F" w:rsidRDefault="00572B54">
      <w:pPr>
        <w:spacing w:after="228"/>
        <w:ind w:left="20"/>
      </w:pPr>
      <w:r>
        <w:rPr>
          <w:noProof/>
        </w:rPr>
        <w:drawing>
          <wp:inline distT="0" distB="0" distL="0" distR="0" wp14:anchorId="7424CC61" wp14:editId="42C1A451">
            <wp:extent cx="3148584" cy="4340352"/>
            <wp:effectExtent l="0" t="0" r="0" b="0"/>
            <wp:docPr id="523385" name="Picture 523385"/>
            <wp:cNvGraphicFramePr/>
            <a:graphic xmlns:a="http://schemas.openxmlformats.org/drawingml/2006/main">
              <a:graphicData uri="http://schemas.openxmlformats.org/drawingml/2006/picture">
                <pic:pic xmlns:pic="http://schemas.openxmlformats.org/drawingml/2006/picture">
                  <pic:nvPicPr>
                    <pic:cNvPr id="523385" name="Picture 523385"/>
                    <pic:cNvPicPr/>
                  </pic:nvPicPr>
                  <pic:blipFill>
                    <a:blip r:embed="rId17"/>
                    <a:stretch>
                      <a:fillRect/>
                    </a:stretch>
                  </pic:blipFill>
                  <pic:spPr>
                    <a:xfrm>
                      <a:off x="0" y="0"/>
                      <a:ext cx="3148584" cy="4340352"/>
                    </a:xfrm>
                    <a:prstGeom prst="rect">
                      <a:avLst/>
                    </a:prstGeom>
                  </pic:spPr>
                </pic:pic>
              </a:graphicData>
            </a:graphic>
          </wp:inline>
        </w:drawing>
      </w:r>
    </w:p>
    <w:p w14:paraId="79A8EE57" w14:textId="77777777" w:rsidR="001E059F" w:rsidRDefault="00572B54">
      <w:pPr>
        <w:spacing w:after="505" w:line="267" w:lineRule="auto"/>
        <w:ind w:left="-3" w:hanging="10"/>
      </w:pPr>
      <w:r>
        <w:rPr>
          <w:b/>
          <w:sz w:val="16"/>
          <w:lang w:val="zh-Hans"/>
        </w:rPr>
        <w:t>图3|PCA 分析提供了特征空间中支配性-容忍度权衡的证据。</w:t>
      </w:r>
      <w:r>
        <w:rPr>
          <w:sz w:val="16"/>
          <w:lang w:val="zh-Hans"/>
        </w:rPr>
        <w:t>PCA1显示了具有高水分和温度的真菌、</w:t>
      </w:r>
      <w:r>
        <w:rPr>
          <w:lang w:val="zh-Hans"/>
        </w:rPr>
        <w:t>高延展率和高竞争能力的真菌</w:t>
      </w:r>
      <w:r>
        <w:rPr>
          <w:sz w:val="16"/>
          <w:lang w:val="zh-Hans"/>
        </w:rPr>
        <w:t>（</w:t>
      </w:r>
      <w:r>
        <w:rPr>
          <w:i/>
          <w:sz w:val="16"/>
          <w:lang w:val="zh-Hans"/>
        </w:rPr>
        <w:t>例如，Phlebiopsis flavidoalba，</w:t>
      </w:r>
      <w:r>
        <w:rPr>
          <w:lang w:val="zh-Hans"/>
        </w:rPr>
        <w:t>右真菌</w:t>
      </w:r>
      <w:r>
        <w:rPr>
          <w:sz w:val="16"/>
          <w:lang w:val="zh-Hans"/>
        </w:rPr>
        <w:t>）与具有宽水分和热利基和高密度</w:t>
      </w:r>
      <w:r>
        <w:rPr>
          <w:lang w:val="zh-Hans"/>
        </w:rPr>
        <w:t>（例如</w:t>
      </w:r>
      <w:r>
        <w:rPr>
          <w:i/>
          <w:sz w:val="16"/>
          <w:lang w:val="zh-Hans"/>
        </w:rPr>
        <w:t xml:space="preserve">，Phellinus </w:t>
      </w:r>
      <w:r>
        <w:rPr>
          <w:lang w:val="zh-Hans"/>
        </w:rPr>
        <w:t xml:space="preserve"> </w:t>
      </w:r>
      <w:r>
        <w:rPr>
          <w:i/>
          <w:sz w:val="16"/>
          <w:lang w:val="zh-Hans"/>
        </w:rPr>
        <w:t>hartigii，左</w:t>
      </w:r>
      <w:r>
        <w:rPr>
          <w:lang w:val="zh-Hans"/>
        </w:rPr>
        <w:t>真菌）</w:t>
      </w:r>
      <w:r>
        <w:rPr>
          <w:sz w:val="16"/>
          <w:lang w:val="zh-Hans"/>
        </w:rPr>
        <w:t>的真菌之间的明显区别。PCA2主要反映酶和挥发性有机化合物生产的差异。请注意左上象限中</w:t>
      </w:r>
      <w:r>
        <w:rPr>
          <w:i/>
          <w:sz w:val="16"/>
          <w:lang w:val="zh-Hans"/>
        </w:rPr>
        <w:t>几个A.gallica</w:t>
      </w:r>
      <w:r>
        <w:rPr>
          <w:lang w:val="zh-Hans"/>
        </w:rPr>
        <w:t>分离</w:t>
      </w:r>
      <w:r>
        <w:rPr>
          <w:sz w:val="16"/>
          <w:lang w:val="zh-Hans"/>
        </w:rPr>
        <w:t>物（tan）的聚类，表明该物种的物种内特征变化较低。颜色对应于图中的物种。</w:t>
      </w:r>
      <w:r>
        <w:rPr>
          <w:color w:val="3A699D"/>
          <w:sz w:val="16"/>
          <w:lang w:val="zh-Hans"/>
        </w:rPr>
        <w:t>1a</w:t>
      </w:r>
      <w:r>
        <w:rPr>
          <w:lang w:val="zh-Hans"/>
        </w:rPr>
        <w:t xml:space="preserve"> </w:t>
      </w:r>
      <w:r>
        <w:rPr>
          <w:sz w:val="16"/>
          <w:lang w:val="zh-Hans"/>
        </w:rPr>
        <w:t xml:space="preserve"> （n</w:t>
      </w:r>
      <w:r>
        <w:rPr>
          <w:lang w:val="zh-Hans"/>
        </w:rPr>
        <w:t xml:space="preserve"> </w:t>
      </w:r>
      <w:r>
        <w:rPr>
          <w:sz w:val="16"/>
          <w:lang w:val="zh-Hans"/>
        </w:rPr>
        <w:t xml:space="preserve"> =</w:t>
      </w:r>
      <w:r>
        <w:rPr>
          <w:lang w:val="zh-Hans"/>
        </w:rPr>
        <w:t xml:space="preserve"> </w:t>
      </w:r>
      <w:r>
        <w:rPr>
          <w:sz w:val="16"/>
          <w:lang w:val="zh-Hans"/>
        </w:rPr>
        <w:t xml:space="preserve"> 32 生物独立分离物，用于 PCA 分析）。</w:t>
      </w:r>
    </w:p>
    <w:p w14:paraId="60CC70E5" w14:textId="77777777" w:rsidR="001E059F" w:rsidRDefault="00572B54">
      <w:pPr>
        <w:spacing w:after="213" w:line="229" w:lineRule="auto"/>
        <w:ind w:left="-13" w:right="-9"/>
        <w:jc w:val="both"/>
      </w:pPr>
      <w:r>
        <w:rPr>
          <w:sz w:val="19"/>
          <w:lang w:val="zh-Hans"/>
        </w:rPr>
        <w:t>较低的支配公差公差 v alues（补充表 3 和补充图 2）。</w:t>
      </w:r>
    </w:p>
    <w:p w14:paraId="1E13F39C" w14:textId="77777777" w:rsidR="001E059F" w:rsidRDefault="00572B54">
      <w:pPr>
        <w:spacing w:after="6" w:line="229" w:lineRule="auto"/>
        <w:ind w:left="-13" w:right="-9"/>
        <w:jc w:val="both"/>
      </w:pPr>
      <w:r>
        <w:rPr>
          <w:b/>
          <w:sz w:val="19"/>
          <w:lang w:val="zh-Hans"/>
        </w:rPr>
        <w:t>植物遗传学相关性与支配性-耐受性权衡。</w:t>
      </w:r>
      <w:r>
        <w:rPr>
          <w:sz w:val="19"/>
          <w:lang w:val="zh-Hans"/>
        </w:rPr>
        <w:t>使用PGLS回归同时估计气候和植物遗传信号</w:t>
      </w:r>
      <w:r>
        <w:rPr>
          <w:color w:val="3A699D"/>
          <w:sz w:val="17"/>
          <w:vertAlign w:val="superscript"/>
          <w:lang w:val="zh-Hans"/>
        </w:rPr>
        <w:t>30，</w:t>
      </w:r>
      <w:r>
        <w:rPr>
          <w:sz w:val="19"/>
          <w:lang w:val="zh-Hans"/>
        </w:rPr>
        <w:t>我们一致地发现，热多</w:t>
      </w:r>
      <w:r>
        <w:rPr>
          <w:lang w:val="zh-Hans"/>
        </w:rPr>
        <w:t>米</w:t>
      </w:r>
      <w:r>
        <w:rPr>
          <w:sz w:val="19"/>
          <w:lang w:val="zh-Hans"/>
        </w:rPr>
        <w:t>纳容差权衡具有相对微弱的植物遗传信号。相比之下，水分利基宽度和竞争排名表现出强烈的植物遗传学保守主义（补充表6），因此水分权衡和组合热×湿</w:t>
      </w:r>
      <w:r>
        <w:rPr>
          <w:lang w:val="zh-Hans"/>
        </w:rPr>
        <w:t>水再权衡同样显示出显著的</w:t>
      </w:r>
      <w:r>
        <w:rPr>
          <w:sz w:val="19"/>
          <w:lang w:val="zh-Hans"/>
        </w:rPr>
        <w:t>植物遗传信号。因此，真菌能否承受紧张的降水气候模式与其植物遗传史的联系更为紧密，暗示着沿着植物</w:t>
      </w:r>
      <w:r>
        <w:rPr>
          <w:lang w:val="zh-Hans"/>
        </w:rPr>
        <w:t>遗传线对f</w:t>
      </w:r>
      <w:r>
        <w:rPr>
          <w:sz w:val="19"/>
          <w:lang w:val="zh-Hans"/>
        </w:rPr>
        <w:t>ungi进行降水介质的空间分选。这种植物遗传信号削弱</w:t>
      </w:r>
      <w:r>
        <w:rPr>
          <w:sz w:val="19"/>
          <w:lang w:val="zh-Hans"/>
        </w:rPr>
        <w:lastRenderedPageBreak/>
        <w:t>了气候本身作为空间模式预测变量的整体重要性（表</w:t>
      </w:r>
      <w:r>
        <w:rPr>
          <w:color w:val="3A699D"/>
          <w:sz w:val="19"/>
          <w:lang w:val="zh-Hans"/>
        </w:rPr>
        <w:t>2，</w:t>
      </w:r>
      <w:r>
        <w:rPr>
          <w:sz w:val="19"/>
          <w:lang w:val="zh-Hans"/>
        </w:rPr>
        <w:t>括号中的系数）。热质和湿润性之间对比鲜明的</w:t>
      </w:r>
      <w:r>
        <w:rPr>
          <w:lang w:val="zh-Hans"/>
        </w:rPr>
        <w:t>植物遗传和气候模式可能进一步加剧</w:t>
      </w:r>
      <w:r>
        <w:rPr>
          <w:sz w:val="19"/>
          <w:lang w:val="zh-Hans"/>
        </w:rPr>
        <w:t>，因为细</w:t>
      </w:r>
      <w:r>
        <w:rPr>
          <w:lang w:val="zh-Hans"/>
        </w:rPr>
        <w:t>尺度的水分条件通常比</w:t>
      </w:r>
      <w:r>
        <w:rPr>
          <w:color w:val="3A699D"/>
          <w:sz w:val="17"/>
          <w:vertAlign w:val="superscript"/>
          <w:lang w:val="zh-Hans"/>
        </w:rPr>
        <w:t>31、32</w:t>
      </w:r>
      <w:r>
        <w:rPr>
          <w:lang w:val="zh-Hans"/>
        </w:rPr>
        <w:t>区的温度变化多一个数量</w:t>
      </w:r>
      <w:r>
        <w:rPr>
          <w:sz w:val="17"/>
          <w:vertAlign w:val="superscript"/>
          <w:lang w:val="zh-Hans"/>
        </w:rPr>
        <w:t>级，</w:t>
      </w:r>
      <w:r>
        <w:rPr>
          <w:lang w:val="zh-Hans"/>
        </w:rPr>
        <w:t>因此，大规模降水对温带森林的真菌</w:t>
      </w:r>
      <w:r>
        <w:rPr>
          <w:sz w:val="19"/>
          <w:lang w:val="zh-Hans"/>
        </w:rPr>
        <w:t>生存影响很小。因此，水分利基特征与气候之间的一致关系可能只</w:t>
      </w:r>
      <w:r>
        <w:rPr>
          <w:lang w:val="zh-Hans"/>
        </w:rPr>
        <w:t>表现在本研究未考虑的更</w:t>
      </w:r>
      <w:r>
        <w:rPr>
          <w:sz w:val="19"/>
          <w:lang w:val="zh-Hans"/>
        </w:rPr>
        <w:t>极端的环境中（例如，沙漠或水生真菌）。</w:t>
      </w:r>
    </w:p>
    <w:p w14:paraId="7E756928" w14:textId="77777777" w:rsidR="001E059F" w:rsidRDefault="00572B54">
      <w:pPr>
        <w:spacing w:after="6" w:line="229" w:lineRule="auto"/>
        <w:ind w:left="-13" w:right="-9" w:firstLine="217"/>
        <w:jc w:val="both"/>
      </w:pPr>
      <w:r>
        <w:rPr>
          <w:sz w:val="19"/>
          <w:lang w:val="zh-Hans"/>
        </w:rPr>
        <w:t>确定这些初步模式是由分类一级的生境过滤还是由个别一级的局部适应和适应所驱动，仍然具有挑战性。最终需要将真菌纳入广泛的植物遗传血统和来自不同的环境条件，以便充分限制观察到的关系，提高空间分辨率。然而，我们的结果表明，气候、特征表达和</w:t>
      </w:r>
      <w:r>
        <w:rPr>
          <w:lang w:val="zh-Hans"/>
        </w:rPr>
        <w:t>植物</w:t>
      </w:r>
      <w:r>
        <w:rPr>
          <w:sz w:val="19"/>
          <w:lang w:val="zh-Hans"/>
        </w:rPr>
        <w:t>源之间的关系关系有两个可能的假设。一方面，热性特征</w:t>
      </w:r>
      <w:r>
        <w:rPr>
          <w:lang w:val="zh-Hans"/>
        </w:rPr>
        <w:t>受植物性弱化影响的事实与一些真菌在相对较短的时间</w:t>
      </w:r>
      <w:r>
        <w:rPr>
          <w:color w:val="3A699D"/>
          <w:sz w:val="17"/>
          <w:vertAlign w:val="superscript"/>
          <w:lang w:val="zh-Hans"/>
        </w:rPr>
        <w:t>19、33</w:t>
      </w:r>
      <w:r>
        <w:rPr>
          <w:lang w:val="zh-Hans"/>
        </w:rPr>
        <w:t>内能适应或适应温度</w:t>
      </w:r>
      <w:r>
        <w:rPr>
          <w:sz w:val="17"/>
          <w:vertAlign w:val="superscript"/>
          <w:lang w:val="zh-Hans"/>
        </w:rPr>
        <w:t>条件的预期</w:t>
      </w:r>
      <w:r>
        <w:rPr>
          <w:lang w:val="zh-Hans"/>
        </w:rPr>
        <w:t>一</w:t>
      </w:r>
      <w:r>
        <w:rPr>
          <w:color w:val="3A699D"/>
          <w:sz w:val="17"/>
          <w:vertAlign w:val="superscript"/>
          <w:lang w:val="zh-Hans"/>
        </w:rPr>
        <w:t>致</w:t>
      </w:r>
      <w:r>
        <w:rPr>
          <w:lang w:val="zh-Hans"/>
        </w:rPr>
        <w:t>，因此真菌</w:t>
      </w:r>
      <w:r>
        <w:rPr>
          <w:sz w:val="19"/>
          <w:lang w:val="zh-Hans"/>
        </w:rPr>
        <w:t>的位置可能最终决定其热表达，而不是相反。另一方面，尽管植物遗传信号较弱，物种内部</w:t>
      </w:r>
      <w:r>
        <w:rPr>
          <w:lang w:val="zh-Hans"/>
        </w:rPr>
        <w:t>利基特征的聚类显著（例如</w:t>
      </w:r>
      <w:r>
        <w:rPr>
          <w:i/>
          <w:sz w:val="19"/>
          <w:lang w:val="zh-Hans"/>
        </w:rPr>
        <w:t>，A.gallica，</w:t>
      </w:r>
      <w:r>
        <w:rPr>
          <w:sz w:val="19"/>
          <w:lang w:val="zh-Hans"/>
        </w:rPr>
        <w:t>浅褐色点和线，图。</w:t>
      </w:r>
      <w:r>
        <w:rPr>
          <w:color w:val="3A699D"/>
          <w:sz w:val="19"/>
          <w:lang w:val="zh-Hans"/>
        </w:rPr>
        <w:t>1</w:t>
      </w:r>
      <w:r>
        <w:rPr>
          <w:lang w:val="zh-Hans"/>
        </w:rPr>
        <w:t xml:space="preserve"> </w:t>
      </w:r>
      <w:r>
        <w:rPr>
          <w:sz w:val="19"/>
          <w:lang w:val="zh-Hans"/>
        </w:rPr>
        <w:t>和</w:t>
      </w:r>
      <w:r>
        <w:rPr>
          <w:lang w:val="zh-Hans"/>
        </w:rPr>
        <w:t xml:space="preserve"> </w:t>
      </w:r>
      <w:r>
        <w:rPr>
          <w:color w:val="3A699D"/>
          <w:sz w:val="19"/>
          <w:lang w:val="zh-Hans"/>
        </w:rPr>
        <w:t>3</w:t>
      </w:r>
      <w:r>
        <w:rPr>
          <w:sz w:val="19"/>
          <w:lang w:val="zh-Hans"/>
        </w:rPr>
        <w:t>） 证明真菌在特征表达中不是完全可塑的。事实上，分类学特性与支配性容忍权衡</w:t>
      </w:r>
      <w:r>
        <w:rPr>
          <w:lang w:val="zh-Hans"/>
        </w:rPr>
        <w:t>（补充</w:t>
      </w:r>
      <w:r>
        <w:rPr>
          <w:sz w:val="19"/>
          <w:lang w:val="zh-Hans"/>
        </w:rPr>
        <w:t>表2）</w:t>
      </w:r>
      <w:r>
        <w:rPr>
          <w:lang w:val="zh-Hans"/>
        </w:rPr>
        <w:t>与 A 显著</w:t>
      </w:r>
      <w:r>
        <w:rPr>
          <w:i/>
          <w:sz w:val="19"/>
          <w:lang w:val="zh-Hans"/>
        </w:rPr>
        <w:t>相关。特别是加利卡和菲莱</w:t>
      </w:r>
      <w:r>
        <w:rPr>
          <w:sz w:val="19"/>
          <w:lang w:val="zh-Hans"/>
        </w:rPr>
        <w:t>比亚鲁法，每个占每个结果的变化至少15%。</w:t>
      </w:r>
    </w:p>
    <w:p w14:paraId="79501A4A" w14:textId="77777777" w:rsidR="001E059F" w:rsidRDefault="00572B54">
      <w:pPr>
        <w:spacing w:after="6" w:line="229" w:lineRule="auto"/>
        <w:ind w:left="-13" w:right="-9" w:firstLine="217"/>
        <w:jc w:val="both"/>
      </w:pPr>
      <w:r>
        <w:rPr>
          <w:sz w:val="19"/>
          <w:lang w:val="zh-Hans"/>
        </w:rPr>
        <w:t>我们的结果表明，观察到的空间模式是由物种层面分类分类的组合驱动的，部分原因是植物原生保存的特征（主要是竞争能力和水分利基宽度），以及局部尺度过程，如热适应或适应，这可能会改变真菌的特征表达。然而，我们重申，气候</w:t>
      </w:r>
      <w:r>
        <w:rPr>
          <w:lang w:val="zh-Hans"/>
        </w:rPr>
        <w:t>和植物遗传因素（约70%）仍然无法解释其数量的变化</w:t>
      </w:r>
      <w:r>
        <w:rPr>
          <w:sz w:val="19"/>
          <w:lang w:val="zh-Hans"/>
        </w:rPr>
        <w:t>，即使考虑到物种的特定影响。因此，支配性容忍度权衡可能只是导致真菌广泛生物</w:t>
      </w:r>
      <w:r>
        <w:rPr>
          <w:lang w:val="zh-Hans"/>
        </w:rPr>
        <w:t>地理学的许多因素</w:t>
      </w:r>
      <w:r>
        <w:rPr>
          <w:sz w:val="19"/>
          <w:lang w:val="zh-Hans"/>
        </w:rPr>
        <w:t>之一;其他重要的驱动因素可能仍应被确定。</w:t>
      </w:r>
    </w:p>
    <w:tbl>
      <w:tblPr>
        <w:tblStyle w:val="TableGrid"/>
        <w:tblpPr w:vertAnchor="text" w:horzAnchor="margin" w:tblpX="-18"/>
        <w:tblOverlap w:val="never"/>
        <w:tblW w:w="10245" w:type="dxa"/>
        <w:tblInd w:w="0" w:type="dxa"/>
        <w:tblCellMar>
          <w:top w:w="12" w:type="dxa"/>
          <w:right w:w="102" w:type="dxa"/>
        </w:tblCellMar>
        <w:tblLook w:val="04A0" w:firstRow="1" w:lastRow="0" w:firstColumn="1" w:lastColumn="0" w:noHBand="0" w:noVBand="1"/>
      </w:tblPr>
      <w:tblGrid>
        <w:gridCol w:w="108"/>
        <w:gridCol w:w="1933"/>
        <w:gridCol w:w="3078"/>
        <w:gridCol w:w="2565"/>
        <w:gridCol w:w="2453"/>
        <w:gridCol w:w="108"/>
      </w:tblGrid>
      <w:tr w:rsidR="001E059F" w14:paraId="742B5369" w14:textId="77777777">
        <w:trPr>
          <w:trHeight w:val="411"/>
        </w:trPr>
        <w:tc>
          <w:tcPr>
            <w:tcW w:w="41" w:type="dxa"/>
            <w:vMerge w:val="restart"/>
            <w:tcBorders>
              <w:top w:val="single" w:sz="36" w:space="0" w:color="FFFFFF"/>
              <w:left w:val="nil"/>
              <w:bottom w:val="nil"/>
              <w:right w:val="nil"/>
            </w:tcBorders>
            <w:shd w:val="clear" w:color="auto" w:fill="D6E3D5"/>
          </w:tcPr>
          <w:p w14:paraId="110D8558" w14:textId="77777777" w:rsidR="001E059F" w:rsidRDefault="001E059F"/>
        </w:tc>
        <w:tc>
          <w:tcPr>
            <w:tcW w:w="7679" w:type="dxa"/>
            <w:gridSpan w:val="3"/>
            <w:tcBorders>
              <w:top w:val="single" w:sz="36" w:space="0" w:color="FFFFFF"/>
              <w:left w:val="nil"/>
              <w:bottom w:val="nil"/>
              <w:right w:val="nil"/>
            </w:tcBorders>
            <w:shd w:val="clear" w:color="auto" w:fill="D6E3D5"/>
          </w:tcPr>
          <w:p w14:paraId="4EC12934" w14:textId="77777777" w:rsidR="001E059F" w:rsidRDefault="00572B54">
            <w:pPr>
              <w:spacing w:after="0"/>
              <w:ind w:left="39"/>
            </w:pPr>
            <w:r>
              <w:rPr>
                <w:b/>
                <w:sz w:val="18"/>
                <w:lang w:val="zh-Hans"/>
              </w:rPr>
              <w:t>表2 |气候与支配性容忍权衡之间的关系</w:t>
            </w:r>
          </w:p>
        </w:tc>
        <w:tc>
          <w:tcPr>
            <w:tcW w:w="2483" w:type="dxa"/>
            <w:tcBorders>
              <w:top w:val="single" w:sz="36" w:space="0" w:color="FFFFFF"/>
              <w:left w:val="nil"/>
              <w:bottom w:val="nil"/>
              <w:right w:val="nil"/>
            </w:tcBorders>
            <w:shd w:val="clear" w:color="auto" w:fill="D6E3D5"/>
          </w:tcPr>
          <w:p w14:paraId="63569E7C" w14:textId="77777777" w:rsidR="001E059F" w:rsidRDefault="001E059F"/>
        </w:tc>
        <w:tc>
          <w:tcPr>
            <w:tcW w:w="41" w:type="dxa"/>
            <w:vMerge w:val="restart"/>
            <w:tcBorders>
              <w:top w:val="single" w:sz="36" w:space="0" w:color="FFFFFF"/>
              <w:left w:val="nil"/>
              <w:bottom w:val="nil"/>
              <w:right w:val="nil"/>
            </w:tcBorders>
            <w:shd w:val="clear" w:color="auto" w:fill="D6E3D5"/>
          </w:tcPr>
          <w:p w14:paraId="0D0AD8C9" w14:textId="77777777" w:rsidR="001E059F" w:rsidRDefault="001E059F"/>
        </w:tc>
      </w:tr>
      <w:tr w:rsidR="001E059F" w14:paraId="00AA1F95" w14:textId="77777777">
        <w:trPr>
          <w:trHeight w:val="280"/>
        </w:trPr>
        <w:tc>
          <w:tcPr>
            <w:tcW w:w="0" w:type="auto"/>
            <w:vMerge/>
            <w:tcBorders>
              <w:top w:val="nil"/>
              <w:left w:val="nil"/>
              <w:bottom w:val="nil"/>
              <w:right w:val="nil"/>
            </w:tcBorders>
          </w:tcPr>
          <w:p w14:paraId="3D2BCC6B" w14:textId="77777777" w:rsidR="001E059F" w:rsidRDefault="001E059F"/>
        </w:tc>
        <w:tc>
          <w:tcPr>
            <w:tcW w:w="1960" w:type="dxa"/>
            <w:tcBorders>
              <w:top w:val="nil"/>
              <w:left w:val="single" w:sz="23" w:space="0" w:color="E8EFE7"/>
              <w:bottom w:val="single" w:sz="2" w:space="0" w:color="000000"/>
              <w:right w:val="nil"/>
            </w:tcBorders>
            <w:shd w:val="clear" w:color="auto" w:fill="E8EFE7"/>
          </w:tcPr>
          <w:p w14:paraId="544E06A7" w14:textId="77777777" w:rsidR="001E059F" w:rsidRDefault="001E059F"/>
        </w:tc>
        <w:tc>
          <w:tcPr>
            <w:tcW w:w="3122" w:type="dxa"/>
            <w:tcBorders>
              <w:top w:val="nil"/>
              <w:left w:val="nil"/>
              <w:bottom w:val="single" w:sz="2" w:space="0" w:color="000000"/>
              <w:right w:val="nil"/>
            </w:tcBorders>
            <w:shd w:val="clear" w:color="auto" w:fill="E8EFE7"/>
          </w:tcPr>
          <w:p w14:paraId="50621014" w14:textId="77777777" w:rsidR="001E059F" w:rsidRDefault="00572B54">
            <w:pPr>
              <w:spacing w:after="0"/>
            </w:pPr>
            <w:r>
              <w:rPr>
                <w:b/>
                <w:sz w:val="16"/>
                <w:lang w:val="zh-Hans"/>
              </w:rPr>
              <w:t>热</w:t>
            </w:r>
            <w:r>
              <w:rPr>
                <w:sz w:val="16"/>
                <w:lang w:val="zh-Hans"/>
              </w:rPr>
              <w:t>×</w:t>
            </w:r>
            <w:r>
              <w:rPr>
                <w:b/>
                <w:sz w:val="16"/>
                <w:lang w:val="zh-Hans"/>
              </w:rPr>
              <w:t>和水分优势公差</w:t>
            </w:r>
          </w:p>
        </w:tc>
        <w:tc>
          <w:tcPr>
            <w:tcW w:w="2597" w:type="dxa"/>
            <w:tcBorders>
              <w:top w:val="nil"/>
              <w:left w:val="nil"/>
              <w:bottom w:val="single" w:sz="2" w:space="0" w:color="000000"/>
              <w:right w:val="nil"/>
            </w:tcBorders>
            <w:shd w:val="clear" w:color="auto" w:fill="E8EFE7"/>
          </w:tcPr>
          <w:p w14:paraId="5D0FC02E" w14:textId="77777777" w:rsidR="001E059F" w:rsidRDefault="00572B54">
            <w:pPr>
              <w:spacing w:after="0"/>
            </w:pPr>
            <w:r>
              <w:rPr>
                <w:b/>
                <w:sz w:val="16"/>
                <w:lang w:val="zh-Hans"/>
              </w:rPr>
              <w:t>热支配性-耐受性</w:t>
            </w:r>
          </w:p>
        </w:tc>
        <w:tc>
          <w:tcPr>
            <w:tcW w:w="2483" w:type="dxa"/>
            <w:tcBorders>
              <w:top w:val="nil"/>
              <w:left w:val="nil"/>
              <w:bottom w:val="single" w:sz="2" w:space="0" w:color="000000"/>
              <w:right w:val="single" w:sz="23" w:space="0" w:color="E8EFE7"/>
            </w:tcBorders>
            <w:shd w:val="clear" w:color="auto" w:fill="E8EFE7"/>
          </w:tcPr>
          <w:p w14:paraId="404C9AA6" w14:textId="77777777" w:rsidR="001E059F" w:rsidRDefault="00572B54">
            <w:pPr>
              <w:spacing w:after="0"/>
            </w:pPr>
            <w:r>
              <w:rPr>
                <w:b/>
                <w:sz w:val="16"/>
                <w:lang w:val="zh-Hans"/>
              </w:rPr>
              <w:t>水分优势-耐受性</w:t>
            </w:r>
          </w:p>
        </w:tc>
        <w:tc>
          <w:tcPr>
            <w:tcW w:w="0" w:type="auto"/>
            <w:vMerge/>
            <w:tcBorders>
              <w:top w:val="nil"/>
              <w:left w:val="nil"/>
              <w:bottom w:val="nil"/>
              <w:right w:val="nil"/>
            </w:tcBorders>
          </w:tcPr>
          <w:p w14:paraId="55D5A865" w14:textId="77777777" w:rsidR="001E059F" w:rsidRDefault="001E059F"/>
        </w:tc>
      </w:tr>
      <w:tr w:rsidR="001E059F" w14:paraId="710D7A23" w14:textId="77777777">
        <w:trPr>
          <w:trHeight w:val="271"/>
        </w:trPr>
        <w:tc>
          <w:tcPr>
            <w:tcW w:w="0" w:type="auto"/>
            <w:vMerge/>
            <w:tcBorders>
              <w:top w:val="nil"/>
              <w:left w:val="nil"/>
              <w:bottom w:val="nil"/>
              <w:right w:val="nil"/>
            </w:tcBorders>
          </w:tcPr>
          <w:p w14:paraId="198A5865" w14:textId="77777777" w:rsidR="001E059F" w:rsidRDefault="001E059F"/>
        </w:tc>
        <w:tc>
          <w:tcPr>
            <w:tcW w:w="1960" w:type="dxa"/>
            <w:tcBorders>
              <w:top w:val="single" w:sz="2" w:space="0" w:color="000000"/>
              <w:left w:val="single" w:sz="23" w:space="0" w:color="E8EFE7"/>
              <w:bottom w:val="nil"/>
              <w:right w:val="nil"/>
            </w:tcBorders>
            <w:shd w:val="clear" w:color="auto" w:fill="E8EFE7"/>
          </w:tcPr>
          <w:p w14:paraId="6B6DD62F" w14:textId="77777777" w:rsidR="001E059F" w:rsidRDefault="00572B54">
            <w:pPr>
              <w:spacing w:after="0"/>
              <w:ind w:left="36"/>
            </w:pPr>
            <w:r>
              <w:rPr>
                <w:sz w:val="16"/>
                <w:lang w:val="zh-Hans"/>
              </w:rPr>
              <w:t>气候五氯苯酚1</w:t>
            </w:r>
          </w:p>
        </w:tc>
        <w:tc>
          <w:tcPr>
            <w:tcW w:w="3122" w:type="dxa"/>
            <w:tcBorders>
              <w:top w:val="single" w:sz="2" w:space="0" w:color="000000"/>
              <w:left w:val="nil"/>
              <w:bottom w:val="nil"/>
              <w:right w:val="nil"/>
            </w:tcBorders>
            <w:shd w:val="clear" w:color="auto" w:fill="E8EFE7"/>
          </w:tcPr>
          <w:p w14:paraId="6FBEB6F4" w14:textId="77777777" w:rsidR="001E059F" w:rsidRDefault="00572B54">
            <w:pPr>
              <w:spacing w:after="0"/>
            </w:pPr>
            <w:r>
              <w:rPr>
                <w:sz w:val="16"/>
                <w:lang w:val="zh-Hans"/>
              </w:rPr>
              <w:t>0.196 (0.143)</w:t>
            </w:r>
          </w:p>
        </w:tc>
        <w:tc>
          <w:tcPr>
            <w:tcW w:w="2597" w:type="dxa"/>
            <w:tcBorders>
              <w:top w:val="single" w:sz="2" w:space="0" w:color="000000"/>
              <w:left w:val="nil"/>
              <w:bottom w:val="nil"/>
              <w:right w:val="nil"/>
            </w:tcBorders>
            <w:shd w:val="clear" w:color="auto" w:fill="E8EFE7"/>
          </w:tcPr>
          <w:p w14:paraId="027DAA34" w14:textId="77777777" w:rsidR="001E059F" w:rsidRDefault="00572B54">
            <w:pPr>
              <w:spacing w:after="0"/>
            </w:pPr>
            <w:r>
              <w:rPr>
                <w:sz w:val="16"/>
                <w:lang w:val="zh-Hans"/>
              </w:rPr>
              <w:t>0.196 (0.187)</w:t>
            </w:r>
          </w:p>
        </w:tc>
        <w:tc>
          <w:tcPr>
            <w:tcW w:w="2483" w:type="dxa"/>
            <w:tcBorders>
              <w:top w:val="single" w:sz="2" w:space="0" w:color="000000"/>
              <w:left w:val="nil"/>
              <w:bottom w:val="nil"/>
              <w:right w:val="single" w:sz="23" w:space="0" w:color="E8EFE7"/>
            </w:tcBorders>
            <w:shd w:val="clear" w:color="auto" w:fill="E8EFE7"/>
          </w:tcPr>
          <w:p w14:paraId="29F72E3C" w14:textId="77777777" w:rsidR="001E059F" w:rsidRDefault="00572B54">
            <w:pPr>
              <w:spacing w:after="0"/>
            </w:pPr>
            <w:r>
              <w:rPr>
                <w:sz w:val="16"/>
                <w:lang w:val="zh-Hans"/>
              </w:rPr>
              <w:t>0.157 (0.098)</w:t>
            </w:r>
          </w:p>
        </w:tc>
        <w:tc>
          <w:tcPr>
            <w:tcW w:w="0" w:type="auto"/>
            <w:vMerge/>
            <w:tcBorders>
              <w:top w:val="nil"/>
              <w:left w:val="nil"/>
              <w:bottom w:val="nil"/>
              <w:right w:val="nil"/>
            </w:tcBorders>
          </w:tcPr>
          <w:p w14:paraId="0AB58720" w14:textId="77777777" w:rsidR="001E059F" w:rsidRDefault="001E059F"/>
        </w:tc>
      </w:tr>
      <w:tr w:rsidR="001E059F" w14:paraId="474C53B7" w14:textId="77777777">
        <w:trPr>
          <w:trHeight w:val="254"/>
        </w:trPr>
        <w:tc>
          <w:tcPr>
            <w:tcW w:w="41" w:type="dxa"/>
            <w:tcBorders>
              <w:top w:val="nil"/>
              <w:left w:val="single" w:sz="23" w:space="0" w:color="E8EFE7"/>
              <w:bottom w:val="nil"/>
              <w:right w:val="single" w:sz="23" w:space="0" w:color="E8EFE7"/>
            </w:tcBorders>
            <w:shd w:val="clear" w:color="auto" w:fill="D6E3D5"/>
          </w:tcPr>
          <w:p w14:paraId="2D1394AA" w14:textId="77777777" w:rsidR="001E059F" w:rsidRDefault="001E059F"/>
        </w:tc>
        <w:tc>
          <w:tcPr>
            <w:tcW w:w="1960" w:type="dxa"/>
            <w:tcBorders>
              <w:top w:val="nil"/>
              <w:left w:val="single" w:sz="23" w:space="0" w:color="E8EFE7"/>
              <w:bottom w:val="nil"/>
              <w:right w:val="nil"/>
            </w:tcBorders>
            <w:shd w:val="clear" w:color="auto" w:fill="E8EFE7"/>
          </w:tcPr>
          <w:p w14:paraId="633B12A6" w14:textId="77777777" w:rsidR="001E059F" w:rsidRDefault="001E059F"/>
        </w:tc>
        <w:tc>
          <w:tcPr>
            <w:tcW w:w="3122" w:type="dxa"/>
            <w:tcBorders>
              <w:top w:val="nil"/>
              <w:left w:val="nil"/>
              <w:bottom w:val="nil"/>
              <w:right w:val="nil"/>
            </w:tcBorders>
            <w:shd w:val="clear" w:color="auto" w:fill="E8EFE7"/>
          </w:tcPr>
          <w:p w14:paraId="6C4762C9" w14:textId="77777777" w:rsidR="001E059F" w:rsidRDefault="00572B54">
            <w:pPr>
              <w:spacing w:after="0"/>
            </w:pPr>
            <w:r>
              <w:rPr>
                <w:sz w:val="16"/>
                <w:lang w:val="zh-Hans"/>
              </w:rPr>
              <w:t>(0.10–0.30)</w:t>
            </w:r>
          </w:p>
        </w:tc>
        <w:tc>
          <w:tcPr>
            <w:tcW w:w="2597" w:type="dxa"/>
            <w:tcBorders>
              <w:top w:val="nil"/>
              <w:left w:val="nil"/>
              <w:bottom w:val="nil"/>
              <w:right w:val="nil"/>
            </w:tcBorders>
            <w:shd w:val="clear" w:color="auto" w:fill="E8EFE7"/>
          </w:tcPr>
          <w:p w14:paraId="09A5BC39" w14:textId="77777777" w:rsidR="001E059F" w:rsidRDefault="00572B54">
            <w:pPr>
              <w:spacing w:after="0"/>
            </w:pPr>
            <w:r>
              <w:rPr>
                <w:sz w:val="16"/>
                <w:lang w:val="zh-Hans"/>
              </w:rPr>
              <w:t>(0.10–0.30)</w:t>
            </w:r>
          </w:p>
        </w:tc>
        <w:tc>
          <w:tcPr>
            <w:tcW w:w="2483" w:type="dxa"/>
            <w:tcBorders>
              <w:top w:val="nil"/>
              <w:left w:val="nil"/>
              <w:bottom w:val="nil"/>
              <w:right w:val="single" w:sz="23" w:space="0" w:color="E8EFE7"/>
            </w:tcBorders>
            <w:shd w:val="clear" w:color="auto" w:fill="E8EFE7"/>
          </w:tcPr>
          <w:p w14:paraId="36328C48" w14:textId="77777777" w:rsidR="001E059F" w:rsidRDefault="00572B54">
            <w:pPr>
              <w:spacing w:after="0"/>
            </w:pPr>
            <w:r>
              <w:rPr>
                <w:sz w:val="16"/>
                <w:lang w:val="zh-Hans"/>
              </w:rPr>
              <w:t>(0.04–0.27)</w:t>
            </w:r>
          </w:p>
        </w:tc>
        <w:tc>
          <w:tcPr>
            <w:tcW w:w="41" w:type="dxa"/>
            <w:tcBorders>
              <w:top w:val="nil"/>
              <w:left w:val="single" w:sz="23" w:space="0" w:color="E8EFE7"/>
              <w:bottom w:val="nil"/>
              <w:right w:val="single" w:sz="23" w:space="0" w:color="E8EFE7"/>
            </w:tcBorders>
            <w:shd w:val="clear" w:color="auto" w:fill="D6E3D5"/>
          </w:tcPr>
          <w:p w14:paraId="4C3C7B20" w14:textId="77777777" w:rsidR="001E059F" w:rsidRDefault="001E059F"/>
        </w:tc>
      </w:tr>
      <w:tr w:rsidR="001E059F" w14:paraId="0B6D7CD5" w14:textId="77777777">
        <w:trPr>
          <w:trHeight w:val="273"/>
        </w:trPr>
        <w:tc>
          <w:tcPr>
            <w:tcW w:w="41" w:type="dxa"/>
            <w:tcBorders>
              <w:top w:val="nil"/>
              <w:left w:val="single" w:sz="23" w:space="0" w:color="E8EFE7"/>
              <w:bottom w:val="nil"/>
              <w:right w:val="single" w:sz="23" w:space="0" w:color="E8EFE7"/>
            </w:tcBorders>
            <w:shd w:val="clear" w:color="auto" w:fill="D6E3D5"/>
          </w:tcPr>
          <w:p w14:paraId="56346C32" w14:textId="77777777" w:rsidR="001E059F" w:rsidRDefault="001E059F"/>
        </w:tc>
        <w:tc>
          <w:tcPr>
            <w:tcW w:w="1960" w:type="dxa"/>
            <w:tcBorders>
              <w:top w:val="nil"/>
              <w:left w:val="single" w:sz="23" w:space="0" w:color="E8EFE7"/>
              <w:bottom w:val="nil"/>
              <w:right w:val="nil"/>
            </w:tcBorders>
            <w:shd w:val="clear" w:color="auto" w:fill="E8EFE7"/>
          </w:tcPr>
          <w:p w14:paraId="34279667" w14:textId="77777777" w:rsidR="001E059F" w:rsidRDefault="001E059F"/>
        </w:tc>
        <w:tc>
          <w:tcPr>
            <w:tcW w:w="3122" w:type="dxa"/>
            <w:tcBorders>
              <w:top w:val="nil"/>
              <w:left w:val="nil"/>
              <w:bottom w:val="nil"/>
              <w:right w:val="nil"/>
            </w:tcBorders>
            <w:shd w:val="clear" w:color="auto" w:fill="E8EFE7"/>
          </w:tcPr>
          <w:p w14:paraId="6DC1B7E5" w14:textId="77777777" w:rsidR="001E059F" w:rsidRDefault="00572B54">
            <w:pPr>
              <w:spacing w:after="0"/>
            </w:pPr>
            <w:r>
              <w:rPr>
                <w:i/>
                <w:sz w:val="16"/>
                <w:lang w:val="zh-Hans"/>
              </w:rPr>
              <w:t>P</w:t>
            </w:r>
            <w:r>
              <w:rPr>
                <w:sz w:val="16"/>
                <w:lang w:val="zh-Hans"/>
              </w:rPr>
              <w:t xml:space="preserve"> =</w:t>
            </w:r>
            <w:r>
              <w:rPr>
                <w:lang w:val="zh-Hans"/>
              </w:rPr>
              <w:t xml:space="preserve"> </w:t>
            </w:r>
            <w:r>
              <w:rPr>
                <w:sz w:val="16"/>
                <w:lang w:val="zh-Hans"/>
              </w:rPr>
              <w:t xml:space="preserve"> 0.004</w:t>
            </w:r>
          </w:p>
        </w:tc>
        <w:tc>
          <w:tcPr>
            <w:tcW w:w="2597" w:type="dxa"/>
            <w:tcBorders>
              <w:top w:val="nil"/>
              <w:left w:val="nil"/>
              <w:bottom w:val="nil"/>
              <w:right w:val="nil"/>
            </w:tcBorders>
            <w:shd w:val="clear" w:color="auto" w:fill="E8EFE7"/>
          </w:tcPr>
          <w:p w14:paraId="3BB8BB29" w14:textId="77777777" w:rsidR="001E059F" w:rsidRDefault="00572B54">
            <w:pPr>
              <w:spacing w:after="0"/>
              <w:ind w:left="1"/>
            </w:pPr>
            <w:r>
              <w:rPr>
                <w:i/>
                <w:sz w:val="16"/>
                <w:lang w:val="zh-Hans"/>
              </w:rPr>
              <w:t>P</w:t>
            </w:r>
            <w:r>
              <w:rPr>
                <w:sz w:val="16"/>
                <w:lang w:val="zh-Hans"/>
              </w:rPr>
              <w:t xml:space="preserve"> =</w:t>
            </w:r>
            <w:r>
              <w:rPr>
                <w:lang w:val="zh-Hans"/>
              </w:rPr>
              <w:t xml:space="preserve"> </w:t>
            </w:r>
            <w:r>
              <w:rPr>
                <w:sz w:val="16"/>
                <w:lang w:val="zh-Hans"/>
              </w:rPr>
              <w:t xml:space="preserve"> 0.004</w:t>
            </w:r>
          </w:p>
        </w:tc>
        <w:tc>
          <w:tcPr>
            <w:tcW w:w="2483" w:type="dxa"/>
            <w:tcBorders>
              <w:top w:val="nil"/>
              <w:left w:val="nil"/>
              <w:bottom w:val="nil"/>
              <w:right w:val="single" w:sz="23" w:space="0" w:color="E8EFE7"/>
            </w:tcBorders>
            <w:shd w:val="clear" w:color="auto" w:fill="E8EFE7"/>
          </w:tcPr>
          <w:p w14:paraId="38F0EE2F" w14:textId="77777777" w:rsidR="001E059F" w:rsidRDefault="00572B54">
            <w:pPr>
              <w:spacing w:after="0"/>
              <w:ind w:left="1"/>
            </w:pPr>
            <w:r>
              <w:rPr>
                <w:i/>
                <w:sz w:val="16"/>
                <w:lang w:val="zh-Hans"/>
              </w:rPr>
              <w:t>P</w:t>
            </w:r>
            <w:r>
              <w:rPr>
                <w:sz w:val="16"/>
                <w:lang w:val="zh-Hans"/>
              </w:rPr>
              <w:t xml:space="preserve"> =</w:t>
            </w:r>
            <w:r>
              <w:rPr>
                <w:lang w:val="zh-Hans"/>
              </w:rPr>
              <w:t xml:space="preserve"> </w:t>
            </w:r>
            <w:r>
              <w:rPr>
                <w:sz w:val="16"/>
                <w:lang w:val="zh-Hans"/>
              </w:rPr>
              <w:t xml:space="preserve"> 0.05</w:t>
            </w:r>
          </w:p>
        </w:tc>
        <w:tc>
          <w:tcPr>
            <w:tcW w:w="41" w:type="dxa"/>
            <w:tcBorders>
              <w:top w:val="nil"/>
              <w:left w:val="single" w:sz="23" w:space="0" w:color="E8EFE7"/>
              <w:bottom w:val="nil"/>
              <w:right w:val="single" w:sz="23" w:space="0" w:color="E8EFE7"/>
            </w:tcBorders>
            <w:shd w:val="clear" w:color="auto" w:fill="D6E3D5"/>
          </w:tcPr>
          <w:p w14:paraId="0DEE5632" w14:textId="77777777" w:rsidR="001E059F" w:rsidRDefault="001E059F"/>
        </w:tc>
      </w:tr>
      <w:tr w:rsidR="001E059F" w14:paraId="34A90293" w14:textId="77777777">
        <w:trPr>
          <w:trHeight w:val="258"/>
        </w:trPr>
        <w:tc>
          <w:tcPr>
            <w:tcW w:w="41" w:type="dxa"/>
            <w:tcBorders>
              <w:top w:val="nil"/>
              <w:left w:val="single" w:sz="23" w:space="0" w:color="E8EFE7"/>
              <w:bottom w:val="nil"/>
              <w:right w:val="single" w:sz="23" w:space="0" w:color="E8EFE7"/>
            </w:tcBorders>
            <w:shd w:val="clear" w:color="auto" w:fill="D6E3D5"/>
          </w:tcPr>
          <w:p w14:paraId="025AA17E" w14:textId="77777777" w:rsidR="001E059F" w:rsidRDefault="001E059F"/>
        </w:tc>
        <w:tc>
          <w:tcPr>
            <w:tcW w:w="1960" w:type="dxa"/>
            <w:tcBorders>
              <w:top w:val="nil"/>
              <w:left w:val="single" w:sz="23" w:space="0" w:color="E8EFE7"/>
              <w:bottom w:val="nil"/>
              <w:right w:val="nil"/>
            </w:tcBorders>
            <w:shd w:val="clear" w:color="auto" w:fill="E8EFE7"/>
          </w:tcPr>
          <w:p w14:paraId="69F21565" w14:textId="77777777" w:rsidR="001E059F" w:rsidRDefault="00572B54">
            <w:pPr>
              <w:spacing w:after="0"/>
              <w:ind w:left="36"/>
            </w:pPr>
            <w:r>
              <w:rPr>
                <w:sz w:val="16"/>
                <w:lang w:val="zh-Hans"/>
              </w:rPr>
              <w:t>气候五氯苯二苯二</w:t>
            </w:r>
          </w:p>
        </w:tc>
        <w:tc>
          <w:tcPr>
            <w:tcW w:w="3122" w:type="dxa"/>
            <w:tcBorders>
              <w:top w:val="nil"/>
              <w:left w:val="nil"/>
              <w:bottom w:val="nil"/>
              <w:right w:val="nil"/>
            </w:tcBorders>
            <w:shd w:val="clear" w:color="auto" w:fill="E8EFE7"/>
          </w:tcPr>
          <w:p w14:paraId="072BAD7F" w14:textId="77777777" w:rsidR="001E059F" w:rsidRDefault="00572B54">
            <w:pPr>
              <w:spacing w:after="0"/>
              <w:ind w:left="1"/>
            </w:pPr>
            <w:r>
              <w:rPr>
                <w:sz w:val="16"/>
                <w:lang w:val="zh-Hans"/>
              </w:rPr>
              <w:t>=0.027 （=0.025）</w:t>
            </w:r>
          </w:p>
        </w:tc>
        <w:tc>
          <w:tcPr>
            <w:tcW w:w="2597" w:type="dxa"/>
            <w:tcBorders>
              <w:top w:val="nil"/>
              <w:left w:val="nil"/>
              <w:bottom w:val="nil"/>
              <w:right w:val="nil"/>
            </w:tcBorders>
            <w:shd w:val="clear" w:color="auto" w:fill="E8EFE7"/>
          </w:tcPr>
          <w:p w14:paraId="31AB9789" w14:textId="77777777" w:rsidR="001E059F" w:rsidRDefault="00572B54">
            <w:pPr>
              <w:spacing w:after="0"/>
              <w:ind w:left="1"/>
            </w:pPr>
            <w:r>
              <w:rPr>
                <w:sz w:val="16"/>
                <w:lang w:val="zh-Hans"/>
              </w:rPr>
              <w:t>=0.096 （=0.066）</w:t>
            </w:r>
          </w:p>
        </w:tc>
        <w:tc>
          <w:tcPr>
            <w:tcW w:w="2483" w:type="dxa"/>
            <w:tcBorders>
              <w:top w:val="nil"/>
              <w:left w:val="nil"/>
              <w:bottom w:val="nil"/>
              <w:right w:val="single" w:sz="23" w:space="0" w:color="E8EFE7"/>
            </w:tcBorders>
            <w:shd w:val="clear" w:color="auto" w:fill="E8EFE7"/>
          </w:tcPr>
          <w:p w14:paraId="1EE137AA" w14:textId="77777777" w:rsidR="001E059F" w:rsidRDefault="00572B54">
            <w:pPr>
              <w:spacing w:after="0"/>
              <w:ind w:left="1"/>
            </w:pPr>
            <w:r>
              <w:rPr>
                <w:sz w:val="16"/>
                <w:lang w:val="zh-Hans"/>
              </w:rPr>
              <w:t>=0.020 （=0.010）</w:t>
            </w:r>
          </w:p>
        </w:tc>
        <w:tc>
          <w:tcPr>
            <w:tcW w:w="41" w:type="dxa"/>
            <w:tcBorders>
              <w:top w:val="nil"/>
              <w:left w:val="single" w:sz="23" w:space="0" w:color="E8EFE7"/>
              <w:bottom w:val="nil"/>
              <w:right w:val="single" w:sz="23" w:space="0" w:color="E8EFE7"/>
            </w:tcBorders>
            <w:shd w:val="clear" w:color="auto" w:fill="D6E3D5"/>
          </w:tcPr>
          <w:p w14:paraId="412146E1" w14:textId="77777777" w:rsidR="001E059F" w:rsidRDefault="001E059F"/>
        </w:tc>
      </w:tr>
      <w:tr w:rsidR="001E059F" w14:paraId="0D29FDF0" w14:textId="77777777">
        <w:trPr>
          <w:trHeight w:val="258"/>
        </w:trPr>
        <w:tc>
          <w:tcPr>
            <w:tcW w:w="41" w:type="dxa"/>
            <w:tcBorders>
              <w:top w:val="nil"/>
              <w:left w:val="single" w:sz="23" w:space="0" w:color="E8EFE7"/>
              <w:bottom w:val="nil"/>
              <w:right w:val="single" w:sz="23" w:space="0" w:color="E8EFE7"/>
            </w:tcBorders>
            <w:shd w:val="clear" w:color="auto" w:fill="D6E3D5"/>
          </w:tcPr>
          <w:p w14:paraId="52D49D43" w14:textId="77777777" w:rsidR="001E059F" w:rsidRDefault="001E059F"/>
        </w:tc>
        <w:tc>
          <w:tcPr>
            <w:tcW w:w="1960" w:type="dxa"/>
            <w:tcBorders>
              <w:top w:val="nil"/>
              <w:left w:val="single" w:sz="23" w:space="0" w:color="E8EFE7"/>
              <w:bottom w:val="nil"/>
              <w:right w:val="nil"/>
            </w:tcBorders>
            <w:shd w:val="clear" w:color="auto" w:fill="E8EFE7"/>
          </w:tcPr>
          <w:p w14:paraId="41A207B4" w14:textId="77777777" w:rsidR="001E059F" w:rsidRDefault="001E059F"/>
        </w:tc>
        <w:tc>
          <w:tcPr>
            <w:tcW w:w="3122" w:type="dxa"/>
            <w:tcBorders>
              <w:top w:val="nil"/>
              <w:left w:val="nil"/>
              <w:bottom w:val="nil"/>
              <w:right w:val="nil"/>
            </w:tcBorders>
            <w:shd w:val="clear" w:color="auto" w:fill="E8EFE7"/>
          </w:tcPr>
          <w:p w14:paraId="000E619B" w14:textId="77777777" w:rsidR="001E059F" w:rsidRDefault="00572B54">
            <w:pPr>
              <w:spacing w:after="0"/>
              <w:ind w:left="1"/>
            </w:pPr>
            <w:r>
              <w:rPr>
                <w:sz w:val="16"/>
                <w:lang w:val="zh-Hans"/>
              </w:rPr>
              <w:t>（=0.10±0.04）</w:t>
            </w:r>
          </w:p>
        </w:tc>
        <w:tc>
          <w:tcPr>
            <w:tcW w:w="2597" w:type="dxa"/>
            <w:tcBorders>
              <w:top w:val="nil"/>
              <w:left w:val="nil"/>
              <w:bottom w:val="nil"/>
              <w:right w:val="nil"/>
            </w:tcBorders>
            <w:shd w:val="clear" w:color="auto" w:fill="E8EFE7"/>
          </w:tcPr>
          <w:p w14:paraId="42C32949" w14:textId="77777777" w:rsidR="001E059F" w:rsidRDefault="00572B54">
            <w:pPr>
              <w:spacing w:after="0"/>
              <w:ind w:left="1"/>
            </w:pPr>
            <w:r>
              <w:rPr>
                <w:sz w:val="16"/>
                <w:lang w:val="zh-Hans"/>
              </w:rPr>
              <w:t>（=0.17 到</w:t>
            </w:r>
            <w:r>
              <w:rPr>
                <w:lang w:val="zh-Hans"/>
              </w:rPr>
              <w:t xml:space="preserve"> </w:t>
            </w:r>
            <w:r>
              <w:rPr>
                <w:sz w:val="16"/>
                <w:lang w:val="zh-Hans"/>
              </w:rPr>
              <w:t>=0.03）</w:t>
            </w:r>
          </w:p>
        </w:tc>
        <w:tc>
          <w:tcPr>
            <w:tcW w:w="2483" w:type="dxa"/>
            <w:tcBorders>
              <w:top w:val="nil"/>
              <w:left w:val="nil"/>
              <w:bottom w:val="nil"/>
              <w:right w:val="single" w:sz="23" w:space="0" w:color="E8EFE7"/>
            </w:tcBorders>
            <w:shd w:val="clear" w:color="auto" w:fill="E8EFE7"/>
          </w:tcPr>
          <w:p w14:paraId="5413B547" w14:textId="77777777" w:rsidR="001E059F" w:rsidRDefault="00572B54">
            <w:pPr>
              <w:spacing w:after="0"/>
              <w:ind w:left="1"/>
            </w:pPr>
            <w:r>
              <w:rPr>
                <w:sz w:val="16"/>
                <w:lang w:val="zh-Hans"/>
              </w:rPr>
              <w:t>（=0.10±0.06）</w:t>
            </w:r>
          </w:p>
        </w:tc>
        <w:tc>
          <w:tcPr>
            <w:tcW w:w="41" w:type="dxa"/>
            <w:tcBorders>
              <w:top w:val="nil"/>
              <w:left w:val="single" w:sz="23" w:space="0" w:color="E8EFE7"/>
              <w:bottom w:val="nil"/>
              <w:right w:val="single" w:sz="23" w:space="0" w:color="E8EFE7"/>
            </w:tcBorders>
            <w:shd w:val="clear" w:color="auto" w:fill="D6E3D5"/>
          </w:tcPr>
          <w:p w14:paraId="131E5184" w14:textId="77777777" w:rsidR="001E059F" w:rsidRDefault="001E059F"/>
        </w:tc>
      </w:tr>
      <w:tr w:rsidR="001E059F" w14:paraId="58AD0D5C" w14:textId="77777777">
        <w:trPr>
          <w:trHeight w:val="258"/>
        </w:trPr>
        <w:tc>
          <w:tcPr>
            <w:tcW w:w="41" w:type="dxa"/>
            <w:tcBorders>
              <w:top w:val="nil"/>
              <w:left w:val="single" w:sz="23" w:space="0" w:color="E8EFE7"/>
              <w:bottom w:val="nil"/>
              <w:right w:val="single" w:sz="23" w:space="0" w:color="E8EFE7"/>
            </w:tcBorders>
            <w:shd w:val="clear" w:color="auto" w:fill="D6E3D5"/>
          </w:tcPr>
          <w:p w14:paraId="1EFF9085" w14:textId="77777777" w:rsidR="001E059F" w:rsidRDefault="001E059F"/>
        </w:tc>
        <w:tc>
          <w:tcPr>
            <w:tcW w:w="1960" w:type="dxa"/>
            <w:tcBorders>
              <w:top w:val="nil"/>
              <w:left w:val="single" w:sz="23" w:space="0" w:color="E8EFE7"/>
              <w:bottom w:val="nil"/>
              <w:right w:val="nil"/>
            </w:tcBorders>
            <w:shd w:val="clear" w:color="auto" w:fill="E8EFE7"/>
          </w:tcPr>
          <w:p w14:paraId="4D57F7DC" w14:textId="77777777" w:rsidR="001E059F" w:rsidRDefault="001E059F"/>
        </w:tc>
        <w:tc>
          <w:tcPr>
            <w:tcW w:w="3122" w:type="dxa"/>
            <w:tcBorders>
              <w:top w:val="nil"/>
              <w:left w:val="nil"/>
              <w:bottom w:val="nil"/>
              <w:right w:val="nil"/>
            </w:tcBorders>
            <w:shd w:val="clear" w:color="auto" w:fill="E8EFE7"/>
          </w:tcPr>
          <w:p w14:paraId="42CC9FF1" w14:textId="77777777" w:rsidR="001E059F" w:rsidRDefault="00572B54">
            <w:pPr>
              <w:spacing w:after="0"/>
              <w:ind w:left="1"/>
            </w:pPr>
            <w:r>
              <w:rPr>
                <w:i/>
                <w:sz w:val="16"/>
                <w:lang w:val="zh-Hans"/>
              </w:rPr>
              <w:t>P</w:t>
            </w:r>
            <w:r>
              <w:rPr>
                <w:sz w:val="16"/>
                <w:lang w:val="zh-Hans"/>
              </w:rPr>
              <w:t xml:space="preserve"> =</w:t>
            </w:r>
            <w:r>
              <w:rPr>
                <w:lang w:val="zh-Hans"/>
              </w:rPr>
              <w:t xml:space="preserve"> </w:t>
            </w:r>
            <w:r>
              <w:rPr>
                <w:sz w:val="16"/>
                <w:lang w:val="zh-Hans"/>
              </w:rPr>
              <w:t xml:space="preserve"> 0.63</w:t>
            </w:r>
          </w:p>
        </w:tc>
        <w:tc>
          <w:tcPr>
            <w:tcW w:w="2597" w:type="dxa"/>
            <w:tcBorders>
              <w:top w:val="nil"/>
              <w:left w:val="nil"/>
              <w:bottom w:val="nil"/>
              <w:right w:val="nil"/>
            </w:tcBorders>
            <w:shd w:val="clear" w:color="auto" w:fill="E8EFE7"/>
          </w:tcPr>
          <w:p w14:paraId="3F20C568" w14:textId="77777777" w:rsidR="001E059F" w:rsidRDefault="00572B54">
            <w:pPr>
              <w:spacing w:after="0"/>
              <w:ind w:left="1"/>
            </w:pPr>
            <w:r>
              <w:rPr>
                <w:i/>
                <w:sz w:val="16"/>
                <w:lang w:val="zh-Hans"/>
              </w:rPr>
              <w:t>P</w:t>
            </w:r>
            <w:r>
              <w:rPr>
                <w:sz w:val="16"/>
                <w:lang w:val="zh-Hans"/>
              </w:rPr>
              <w:t xml:space="preserve"> =</w:t>
            </w:r>
            <w:r>
              <w:rPr>
                <w:lang w:val="zh-Hans"/>
              </w:rPr>
              <w:t xml:space="preserve"> </w:t>
            </w:r>
            <w:r>
              <w:rPr>
                <w:sz w:val="16"/>
                <w:lang w:val="zh-Hans"/>
              </w:rPr>
              <w:t xml:space="preserve"> 0.05</w:t>
            </w:r>
          </w:p>
        </w:tc>
        <w:tc>
          <w:tcPr>
            <w:tcW w:w="2483" w:type="dxa"/>
            <w:tcBorders>
              <w:top w:val="nil"/>
              <w:left w:val="nil"/>
              <w:bottom w:val="nil"/>
              <w:right w:val="single" w:sz="23" w:space="0" w:color="E8EFE7"/>
            </w:tcBorders>
            <w:shd w:val="clear" w:color="auto" w:fill="E8EFE7"/>
          </w:tcPr>
          <w:p w14:paraId="6741ECFD" w14:textId="77777777" w:rsidR="001E059F" w:rsidRDefault="00572B54">
            <w:pPr>
              <w:spacing w:after="0"/>
              <w:ind w:left="1"/>
            </w:pPr>
            <w:r>
              <w:rPr>
                <w:i/>
                <w:sz w:val="16"/>
                <w:lang w:val="zh-Hans"/>
              </w:rPr>
              <w:t>P</w:t>
            </w:r>
            <w:r>
              <w:rPr>
                <w:sz w:val="16"/>
                <w:lang w:val="zh-Hans"/>
              </w:rPr>
              <w:t xml:space="preserve"> =</w:t>
            </w:r>
            <w:r>
              <w:rPr>
                <w:lang w:val="zh-Hans"/>
              </w:rPr>
              <w:t xml:space="preserve"> </w:t>
            </w:r>
            <w:r>
              <w:rPr>
                <w:sz w:val="16"/>
                <w:lang w:val="zh-Hans"/>
              </w:rPr>
              <w:t xml:space="preserve"> 0.67</w:t>
            </w:r>
          </w:p>
        </w:tc>
        <w:tc>
          <w:tcPr>
            <w:tcW w:w="41" w:type="dxa"/>
            <w:tcBorders>
              <w:top w:val="nil"/>
              <w:left w:val="single" w:sz="23" w:space="0" w:color="E8EFE7"/>
              <w:bottom w:val="nil"/>
              <w:right w:val="single" w:sz="23" w:space="0" w:color="E8EFE7"/>
            </w:tcBorders>
            <w:shd w:val="clear" w:color="auto" w:fill="D6E3D5"/>
          </w:tcPr>
          <w:p w14:paraId="672D8751" w14:textId="77777777" w:rsidR="001E059F" w:rsidRDefault="001E059F"/>
        </w:tc>
      </w:tr>
      <w:tr w:rsidR="001E059F" w14:paraId="73AF03F2" w14:textId="77777777">
        <w:trPr>
          <w:trHeight w:val="258"/>
        </w:trPr>
        <w:tc>
          <w:tcPr>
            <w:tcW w:w="41" w:type="dxa"/>
            <w:tcBorders>
              <w:top w:val="nil"/>
              <w:left w:val="single" w:sz="23" w:space="0" w:color="E8EFE7"/>
              <w:bottom w:val="nil"/>
              <w:right w:val="single" w:sz="23" w:space="0" w:color="E8EFE7"/>
            </w:tcBorders>
            <w:shd w:val="clear" w:color="auto" w:fill="D6E3D5"/>
          </w:tcPr>
          <w:p w14:paraId="01E66196" w14:textId="77777777" w:rsidR="001E059F" w:rsidRDefault="001E059F"/>
        </w:tc>
        <w:tc>
          <w:tcPr>
            <w:tcW w:w="1960" w:type="dxa"/>
            <w:tcBorders>
              <w:top w:val="nil"/>
              <w:left w:val="single" w:sz="23" w:space="0" w:color="E8EFE7"/>
              <w:bottom w:val="nil"/>
              <w:right w:val="nil"/>
            </w:tcBorders>
            <w:shd w:val="clear" w:color="auto" w:fill="E8EFE7"/>
          </w:tcPr>
          <w:p w14:paraId="7E3A5ED3" w14:textId="77777777" w:rsidR="001E059F" w:rsidRDefault="00572B54">
            <w:pPr>
              <w:spacing w:after="0"/>
              <w:ind w:left="37"/>
            </w:pPr>
            <w:r>
              <w:rPr>
                <w:sz w:val="16"/>
                <w:lang w:val="zh-Hans"/>
              </w:rPr>
              <w:t>气候五氯苯二法三法</w:t>
            </w:r>
          </w:p>
        </w:tc>
        <w:tc>
          <w:tcPr>
            <w:tcW w:w="3122" w:type="dxa"/>
            <w:tcBorders>
              <w:top w:val="nil"/>
              <w:left w:val="nil"/>
              <w:bottom w:val="nil"/>
              <w:right w:val="nil"/>
            </w:tcBorders>
            <w:shd w:val="clear" w:color="auto" w:fill="E8EFE7"/>
          </w:tcPr>
          <w:p w14:paraId="2054D2B9" w14:textId="77777777" w:rsidR="001E059F" w:rsidRDefault="00572B54">
            <w:pPr>
              <w:spacing w:after="0"/>
              <w:ind w:left="1"/>
            </w:pPr>
            <w:r>
              <w:rPr>
                <w:sz w:val="16"/>
                <w:lang w:val="zh-Hans"/>
              </w:rPr>
              <w:t>±0.082 （+0.027）</w:t>
            </w:r>
          </w:p>
        </w:tc>
        <w:tc>
          <w:tcPr>
            <w:tcW w:w="2597" w:type="dxa"/>
            <w:tcBorders>
              <w:top w:val="nil"/>
              <w:left w:val="nil"/>
              <w:bottom w:val="nil"/>
              <w:right w:val="nil"/>
            </w:tcBorders>
            <w:shd w:val="clear" w:color="auto" w:fill="E8EFE7"/>
          </w:tcPr>
          <w:p w14:paraId="7124B661" w14:textId="77777777" w:rsidR="001E059F" w:rsidRDefault="00572B54">
            <w:pPr>
              <w:spacing w:after="0"/>
              <w:ind w:left="1"/>
            </w:pPr>
            <w:r>
              <w:rPr>
                <w:sz w:val="16"/>
                <w:lang w:val="zh-Hans"/>
              </w:rPr>
              <w:t>=0.024 （=0.012）</w:t>
            </w:r>
          </w:p>
        </w:tc>
        <w:tc>
          <w:tcPr>
            <w:tcW w:w="2483" w:type="dxa"/>
            <w:tcBorders>
              <w:top w:val="nil"/>
              <w:left w:val="nil"/>
              <w:bottom w:val="nil"/>
              <w:right w:val="single" w:sz="23" w:space="0" w:color="E8EFE7"/>
            </w:tcBorders>
            <w:shd w:val="clear" w:color="auto" w:fill="E8EFE7"/>
          </w:tcPr>
          <w:p w14:paraId="2875A9C4" w14:textId="77777777" w:rsidR="001E059F" w:rsidRDefault="00572B54">
            <w:pPr>
              <w:spacing w:after="0"/>
              <w:ind w:left="1"/>
            </w:pPr>
            <w:r>
              <w:rPr>
                <w:sz w:val="16"/>
                <w:lang w:val="zh-Hans"/>
              </w:rPr>
              <w:t>=0.079 （=0.025）</w:t>
            </w:r>
          </w:p>
        </w:tc>
        <w:tc>
          <w:tcPr>
            <w:tcW w:w="41" w:type="dxa"/>
            <w:tcBorders>
              <w:top w:val="nil"/>
              <w:left w:val="single" w:sz="23" w:space="0" w:color="E8EFE7"/>
              <w:bottom w:val="nil"/>
              <w:right w:val="single" w:sz="23" w:space="0" w:color="E8EFE7"/>
            </w:tcBorders>
            <w:shd w:val="clear" w:color="auto" w:fill="D6E3D5"/>
          </w:tcPr>
          <w:p w14:paraId="44FE87DD" w14:textId="77777777" w:rsidR="001E059F" w:rsidRDefault="001E059F"/>
        </w:tc>
      </w:tr>
      <w:tr w:rsidR="001E059F" w14:paraId="0B550018" w14:textId="77777777">
        <w:trPr>
          <w:trHeight w:val="258"/>
        </w:trPr>
        <w:tc>
          <w:tcPr>
            <w:tcW w:w="41" w:type="dxa"/>
            <w:tcBorders>
              <w:top w:val="nil"/>
              <w:left w:val="single" w:sz="23" w:space="0" w:color="E8EFE7"/>
              <w:bottom w:val="nil"/>
              <w:right w:val="single" w:sz="23" w:space="0" w:color="E8EFE7"/>
            </w:tcBorders>
            <w:shd w:val="clear" w:color="auto" w:fill="D6E3D5"/>
          </w:tcPr>
          <w:p w14:paraId="1C3752E0" w14:textId="77777777" w:rsidR="001E059F" w:rsidRDefault="001E059F"/>
        </w:tc>
        <w:tc>
          <w:tcPr>
            <w:tcW w:w="1960" w:type="dxa"/>
            <w:tcBorders>
              <w:top w:val="nil"/>
              <w:left w:val="single" w:sz="23" w:space="0" w:color="E8EFE7"/>
              <w:bottom w:val="nil"/>
              <w:right w:val="nil"/>
            </w:tcBorders>
            <w:shd w:val="clear" w:color="auto" w:fill="E8EFE7"/>
          </w:tcPr>
          <w:p w14:paraId="11732DE0" w14:textId="77777777" w:rsidR="001E059F" w:rsidRDefault="001E059F"/>
        </w:tc>
        <w:tc>
          <w:tcPr>
            <w:tcW w:w="3122" w:type="dxa"/>
            <w:tcBorders>
              <w:top w:val="nil"/>
              <w:left w:val="nil"/>
              <w:bottom w:val="nil"/>
              <w:right w:val="nil"/>
            </w:tcBorders>
            <w:shd w:val="clear" w:color="auto" w:fill="E8EFE7"/>
          </w:tcPr>
          <w:p w14:paraId="0AB39D54" w14:textId="77777777" w:rsidR="001E059F" w:rsidRDefault="00572B54">
            <w:pPr>
              <w:spacing w:after="0"/>
              <w:ind w:left="1"/>
            </w:pPr>
            <w:r>
              <w:rPr>
                <w:sz w:val="16"/>
                <w:lang w:val="zh-Hans"/>
              </w:rPr>
              <w:t>（±0.15 到</w:t>
            </w:r>
            <w:r>
              <w:rPr>
                <w:lang w:val="zh-Hans"/>
              </w:rPr>
              <w:t xml:space="preserve"> </w:t>
            </w:r>
            <w:r>
              <w:rPr>
                <w:sz w:val="16"/>
                <w:lang w:val="zh-Hans"/>
              </w:rPr>
              <w:t>=0.01）</w:t>
            </w:r>
          </w:p>
        </w:tc>
        <w:tc>
          <w:tcPr>
            <w:tcW w:w="2597" w:type="dxa"/>
            <w:tcBorders>
              <w:top w:val="nil"/>
              <w:left w:val="nil"/>
              <w:bottom w:val="nil"/>
              <w:right w:val="nil"/>
            </w:tcBorders>
            <w:shd w:val="clear" w:color="auto" w:fill="E8EFE7"/>
          </w:tcPr>
          <w:p w14:paraId="27A766C6" w14:textId="77777777" w:rsidR="001E059F" w:rsidRDefault="00572B54">
            <w:pPr>
              <w:spacing w:after="0"/>
              <w:ind w:left="1"/>
            </w:pPr>
            <w:r>
              <w:rPr>
                <w:sz w:val="16"/>
                <w:lang w:val="zh-Hans"/>
              </w:rPr>
              <w:t>（=0.09±0.04）</w:t>
            </w:r>
          </w:p>
        </w:tc>
        <w:tc>
          <w:tcPr>
            <w:tcW w:w="2483" w:type="dxa"/>
            <w:tcBorders>
              <w:top w:val="nil"/>
              <w:left w:val="nil"/>
              <w:bottom w:val="nil"/>
              <w:right w:val="single" w:sz="23" w:space="0" w:color="E8EFE7"/>
            </w:tcBorders>
            <w:shd w:val="clear" w:color="auto" w:fill="E8EFE7"/>
          </w:tcPr>
          <w:p w14:paraId="5C1E89CD" w14:textId="77777777" w:rsidR="001E059F" w:rsidRDefault="00572B54">
            <w:pPr>
              <w:spacing w:after="0"/>
              <w:ind w:left="1"/>
            </w:pPr>
            <w:r>
              <w:rPr>
                <w:sz w:val="16"/>
                <w:lang w:val="zh-Hans"/>
              </w:rPr>
              <w:t>（=0.16±0.00）</w:t>
            </w:r>
          </w:p>
        </w:tc>
        <w:tc>
          <w:tcPr>
            <w:tcW w:w="41" w:type="dxa"/>
            <w:tcBorders>
              <w:top w:val="nil"/>
              <w:left w:val="single" w:sz="23" w:space="0" w:color="E8EFE7"/>
              <w:bottom w:val="nil"/>
              <w:right w:val="single" w:sz="23" w:space="0" w:color="E8EFE7"/>
            </w:tcBorders>
            <w:shd w:val="clear" w:color="auto" w:fill="D6E3D5"/>
          </w:tcPr>
          <w:p w14:paraId="1A996F71" w14:textId="77777777" w:rsidR="001E059F" w:rsidRDefault="001E059F"/>
        </w:tc>
      </w:tr>
      <w:tr w:rsidR="001E059F" w14:paraId="39CF38A3" w14:textId="77777777">
        <w:trPr>
          <w:trHeight w:val="250"/>
        </w:trPr>
        <w:tc>
          <w:tcPr>
            <w:tcW w:w="41" w:type="dxa"/>
            <w:tcBorders>
              <w:top w:val="nil"/>
              <w:left w:val="single" w:sz="23" w:space="0" w:color="E8EFE7"/>
              <w:bottom w:val="nil"/>
              <w:right w:val="single" w:sz="23" w:space="0" w:color="E8EFE7"/>
            </w:tcBorders>
            <w:shd w:val="clear" w:color="auto" w:fill="D6E3D5"/>
          </w:tcPr>
          <w:p w14:paraId="56F15B7B" w14:textId="77777777" w:rsidR="001E059F" w:rsidRDefault="001E059F"/>
        </w:tc>
        <w:tc>
          <w:tcPr>
            <w:tcW w:w="1960" w:type="dxa"/>
            <w:tcBorders>
              <w:top w:val="nil"/>
              <w:left w:val="single" w:sz="23" w:space="0" w:color="E8EFE7"/>
              <w:bottom w:val="nil"/>
              <w:right w:val="nil"/>
            </w:tcBorders>
            <w:shd w:val="clear" w:color="auto" w:fill="E8EFE7"/>
          </w:tcPr>
          <w:p w14:paraId="044F5175" w14:textId="77777777" w:rsidR="001E059F" w:rsidRDefault="001E059F"/>
        </w:tc>
        <w:tc>
          <w:tcPr>
            <w:tcW w:w="3122" w:type="dxa"/>
            <w:tcBorders>
              <w:top w:val="nil"/>
              <w:left w:val="nil"/>
              <w:bottom w:val="nil"/>
              <w:right w:val="nil"/>
            </w:tcBorders>
            <w:shd w:val="clear" w:color="auto" w:fill="E8EFE7"/>
          </w:tcPr>
          <w:p w14:paraId="71F4ABD3" w14:textId="77777777" w:rsidR="001E059F" w:rsidRDefault="00572B54">
            <w:pPr>
              <w:spacing w:after="0"/>
              <w:ind w:left="1"/>
            </w:pPr>
            <w:r>
              <w:rPr>
                <w:i/>
                <w:sz w:val="16"/>
                <w:lang w:val="zh-Hans"/>
              </w:rPr>
              <w:t>P</w:t>
            </w:r>
            <w:r>
              <w:rPr>
                <w:sz w:val="16"/>
                <w:lang w:val="zh-Hans"/>
              </w:rPr>
              <w:t xml:space="preserve"> =</w:t>
            </w:r>
            <w:r>
              <w:rPr>
                <w:lang w:val="zh-Hans"/>
              </w:rPr>
              <w:t xml:space="preserve"> </w:t>
            </w:r>
            <w:r>
              <w:rPr>
                <w:sz w:val="16"/>
                <w:lang w:val="zh-Hans"/>
              </w:rPr>
              <w:t xml:space="preserve"> 0.07</w:t>
            </w:r>
          </w:p>
        </w:tc>
        <w:tc>
          <w:tcPr>
            <w:tcW w:w="2597" w:type="dxa"/>
            <w:tcBorders>
              <w:top w:val="nil"/>
              <w:left w:val="nil"/>
              <w:bottom w:val="nil"/>
              <w:right w:val="nil"/>
            </w:tcBorders>
            <w:shd w:val="clear" w:color="auto" w:fill="E8EFE7"/>
          </w:tcPr>
          <w:p w14:paraId="5270B1F1" w14:textId="77777777" w:rsidR="001E059F" w:rsidRDefault="00572B54">
            <w:pPr>
              <w:spacing w:after="0"/>
              <w:ind w:left="1"/>
            </w:pPr>
            <w:r>
              <w:rPr>
                <w:i/>
                <w:sz w:val="16"/>
                <w:lang w:val="zh-Hans"/>
              </w:rPr>
              <w:t>P</w:t>
            </w:r>
            <w:r>
              <w:rPr>
                <w:sz w:val="16"/>
                <w:lang w:val="zh-Hans"/>
              </w:rPr>
              <w:t xml:space="preserve"> =</w:t>
            </w:r>
            <w:r>
              <w:rPr>
                <w:lang w:val="zh-Hans"/>
              </w:rPr>
              <w:t xml:space="preserve"> </w:t>
            </w:r>
            <w:r>
              <w:rPr>
                <w:sz w:val="16"/>
                <w:lang w:val="zh-Hans"/>
              </w:rPr>
              <w:t xml:space="preserve"> 0.63</w:t>
            </w:r>
          </w:p>
        </w:tc>
        <w:tc>
          <w:tcPr>
            <w:tcW w:w="2483" w:type="dxa"/>
            <w:tcBorders>
              <w:top w:val="nil"/>
              <w:left w:val="nil"/>
              <w:bottom w:val="nil"/>
              <w:right w:val="single" w:sz="23" w:space="0" w:color="E8EFE7"/>
            </w:tcBorders>
            <w:shd w:val="clear" w:color="auto" w:fill="E8EFE7"/>
          </w:tcPr>
          <w:p w14:paraId="486740CB" w14:textId="77777777" w:rsidR="001E059F" w:rsidRDefault="00572B54">
            <w:pPr>
              <w:spacing w:after="0"/>
              <w:ind w:left="2"/>
            </w:pPr>
            <w:r>
              <w:rPr>
                <w:i/>
                <w:sz w:val="16"/>
                <w:lang w:val="zh-Hans"/>
              </w:rPr>
              <w:t>P</w:t>
            </w:r>
            <w:r>
              <w:rPr>
                <w:sz w:val="16"/>
                <w:lang w:val="zh-Hans"/>
              </w:rPr>
              <w:t xml:space="preserve"> =</w:t>
            </w:r>
            <w:r>
              <w:rPr>
                <w:lang w:val="zh-Hans"/>
              </w:rPr>
              <w:t xml:space="preserve"> </w:t>
            </w:r>
            <w:r>
              <w:rPr>
                <w:sz w:val="16"/>
                <w:lang w:val="zh-Hans"/>
              </w:rPr>
              <w:t xml:space="preserve"> 0.15</w:t>
            </w:r>
          </w:p>
        </w:tc>
        <w:tc>
          <w:tcPr>
            <w:tcW w:w="41" w:type="dxa"/>
            <w:tcBorders>
              <w:top w:val="nil"/>
              <w:left w:val="single" w:sz="23" w:space="0" w:color="E8EFE7"/>
              <w:bottom w:val="nil"/>
              <w:right w:val="single" w:sz="23" w:space="0" w:color="E8EFE7"/>
            </w:tcBorders>
            <w:shd w:val="clear" w:color="auto" w:fill="D6E3D5"/>
          </w:tcPr>
          <w:p w14:paraId="3C2D8835" w14:textId="77777777" w:rsidR="001E059F" w:rsidRDefault="001E059F"/>
        </w:tc>
      </w:tr>
      <w:tr w:rsidR="001E059F" w14:paraId="1F3BC2B0" w14:textId="77777777">
        <w:trPr>
          <w:trHeight w:val="269"/>
        </w:trPr>
        <w:tc>
          <w:tcPr>
            <w:tcW w:w="41" w:type="dxa"/>
            <w:tcBorders>
              <w:top w:val="nil"/>
              <w:left w:val="single" w:sz="23" w:space="0" w:color="E8EFE7"/>
              <w:bottom w:val="nil"/>
              <w:right w:val="single" w:sz="23" w:space="0" w:color="E8EFE7"/>
            </w:tcBorders>
            <w:shd w:val="clear" w:color="auto" w:fill="D6E3D5"/>
          </w:tcPr>
          <w:p w14:paraId="5DBCA7D2" w14:textId="77777777" w:rsidR="001E059F" w:rsidRDefault="001E059F"/>
        </w:tc>
        <w:tc>
          <w:tcPr>
            <w:tcW w:w="1960" w:type="dxa"/>
            <w:tcBorders>
              <w:top w:val="nil"/>
              <w:left w:val="single" w:sz="23" w:space="0" w:color="E8EFE7"/>
              <w:bottom w:val="nil"/>
              <w:right w:val="nil"/>
            </w:tcBorders>
            <w:shd w:val="clear" w:color="auto" w:fill="E8EFE7"/>
          </w:tcPr>
          <w:p w14:paraId="297EFEA1" w14:textId="77777777" w:rsidR="001E059F" w:rsidRDefault="00572B54">
            <w:pPr>
              <w:spacing w:after="0"/>
              <w:ind w:left="35"/>
            </w:pPr>
            <w:r>
              <w:rPr>
                <w:i/>
                <w:sz w:val="16"/>
                <w:lang w:val="zh-Hans"/>
              </w:rPr>
              <w:t>R</w:t>
            </w:r>
            <w:r>
              <w:rPr>
                <w:sz w:val="12"/>
                <w:lang w:val="zh-Hans"/>
              </w:rPr>
              <w:t>adj2</w:t>
            </w:r>
          </w:p>
        </w:tc>
        <w:tc>
          <w:tcPr>
            <w:tcW w:w="3122" w:type="dxa"/>
            <w:tcBorders>
              <w:top w:val="nil"/>
              <w:left w:val="nil"/>
              <w:bottom w:val="nil"/>
              <w:right w:val="nil"/>
            </w:tcBorders>
            <w:shd w:val="clear" w:color="auto" w:fill="E8EFE7"/>
          </w:tcPr>
          <w:p w14:paraId="07FB2A14" w14:textId="77777777" w:rsidR="001E059F" w:rsidRDefault="00572B54">
            <w:pPr>
              <w:spacing w:after="0"/>
            </w:pPr>
            <w:r>
              <w:rPr>
                <w:sz w:val="16"/>
                <w:lang w:val="zh-Hans"/>
              </w:rPr>
              <w:t>0.22</w:t>
            </w:r>
          </w:p>
        </w:tc>
        <w:tc>
          <w:tcPr>
            <w:tcW w:w="2597" w:type="dxa"/>
            <w:tcBorders>
              <w:top w:val="nil"/>
              <w:left w:val="nil"/>
              <w:bottom w:val="nil"/>
              <w:right w:val="nil"/>
            </w:tcBorders>
            <w:shd w:val="clear" w:color="auto" w:fill="E8EFE7"/>
          </w:tcPr>
          <w:p w14:paraId="4989EE99" w14:textId="77777777" w:rsidR="001E059F" w:rsidRDefault="00572B54">
            <w:pPr>
              <w:spacing w:after="0"/>
            </w:pPr>
            <w:r>
              <w:rPr>
                <w:sz w:val="16"/>
                <w:lang w:val="zh-Hans"/>
              </w:rPr>
              <w:t>0.30</w:t>
            </w:r>
          </w:p>
        </w:tc>
        <w:tc>
          <w:tcPr>
            <w:tcW w:w="2483" w:type="dxa"/>
            <w:tcBorders>
              <w:top w:val="nil"/>
              <w:left w:val="nil"/>
              <w:bottom w:val="nil"/>
              <w:right w:val="single" w:sz="23" w:space="0" w:color="E8EFE7"/>
            </w:tcBorders>
            <w:shd w:val="clear" w:color="auto" w:fill="E8EFE7"/>
          </w:tcPr>
          <w:p w14:paraId="4B93394D" w14:textId="77777777" w:rsidR="001E059F" w:rsidRDefault="00572B54">
            <w:pPr>
              <w:spacing w:after="0"/>
            </w:pPr>
            <w:r>
              <w:rPr>
                <w:sz w:val="16"/>
                <w:lang w:val="zh-Hans"/>
              </w:rPr>
              <w:t>0.16</w:t>
            </w:r>
          </w:p>
        </w:tc>
        <w:tc>
          <w:tcPr>
            <w:tcW w:w="41" w:type="dxa"/>
            <w:tcBorders>
              <w:top w:val="nil"/>
              <w:left w:val="single" w:sz="23" w:space="0" w:color="E8EFE7"/>
              <w:bottom w:val="nil"/>
              <w:right w:val="single" w:sz="23" w:space="0" w:color="E8EFE7"/>
            </w:tcBorders>
            <w:shd w:val="clear" w:color="auto" w:fill="D6E3D5"/>
          </w:tcPr>
          <w:p w14:paraId="6A0A1104" w14:textId="77777777" w:rsidR="001E059F" w:rsidRDefault="001E059F"/>
        </w:tc>
      </w:tr>
      <w:tr w:rsidR="001E059F" w14:paraId="0DE68444" w14:textId="77777777">
        <w:trPr>
          <w:trHeight w:val="256"/>
        </w:trPr>
        <w:tc>
          <w:tcPr>
            <w:tcW w:w="41" w:type="dxa"/>
            <w:tcBorders>
              <w:top w:val="nil"/>
              <w:left w:val="single" w:sz="23" w:space="0" w:color="E8EFE7"/>
              <w:bottom w:val="nil"/>
              <w:right w:val="single" w:sz="23" w:space="0" w:color="E8EFE7"/>
            </w:tcBorders>
            <w:shd w:val="clear" w:color="auto" w:fill="D6E3D5"/>
          </w:tcPr>
          <w:p w14:paraId="52A8938E" w14:textId="77777777" w:rsidR="001E059F" w:rsidRDefault="001E059F"/>
        </w:tc>
        <w:tc>
          <w:tcPr>
            <w:tcW w:w="1960" w:type="dxa"/>
            <w:tcBorders>
              <w:top w:val="nil"/>
              <w:left w:val="single" w:sz="23" w:space="0" w:color="E8EFE7"/>
              <w:bottom w:val="nil"/>
              <w:right w:val="nil"/>
            </w:tcBorders>
            <w:shd w:val="clear" w:color="auto" w:fill="E8EFE7"/>
          </w:tcPr>
          <w:p w14:paraId="2831A294" w14:textId="77777777" w:rsidR="001E059F" w:rsidRDefault="00572B54">
            <w:pPr>
              <w:spacing w:after="0"/>
              <w:ind w:left="36"/>
            </w:pPr>
            <w:r>
              <w:rPr>
                <w:i/>
                <w:sz w:val="16"/>
                <w:lang w:val="zh-Hans"/>
              </w:rPr>
              <w:t>传真</w:t>
            </w:r>
            <w:r>
              <w:rPr>
                <w:sz w:val="16"/>
                <w:lang w:val="zh-Hans"/>
              </w:rPr>
              <w:t>（d.f.</w:t>
            </w:r>
            <w:r>
              <w:rPr>
                <w:lang w:val="zh-Hans"/>
              </w:rPr>
              <w:t xml:space="preserve"> </w:t>
            </w:r>
            <w:r>
              <w:rPr>
                <w:sz w:val="16"/>
                <w:lang w:val="zh-Hans"/>
              </w:rPr>
              <w:t>-</w:t>
            </w:r>
            <w:r>
              <w:rPr>
                <w:lang w:val="zh-Hans"/>
              </w:rPr>
              <w:t xml:space="preserve"> </w:t>
            </w:r>
            <w:r>
              <w:rPr>
                <w:sz w:val="16"/>
                <w:lang w:val="zh-Hans"/>
              </w:rPr>
              <w:t>3， 29）</w:t>
            </w:r>
            <w:r>
              <w:rPr>
                <w:lang w:val="zh-Hans"/>
              </w:rPr>
              <w:t xml:space="preserve"> </w:t>
            </w:r>
          </w:p>
        </w:tc>
        <w:tc>
          <w:tcPr>
            <w:tcW w:w="3122" w:type="dxa"/>
            <w:tcBorders>
              <w:top w:val="nil"/>
              <w:left w:val="nil"/>
              <w:bottom w:val="nil"/>
              <w:right w:val="nil"/>
            </w:tcBorders>
            <w:shd w:val="clear" w:color="auto" w:fill="E8EFE7"/>
          </w:tcPr>
          <w:p w14:paraId="1336C223" w14:textId="77777777" w:rsidR="001E059F" w:rsidRDefault="00572B54">
            <w:pPr>
              <w:spacing w:after="0"/>
            </w:pPr>
            <w:r>
              <w:rPr>
                <w:sz w:val="16"/>
                <w:lang w:val="zh-Hans"/>
              </w:rPr>
              <w:t>7.10 （</w:t>
            </w:r>
            <w:r>
              <w:rPr>
                <w:i/>
                <w:sz w:val="16"/>
                <w:lang w:val="zh-Hans"/>
              </w:rPr>
              <w:t>P</w:t>
            </w:r>
            <w:r>
              <w:rPr>
                <w:lang w:val="zh-Hans"/>
              </w:rPr>
              <w:t xml:space="preserve"> </w:t>
            </w:r>
            <w:r>
              <w:rPr>
                <w:sz w:val="16"/>
                <w:lang w:val="zh-Hans"/>
              </w:rPr>
              <w:t xml:space="preserve"> =</w:t>
            </w:r>
            <w:r>
              <w:rPr>
                <w:lang w:val="zh-Hans"/>
              </w:rPr>
              <w:t xml:space="preserve"> </w:t>
            </w:r>
            <w:r>
              <w:rPr>
                <w:sz w:val="16"/>
                <w:lang w:val="zh-Hans"/>
              </w:rPr>
              <w:t xml:space="preserve"> 0.001）</w:t>
            </w:r>
          </w:p>
        </w:tc>
        <w:tc>
          <w:tcPr>
            <w:tcW w:w="2597" w:type="dxa"/>
            <w:tcBorders>
              <w:top w:val="nil"/>
              <w:left w:val="nil"/>
              <w:bottom w:val="nil"/>
              <w:right w:val="nil"/>
            </w:tcBorders>
            <w:shd w:val="clear" w:color="auto" w:fill="E8EFE7"/>
          </w:tcPr>
          <w:p w14:paraId="36C27F4C" w14:textId="77777777" w:rsidR="001E059F" w:rsidRDefault="00572B54">
            <w:pPr>
              <w:spacing w:after="0"/>
            </w:pPr>
            <w:r>
              <w:rPr>
                <w:sz w:val="16"/>
                <w:lang w:val="zh-Hans"/>
              </w:rPr>
              <w:t>9.4 （</w:t>
            </w:r>
            <w:r>
              <w:rPr>
                <w:i/>
                <w:sz w:val="16"/>
                <w:lang w:val="zh-Hans"/>
              </w:rPr>
              <w:t>P</w:t>
            </w:r>
            <w:r>
              <w:rPr>
                <w:lang w:val="zh-Hans"/>
              </w:rPr>
              <w:t xml:space="preserve"> </w:t>
            </w:r>
            <w:r>
              <w:rPr>
                <w:sz w:val="16"/>
                <w:lang w:val="zh-Hans"/>
              </w:rPr>
              <w:t xml:space="preserve"> =</w:t>
            </w:r>
            <w:r>
              <w:rPr>
                <w:lang w:val="zh-Hans"/>
              </w:rPr>
              <w:t xml:space="preserve"> </w:t>
            </w:r>
            <w:r>
              <w:rPr>
                <w:sz w:val="16"/>
                <w:lang w:val="zh-Hans"/>
              </w:rPr>
              <w:t xml:space="preserve"> 0.002）</w:t>
            </w:r>
          </w:p>
        </w:tc>
        <w:tc>
          <w:tcPr>
            <w:tcW w:w="2483" w:type="dxa"/>
            <w:tcBorders>
              <w:top w:val="nil"/>
              <w:left w:val="nil"/>
              <w:bottom w:val="nil"/>
              <w:right w:val="single" w:sz="23" w:space="0" w:color="E8EFE7"/>
            </w:tcBorders>
            <w:shd w:val="clear" w:color="auto" w:fill="E8EFE7"/>
          </w:tcPr>
          <w:p w14:paraId="5E9A647E" w14:textId="77777777" w:rsidR="001E059F" w:rsidRDefault="00572B54">
            <w:pPr>
              <w:spacing w:after="0"/>
            </w:pPr>
            <w:r>
              <w:rPr>
                <w:sz w:val="16"/>
                <w:lang w:val="zh-Hans"/>
              </w:rPr>
              <w:t>3.66 （</w:t>
            </w:r>
            <w:r>
              <w:rPr>
                <w:i/>
                <w:sz w:val="16"/>
                <w:lang w:val="zh-Hans"/>
              </w:rPr>
              <w:t>P</w:t>
            </w:r>
            <w:r>
              <w:rPr>
                <w:lang w:val="zh-Hans"/>
              </w:rPr>
              <w:t xml:space="preserve"> </w:t>
            </w:r>
            <w:r>
              <w:rPr>
                <w:sz w:val="16"/>
                <w:lang w:val="zh-Hans"/>
              </w:rPr>
              <w:t xml:space="preserve"> =</w:t>
            </w:r>
            <w:r>
              <w:rPr>
                <w:lang w:val="zh-Hans"/>
              </w:rPr>
              <w:t xml:space="preserve"> </w:t>
            </w:r>
            <w:r>
              <w:rPr>
                <w:sz w:val="16"/>
                <w:lang w:val="zh-Hans"/>
              </w:rPr>
              <w:t xml:space="preserve"> 0.02）</w:t>
            </w:r>
          </w:p>
        </w:tc>
        <w:tc>
          <w:tcPr>
            <w:tcW w:w="41" w:type="dxa"/>
            <w:tcBorders>
              <w:top w:val="nil"/>
              <w:left w:val="single" w:sz="23" w:space="0" w:color="E8EFE7"/>
              <w:bottom w:val="nil"/>
              <w:right w:val="single" w:sz="23" w:space="0" w:color="E8EFE7"/>
            </w:tcBorders>
            <w:shd w:val="clear" w:color="auto" w:fill="D6E3D5"/>
          </w:tcPr>
          <w:p w14:paraId="640E2677" w14:textId="77777777" w:rsidR="001E059F" w:rsidRDefault="001E059F"/>
        </w:tc>
      </w:tr>
      <w:tr w:rsidR="001E059F" w14:paraId="2F51D680" w14:textId="77777777">
        <w:trPr>
          <w:trHeight w:val="258"/>
        </w:trPr>
        <w:tc>
          <w:tcPr>
            <w:tcW w:w="41" w:type="dxa"/>
            <w:tcBorders>
              <w:top w:val="nil"/>
              <w:left w:val="single" w:sz="23" w:space="0" w:color="E8EFE7"/>
              <w:bottom w:val="nil"/>
              <w:right w:val="single" w:sz="23" w:space="0" w:color="E8EFE7"/>
            </w:tcBorders>
            <w:shd w:val="clear" w:color="auto" w:fill="D6E3D5"/>
          </w:tcPr>
          <w:p w14:paraId="5F6CE0CB" w14:textId="77777777" w:rsidR="001E059F" w:rsidRDefault="001E059F"/>
        </w:tc>
        <w:tc>
          <w:tcPr>
            <w:tcW w:w="1960" w:type="dxa"/>
            <w:tcBorders>
              <w:top w:val="nil"/>
              <w:left w:val="single" w:sz="23" w:space="0" w:color="E8EFE7"/>
              <w:bottom w:val="nil"/>
              <w:right w:val="nil"/>
            </w:tcBorders>
            <w:shd w:val="clear" w:color="auto" w:fill="E8EFE7"/>
          </w:tcPr>
          <w:p w14:paraId="6EF8BF82" w14:textId="77777777" w:rsidR="001E059F" w:rsidRDefault="00572B54">
            <w:pPr>
              <w:spacing w:after="0"/>
              <w:ind w:left="36"/>
            </w:pPr>
            <w:r>
              <w:rPr>
                <w:sz w:val="16"/>
                <w:lang w:val="zh-Hans"/>
              </w:rPr>
              <w:t>Aic</w:t>
            </w:r>
          </w:p>
        </w:tc>
        <w:tc>
          <w:tcPr>
            <w:tcW w:w="3122" w:type="dxa"/>
            <w:tcBorders>
              <w:top w:val="nil"/>
              <w:left w:val="nil"/>
              <w:bottom w:val="nil"/>
              <w:right w:val="nil"/>
            </w:tcBorders>
            <w:shd w:val="clear" w:color="auto" w:fill="E8EFE7"/>
          </w:tcPr>
          <w:p w14:paraId="57D7D06B" w14:textId="77777777" w:rsidR="001E059F" w:rsidRDefault="00572B54">
            <w:pPr>
              <w:spacing w:after="0"/>
            </w:pPr>
            <w:r>
              <w:rPr>
                <w:sz w:val="16"/>
                <w:lang w:val="zh-Hans"/>
              </w:rPr>
              <w:t>€1.51</w:t>
            </w:r>
          </w:p>
        </w:tc>
        <w:tc>
          <w:tcPr>
            <w:tcW w:w="2597" w:type="dxa"/>
            <w:tcBorders>
              <w:top w:val="nil"/>
              <w:left w:val="nil"/>
              <w:bottom w:val="nil"/>
              <w:right w:val="nil"/>
            </w:tcBorders>
            <w:shd w:val="clear" w:color="auto" w:fill="E8EFE7"/>
          </w:tcPr>
          <w:p w14:paraId="0D636BD2" w14:textId="77777777" w:rsidR="001E059F" w:rsidRDefault="00572B54">
            <w:pPr>
              <w:spacing w:after="0"/>
            </w:pPr>
            <w:r>
              <w:rPr>
                <w:sz w:val="16"/>
                <w:lang w:val="zh-Hans"/>
              </w:rPr>
              <w:t>€2.13</w:t>
            </w:r>
          </w:p>
        </w:tc>
        <w:tc>
          <w:tcPr>
            <w:tcW w:w="2483" w:type="dxa"/>
            <w:tcBorders>
              <w:top w:val="nil"/>
              <w:left w:val="nil"/>
              <w:bottom w:val="nil"/>
              <w:right w:val="single" w:sz="23" w:space="0" w:color="E8EFE7"/>
            </w:tcBorders>
            <w:shd w:val="clear" w:color="auto" w:fill="E8EFE7"/>
          </w:tcPr>
          <w:p w14:paraId="3A2C0DB0" w14:textId="77777777" w:rsidR="001E059F" w:rsidRDefault="00572B54">
            <w:pPr>
              <w:spacing w:after="0"/>
            </w:pPr>
            <w:r>
              <w:rPr>
                <w:sz w:val="16"/>
                <w:lang w:val="zh-Hans"/>
              </w:rPr>
              <w:t>10.59</w:t>
            </w:r>
          </w:p>
        </w:tc>
        <w:tc>
          <w:tcPr>
            <w:tcW w:w="41" w:type="dxa"/>
            <w:tcBorders>
              <w:top w:val="nil"/>
              <w:left w:val="single" w:sz="23" w:space="0" w:color="E8EFE7"/>
              <w:bottom w:val="nil"/>
              <w:right w:val="single" w:sz="23" w:space="0" w:color="E8EFE7"/>
            </w:tcBorders>
            <w:shd w:val="clear" w:color="auto" w:fill="D6E3D5"/>
          </w:tcPr>
          <w:p w14:paraId="4715EDD5" w14:textId="77777777" w:rsidR="001E059F" w:rsidRDefault="001E059F"/>
        </w:tc>
      </w:tr>
      <w:tr w:rsidR="001E059F" w14:paraId="707A1BDC" w14:textId="77777777">
        <w:trPr>
          <w:trHeight w:val="258"/>
        </w:trPr>
        <w:tc>
          <w:tcPr>
            <w:tcW w:w="41" w:type="dxa"/>
            <w:tcBorders>
              <w:top w:val="nil"/>
              <w:left w:val="single" w:sz="23" w:space="0" w:color="E8EFE7"/>
              <w:bottom w:val="nil"/>
              <w:right w:val="single" w:sz="23" w:space="0" w:color="E8EFE7"/>
            </w:tcBorders>
            <w:shd w:val="clear" w:color="auto" w:fill="D6E3D5"/>
          </w:tcPr>
          <w:p w14:paraId="719EC955" w14:textId="77777777" w:rsidR="001E059F" w:rsidRDefault="001E059F"/>
        </w:tc>
        <w:tc>
          <w:tcPr>
            <w:tcW w:w="1960" w:type="dxa"/>
            <w:tcBorders>
              <w:top w:val="nil"/>
              <w:left w:val="single" w:sz="23" w:space="0" w:color="E8EFE7"/>
              <w:bottom w:val="nil"/>
              <w:right w:val="nil"/>
            </w:tcBorders>
            <w:shd w:val="clear" w:color="auto" w:fill="E8EFE7"/>
          </w:tcPr>
          <w:p w14:paraId="739EC41A" w14:textId="77777777" w:rsidR="001E059F" w:rsidRDefault="00572B54">
            <w:pPr>
              <w:spacing w:after="0"/>
              <w:ind w:left="36"/>
            </w:pPr>
            <w:r>
              <w:rPr>
                <w:sz w:val="16"/>
                <w:lang w:val="zh-Hans"/>
              </w:rPr>
              <w:t>Pagel</w:t>
            </w:r>
            <w:r>
              <w:rPr>
                <w:i/>
                <w:sz w:val="16"/>
                <w:lang w:val="zh-Hans"/>
              </w:rPr>
              <w:t xml:space="preserve"> 的 |</w:t>
            </w:r>
          </w:p>
        </w:tc>
        <w:tc>
          <w:tcPr>
            <w:tcW w:w="3122" w:type="dxa"/>
            <w:tcBorders>
              <w:top w:val="nil"/>
              <w:left w:val="nil"/>
              <w:bottom w:val="nil"/>
              <w:right w:val="nil"/>
            </w:tcBorders>
            <w:shd w:val="clear" w:color="auto" w:fill="E8EFE7"/>
          </w:tcPr>
          <w:p w14:paraId="2CD60DF6" w14:textId="77777777" w:rsidR="001E059F" w:rsidRDefault="00572B54">
            <w:pPr>
              <w:spacing w:after="0"/>
            </w:pPr>
            <w:r>
              <w:rPr>
                <w:sz w:val="16"/>
                <w:lang w:val="zh-Hans"/>
              </w:rPr>
              <w:t>0.68</w:t>
            </w:r>
          </w:p>
        </w:tc>
        <w:tc>
          <w:tcPr>
            <w:tcW w:w="2597" w:type="dxa"/>
            <w:tcBorders>
              <w:top w:val="nil"/>
              <w:left w:val="nil"/>
              <w:bottom w:val="nil"/>
              <w:right w:val="nil"/>
            </w:tcBorders>
            <w:shd w:val="clear" w:color="auto" w:fill="E8EFE7"/>
          </w:tcPr>
          <w:p w14:paraId="2AE25B3A" w14:textId="77777777" w:rsidR="001E059F" w:rsidRDefault="00572B54">
            <w:pPr>
              <w:spacing w:after="0"/>
              <w:ind w:left="1"/>
            </w:pPr>
            <w:r>
              <w:rPr>
                <w:sz w:val="16"/>
                <w:lang w:val="zh-Hans"/>
              </w:rPr>
              <w:t>0.39</w:t>
            </w:r>
          </w:p>
        </w:tc>
        <w:tc>
          <w:tcPr>
            <w:tcW w:w="2483" w:type="dxa"/>
            <w:tcBorders>
              <w:top w:val="nil"/>
              <w:left w:val="nil"/>
              <w:bottom w:val="nil"/>
              <w:right w:val="single" w:sz="23" w:space="0" w:color="E8EFE7"/>
            </w:tcBorders>
            <w:shd w:val="clear" w:color="auto" w:fill="E8EFE7"/>
          </w:tcPr>
          <w:p w14:paraId="48D29723" w14:textId="77777777" w:rsidR="001E059F" w:rsidRDefault="00572B54">
            <w:pPr>
              <w:spacing w:after="0"/>
              <w:ind w:left="1"/>
            </w:pPr>
            <w:r>
              <w:rPr>
                <w:sz w:val="16"/>
                <w:lang w:val="zh-Hans"/>
              </w:rPr>
              <w:t>0.66</w:t>
            </w:r>
          </w:p>
        </w:tc>
        <w:tc>
          <w:tcPr>
            <w:tcW w:w="41" w:type="dxa"/>
            <w:tcBorders>
              <w:top w:val="nil"/>
              <w:left w:val="single" w:sz="23" w:space="0" w:color="E8EFE7"/>
              <w:bottom w:val="nil"/>
              <w:right w:val="single" w:sz="23" w:space="0" w:color="E8EFE7"/>
            </w:tcBorders>
            <w:shd w:val="clear" w:color="auto" w:fill="D6E3D5"/>
          </w:tcPr>
          <w:p w14:paraId="51FCF61A" w14:textId="77777777" w:rsidR="001E059F" w:rsidRDefault="001E059F"/>
        </w:tc>
      </w:tr>
      <w:tr w:rsidR="001E059F" w14:paraId="4EBA88C3" w14:textId="77777777">
        <w:trPr>
          <w:trHeight w:val="269"/>
        </w:trPr>
        <w:tc>
          <w:tcPr>
            <w:tcW w:w="41" w:type="dxa"/>
            <w:tcBorders>
              <w:top w:val="nil"/>
              <w:left w:val="single" w:sz="23" w:space="0" w:color="E8EFE7"/>
              <w:bottom w:val="nil"/>
              <w:right w:val="single" w:sz="23" w:space="0" w:color="E8EFE7"/>
            </w:tcBorders>
            <w:shd w:val="clear" w:color="auto" w:fill="D6E3D5"/>
          </w:tcPr>
          <w:p w14:paraId="178BADA7" w14:textId="77777777" w:rsidR="001E059F" w:rsidRDefault="001E059F"/>
        </w:tc>
        <w:tc>
          <w:tcPr>
            <w:tcW w:w="1960" w:type="dxa"/>
            <w:tcBorders>
              <w:top w:val="nil"/>
              <w:left w:val="single" w:sz="23" w:space="0" w:color="E8EFE7"/>
              <w:bottom w:val="nil"/>
              <w:right w:val="nil"/>
            </w:tcBorders>
            <w:shd w:val="clear" w:color="auto" w:fill="E8EFE7"/>
          </w:tcPr>
          <w:p w14:paraId="64919457" w14:textId="77777777" w:rsidR="001E059F" w:rsidRDefault="00572B54">
            <w:pPr>
              <w:spacing w:after="0"/>
              <w:ind w:left="36"/>
            </w:pPr>
            <w:r>
              <w:rPr>
                <w:sz w:val="16"/>
                <w:lang w:val="zh-Hans"/>
              </w:rPr>
              <w:t xml:space="preserve">Lrt </w:t>
            </w:r>
            <w:r>
              <w:rPr>
                <w:i/>
                <w:sz w:val="16"/>
                <w:lang w:val="zh-Hans"/>
              </w:rPr>
              <w:t>l</w:t>
            </w:r>
            <w:r>
              <w:rPr>
                <w:lang w:val="zh-Hans"/>
              </w:rPr>
              <w:t xml:space="preserve"> </w:t>
            </w:r>
            <w:r>
              <w:rPr>
                <w:sz w:val="16"/>
                <w:lang w:val="zh-Hans"/>
              </w:rPr>
              <w:t>=</w:t>
            </w:r>
            <w:r>
              <w:rPr>
                <w:lang w:val="zh-Hans"/>
              </w:rPr>
              <w:t xml:space="preserve"> </w:t>
            </w:r>
            <w:r>
              <w:rPr>
                <w:sz w:val="16"/>
                <w:lang w:val="zh-Hans"/>
              </w:rPr>
              <w:t>0</w:t>
            </w:r>
          </w:p>
        </w:tc>
        <w:tc>
          <w:tcPr>
            <w:tcW w:w="3122" w:type="dxa"/>
            <w:tcBorders>
              <w:top w:val="nil"/>
              <w:left w:val="nil"/>
              <w:bottom w:val="nil"/>
              <w:right w:val="nil"/>
            </w:tcBorders>
            <w:shd w:val="clear" w:color="auto" w:fill="E8EFE7"/>
          </w:tcPr>
          <w:p w14:paraId="3FF4C20B" w14:textId="77777777" w:rsidR="001E059F" w:rsidRDefault="00572B54">
            <w:pPr>
              <w:spacing w:after="0"/>
              <w:ind w:left="1"/>
            </w:pPr>
            <w:r>
              <w:rPr>
                <w:i/>
                <w:sz w:val="16"/>
                <w:lang w:val="zh-Hans"/>
              </w:rPr>
              <w:t>±</w:t>
            </w:r>
            <w:r>
              <w:rPr>
                <w:sz w:val="14"/>
                <w:vertAlign w:val="superscript"/>
                <w:lang w:val="zh-Hans"/>
              </w:rPr>
              <w:t>2</w:t>
            </w:r>
            <w:r>
              <w:rPr>
                <w:lang w:val="zh-Hans"/>
              </w:rPr>
              <w:t xml:space="preserve"> </w:t>
            </w:r>
            <w:r>
              <w:rPr>
                <w:sz w:val="16"/>
                <w:lang w:val="zh-Hans"/>
              </w:rPr>
              <w:t xml:space="preserve"> =</w:t>
            </w:r>
            <w:r>
              <w:rPr>
                <w:lang w:val="zh-Hans"/>
              </w:rPr>
              <w:t xml:space="preserve"> </w:t>
            </w:r>
            <w:r>
              <w:rPr>
                <w:sz w:val="16"/>
                <w:lang w:val="zh-Hans"/>
              </w:rPr>
              <w:t xml:space="preserve"> 12.7 （</w:t>
            </w:r>
            <w:r>
              <w:rPr>
                <w:i/>
                <w:sz w:val="16"/>
                <w:lang w:val="zh-Hans"/>
              </w:rPr>
              <w:t>P</w:t>
            </w:r>
            <w:r>
              <w:rPr>
                <w:lang w:val="zh-Hans"/>
              </w:rPr>
              <w:t xml:space="preserve"> </w:t>
            </w:r>
            <w:r>
              <w:rPr>
                <w:sz w:val="16"/>
                <w:lang w:val="zh-Hans"/>
              </w:rPr>
              <w:t xml:space="preserve"> =</w:t>
            </w:r>
            <w:r>
              <w:rPr>
                <w:lang w:val="zh-Hans"/>
              </w:rPr>
              <w:t xml:space="preserve"> </w:t>
            </w:r>
            <w:r>
              <w:rPr>
                <w:sz w:val="16"/>
                <w:lang w:val="zh-Hans"/>
              </w:rPr>
              <w:t xml:space="preserve"> 0.004）</w:t>
            </w:r>
          </w:p>
        </w:tc>
        <w:tc>
          <w:tcPr>
            <w:tcW w:w="2597" w:type="dxa"/>
            <w:tcBorders>
              <w:top w:val="nil"/>
              <w:left w:val="nil"/>
              <w:bottom w:val="nil"/>
              <w:right w:val="nil"/>
            </w:tcBorders>
            <w:shd w:val="clear" w:color="auto" w:fill="E8EFE7"/>
          </w:tcPr>
          <w:p w14:paraId="2BC5042D" w14:textId="77777777" w:rsidR="001E059F" w:rsidRDefault="00572B54">
            <w:pPr>
              <w:spacing w:after="0"/>
            </w:pPr>
            <w:r>
              <w:rPr>
                <w:i/>
                <w:sz w:val="16"/>
                <w:lang w:val="zh-Hans"/>
              </w:rPr>
              <w:t>±</w:t>
            </w:r>
            <w:r>
              <w:rPr>
                <w:sz w:val="14"/>
                <w:vertAlign w:val="superscript"/>
                <w:lang w:val="zh-Hans"/>
              </w:rPr>
              <w:t>2</w:t>
            </w:r>
            <w:r>
              <w:rPr>
                <w:lang w:val="zh-Hans"/>
              </w:rPr>
              <w:t xml:space="preserve"> </w:t>
            </w:r>
            <w:r>
              <w:rPr>
                <w:sz w:val="16"/>
                <w:lang w:val="zh-Hans"/>
              </w:rPr>
              <w:t xml:space="preserve"> =</w:t>
            </w:r>
            <w:r>
              <w:rPr>
                <w:lang w:val="zh-Hans"/>
              </w:rPr>
              <w:t xml:space="preserve"> </w:t>
            </w:r>
            <w:r>
              <w:rPr>
                <w:sz w:val="16"/>
                <w:lang w:val="zh-Hans"/>
              </w:rPr>
              <w:t xml:space="preserve"> 4.1 （</w:t>
            </w:r>
            <w:r>
              <w:rPr>
                <w:i/>
                <w:sz w:val="16"/>
                <w:lang w:val="zh-Hans"/>
              </w:rPr>
              <w:t>P</w:t>
            </w:r>
            <w:r>
              <w:rPr>
                <w:lang w:val="zh-Hans"/>
              </w:rPr>
              <w:t xml:space="preserve"> </w:t>
            </w:r>
            <w:r>
              <w:rPr>
                <w:sz w:val="16"/>
                <w:lang w:val="zh-Hans"/>
              </w:rPr>
              <w:t xml:space="preserve"> =</w:t>
            </w:r>
            <w:r>
              <w:rPr>
                <w:lang w:val="zh-Hans"/>
              </w:rPr>
              <w:t xml:space="preserve"> </w:t>
            </w:r>
            <w:r>
              <w:rPr>
                <w:sz w:val="16"/>
                <w:lang w:val="zh-Hans"/>
              </w:rPr>
              <w:t xml:space="preserve"> 0.043）</w:t>
            </w:r>
          </w:p>
        </w:tc>
        <w:tc>
          <w:tcPr>
            <w:tcW w:w="2483" w:type="dxa"/>
            <w:tcBorders>
              <w:top w:val="nil"/>
              <w:left w:val="nil"/>
              <w:bottom w:val="nil"/>
              <w:right w:val="single" w:sz="23" w:space="0" w:color="E8EFE7"/>
            </w:tcBorders>
            <w:shd w:val="clear" w:color="auto" w:fill="E8EFE7"/>
          </w:tcPr>
          <w:p w14:paraId="403E0691" w14:textId="77777777" w:rsidR="001E059F" w:rsidRDefault="00572B54">
            <w:pPr>
              <w:spacing w:after="0"/>
            </w:pPr>
            <w:r>
              <w:rPr>
                <w:i/>
                <w:sz w:val="16"/>
                <w:lang w:val="zh-Hans"/>
              </w:rPr>
              <w:t>±</w:t>
            </w:r>
            <w:r>
              <w:rPr>
                <w:sz w:val="14"/>
                <w:vertAlign w:val="superscript"/>
                <w:lang w:val="zh-Hans"/>
              </w:rPr>
              <w:t>2</w:t>
            </w:r>
            <w:r>
              <w:rPr>
                <w:lang w:val="zh-Hans"/>
              </w:rPr>
              <w:t xml:space="preserve"> </w:t>
            </w:r>
            <w:r>
              <w:rPr>
                <w:sz w:val="16"/>
                <w:lang w:val="zh-Hans"/>
              </w:rPr>
              <w:t xml:space="preserve"> =</w:t>
            </w:r>
            <w:r>
              <w:rPr>
                <w:lang w:val="zh-Hans"/>
              </w:rPr>
              <w:t xml:space="preserve"> </w:t>
            </w:r>
            <w:r>
              <w:rPr>
                <w:sz w:val="16"/>
                <w:lang w:val="zh-Hans"/>
              </w:rPr>
              <w:t xml:space="preserve"> 15.1 （</w:t>
            </w:r>
            <w:r>
              <w:rPr>
                <w:i/>
                <w:sz w:val="16"/>
                <w:lang w:val="zh-Hans"/>
              </w:rPr>
              <w:t>P</w:t>
            </w:r>
            <w:r>
              <w:rPr>
                <w:lang w:val="zh-Hans"/>
              </w:rPr>
              <w:t xml:space="preserve"> </w:t>
            </w:r>
            <w:r>
              <w:rPr>
                <w:sz w:val="16"/>
                <w:lang w:val="zh-Hans"/>
              </w:rPr>
              <w:t xml:space="preserve"> =</w:t>
            </w:r>
            <w:r>
              <w:rPr>
                <w:lang w:val="zh-Hans"/>
              </w:rPr>
              <w:t xml:space="preserve"> </w:t>
            </w:r>
            <w:r>
              <w:rPr>
                <w:sz w:val="16"/>
                <w:lang w:val="zh-Hans"/>
              </w:rPr>
              <w:t xml:space="preserve"> 0.0001）</w:t>
            </w:r>
          </w:p>
        </w:tc>
        <w:tc>
          <w:tcPr>
            <w:tcW w:w="41" w:type="dxa"/>
            <w:tcBorders>
              <w:top w:val="nil"/>
              <w:left w:val="single" w:sz="23" w:space="0" w:color="E8EFE7"/>
              <w:bottom w:val="nil"/>
              <w:right w:val="single" w:sz="23" w:space="0" w:color="E8EFE7"/>
            </w:tcBorders>
            <w:shd w:val="clear" w:color="auto" w:fill="D6E3D5"/>
          </w:tcPr>
          <w:p w14:paraId="268EC8D0" w14:textId="77777777" w:rsidR="001E059F" w:rsidRDefault="001E059F"/>
        </w:tc>
      </w:tr>
      <w:tr w:rsidR="001E059F" w14:paraId="3C51E075" w14:textId="77777777">
        <w:trPr>
          <w:trHeight w:val="271"/>
        </w:trPr>
        <w:tc>
          <w:tcPr>
            <w:tcW w:w="41" w:type="dxa"/>
            <w:vMerge w:val="restart"/>
            <w:tcBorders>
              <w:top w:val="nil"/>
              <w:left w:val="single" w:sz="23" w:space="0" w:color="E8EFE7"/>
              <w:bottom w:val="nil"/>
              <w:right w:val="single" w:sz="23" w:space="0" w:color="E8EFE7"/>
            </w:tcBorders>
            <w:shd w:val="clear" w:color="auto" w:fill="D6E3D5"/>
          </w:tcPr>
          <w:p w14:paraId="651D7954" w14:textId="77777777" w:rsidR="001E059F" w:rsidRDefault="001E059F"/>
        </w:tc>
        <w:tc>
          <w:tcPr>
            <w:tcW w:w="1960" w:type="dxa"/>
            <w:tcBorders>
              <w:top w:val="nil"/>
              <w:left w:val="single" w:sz="23" w:space="0" w:color="E8EFE7"/>
              <w:bottom w:val="single" w:sz="2" w:space="0" w:color="000000"/>
              <w:right w:val="nil"/>
            </w:tcBorders>
            <w:shd w:val="clear" w:color="auto" w:fill="E8EFE7"/>
          </w:tcPr>
          <w:p w14:paraId="36C47936" w14:textId="77777777" w:rsidR="001E059F" w:rsidRDefault="00572B54">
            <w:pPr>
              <w:spacing w:after="0"/>
              <w:ind w:left="35"/>
            </w:pPr>
            <w:r>
              <w:rPr>
                <w:sz w:val="16"/>
                <w:lang w:val="zh-Hans"/>
              </w:rPr>
              <w:t>AIC （PGLS）</w:t>
            </w:r>
          </w:p>
        </w:tc>
        <w:tc>
          <w:tcPr>
            <w:tcW w:w="3122" w:type="dxa"/>
            <w:tcBorders>
              <w:top w:val="nil"/>
              <w:left w:val="nil"/>
              <w:bottom w:val="single" w:sz="2" w:space="0" w:color="000000"/>
              <w:right w:val="nil"/>
            </w:tcBorders>
            <w:shd w:val="clear" w:color="auto" w:fill="E8EFE7"/>
          </w:tcPr>
          <w:p w14:paraId="2A6AE376" w14:textId="77777777" w:rsidR="001E059F" w:rsidRDefault="00572B54">
            <w:pPr>
              <w:spacing w:after="0"/>
            </w:pPr>
            <w:r>
              <w:rPr>
                <w:sz w:val="16"/>
                <w:lang w:val="zh-Hans"/>
              </w:rPr>
              <w:t>17.9</w:t>
            </w:r>
          </w:p>
        </w:tc>
        <w:tc>
          <w:tcPr>
            <w:tcW w:w="2597" w:type="dxa"/>
            <w:tcBorders>
              <w:top w:val="nil"/>
              <w:left w:val="nil"/>
              <w:bottom w:val="single" w:sz="2" w:space="0" w:color="000000"/>
              <w:right w:val="nil"/>
            </w:tcBorders>
            <w:shd w:val="clear" w:color="auto" w:fill="E8EFE7"/>
          </w:tcPr>
          <w:p w14:paraId="61A4ED59" w14:textId="77777777" w:rsidR="001E059F" w:rsidRDefault="00572B54">
            <w:pPr>
              <w:spacing w:after="0"/>
            </w:pPr>
            <w:r>
              <w:rPr>
                <w:sz w:val="16"/>
                <w:lang w:val="zh-Hans"/>
              </w:rPr>
              <w:t>15.8</w:t>
            </w:r>
          </w:p>
        </w:tc>
        <w:tc>
          <w:tcPr>
            <w:tcW w:w="2483" w:type="dxa"/>
            <w:tcBorders>
              <w:top w:val="nil"/>
              <w:left w:val="nil"/>
              <w:bottom w:val="single" w:sz="2" w:space="0" w:color="000000"/>
              <w:right w:val="single" w:sz="23" w:space="0" w:color="E8EFE7"/>
            </w:tcBorders>
            <w:shd w:val="clear" w:color="auto" w:fill="E8EFE7"/>
          </w:tcPr>
          <w:p w14:paraId="0F32541D" w14:textId="77777777" w:rsidR="001E059F" w:rsidRDefault="00572B54">
            <w:pPr>
              <w:spacing w:after="0"/>
            </w:pPr>
            <w:r>
              <w:rPr>
                <w:sz w:val="16"/>
                <w:lang w:val="zh-Hans"/>
              </w:rPr>
              <w:t>26.9</w:t>
            </w:r>
          </w:p>
        </w:tc>
        <w:tc>
          <w:tcPr>
            <w:tcW w:w="41" w:type="dxa"/>
            <w:vMerge w:val="restart"/>
            <w:tcBorders>
              <w:top w:val="nil"/>
              <w:left w:val="single" w:sz="23" w:space="0" w:color="E8EFE7"/>
              <w:bottom w:val="nil"/>
              <w:right w:val="single" w:sz="23" w:space="0" w:color="E8EFE7"/>
            </w:tcBorders>
            <w:shd w:val="clear" w:color="auto" w:fill="D6E3D5"/>
          </w:tcPr>
          <w:p w14:paraId="18D19BC7" w14:textId="77777777" w:rsidR="001E059F" w:rsidRDefault="001E059F"/>
        </w:tc>
      </w:tr>
      <w:tr w:rsidR="001E059F" w14:paraId="48E18418" w14:textId="77777777">
        <w:trPr>
          <w:trHeight w:val="771"/>
        </w:trPr>
        <w:tc>
          <w:tcPr>
            <w:tcW w:w="0" w:type="auto"/>
            <w:vMerge/>
            <w:tcBorders>
              <w:top w:val="nil"/>
              <w:left w:val="single" w:sz="23" w:space="0" w:color="E8EFE7"/>
              <w:bottom w:val="nil"/>
              <w:right w:val="single" w:sz="23" w:space="0" w:color="E8EFE7"/>
            </w:tcBorders>
          </w:tcPr>
          <w:p w14:paraId="2C1CC711" w14:textId="77777777" w:rsidR="001E059F" w:rsidRDefault="001E059F"/>
        </w:tc>
        <w:tc>
          <w:tcPr>
            <w:tcW w:w="10162" w:type="dxa"/>
            <w:gridSpan w:val="4"/>
            <w:tcBorders>
              <w:top w:val="single" w:sz="2" w:space="0" w:color="000000"/>
              <w:left w:val="single" w:sz="23" w:space="0" w:color="E8EFE7"/>
              <w:bottom w:val="nil"/>
              <w:right w:val="single" w:sz="23" w:space="0" w:color="E8EFE7"/>
            </w:tcBorders>
            <w:shd w:val="clear" w:color="auto" w:fill="E8EFE7"/>
          </w:tcPr>
          <w:p w14:paraId="670D937E" w14:textId="77777777" w:rsidR="001E059F" w:rsidRDefault="00572B54">
            <w:pPr>
              <w:spacing w:after="0"/>
              <w:ind w:left="35"/>
            </w:pPr>
            <w:r>
              <w:rPr>
                <w:sz w:val="12"/>
                <w:lang w:val="zh-Hans"/>
              </w:rPr>
              <w:t>气候 PCA1 成为权衡的强而一致的预测器，热权衡具有最高的预测能力。使用标准线性回归估计系数，使用标准或近似值计算</w:t>
            </w:r>
            <w:r>
              <w:rPr>
                <w:lang w:val="zh-Hans"/>
              </w:rPr>
              <w:t>双面</w:t>
            </w:r>
            <w:r>
              <w:rPr>
                <w:i/>
                <w:sz w:val="12"/>
                <w:lang w:val="zh-Hans"/>
              </w:rPr>
              <w:t>P</w:t>
            </w:r>
            <w:r>
              <w:rPr>
                <w:lang w:val="zh-Hans"/>
              </w:rPr>
              <w:t>值</w:t>
            </w:r>
            <w:r>
              <w:rPr>
                <w:sz w:val="12"/>
                <w:lang w:val="zh-Hans"/>
              </w:rPr>
              <w:t>，并使用</w:t>
            </w:r>
            <w:r>
              <w:rPr>
                <w:lang w:val="zh-Hans"/>
              </w:rPr>
              <w:t xml:space="preserve"> </w:t>
            </w:r>
            <w:r>
              <w:rPr>
                <w:sz w:val="12"/>
                <w:lang w:val="zh-Hans"/>
              </w:rPr>
              <w:t>Benjamini+Hochberg 方法调整为多次比较。括号中的值为效果大小提供 95% 的置信区间;括号中的系数使用 PGLS 回归提供相应的效果大小（n</w:t>
            </w:r>
            <w:r>
              <w:rPr>
                <w:lang w:val="zh-Hans"/>
              </w:rPr>
              <w:t xml:space="preserve"> </w:t>
            </w:r>
            <w:r>
              <w:rPr>
                <w:sz w:val="12"/>
                <w:lang w:val="zh-Hans"/>
              </w:rPr>
              <w:t xml:space="preserve"> =</w:t>
            </w:r>
            <w:r>
              <w:rPr>
                <w:lang w:val="zh-Hans"/>
              </w:rPr>
              <w:t xml:space="preserve"> </w:t>
            </w:r>
            <w:r>
              <w:rPr>
                <w:sz w:val="12"/>
                <w:lang w:val="zh-Hans"/>
              </w:rPr>
              <w:t xml:space="preserve"> 37 所有测试的生物独立隔离）。AIC，Akaike 信息标准;LRT，可能性比测试。</w:t>
            </w:r>
          </w:p>
        </w:tc>
        <w:tc>
          <w:tcPr>
            <w:tcW w:w="0" w:type="auto"/>
            <w:vMerge/>
            <w:tcBorders>
              <w:top w:val="nil"/>
              <w:left w:val="single" w:sz="23" w:space="0" w:color="E8EFE7"/>
              <w:bottom w:val="nil"/>
              <w:right w:val="single" w:sz="23" w:space="0" w:color="E8EFE7"/>
            </w:tcBorders>
          </w:tcPr>
          <w:p w14:paraId="0EE02B15" w14:textId="77777777" w:rsidR="001E059F" w:rsidRDefault="001E059F"/>
        </w:tc>
      </w:tr>
    </w:tbl>
    <w:p w14:paraId="0E9560CB" w14:textId="77777777" w:rsidR="001E059F" w:rsidRDefault="00572B54">
      <w:pPr>
        <w:spacing w:after="6" w:line="229" w:lineRule="auto"/>
        <w:ind w:left="-13" w:right="-9"/>
        <w:jc w:val="both"/>
      </w:pPr>
      <w:r>
        <w:rPr>
          <w:b/>
          <w:sz w:val="19"/>
          <w:lang w:val="zh-Hans"/>
        </w:rPr>
        <w:t>在区域范围内进行支配性容忍权衡。</w:t>
      </w:r>
      <w:r>
        <w:rPr>
          <w:sz w:val="19"/>
          <w:lang w:val="zh-Hans"/>
        </w:rPr>
        <w:t>我们将这些回归趋势应用于北美的气候数据，</w:t>
      </w:r>
      <w:r>
        <w:rPr>
          <w:lang w:val="zh-Hans"/>
        </w:rPr>
        <w:t>对支配性-</w:t>
      </w:r>
      <w:r>
        <w:rPr>
          <w:sz w:val="19"/>
          <w:lang w:val="zh-Hans"/>
        </w:rPr>
        <w:t>容差权衡的初始空间特征进行了描述（图：</w:t>
      </w:r>
      <w:r>
        <w:rPr>
          <w:color w:val="3A699D"/>
          <w:sz w:val="19"/>
          <w:lang w:val="zh-Hans"/>
        </w:rPr>
        <w:t>4</w:t>
      </w:r>
      <w:r>
        <w:rPr>
          <w:sz w:val="19"/>
          <w:lang w:val="zh-Hans"/>
        </w:rPr>
        <w:t>;请参阅方法）。我们专注于热权衡，因为它最接近气候变量（表</w:t>
      </w:r>
      <w:r>
        <w:rPr>
          <w:color w:val="3A699D"/>
          <w:sz w:val="19"/>
          <w:lang w:val="zh-Hans"/>
        </w:rPr>
        <w:t>2），</w:t>
      </w:r>
      <w:r>
        <w:rPr>
          <w:lang w:val="zh-Hans"/>
        </w:rPr>
        <w:t>但</w:t>
      </w:r>
      <w:r>
        <w:rPr>
          <w:sz w:val="19"/>
          <w:lang w:val="zh-Hans"/>
        </w:rPr>
        <w:t>所有三个支配性容差指标都表现出几乎相同的空间模式（补充图1）。我们只提供气候变量在真菌观测气候范围内的区域的估计值（见方法）;我们专注于美国东部， 因为这个地区包括我们测量的大部分真菌 （图.</w:t>
      </w:r>
      <w:r>
        <w:rPr>
          <w:color w:val="3A699D"/>
          <w:sz w:val="19"/>
          <w:lang w:val="zh-Hans"/>
        </w:rPr>
        <w:t>1</w:t>
      </w:r>
      <w:r>
        <w:rPr>
          <w:sz w:val="19"/>
          <w:lang w:val="zh-Hans"/>
        </w:rPr>
        <w:t>）</w:t>
      </w:r>
    </w:p>
    <w:p w14:paraId="13AEF795" w14:textId="77777777" w:rsidR="001E059F" w:rsidRDefault="00572B54">
      <w:pPr>
        <w:spacing w:after="6" w:line="229" w:lineRule="auto"/>
        <w:ind w:left="-13" w:right="-9" w:firstLine="217"/>
        <w:jc w:val="both"/>
      </w:pPr>
      <w:r>
        <w:rPr>
          <w:lang w:val="zh-Hans"/>
        </w:rPr>
        <w:t>此可视化（图</w:t>
      </w:r>
      <w:r>
        <w:rPr>
          <w:color w:val="3A699D"/>
          <w:sz w:val="19"/>
          <w:lang w:val="zh-Hans"/>
        </w:rPr>
        <w:t>4）</w:t>
      </w:r>
      <w:r>
        <w:rPr>
          <w:sz w:val="19"/>
          <w:lang w:val="zh-Hans"/>
        </w:rPr>
        <w:t>显示，由于</w:t>
      </w:r>
      <w:r>
        <w:rPr>
          <w:lang w:val="zh-Hans"/>
        </w:rPr>
        <w:t>高竞争能力和商场热利基宽度（补充图 2），亚热带真菌预计将具有最高的统治</w:t>
      </w:r>
      <w:r>
        <w:rPr>
          <w:sz w:val="19"/>
          <w:lang w:val="zh-Hans"/>
        </w:rPr>
        <w:t>公差值。据估计，北真菌的竞争力低于亚热带真菌;然</w:t>
      </w:r>
      <w:r>
        <w:rPr>
          <w:sz w:val="19"/>
          <w:lang w:val="zh-Hans"/>
        </w:rPr>
        <w:lastRenderedPageBreak/>
        <w:t>而，由于它们具有相对较低的耐应力</w:t>
      </w:r>
      <w:r>
        <w:rPr>
          <w:lang w:val="zh-Hans"/>
        </w:rPr>
        <w:t>性，它们同样具有相应的高支配性耐</w:t>
      </w:r>
      <w:r>
        <w:rPr>
          <w:sz w:val="19"/>
          <w:lang w:val="zh-Hans"/>
        </w:rPr>
        <w:t>受性，强调这种权衡是作为竞争能力和压力耐受性之间的净差计算的。这些关系导致"U"形模式在支配-容忍权衡（表</w:t>
      </w:r>
      <w:r>
        <w:rPr>
          <w:color w:val="3A699D"/>
          <w:sz w:val="19"/>
          <w:lang w:val="zh-Hans"/>
        </w:rPr>
        <w:t>1），</w:t>
      </w:r>
      <w:r>
        <w:rPr>
          <w:sz w:val="19"/>
          <w:lang w:val="zh-Hans"/>
        </w:rPr>
        <w:t>与真菌来自美国南部（例如，几个</w:t>
      </w:r>
      <w:r>
        <w:rPr>
          <w:i/>
          <w:sz w:val="19"/>
          <w:lang w:val="zh-Hans"/>
        </w:rPr>
        <w:t>A.加利卡</w:t>
      </w:r>
      <w:r>
        <w:rPr>
          <w:sz w:val="19"/>
          <w:lang w:val="zh-Hans"/>
        </w:rPr>
        <w:t>分离;图。</w:t>
      </w:r>
      <w:r>
        <w:rPr>
          <w:color w:val="3A699D"/>
          <w:sz w:val="19"/>
          <w:lang w:val="zh-Hans"/>
        </w:rPr>
        <w:t>1</w:t>
      </w:r>
      <w:r>
        <w:rPr>
          <w:sz w:val="19"/>
          <w:lang w:val="zh-Hans"/>
        </w:rPr>
        <w:t>） 具有最低的统治容差值，由高应力耐受性和低竞争能力驱动（补充图2）。</w:t>
      </w:r>
    </w:p>
    <w:p w14:paraId="3A5CCC92" w14:textId="77777777" w:rsidR="001E059F" w:rsidRDefault="00572B54">
      <w:pPr>
        <w:spacing w:after="6" w:line="229" w:lineRule="auto"/>
        <w:ind w:left="-13" w:right="-9" w:firstLine="217"/>
        <w:jc w:val="both"/>
      </w:pPr>
      <w:r>
        <w:rPr>
          <w:sz w:val="19"/>
          <w:lang w:val="zh-Hans"/>
        </w:rPr>
        <w:t xml:space="preserve">这些结果提供了对真菌中广泛利基模式 的基线洞察。我们重申，这种模式仍然是初步的，部分原因是本研究中使用的样本量相对较小。为了获得必要的精度和准确性，需要大量的额外数据，才能将这些空间拍子转换为详细的生物地理推理。提高所检测关系的分辨率和准确性的关键下一步是在更广泛的环境背景下和更广泛的真菌群中探索这些模式。例如，我们只量化了单一环境条件下的竞争能力（22 °C，±0.5 MPa）。这些竞争结果是否在非生物环境中有所不同，可能阐明本研究中未考虑的其他环境轴和 生理权衡。同样，我们只测量 10 至 40 °C 之间的海发扩展速率。 了解真菌如何应对更紧张的环境 </w:t>
      </w:r>
    </w:p>
    <w:tbl>
      <w:tblPr>
        <w:tblStyle w:val="TableGrid"/>
        <w:tblpPr w:vertAnchor="text" w:horzAnchor="margin"/>
        <w:tblOverlap w:val="never"/>
        <w:tblW w:w="10239" w:type="dxa"/>
        <w:tblInd w:w="0" w:type="dxa"/>
        <w:tblCellMar>
          <w:right w:w="115" w:type="dxa"/>
        </w:tblCellMar>
        <w:tblLook w:val="04A0" w:firstRow="1" w:lastRow="0" w:firstColumn="1" w:lastColumn="0" w:noHBand="0" w:noVBand="1"/>
      </w:tblPr>
      <w:tblGrid>
        <w:gridCol w:w="10239"/>
      </w:tblGrid>
      <w:tr w:rsidR="001E059F" w14:paraId="526CCB98" w14:textId="77777777">
        <w:trPr>
          <w:trHeight w:val="3835"/>
        </w:trPr>
        <w:tc>
          <w:tcPr>
            <w:tcW w:w="9980" w:type="dxa"/>
            <w:tcBorders>
              <w:top w:val="nil"/>
              <w:left w:val="nil"/>
              <w:bottom w:val="nil"/>
              <w:right w:val="nil"/>
            </w:tcBorders>
          </w:tcPr>
          <w:p w14:paraId="1520D4C8" w14:textId="77777777" w:rsidR="001E059F" w:rsidRDefault="00572B54">
            <w:pPr>
              <w:tabs>
                <w:tab w:val="center" w:pos="5082"/>
                <w:tab w:val="center" w:pos="4616"/>
              </w:tabs>
              <w:spacing w:after="225"/>
            </w:pPr>
            <w:r>
              <w:rPr>
                <w:lang w:val="zh-Hans"/>
              </w:rPr>
              <w:tab/>
            </w:r>
            <w:r>
              <w:rPr>
                <w:noProof/>
                <w:lang w:val="zh-Hans"/>
              </w:rPr>
              <w:drawing>
                <wp:inline distT="0" distB="0" distL="0" distR="0" wp14:anchorId="19C993AA" wp14:editId="6532AB3C">
                  <wp:extent cx="4712208" cy="1679448"/>
                  <wp:effectExtent l="0" t="0" r="0" b="0"/>
                  <wp:docPr id="523387" name="Picture 523387"/>
                  <wp:cNvGraphicFramePr/>
                  <a:graphic xmlns:a="http://schemas.openxmlformats.org/drawingml/2006/main">
                    <a:graphicData uri="http://schemas.openxmlformats.org/drawingml/2006/picture">
                      <pic:pic xmlns:pic="http://schemas.openxmlformats.org/drawingml/2006/picture">
                        <pic:nvPicPr>
                          <pic:cNvPr id="523387" name="Picture 523387"/>
                          <pic:cNvPicPr/>
                        </pic:nvPicPr>
                        <pic:blipFill>
                          <a:blip r:embed="rId18"/>
                          <a:stretch>
                            <a:fillRect/>
                          </a:stretch>
                        </pic:blipFill>
                        <pic:spPr>
                          <a:xfrm>
                            <a:off x="0" y="0"/>
                            <a:ext cx="4712208" cy="1679448"/>
                          </a:xfrm>
                          <a:prstGeom prst="rect">
                            <a:avLst/>
                          </a:prstGeom>
                        </pic:spPr>
                      </pic:pic>
                    </a:graphicData>
                  </a:graphic>
                </wp:inline>
              </w:drawing>
            </w:r>
            <w:r>
              <w:rPr>
                <w:b/>
                <w:sz w:val="16"/>
                <w:lang w:val="zh-Hans"/>
              </w:rPr>
              <w:t>a</w:t>
            </w:r>
            <w:r>
              <w:rPr>
                <w:b/>
                <w:sz w:val="16"/>
                <w:lang w:val="zh-Hans"/>
              </w:rPr>
              <w:tab/>
              <w:t>b</w:t>
            </w:r>
          </w:p>
          <w:p w14:paraId="278FCB08" w14:textId="77777777" w:rsidR="001E059F" w:rsidRDefault="00572B54">
            <w:pPr>
              <w:spacing w:after="0"/>
              <w:ind w:right="180"/>
            </w:pPr>
            <w:r>
              <w:rPr>
                <w:b/>
                <w:sz w:val="16"/>
                <w:lang w:val="zh-Hans"/>
              </w:rPr>
              <w:t>图 4 |可视化在广阔的空间尺度上进行支配-容忍权衡。a</w:t>
            </w:r>
            <w:r>
              <w:rPr>
                <w:sz w:val="16"/>
                <w:lang w:val="zh-Hans"/>
              </w:rPr>
              <w:t>，PCA1 的部分回归</w:t>
            </w:r>
            <w:r>
              <w:rPr>
                <w:lang w:val="zh-Hans"/>
              </w:rPr>
              <w:t>图与热支配性容忍权衡，实线表示均值</w:t>
            </w:r>
            <w:r>
              <w:rPr>
                <w:sz w:val="16"/>
                <w:lang w:val="zh-Hans"/>
              </w:rPr>
              <w:t>回归趋势，阴影区域表示平均值的 95% 共</w:t>
            </w:r>
            <w:r>
              <w:rPr>
                <w:lang w:val="zh-Hans"/>
              </w:rPr>
              <w:t>置间隔</w:t>
            </w:r>
            <w:r>
              <w:rPr>
                <w:sz w:val="16"/>
                <w:lang w:val="zh-Hans"/>
              </w:rPr>
              <w:t>（n</w:t>
            </w:r>
            <w:r>
              <w:rPr>
                <w:lang w:val="zh-Hans"/>
              </w:rPr>
              <w:t xml:space="preserve"> </w:t>
            </w:r>
            <w:r>
              <w:rPr>
                <w:sz w:val="16"/>
                <w:lang w:val="zh-Hans"/>
              </w:rPr>
              <w:t xml:space="preserve"> =</w:t>
            </w:r>
            <w:r>
              <w:rPr>
                <w:lang w:val="zh-Hans"/>
              </w:rPr>
              <w:t xml:space="preserve"> </w:t>
            </w:r>
            <w:r>
              <w:rPr>
                <w:sz w:val="16"/>
                <w:lang w:val="zh-Hans"/>
              </w:rPr>
              <w:t xml:space="preserve"> 37 生物独立隔离）。</w:t>
            </w:r>
            <w:r>
              <w:rPr>
                <w:b/>
                <w:sz w:val="16"/>
                <w:lang w:val="zh-Hans"/>
              </w:rPr>
              <w:t>b、</w:t>
            </w:r>
            <w:r>
              <w:rPr>
                <w:sz w:val="16"/>
                <w:lang w:val="zh-Hans"/>
              </w:rPr>
              <w:t>映射到区域</w:t>
            </w:r>
            <w:r>
              <w:rPr>
                <w:b/>
                <w:sz w:val="16"/>
                <w:lang w:val="zh-Hans"/>
              </w:rPr>
              <w:t>气候</w:t>
            </w:r>
            <w:r>
              <w:rPr>
                <w:sz w:val="16"/>
                <w:lang w:val="zh-Hans"/>
              </w:rPr>
              <w:t>变量的回归趋势。紫色表示高支配度容忍值;黄色表示低值。其气候值 fell 超出观测值范围或未分类为</w:t>
            </w:r>
          </w:p>
        </w:tc>
      </w:tr>
    </w:tbl>
    <w:p w14:paraId="32CB7051" w14:textId="77777777" w:rsidR="001E059F" w:rsidRDefault="00572B54">
      <w:pPr>
        <w:spacing w:after="296" w:line="267" w:lineRule="auto"/>
        <w:ind w:left="-3" w:hanging="10"/>
      </w:pPr>
      <w:r>
        <w:rPr>
          <w:sz w:val="16"/>
          <w:lang w:val="zh-Hans"/>
        </w:rPr>
        <w:t>森林生物群系被排除在外，颜色 为白色 （见方法）。</w:t>
      </w:r>
    </w:p>
    <w:p w14:paraId="41A0B50F" w14:textId="77777777" w:rsidR="001E059F" w:rsidRDefault="00572B54">
      <w:pPr>
        <w:spacing w:after="423" w:line="229" w:lineRule="auto"/>
        <w:ind w:left="-13" w:right="-9"/>
        <w:jc w:val="both"/>
      </w:pPr>
      <w:r>
        <w:rPr>
          <w:sz w:val="19"/>
          <w:lang w:val="zh-Hans"/>
        </w:rPr>
        <w:t>条件（如周期性冻结-解冻周期或长期零度以下的温度）可能为广泛的生命历史权衡提供重要的附加见解。事实上，在特定环境中的生存要求真菌不仅保持正的延伸率，而且有足够的能量来繁殖和分散到新的微习惯。虽然专注于支配容忍</w:t>
      </w:r>
      <w:r>
        <w:rPr>
          <w:lang w:val="zh-Hans"/>
        </w:rPr>
        <w:t>的权衡，但这些竞争-殖民化权衡是跨生物体生命历史策略的</w:t>
      </w:r>
      <w:r>
        <w:rPr>
          <w:sz w:val="19"/>
          <w:lang w:val="zh-Hans"/>
        </w:rPr>
        <w:t>一个关键方面（例如，格里姆的C-S-R三角理论</w:t>
      </w:r>
      <w:r>
        <w:rPr>
          <w:color w:val="3A699D"/>
          <w:sz w:val="17"/>
          <w:vertAlign w:val="superscript"/>
          <w:lang w:val="zh-Hans"/>
        </w:rPr>
        <w:t>34），</w:t>
      </w:r>
      <w:r>
        <w:rPr>
          <w:sz w:val="19"/>
          <w:lang w:val="zh-Hans"/>
        </w:rPr>
        <w:t>特别重视木材</w:t>
      </w:r>
      <w:r>
        <w:rPr>
          <w:lang w:val="zh-Hans"/>
        </w:rPr>
        <w:t>腐烂真菌</w:t>
      </w:r>
      <w:r>
        <w:rPr>
          <w:color w:val="3A699D"/>
          <w:sz w:val="17"/>
          <w:vertAlign w:val="superscript"/>
          <w:lang w:val="zh-Hans"/>
        </w:rPr>
        <w:t>2，8</w:t>
      </w:r>
      <w:r>
        <w:rPr>
          <w:lang w:val="zh-Hans"/>
        </w:rPr>
        <w:t>中的局部尺度继承</w:t>
      </w:r>
      <w:r>
        <w:rPr>
          <w:color w:val="3A699D"/>
          <w:sz w:val="17"/>
          <w:vertAlign w:val="superscript"/>
          <w:lang w:val="zh-Hans"/>
        </w:rPr>
        <w:t>模式</w:t>
      </w:r>
      <w:r>
        <w:rPr>
          <w:sz w:val="19"/>
          <w:lang w:val="zh-Hans"/>
        </w:rPr>
        <w:t>。了解生殖性特征如何改变观察到的支配性容忍</w:t>
      </w:r>
      <w:r>
        <w:rPr>
          <w:lang w:val="zh-Hans"/>
        </w:rPr>
        <w:t>模式是一个特别引人注目的公开问题，其答案将有助于在更广泛的ni che理论领域将这些</w:t>
      </w:r>
      <w:r>
        <w:rPr>
          <w:sz w:val="19"/>
          <w:lang w:val="zh-Hans"/>
        </w:rPr>
        <w:t>结果与背景化。</w:t>
      </w:r>
    </w:p>
    <w:p w14:paraId="4D4ECDED" w14:textId="77777777" w:rsidR="001E059F" w:rsidRDefault="00572B54">
      <w:pPr>
        <w:pStyle w:val="1"/>
        <w:ind w:left="1"/>
      </w:pPr>
      <w:r>
        <w:rPr>
          <w:lang w:val="zh-Hans"/>
        </w:rPr>
        <w:t>结论</w:t>
      </w:r>
    </w:p>
    <w:p w14:paraId="633ECFE4" w14:textId="77777777" w:rsidR="001E059F" w:rsidRDefault="00572B54">
      <w:pPr>
        <w:spacing w:after="287" w:line="229" w:lineRule="auto"/>
        <w:ind w:left="-13" w:right="-9"/>
        <w:jc w:val="both"/>
      </w:pPr>
      <w:r>
        <w:rPr>
          <w:sz w:val="19"/>
          <w:lang w:val="zh-Hans"/>
        </w:rPr>
        <w:t>我们的工作提供了证据，证明功能特征的权衡反映了亚营养真菌中广泛的生命史策略。真菌在竞争能力和应力耐受性之间表现出明显的支配性容忍度，这部分与收集真菌的环境条件有关。虽然特征表达和气候之间这种关系的确切驱动因素</w:t>
      </w:r>
      <w:r>
        <w:rPr>
          <w:lang w:val="zh-Hans"/>
        </w:rPr>
        <w:t>仍要阐明，但我们的工作表明，在广阔的空间尺度上，</w:t>
      </w:r>
      <w:r>
        <w:rPr>
          <w:sz w:val="19"/>
          <w:lang w:val="zh-Hans"/>
        </w:rPr>
        <w:t>一致的生命史交易。如果我们最终要生成可预测的生物地理模式，就有必要将这种基于特征的方法扩大到更广泛的</w:t>
      </w:r>
      <w:r>
        <w:rPr>
          <w:sz w:val="19"/>
          <w:lang w:val="zh-Hans"/>
        </w:rPr>
        <w:t>真菌分类，并使用新兴的统计和遗传工具。通过证明，在广阔的空间尺度上，这种细菌表现出支配性-耐受性权衡，增强了我们对这些功能上重要的生物体的生态理解。</w:t>
      </w:r>
    </w:p>
    <w:p w14:paraId="7BBA5303" w14:textId="77777777" w:rsidR="001E059F" w:rsidRDefault="00572B54">
      <w:pPr>
        <w:pStyle w:val="1"/>
        <w:ind w:left="1"/>
      </w:pPr>
      <w:r>
        <w:rPr>
          <w:lang w:val="zh-Hans"/>
        </w:rPr>
        <w:t>方法</w:t>
      </w:r>
    </w:p>
    <w:p w14:paraId="360F9D97" w14:textId="77777777" w:rsidR="001E059F" w:rsidRDefault="00572B54">
      <w:pPr>
        <w:spacing w:after="172" w:line="249" w:lineRule="auto"/>
        <w:ind w:left="-13" w:right="17"/>
      </w:pPr>
      <w:r>
        <w:rPr>
          <w:b/>
          <w:sz w:val="15"/>
          <w:lang w:val="zh-Hans"/>
        </w:rPr>
        <w:t>真菌分离。</w:t>
      </w:r>
      <w:r>
        <w:rPr>
          <w:sz w:val="15"/>
          <w:lang w:val="zh-Hans"/>
        </w:rPr>
        <w:t xml:space="preserve"> 真菌是从美国威斯康星州麦迪逊市森林产品实验室的森林真菌学研究中心（CFMR）获得的。真菌最初是从北美各地的果子体中收集的（图. </w:t>
      </w:r>
      <w:r>
        <w:rPr>
          <w:color w:val="3A699D"/>
          <w:sz w:val="15"/>
          <w:lang w:val="zh-Hans"/>
        </w:rPr>
        <w:t>1）</w:t>
      </w:r>
      <w:r>
        <w:rPr>
          <w:sz w:val="15"/>
          <w:lang w:val="zh-Hans"/>
        </w:rPr>
        <w:t>和储存在液氮在CFMR自 收集时，没有串行传输在任何点。在整个实验中，真菌在22°C的培养箱中储存在22°C（除非另有说明）的培养箱中，用培养剂密封（多样化生物技术）。在实验之间，在50 mL离心管中，在2%MEA上将库存培养物保持在2°C，用于长期储存。实验复制从这些股票培养物中取，以尽量减少重放。原始文化仍位于 CFMR。</w:t>
      </w:r>
    </w:p>
    <w:p w14:paraId="101D7B4E" w14:textId="77777777" w:rsidR="001E059F" w:rsidRDefault="00572B54">
      <w:pPr>
        <w:spacing w:after="193" w:line="249" w:lineRule="auto"/>
        <w:ind w:left="-13" w:right="17"/>
      </w:pPr>
      <w:r>
        <w:rPr>
          <w:b/>
          <w:sz w:val="15"/>
          <w:lang w:val="zh-Hans"/>
        </w:rPr>
        <w:t>特征测量。</w:t>
      </w:r>
      <w:r>
        <w:rPr>
          <w:sz w:val="15"/>
          <w:lang w:val="zh-Hans"/>
        </w:rPr>
        <w:t>直接测量和比较真菌特征需要使用生长条件，对所有真菌物种施加类似的选择性压力。每个自然生长环境都会产生一系列压力，其影响因真菌物种而异。消除这些应力对于生成所有真菌分离物等同的标准化条件至关重要。因此，我们在植物生态学35中遵循基于特征的方法</w:t>
      </w:r>
      <w:r>
        <w:rPr>
          <w:color w:val="3A699D"/>
          <w:sz w:val="13"/>
          <w:vertAlign w:val="superscript"/>
          <w:lang w:val="zh-Hans"/>
        </w:rPr>
        <w:t>，在"</w:t>
      </w:r>
      <w:r>
        <w:rPr>
          <w:lang w:val="zh-Hans"/>
        </w:rPr>
        <w:t>最佳"生长条件下测量潜在的</w:t>
      </w:r>
      <w:r>
        <w:rPr>
          <w:sz w:val="15"/>
          <w:lang w:val="zh-Hans"/>
        </w:rPr>
        <w:t>特征</w:t>
      </w:r>
      <w:r>
        <w:rPr>
          <w:lang w:val="zh-Hans"/>
        </w:rPr>
        <w:t>表达</w:t>
      </w:r>
      <w:r>
        <w:rPr>
          <w:color w:val="3A699D"/>
          <w:sz w:val="13"/>
          <w:vertAlign w:val="superscript"/>
          <w:lang w:val="zh-Hans"/>
        </w:rPr>
        <w:t>18。</w:t>
      </w:r>
      <w:r>
        <w:rPr>
          <w:sz w:val="15"/>
          <w:lang w:val="zh-Hans"/>
        </w:rPr>
        <w:t>所有测定都用2%MEA进行，这反映了腐烂木材的营养状况，在直径10厘米的深井培养皿中，在孵化期间暴露在0小时光中。选择测定温度（22°C）和水分条件（±0.5 MPa），以很好地达到我们每种真菌品种的最佳范围（见图）。</w:t>
      </w:r>
      <w:r>
        <w:rPr>
          <w:color w:val="3A699D"/>
          <w:sz w:val="15"/>
          <w:lang w:val="zh-Hans"/>
        </w:rPr>
        <w:t>1</w:t>
      </w:r>
      <w:r>
        <w:rPr>
          <w:sz w:val="15"/>
          <w:lang w:val="zh-Hans"/>
        </w:rPr>
        <w:t>）</w:t>
      </w:r>
    </w:p>
    <w:p w14:paraId="561023D2" w14:textId="77777777" w:rsidR="001E059F" w:rsidRDefault="00572B54">
      <w:pPr>
        <w:spacing w:after="194" w:line="249" w:lineRule="auto"/>
        <w:ind w:left="-13" w:right="17"/>
      </w:pPr>
      <w:r>
        <w:rPr>
          <w:b/>
          <w:sz w:val="15"/>
          <w:lang w:val="zh-Hans"/>
        </w:rPr>
        <w:t>特征测量的类型。</w:t>
      </w:r>
      <w:r>
        <w:rPr>
          <w:sz w:val="15"/>
          <w:lang w:val="zh-Hans"/>
        </w:rPr>
        <w:t xml:space="preserve"> 我们测量了每个真菌分离物上16个特征类别的表达。对于德泰领导的解释这整个真菌特征数据库，见梅纳德等人。</w:t>
      </w:r>
      <w:r>
        <w:rPr>
          <w:color w:val="3A699D"/>
          <w:sz w:val="13"/>
          <w:vertAlign w:val="superscript"/>
          <w:lang w:val="zh-Hans"/>
        </w:rPr>
        <w:t>16</w:t>
      </w:r>
      <w:r>
        <w:rPr>
          <w:sz w:val="15"/>
          <w:lang w:val="zh-Hans"/>
        </w:rPr>
        <w:t>.除了这些先前报告的特性外，我们还测量了 103 个挥发性有机化合物的产生。这些特征代表了真菌生态学中通常检测的一系列特征， 以解释真菌社区动力学。所有测量的特征都分为三大类："生态绩效特征";"增长特征";和"生化 特征"。</w:t>
      </w:r>
    </w:p>
    <w:p w14:paraId="443B09E1" w14:textId="77777777" w:rsidR="001E059F" w:rsidRDefault="00572B54">
      <w:pPr>
        <w:spacing w:after="170" w:line="249" w:lineRule="auto"/>
        <w:ind w:left="-13" w:right="17"/>
      </w:pPr>
      <w:r>
        <w:rPr>
          <w:i/>
          <w:sz w:val="15"/>
          <w:lang w:val="zh-Hans"/>
        </w:rPr>
        <w:t>生态性能特征。</w:t>
      </w:r>
      <w:r>
        <w:rPr>
          <w:sz w:val="15"/>
          <w:lang w:val="zh-Hans"/>
        </w:rPr>
        <w:t xml:space="preserve"> 这些是我们分析中的焦点特征，因为它们反映了真菌在一组给定环境（生物或非生物）条件下的表现。它们包括热利基特性的量化、水分利基特性和 fungi 的竞争等级（详情见补充方法）。对于这些特征中，所有其他条件都保持不变;焦点变量（温度、湿度或竞争对手）在连续梯度上变化。</w:t>
      </w:r>
    </w:p>
    <w:p w14:paraId="27F6C75E" w14:textId="77777777" w:rsidR="001E059F" w:rsidRDefault="00572B54">
      <w:pPr>
        <w:spacing w:after="170" w:line="249" w:lineRule="auto"/>
        <w:ind w:left="-13" w:right="17"/>
      </w:pPr>
      <w:r>
        <w:rPr>
          <w:i/>
          <w:sz w:val="15"/>
          <w:lang w:val="zh-Hans"/>
        </w:rPr>
        <w:t>成长特征。</w:t>
      </w:r>
      <w:r>
        <w:rPr>
          <w:sz w:val="15"/>
          <w:lang w:val="zh-Hans"/>
        </w:rPr>
        <w:t>我们用于分级生长特征，包括单位面积的扩展率和生物量分配（详情见补充方法），这些特征通常在真菌生态学中进行测量。这些生长策略往往与不同真菌群落内的一</w:t>
      </w:r>
      <w:r>
        <w:rPr>
          <w:lang w:val="zh-Hans"/>
        </w:rPr>
        <w:t>系列功能性差异</w:t>
      </w:r>
      <w:r>
        <w:rPr>
          <w:sz w:val="15"/>
          <w:lang w:val="zh-Hans"/>
        </w:rPr>
        <w:t>相关;因此，它们可能有助于我们预测了解生态绩效特征的测量变异。</w:t>
      </w:r>
    </w:p>
    <w:p w14:paraId="414B37B1" w14:textId="77777777" w:rsidR="001E059F" w:rsidRDefault="00572B54">
      <w:pPr>
        <w:spacing w:after="3" w:line="249" w:lineRule="auto"/>
        <w:ind w:left="-13" w:right="17"/>
      </w:pPr>
      <w:r>
        <w:rPr>
          <w:i/>
          <w:sz w:val="15"/>
          <w:lang w:val="zh-Hans"/>
        </w:rPr>
        <w:t>生化特征。</w:t>
      </w:r>
      <w:r>
        <w:rPr>
          <w:sz w:val="15"/>
          <w:lang w:val="zh-Hans"/>
        </w:rPr>
        <w:t xml:space="preserve"> 我们测量了8种细胞外酶的产生  </w:t>
      </w:r>
    </w:p>
    <w:p w14:paraId="7DA45345" w14:textId="77777777" w:rsidR="001E059F" w:rsidRDefault="00572B54">
      <w:pPr>
        <w:spacing w:after="172" w:line="249" w:lineRule="auto"/>
        <w:ind w:left="-13" w:right="17"/>
      </w:pPr>
      <w:r>
        <w:rPr>
          <w:sz w:val="15"/>
          <w:lang w:val="zh-Hans"/>
        </w:rPr>
        <w:t>（5个水解和3氧化）和从每个真菌分离物的挥发性二次代谢物（103挥发性有机化合物）的完整配置文件（详情见补充方法）。与生长特征一样，这些特征经常被提出来解释在生态性能特征</w:t>
      </w:r>
      <w:r>
        <w:rPr>
          <w:lang w:val="zh-Hans"/>
        </w:rPr>
        <w:t>的变化</w:t>
      </w:r>
      <w:r>
        <w:rPr>
          <w:sz w:val="15"/>
          <w:lang w:val="zh-Hans"/>
        </w:rPr>
        <w:t>;我们探索了这种潜力在我们的真菌分离物范围。由于污染（Fomes</w:t>
      </w:r>
      <w:r>
        <w:rPr>
          <w:i/>
          <w:sz w:val="15"/>
          <w:lang w:val="zh-Hans"/>
        </w:rPr>
        <w:t xml:space="preserve">fomentarius、Laetiporus </w:t>
      </w:r>
      <w:r>
        <w:rPr>
          <w:lang w:val="zh-Hans"/>
        </w:rPr>
        <w:t xml:space="preserve">  </w:t>
      </w:r>
      <w:r>
        <w:rPr>
          <w:i/>
          <w:sz w:val="15"/>
          <w:lang w:val="zh-Hans"/>
        </w:rPr>
        <w:t xml:space="preserve"> Caribensis</w:t>
      </w:r>
      <w:r>
        <w:rPr>
          <w:lang w:val="zh-Hans"/>
        </w:rPr>
        <w:t>和</w:t>
      </w:r>
      <w:r>
        <w:rPr>
          <w:i/>
          <w:sz w:val="15"/>
          <w:lang w:val="zh-Hans"/>
        </w:rPr>
        <w:t>3 个 A. gallica</w:t>
      </w:r>
      <w:r>
        <w:rPr>
          <w:lang w:val="zh-Hans"/>
        </w:rPr>
        <w:t>分离物），我们无法恢复 37 个分</w:t>
      </w:r>
      <w:r>
        <w:rPr>
          <w:lang w:val="zh-Hans"/>
        </w:rPr>
        <w:lastRenderedPageBreak/>
        <w:t>离物中的 5 个的可用 VOC 值</w:t>
      </w:r>
      <w:r>
        <w:rPr>
          <w:sz w:val="15"/>
          <w:lang w:val="zh-Hans"/>
        </w:rPr>
        <w:t>，从而</w:t>
      </w:r>
      <w:r>
        <w:rPr>
          <w:i/>
          <w:sz w:val="15"/>
          <w:lang w:val="zh-Hans"/>
        </w:rPr>
        <w:t>导致 VOC 分析的 n</w:t>
      </w:r>
      <w:r>
        <w:rPr>
          <w:lang w:val="zh-Hans"/>
        </w:rPr>
        <w:t xml:space="preserve"> </w:t>
      </w:r>
      <w:r>
        <w:rPr>
          <w:i/>
          <w:sz w:val="15"/>
          <w:lang w:val="zh-Hans"/>
        </w:rPr>
        <w:t xml:space="preserve"> </w:t>
      </w:r>
      <w:r>
        <w:rPr>
          <w:sz w:val="15"/>
          <w:lang w:val="zh-Hans"/>
        </w:rPr>
        <w:t xml:space="preserve"> = 32 个独立分离物。由于挥发性有机化合物数量很多，我们随后进行了聚类分析，以获得其中11个的代表性子集，用于PCA和多重反应监测分析（参见统计分析）。</w:t>
      </w:r>
    </w:p>
    <w:p w14:paraId="241B7355" w14:textId="77777777" w:rsidR="001E059F" w:rsidRDefault="00572B54">
      <w:pPr>
        <w:spacing w:after="3" w:line="249" w:lineRule="auto"/>
        <w:ind w:left="-13" w:right="17"/>
      </w:pPr>
      <w:r>
        <w:rPr>
          <w:b/>
          <w:sz w:val="15"/>
          <w:lang w:val="zh-Hans"/>
        </w:rPr>
        <w:t>连续特征指标。</w:t>
      </w:r>
      <w:r>
        <w:rPr>
          <w:sz w:val="15"/>
          <w:lang w:val="zh-Hans"/>
        </w:rPr>
        <w:t>为了最大限度地提高统计能力，所有特征都以连续尺度</w:t>
      </w:r>
      <w:r>
        <w:rPr>
          <w:color w:val="3A699D"/>
          <w:sz w:val="13"/>
          <w:vertAlign w:val="superscript"/>
          <w:lang w:val="zh-Hans"/>
        </w:rPr>
        <w:t>2进行估计</w:t>
      </w:r>
      <w:r>
        <w:rPr>
          <w:sz w:val="15"/>
          <w:lang w:val="zh-Hans"/>
        </w:rPr>
        <w:t>。这使我们能够在回归设计中探索真菌中特征表达的变化。鉴于技术复制中的特征表达离子远远低于不同真菌分离物之间的特性表达离子，这种回归方法使我们能够最大限度地提高检测真菌中潜在趋势的机会。所有生长和生化特征都测量了每个</w:t>
      </w:r>
      <w:r>
        <w:rPr>
          <w:lang w:val="zh-Hans"/>
        </w:rPr>
        <w:t>真菌分离物的二元</w:t>
      </w:r>
      <w:r>
        <w:rPr>
          <w:sz w:val="15"/>
          <w:lang w:val="zh-Hans"/>
        </w:rPr>
        <w:t>数，为每种状体生成连续的指标（详情见补充方法）。相比之下，生态性能特征则来自利基空间信息或进一步描述的竞争模型。</w:t>
      </w:r>
    </w:p>
    <w:p w14:paraId="4C2441B2" w14:textId="77777777" w:rsidR="001E059F" w:rsidRDefault="00572B54">
      <w:pPr>
        <w:spacing w:after="194" w:line="249" w:lineRule="auto"/>
        <w:ind w:left="-13" w:right="111"/>
      </w:pPr>
      <w:r>
        <w:rPr>
          <w:i/>
          <w:sz w:val="15"/>
          <w:lang w:val="zh-Hans"/>
        </w:rPr>
        <w:t>尼克他的特点。</w:t>
      </w:r>
      <w:r>
        <w:rPr>
          <w:sz w:val="15"/>
          <w:lang w:val="zh-Hans"/>
        </w:rPr>
        <w:t>对于热和湿气利基，每个真菌分离物生长在六个不同条件下的梯度中，每个温度和湿度条件下有五个技术复制，以提高 n</w:t>
      </w:r>
      <w:r>
        <w:rPr>
          <w:lang w:val="zh-Hans"/>
        </w:rPr>
        <w:t>iche 空间上任何给定</w:t>
      </w:r>
      <w:r>
        <w:rPr>
          <w:sz w:val="15"/>
          <w:lang w:val="zh-Hans"/>
        </w:rPr>
        <w:t>点的精度。板的母性电位保持 ±0.5 MPa 不变，从而最大限度地减少水分应力。为了形成水分梯度，MEA板用不同水平的氯化钾进行修正，以改变medi</w:t>
      </w:r>
      <w:r>
        <w:rPr>
          <w:color w:val="3A699D"/>
          <w:sz w:val="13"/>
          <w:vertAlign w:val="superscript"/>
          <w:lang w:val="zh-Hans"/>
        </w:rPr>
        <w:t>的母性电</w:t>
      </w:r>
      <w:r>
        <w:rPr>
          <w:lang w:val="zh-Hans"/>
        </w:rPr>
        <w:t>位36~38，氯化钾浓度与</w:t>
      </w:r>
      <w:r>
        <w:rPr>
          <w:sz w:val="15"/>
          <w:lang w:val="zh-Hans"/>
        </w:rPr>
        <w:t>MPa之间的确切关系取自先前的</w:t>
      </w:r>
      <w:r>
        <w:rPr>
          <w:color w:val="3A699D"/>
          <w:sz w:val="13"/>
          <w:vertAlign w:val="superscript"/>
          <w:lang w:val="zh-Hans"/>
        </w:rPr>
        <w:t>研究39。</w:t>
      </w:r>
      <w:r>
        <w:rPr>
          <w:sz w:val="15"/>
          <w:lang w:val="zh-Hans"/>
        </w:rPr>
        <w:t>在整个湿度梯度中，温度在 22 °C 时</w:t>
      </w:r>
      <w:r>
        <w:rPr>
          <w:lang w:val="zh-Hans"/>
        </w:rPr>
        <w:t>保持不变，以确保没有隔离物在其温度限制</w:t>
      </w:r>
      <w:r>
        <w:rPr>
          <w:sz w:val="15"/>
          <w:lang w:val="zh-Hans"/>
        </w:rPr>
        <w:t>的向上范围内遇到热应力。然后应用一条连续曲线来描述每个真菌分离物在温度或湿度梯度中的延伸速率，使用类似方法对列侬等人进行。</w:t>
      </w:r>
      <w:r>
        <w:rPr>
          <w:color w:val="3A699D"/>
          <w:sz w:val="13"/>
          <w:vertAlign w:val="superscript"/>
          <w:lang w:val="zh-Hans"/>
        </w:rPr>
        <w:t>14（</w:t>
      </w:r>
      <w:r>
        <w:rPr>
          <w:sz w:val="15"/>
          <w:lang w:val="zh-Hans"/>
        </w:rPr>
        <w:t>参见辅助方法），</w:t>
      </w:r>
      <w:r>
        <w:rPr>
          <w:lang w:val="zh-Hans"/>
        </w:rPr>
        <w:t>具有用于模拟两个梯度中生长的真菌的利基空间的偏斜正态分布（均态根平均误差：温度梯度为</w:t>
      </w:r>
      <w:r>
        <w:rPr>
          <w:sz w:val="15"/>
          <w:lang w:val="zh-Hans"/>
        </w:rPr>
        <w:t>4.3%，在水分梯度中为 9.4%）。这些模型使我们能够估计每个真菌分离物的利基参数（特征）（见图）。</w:t>
      </w:r>
      <w:r>
        <w:rPr>
          <w:color w:val="3A699D"/>
          <w:sz w:val="15"/>
          <w:lang w:val="zh-Hans"/>
        </w:rPr>
        <w:t>1</w:t>
      </w:r>
      <w:r>
        <w:rPr>
          <w:sz w:val="15"/>
          <w:lang w:val="zh-Hans"/>
        </w:rPr>
        <w:t>）跟随列侬等人。</w:t>
      </w:r>
      <w:r>
        <w:rPr>
          <w:color w:val="3A699D"/>
          <w:sz w:val="13"/>
          <w:vertAlign w:val="superscript"/>
          <w:lang w:val="zh-Hans"/>
        </w:rPr>
        <w:t>14，</w:t>
      </w:r>
      <w:r>
        <w:rPr>
          <w:sz w:val="15"/>
          <w:lang w:val="zh-Hans"/>
        </w:rPr>
        <w:t>利基宽度被定义为延长是最大延伸速率的一半的温度范围。</w:t>
      </w:r>
    </w:p>
    <w:p w14:paraId="25F91DE3" w14:textId="77777777" w:rsidR="001E059F" w:rsidRDefault="00572B54">
      <w:pPr>
        <w:spacing w:after="196" w:line="249" w:lineRule="auto"/>
        <w:ind w:left="-13" w:right="17"/>
      </w:pPr>
      <w:r>
        <w:rPr>
          <w:i/>
          <w:sz w:val="15"/>
          <w:lang w:val="zh-Hans"/>
        </w:rPr>
        <w:t>竞争层次结构。</w:t>
      </w:r>
      <w:r>
        <w:rPr>
          <w:sz w:val="15"/>
          <w:lang w:val="zh-Hans"/>
        </w:rPr>
        <w:t>为了量化竞争等级，每种真菌都与所有其他竞争对手在全因子设计中结合使用（参见 Maynard 等人。</w:t>
      </w:r>
      <w:r>
        <w:rPr>
          <w:color w:val="3A699D"/>
          <w:sz w:val="13"/>
          <w:vertAlign w:val="superscript"/>
          <w:lang w:val="zh-Hans"/>
        </w:rPr>
        <w:t>16</w:t>
      </w:r>
      <w:r>
        <w:rPr>
          <w:lang w:val="zh-Hans"/>
        </w:rPr>
        <w:t xml:space="preserve"> </w:t>
      </w:r>
      <w:r>
        <w:rPr>
          <w:sz w:val="15"/>
          <w:lang w:val="zh-Hans"/>
        </w:rPr>
        <w:t>了解竞争性试验的详细信息）。简言之，在交错时间将分离物引入表面的阿加，以确保所有</w:t>
      </w:r>
      <w:r>
        <w:rPr>
          <w:lang w:val="zh-Hans"/>
        </w:rPr>
        <w:t>分离物</w:t>
      </w:r>
      <w:r>
        <w:rPr>
          <w:sz w:val="15"/>
          <w:lang w:val="zh-Hans"/>
        </w:rPr>
        <w:t>在同等时间到达培养皿的中心。每个真菌的"竞争排名"</w:t>
      </w:r>
      <w:r>
        <w:rPr>
          <w:lang w:val="zh-Hans"/>
        </w:rPr>
        <w:t>是使用 R 中</w:t>
      </w:r>
      <w:r>
        <w:rPr>
          <w:sz w:val="15"/>
          <w:lang w:val="zh-Hans"/>
        </w:rPr>
        <w:t>PlayerRatings</w:t>
      </w:r>
      <w:r>
        <w:rPr>
          <w:lang w:val="zh-Hans"/>
        </w:rPr>
        <w:t>套餐中的 Elo 排名系统</w:t>
      </w:r>
      <w:r>
        <w:rPr>
          <w:color w:val="3A699D"/>
          <w:sz w:val="13"/>
          <w:vertAlign w:val="superscript"/>
          <w:lang w:val="zh-Hans"/>
        </w:rPr>
        <w:t>40</w:t>
      </w:r>
      <w:r>
        <w:rPr>
          <w:lang w:val="zh-Hans"/>
        </w:rPr>
        <w:t>计算的，该系统考虑到每个隔离器所有 36 场比赛中的胜负数</w:t>
      </w:r>
      <w:r>
        <w:rPr>
          <w:sz w:val="15"/>
          <w:lang w:val="zh-Hans"/>
        </w:rPr>
        <w:t>，以及每次竞争试验中两个对手的实力。所有竞争结果在单个环境条件（22 °C，±0.50 MPa）下进行检测，以确保热和水分应力最小。虽然这种方法使我们无法探索竞争能力在非生物环境中是如何变化的，但它使我们能够直接检验竞争-toleranc e假说，以符合格里姆最初的C-S-R</w:t>
      </w:r>
      <w:r>
        <w:rPr>
          <w:lang w:val="zh-Hans"/>
        </w:rPr>
        <w:t>理论</w:t>
      </w:r>
      <w:r>
        <w:rPr>
          <w:color w:val="3A699D"/>
          <w:sz w:val="13"/>
          <w:vertAlign w:val="superscript"/>
          <w:lang w:val="zh-Hans"/>
        </w:rPr>
        <w:t>34，</w:t>
      </w:r>
      <w:r>
        <w:rPr>
          <w:lang w:val="zh-Hans"/>
        </w:rPr>
        <w:t>即在没有</w:t>
      </w:r>
      <w:r>
        <w:rPr>
          <w:sz w:val="15"/>
          <w:lang w:val="zh-Hans"/>
        </w:rPr>
        <w:t>环境压力的情况下定义竞争能力。</w:t>
      </w:r>
    </w:p>
    <w:p w14:paraId="60FC473C" w14:textId="77777777" w:rsidR="001E059F" w:rsidRDefault="00572B54">
      <w:pPr>
        <w:spacing w:after="196" w:line="249" w:lineRule="auto"/>
        <w:ind w:left="-13" w:right="17"/>
      </w:pPr>
      <w:r>
        <w:rPr>
          <w:b/>
          <w:sz w:val="15"/>
          <w:lang w:val="zh-Hans"/>
        </w:rPr>
        <w:t>气候信息。</w:t>
      </w:r>
      <w:r>
        <w:rPr>
          <w:sz w:val="15"/>
          <w:lang w:val="zh-Hans"/>
        </w:rPr>
        <w:t>共收集了19个气候变量（11个温度，8</w:t>
      </w:r>
      <w:r>
        <w:rPr>
          <w:lang w:val="zh-Hans"/>
        </w:rPr>
        <w:t>个降水），每个真菌等</w:t>
      </w:r>
      <w:r>
        <w:rPr>
          <w:sz w:val="15"/>
          <w:lang w:val="zh-Hans"/>
        </w:rPr>
        <w:t>值后期，使用确切的纬度和经度，其中收集每个真菌作为参考点。气候变量从WorldClim全球</w:t>
      </w:r>
      <w:r>
        <w:rPr>
          <w:lang w:val="zh-Hans"/>
        </w:rPr>
        <w:t>气候数据数据库</w:t>
      </w:r>
      <w:r>
        <w:rPr>
          <w:color w:val="3A699D"/>
          <w:sz w:val="13"/>
          <w:vertAlign w:val="superscript"/>
          <w:lang w:val="zh-Hans"/>
        </w:rPr>
        <w:t>41</w:t>
      </w:r>
      <w:r>
        <w:rPr>
          <w:lang w:val="zh-Hans"/>
        </w:rPr>
        <w:t xml:space="preserve"> </w:t>
      </w:r>
      <w:r>
        <w:rPr>
          <w:sz w:val="15"/>
          <w:lang w:val="zh-Hans"/>
        </w:rPr>
        <w:t xml:space="preserve"> （</w:t>
      </w:r>
      <w:hyperlink r:id="rId19">
        <w:r>
          <w:rPr>
            <w:color w:val="3A699D"/>
            <w:sz w:val="15"/>
            <w:lang w:val="zh-Hans"/>
          </w:rPr>
          <w:t xml:space="preserve">http:// </w:t>
        </w:r>
      </w:hyperlink>
      <w:r>
        <w:rPr>
          <w:lang w:val="zh-Hans"/>
        </w:rPr>
        <w:t xml:space="preserve"> </w:t>
      </w:r>
      <w:hyperlink r:id="rId20">
        <w:r>
          <w:rPr>
            <w:color w:val="3A699D"/>
            <w:sz w:val="15"/>
            <w:lang w:val="zh-Hans"/>
          </w:rPr>
          <w:t>www.worldclim.org/</w:t>
        </w:r>
      </w:hyperlink>
      <w:r>
        <w:rPr>
          <w:lang w:val="zh-Hans"/>
        </w:rPr>
        <w:t>）</w:t>
      </w:r>
      <w:r>
        <w:rPr>
          <w:sz w:val="15"/>
          <w:lang w:val="zh-Hans"/>
        </w:rPr>
        <w:t>下载，</w:t>
      </w:r>
      <w:r>
        <w:rPr>
          <w:lang w:val="zh-Hans"/>
        </w:rPr>
        <w:t>使用 R 中栅格包中的</w:t>
      </w:r>
      <w:r>
        <w:rPr>
          <w:sz w:val="15"/>
          <w:lang w:val="zh-Hans"/>
        </w:rPr>
        <w:t>getData</w:t>
      </w:r>
      <w:r>
        <w:rPr>
          <w:lang w:val="zh-Hans"/>
        </w:rPr>
        <w:t xml:space="preserve"> </w:t>
      </w:r>
      <w:r>
        <w:rPr>
          <w:sz w:val="15"/>
          <w:lang w:val="zh-Hans"/>
        </w:rPr>
        <w:t>函数， 分辨率为 2.5 分钟。我们使用 PCA 来降低气候数据的维数，并最大限度地减少变量之间的相关性。我们分别对温度和降水气候变量进行PCA研究，以方便对生成的变量进行解释。我们每个子集选择了前三个 PCA 轴，从而生成了六个候选 PCA 变量，供后续分析使用。</w:t>
      </w:r>
    </w:p>
    <w:p w14:paraId="4945A45C" w14:textId="77777777" w:rsidR="001E059F" w:rsidRDefault="00572B54">
      <w:pPr>
        <w:spacing w:after="214" w:line="249" w:lineRule="auto"/>
        <w:ind w:left="-13" w:right="17"/>
      </w:pPr>
      <w:r>
        <w:rPr>
          <w:b/>
          <w:sz w:val="15"/>
          <w:lang w:val="zh-Hans"/>
        </w:rPr>
        <w:t>植物遗传学信息。</w:t>
      </w:r>
      <w:r>
        <w:rPr>
          <w:sz w:val="15"/>
          <w:lang w:val="zh-Hans"/>
        </w:rPr>
        <w:t>真菌分离物之间的植物遗传距离通过对每种真菌的大亚单位（LSU）和内部转录空间（ITS）区域进行测序而确定。简言之，所有 37 个 ITS 序列和 37 个 LSU s 序列中的 34</w:t>
      </w:r>
      <w:r>
        <w:rPr>
          <w:lang w:val="zh-Hans"/>
        </w:rPr>
        <w:t>个以前都存放在</w:t>
      </w:r>
      <w:r>
        <w:rPr>
          <w:sz w:val="15"/>
          <w:lang w:val="zh-Hans"/>
        </w:rPr>
        <w:t>Genbank</w:t>
      </w:r>
      <w:r>
        <w:rPr>
          <w:color w:val="3A699D"/>
          <w:sz w:val="13"/>
          <w:vertAlign w:val="superscript"/>
          <w:lang w:val="zh-Hans"/>
        </w:rPr>
        <w:t>16</w:t>
      </w:r>
      <w:r>
        <w:rPr>
          <w:lang w:val="zh-Hans"/>
        </w:rPr>
        <w:t xml:space="preserve"> </w:t>
      </w:r>
      <w:r>
        <w:rPr>
          <w:sz w:val="15"/>
          <w:lang w:val="zh-Hans"/>
        </w:rPr>
        <w:t>中（加入编号）。</w:t>
      </w:r>
      <w:hyperlink r:id="rId21">
        <w:r>
          <w:rPr>
            <w:color w:val="3A699D"/>
            <w:sz w:val="15"/>
            <w:lang w:val="zh-Hans"/>
          </w:rPr>
          <w:t>KX065932</w:t>
        </w:r>
      </w:hyperlink>
      <w:r>
        <w:rPr>
          <w:sz w:val="15"/>
          <w:lang w:val="zh-Hans"/>
        </w:rPr>
        <w:t xml:space="preserve">= </w:t>
      </w:r>
      <w:r>
        <w:rPr>
          <w:lang w:val="zh-Hans"/>
        </w:rPr>
        <w:t xml:space="preserve"> </w:t>
      </w:r>
      <w:hyperlink r:id="rId22">
        <w:r>
          <w:rPr>
            <w:color w:val="3A699D"/>
            <w:sz w:val="15"/>
            <w:lang w:val="zh-Hans"/>
          </w:rPr>
          <w:t>KX065968 和</w:t>
        </w:r>
      </w:hyperlink>
      <w:r>
        <w:rPr>
          <w:lang w:val="zh-Hans"/>
        </w:rPr>
        <w:t xml:space="preserve"> </w:t>
      </w:r>
      <w:hyperlink r:id="rId23">
        <w:r>
          <w:rPr>
            <w:color w:val="3A699D"/>
            <w:sz w:val="15"/>
            <w:lang w:val="zh-Hans"/>
          </w:rPr>
          <w:t>KX065969</w:t>
        </w:r>
      </w:hyperlink>
      <w:hyperlink r:id="rId24">
        <w:r>
          <w:rPr>
            <w:sz w:val="15"/>
            <w:lang w:val="zh-Hans"/>
          </w:rPr>
          <w:t>=</w:t>
        </w:r>
      </w:hyperlink>
      <w:hyperlink r:id="rId25">
        <w:r>
          <w:rPr>
            <w:color w:val="3A699D"/>
            <w:sz w:val="15"/>
            <w:lang w:val="zh-Hans"/>
          </w:rPr>
          <w:t>KX066002</w:t>
        </w:r>
      </w:hyperlink>
      <w:r>
        <w:rPr>
          <w:sz w:val="15"/>
          <w:lang w:val="zh-Hans"/>
        </w:rPr>
        <w:t>.Lsu 区域随后使用 Mafft ver sion6 对齐 （ref.</w:t>
      </w:r>
      <w:r>
        <w:rPr>
          <w:color w:val="3A699D"/>
          <w:sz w:val="13"/>
          <w:vertAlign w:val="superscript"/>
          <w:lang w:val="zh-Hans"/>
        </w:rPr>
        <w:t>42），</w:t>
      </w:r>
      <w:r>
        <w:rPr>
          <w:sz w:val="15"/>
          <w:lang w:val="zh-Hans"/>
        </w:rPr>
        <w:t>进化树是使用MEGA5</w:t>
      </w:r>
      <w:r>
        <w:rPr>
          <w:color w:val="3A699D"/>
          <w:sz w:val="13"/>
          <w:vertAlign w:val="superscript"/>
          <w:lang w:val="zh-Hans"/>
        </w:rPr>
        <w:t>43</w:t>
      </w:r>
      <w:r>
        <w:rPr>
          <w:sz w:val="15"/>
          <w:lang w:val="zh-Hans"/>
        </w:rPr>
        <w:t>推断的，基于500个复制的引导共识树。随后，通过计算</w:t>
      </w:r>
      <w:r>
        <w:rPr>
          <w:lang w:val="zh-Hans"/>
        </w:rPr>
        <w:t>具有</w:t>
      </w:r>
      <w:r>
        <w:rPr>
          <w:sz w:val="15"/>
          <w:lang w:val="zh-Hans"/>
        </w:rPr>
        <w:t>&gt; 95% 站点覆盖率（总共 1，213 个位置）的所有正苷酸位置的差异数，获得了配对距离。见梅纳德等人。</w:t>
      </w:r>
      <w:r>
        <w:rPr>
          <w:color w:val="3A699D"/>
          <w:sz w:val="13"/>
          <w:vertAlign w:val="superscript"/>
          <w:lang w:val="zh-Hans"/>
        </w:rPr>
        <w:t>16</w:t>
      </w:r>
      <w:r>
        <w:rPr>
          <w:sz w:val="15"/>
          <w:lang w:val="zh-Hans"/>
        </w:rPr>
        <w:t>为植物遗传学分析的完整细节。</w:t>
      </w:r>
    </w:p>
    <w:p w14:paraId="0FBF35EA" w14:textId="77777777" w:rsidR="001E059F" w:rsidRDefault="00572B54">
      <w:pPr>
        <w:spacing w:after="3" w:line="249" w:lineRule="auto"/>
        <w:ind w:left="-13" w:right="78"/>
      </w:pPr>
      <w:r>
        <w:rPr>
          <w:b/>
          <w:sz w:val="15"/>
          <w:lang w:val="zh-Hans"/>
        </w:rPr>
        <w:t>统计分析。</w:t>
      </w:r>
      <w:r>
        <w:rPr>
          <w:sz w:val="15"/>
          <w:lang w:val="zh-Hans"/>
        </w:rPr>
        <w:t>标准 PCA 用于探索特定特征之间的关系（图.</w:t>
      </w:r>
      <w:r>
        <w:rPr>
          <w:color w:val="3A699D"/>
          <w:sz w:val="15"/>
          <w:lang w:val="zh-Hans"/>
        </w:rPr>
        <w:t>2）</w:t>
      </w:r>
      <w:r>
        <w:rPr>
          <w:sz w:val="15"/>
          <w:lang w:val="zh-Hans"/>
        </w:rPr>
        <w:t>和真菌中特征表达的明显 t rade- off （图.</w:t>
      </w:r>
      <w:r>
        <w:rPr>
          <w:color w:val="3A699D"/>
          <w:sz w:val="15"/>
          <w:lang w:val="zh-Hans"/>
        </w:rPr>
        <w:t>3</w:t>
      </w:r>
      <w:r>
        <w:rPr>
          <w:sz w:val="15"/>
          <w:lang w:val="zh-Hans"/>
        </w:rPr>
        <w:t>）对于挥发性酶和酶，</w:t>
      </w:r>
      <w:r>
        <w:rPr>
          <w:lang w:val="zh-Hans"/>
        </w:rPr>
        <w:t>采用标准</w:t>
      </w:r>
      <w:r>
        <w:rPr>
          <w:sz w:val="15"/>
          <w:lang w:val="zh-Hans"/>
        </w:rPr>
        <w:t>聚类方法（使用R中的ClustOfVar封装）来选择具有代表性的变量子集用于PCA，从而产生4</w:t>
      </w:r>
      <w:r>
        <w:rPr>
          <w:lang w:val="zh-Hans"/>
        </w:rPr>
        <w:t>种具有代表性的酶</w:t>
      </w:r>
      <w:r>
        <w:rPr>
          <w:sz w:val="15"/>
          <w:lang w:val="zh-Hans"/>
        </w:rPr>
        <w:t>（</w:t>
      </w:r>
      <w:r>
        <w:rPr>
          <w:lang w:val="zh-Hans"/>
        </w:rPr>
        <w:t>大提琴氢化物</w:t>
      </w:r>
      <w:r>
        <w:rPr>
          <w:sz w:val="15"/>
          <w:lang w:val="zh-Hans"/>
        </w:rPr>
        <w:t>酸</w:t>
      </w:r>
      <w:r>
        <w:rPr>
          <w:lang w:val="zh-Hans"/>
        </w:rPr>
        <w:t>磷酸酶、</w:t>
      </w:r>
      <w:r>
        <w:rPr>
          <w:sz w:val="15"/>
          <w:lang w:val="zh-Hans"/>
        </w:rPr>
        <w:t>过氧化物</w:t>
      </w:r>
      <w:r>
        <w:rPr>
          <w:lang w:val="zh-Hans"/>
        </w:rPr>
        <w:t>酶和苯</w:t>
      </w:r>
      <w:r>
        <w:rPr>
          <w:sz w:val="15"/>
          <w:lang w:val="zh-Hans"/>
        </w:rPr>
        <w:t>丙</w:t>
      </w:r>
      <w:r>
        <w:rPr>
          <w:lang w:val="zh-Hans"/>
        </w:rPr>
        <w:t>胺</w:t>
      </w:r>
      <w:r>
        <w:rPr>
          <w:sz w:val="15"/>
          <w:lang w:val="zh-Hans"/>
        </w:rPr>
        <w:t>酶）和11种具有代表性的VOC（称为V1-V11）。每个变量在 PCA 中进行了标准化，以消除不同单位和比例的效果。肯德尔的</w:t>
      </w:r>
      <w:r>
        <w:rPr>
          <w:lang w:val="zh-Hans"/>
        </w:rPr>
        <w:t xml:space="preserve"> </w:t>
      </w:r>
      <w:r>
        <w:rPr>
          <w:i/>
          <w:sz w:val="15"/>
          <w:lang w:val="zh-Hans"/>
        </w:rPr>
        <w:t>[]</w:t>
      </w:r>
      <w:r>
        <w:rPr>
          <w:lang w:val="zh-Hans"/>
        </w:rPr>
        <w:t xml:space="preserve"> </w:t>
      </w:r>
      <w:r>
        <w:rPr>
          <w:sz w:val="15"/>
          <w:lang w:val="zh-Hans"/>
        </w:rPr>
        <w:t>用于评估特征之间的配对 e 相关性;</w:t>
      </w:r>
      <w:r>
        <w:rPr>
          <w:i/>
          <w:sz w:val="15"/>
          <w:lang w:val="zh-Hans"/>
        </w:rPr>
        <w:t>使用</w:t>
      </w:r>
      <w:r>
        <w:rPr>
          <w:sz w:val="15"/>
          <w:lang w:val="zh-Hans"/>
        </w:rPr>
        <w:t>霍奇伯格方法44调整P值以进行</w:t>
      </w:r>
      <w:r>
        <w:rPr>
          <w:color w:val="3A699D"/>
          <w:sz w:val="13"/>
          <w:vertAlign w:val="superscript"/>
          <w:lang w:val="zh-Hans"/>
        </w:rPr>
        <w:t>多次比较</w:t>
      </w:r>
      <w:r>
        <w:rPr>
          <w:sz w:val="15"/>
          <w:lang w:val="zh-Hans"/>
        </w:rPr>
        <w:t>。</w:t>
      </w:r>
    </w:p>
    <w:p w14:paraId="35841957" w14:textId="77777777" w:rsidR="001E059F" w:rsidRDefault="00572B54">
      <w:pPr>
        <w:spacing w:after="3" w:line="249" w:lineRule="auto"/>
        <w:ind w:left="-13" w:right="17" w:firstLine="227"/>
      </w:pPr>
      <w:r>
        <w:rPr>
          <w:sz w:val="15"/>
          <w:lang w:val="zh-Hans"/>
        </w:rPr>
        <w:t>标准线性回归用于量化气候变量与生态性能特征之间的关系。竞争排名，水分利基宽度和热利基宽度被缩放为 （0，1），并计算了组合水分 × 热</w:t>
      </w:r>
      <w:r>
        <w:rPr>
          <w:lang w:val="zh-Hans"/>
        </w:rPr>
        <w:t>利基 wi dth 通过</w:t>
      </w:r>
      <w:r>
        <w:rPr>
          <w:sz w:val="15"/>
          <w:lang w:val="zh-Hans"/>
        </w:rPr>
        <w:t>将这两个利基宽度相乘，再次缩放到 （0，1）。计算了三种不同的支配性-容差权衡指标，对应于水分、热和组合权衡。每个权衡指标的计算结果都作为每个隔离器的竞争排名与其相应的利基宽度（例如，竞争排名减去热利基宽度）之间的差值计算。因此，每个权衡范围从 1 到 +1，其中 1 是高支配性/低公差，+1 是 low 统治和高公差。为了避免过度拟合，我们对六个气候 PCA 变量进行了</w:t>
      </w:r>
      <w:r>
        <w:rPr>
          <w:lang w:val="zh-Hans"/>
        </w:rPr>
        <w:t>初步筛选，将这组候选变量限制为那些与至少三个支配性-容差权衡中至少一个表现出显著单变量</w:t>
      </w:r>
      <w:r>
        <w:rPr>
          <w:sz w:val="15"/>
          <w:lang w:val="zh-Hans"/>
        </w:rPr>
        <w:t>关系变量的变量。这导致了三个候选变量，称为PCA1、PCA2和PCA3（有关与气候变量的相关性，见补充表3）。竞争排名、热利基宽度和水分</w:t>
      </w:r>
      <w:r>
        <w:rPr>
          <w:lang w:val="zh-Hans"/>
        </w:rPr>
        <w:t>利基宽度</w:t>
      </w:r>
      <w:r>
        <w:rPr>
          <w:sz w:val="15"/>
          <w:lang w:val="zh-Hans"/>
        </w:rPr>
        <w:t>是方形根转换以满足正态假设;所有其他结果未转换，并无明显偏离正态。我们将这三个变量作为预测变量在每个回归模型中，我们还包括物种特定的指标变量，以考虑同一物种的分离物之间的相关性。</w:t>
      </w:r>
      <w:r>
        <w:rPr>
          <w:i/>
          <w:sz w:val="15"/>
          <w:lang w:val="zh-Hans"/>
        </w:rPr>
        <w:t>由于该物种的分离数量很多，A.gallica</w:t>
      </w:r>
      <w:r>
        <w:rPr>
          <w:lang w:val="zh-Hans"/>
        </w:rPr>
        <w:t>的指标在所有模型中都保留</w:t>
      </w:r>
      <w:r>
        <w:rPr>
          <w:sz w:val="15"/>
          <w:lang w:val="zh-Hans"/>
        </w:rPr>
        <w:t>;否则</w:t>
      </w:r>
      <w:r>
        <w:rPr>
          <w:lang w:val="zh-Hans"/>
        </w:rPr>
        <w:t>，</w:t>
      </w:r>
      <w:r>
        <w:rPr>
          <w:i/>
          <w:sz w:val="15"/>
          <w:lang w:val="zh-Hans"/>
        </w:rPr>
        <w:t>在最终模型中</w:t>
      </w:r>
      <w:r>
        <w:rPr>
          <w:lang w:val="zh-Hans"/>
        </w:rPr>
        <w:t>只保留了P</w:t>
      </w:r>
      <w:r>
        <w:rPr>
          <w:sz w:val="15"/>
          <w:lang w:val="zh-Hans"/>
        </w:rPr>
        <w:t xml:space="preserve"> = 0.05</w:t>
      </w:r>
      <w:r>
        <w:rPr>
          <w:lang w:val="zh-Hans"/>
        </w:rPr>
        <w:t>水平上具有特定物种的指标（所有</w:t>
      </w:r>
      <w:r>
        <w:rPr>
          <w:i/>
          <w:sz w:val="15"/>
          <w:lang w:val="zh-Hans"/>
        </w:rPr>
        <w:t>P</w:t>
      </w:r>
      <w:r>
        <w:rPr>
          <w:lang w:val="zh-Hans"/>
        </w:rPr>
        <w:t>值</w:t>
      </w:r>
      <w:r>
        <w:rPr>
          <w:sz w:val="15"/>
          <w:lang w:val="zh-Hans"/>
        </w:rPr>
        <w:t>都是双面值）。所有模型和所有变量的方差膨胀系数为&lt;2，预测变量之间没有共线性问题。气候变量与物种指标的方差比例是使用</w:t>
      </w:r>
      <w:r>
        <w:rPr>
          <w:lang w:val="zh-Hans"/>
        </w:rPr>
        <w:t>R 中</w:t>
      </w:r>
      <w:r>
        <w:rPr>
          <w:sz w:val="15"/>
          <w:lang w:val="zh-Hans"/>
        </w:rPr>
        <w:t>relaimpo</w:t>
      </w:r>
      <w:r>
        <w:rPr>
          <w:lang w:val="zh-Hans"/>
        </w:rPr>
        <w:t>包中的</w:t>
      </w:r>
      <w:r>
        <w:rPr>
          <w:color w:val="3A699D"/>
          <w:sz w:val="13"/>
          <w:vertAlign w:val="superscript"/>
          <w:lang w:val="zh-Hans"/>
        </w:rPr>
        <w:t>分层分区 45</w:t>
      </w:r>
      <w:r>
        <w:rPr>
          <w:lang w:val="zh-Hans"/>
        </w:rPr>
        <w:t xml:space="preserve"> </w:t>
      </w:r>
      <w:r>
        <w:rPr>
          <w:sz w:val="15"/>
          <w:lang w:val="zh-Hans"/>
        </w:rPr>
        <w:t xml:space="preserve"> 计算的。使用对物种具有随机效应</w:t>
      </w:r>
      <w:r>
        <w:rPr>
          <w:lang w:val="zh-Hans"/>
        </w:rPr>
        <w:t>的混合效应框架进行可比分析，结果几乎相同（补充表5）;然而，在主要文本中，由于能够计算精确的</w:t>
      </w:r>
      <w:r>
        <w:rPr>
          <w:i/>
          <w:sz w:val="15"/>
          <w:lang w:val="zh-Hans"/>
        </w:rPr>
        <w:t>R</w:t>
      </w:r>
      <w:r>
        <w:rPr>
          <w:sz w:val="13"/>
          <w:vertAlign w:val="superscript"/>
          <w:lang w:val="zh-Hans"/>
        </w:rPr>
        <w:t>2，</w:t>
      </w:r>
      <w:r>
        <w:rPr>
          <w:sz w:val="15"/>
          <w:lang w:val="zh-Hans"/>
        </w:rPr>
        <w:t>我们报告线性模型</w:t>
      </w:r>
      <w:r>
        <w:rPr>
          <w:lang w:val="zh-Hans"/>
        </w:rPr>
        <w:t>的结果</w:t>
      </w:r>
      <w:r>
        <w:rPr>
          <w:sz w:val="15"/>
          <w:lang w:val="zh-Hans"/>
        </w:rPr>
        <w:t>。部分回归（ded变量）图用于在计算附加协变量后可视化降水 PCA1 的效果（图。</w:t>
      </w:r>
      <w:r>
        <w:rPr>
          <w:color w:val="3A699D"/>
          <w:sz w:val="15"/>
          <w:lang w:val="zh-Hans"/>
        </w:rPr>
        <w:t>4a）。</w:t>
      </w:r>
    </w:p>
    <w:p w14:paraId="27CCF573" w14:textId="77777777" w:rsidR="001E059F" w:rsidRDefault="00572B54">
      <w:pPr>
        <w:spacing w:after="195" w:line="249" w:lineRule="auto"/>
        <w:ind w:left="-13" w:right="17" w:firstLine="227"/>
      </w:pPr>
      <w:r>
        <w:rPr>
          <w:sz w:val="15"/>
          <w:lang w:val="zh-Hans"/>
        </w:rPr>
        <w:t>为了探讨植物遗传信号对气候关系的影响，我们首先对19个气候变量和8个性能特性的植物遗传信号进行了单变量测试（补充表6）。对于每个变量，</w:t>
      </w:r>
      <w:r>
        <w:rPr>
          <w:lang w:val="zh-Hans"/>
        </w:rPr>
        <w:t>使用 R</w:t>
      </w:r>
      <w:r>
        <w:rPr>
          <w:sz w:val="15"/>
          <w:lang w:val="zh-Hans"/>
        </w:rPr>
        <w:t>中的</w:t>
      </w:r>
      <w:r>
        <w:rPr>
          <w:lang w:val="zh-Hans"/>
        </w:rPr>
        <w:t>植物工具包</w:t>
      </w:r>
      <w:r>
        <w:rPr>
          <w:sz w:val="15"/>
          <w:lang w:val="zh-Hans"/>
        </w:rPr>
        <w:t>中的植物</w:t>
      </w:r>
      <w:r>
        <w:rPr>
          <w:lang w:val="zh-Hans"/>
        </w:rPr>
        <w:t>组</w:t>
      </w:r>
      <w:r>
        <w:rPr>
          <w:sz w:val="15"/>
          <w:lang w:val="zh-Hans"/>
        </w:rPr>
        <w:t>中的植物组函数估计</w:t>
      </w:r>
      <w:r>
        <w:rPr>
          <w:lang w:val="zh-Hans"/>
        </w:rPr>
        <w:t xml:space="preserve"> </w:t>
      </w:r>
      <w:r>
        <w:rPr>
          <w:sz w:val="15"/>
          <w:lang w:val="zh-Hans"/>
        </w:rPr>
        <w:t>Pagel</w:t>
      </w:r>
      <w:r>
        <w:rPr>
          <w:lang w:val="zh-Hans"/>
        </w:rPr>
        <w:t>的</w:t>
      </w:r>
      <w:r>
        <w:rPr>
          <w:i/>
          <w:sz w:val="15"/>
          <w:lang w:val="zh-Hans"/>
        </w:rPr>
        <w:t>α。</w:t>
      </w:r>
      <w:r>
        <w:rPr>
          <w:lang w:val="zh-Hans"/>
        </w:rPr>
        <w:t xml:space="preserve"> </w:t>
      </w:r>
      <w:r>
        <w:rPr>
          <w:sz w:val="15"/>
          <w:lang w:val="zh-Hans"/>
        </w:rPr>
        <w:t>接下来，为了估计气候和植物原性同时产生的影响，我们进行了PGLS回归</w:t>
      </w:r>
      <w:r>
        <w:rPr>
          <w:color w:val="3A699D"/>
          <w:sz w:val="13"/>
          <w:vertAlign w:val="superscript"/>
          <w:lang w:val="zh-Hans"/>
        </w:rPr>
        <w:t>30，46。</w:t>
      </w:r>
      <w:r>
        <w:rPr>
          <w:sz w:val="15"/>
          <w:lang w:val="zh-Hans"/>
        </w:rPr>
        <w:t>上述三个PCA变量作为固定效果包含在内，Pagel</w:t>
      </w:r>
      <w:r>
        <w:rPr>
          <w:i/>
          <w:sz w:val="15"/>
          <w:lang w:val="zh-Hans"/>
        </w:rPr>
        <w:t>的α</w:t>
      </w:r>
      <w:r>
        <w:rPr>
          <w:lang w:val="zh-Hans"/>
        </w:rPr>
        <w:t>同时被估计</w:t>
      </w:r>
      <w:r>
        <w:rPr>
          <w:sz w:val="15"/>
          <w:lang w:val="zh-Hans"/>
        </w:rPr>
        <w:t>为使用R中的gls函数的回归系数，使用corPagel</w:t>
      </w:r>
      <w:r>
        <w:rPr>
          <w:color w:val="3A699D"/>
          <w:sz w:val="13"/>
          <w:vertAlign w:val="superscript"/>
          <w:lang w:val="zh-Hans"/>
        </w:rPr>
        <w:t>46</w:t>
      </w:r>
      <w:r>
        <w:rPr>
          <w:lang w:val="zh-Hans"/>
        </w:rPr>
        <w:t>从植物遗传树中重新估计相关结构</w:t>
      </w:r>
      <w:r>
        <w:rPr>
          <w:sz w:val="15"/>
          <w:lang w:val="zh-Hans"/>
        </w:rPr>
        <w:t>。PGLS 和线性模型（或混合模型，如补充材料中）之间的主要区别是，PGLS</w:t>
      </w:r>
      <w:r>
        <w:rPr>
          <w:lang w:val="zh-Hans"/>
        </w:rPr>
        <w:t>不仅假定同一物种的分离物之间的相关性，而且假定不同物种的分离物之间的</w:t>
      </w:r>
      <w:r>
        <w:rPr>
          <w:sz w:val="15"/>
          <w:lang w:val="zh-Hans"/>
        </w:rPr>
        <w:t>相关性，其相对</w:t>
      </w:r>
      <w:r>
        <w:rPr>
          <w:lang w:val="zh-Hans"/>
        </w:rPr>
        <w:t>幅度基于其植物遗传距离</w:t>
      </w:r>
      <w:r>
        <w:rPr>
          <w:color w:val="3A699D"/>
          <w:sz w:val="13"/>
          <w:vertAlign w:val="superscript"/>
          <w:lang w:val="zh-Hans"/>
        </w:rPr>
        <w:t>30</w:t>
      </w:r>
      <w:r>
        <w:rPr>
          <w:sz w:val="15"/>
          <w:lang w:val="zh-Hans"/>
        </w:rPr>
        <w:t>。为了测试生成的植物遗传信号在统计上是否与零不同，我们重新拟合了PGLS模型</w:t>
      </w:r>
      <w:r>
        <w:rPr>
          <w:i/>
          <w:sz w:val="15"/>
          <w:lang w:val="zh-Hans"/>
        </w:rPr>
        <w:t>，并</w:t>
      </w:r>
      <w:r>
        <w:rPr>
          <w:lang w:val="zh-Hans"/>
        </w:rPr>
        <w:t>采用可能性</w:t>
      </w:r>
      <w:r>
        <w:rPr>
          <w:sz w:val="15"/>
          <w:lang w:val="zh-Hans"/>
        </w:rPr>
        <w:t>比</w:t>
      </w:r>
      <w:r>
        <w:rPr>
          <w:lang w:val="zh-Hans"/>
        </w:rPr>
        <w:t>测试</w:t>
      </w:r>
      <w:r>
        <w:rPr>
          <w:color w:val="3A699D"/>
          <w:sz w:val="13"/>
          <w:vertAlign w:val="superscript"/>
          <w:lang w:val="zh-Hans"/>
        </w:rPr>
        <w:t>46进行了比较</w:t>
      </w:r>
      <w:r>
        <w:rPr>
          <w:sz w:val="15"/>
          <w:lang w:val="zh-Hans"/>
        </w:rPr>
        <w:t>。</w:t>
      </w:r>
    </w:p>
    <w:p w14:paraId="7CF10441" w14:textId="77777777" w:rsidR="001E059F" w:rsidRDefault="00572B54">
      <w:pPr>
        <w:spacing w:after="186" w:line="249" w:lineRule="auto"/>
        <w:ind w:left="-13" w:right="17"/>
      </w:pPr>
      <w:r>
        <w:rPr>
          <w:i/>
          <w:sz w:val="15"/>
          <w:lang w:val="zh-Hans"/>
        </w:rPr>
        <w:t>地图构造。</w:t>
      </w:r>
      <w:r>
        <w:rPr>
          <w:sz w:val="15"/>
          <w:lang w:val="zh-Hans"/>
        </w:rPr>
        <w:t xml:space="preserve">使用从真菌气候数据的五氯苯酚A获得的旋转矩阵将全球世界气候栅格数据转换为主要成分。然后，使用热统治公差线性模型的回归系数来估计每个像素的支配度-容差权衡。我们的分析仅限于满足以下三种条件的像素：（1） 像素的 19 </w:t>
      </w:r>
      <w:r>
        <w:rPr>
          <w:lang w:val="zh-Hans"/>
        </w:rPr>
        <w:t xml:space="preserve"> </w:t>
      </w:r>
      <w:r>
        <w:rPr>
          <w:sz w:val="15"/>
          <w:lang w:val="zh-Hans"/>
        </w:rPr>
        <w:t>WorldClim</w:t>
      </w:r>
      <w:r>
        <w:rPr>
          <w:lang w:val="zh-Hans"/>
        </w:rPr>
        <w:t>气候值 es 在</w:t>
      </w:r>
      <w:r>
        <w:rPr>
          <w:sz w:val="15"/>
          <w:lang w:val="zh-Hans"/>
        </w:rPr>
        <w:t>37 个真菌中观察到的值范围内;（2） 根据全球 1 公里共识土地</w:t>
      </w:r>
      <w:r>
        <w:rPr>
          <w:lang w:val="zh-Hans"/>
        </w:rPr>
        <w:t>覆盖数据集</w:t>
      </w:r>
      <w:r>
        <w:rPr>
          <w:color w:val="3A699D"/>
          <w:sz w:val="13"/>
          <w:vertAlign w:val="superscript"/>
          <w:lang w:val="zh-Hans"/>
        </w:rPr>
        <w:t>47</w:t>
      </w:r>
      <w:r>
        <w:rPr>
          <w:lang w:val="zh-Hans"/>
        </w:rPr>
        <w:t>将像素归类为"森林</w:t>
      </w:r>
      <w:r>
        <w:rPr>
          <w:sz w:val="15"/>
          <w:lang w:val="zh-Hans"/>
        </w:rPr>
        <w:t>";（3）</w:t>
      </w:r>
      <w:r>
        <w:rPr>
          <w:lang w:val="zh-Hans"/>
        </w:rPr>
        <w:t>像素的</w:t>
      </w:r>
      <w:r>
        <w:rPr>
          <w:sz w:val="15"/>
          <w:lang w:val="zh-Hans"/>
        </w:rPr>
        <w:t>Köppen</w:t>
      </w:r>
      <w:r>
        <w:rPr>
          <w:lang w:val="zh-Hans"/>
        </w:rPr>
        <w:t>–</w:t>
      </w:r>
      <w:r>
        <w:rPr>
          <w:sz w:val="15"/>
          <w:lang w:val="zh-Hans"/>
        </w:rPr>
        <w:t>Geiger</w:t>
      </w:r>
      <w:r>
        <w:rPr>
          <w:lang w:val="zh-Hans"/>
        </w:rPr>
        <w:t>气候</w:t>
      </w:r>
      <w:r>
        <w:rPr>
          <w:sz w:val="15"/>
          <w:lang w:val="zh-Hans"/>
        </w:rPr>
        <w:t>分类</w:t>
      </w:r>
      <w:r>
        <w:rPr>
          <w:color w:val="3A699D"/>
          <w:sz w:val="13"/>
          <w:vertAlign w:val="superscript"/>
          <w:lang w:val="zh-Hans"/>
        </w:rPr>
        <w:t>48</w:t>
      </w:r>
      <w:r>
        <w:rPr>
          <w:lang w:val="zh-Hans"/>
        </w:rPr>
        <w:t>与真菌观测到的七种气候类型之一（气候代码</w:t>
      </w:r>
      <w:r>
        <w:rPr>
          <w:sz w:val="15"/>
          <w:lang w:val="zh-Hans"/>
        </w:rPr>
        <w:t>：Aw、Am、Af、Cfa、Cfb、Dfa、Dfb（Kottek等人提供）</w:t>
      </w:r>
      <w:r>
        <w:rPr>
          <w:color w:val="3A699D"/>
          <w:sz w:val="13"/>
          <w:vertAlign w:val="superscript"/>
          <w:lang w:val="zh-Hans"/>
        </w:rPr>
        <w:t>48</w:t>
      </w:r>
      <w:r>
        <w:rPr>
          <w:sz w:val="15"/>
          <w:lang w:val="zh-Hans"/>
        </w:rPr>
        <w:t>）。使用栅格包在 R 中执行映射。</w:t>
      </w:r>
    </w:p>
    <w:p w14:paraId="453D3CC1" w14:textId="77777777" w:rsidR="001E059F" w:rsidRDefault="00572B54">
      <w:pPr>
        <w:spacing w:after="240" w:line="249" w:lineRule="auto"/>
        <w:ind w:left="-13" w:right="17"/>
      </w:pPr>
      <w:r>
        <w:rPr>
          <w:b/>
          <w:sz w:val="15"/>
          <w:lang w:val="zh-Hans"/>
        </w:rPr>
        <w:lastRenderedPageBreak/>
        <w:t>报告摘要。</w:t>
      </w:r>
      <w:r>
        <w:rPr>
          <w:sz w:val="15"/>
          <w:lang w:val="zh-Hans"/>
        </w:rPr>
        <w:t xml:space="preserve"> 有关研究设计的进一步 信息，请参阅与本文链接的自然研究报告摘要。</w:t>
      </w:r>
    </w:p>
    <w:p w14:paraId="59509DCA" w14:textId="77777777" w:rsidR="001E059F" w:rsidRDefault="00572B54">
      <w:pPr>
        <w:pStyle w:val="1"/>
        <w:ind w:left="1"/>
      </w:pPr>
      <w:r>
        <w:rPr>
          <w:lang w:val="zh-Hans"/>
        </w:rPr>
        <w:t>代码可用性</w:t>
      </w:r>
    </w:p>
    <w:p w14:paraId="04C23AE2" w14:textId="77777777" w:rsidR="001E059F" w:rsidRDefault="00572B54">
      <w:pPr>
        <w:spacing w:after="3" w:line="249" w:lineRule="auto"/>
        <w:ind w:left="-13" w:right="17"/>
      </w:pPr>
      <w:r>
        <w:rPr>
          <w:sz w:val="15"/>
          <w:lang w:val="zh-Hans"/>
        </w:rPr>
        <w:t xml:space="preserve">重现这些结果所需的所有代码都可以从 </w:t>
      </w:r>
      <w:hyperlink r:id="rId26">
        <w:r>
          <w:rPr>
            <w:color w:val="3A699D"/>
            <w:sz w:val="15"/>
            <w:lang w:val="zh-Hans"/>
          </w:rPr>
          <w:t>https://github。</w:t>
        </w:r>
      </w:hyperlink>
    </w:p>
    <w:p w14:paraId="2A59A42E" w14:textId="77777777" w:rsidR="001E059F" w:rsidRDefault="0011258D">
      <w:pPr>
        <w:spacing w:after="0" w:line="413" w:lineRule="auto"/>
        <w:ind w:left="1" w:right="2248"/>
      </w:pPr>
      <w:hyperlink r:id="rId27">
        <w:r w:rsidR="00572B54">
          <w:rPr>
            <w:color w:val="3A699D"/>
            <w:sz w:val="15"/>
            <w:lang w:val="zh-Hans"/>
          </w:rPr>
          <w:t>com/dsmaynard/fungal_biogeography。</w:t>
        </w:r>
      </w:hyperlink>
      <w:r w:rsidR="00572B54">
        <w:rPr>
          <w:b/>
          <w:sz w:val="20"/>
          <w:lang w:val="zh-Hans"/>
        </w:rPr>
        <w:t>数据可用性</w:t>
      </w:r>
    </w:p>
    <w:p w14:paraId="4BFC3567" w14:textId="77777777" w:rsidR="001E059F" w:rsidRDefault="00572B54">
      <w:pPr>
        <w:spacing w:after="213" w:line="249" w:lineRule="auto"/>
        <w:ind w:left="-13" w:right="17"/>
      </w:pPr>
      <w:r>
        <w:rPr>
          <w:sz w:val="15"/>
          <w:lang w:val="zh-Hans"/>
        </w:rPr>
        <w:t xml:space="preserve">数据存档在专用 GitHub 存储库中：https://github.com//fungal_biogeography。 </w:t>
      </w:r>
      <w:hyperlink r:id="rId28">
        <w:r>
          <w:rPr>
            <w:color w:val="3A699D"/>
            <w:sz w:val="15"/>
            <w:lang w:val="zh-Hans"/>
          </w:rPr>
          <w:t xml:space="preserve"> </w:t>
        </w:r>
      </w:hyperlink>
      <w:r>
        <w:rPr>
          <w:lang w:val="zh-Hans"/>
        </w:rPr>
        <w:t xml:space="preserve"> </w:t>
      </w:r>
      <w:hyperlink r:id="rId29"/>
      <w:hyperlink r:id="rId30"/>
      <w:r>
        <w:rPr>
          <w:sz w:val="15"/>
          <w:lang w:val="zh-Hans"/>
        </w:rPr>
        <w:t>ITS 和 LSU 序列以前以加入号</w:t>
      </w:r>
      <w:r>
        <w:rPr>
          <w:lang w:val="zh-Hans"/>
        </w:rPr>
        <w:t xml:space="preserve"> </w:t>
      </w:r>
      <w:hyperlink r:id="rId31">
        <w:r>
          <w:rPr>
            <w:color w:val="3A699D"/>
            <w:sz w:val="15"/>
            <w:lang w:val="zh-Hans"/>
          </w:rPr>
          <w:t>KX065932 = KX065968</w:t>
        </w:r>
      </w:hyperlink>
      <w:hyperlink r:id="rId32">
        <w:r>
          <w:rPr>
            <w:sz w:val="15"/>
            <w:lang w:val="zh-Hans"/>
          </w:rPr>
          <w:t>和</w:t>
        </w:r>
      </w:hyperlink>
      <w:r>
        <w:rPr>
          <w:sz w:val="15"/>
          <w:lang w:val="zh-Hans"/>
        </w:rPr>
        <w:t xml:space="preserve"> </w:t>
      </w:r>
      <w:hyperlink r:id="rId33">
        <w:r>
          <w:rPr>
            <w:color w:val="3A699D"/>
            <w:sz w:val="15"/>
            <w:lang w:val="zh-Hans"/>
          </w:rPr>
          <w:t>KX065969</w:t>
        </w:r>
      </w:hyperlink>
      <w:r>
        <w:rPr>
          <w:lang w:val="zh-Hans"/>
        </w:rPr>
        <w:t xml:space="preserve"> =</w:t>
      </w:r>
      <w:hyperlink r:id="rId34">
        <w:r>
          <w:rPr>
            <w:color w:val="3A699D"/>
            <w:sz w:val="15"/>
            <w:lang w:val="zh-Hans"/>
          </w:rPr>
          <w:t>KX066002</w:t>
        </w:r>
      </w:hyperlink>
      <w:hyperlink r:id="rId35"/>
      <w:r>
        <w:rPr>
          <w:sz w:val="15"/>
          <w:lang w:val="zh-Hans"/>
        </w:rPr>
        <w:t>存放在</w:t>
      </w:r>
      <w:r>
        <w:rPr>
          <w:lang w:val="zh-Hans"/>
        </w:rPr>
        <w:t>GenBank</w:t>
      </w:r>
      <w:r>
        <w:rPr>
          <w:sz w:val="15"/>
          <w:lang w:val="zh-Hans"/>
        </w:rPr>
        <w:t>中。</w:t>
      </w:r>
    </w:p>
    <w:p w14:paraId="25998F34" w14:textId="77777777" w:rsidR="001E059F" w:rsidRDefault="00572B54">
      <w:pPr>
        <w:spacing w:after="0"/>
        <w:ind w:left="-4" w:hanging="10"/>
      </w:pPr>
      <w:r>
        <w:rPr>
          <w:sz w:val="18"/>
          <w:lang w:val="zh-Hans"/>
        </w:rPr>
        <w:t xml:space="preserve">收到时间：2018年9月14日;答：2019年1月6日;  </w:t>
      </w:r>
    </w:p>
    <w:p w14:paraId="0F178F1E" w14:textId="77777777" w:rsidR="001E059F" w:rsidRDefault="00572B54">
      <w:pPr>
        <w:spacing w:after="0" w:line="413" w:lineRule="auto"/>
        <w:ind w:left="-4" w:right="2434" w:hanging="10"/>
      </w:pPr>
      <w:r>
        <w:rPr>
          <w:noProof/>
          <w:lang w:val="zh-Hans"/>
        </w:rPr>
        <w:drawing>
          <wp:anchor distT="0" distB="0" distL="114300" distR="114300" simplePos="0" relativeHeight="251659264" behindDoc="0" locked="0" layoutInCell="1" allowOverlap="0" wp14:anchorId="63E00BC4" wp14:editId="2530386B">
            <wp:simplePos x="0" y="0"/>
            <wp:positionH relativeFrom="column">
              <wp:posOffset>431</wp:posOffset>
            </wp:positionH>
            <wp:positionV relativeFrom="paragraph">
              <wp:posOffset>24563</wp:posOffset>
            </wp:positionV>
            <wp:extent cx="1676400" cy="137160"/>
            <wp:effectExtent l="0" t="0" r="0" b="0"/>
            <wp:wrapNone/>
            <wp:docPr id="124924" name="Picture 124924"/>
            <wp:cNvGraphicFramePr/>
            <a:graphic xmlns:a="http://schemas.openxmlformats.org/drawingml/2006/main">
              <a:graphicData uri="http://schemas.openxmlformats.org/drawingml/2006/picture">
                <pic:pic xmlns:pic="http://schemas.openxmlformats.org/drawingml/2006/picture">
                  <pic:nvPicPr>
                    <pic:cNvPr id="124924" name="Picture 124924"/>
                    <pic:cNvPicPr/>
                  </pic:nvPicPr>
                  <pic:blipFill>
                    <a:blip r:embed="rId36"/>
                    <a:stretch>
                      <a:fillRect/>
                    </a:stretch>
                  </pic:blipFill>
                  <pic:spPr>
                    <a:xfrm>
                      <a:off x="0" y="0"/>
                      <a:ext cx="1676400" cy="137160"/>
                    </a:xfrm>
                    <a:prstGeom prst="rect">
                      <a:avLst/>
                    </a:prstGeom>
                  </pic:spPr>
                </pic:pic>
              </a:graphicData>
            </a:graphic>
          </wp:anchor>
        </w:drawing>
      </w:r>
      <w:r>
        <w:rPr>
          <w:sz w:val="18"/>
          <w:lang w:val="zh-Hans"/>
        </w:rPr>
        <w:t>发布时间： xx xx</w:t>
      </w:r>
      <w:r>
        <w:rPr>
          <w:lang w:val="zh-Hans"/>
        </w:rPr>
        <w:t xml:space="preserve"> </w:t>
      </w:r>
      <w:r>
        <w:rPr>
          <w:sz w:val="18"/>
          <w:lang w:val="zh-Hans"/>
        </w:rPr>
        <w:t xml:space="preserve"> xxx</w:t>
      </w:r>
      <w:r>
        <w:rPr>
          <w:lang w:val="zh-Hans"/>
        </w:rPr>
        <w:t xml:space="preserve"> </w:t>
      </w:r>
      <w:r>
        <w:rPr>
          <w:b/>
          <w:sz w:val="20"/>
          <w:lang w:val="zh-Hans"/>
        </w:rPr>
        <w:t>参考</w:t>
      </w:r>
    </w:p>
    <w:p w14:paraId="15DA217B" w14:textId="77777777" w:rsidR="001E059F" w:rsidRDefault="00572B54">
      <w:pPr>
        <w:numPr>
          <w:ilvl w:val="0"/>
          <w:numId w:val="1"/>
        </w:numPr>
        <w:spacing w:after="3" w:line="249" w:lineRule="auto"/>
        <w:ind w:right="17" w:hanging="225"/>
      </w:pPr>
      <w:r>
        <w:rPr>
          <w:sz w:val="15"/>
          <w:lang w:val="zh-Hans"/>
        </w:rPr>
        <w:t xml:space="preserve">特雷塞德， K. K. 和列侬， J. T. 真菌特征， 推动陆地上的生态系统动态. </w:t>
      </w:r>
      <w:r>
        <w:rPr>
          <w:i/>
          <w:sz w:val="15"/>
          <w:lang w:val="zh-Hans"/>
        </w:rPr>
        <w:t>微生物。摩尔.Biol. 修订版</w:t>
      </w:r>
      <w:r>
        <w:rPr>
          <w:b/>
          <w:sz w:val="15"/>
          <w:lang w:val="zh-Hans"/>
        </w:rPr>
        <w:t xml:space="preserve"> 9</w:t>
      </w:r>
      <w:r>
        <w:rPr>
          <w:sz w:val="15"/>
          <w:lang w:val="zh-Hans"/>
        </w:rPr>
        <w:t>， 243-262 （2015）.</w:t>
      </w:r>
    </w:p>
    <w:p w14:paraId="6C432C45" w14:textId="77777777" w:rsidR="001E059F" w:rsidRDefault="00572B54">
      <w:pPr>
        <w:numPr>
          <w:ilvl w:val="0"/>
          <w:numId w:val="1"/>
        </w:numPr>
        <w:spacing w:after="3" w:line="249" w:lineRule="auto"/>
        <w:ind w:right="17" w:hanging="225"/>
      </w:pPr>
      <w:r>
        <w:rPr>
          <w:sz w:val="15"/>
          <w:lang w:val="zh-Hans"/>
        </w:rPr>
        <w:t xml:space="preserve">克劳瑟，T.W.等人解开真菌利基：基于特质的方法。 </w:t>
      </w:r>
      <w:r>
        <w:rPr>
          <w:i/>
          <w:sz w:val="15"/>
          <w:lang w:val="zh-Hans"/>
        </w:rPr>
        <w:t>前面。微生物。</w:t>
      </w:r>
      <w:r>
        <w:rPr>
          <w:b/>
          <w:sz w:val="15"/>
          <w:lang w:val="zh-Hans"/>
        </w:rPr>
        <w:t xml:space="preserve"> 5</w:t>
      </w:r>
      <w:r>
        <w:rPr>
          <w:sz w:val="15"/>
          <w:lang w:val="zh-Hans"/>
        </w:rPr>
        <w:t>， 579 （2014）.</w:t>
      </w:r>
    </w:p>
    <w:p w14:paraId="680642EF" w14:textId="77777777" w:rsidR="001E059F" w:rsidRDefault="00572B54">
      <w:pPr>
        <w:numPr>
          <w:ilvl w:val="0"/>
          <w:numId w:val="1"/>
        </w:numPr>
        <w:spacing w:after="3" w:line="249" w:lineRule="auto"/>
        <w:ind w:right="17" w:hanging="225"/>
      </w:pPr>
      <w:r>
        <w:rPr>
          <w:sz w:val="15"/>
          <w:lang w:val="zh-Hans"/>
        </w:rPr>
        <w:t xml:space="preserve">布拉德福德，M.A.等人气候无法预测区域尺度的木材分解。 </w:t>
      </w:r>
      <w:r>
        <w:rPr>
          <w:i/>
          <w:sz w:val="15"/>
          <w:lang w:val="zh-Hans"/>
        </w:rPr>
        <w:t>纳特 克里姆.变化</w:t>
      </w:r>
      <w:r>
        <w:rPr>
          <w:b/>
          <w:sz w:val="15"/>
          <w:lang w:val="zh-Hans"/>
        </w:rPr>
        <w:t xml:space="preserve"> 4</w:t>
      </w:r>
      <w:r>
        <w:rPr>
          <w:sz w:val="15"/>
          <w:lang w:val="zh-Hans"/>
        </w:rPr>
        <w:t>， 625~630 （2014）.</w:t>
      </w:r>
    </w:p>
    <w:p w14:paraId="5342AC01" w14:textId="77777777" w:rsidR="001E059F" w:rsidRDefault="00572B54">
      <w:pPr>
        <w:numPr>
          <w:ilvl w:val="0"/>
          <w:numId w:val="1"/>
        </w:numPr>
        <w:spacing w:after="3" w:line="249" w:lineRule="auto"/>
        <w:ind w:right="17" w:hanging="225"/>
      </w:pPr>
      <w:r>
        <w:rPr>
          <w:sz w:val="15"/>
          <w:lang w:val="zh-Hans"/>
        </w:rPr>
        <w:t>奥托松，E.等人在木本</w:t>
      </w:r>
      <w:r>
        <w:rPr>
          <w:lang w:val="zh-Hans"/>
        </w:rPr>
        <w:t>真菌</w:t>
      </w:r>
      <w:r>
        <w:rPr>
          <w:sz w:val="15"/>
          <w:lang w:val="zh-Hans"/>
        </w:rPr>
        <w:t>群落的继承</w:t>
      </w:r>
      <w:r>
        <w:rPr>
          <w:lang w:val="zh-Hans"/>
        </w:rPr>
        <w:t>中出现</w:t>
      </w:r>
      <w:r>
        <w:rPr>
          <w:sz w:val="15"/>
          <w:lang w:val="zh-Hans"/>
        </w:rPr>
        <w:t>物种协会。</w:t>
      </w:r>
      <w:r>
        <w:rPr>
          <w:i/>
          <w:sz w:val="15"/>
          <w:lang w:val="zh-Hans"/>
        </w:rPr>
        <w:t>真菌生态。</w:t>
      </w:r>
      <w:r>
        <w:rPr>
          <w:b/>
          <w:sz w:val="15"/>
          <w:lang w:val="zh-Hans"/>
        </w:rPr>
        <w:t>11</w:t>
      </w:r>
      <w:r>
        <w:rPr>
          <w:sz w:val="15"/>
          <w:lang w:val="zh-Hans"/>
        </w:rPr>
        <w:t>， 17~28 （2014）.</w:t>
      </w:r>
    </w:p>
    <w:p w14:paraId="3FCD92C2" w14:textId="77777777" w:rsidR="001E059F" w:rsidRDefault="00572B54">
      <w:pPr>
        <w:numPr>
          <w:ilvl w:val="0"/>
          <w:numId w:val="1"/>
        </w:numPr>
        <w:spacing w:after="3" w:line="249" w:lineRule="auto"/>
        <w:ind w:right="17" w:hanging="225"/>
      </w:pPr>
      <w:r>
        <w:rPr>
          <w:sz w:val="15"/>
          <w:lang w:val="zh-Hans"/>
        </w:rPr>
        <w:t xml:space="preserve">Tedersoo， L. 等人真菌生物地理学.土壤真菌的全球多样性和地理。 </w:t>
      </w:r>
      <w:r>
        <w:rPr>
          <w:i/>
          <w:sz w:val="15"/>
          <w:lang w:val="zh-Hans"/>
        </w:rPr>
        <w:t>科学</w:t>
      </w:r>
      <w:r>
        <w:rPr>
          <w:b/>
          <w:sz w:val="15"/>
          <w:lang w:val="zh-Hans"/>
        </w:rPr>
        <w:t xml:space="preserve"> 346</w:t>
      </w:r>
      <w:r>
        <w:rPr>
          <w:sz w:val="15"/>
          <w:lang w:val="zh-Hans"/>
        </w:rPr>
        <w:t>， 1256688 （2014）.</w:t>
      </w:r>
    </w:p>
    <w:p w14:paraId="4C83E1A3" w14:textId="77777777" w:rsidR="001E059F" w:rsidRDefault="00572B54">
      <w:pPr>
        <w:numPr>
          <w:ilvl w:val="0"/>
          <w:numId w:val="1"/>
        </w:numPr>
        <w:spacing w:after="3" w:line="249" w:lineRule="auto"/>
        <w:ind w:right="17" w:hanging="225"/>
      </w:pPr>
      <w:r>
        <w:rPr>
          <w:sz w:val="15"/>
          <w:lang w:val="zh-Hans"/>
        </w:rPr>
        <w:t xml:space="preserve">巴拉姆等人全球表土微生物群的结构和功能。 </w:t>
      </w:r>
    </w:p>
    <w:p w14:paraId="7A73F6CA" w14:textId="77777777" w:rsidR="001E059F" w:rsidRDefault="00572B54">
      <w:pPr>
        <w:spacing w:after="3" w:line="249" w:lineRule="auto"/>
        <w:ind w:left="227" w:right="17"/>
      </w:pPr>
      <w:r>
        <w:rPr>
          <w:i/>
          <w:sz w:val="15"/>
          <w:lang w:val="zh-Hans"/>
        </w:rPr>
        <w:t>自然</w:t>
      </w:r>
      <w:r>
        <w:rPr>
          <w:b/>
          <w:sz w:val="15"/>
          <w:lang w:val="zh-Hans"/>
        </w:rPr>
        <w:t xml:space="preserve"> 560</w:t>
      </w:r>
      <w:r>
        <w:rPr>
          <w:sz w:val="15"/>
          <w:lang w:val="zh-Hans"/>
        </w:rPr>
        <w:t>， 233~237 （2018）.</w:t>
      </w:r>
    </w:p>
    <w:p w14:paraId="4DCF95A6" w14:textId="77777777" w:rsidR="001E059F" w:rsidRDefault="00572B54">
      <w:pPr>
        <w:numPr>
          <w:ilvl w:val="0"/>
          <w:numId w:val="1"/>
        </w:numPr>
        <w:spacing w:after="3" w:line="249" w:lineRule="auto"/>
        <w:ind w:right="17" w:hanging="225"/>
      </w:pPr>
      <w:r>
        <w:rPr>
          <w:sz w:val="15"/>
          <w:lang w:val="zh-Hans"/>
        </w:rPr>
        <w:t xml:space="preserve">格拉斯曼，S.I.，王，I.J.和布伦斯，T.D.环境过滤的pH值和土壤养分驱动社区集会真菌在精细的空间尺度。 </w:t>
      </w:r>
      <w:r>
        <w:rPr>
          <w:i/>
          <w:sz w:val="15"/>
          <w:lang w:val="zh-Hans"/>
        </w:rPr>
        <w:t>摩尔. 埃科尔.</w:t>
      </w:r>
      <w:r>
        <w:rPr>
          <w:b/>
          <w:sz w:val="15"/>
          <w:lang w:val="zh-Hans"/>
        </w:rPr>
        <w:t xml:space="preserve"> 26</w:t>
      </w:r>
      <w:r>
        <w:rPr>
          <w:sz w:val="15"/>
          <w:lang w:val="zh-Hans"/>
        </w:rPr>
        <w:t>， 6960~6973 （2017）.</w:t>
      </w:r>
    </w:p>
    <w:p w14:paraId="2FACDB4B" w14:textId="77777777" w:rsidR="001E059F" w:rsidRDefault="00572B54">
      <w:pPr>
        <w:numPr>
          <w:ilvl w:val="0"/>
          <w:numId w:val="1"/>
        </w:numPr>
        <w:spacing w:after="3" w:line="249" w:lineRule="auto"/>
        <w:ind w:right="17" w:hanging="225"/>
      </w:pPr>
      <w:r>
        <w:rPr>
          <w:sz w:val="15"/>
          <w:lang w:val="zh-Hans"/>
        </w:rPr>
        <w:t xml:space="preserve">博迪，L.真菌社区生态学和木材分解过程在血管瘤：从站立的树到完全腐烂的粗木屑碎片。 </w:t>
      </w:r>
      <w:r>
        <w:rPr>
          <w:i/>
          <w:sz w:val="15"/>
          <w:lang w:val="zh-Hans"/>
        </w:rPr>
        <w:t>生态， 公牛。</w:t>
      </w:r>
      <w:r>
        <w:rPr>
          <w:b/>
          <w:sz w:val="15"/>
          <w:lang w:val="zh-Hans"/>
        </w:rPr>
        <w:t xml:space="preserve"> 49</w:t>
      </w:r>
      <w:r>
        <w:rPr>
          <w:sz w:val="15"/>
          <w:lang w:val="zh-Hans"/>
        </w:rPr>
        <w:t>， 43~56 （2001）.</w:t>
      </w:r>
    </w:p>
    <w:p w14:paraId="1565ABDC" w14:textId="77777777" w:rsidR="001E059F" w:rsidRDefault="00572B54">
      <w:pPr>
        <w:numPr>
          <w:ilvl w:val="0"/>
          <w:numId w:val="1"/>
        </w:numPr>
        <w:spacing w:after="3" w:line="249" w:lineRule="auto"/>
        <w:ind w:right="17" w:hanging="225"/>
      </w:pPr>
      <w:r>
        <w:rPr>
          <w:sz w:val="15"/>
          <w:lang w:val="zh-Hans"/>
        </w:rPr>
        <w:t xml:space="preserve">范德沃尔等人真菌生物量在土地 被遗弃的时序中 发育。 </w:t>
      </w:r>
      <w:r>
        <w:rPr>
          <w:i/>
          <w:sz w:val="15"/>
          <w:lang w:val="zh-Hans"/>
        </w:rPr>
        <w:t>土壤生物。 生物化学.</w:t>
      </w:r>
      <w:r>
        <w:rPr>
          <w:b/>
          <w:sz w:val="15"/>
          <w:lang w:val="zh-Hans"/>
        </w:rPr>
        <w:t xml:space="preserve"> 38</w:t>
      </w:r>
      <w:r>
        <w:rPr>
          <w:sz w:val="15"/>
          <w:lang w:val="zh-Hans"/>
        </w:rPr>
        <w:t>， 51~60 （2006）。</w:t>
      </w:r>
    </w:p>
    <w:p w14:paraId="787EC1B4" w14:textId="77777777" w:rsidR="001E059F" w:rsidRDefault="00572B54">
      <w:pPr>
        <w:numPr>
          <w:ilvl w:val="0"/>
          <w:numId w:val="1"/>
        </w:numPr>
        <w:spacing w:after="3" w:line="249" w:lineRule="auto"/>
        <w:ind w:right="17" w:hanging="225"/>
      </w:pPr>
      <w:r>
        <w:rPr>
          <w:sz w:val="15"/>
          <w:lang w:val="zh-Hans"/>
        </w:rPr>
        <w:t xml:space="preserve">迈耶、.M等人为什么微生物表现出弱的生物地理模式？ </w:t>
      </w:r>
      <w:r>
        <w:rPr>
          <w:i/>
          <w:sz w:val="15"/>
          <w:lang w:val="zh-Hans"/>
        </w:rPr>
        <w:t>ISME J.</w:t>
      </w:r>
      <w:r>
        <w:rPr>
          <w:b/>
          <w:sz w:val="15"/>
          <w:lang w:val="zh-Hans"/>
        </w:rPr>
        <w:t xml:space="preserve"> 12</w:t>
      </w:r>
      <w:r>
        <w:rPr>
          <w:sz w:val="15"/>
          <w:lang w:val="zh-Hans"/>
        </w:rPr>
        <w:t>， 1404~1413 （2018）.</w:t>
      </w:r>
    </w:p>
    <w:p w14:paraId="31DA0BBB" w14:textId="77777777" w:rsidR="001E059F" w:rsidRDefault="00572B54">
      <w:pPr>
        <w:numPr>
          <w:ilvl w:val="0"/>
          <w:numId w:val="1"/>
        </w:numPr>
        <w:spacing w:after="3" w:line="249" w:lineRule="auto"/>
        <w:ind w:right="17" w:hanging="225"/>
      </w:pPr>
      <w:r>
        <w:rPr>
          <w:sz w:val="15"/>
          <w:lang w:val="zh-Hans"/>
        </w:rPr>
        <w:t xml:space="preserve">梅瑟， A.， 贝林特， M. &amp; 施密特， I. 元分析深序列的乐趣女孩社区表明研究之间的分类共享有限， 生物地理模式的存在. </w:t>
      </w:r>
      <w:r>
        <w:rPr>
          <w:i/>
          <w:sz w:val="15"/>
          <w:lang w:val="zh-Hans"/>
        </w:rPr>
        <w:t>新植物醇</w:t>
      </w:r>
      <w:r>
        <w:rPr>
          <w:b/>
          <w:sz w:val="15"/>
          <w:lang w:val="zh-Hans"/>
        </w:rPr>
        <w:t xml:space="preserve"> 201</w:t>
      </w:r>
      <w:r>
        <w:rPr>
          <w:sz w:val="15"/>
          <w:lang w:val="zh-Hans"/>
        </w:rPr>
        <w:t>， 623~635 （2014）。</w:t>
      </w:r>
    </w:p>
    <w:p w14:paraId="1500C9CC" w14:textId="77777777" w:rsidR="001E059F" w:rsidRDefault="00572B54">
      <w:pPr>
        <w:numPr>
          <w:ilvl w:val="0"/>
          <w:numId w:val="1"/>
        </w:numPr>
        <w:spacing w:after="3" w:line="249" w:lineRule="auto"/>
        <w:ind w:right="17" w:hanging="225"/>
      </w:pPr>
      <w:r>
        <w:rPr>
          <w:sz w:val="15"/>
          <w:lang w:val="zh-Hans"/>
        </w:rPr>
        <w:t>基夫林 ， S. N.， 霍克斯， C. V. &amp; 特雷塞德， K. K. 全球多样性和</w:t>
      </w:r>
      <w:r>
        <w:rPr>
          <w:lang w:val="zh-Hans"/>
        </w:rPr>
        <w:t>分布的阿鲁巴眼真菌.</w:t>
      </w:r>
      <w:r>
        <w:rPr>
          <w:i/>
          <w:sz w:val="15"/>
          <w:lang w:val="zh-Hans"/>
        </w:rPr>
        <w:t>S油生物。生物化学.</w:t>
      </w:r>
      <w:r>
        <w:rPr>
          <w:b/>
          <w:sz w:val="15"/>
          <w:lang w:val="zh-Hans"/>
        </w:rPr>
        <w:t>43</w:t>
      </w:r>
      <w:r>
        <w:rPr>
          <w:sz w:val="15"/>
          <w:lang w:val="zh-Hans"/>
        </w:rPr>
        <w:t>， 2294~2303 （2011）.</w:t>
      </w:r>
    </w:p>
    <w:p w14:paraId="5A4A47D0" w14:textId="77777777" w:rsidR="001E059F" w:rsidRDefault="00572B54">
      <w:pPr>
        <w:numPr>
          <w:ilvl w:val="0"/>
          <w:numId w:val="1"/>
        </w:numPr>
        <w:spacing w:after="3" w:line="249" w:lineRule="auto"/>
        <w:ind w:right="17" w:hanging="225"/>
      </w:pPr>
      <w:r>
        <w:rPr>
          <w:sz w:val="15"/>
          <w:lang w:val="zh-Hans"/>
        </w:rPr>
        <w:t>阿吉拉尔-特里盖罗斯，C.A.，鲍威尔，J.R.，安德森，I.C，</w:t>
      </w:r>
      <w:r>
        <w:rPr>
          <w:lang w:val="zh-Hans"/>
        </w:rPr>
        <w:t>安东诺维奇</w:t>
      </w:r>
      <w:r>
        <w:rPr>
          <w:sz w:val="15"/>
          <w:lang w:val="zh-Hans"/>
        </w:rPr>
        <w:t>，J&amp;Rillig，M.C.使用基于特征的方法对根感染真菌的生态理解。</w:t>
      </w:r>
      <w:r>
        <w:rPr>
          <w:lang w:val="zh-Hans"/>
        </w:rPr>
        <w:t xml:space="preserve"> </w:t>
      </w:r>
      <w:r>
        <w:rPr>
          <w:sz w:val="15"/>
          <w:lang w:val="zh-Hans"/>
        </w:rPr>
        <w:t xml:space="preserve"> </w:t>
      </w:r>
      <w:r>
        <w:rPr>
          <w:lang w:val="zh-Hans"/>
        </w:rPr>
        <w:t xml:space="preserve"> </w:t>
      </w:r>
      <w:r>
        <w:rPr>
          <w:i/>
          <w:sz w:val="15"/>
          <w:lang w:val="zh-Hans"/>
        </w:rPr>
        <w:t>趋势植物科学。</w:t>
      </w:r>
      <w:r>
        <w:rPr>
          <w:b/>
          <w:sz w:val="15"/>
          <w:lang w:val="zh-Hans"/>
        </w:rPr>
        <w:t>19</w:t>
      </w:r>
      <w:r>
        <w:rPr>
          <w:sz w:val="15"/>
          <w:lang w:val="zh-Hans"/>
        </w:rPr>
        <w:t>， 432~438 （2014）.</w:t>
      </w:r>
    </w:p>
    <w:p w14:paraId="6EB1D2F2" w14:textId="77777777" w:rsidR="001E059F" w:rsidRDefault="00572B54">
      <w:pPr>
        <w:numPr>
          <w:ilvl w:val="0"/>
          <w:numId w:val="1"/>
        </w:numPr>
        <w:spacing w:after="3" w:line="249" w:lineRule="auto"/>
        <w:ind w:right="17" w:hanging="225"/>
      </w:pPr>
      <w:r>
        <w:rPr>
          <w:sz w:val="15"/>
          <w:lang w:val="zh-Hans"/>
        </w:rPr>
        <w:t xml:space="preserve">列侬，J.T.， </w:t>
      </w:r>
      <w:r>
        <w:rPr>
          <w:lang w:val="zh-Hans"/>
        </w:rPr>
        <w:t xml:space="preserve"> </w:t>
      </w:r>
      <w:r>
        <w:rPr>
          <w:sz w:val="15"/>
          <w:lang w:val="zh-Hans"/>
        </w:rPr>
        <w:t xml:space="preserve">Aanderud， Z. T.， </w:t>
      </w:r>
      <w:r>
        <w:rPr>
          <w:lang w:val="zh-Hans"/>
        </w:rPr>
        <w:t xml:space="preserve"> </w:t>
      </w:r>
      <w:r>
        <w:rPr>
          <w:sz w:val="15"/>
          <w:lang w:val="zh-Hans"/>
        </w:rPr>
        <w:t>Lehmkuhl， B. K. 和校长， D.R.Jr.</w:t>
      </w:r>
    </w:p>
    <w:p w14:paraId="36F68CB2" w14:textId="77777777" w:rsidR="001E059F" w:rsidRDefault="00572B54">
      <w:pPr>
        <w:spacing w:after="3" w:line="249" w:lineRule="auto"/>
        <w:ind w:left="227" w:right="17"/>
      </w:pPr>
      <w:r>
        <w:rPr>
          <w:sz w:val="15"/>
          <w:lang w:val="zh-Hans"/>
        </w:rPr>
        <w:t xml:space="preserve">利用分类法和特征绘制土壤微生物的利基空间图。 </w:t>
      </w:r>
      <w:r>
        <w:rPr>
          <w:i/>
          <w:sz w:val="15"/>
          <w:lang w:val="zh-Hans"/>
        </w:rPr>
        <w:t>生态学</w:t>
      </w:r>
      <w:r>
        <w:rPr>
          <w:b/>
          <w:sz w:val="15"/>
          <w:lang w:val="zh-Hans"/>
        </w:rPr>
        <w:t xml:space="preserve"> 93</w:t>
      </w:r>
      <w:r>
        <w:rPr>
          <w:sz w:val="15"/>
          <w:lang w:val="zh-Hans"/>
        </w:rPr>
        <w:t>， 1867–1879 （2012）.</w:t>
      </w:r>
    </w:p>
    <w:p w14:paraId="2B804907" w14:textId="77777777" w:rsidR="001E059F" w:rsidRDefault="00572B54">
      <w:pPr>
        <w:numPr>
          <w:ilvl w:val="0"/>
          <w:numId w:val="1"/>
        </w:numPr>
        <w:spacing w:after="3" w:line="249" w:lineRule="auto"/>
        <w:ind w:right="17" w:hanging="225"/>
      </w:pPr>
      <w:r>
        <w:rPr>
          <w:sz w:val="15"/>
          <w:lang w:val="zh-Hans"/>
        </w:rPr>
        <w:t xml:space="preserve">梅纳德， D. S.， 克劳瑟， T. W. 和布拉德福德， M. A. 真菌相互作用降低碳使用 效率. </w:t>
      </w:r>
      <w:r>
        <w:rPr>
          <w:i/>
          <w:sz w:val="15"/>
          <w:lang w:val="zh-Hans"/>
        </w:rPr>
        <w:t>埃科尔· 莱特</w:t>
      </w:r>
      <w:r>
        <w:rPr>
          <w:b/>
          <w:sz w:val="15"/>
          <w:lang w:val="zh-Hans"/>
        </w:rPr>
        <w:t xml:space="preserve"> 20</w:t>
      </w:r>
      <w:r>
        <w:rPr>
          <w:sz w:val="15"/>
          <w:lang w:val="zh-Hans"/>
        </w:rPr>
        <w:t>， 1034~1042 （2017）.</w:t>
      </w:r>
    </w:p>
    <w:p w14:paraId="737E6C81" w14:textId="77777777" w:rsidR="001E059F" w:rsidRDefault="00572B54">
      <w:pPr>
        <w:numPr>
          <w:ilvl w:val="0"/>
          <w:numId w:val="1"/>
        </w:numPr>
        <w:spacing w:after="3" w:line="249" w:lineRule="auto"/>
        <w:ind w:right="17" w:hanging="225"/>
      </w:pPr>
      <w:r>
        <w:rPr>
          <w:sz w:val="15"/>
          <w:lang w:val="zh-Hans"/>
        </w:rPr>
        <w:t xml:space="preserve">梅纳德，D.S.等人多样性在空间竞争中产生多样性。  </w:t>
      </w:r>
      <w:r>
        <w:rPr>
          <w:i/>
          <w:sz w:val="15"/>
          <w:lang w:val="zh-Hans"/>
        </w:rPr>
        <w:t>纳特· 埃科尔 埃沃尔.</w:t>
      </w:r>
      <w:r>
        <w:rPr>
          <w:b/>
          <w:sz w:val="15"/>
          <w:lang w:val="zh-Hans"/>
        </w:rPr>
        <w:t xml:space="preserve"> 1</w:t>
      </w:r>
      <w:r>
        <w:rPr>
          <w:sz w:val="15"/>
          <w:lang w:val="zh-Hans"/>
        </w:rPr>
        <w:t>， 156 （2017）.</w:t>
      </w:r>
    </w:p>
    <w:p w14:paraId="54157E55" w14:textId="77777777" w:rsidR="001E059F" w:rsidRDefault="00572B54">
      <w:pPr>
        <w:numPr>
          <w:ilvl w:val="0"/>
          <w:numId w:val="1"/>
        </w:numPr>
        <w:spacing w:after="3" w:line="249" w:lineRule="auto"/>
        <w:ind w:right="17" w:hanging="225"/>
      </w:pPr>
      <w:r>
        <w:rPr>
          <w:sz w:val="15"/>
          <w:lang w:val="zh-Hans"/>
        </w:rPr>
        <w:t xml:space="preserve">梅纳德， D. S.， 克劳瑟， T. W. &amp; 布拉德福德， M. A. 竞争网络 决定多样性- 功能关系的方向. </w:t>
      </w:r>
      <w:r>
        <w:rPr>
          <w:i/>
          <w:sz w:val="15"/>
          <w:lang w:val="zh-Hans"/>
        </w:rPr>
        <w:t>美国科学协会</w:t>
      </w:r>
      <w:r>
        <w:rPr>
          <w:b/>
          <w:sz w:val="15"/>
          <w:lang w:val="zh-Hans"/>
        </w:rPr>
        <w:t xml:space="preserve"> 114 ， 11464~11469</w:t>
      </w:r>
      <w:r>
        <w:rPr>
          <w:sz w:val="15"/>
          <w:lang w:val="zh-Hans"/>
        </w:rPr>
        <w:t>（2017）。</w:t>
      </w:r>
    </w:p>
    <w:p w14:paraId="579C6B41" w14:textId="77777777" w:rsidR="001E059F" w:rsidRDefault="00572B54">
      <w:pPr>
        <w:numPr>
          <w:ilvl w:val="0"/>
          <w:numId w:val="1"/>
        </w:numPr>
        <w:spacing w:after="3" w:line="249" w:lineRule="auto"/>
        <w:ind w:right="17" w:hanging="225"/>
      </w:pPr>
      <w:r>
        <w:rPr>
          <w:sz w:val="15"/>
          <w:lang w:val="zh-Hans"/>
        </w:rPr>
        <w:t xml:space="preserve">克劳瑟， T. W.， 博迪， L. &amp; 梅纳德， D. S.人造介质在真菌生态学中的使用。 </w:t>
      </w:r>
      <w:r>
        <w:rPr>
          <w:i/>
          <w:sz w:val="15"/>
          <w:lang w:val="zh-Hans"/>
        </w:rPr>
        <w:t>真菌生态。</w:t>
      </w:r>
      <w:r>
        <w:rPr>
          <w:b/>
          <w:sz w:val="15"/>
          <w:lang w:val="zh-Hans"/>
        </w:rPr>
        <w:t xml:space="preserve"> 32</w:t>
      </w:r>
      <w:r>
        <w:rPr>
          <w:sz w:val="15"/>
          <w:lang w:val="zh-Hans"/>
        </w:rPr>
        <w:t>， 87~91 （2018）.</w:t>
      </w:r>
    </w:p>
    <w:p w14:paraId="26CB776E" w14:textId="77777777" w:rsidR="001E059F" w:rsidRDefault="00572B54">
      <w:pPr>
        <w:numPr>
          <w:ilvl w:val="0"/>
          <w:numId w:val="1"/>
        </w:numPr>
        <w:spacing w:after="3" w:line="249" w:lineRule="auto"/>
        <w:ind w:right="17" w:hanging="225"/>
      </w:pPr>
      <w:r>
        <w:rPr>
          <w:sz w:val="15"/>
          <w:lang w:val="zh-Hans"/>
        </w:rPr>
        <w:t xml:space="preserve">克劳瑟，T.W.和布拉德福德，M.A.在广泛异质土壤微生物的热适应。 </w:t>
      </w:r>
      <w:r>
        <w:rPr>
          <w:i/>
          <w:sz w:val="15"/>
          <w:lang w:val="zh-Hans"/>
        </w:rPr>
        <w:t>埃科尔· 莱特</w:t>
      </w:r>
      <w:r>
        <w:rPr>
          <w:b/>
          <w:sz w:val="15"/>
          <w:lang w:val="zh-Hans"/>
        </w:rPr>
        <w:t xml:space="preserve"> 16</w:t>
      </w:r>
      <w:r>
        <w:rPr>
          <w:sz w:val="15"/>
          <w:lang w:val="zh-Hans"/>
        </w:rPr>
        <w:t>， 469~477 （2013）.</w:t>
      </w:r>
    </w:p>
    <w:p w14:paraId="66B17021" w14:textId="77777777" w:rsidR="001E059F" w:rsidRDefault="00572B54">
      <w:pPr>
        <w:numPr>
          <w:ilvl w:val="0"/>
          <w:numId w:val="1"/>
        </w:numPr>
        <w:spacing w:after="3" w:line="249" w:lineRule="auto"/>
        <w:ind w:right="17" w:hanging="225"/>
      </w:pPr>
      <w:r>
        <w:rPr>
          <w:sz w:val="15"/>
          <w:lang w:val="zh-Hans"/>
        </w:rPr>
        <w:t>霍查奇卡， P. W. 和</w:t>
      </w:r>
      <w:r>
        <w:rPr>
          <w:lang w:val="zh-Hans"/>
        </w:rPr>
        <w:t xml:space="preserve"> </w:t>
      </w:r>
      <w:r>
        <w:rPr>
          <w:sz w:val="15"/>
          <w:lang w:val="zh-Hans"/>
        </w:rPr>
        <w:t>Somero， G. N.</w:t>
      </w:r>
      <w:r>
        <w:rPr>
          <w:i/>
          <w:sz w:val="15"/>
          <w:lang w:val="zh-Hans"/>
        </w:rPr>
        <w:t>生化适应：生理进化的机制和过程（</w:t>
      </w:r>
      <w:r>
        <w:rPr>
          <w:sz w:val="15"/>
          <w:lang w:val="zh-Hans"/>
        </w:rPr>
        <w:t>牛津大学出版社，纽约，2002年）。</w:t>
      </w:r>
    </w:p>
    <w:p w14:paraId="40279288" w14:textId="77777777" w:rsidR="001E059F" w:rsidRDefault="00572B54">
      <w:pPr>
        <w:numPr>
          <w:ilvl w:val="0"/>
          <w:numId w:val="1"/>
        </w:numPr>
        <w:spacing w:after="3" w:line="249" w:lineRule="auto"/>
        <w:ind w:right="17" w:hanging="225"/>
      </w:pPr>
      <w:r>
        <w:rPr>
          <w:sz w:val="15"/>
          <w:lang w:val="zh-Hans"/>
        </w:rPr>
        <w:t xml:space="preserve">克劳瑟， T. W.， 博迪， L. &amp; 琼斯， T. H. 土壤动物群对真菌觅食和分解的物种特异性影响. </w:t>
      </w:r>
      <w:r>
        <w:rPr>
          <w:i/>
          <w:sz w:val="15"/>
          <w:lang w:val="zh-Hans"/>
        </w:rPr>
        <w:t>奥生态学</w:t>
      </w:r>
      <w:r>
        <w:rPr>
          <w:b/>
          <w:sz w:val="15"/>
          <w:lang w:val="zh-Hans"/>
        </w:rPr>
        <w:t xml:space="preserve"> 167</w:t>
      </w:r>
      <w:r>
        <w:rPr>
          <w:sz w:val="15"/>
          <w:lang w:val="zh-Hans"/>
        </w:rPr>
        <w:t>， 535~545 （2011）.</w:t>
      </w:r>
    </w:p>
    <w:p w14:paraId="492D3E80" w14:textId="77777777" w:rsidR="001E059F" w:rsidRDefault="00572B54">
      <w:pPr>
        <w:numPr>
          <w:ilvl w:val="0"/>
          <w:numId w:val="1"/>
        </w:numPr>
        <w:spacing w:after="3" w:line="249" w:lineRule="auto"/>
        <w:ind w:right="17" w:hanging="225"/>
      </w:pPr>
      <w:r>
        <w:rPr>
          <w:sz w:val="15"/>
          <w:lang w:val="zh-Hans"/>
        </w:rPr>
        <w:t xml:space="preserve">波迪，L.萨普罗富营养素形成真菌：战争策略和其他生态方面。 </w:t>
      </w:r>
      <w:r>
        <w:rPr>
          <w:i/>
          <w:sz w:val="15"/>
          <w:lang w:val="zh-Hans"/>
        </w:rPr>
        <w:t>米科尔， 雷斯。</w:t>
      </w:r>
      <w:r>
        <w:rPr>
          <w:b/>
          <w:sz w:val="15"/>
          <w:lang w:val="zh-Hans"/>
        </w:rPr>
        <w:t xml:space="preserve"> 97</w:t>
      </w:r>
      <w:r>
        <w:rPr>
          <w:sz w:val="15"/>
          <w:lang w:val="zh-Hans"/>
        </w:rPr>
        <w:t>， 641~655 （1993）.</w:t>
      </w:r>
    </w:p>
    <w:p w14:paraId="67C39F32" w14:textId="77777777" w:rsidR="001E059F" w:rsidRDefault="00572B54">
      <w:pPr>
        <w:numPr>
          <w:ilvl w:val="0"/>
          <w:numId w:val="1"/>
        </w:numPr>
        <w:spacing w:after="3" w:line="249" w:lineRule="auto"/>
        <w:ind w:right="17" w:hanging="225"/>
      </w:pPr>
      <w:r>
        <w:rPr>
          <w:sz w:val="15"/>
          <w:lang w:val="zh-Hans"/>
        </w:rPr>
        <w:t xml:space="preserve">阿吉拉尔-特里圭罗斯，C.A.， 里利格.C M.和Crowther，T.W.将全分测量理论应用于真菌。 </w:t>
      </w:r>
      <w:r>
        <w:rPr>
          <w:i/>
          <w:sz w:val="15"/>
          <w:lang w:val="zh-Hans"/>
        </w:rPr>
        <w:t>ISME J.</w:t>
      </w:r>
      <w:r>
        <w:rPr>
          <w:b/>
          <w:sz w:val="15"/>
          <w:lang w:val="zh-Hans"/>
        </w:rPr>
        <w:t xml:space="preserve"> 11</w:t>
      </w:r>
      <w:r>
        <w:rPr>
          <w:sz w:val="15"/>
          <w:lang w:val="zh-Hans"/>
        </w:rPr>
        <w:t>， 2175~2180 （2017）.</w:t>
      </w:r>
    </w:p>
    <w:p w14:paraId="56BF342E" w14:textId="77777777" w:rsidR="001E059F" w:rsidRDefault="00572B54">
      <w:pPr>
        <w:numPr>
          <w:ilvl w:val="0"/>
          <w:numId w:val="1"/>
        </w:numPr>
        <w:spacing w:after="3" w:line="249" w:lineRule="auto"/>
        <w:ind w:right="17" w:hanging="225"/>
      </w:pPr>
      <w:r>
        <w:rPr>
          <w:sz w:val="15"/>
          <w:lang w:val="zh-Hans"/>
        </w:rPr>
        <w:t>Gasch， A. P. Ascomycete 真菌环境应激反应的比较基因组学.</w:t>
      </w:r>
      <w:r>
        <w:rPr>
          <w:i/>
          <w:sz w:val="15"/>
          <w:lang w:val="zh-Hans"/>
        </w:rPr>
        <w:t>酵</w:t>
      </w:r>
      <w:r>
        <w:rPr>
          <w:b/>
          <w:sz w:val="15"/>
          <w:lang w:val="zh-Hans"/>
        </w:rPr>
        <w:t>母 24</w:t>
      </w:r>
      <w:r>
        <w:rPr>
          <w:sz w:val="15"/>
          <w:lang w:val="zh-Hans"/>
        </w:rPr>
        <w:t>， 961~976 （2007）.</w:t>
      </w:r>
    </w:p>
    <w:p w14:paraId="00419B96" w14:textId="77777777" w:rsidR="001E059F" w:rsidRDefault="00572B54">
      <w:pPr>
        <w:numPr>
          <w:ilvl w:val="0"/>
          <w:numId w:val="1"/>
        </w:numPr>
        <w:spacing w:after="3" w:line="249" w:lineRule="auto"/>
        <w:ind w:right="17" w:hanging="225"/>
      </w:pPr>
      <w:r>
        <w:rPr>
          <w:sz w:val="15"/>
          <w:lang w:val="zh-Hans"/>
        </w:rPr>
        <w:t>伊西多罗夫， V.，泰什凯维奇， Z. &amp; 皮罗尼</w:t>
      </w:r>
      <w:r>
        <w:rPr>
          <w:lang w:val="zh-Hans"/>
        </w:rPr>
        <w:t>科夫， E. 真菌继承有关挥发性有机化合物</w:t>
      </w:r>
      <w:r>
        <w:rPr>
          <w:sz w:val="15"/>
          <w:lang w:val="zh-Hans"/>
        </w:rPr>
        <w:t>排放的苏格兰松树和N orway</w:t>
      </w:r>
      <w:r>
        <w:rPr>
          <w:lang w:val="zh-Hans"/>
        </w:rPr>
        <w:t>云杉叶垃</w:t>
      </w:r>
      <w:r>
        <w:rPr>
          <w:sz w:val="15"/>
          <w:lang w:val="zh-Hans"/>
        </w:rPr>
        <w:t>圾分解真菌.</w:t>
      </w:r>
      <w:r>
        <w:rPr>
          <w:i/>
          <w:sz w:val="15"/>
          <w:lang w:val="zh-Hans"/>
        </w:rPr>
        <w:t>阿莫斯， 环境。</w:t>
      </w:r>
      <w:r>
        <w:rPr>
          <w:b/>
          <w:sz w:val="15"/>
          <w:lang w:val="zh-Hans"/>
        </w:rPr>
        <w:t>131</w:t>
      </w:r>
      <w:r>
        <w:rPr>
          <w:sz w:val="15"/>
          <w:lang w:val="zh-Hans"/>
        </w:rPr>
        <w:t>， 301~306 （2016）.</w:t>
      </w:r>
    </w:p>
    <w:p w14:paraId="6FFA78EB" w14:textId="77777777" w:rsidR="001E059F" w:rsidRDefault="00572B54">
      <w:pPr>
        <w:numPr>
          <w:ilvl w:val="0"/>
          <w:numId w:val="1"/>
        </w:numPr>
        <w:spacing w:after="3" w:line="249" w:lineRule="auto"/>
        <w:ind w:right="17" w:hanging="225"/>
      </w:pPr>
      <w:r>
        <w:rPr>
          <w:sz w:val="15"/>
          <w:lang w:val="zh-Hans"/>
        </w:rPr>
        <w:t xml:space="preserve">El Ariebi， N.， </w:t>
      </w:r>
      <w:r>
        <w:rPr>
          <w:lang w:val="zh-Hans"/>
        </w:rPr>
        <w:t xml:space="preserve"> </w:t>
      </w:r>
      <w:r>
        <w:rPr>
          <w:sz w:val="15"/>
          <w:lang w:val="zh-Hans"/>
        </w:rPr>
        <w:t>Hiscox， J.， Scriven， S. A.， Müller， C. T. &amp; Boddy， L. 挥发性有机化合物</w:t>
      </w:r>
      <w:r>
        <w:rPr>
          <w:lang w:val="zh-Hans"/>
        </w:rPr>
        <w:t>在特异性相互作用期间的生产和影响。</w:t>
      </w:r>
      <w:r>
        <w:rPr>
          <w:i/>
          <w:sz w:val="15"/>
          <w:lang w:val="zh-Hans"/>
        </w:rPr>
        <w:t>真菌生态。</w:t>
      </w:r>
      <w:r>
        <w:rPr>
          <w:b/>
          <w:sz w:val="15"/>
          <w:lang w:val="zh-Hans"/>
        </w:rPr>
        <w:t>20</w:t>
      </w:r>
      <w:r>
        <w:rPr>
          <w:sz w:val="15"/>
          <w:lang w:val="zh-Hans"/>
        </w:rPr>
        <w:t>， 144~154 （2016）.</w:t>
      </w:r>
    </w:p>
    <w:p w14:paraId="76FDCEBF" w14:textId="77777777" w:rsidR="001E059F" w:rsidRDefault="00572B54">
      <w:pPr>
        <w:numPr>
          <w:ilvl w:val="0"/>
          <w:numId w:val="1"/>
        </w:numPr>
        <w:spacing w:after="3" w:line="249" w:lineRule="auto"/>
        <w:ind w:right="17" w:hanging="225"/>
      </w:pPr>
      <w:r>
        <w:rPr>
          <w:sz w:val="15"/>
          <w:lang w:val="zh-Hans"/>
        </w:rPr>
        <w:t>Hiscox， J.， 巴尔德里安 ， P.， 罗杰斯， H. J. &amp; Boddy， L.</w:t>
      </w:r>
      <w:r>
        <w:rPr>
          <w:lang w:val="zh-Hans"/>
        </w:rPr>
        <w:t>在涉及白腐真菌的丘上相互作用期间，氧化酶活性的变化， 涉及白腐真菌</w:t>
      </w:r>
      <w:r>
        <w:rPr>
          <w:i/>
          <w:sz w:val="15"/>
          <w:lang w:val="zh-Hans"/>
        </w:rPr>
        <w:t>特拉</w:t>
      </w:r>
      <w:r>
        <w:rPr>
          <w:lang w:val="zh-Hans"/>
        </w:rPr>
        <w:t>米特</w:t>
      </w:r>
      <w:r>
        <w:rPr>
          <w:i/>
          <w:sz w:val="15"/>
          <w:lang w:val="zh-Hans"/>
        </w:rPr>
        <w:t>斯紫色</w:t>
      </w:r>
      <w:r>
        <w:rPr>
          <w:sz w:val="15"/>
          <w:lang w:val="zh-Hans"/>
        </w:rPr>
        <w:t>.</w:t>
      </w:r>
      <w:r>
        <w:rPr>
          <w:i/>
          <w:sz w:val="15"/>
          <w:lang w:val="zh-Hans"/>
        </w:rPr>
        <w:t>真菌基因。比奥尔</w:t>
      </w:r>
      <w:r>
        <w:rPr>
          <w:b/>
          <w:sz w:val="15"/>
          <w:lang w:val="zh-Hans"/>
        </w:rPr>
        <w:t>47</w:t>
      </w:r>
      <w:r>
        <w:rPr>
          <w:sz w:val="15"/>
          <w:lang w:val="zh-Hans"/>
        </w:rPr>
        <w:t>， 562~571 （2010）.</w:t>
      </w:r>
    </w:p>
    <w:p w14:paraId="01F17BE3" w14:textId="77777777" w:rsidR="001E059F" w:rsidRDefault="00572B54">
      <w:pPr>
        <w:numPr>
          <w:ilvl w:val="0"/>
          <w:numId w:val="1"/>
        </w:numPr>
        <w:spacing w:after="3" w:line="249" w:lineRule="auto"/>
        <w:ind w:right="17" w:hanging="225"/>
      </w:pPr>
      <w:r>
        <w:rPr>
          <w:sz w:val="15"/>
          <w:lang w:val="zh-Hans"/>
        </w:rPr>
        <w:t xml:space="preserve">Junninen ， K.， </w:t>
      </w:r>
      <w:r>
        <w:rPr>
          <w:lang w:val="zh-Hans"/>
        </w:rPr>
        <w:t xml:space="preserve"> </w:t>
      </w:r>
      <w:r>
        <w:rPr>
          <w:sz w:val="15"/>
          <w:lang w:val="zh-Hans"/>
        </w:rPr>
        <w:t xml:space="preserve">Simil é， M.， Kouki ， J. &amp; </w:t>
      </w:r>
      <w:r>
        <w:rPr>
          <w:lang w:val="zh-Hans"/>
        </w:rPr>
        <w:t xml:space="preserve"> </w:t>
      </w:r>
      <w:r>
        <w:rPr>
          <w:sz w:val="15"/>
          <w:lang w:val="zh-Hans"/>
        </w:rPr>
        <w:t>Kotiranta， H. 沿着</w:t>
      </w:r>
      <w:r>
        <w:rPr>
          <w:lang w:val="zh-Hans"/>
        </w:rPr>
        <w:t>芬诺斯坎迪亚的北方松树主导的森林的继承和自然梯度聚集。</w:t>
      </w:r>
      <w:r>
        <w:rPr>
          <w:i/>
          <w:sz w:val="15"/>
          <w:lang w:val="zh-Hans"/>
        </w:rPr>
        <w:t>29</w:t>
      </w:r>
      <w:r>
        <w:rPr>
          <w:lang w:val="zh-Hans"/>
        </w:rPr>
        <w:t xml:space="preserve"> </w:t>
      </w:r>
      <w:r>
        <w:rPr>
          <w:b/>
          <w:sz w:val="15"/>
          <w:lang w:val="zh-Hans"/>
        </w:rPr>
        <w:t xml:space="preserve"> ，</w:t>
      </w:r>
      <w:r>
        <w:rPr>
          <w:sz w:val="15"/>
          <w:lang w:val="zh-Hans"/>
        </w:rPr>
        <w:t>75~83 （2006）。</w:t>
      </w:r>
    </w:p>
    <w:p w14:paraId="282A68BE" w14:textId="77777777" w:rsidR="001E059F" w:rsidRDefault="00572B54">
      <w:pPr>
        <w:numPr>
          <w:ilvl w:val="0"/>
          <w:numId w:val="1"/>
        </w:numPr>
        <w:spacing w:after="3" w:line="249" w:lineRule="auto"/>
        <w:ind w:right="17" w:hanging="225"/>
      </w:pPr>
      <w:r>
        <w:rPr>
          <w:sz w:val="15"/>
          <w:lang w:val="zh-Hans"/>
        </w:rPr>
        <w:t xml:space="preserve">Lindahl， B. D. &amp; Finlay， R. D. 奇蒂诺利蒂 c 酶在木材的初级和二次殖民化过程中由基础真菌进行活动。 </w:t>
      </w:r>
      <w:r>
        <w:rPr>
          <w:i/>
          <w:sz w:val="15"/>
          <w:lang w:val="zh-Hans"/>
        </w:rPr>
        <w:t>新植物醇</w:t>
      </w:r>
      <w:r>
        <w:rPr>
          <w:b/>
          <w:sz w:val="15"/>
          <w:lang w:val="zh-Hans"/>
        </w:rPr>
        <w:t xml:space="preserve"> 169</w:t>
      </w:r>
      <w:r>
        <w:rPr>
          <w:sz w:val="15"/>
          <w:lang w:val="zh-Hans"/>
        </w:rPr>
        <w:t>， 389~397 （2006）.</w:t>
      </w:r>
    </w:p>
    <w:p w14:paraId="7E00FA1E" w14:textId="77777777" w:rsidR="001E059F" w:rsidRDefault="00572B54">
      <w:pPr>
        <w:numPr>
          <w:ilvl w:val="0"/>
          <w:numId w:val="1"/>
        </w:numPr>
        <w:spacing w:after="3" w:line="249" w:lineRule="auto"/>
        <w:ind w:right="17" w:hanging="225"/>
      </w:pPr>
      <w:r>
        <w:rPr>
          <w:sz w:val="15"/>
          <w:lang w:val="zh-Hans"/>
        </w:rPr>
        <w:t xml:space="preserve">Revell， L. J. 植物遗传信号和物种数据的线性回归。 </w:t>
      </w:r>
      <w:r>
        <w:rPr>
          <w:i/>
          <w:sz w:val="15"/>
          <w:lang w:val="zh-Hans"/>
        </w:rPr>
        <w:t>方法 Ecol. 埃沃尔.</w:t>
      </w:r>
      <w:r>
        <w:rPr>
          <w:b/>
          <w:sz w:val="15"/>
          <w:lang w:val="zh-Hans"/>
        </w:rPr>
        <w:t xml:space="preserve"> 1</w:t>
      </w:r>
      <w:r>
        <w:rPr>
          <w:sz w:val="15"/>
          <w:lang w:val="zh-Hans"/>
        </w:rPr>
        <w:t>， 319~329 （2010）.</w:t>
      </w:r>
    </w:p>
    <w:p w14:paraId="0688517B" w14:textId="77777777" w:rsidR="001E059F" w:rsidRDefault="00572B54">
      <w:pPr>
        <w:numPr>
          <w:ilvl w:val="0"/>
          <w:numId w:val="1"/>
        </w:numPr>
        <w:spacing w:after="3" w:line="249" w:lineRule="auto"/>
        <w:ind w:right="17" w:hanging="225"/>
      </w:pPr>
      <w:r>
        <w:rPr>
          <w:sz w:val="15"/>
          <w:lang w:val="zh-Hans"/>
        </w:rPr>
        <w:t>Loescher， H.， 艾尔斯， E.， 达菲， P.， 罗， H. &amp; 布伦克</w:t>
      </w:r>
      <w:r>
        <w:rPr>
          <w:lang w:val="zh-Hans"/>
        </w:rPr>
        <w:t>， M. 北美生态系统土壤性质</w:t>
      </w:r>
      <w:r>
        <w:rPr>
          <w:sz w:val="15"/>
          <w:lang w:val="zh-Hans"/>
        </w:rPr>
        <w:t>的空间变化和采样设计指南.</w:t>
      </w:r>
      <w:r>
        <w:rPr>
          <w:i/>
          <w:sz w:val="15"/>
          <w:lang w:val="zh-Hans"/>
        </w:rPr>
        <w:t>PLoS</w:t>
      </w:r>
      <w:r>
        <w:rPr>
          <w:lang w:val="zh-Hans"/>
        </w:rPr>
        <w:t xml:space="preserve"> </w:t>
      </w:r>
      <w:r>
        <w:rPr>
          <w:i/>
          <w:sz w:val="15"/>
          <w:lang w:val="zh-Hans"/>
        </w:rPr>
        <w:t xml:space="preserve"> ONE</w:t>
      </w:r>
      <w:r>
        <w:rPr>
          <w:lang w:val="zh-Hans"/>
        </w:rPr>
        <w:t xml:space="preserve"> </w:t>
      </w:r>
      <w:r>
        <w:rPr>
          <w:b/>
          <w:sz w:val="15"/>
          <w:lang w:val="zh-Hans"/>
        </w:rPr>
        <w:t xml:space="preserve"> 9</w:t>
      </w:r>
      <w:r>
        <w:rPr>
          <w:sz w:val="15"/>
          <w:lang w:val="zh-Hans"/>
        </w:rPr>
        <w:t>， e83216 （2014）.</w:t>
      </w:r>
    </w:p>
    <w:p w14:paraId="36AA8379" w14:textId="77777777" w:rsidR="001E059F" w:rsidRDefault="00572B54">
      <w:pPr>
        <w:numPr>
          <w:ilvl w:val="0"/>
          <w:numId w:val="1"/>
        </w:numPr>
        <w:spacing w:after="3" w:line="249" w:lineRule="auto"/>
        <w:ind w:right="17" w:hanging="225"/>
      </w:pPr>
      <w:r>
        <w:rPr>
          <w:sz w:val="15"/>
          <w:lang w:val="zh-Hans"/>
        </w:rPr>
        <w:t xml:space="preserve">布拉德福德，M.A.等人垃圾分解的分层模型的测试。 </w:t>
      </w:r>
      <w:r>
        <w:rPr>
          <w:i/>
          <w:sz w:val="15"/>
          <w:lang w:val="zh-Hans"/>
        </w:rPr>
        <w:t>纳特· 埃科尔 埃沃尔.</w:t>
      </w:r>
      <w:r>
        <w:rPr>
          <w:b/>
          <w:sz w:val="15"/>
          <w:lang w:val="zh-Hans"/>
        </w:rPr>
        <w:t xml:space="preserve"> 1</w:t>
      </w:r>
      <w:r>
        <w:rPr>
          <w:sz w:val="15"/>
          <w:lang w:val="zh-Hans"/>
        </w:rPr>
        <w:t>， 1836~1845 （2017）.</w:t>
      </w:r>
    </w:p>
    <w:p w14:paraId="46827DBE" w14:textId="77777777" w:rsidR="001E059F" w:rsidRDefault="00572B54">
      <w:pPr>
        <w:numPr>
          <w:ilvl w:val="0"/>
          <w:numId w:val="1"/>
        </w:numPr>
        <w:spacing w:after="3" w:line="249" w:lineRule="auto"/>
        <w:ind w:right="17" w:hanging="225"/>
      </w:pPr>
      <w:r>
        <w:rPr>
          <w:sz w:val="15"/>
          <w:lang w:val="zh-Hans"/>
        </w:rPr>
        <w:t>埃里森等人种群基因组学和局部适应在野生分离模型微生物真核生物。</w:t>
      </w:r>
      <w:r>
        <w:rPr>
          <w:i/>
          <w:sz w:val="15"/>
          <w:lang w:val="zh-Hans"/>
        </w:rPr>
        <w:t>美国科学协会</w:t>
      </w:r>
      <w:r>
        <w:rPr>
          <w:lang w:val="zh-Hans"/>
        </w:rPr>
        <w:t>108 ，</w:t>
      </w:r>
      <w:r>
        <w:rPr>
          <w:sz w:val="15"/>
          <w:lang w:val="zh-Hans"/>
        </w:rPr>
        <w:t>2831–2836 （2011）。</w:t>
      </w:r>
      <w:r>
        <w:rPr>
          <w:lang w:val="zh-Hans"/>
        </w:rPr>
        <w:t xml:space="preserve"> </w:t>
      </w:r>
      <w:r>
        <w:rPr>
          <w:b/>
          <w:sz w:val="15"/>
          <w:lang w:val="zh-Hans"/>
        </w:rPr>
        <w:t xml:space="preserve"> </w:t>
      </w:r>
    </w:p>
    <w:p w14:paraId="171EB220" w14:textId="77777777" w:rsidR="001E059F" w:rsidRDefault="00572B54">
      <w:pPr>
        <w:numPr>
          <w:ilvl w:val="0"/>
          <w:numId w:val="1"/>
        </w:numPr>
        <w:spacing w:after="3" w:line="249" w:lineRule="auto"/>
        <w:ind w:right="17" w:hanging="225"/>
      </w:pPr>
      <w:r>
        <w:rPr>
          <w:sz w:val="15"/>
          <w:lang w:val="zh-Hans"/>
        </w:rPr>
        <w:t xml:space="preserve">格里姆， J. P. 植被分类参考策略。 </w:t>
      </w:r>
      <w:r>
        <w:rPr>
          <w:i/>
          <w:sz w:val="15"/>
          <w:lang w:val="zh-Hans"/>
        </w:rPr>
        <w:t>自然</w:t>
      </w:r>
      <w:r>
        <w:rPr>
          <w:b/>
          <w:sz w:val="15"/>
          <w:lang w:val="zh-Hans"/>
        </w:rPr>
        <w:t xml:space="preserve"> 250</w:t>
      </w:r>
      <w:r>
        <w:rPr>
          <w:sz w:val="15"/>
          <w:lang w:val="zh-Hans"/>
        </w:rPr>
        <w:t>， 26~31 （1974）.</w:t>
      </w:r>
    </w:p>
    <w:p w14:paraId="0FA42FC6" w14:textId="77777777" w:rsidR="001E059F" w:rsidRDefault="00572B54">
      <w:pPr>
        <w:numPr>
          <w:ilvl w:val="0"/>
          <w:numId w:val="1"/>
        </w:numPr>
        <w:spacing w:after="3" w:line="249" w:lineRule="auto"/>
        <w:ind w:right="17" w:hanging="225"/>
      </w:pPr>
      <w:r>
        <w:rPr>
          <w:sz w:val="15"/>
          <w:lang w:val="zh-Hans"/>
        </w:rPr>
        <w:t xml:space="preserve">佩雷斯-哈金德盖等人全球植物 功能特征 标准化测量的新手册。 </w:t>
      </w:r>
      <w:r>
        <w:rPr>
          <w:i/>
          <w:sz w:val="15"/>
          <w:lang w:val="zh-Hans"/>
        </w:rPr>
        <w:t>澳大利亚 J. 机器人。</w:t>
      </w:r>
      <w:r>
        <w:rPr>
          <w:b/>
          <w:sz w:val="15"/>
          <w:lang w:val="zh-Hans"/>
        </w:rPr>
        <w:t xml:space="preserve"> 61</w:t>
      </w:r>
      <w:r>
        <w:rPr>
          <w:sz w:val="15"/>
          <w:lang w:val="zh-Hans"/>
        </w:rPr>
        <w:t>， 167~234 （2013）.</w:t>
      </w:r>
    </w:p>
    <w:p w14:paraId="28C9709C" w14:textId="77777777" w:rsidR="001E059F" w:rsidRDefault="00572B54">
      <w:pPr>
        <w:numPr>
          <w:ilvl w:val="0"/>
          <w:numId w:val="1"/>
        </w:numPr>
        <w:spacing w:after="3" w:line="249" w:lineRule="auto"/>
        <w:ind w:right="17" w:hanging="225"/>
      </w:pPr>
      <w:r>
        <w:rPr>
          <w:sz w:val="15"/>
          <w:lang w:val="zh-Hans"/>
        </w:rPr>
        <w:t xml:space="preserve">拉米雷斯， M. L.，楚lze， S. N. &amp; </w:t>
      </w:r>
      <w:r>
        <w:rPr>
          <w:lang w:val="zh-Hans"/>
        </w:rPr>
        <w:t xml:space="preserve"> </w:t>
      </w:r>
      <w:r>
        <w:rPr>
          <w:sz w:val="15"/>
          <w:lang w:val="zh-Hans"/>
        </w:rPr>
        <w:t>Magan</w:t>
      </w:r>
      <w:r>
        <w:rPr>
          <w:lang w:val="zh-Hans"/>
        </w:rPr>
        <w:t>， N. 渗透和母水对发芽</w:t>
      </w:r>
      <w:r>
        <w:rPr>
          <w:sz w:val="15"/>
          <w:lang w:val="zh-Hans"/>
        </w:rPr>
        <w:t>、生长、肌酸水电位</w:t>
      </w:r>
      <w:r>
        <w:rPr>
          <w:lang w:val="zh-Hans"/>
        </w:rPr>
        <w:t>以及</w:t>
      </w:r>
      <w:r>
        <w:rPr>
          <w:i/>
          <w:sz w:val="15"/>
          <w:lang w:val="zh-Hans"/>
        </w:rPr>
        <w:t>富萨</w:t>
      </w:r>
      <w:r>
        <w:rPr>
          <w:lang w:val="zh-Hans"/>
        </w:rPr>
        <w:t>里姆语法中糖和糖醇的内源性积累</w:t>
      </w:r>
      <w:r>
        <w:rPr>
          <w:i/>
          <w:sz w:val="15"/>
          <w:lang w:val="zh-Hans"/>
        </w:rPr>
        <w:t>的影响</w:t>
      </w:r>
      <w:r>
        <w:rPr>
          <w:sz w:val="15"/>
          <w:lang w:val="zh-Hans"/>
        </w:rPr>
        <w:t>。</w:t>
      </w:r>
      <w:r>
        <w:rPr>
          <w:i/>
          <w:sz w:val="15"/>
          <w:lang w:val="zh-Hans"/>
        </w:rPr>
        <w:t>Mycologia</w:t>
      </w:r>
      <w:r>
        <w:rPr>
          <w:lang w:val="zh-Hans"/>
        </w:rPr>
        <w:t xml:space="preserve"> </w:t>
      </w:r>
      <w:r>
        <w:rPr>
          <w:b/>
          <w:sz w:val="15"/>
          <w:lang w:val="zh-Hans"/>
        </w:rPr>
        <w:t xml:space="preserve"> 96</w:t>
      </w:r>
      <w:r>
        <w:rPr>
          <w:sz w:val="15"/>
          <w:lang w:val="zh-Hans"/>
        </w:rPr>
        <w:t>， 470~478 （2004）.</w:t>
      </w:r>
    </w:p>
    <w:p w14:paraId="52F1D48E" w14:textId="77777777" w:rsidR="001E059F" w:rsidRDefault="00572B54">
      <w:pPr>
        <w:numPr>
          <w:ilvl w:val="0"/>
          <w:numId w:val="1"/>
        </w:numPr>
        <w:spacing w:after="3" w:line="249" w:lineRule="auto"/>
        <w:ind w:right="17" w:hanging="225"/>
      </w:pPr>
      <w:r>
        <w:rPr>
          <w:sz w:val="15"/>
          <w:lang w:val="zh-Hans"/>
        </w:rPr>
        <w:t xml:space="preserve">博迪， L. 温度重新和水的潜力对木腐基米托的增长率的影响. </w:t>
      </w:r>
      <w:r>
        <w:rPr>
          <w:i/>
          <w:sz w:val="15"/>
          <w:lang w:val="zh-Hans"/>
        </w:rPr>
        <w:t>跨 Br. Mycol. Soc.</w:t>
      </w:r>
      <w:r>
        <w:rPr>
          <w:b/>
          <w:sz w:val="15"/>
          <w:lang w:val="zh-Hans"/>
        </w:rPr>
        <w:t xml:space="preserve"> 80</w:t>
      </w:r>
      <w:r>
        <w:rPr>
          <w:sz w:val="15"/>
          <w:lang w:val="zh-Hans"/>
        </w:rPr>
        <w:t>， 141~149 （1983）.</w:t>
      </w:r>
    </w:p>
    <w:p w14:paraId="22743B28" w14:textId="77777777" w:rsidR="001E059F" w:rsidRDefault="00572B54">
      <w:pPr>
        <w:numPr>
          <w:ilvl w:val="0"/>
          <w:numId w:val="1"/>
        </w:numPr>
        <w:spacing w:after="3" w:line="249" w:lineRule="auto"/>
        <w:ind w:right="17" w:hanging="225"/>
      </w:pPr>
      <w:r>
        <w:rPr>
          <w:sz w:val="15"/>
          <w:lang w:val="zh-Hans"/>
        </w:rPr>
        <w:t>朱拉多， M.，</w:t>
      </w:r>
      <w:r>
        <w:rPr>
          <w:lang w:val="zh-Hans"/>
        </w:rPr>
        <w:t xml:space="preserve">马林， </w:t>
      </w:r>
      <w:r>
        <w:rPr>
          <w:sz w:val="15"/>
          <w:lang w:val="zh-Hans"/>
        </w:rPr>
        <w:t>P.， 马根， N. &amp; 冈萨雷斯-Jaón， M. T. 溶质与母体电位应激、温度、生长</w:t>
      </w:r>
      <w:r>
        <w:rPr>
          <w:i/>
          <w:sz w:val="15"/>
          <w:lang w:val="zh-Hans"/>
        </w:rPr>
        <w:t>和 FUM1 基因表达之间的关系，来自</w:t>
      </w:r>
      <w:r>
        <w:rPr>
          <w:lang w:val="zh-Hans"/>
        </w:rPr>
        <w:t>西班牙的两个富萨里</w:t>
      </w:r>
      <w:r>
        <w:rPr>
          <w:i/>
          <w:sz w:val="15"/>
          <w:lang w:val="zh-Hans"/>
        </w:rPr>
        <w:t>姆</w:t>
      </w:r>
      <w:r>
        <w:rPr>
          <w:lang w:val="zh-Hans"/>
        </w:rPr>
        <w:t>顶蛋白</w:t>
      </w:r>
      <w:r>
        <w:rPr>
          <w:sz w:val="15"/>
          <w:lang w:val="zh-Hans"/>
        </w:rPr>
        <w:t>菌株。</w:t>
      </w:r>
      <w:r>
        <w:rPr>
          <w:i/>
          <w:sz w:val="15"/>
          <w:lang w:val="zh-Hans"/>
        </w:rPr>
        <w:t>环境。微生物。</w:t>
      </w:r>
      <w:r>
        <w:rPr>
          <w:b/>
          <w:sz w:val="15"/>
          <w:lang w:val="zh-Hans"/>
        </w:rPr>
        <w:t>74</w:t>
      </w:r>
      <w:r>
        <w:rPr>
          <w:sz w:val="15"/>
          <w:lang w:val="zh-Hans"/>
        </w:rPr>
        <w:t>， 2032~2036 （2008）.</w:t>
      </w:r>
    </w:p>
    <w:p w14:paraId="600E32C3" w14:textId="77777777" w:rsidR="001E059F" w:rsidRDefault="00572B54">
      <w:pPr>
        <w:numPr>
          <w:ilvl w:val="0"/>
          <w:numId w:val="1"/>
        </w:numPr>
        <w:spacing w:after="1" w:line="240" w:lineRule="auto"/>
        <w:ind w:right="17" w:hanging="225"/>
      </w:pPr>
      <w:r>
        <w:rPr>
          <w:sz w:val="15"/>
          <w:lang w:val="zh-Hans"/>
        </w:rPr>
        <w:t xml:space="preserve">莫洛伊， S. </w:t>
      </w:r>
      <w:r>
        <w:rPr>
          <w:i/>
          <w:sz w:val="15"/>
          <w:lang w:val="zh-Hans"/>
        </w:rPr>
        <w:t>糖运输和水关系 阿加里库斯比斯 波鲁斯</w:t>
      </w:r>
      <w:r>
        <w:rPr>
          <w:sz w:val="15"/>
          <w:lang w:val="zh-Hans"/>
        </w:rPr>
        <w:t>.博士论文，克兰菲尔德大学（2004年）。</w:t>
      </w:r>
    </w:p>
    <w:p w14:paraId="1BBE5CC0" w14:textId="77777777" w:rsidR="001E059F" w:rsidRDefault="00572B54">
      <w:pPr>
        <w:numPr>
          <w:ilvl w:val="0"/>
          <w:numId w:val="1"/>
        </w:numPr>
        <w:spacing w:after="3" w:line="249" w:lineRule="auto"/>
        <w:ind w:right="17" w:hanging="225"/>
      </w:pPr>
      <w:r>
        <w:rPr>
          <w:sz w:val="15"/>
          <w:lang w:val="zh-Hans"/>
        </w:rPr>
        <w:t xml:space="preserve">伊洛， A. E. </w:t>
      </w:r>
      <w:r>
        <w:rPr>
          <w:i/>
          <w:sz w:val="15"/>
          <w:lang w:val="zh-Hans"/>
        </w:rPr>
        <w:t>国际象棋棋手的评级， 过去和现在</w:t>
      </w:r>
      <w:r>
        <w:rPr>
          <w:sz w:val="15"/>
          <w:lang w:val="zh-Hans"/>
        </w:rPr>
        <w:t xml:space="preserve"> （阿科酒吧.，纽约 ，1986年）。</w:t>
      </w:r>
    </w:p>
    <w:p w14:paraId="70F8F987" w14:textId="77777777" w:rsidR="001E059F" w:rsidRDefault="00572B54">
      <w:pPr>
        <w:numPr>
          <w:ilvl w:val="0"/>
          <w:numId w:val="1"/>
        </w:numPr>
        <w:spacing w:after="3" w:line="249" w:lineRule="auto"/>
        <w:ind w:right="17" w:hanging="225"/>
      </w:pPr>
      <w:r>
        <w:rPr>
          <w:sz w:val="15"/>
          <w:lang w:val="zh-Hans"/>
        </w:rPr>
        <w:t>希曼斯， R. J.， 卡梅隆， S. E.， 帕拉， J. L.， 琼斯， P. G. 和贾维斯， A. 非常高分辨率插值气候表面的全球陆地地区.</w:t>
      </w:r>
      <w:r>
        <w:rPr>
          <w:i/>
          <w:sz w:val="15"/>
          <w:lang w:val="zh-Hans"/>
        </w:rPr>
        <w:t>国际 J.克利马托.</w:t>
      </w:r>
      <w:r>
        <w:rPr>
          <w:b/>
          <w:sz w:val="15"/>
          <w:lang w:val="zh-Hans"/>
        </w:rPr>
        <w:t>25</w:t>
      </w:r>
      <w:r>
        <w:rPr>
          <w:sz w:val="15"/>
          <w:lang w:val="zh-Hans"/>
        </w:rPr>
        <w:t>， 1965~1978 （2005）。</w:t>
      </w:r>
    </w:p>
    <w:p w14:paraId="1A89B0B3" w14:textId="77777777" w:rsidR="001E059F" w:rsidRDefault="00572B54">
      <w:pPr>
        <w:numPr>
          <w:ilvl w:val="0"/>
          <w:numId w:val="1"/>
        </w:numPr>
        <w:spacing w:after="3" w:line="249" w:lineRule="auto"/>
        <w:ind w:right="17" w:hanging="225"/>
      </w:pPr>
      <w:r>
        <w:rPr>
          <w:sz w:val="15"/>
          <w:lang w:val="zh-Hans"/>
        </w:rPr>
        <w:t xml:space="preserve">Katoh， K. &amp; </w:t>
      </w:r>
      <w:r>
        <w:rPr>
          <w:lang w:val="zh-Hans"/>
        </w:rPr>
        <w:t xml:space="preserve"> </w:t>
      </w:r>
      <w:r>
        <w:rPr>
          <w:sz w:val="15"/>
          <w:lang w:val="zh-Hans"/>
        </w:rPr>
        <w:t>Standley</w:t>
      </w:r>
      <w:r>
        <w:rPr>
          <w:lang w:val="zh-Hans"/>
        </w:rPr>
        <w:t>，</w:t>
      </w:r>
      <w:r>
        <w:rPr>
          <w:sz w:val="15"/>
          <w:lang w:val="zh-Hans"/>
        </w:rPr>
        <w:t>D.M. MAFFT 多序列对齐软件版本 7：性能和可用性的改进。</w:t>
      </w:r>
      <w:r>
        <w:rPr>
          <w:i/>
          <w:sz w:val="15"/>
          <w:lang w:val="zh-Hans"/>
        </w:rPr>
        <w:t>摩尔. 比奥尔.埃沃尔.</w:t>
      </w:r>
      <w:r>
        <w:rPr>
          <w:b/>
          <w:sz w:val="15"/>
          <w:lang w:val="zh-Hans"/>
        </w:rPr>
        <w:t>30</w:t>
      </w:r>
      <w:r>
        <w:rPr>
          <w:sz w:val="15"/>
          <w:lang w:val="zh-Hans"/>
        </w:rPr>
        <w:t>， 772~780 （2013）.</w:t>
      </w:r>
    </w:p>
    <w:p w14:paraId="2F4C71DC" w14:textId="77777777" w:rsidR="001E059F" w:rsidRDefault="00572B54">
      <w:pPr>
        <w:numPr>
          <w:ilvl w:val="0"/>
          <w:numId w:val="1"/>
        </w:numPr>
        <w:spacing w:after="3" w:line="249" w:lineRule="auto"/>
        <w:ind w:right="17" w:hanging="225"/>
      </w:pPr>
      <w:r>
        <w:rPr>
          <w:sz w:val="15"/>
          <w:lang w:val="zh-Hans"/>
        </w:rPr>
        <w:t xml:space="preserve">Tamura， K. 等人 MEGA5： 分子进化遗传学分析使用最大可能性， 进化distanc e， 和最大节俭方法. </w:t>
      </w:r>
      <w:r>
        <w:rPr>
          <w:i/>
          <w:sz w:val="15"/>
          <w:lang w:val="zh-Hans"/>
        </w:rPr>
        <w:t>摩尔. 比奥尔. 埃沃尔.</w:t>
      </w:r>
      <w:r>
        <w:rPr>
          <w:b/>
          <w:sz w:val="15"/>
          <w:lang w:val="zh-Hans"/>
        </w:rPr>
        <w:t xml:space="preserve"> 28</w:t>
      </w:r>
      <w:r>
        <w:rPr>
          <w:sz w:val="15"/>
          <w:lang w:val="zh-Hans"/>
        </w:rPr>
        <w:t>， 2731~2739 （2011）.</w:t>
      </w:r>
    </w:p>
    <w:p w14:paraId="22B8CC8E" w14:textId="77777777" w:rsidR="001E059F" w:rsidRDefault="00572B54">
      <w:pPr>
        <w:numPr>
          <w:ilvl w:val="0"/>
          <w:numId w:val="1"/>
        </w:numPr>
        <w:spacing w:after="3" w:line="249" w:lineRule="auto"/>
        <w:ind w:right="17" w:hanging="225"/>
      </w:pPr>
      <w:r>
        <w:rPr>
          <w:sz w:val="15"/>
          <w:lang w:val="zh-Hans"/>
        </w:rPr>
        <w:t xml:space="preserve">Benjamini， Y. &amp; Hochberg ， Y. 控制错误发现率：一种实用而有力的多重测试方法。 </w:t>
      </w:r>
      <w:r>
        <w:rPr>
          <w:i/>
          <w:sz w:val="15"/>
          <w:lang w:val="zh-Hans"/>
        </w:rPr>
        <w:t>J. R. 统计. Soc. 系列 B 统计. 方法醇.</w:t>
      </w:r>
      <w:r>
        <w:rPr>
          <w:b/>
          <w:sz w:val="15"/>
          <w:lang w:val="zh-Hans"/>
        </w:rPr>
        <w:t xml:space="preserve"> 57</w:t>
      </w:r>
      <w:r>
        <w:rPr>
          <w:sz w:val="15"/>
          <w:lang w:val="zh-Hans"/>
        </w:rPr>
        <w:t>， 289~300 （1995）.</w:t>
      </w:r>
    </w:p>
    <w:p w14:paraId="268C2FF1" w14:textId="77777777" w:rsidR="001E059F" w:rsidRDefault="00572B54">
      <w:pPr>
        <w:numPr>
          <w:ilvl w:val="0"/>
          <w:numId w:val="1"/>
        </w:numPr>
        <w:spacing w:after="3" w:line="249" w:lineRule="auto"/>
        <w:ind w:right="17" w:hanging="225"/>
      </w:pPr>
      <w:r>
        <w:rPr>
          <w:sz w:val="15"/>
          <w:lang w:val="zh-Hans"/>
        </w:rPr>
        <w:t xml:space="preserve">切万， A. &amp; 萨瑟兰， M. 分层分区. </w:t>
      </w:r>
      <w:r>
        <w:rPr>
          <w:i/>
          <w:sz w:val="15"/>
          <w:lang w:val="zh-Hans"/>
        </w:rPr>
        <w:t>是统计。</w:t>
      </w:r>
      <w:r>
        <w:rPr>
          <w:b/>
          <w:sz w:val="15"/>
          <w:lang w:val="zh-Hans"/>
        </w:rPr>
        <w:t xml:space="preserve"> 45</w:t>
      </w:r>
      <w:r>
        <w:rPr>
          <w:sz w:val="15"/>
          <w:lang w:val="zh-Hans"/>
        </w:rPr>
        <w:t>， 90+96 （1991）.</w:t>
      </w:r>
    </w:p>
    <w:p w14:paraId="6B17E78C" w14:textId="77777777" w:rsidR="001E059F" w:rsidRDefault="00572B54">
      <w:pPr>
        <w:numPr>
          <w:ilvl w:val="0"/>
          <w:numId w:val="1"/>
        </w:numPr>
        <w:spacing w:after="3" w:line="249" w:lineRule="auto"/>
        <w:ind w:right="17" w:hanging="225"/>
      </w:pPr>
      <w:r>
        <w:rPr>
          <w:sz w:val="15"/>
          <w:lang w:val="zh-Hans"/>
        </w:rPr>
        <w:lastRenderedPageBreak/>
        <w:t xml:space="preserve">卢斯滕豪尔，北卡罗来纳州，莫兰，E.V.和莱文，J.M.的 特质相关性平衡 了植物生命史的传播速度。 </w:t>
      </w:r>
      <w:r>
        <w:rPr>
          <w:i/>
          <w:sz w:val="15"/>
          <w:lang w:val="zh-Hans"/>
        </w:rPr>
        <w:t>格洛布埃科尔 生物乔治.</w:t>
      </w:r>
      <w:r>
        <w:rPr>
          <w:b/>
          <w:sz w:val="15"/>
          <w:lang w:val="zh-Hans"/>
        </w:rPr>
        <w:t xml:space="preserve"> 26</w:t>
      </w:r>
      <w:r>
        <w:rPr>
          <w:sz w:val="15"/>
          <w:lang w:val="zh-Hans"/>
        </w:rPr>
        <w:t>， 1398~1407 （2017）.</w:t>
      </w:r>
    </w:p>
    <w:p w14:paraId="0F1ACC24" w14:textId="77777777" w:rsidR="001E059F" w:rsidRDefault="00572B54">
      <w:pPr>
        <w:numPr>
          <w:ilvl w:val="0"/>
          <w:numId w:val="1"/>
        </w:numPr>
        <w:spacing w:after="3" w:line="249" w:lineRule="auto"/>
        <w:ind w:right="17" w:hanging="225"/>
      </w:pPr>
      <w:r>
        <w:rPr>
          <w:sz w:val="15"/>
          <w:lang w:val="zh-Hans"/>
        </w:rPr>
        <w:t>图安木 ， M. N. 和</w:t>
      </w:r>
      <w:r>
        <w:rPr>
          <w:lang w:val="zh-Hans"/>
        </w:rPr>
        <w:t xml:space="preserve"> </w:t>
      </w:r>
      <w:r>
        <w:rPr>
          <w:sz w:val="15"/>
          <w:lang w:val="zh-Hans"/>
        </w:rPr>
        <w:t>Jetz， W.全球1公里共识的土地覆盖产品，用于生物多样性和生态系统建模。</w:t>
      </w:r>
      <w:r>
        <w:rPr>
          <w:i/>
          <w:sz w:val="15"/>
          <w:lang w:val="zh-Hans"/>
        </w:rPr>
        <w:t>格洛布埃科尔生物乔治.</w:t>
      </w:r>
      <w:r>
        <w:rPr>
          <w:b/>
          <w:sz w:val="15"/>
          <w:lang w:val="zh-Hans"/>
        </w:rPr>
        <w:t>23</w:t>
      </w:r>
      <w:r>
        <w:rPr>
          <w:sz w:val="15"/>
          <w:lang w:val="zh-Hans"/>
        </w:rPr>
        <w:t>， 1031+1045 （2014）.</w:t>
      </w:r>
    </w:p>
    <w:p w14:paraId="1216324F" w14:textId="77777777" w:rsidR="001E059F" w:rsidRDefault="00572B54">
      <w:pPr>
        <w:numPr>
          <w:ilvl w:val="0"/>
          <w:numId w:val="1"/>
        </w:numPr>
        <w:spacing w:after="268" w:line="249" w:lineRule="auto"/>
        <w:ind w:right="17" w:hanging="225"/>
      </w:pPr>
      <w:r>
        <w:rPr>
          <w:sz w:val="15"/>
          <w:lang w:val="zh-Hans"/>
        </w:rPr>
        <w:t xml:space="preserve">科特克， M.，格里瑟， J.， 贝克， C.， 鲁道夫， B. &amp; 鲁贝尔， F. </w:t>
      </w:r>
      <w:r>
        <w:rPr>
          <w:lang w:val="zh-Hans"/>
        </w:rPr>
        <w:t xml:space="preserve">  </w:t>
      </w:r>
      <w:r>
        <w:rPr>
          <w:sz w:val="15"/>
          <w:lang w:val="zh-Hans"/>
        </w:rPr>
        <w:t xml:space="preserve"> </w:t>
      </w:r>
      <w:r>
        <w:rPr>
          <w:lang w:val="zh-Hans"/>
        </w:rPr>
        <w:t xml:space="preserve"> </w:t>
      </w:r>
      <w:r>
        <w:rPr>
          <w:sz w:val="15"/>
          <w:lang w:val="zh-Hans"/>
        </w:rPr>
        <w:t>Köppen+盖革气候分类的世界地图更新.</w:t>
      </w:r>
      <w:r>
        <w:rPr>
          <w:i/>
          <w:sz w:val="15"/>
          <w:lang w:val="zh-Hans"/>
        </w:rPr>
        <w:t>流星。Z.</w:t>
      </w:r>
      <w:r>
        <w:rPr>
          <w:b/>
          <w:sz w:val="15"/>
          <w:lang w:val="zh-Hans"/>
        </w:rPr>
        <w:t>15</w:t>
      </w:r>
      <w:r>
        <w:rPr>
          <w:sz w:val="15"/>
          <w:lang w:val="zh-Hans"/>
        </w:rPr>
        <w:t>， 259+263 （2006）.</w:t>
      </w:r>
    </w:p>
    <w:p w14:paraId="7894C122" w14:textId="77777777" w:rsidR="001E059F" w:rsidRDefault="00572B54">
      <w:pPr>
        <w:pStyle w:val="1"/>
        <w:ind w:left="1"/>
      </w:pPr>
      <w:r>
        <w:rPr>
          <w:lang w:val="zh-Hans"/>
        </w:rPr>
        <w:t>确认</w:t>
      </w:r>
    </w:p>
    <w:p w14:paraId="7DC23DA5" w14:textId="77777777" w:rsidR="001E059F" w:rsidRDefault="00572B54">
      <w:pPr>
        <w:spacing w:after="274" w:line="258" w:lineRule="auto"/>
        <w:ind w:left="1" w:right="234" w:hanging="10"/>
      </w:pPr>
      <w:r>
        <w:rPr>
          <w:sz w:val="14"/>
          <w:lang w:val="zh-Hans"/>
        </w:rPr>
        <w:t>我们感谢S.托马斯、A.Neupane和E.卡尔森-阿亚拉的实验室援助，以及L.Boddy在整个研究中的讨论。这项工作得到了DB生态学、植物对地球、玛丽·</w:t>
      </w:r>
      <w:r>
        <w:rPr>
          <w:lang w:val="zh-Hans"/>
        </w:rPr>
        <w:t>斯考多夫</w:t>
      </w:r>
      <w:r>
        <w:rPr>
          <w:sz w:val="14"/>
          <w:lang w:val="zh-Hans"/>
        </w:rPr>
        <w:t>斯卡-库里行动研究金和德国联邦经济合作与发展</w:t>
      </w:r>
      <w:r>
        <w:rPr>
          <w:lang w:val="zh-Hans"/>
        </w:rPr>
        <w:t>部对</w:t>
      </w:r>
      <w:r>
        <w:rPr>
          <w:sz w:val="14"/>
          <w:lang w:val="zh-Hans"/>
        </w:rPr>
        <w:t>T.W.C.的赠款的支持;美国国家科学基金会向M.A.B和D.S.M.提供了赠款的支持。DEB-1457614 和 DEB-1601036）。</w:t>
      </w:r>
    </w:p>
    <w:p w14:paraId="1FC3CC5E" w14:textId="77777777" w:rsidR="001E059F" w:rsidRDefault="00572B54">
      <w:pPr>
        <w:pStyle w:val="1"/>
        <w:ind w:left="1"/>
      </w:pPr>
      <w:r>
        <w:rPr>
          <w:lang w:val="zh-Hans"/>
        </w:rPr>
        <w:t>作者贡献</w:t>
      </w:r>
    </w:p>
    <w:p w14:paraId="3583FB81" w14:textId="77777777" w:rsidR="001E059F" w:rsidRDefault="00572B54">
      <w:pPr>
        <w:spacing w:after="274" w:line="258" w:lineRule="auto"/>
        <w:ind w:left="1" w:hanging="10"/>
      </w:pPr>
      <w:r>
        <w:rPr>
          <w:sz w:val="14"/>
          <w:lang w:val="zh-Hans"/>
        </w:rPr>
        <w:t>这项研究是由T.W..C。实验工作由D.S.M.和T.W.C.设计，由 T.W.C.、D.S.M、K.R.C.、D.L.和J.G.进行。统计分析由D.S..M，T.W..C.，D.A.T.，P.J.T.和D.M.W.手稿由 D.S. .M、T.W..C 和 M.A. .B，所有作者都提供意见。</w:t>
      </w:r>
    </w:p>
    <w:p w14:paraId="23545709" w14:textId="77777777" w:rsidR="001E059F" w:rsidRDefault="00572B54">
      <w:pPr>
        <w:spacing w:after="0"/>
        <w:ind w:left="1" w:hanging="10"/>
      </w:pPr>
      <w:r>
        <w:rPr>
          <w:b/>
          <w:sz w:val="20"/>
          <w:lang w:val="zh-Hans"/>
        </w:rPr>
        <w:t>竞争利益</w:t>
      </w:r>
    </w:p>
    <w:p w14:paraId="759BBF92" w14:textId="77777777" w:rsidR="001E059F" w:rsidRDefault="00572B54">
      <w:pPr>
        <w:spacing w:after="330" w:line="258" w:lineRule="auto"/>
        <w:ind w:left="1" w:hanging="10"/>
      </w:pPr>
      <w:r>
        <w:rPr>
          <w:sz w:val="14"/>
          <w:lang w:val="zh-Hans"/>
        </w:rPr>
        <w:t>作者声明没有相互竞争的利益。</w:t>
      </w:r>
    </w:p>
    <w:p w14:paraId="731132EE" w14:textId="77777777" w:rsidR="001E059F" w:rsidRDefault="00572B54">
      <w:pPr>
        <w:pStyle w:val="1"/>
        <w:ind w:left="1"/>
      </w:pPr>
      <w:r>
        <w:rPr>
          <w:lang w:val="zh-Hans"/>
        </w:rPr>
        <w:t>其他信息</w:t>
      </w:r>
    </w:p>
    <w:p w14:paraId="75DBCE11" w14:textId="77777777" w:rsidR="001E059F" w:rsidRDefault="00572B54">
      <w:pPr>
        <w:spacing w:after="59" w:line="257" w:lineRule="auto"/>
        <w:ind w:left="6"/>
      </w:pPr>
      <w:r>
        <w:rPr>
          <w:b/>
          <w:sz w:val="14"/>
          <w:lang w:val="zh-Hans"/>
        </w:rPr>
        <w:t>本文</w:t>
      </w:r>
      <w:r>
        <w:rPr>
          <w:sz w:val="14"/>
          <w:lang w:val="zh-Hans"/>
        </w:rPr>
        <w:t>补充资料请自本文件</w:t>
      </w:r>
      <w:hyperlink r:id="rId37"/>
      <w:hyperlink r:id="rId38">
        <w:r>
          <w:rPr>
            <w:color w:val="3A699D"/>
            <w:sz w:val="14"/>
            <w:lang w:val="zh-Hans"/>
          </w:rPr>
          <w:t>https://doi.org/10.1038/41564-019-0361-5。</w:t>
        </w:r>
      </w:hyperlink>
    </w:p>
    <w:p w14:paraId="0C7D5AE4" w14:textId="77777777" w:rsidR="001E059F" w:rsidRDefault="00572B54">
      <w:pPr>
        <w:spacing w:after="57"/>
        <w:ind w:left="6"/>
      </w:pPr>
      <w:r>
        <w:rPr>
          <w:b/>
          <w:sz w:val="14"/>
          <w:lang w:val="zh-Hans"/>
        </w:rPr>
        <w:t>转载和权限信息可在</w:t>
      </w:r>
      <w:r>
        <w:rPr>
          <w:sz w:val="14"/>
          <w:lang w:val="zh-Hans"/>
        </w:rPr>
        <w:t xml:space="preserve">www.nature.com/reprints。 </w:t>
      </w:r>
      <w:r>
        <w:rPr>
          <w:lang w:val="zh-Hans"/>
        </w:rPr>
        <w:t xml:space="preserve"> </w:t>
      </w:r>
      <w:hyperlink r:id="rId39"/>
      <w:hyperlink r:id="rId40"/>
    </w:p>
    <w:p w14:paraId="401481EB" w14:textId="77777777" w:rsidR="001E059F" w:rsidRDefault="00572B54">
      <w:pPr>
        <w:spacing w:after="52" w:line="258" w:lineRule="auto"/>
        <w:ind w:left="1" w:hanging="10"/>
      </w:pPr>
      <w:r>
        <w:rPr>
          <w:b/>
          <w:sz w:val="14"/>
          <w:lang w:val="zh-Hans"/>
        </w:rPr>
        <w:t xml:space="preserve">应向 </w:t>
      </w:r>
      <w:r>
        <w:rPr>
          <w:sz w:val="14"/>
          <w:lang w:val="zh-Hans"/>
        </w:rPr>
        <w:t xml:space="preserve">D.S..M。 </w:t>
      </w:r>
      <w:r>
        <w:rPr>
          <w:b/>
          <w:sz w:val="14"/>
          <w:lang w:val="zh-Hans"/>
        </w:rPr>
        <w:t>出版商没有：斯普林格</w:t>
      </w:r>
      <w:r>
        <w:rPr>
          <w:sz w:val="14"/>
          <w:lang w:val="zh-Hans"/>
        </w:rPr>
        <w:t xml:space="preserve"> 自然在已出版的地图和机构从属关系方面的管辖权主张保持中立。</w:t>
      </w:r>
    </w:p>
    <w:p w14:paraId="6DC8EAD6" w14:textId="77777777" w:rsidR="001E059F" w:rsidRDefault="00572B54">
      <w:pPr>
        <w:spacing w:after="274" w:line="258" w:lineRule="auto"/>
        <w:ind w:left="1" w:hanging="10"/>
      </w:pPr>
      <w:r>
        <w:rPr>
          <w:sz w:val="14"/>
          <w:lang w:val="zh-Hans"/>
        </w:rPr>
        <w:t>©作者，根据斯普林 格自然 有限公司2019年独家许可</w:t>
      </w:r>
    </w:p>
    <w:p w14:paraId="4FE6051C" w14:textId="77777777" w:rsidR="001E059F" w:rsidRDefault="001E059F">
      <w:pPr>
        <w:sectPr w:rsidR="001E059F">
          <w:footnotePr>
            <w:numRestart w:val="eachPage"/>
          </w:footnotePr>
          <w:type w:val="continuous"/>
          <w:pgSz w:w="11906" w:h="15817"/>
          <w:pgMar w:top="1062" w:right="844" w:bottom="853" w:left="849" w:header="720" w:footer="720" w:gutter="0"/>
          <w:cols w:num="2" w:space="196"/>
        </w:sectPr>
      </w:pPr>
    </w:p>
    <w:p w14:paraId="465ED644" w14:textId="77777777" w:rsidR="001E059F" w:rsidRDefault="00572B54">
      <w:pPr>
        <w:spacing w:after="0"/>
        <w:ind w:left="-1166" w:right="-1224"/>
      </w:pPr>
      <w:r>
        <w:rPr>
          <w:noProof/>
        </w:rPr>
        <w:lastRenderedPageBreak/>
        <w:drawing>
          <wp:inline distT="0" distB="0" distL="0" distR="0" wp14:anchorId="45F12F05" wp14:editId="50A5BDF7">
            <wp:extent cx="7248145" cy="10046208"/>
            <wp:effectExtent l="0" t="0" r="0" b="0"/>
            <wp:docPr id="523389" name="Picture 523389"/>
            <wp:cNvGraphicFramePr/>
            <a:graphic xmlns:a="http://schemas.openxmlformats.org/drawingml/2006/main">
              <a:graphicData uri="http://schemas.openxmlformats.org/drawingml/2006/picture">
                <pic:pic xmlns:pic="http://schemas.openxmlformats.org/drawingml/2006/picture">
                  <pic:nvPicPr>
                    <pic:cNvPr id="523389" name="Picture 523389"/>
                    <pic:cNvPicPr/>
                  </pic:nvPicPr>
                  <pic:blipFill>
                    <a:blip r:embed="rId41"/>
                    <a:stretch>
                      <a:fillRect/>
                    </a:stretch>
                  </pic:blipFill>
                  <pic:spPr>
                    <a:xfrm>
                      <a:off x="0" y="0"/>
                      <a:ext cx="7248145" cy="10046208"/>
                    </a:xfrm>
                    <a:prstGeom prst="rect">
                      <a:avLst/>
                    </a:prstGeom>
                  </pic:spPr>
                </pic:pic>
              </a:graphicData>
            </a:graphic>
          </wp:inline>
        </w:drawing>
      </w:r>
    </w:p>
    <w:p w14:paraId="3F4ED967" w14:textId="77777777" w:rsidR="001E059F" w:rsidRDefault="00572B54">
      <w:pPr>
        <w:spacing w:after="0"/>
        <w:ind w:left="-1166" w:right="-1224"/>
      </w:pPr>
      <w:r>
        <w:rPr>
          <w:noProof/>
        </w:rPr>
        <w:lastRenderedPageBreak/>
        <w:drawing>
          <wp:inline distT="0" distB="0" distL="0" distR="0" wp14:anchorId="01757CD5" wp14:editId="1342B187">
            <wp:extent cx="7248145" cy="10046208"/>
            <wp:effectExtent l="0" t="0" r="0" b="0"/>
            <wp:docPr id="523394" name="Picture 523394"/>
            <wp:cNvGraphicFramePr/>
            <a:graphic xmlns:a="http://schemas.openxmlformats.org/drawingml/2006/main">
              <a:graphicData uri="http://schemas.openxmlformats.org/drawingml/2006/picture">
                <pic:pic xmlns:pic="http://schemas.openxmlformats.org/drawingml/2006/picture">
                  <pic:nvPicPr>
                    <pic:cNvPr id="523394" name="Picture 523394"/>
                    <pic:cNvPicPr/>
                  </pic:nvPicPr>
                  <pic:blipFill>
                    <a:blip r:embed="rId42"/>
                    <a:stretch>
                      <a:fillRect/>
                    </a:stretch>
                  </pic:blipFill>
                  <pic:spPr>
                    <a:xfrm>
                      <a:off x="0" y="0"/>
                      <a:ext cx="7248145" cy="10046208"/>
                    </a:xfrm>
                    <a:prstGeom prst="rect">
                      <a:avLst/>
                    </a:prstGeom>
                  </pic:spPr>
                </pic:pic>
              </a:graphicData>
            </a:graphic>
          </wp:inline>
        </w:drawing>
      </w:r>
    </w:p>
    <w:p w14:paraId="4EF71112" w14:textId="77777777" w:rsidR="001E059F" w:rsidRDefault="00572B54">
      <w:pPr>
        <w:spacing w:after="0"/>
        <w:ind w:left="-958" w:right="-1224"/>
      </w:pPr>
      <w:r>
        <w:rPr>
          <w:noProof/>
          <w:lang w:val="zh-Hans"/>
        </w:rPr>
        <w:lastRenderedPageBreak/>
        <mc:AlternateContent>
          <mc:Choice Requires="wpg">
            <w:drawing>
              <wp:inline distT="0" distB="0" distL="0" distR="0" wp14:anchorId="00A139BA" wp14:editId="44303D98">
                <wp:extent cx="7115955" cy="10039667"/>
                <wp:effectExtent l="0" t="0" r="0" b="0"/>
                <wp:docPr id="516144" name="Group 516144"/>
                <wp:cNvGraphicFramePr/>
                <a:graphic xmlns:a="http://schemas.openxmlformats.org/drawingml/2006/main">
                  <a:graphicData uri="http://schemas.microsoft.com/office/word/2010/wordprocessingGroup">
                    <wpg:wgp>
                      <wpg:cNvGrpSpPr/>
                      <wpg:grpSpPr>
                        <a:xfrm>
                          <a:off x="0" y="0"/>
                          <a:ext cx="7115955" cy="10039667"/>
                          <a:chOff x="0" y="0"/>
                          <a:chExt cx="7115955" cy="10039667"/>
                        </a:xfrm>
                      </wpg:grpSpPr>
                      <wps:wsp>
                        <wps:cNvPr id="125827" name="Shape 125827"/>
                        <wps:cNvSpPr/>
                        <wps:spPr>
                          <a:xfrm>
                            <a:off x="6846068" y="0"/>
                            <a:ext cx="269887" cy="10039667"/>
                          </a:xfrm>
                          <a:custGeom>
                            <a:avLst/>
                            <a:gdLst/>
                            <a:ahLst/>
                            <a:cxnLst/>
                            <a:rect l="0" t="0" r="0" b="0"/>
                            <a:pathLst>
                              <a:path w="269887" h="10039667">
                                <a:moveTo>
                                  <a:pt x="0" y="0"/>
                                </a:moveTo>
                                <a:lnTo>
                                  <a:pt x="87084" y="0"/>
                                </a:lnTo>
                                <a:lnTo>
                                  <a:pt x="182791" y="0"/>
                                </a:lnTo>
                                <a:lnTo>
                                  <a:pt x="269887" y="0"/>
                                </a:lnTo>
                                <a:lnTo>
                                  <a:pt x="269887" y="10039667"/>
                                </a:lnTo>
                                <a:lnTo>
                                  <a:pt x="182791" y="10039667"/>
                                </a:lnTo>
                                <a:lnTo>
                                  <a:pt x="87084" y="10039667"/>
                                </a:lnTo>
                                <a:lnTo>
                                  <a:pt x="0" y="10039667"/>
                                </a:lnTo>
                                <a:lnTo>
                                  <a:pt x="0" y="182804"/>
                                </a:lnTo>
                                <a:lnTo>
                                  <a:pt x="0" y="0"/>
                                </a:lnTo>
                                <a:close/>
                              </a:path>
                            </a:pathLst>
                          </a:custGeom>
                          <a:ln w="0" cap="flat">
                            <a:miter lim="127000"/>
                          </a:ln>
                        </wps:spPr>
                        <wps:style>
                          <a:lnRef idx="0">
                            <a:srgbClr val="000000">
                              <a:alpha val="0"/>
                            </a:srgbClr>
                          </a:lnRef>
                          <a:fillRef idx="1">
                            <a:srgbClr val="EB1D25"/>
                          </a:fillRef>
                          <a:effectRef idx="0">
                            <a:scrgbClr r="0" g="0" b="0"/>
                          </a:effectRef>
                          <a:fontRef idx="none"/>
                        </wps:style>
                        <wps:bodyPr/>
                      </wps:wsp>
                      <wps:wsp>
                        <wps:cNvPr id="125829" name="Rectangle 125829"/>
                        <wps:cNvSpPr/>
                        <wps:spPr>
                          <a:xfrm rot="5399999">
                            <a:off x="5574355" y="1660049"/>
                            <a:ext cx="2784525" cy="220080"/>
                          </a:xfrm>
                          <a:prstGeom prst="rect">
                            <a:avLst/>
                          </a:prstGeom>
                          <a:ln>
                            <a:noFill/>
                          </a:ln>
                        </wps:spPr>
                        <wps:txbx>
                          <w:txbxContent>
                            <w:p w14:paraId="5D5ECF00" w14:textId="77777777" w:rsidR="001E059F" w:rsidRDefault="00572B54">
                              <w:r>
                                <w:rPr>
                                  <w:color w:val="FFFFFF"/>
                                  <w:lang w:val="zh-Hans"/>
                                </w:rPr>
                                <w:t>自然|</w:t>
                              </w:r>
                              <w:r>
                                <w:rPr>
                                  <w:lang w:val="zh-Hans"/>
                                </w:rPr>
                                <w:t xml:space="preserve"> </w:t>
                              </w:r>
                              <w:r>
                                <w:rPr>
                                  <w:color w:val="FFFFFF"/>
                                  <w:lang w:val="zh-Hans"/>
                                </w:rPr>
                                <w:t xml:space="preserve"> 报告摘要</w:t>
                              </w:r>
                            </w:p>
                          </w:txbxContent>
                        </wps:txbx>
                        <wps:bodyPr horzOverflow="overflow" vert="horz" lIns="0" tIns="0" rIns="0" bIns="0" rtlCol="0">
                          <a:noAutofit/>
                        </wps:bodyPr>
                      </wps:wsp>
                      <wps:wsp>
                        <wps:cNvPr id="125830" name="Rectangle 125830"/>
                        <wps:cNvSpPr/>
                        <wps:spPr>
                          <a:xfrm rot="5399999">
                            <a:off x="6716072" y="8413967"/>
                            <a:ext cx="508810" cy="159787"/>
                          </a:xfrm>
                          <a:prstGeom prst="rect">
                            <a:avLst/>
                          </a:prstGeom>
                          <a:ln>
                            <a:noFill/>
                          </a:ln>
                        </wps:spPr>
                        <wps:txbx>
                          <w:txbxContent>
                            <w:p w14:paraId="19EEFC23" w14:textId="77777777" w:rsidR="001E059F" w:rsidRDefault="00572B54">
                              <w:r>
                                <w:rPr>
                                  <w:i/>
                                  <w:color w:val="EAEBEB"/>
                                  <w:sz w:val="16"/>
                                  <w:lang w:val="zh-Hans"/>
                                </w:rPr>
                                <w:t>2018 年 4 月</w:t>
                              </w:r>
                            </w:p>
                          </w:txbxContent>
                        </wps:txbx>
                        <wps:bodyPr horzOverflow="overflow" vert="horz" lIns="0" tIns="0" rIns="0" bIns="0" rtlCol="0">
                          <a:noAutofit/>
                        </wps:bodyPr>
                      </wps:wsp>
                      <wps:wsp>
                        <wps:cNvPr id="125831" name="Shape 125831"/>
                        <wps:cNvSpPr/>
                        <wps:spPr>
                          <a:xfrm>
                            <a:off x="1395113" y="179921"/>
                            <a:ext cx="5234318" cy="0"/>
                          </a:xfrm>
                          <a:custGeom>
                            <a:avLst/>
                            <a:gdLst/>
                            <a:ahLst/>
                            <a:cxnLst/>
                            <a:rect l="0" t="0" r="0" b="0"/>
                            <a:pathLst>
                              <a:path w="5234318">
                                <a:moveTo>
                                  <a:pt x="0" y="0"/>
                                </a:moveTo>
                                <a:lnTo>
                                  <a:pt x="5234318" y="0"/>
                                </a:lnTo>
                              </a:path>
                            </a:pathLst>
                          </a:custGeom>
                          <a:ln w="6350" cap="flat">
                            <a:miter lim="127000"/>
                          </a:ln>
                        </wps:spPr>
                        <wps:style>
                          <a:lnRef idx="1">
                            <a:srgbClr val="D1D2D3"/>
                          </a:lnRef>
                          <a:fillRef idx="0">
                            <a:srgbClr val="000000">
                              <a:alpha val="0"/>
                            </a:srgbClr>
                          </a:fillRef>
                          <a:effectRef idx="0">
                            <a:scrgbClr r="0" g="0" b="0"/>
                          </a:effectRef>
                          <a:fontRef idx="none"/>
                        </wps:style>
                        <wps:bodyPr/>
                      </wps:wsp>
                      <wps:wsp>
                        <wps:cNvPr id="125832" name="Shape 125832"/>
                        <wps:cNvSpPr/>
                        <wps:spPr>
                          <a:xfrm>
                            <a:off x="1395113" y="306870"/>
                            <a:ext cx="5234318" cy="0"/>
                          </a:xfrm>
                          <a:custGeom>
                            <a:avLst/>
                            <a:gdLst/>
                            <a:ahLst/>
                            <a:cxnLst/>
                            <a:rect l="0" t="0" r="0" b="0"/>
                            <a:pathLst>
                              <a:path w="5234318">
                                <a:moveTo>
                                  <a:pt x="0" y="0"/>
                                </a:moveTo>
                                <a:lnTo>
                                  <a:pt x="5234318" y="0"/>
                                </a:lnTo>
                              </a:path>
                            </a:pathLst>
                          </a:custGeom>
                          <a:ln w="6350" cap="flat">
                            <a:miter lim="127000"/>
                          </a:ln>
                        </wps:spPr>
                        <wps:style>
                          <a:lnRef idx="1">
                            <a:srgbClr val="D1D2D3"/>
                          </a:lnRef>
                          <a:fillRef idx="0">
                            <a:srgbClr val="000000">
                              <a:alpha val="0"/>
                            </a:srgbClr>
                          </a:fillRef>
                          <a:effectRef idx="0">
                            <a:scrgbClr r="0" g="0" b="0"/>
                          </a:effectRef>
                          <a:fontRef idx="none"/>
                        </wps:style>
                        <wps:bodyPr/>
                      </wps:wsp>
                      <wps:wsp>
                        <wps:cNvPr id="125833" name="Shape 125833"/>
                        <wps:cNvSpPr/>
                        <wps:spPr>
                          <a:xfrm>
                            <a:off x="6675139" y="225628"/>
                            <a:ext cx="0" cy="35547"/>
                          </a:xfrm>
                          <a:custGeom>
                            <a:avLst/>
                            <a:gdLst/>
                            <a:ahLst/>
                            <a:cxnLst/>
                            <a:rect l="0" t="0" r="0" b="0"/>
                            <a:pathLst>
                              <a:path h="35547">
                                <a:moveTo>
                                  <a:pt x="0" y="0"/>
                                </a:moveTo>
                                <a:lnTo>
                                  <a:pt x="0" y="35547"/>
                                </a:lnTo>
                              </a:path>
                            </a:pathLst>
                          </a:custGeom>
                          <a:ln w="6350" cap="flat">
                            <a:miter lim="127000"/>
                          </a:ln>
                        </wps:spPr>
                        <wps:style>
                          <a:lnRef idx="1">
                            <a:srgbClr val="D1D2D3"/>
                          </a:lnRef>
                          <a:fillRef idx="0">
                            <a:srgbClr val="000000">
                              <a:alpha val="0"/>
                            </a:srgbClr>
                          </a:fillRef>
                          <a:effectRef idx="0">
                            <a:scrgbClr r="0" g="0" b="0"/>
                          </a:effectRef>
                          <a:fontRef idx="none"/>
                        </wps:style>
                        <wps:bodyPr/>
                      </wps:wsp>
                      <wps:wsp>
                        <wps:cNvPr id="125834" name="Shape 125834"/>
                        <wps:cNvSpPr/>
                        <wps:spPr>
                          <a:xfrm>
                            <a:off x="1349419" y="225628"/>
                            <a:ext cx="0" cy="35547"/>
                          </a:xfrm>
                          <a:custGeom>
                            <a:avLst/>
                            <a:gdLst/>
                            <a:ahLst/>
                            <a:cxnLst/>
                            <a:rect l="0" t="0" r="0" b="0"/>
                            <a:pathLst>
                              <a:path h="35547">
                                <a:moveTo>
                                  <a:pt x="0" y="0"/>
                                </a:moveTo>
                                <a:lnTo>
                                  <a:pt x="0" y="35547"/>
                                </a:lnTo>
                              </a:path>
                            </a:pathLst>
                          </a:custGeom>
                          <a:ln w="6350" cap="flat">
                            <a:miter lim="127000"/>
                          </a:ln>
                        </wps:spPr>
                        <wps:style>
                          <a:lnRef idx="1">
                            <a:srgbClr val="D1D2D3"/>
                          </a:lnRef>
                          <a:fillRef idx="0">
                            <a:srgbClr val="000000">
                              <a:alpha val="0"/>
                            </a:srgbClr>
                          </a:fillRef>
                          <a:effectRef idx="0">
                            <a:scrgbClr r="0" g="0" b="0"/>
                          </a:effectRef>
                          <a:fontRef idx="none"/>
                        </wps:style>
                        <wps:bodyPr/>
                      </wps:wsp>
                      <wps:wsp>
                        <wps:cNvPr id="125835" name="Shape 125835"/>
                        <wps:cNvSpPr/>
                        <wps:spPr>
                          <a:xfrm>
                            <a:off x="1349418" y="261163"/>
                            <a:ext cx="45695" cy="45707"/>
                          </a:xfrm>
                          <a:custGeom>
                            <a:avLst/>
                            <a:gdLst/>
                            <a:ahLst/>
                            <a:cxnLst/>
                            <a:rect l="0" t="0" r="0" b="0"/>
                            <a:pathLst>
                              <a:path w="45695" h="45707">
                                <a:moveTo>
                                  <a:pt x="0" y="0"/>
                                </a:moveTo>
                                <a:cubicBezTo>
                                  <a:pt x="0" y="25235"/>
                                  <a:pt x="20460" y="45707"/>
                                  <a:pt x="45695" y="45707"/>
                                </a:cubicBezTo>
                              </a:path>
                            </a:pathLst>
                          </a:custGeom>
                          <a:ln w="6299" cap="flat">
                            <a:miter lim="127000"/>
                          </a:ln>
                        </wps:spPr>
                        <wps:style>
                          <a:lnRef idx="1">
                            <a:srgbClr val="D1D2D3"/>
                          </a:lnRef>
                          <a:fillRef idx="0">
                            <a:srgbClr val="000000">
                              <a:alpha val="0"/>
                            </a:srgbClr>
                          </a:fillRef>
                          <a:effectRef idx="0">
                            <a:scrgbClr r="0" g="0" b="0"/>
                          </a:effectRef>
                          <a:fontRef idx="none"/>
                        </wps:style>
                        <wps:bodyPr/>
                      </wps:wsp>
                      <wps:wsp>
                        <wps:cNvPr id="125836" name="Shape 125836"/>
                        <wps:cNvSpPr/>
                        <wps:spPr>
                          <a:xfrm>
                            <a:off x="6629430" y="261163"/>
                            <a:ext cx="45707" cy="45707"/>
                          </a:xfrm>
                          <a:custGeom>
                            <a:avLst/>
                            <a:gdLst/>
                            <a:ahLst/>
                            <a:cxnLst/>
                            <a:rect l="0" t="0" r="0" b="0"/>
                            <a:pathLst>
                              <a:path w="45707" h="45707">
                                <a:moveTo>
                                  <a:pt x="0" y="45707"/>
                                </a:moveTo>
                                <a:cubicBezTo>
                                  <a:pt x="25235" y="45707"/>
                                  <a:pt x="45707" y="25248"/>
                                  <a:pt x="45707" y="0"/>
                                </a:cubicBezTo>
                              </a:path>
                            </a:pathLst>
                          </a:custGeom>
                          <a:ln w="6299" cap="flat">
                            <a:miter lim="127000"/>
                          </a:ln>
                        </wps:spPr>
                        <wps:style>
                          <a:lnRef idx="1">
                            <a:srgbClr val="D1D2D3"/>
                          </a:lnRef>
                          <a:fillRef idx="0">
                            <a:srgbClr val="000000">
                              <a:alpha val="0"/>
                            </a:srgbClr>
                          </a:fillRef>
                          <a:effectRef idx="0">
                            <a:scrgbClr r="0" g="0" b="0"/>
                          </a:effectRef>
                          <a:fontRef idx="none"/>
                        </wps:style>
                        <wps:bodyPr/>
                      </wps:wsp>
                      <wps:wsp>
                        <wps:cNvPr id="125837" name="Shape 125837"/>
                        <wps:cNvSpPr/>
                        <wps:spPr>
                          <a:xfrm>
                            <a:off x="6629430" y="179935"/>
                            <a:ext cx="45707" cy="45695"/>
                          </a:xfrm>
                          <a:custGeom>
                            <a:avLst/>
                            <a:gdLst/>
                            <a:ahLst/>
                            <a:cxnLst/>
                            <a:rect l="0" t="0" r="0" b="0"/>
                            <a:pathLst>
                              <a:path w="45707" h="45695">
                                <a:moveTo>
                                  <a:pt x="45707" y="45695"/>
                                </a:moveTo>
                                <a:cubicBezTo>
                                  <a:pt x="45707" y="20460"/>
                                  <a:pt x="25235" y="0"/>
                                  <a:pt x="0" y="0"/>
                                </a:cubicBezTo>
                              </a:path>
                            </a:pathLst>
                          </a:custGeom>
                          <a:ln w="6299" cap="flat">
                            <a:miter lim="127000"/>
                          </a:ln>
                        </wps:spPr>
                        <wps:style>
                          <a:lnRef idx="1">
                            <a:srgbClr val="D1D2D3"/>
                          </a:lnRef>
                          <a:fillRef idx="0">
                            <a:srgbClr val="000000">
                              <a:alpha val="0"/>
                            </a:srgbClr>
                          </a:fillRef>
                          <a:effectRef idx="0">
                            <a:scrgbClr r="0" g="0" b="0"/>
                          </a:effectRef>
                          <a:fontRef idx="none"/>
                        </wps:style>
                        <wps:bodyPr/>
                      </wps:wsp>
                      <wps:wsp>
                        <wps:cNvPr id="125838" name="Shape 125838"/>
                        <wps:cNvSpPr/>
                        <wps:spPr>
                          <a:xfrm>
                            <a:off x="1349418" y="179934"/>
                            <a:ext cx="45695" cy="45695"/>
                          </a:xfrm>
                          <a:custGeom>
                            <a:avLst/>
                            <a:gdLst/>
                            <a:ahLst/>
                            <a:cxnLst/>
                            <a:rect l="0" t="0" r="0" b="0"/>
                            <a:pathLst>
                              <a:path w="45695" h="45695">
                                <a:moveTo>
                                  <a:pt x="45695" y="0"/>
                                </a:moveTo>
                                <a:cubicBezTo>
                                  <a:pt x="20460" y="0"/>
                                  <a:pt x="0" y="20460"/>
                                  <a:pt x="0" y="45695"/>
                                </a:cubicBezTo>
                              </a:path>
                            </a:pathLst>
                          </a:custGeom>
                          <a:ln w="6299" cap="flat">
                            <a:miter lim="127000"/>
                          </a:ln>
                        </wps:spPr>
                        <wps:style>
                          <a:lnRef idx="1">
                            <a:srgbClr val="D1D2D3"/>
                          </a:lnRef>
                          <a:fillRef idx="0">
                            <a:srgbClr val="000000">
                              <a:alpha val="0"/>
                            </a:srgbClr>
                          </a:fillRef>
                          <a:effectRef idx="0">
                            <a:scrgbClr r="0" g="0" b="0"/>
                          </a:effectRef>
                          <a:fontRef idx="none"/>
                        </wps:style>
                        <wps:bodyPr/>
                      </wps:wsp>
                      <wps:wsp>
                        <wps:cNvPr id="125839" name="Rectangle 125839"/>
                        <wps:cNvSpPr/>
                        <wps:spPr>
                          <a:xfrm>
                            <a:off x="0" y="192613"/>
                            <a:ext cx="1423649" cy="151953"/>
                          </a:xfrm>
                          <a:prstGeom prst="rect">
                            <a:avLst/>
                          </a:prstGeom>
                          <a:ln>
                            <a:noFill/>
                          </a:ln>
                        </wps:spPr>
                        <wps:txbx>
                          <w:txbxContent>
                            <w:p w14:paraId="6D7F5516" w14:textId="77777777" w:rsidR="001E059F" w:rsidRDefault="00572B54">
                              <w:r>
                                <w:rPr>
                                  <w:color w:val="221F1F"/>
                                  <w:sz w:val="18"/>
                                  <w:lang w:val="zh-Hans"/>
                                </w:rPr>
                                <w:t>现场收集的样本</w:t>
                              </w:r>
                            </w:p>
                          </w:txbxContent>
                        </wps:txbx>
                        <wps:bodyPr horzOverflow="overflow" vert="horz" lIns="0" tIns="0" rIns="0" bIns="0" rtlCol="0">
                          <a:noAutofit/>
                        </wps:bodyPr>
                      </wps:wsp>
                      <wps:wsp>
                        <wps:cNvPr id="125840" name="Rectangle 125840"/>
                        <wps:cNvSpPr/>
                        <wps:spPr>
                          <a:xfrm>
                            <a:off x="1380397" y="179918"/>
                            <a:ext cx="5379726" cy="135070"/>
                          </a:xfrm>
                          <a:prstGeom prst="rect">
                            <a:avLst/>
                          </a:prstGeom>
                          <a:ln>
                            <a:noFill/>
                          </a:ln>
                        </wps:spPr>
                        <wps:txbx>
                          <w:txbxContent>
                            <w:p w14:paraId="416FF262" w14:textId="77777777" w:rsidR="001E059F" w:rsidRDefault="00572B54">
                              <w:r>
                                <w:rPr>
                                  <w:color w:val="221F1F"/>
                                  <w:sz w:val="16"/>
                                  <w:lang w:val="zh-Hans"/>
                                </w:rPr>
                                <w:t xml:space="preserve">在研究过程中，并在每个特征测定的既定温度下孵育。 </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516144" style="width:560.3pt;height:790.5pt;mso-position-horizontal-relative:char;mso-position-vertical-relative:line" coordsize="71159,100396" o:spid="_x0000_s1271" w14:anchorId="00A139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">
                <v:shape id="Shape 125827" style="position:absolute;left:68460;width:2699;height:100396;visibility:visible;mso-wrap-style:square;v-text-anchor:top" coordsize="269887,10039667" o:spid="_x0000_s1272" fillcolor="#eb1d25" stroked="f" strokeweight="0" path="m,l87084,r95707,l269887,r,10039667l182791,10039667r-95707,l,10039667,,18280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">
                  <v:stroke miterlimit="83231f" joinstyle="miter"/>
                  <v:path textboxrect="0,0,269887,10039667" arrowok="t"/>
                </v:shape>
                <v:rect id="Rectangle 125829" style="position:absolute;left:55743;top:16600;width:27845;height:2201;rotation:5898239fd;visibility:visible;mso-wrap-style:square;v-text-anchor:top" o:spid="_x0000_s127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">
                  <v:textbox inset="0,0,0,0">
                    <w:txbxContent>
                      <w:p w:rsidR="001E059F" w:rsidRDefault="00572B54" w14:paraId="5D5ECF00" w14:textId="77777777">
                        <w:r>
                          <w:rPr>
                            <w:color w:val="FFFFFF"/>
                            <w:lang w:val="zh-chs"/>
                          </w:rPr>
                          <w:t xml:space="preserve">自然</w:t>
                        </w:r>
                        <w:r>
                          <w:rPr>
                            <w:color w:val="FFFFFF"/>
                            <w:spacing w:val="-310"/>
                            <w:lang w:val="zh-chs"/>
                          </w:rPr>
                          <w:t xml:space="preserve"/>
                        </w:r>
                        <w:proofErr w:type="gramStart"/>
                        <w:r>
                          <w:rPr>
                            <w:color w:val="FFFFFF"/>
                            <w:lang w:val="zh-chs"/>
                          </w:rPr>
                          <w:t xml:space="preserve">|</w:t>
                        </w:r>
                        <w:r w:rsidR="0">
                          <w:rPr>
                            <w:lang w:val="zh-chs"/>
                          </w:rPr>
                          <w:t xml:space="preserve"> </w:t>
                        </w:r>
                        <w:r>
                          <w:rPr>
                            <w:color w:val="FFFFFF"/>
                            <w:spacing w:val="-310"/>
                            <w:lang w:val="zh-chs"/>
                          </w:rPr>
                          <w:t xml:space="preserve"/>
                        </w:r>
                        <w:r>
                          <w:rPr>
                            <w:color w:val="FFFFFF"/>
                            <w:spacing w:val="-50"/>
                            <w:lang w:val="zh-chs"/>
                          </w:rPr>
                          <w:t xml:space="preserve"/>
                        </w:r>
                        <w:r>
                          <w:rPr>
                            <w:color w:val="FFFFFF"/>
                            <w:lang w:val="zh-chs"/>
                          </w:rPr>
                          <w:t xml:space="preserve"> </w:t>
                        </w:r>
                        <w:proofErr w:type="gramEnd"/>
                        <w:r>
                          <w:rPr>
                            <w:color w:val="FFFFFF"/>
                            <w:spacing w:val="-310"/>
                            <w:lang w:val="zh-chs"/>
                          </w:rPr>
                          <w:t xml:space="preserve"/>
                        </w:r>
                        <w:r>
                          <w:rPr>
                            <w:color w:val="FFFFFF"/>
                            <w:spacing w:val="-50"/>
                            <w:lang w:val="zh-chs"/>
                          </w:rPr>
                          <w:t xml:space="preserve"/>
                        </w:r>
                        <w:r>
                          <w:rPr>
                            <w:color w:val="FFFFFF"/>
                            <w:lang w:val="zh-chs"/>
                          </w:rPr>
                          <w:t xml:space="preserve">报告</w:t>
                        </w:r>
                        <w:r>
                          <w:rPr>
                            <w:color w:val="FFFFFF"/>
                            <w:spacing w:val="-310"/>
                            <w:lang w:val="zh-chs"/>
                          </w:rPr>
                          <w:t xml:space="preserve"/>
                        </w:r>
                        <w:r>
                          <w:rPr>
                            <w:color w:val="FFFFFF"/>
                            <w:lang w:val="zh-chs"/>
                          </w:rPr>
                          <w:t xml:space="preserve">摘要</w:t>
                        </w:r>
                      </w:p>
                    </w:txbxContent>
                  </v:textbox>
                </v:rect>
                <v:rect id="Rectangle 125830" style="position:absolute;left:67160;top:84139;width:5088;height:1598;rotation:5898239fd;visibility:visible;mso-wrap-style:square;v-text-anchor:top" o:spid="_x0000_s127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">
                  <v:textbox inset="0,0,0,0">
                    <w:txbxContent>
                      <w:p w:rsidR="001E059F" w:rsidRDefault="00572B54" w14:paraId="19EEFC23" w14:textId="77777777">
                        <w:r>
                          <w:rPr>
                            <w:i/>
                            <w:color w:val="EAEBEB"/>
                            <w:sz w:val="16"/>
                            <w:lang w:val="zh-chs"/>
                          </w:rPr>
                          <w:t xml:space="preserve"/>
                        </w:r>
                        <w:r>
                          <w:rPr>
                            <w:i/>
                            <w:color w:val="EAEBEB"/>
                            <w:spacing w:val="-225"/>
                            <w:sz w:val="16"/>
                            <w:lang w:val="zh-chs"/>
                          </w:rPr>
                          <w:t xml:space="preserve"/>
                        </w:r>
                        <w:r>
                          <w:rPr>
                            <w:i/>
                            <w:color w:val="EAEBEB"/>
                            <w:sz w:val="16"/>
                            <w:lang w:val="zh-chs"/>
                          </w:rPr>
                          <w:t xml:space="preserve">2018 年 4 月</w:t>
                        </w:r>
                      </w:p>
                    </w:txbxContent>
                  </v:textbox>
                </v:rect>
                <v:shape id="Shape 125831" style="position:absolute;left:13951;top:1799;width:52343;height:0;visibility:visible;mso-wrap-style:square;v-text-anchor:top" coordsize="5234318,0" o:spid="_x0000_s1275" filled="f" strokecolor="#d1d2d3" strokeweight=".5pt" path="m,l523431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">
                  <v:stroke miterlimit="83231f" joinstyle="miter"/>
                  <v:path textboxrect="0,0,5234318,0" arrowok="t"/>
                </v:shape>
                <v:shape id="Shape 125832" style="position:absolute;left:13951;top:3068;width:52343;height:0;visibility:visible;mso-wrap-style:square;v-text-anchor:top" coordsize="5234318,0" o:spid="_x0000_s1276" filled="f" strokecolor="#d1d2d3" strokeweight=".5pt" path="m,l523431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">
                  <v:stroke miterlimit="83231f" joinstyle="miter"/>
                  <v:path textboxrect="0,0,5234318,0" arrowok="t"/>
                </v:shape>
                <v:shape id="Shape 125833" style="position:absolute;left:66751;top:2256;width:0;height:355;visibility:visible;mso-wrap-style:square;v-text-anchor:top" coordsize="0,35547" o:spid="_x0000_s1277" filled="f" strokecolor="#d1d2d3" strokeweight=".5pt" path="m,l,3554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">
                  <v:stroke miterlimit="83231f" joinstyle="miter"/>
                  <v:path textboxrect="0,0,0,35547" arrowok="t"/>
                </v:shape>
                <v:shape id="Shape 125834" style="position:absolute;left:13494;top:2256;width:0;height:355;visibility:visible;mso-wrap-style:square;v-text-anchor:top" coordsize="0,35547" o:spid="_x0000_s1278" filled="f" strokecolor="#d1d2d3" strokeweight=".5pt" path="m,l,3554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">
                  <v:stroke miterlimit="83231f" joinstyle="miter"/>
                  <v:path textboxrect="0,0,0,35547" arrowok="t"/>
                </v:shape>
                <v:shape id="Shape 125835" style="position:absolute;left:13494;top:2611;width:457;height:457;visibility:visible;mso-wrap-style:square;v-text-anchor:top" coordsize="45695,45707" o:spid="_x0000_s1279" filled="f" strokecolor="#d1d2d3" strokeweight=".17497mm" path="m,c,25235,20460,45707,45695,4570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">
                  <v:stroke miterlimit="83231f" joinstyle="miter"/>
                  <v:path textboxrect="0,0,45695,45707" arrowok="t"/>
                </v:shape>
                <v:shape id="Shape 125836" style="position:absolute;left:66294;top:2611;width:457;height:457;visibility:visible;mso-wrap-style:square;v-text-anchor:top" coordsize="45707,45707" o:spid="_x0000_s1280" filled="f" strokecolor="#d1d2d3" strokeweight=".17497mm" path="m,45707c25235,45707,45707,25248,4570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">
                  <v:stroke miterlimit="83231f" joinstyle="miter"/>
                  <v:path textboxrect="0,0,45707,45707" arrowok="t"/>
                </v:shape>
                <v:shape id="Shape 125837" style="position:absolute;left:66294;top:1799;width:457;height:457;visibility:visible;mso-wrap-style:square;v-text-anchor:top" coordsize="45707,45695" o:spid="_x0000_s1281" filled="f" strokecolor="#d1d2d3" strokeweight=".17497mm" path="m45707,45695c45707,20460,2523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">
                  <v:stroke miterlimit="83231f" joinstyle="miter"/>
                  <v:path textboxrect="0,0,45707,45695" arrowok="t"/>
                </v:shape>
                <v:shape id="Shape 125838" style="position:absolute;left:13494;top:1799;width:457;height:457;visibility:visible;mso-wrap-style:square;v-text-anchor:top" coordsize="45695,45695" o:spid="_x0000_s1282" filled="f" strokecolor="#d1d2d3" strokeweight=".17497mm" path="m45695,c20460,,,20460,,4569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">
                  <v:stroke miterlimit="83231f" joinstyle="miter"/>
                  <v:path textboxrect="0,0,45695,45695" arrowok="t"/>
                </v:shape>
                <v:rect id="Rectangle 125839" style="position:absolute;top:1926;width:14236;height:1519;visibility:visible;mso-wrap-style:square;v-text-anchor:top" o:spid="_x0000_s12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">
                  <v:textbox inset="0,0,0,0">
                    <w:txbxContent>
                      <w:p w:rsidR="001E059F" w:rsidRDefault="00572B54" w14:paraId="6D7F5516" w14:textId="77777777">
                        <w:r>
                          <w:rPr>
                            <w:color w:val="221F1F"/>
                            <w:sz w:val="18"/>
                            <w:lang w:val="zh-chs"/>
                          </w:rPr>
                          <w:t xml:space="preserve">现场收集的样本</w:t>
                        </w:r>
                      </w:p>
                    </w:txbxContent>
                  </v:textbox>
                </v:rect>
                <v:rect id="Rectangle 125840" style="position:absolute;left:13803;top:1799;width:53798;height:1350;visibility:visible;mso-wrap-style:square;v-text-anchor:top" o:spid="_x0000_s128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">
                  <v:textbox inset="0,0,0,0">
                    <w:txbxContent>
                      <w:p w:rsidR="001E059F" w:rsidRDefault="00572B54" w14:paraId="416FF262" w14:textId="77777777">
                        <w:r>
                          <w:rPr>
                            <w:color w:val="221F1F"/>
                            <w:sz w:val="16"/>
                            <w:lang w:val="zh-chs"/>
                          </w:rPr>
                          <w:t xml:space="preserve">在研究过程中，并在每个特征测定的既定温度下孵育。 </w:t>
                        </w:r>
                      </w:p>
                    </w:txbxContent>
                  </v:textbox>
                </v:rect>
                <w10:anchorlock/>
              </v:group>
            </w:pict>
          </mc:Fallback>
        </mc:AlternateContent>
      </w:r>
    </w:p>
    <w:sectPr w:rsidR="001E059F">
      <w:headerReference w:type="even" r:id="rId43"/>
      <w:headerReference w:type="default" r:id="rId44"/>
      <w:footerReference w:type="even" r:id="rId45"/>
      <w:footerReference w:type="default" r:id="rId46"/>
      <w:headerReference w:type="first" r:id="rId47"/>
      <w:footerReference w:type="first" r:id="rId48"/>
      <w:footnotePr>
        <w:numRestart w:val="eachPage"/>
      </w:footnotePr>
      <w:pgSz w:w="11904" w:h="16840"/>
      <w:pgMar w:top="507" w:right="1440" w:bottom="512" w:left="1440" w:header="720" w:footer="103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04C36B" w14:textId="77777777" w:rsidR="0011258D" w:rsidRDefault="0011258D">
      <w:pPr>
        <w:spacing w:after="0" w:line="240" w:lineRule="auto"/>
      </w:pPr>
      <w:r>
        <w:rPr>
          <w:lang w:val="zh-Hans"/>
        </w:rPr>
        <w:separator/>
      </w:r>
    </w:p>
  </w:endnote>
  <w:endnote w:type="continuationSeparator" w:id="0">
    <w:p w14:paraId="14F2234B" w14:textId="77777777" w:rsidR="0011258D" w:rsidRDefault="0011258D">
      <w:pPr>
        <w:spacing w:after="0" w:line="240" w:lineRule="auto"/>
      </w:pPr>
      <w:r>
        <w:rPr>
          <w:lang w:val="zh-Han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9D7D2" w14:textId="77777777" w:rsidR="001E059F" w:rsidRDefault="00572B54">
    <w:pPr>
      <w:spacing w:after="0"/>
      <w:jc w:val="right"/>
    </w:pPr>
    <w:r>
      <w:rPr>
        <w:b/>
        <w:color w:val="7C51A1"/>
        <w:sz w:val="14"/>
        <w:lang w:val="zh-Hans"/>
      </w:rPr>
      <w:t>自然 微生物学</w:t>
    </w:r>
    <w:r>
      <w:rPr>
        <w:sz w:val="14"/>
        <w:lang w:val="zh-Hans"/>
      </w:rPr>
      <w:t>|</w:t>
    </w:r>
    <w:r>
      <w:rPr>
        <w:color w:val="3A699D"/>
        <w:sz w:val="14"/>
        <w:lang w:val="zh-Hans"/>
      </w:rPr>
      <w:t>www.nature.com/naturemicrobiology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90ACF" w14:textId="77777777" w:rsidR="001E059F" w:rsidRDefault="00572B54">
    <w:pPr>
      <w:spacing w:after="0"/>
    </w:pPr>
    <w:r>
      <w:rPr>
        <w:b/>
        <w:color w:val="7C51A1"/>
        <w:sz w:val="14"/>
        <w:lang w:val="zh-Hans"/>
      </w:rPr>
      <w:t>自然 微生物学</w:t>
    </w:r>
    <w:r>
      <w:rPr>
        <w:sz w:val="14"/>
        <w:lang w:val="zh-Hans"/>
      </w:rPr>
      <w:t>|</w:t>
    </w:r>
    <w:r>
      <w:rPr>
        <w:color w:val="3A699D"/>
        <w:sz w:val="14"/>
        <w:lang w:val="zh-Hans"/>
      </w:rPr>
      <w:t>www.nature.com/naturemicrobiology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EB389" w14:textId="77777777" w:rsidR="001E059F" w:rsidRDefault="00572B54">
    <w:pPr>
      <w:spacing w:after="0"/>
    </w:pPr>
    <w:r>
      <w:rPr>
        <w:b/>
        <w:color w:val="7C51A1"/>
        <w:sz w:val="14"/>
        <w:lang w:val="zh-Hans"/>
      </w:rPr>
      <w:t>自然 微生物学</w:t>
    </w:r>
    <w:r>
      <w:rPr>
        <w:sz w:val="14"/>
        <w:lang w:val="zh-Hans"/>
      </w:rPr>
      <w:t>|</w:t>
    </w:r>
    <w:r>
      <w:rPr>
        <w:color w:val="3A699D"/>
        <w:sz w:val="14"/>
        <w:lang w:val="zh-Hans"/>
      </w:rPr>
      <w:t>www.nature.com/naturemicrobiology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647A9C" w14:textId="77777777" w:rsidR="001E059F" w:rsidRDefault="00572B54">
    <w:pPr>
      <w:spacing w:after="0"/>
      <w:ind w:right="-1060"/>
      <w:jc w:val="right"/>
    </w:pPr>
    <w:r>
      <w:rPr>
        <w:lang w:val="zh-Hans"/>
      </w:rPr>
      <w:fldChar w:fldCharType="begin"/>
    </w:r>
    <w:r>
      <w:rPr>
        <w:lang w:val="zh-Hans"/>
      </w:rPr>
      <w:instrText xml:space="preserve"> PAGE   \* MERGEFORMAT </w:instrText>
    </w:r>
    <w:r>
      <w:rPr>
        <w:lang w:val="zh-Hans"/>
      </w:rPr>
      <w:fldChar w:fldCharType="separate"/>
    </w:r>
    <w:r>
      <w:rPr>
        <w:color w:val="FFFFFF"/>
        <w:sz w:val="20"/>
        <w:lang w:val="zh-Hans"/>
      </w:rPr>
      <w:t>1</w:t>
    </w:r>
    <w:r>
      <w:rPr>
        <w:color w:val="FFFFFF"/>
        <w:sz w:val="20"/>
        <w:lang w:val="zh-Han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DEED1" w14:textId="77777777" w:rsidR="001E059F" w:rsidRDefault="00572B54">
    <w:pPr>
      <w:spacing w:after="0"/>
      <w:ind w:right="-1060"/>
      <w:jc w:val="right"/>
    </w:pPr>
    <w:r>
      <w:rPr>
        <w:lang w:val="zh-Hans"/>
      </w:rPr>
      <w:fldChar w:fldCharType="begin"/>
    </w:r>
    <w:r>
      <w:rPr>
        <w:lang w:val="zh-Hans"/>
      </w:rPr>
      <w:instrText xml:space="preserve"> PAGE   \* MERGEFORMAT </w:instrText>
    </w:r>
    <w:r>
      <w:rPr>
        <w:lang w:val="zh-Hans"/>
      </w:rPr>
      <w:fldChar w:fldCharType="separate"/>
    </w:r>
    <w:r>
      <w:rPr>
        <w:color w:val="FFFFFF"/>
        <w:sz w:val="20"/>
        <w:lang w:val="zh-Hans"/>
      </w:rPr>
      <w:t>1</w:t>
    </w:r>
    <w:r>
      <w:rPr>
        <w:color w:val="FFFFFF"/>
        <w:sz w:val="20"/>
        <w:lang w:val="zh-Han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0792F" w14:textId="77777777" w:rsidR="001E059F" w:rsidRDefault="00572B54">
    <w:pPr>
      <w:spacing w:after="0"/>
      <w:ind w:right="-1060"/>
      <w:jc w:val="right"/>
    </w:pPr>
    <w:r>
      <w:rPr>
        <w:lang w:val="zh-Hans"/>
      </w:rPr>
      <w:fldChar w:fldCharType="begin"/>
    </w:r>
    <w:r>
      <w:rPr>
        <w:lang w:val="zh-Hans"/>
      </w:rPr>
      <w:instrText xml:space="preserve"> PAGE   \* MERGEFORMAT </w:instrText>
    </w:r>
    <w:r>
      <w:rPr>
        <w:lang w:val="zh-Hans"/>
      </w:rPr>
      <w:fldChar w:fldCharType="separate"/>
    </w:r>
    <w:r>
      <w:rPr>
        <w:color w:val="FFFFFF"/>
        <w:sz w:val="20"/>
        <w:lang w:val="zh-Hans"/>
      </w:rPr>
      <w:t>1</w:t>
    </w:r>
    <w:r>
      <w:rPr>
        <w:color w:val="FFFFFF"/>
        <w:sz w:val="20"/>
        <w:lang w:val="zh-Han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622176" w14:textId="77777777" w:rsidR="0011258D" w:rsidRDefault="0011258D">
      <w:pPr>
        <w:spacing w:after="0"/>
        <w:jc w:val="both"/>
      </w:pPr>
      <w:r>
        <w:rPr>
          <w:lang w:val="zh-Hans"/>
        </w:rPr>
        <w:separator/>
      </w:r>
    </w:p>
  </w:footnote>
  <w:footnote w:type="continuationSeparator" w:id="0">
    <w:p w14:paraId="3ECC6BEC" w14:textId="77777777" w:rsidR="0011258D" w:rsidRDefault="0011258D">
      <w:pPr>
        <w:spacing w:after="0"/>
        <w:jc w:val="both"/>
      </w:pPr>
      <w:r>
        <w:rPr>
          <w:lang w:val="zh-Hans"/>
        </w:rPr>
        <w:continuationSeparator/>
      </w:r>
    </w:p>
  </w:footnote>
  <w:footnote w:id="1">
    <w:p w14:paraId="74473E1A" w14:textId="77777777" w:rsidR="001E059F" w:rsidRDefault="00572B54">
      <w:pPr>
        <w:pStyle w:val="footnotedescription"/>
        <w:spacing w:line="259" w:lineRule="auto"/>
        <w:jc w:val="both"/>
      </w:pPr>
      <w:r>
        <w:rPr>
          <w:rStyle w:val="footnotemark"/>
          <w:lang w:val="zh-Hans"/>
        </w:rPr>
        <w:footnoteRef/>
      </w:r>
      <w:r>
        <w:rPr>
          <w:lang w:val="zh-Hans"/>
        </w:rPr>
        <w:t>美国伊利诺伊州芝加哥大学生态与进化系。</w:t>
      </w:r>
      <w:r>
        <w:rPr>
          <w:sz w:val="14"/>
          <w:vertAlign w:val="superscript"/>
          <w:lang w:val="zh-Hans"/>
        </w:rPr>
        <w:t>2</w:t>
      </w:r>
      <w:r>
        <w:rPr>
          <w:lang w:val="zh-Hans"/>
        </w:rPr>
        <w:t>耶鲁大学森林与环境研究学院，纽黑文，</w:t>
      </w:r>
    </w:p>
    <w:p w14:paraId="6C26661A" w14:textId="77777777" w:rsidR="001E059F" w:rsidRDefault="00572B54">
      <w:pPr>
        <w:pStyle w:val="footnotedescription"/>
        <w:spacing w:line="255" w:lineRule="auto"/>
      </w:pPr>
      <w:r>
        <w:rPr>
          <w:lang w:val="zh-Hans"/>
        </w:rPr>
        <w:t>CT， 美国。</w:t>
      </w:r>
      <w:r>
        <w:rPr>
          <w:sz w:val="14"/>
          <w:vertAlign w:val="superscript"/>
          <w:lang w:val="zh-Hans"/>
        </w:rPr>
        <w:t>3</w:t>
      </w:r>
      <w:r>
        <w:rPr>
          <w:lang w:val="zh-Hans"/>
        </w:rPr>
        <w:t>斯基德莫尔学院环境研究和科学项目，萨拉托加斯普林斯，纽约州，美国。</w:t>
      </w:r>
      <w:r>
        <w:rPr>
          <w:sz w:val="14"/>
          <w:vertAlign w:val="superscript"/>
          <w:lang w:val="zh-Hans"/>
        </w:rPr>
        <w:t>4</w:t>
      </w:r>
      <w:r>
        <w:rPr>
          <w:lang w:val="zh-Hans"/>
        </w:rPr>
        <w:t>美国林业局，北方研究站，森林医学研究中心，麦迪逊，威斯康星州， 美国。</w:t>
      </w:r>
      <w:r>
        <w:rPr>
          <w:sz w:val="14"/>
          <w:vertAlign w:val="superscript"/>
          <w:lang w:val="zh-Hans"/>
        </w:rPr>
        <w:t>5</w:t>
      </w:r>
      <w:r>
        <w:rPr>
          <w:lang w:val="zh-Hans"/>
        </w:rPr>
        <w:t>美国田纳西州库克维尔田纳西理工大学计算机科学系。</w:t>
      </w:r>
      <w:r>
        <w:rPr>
          <w:sz w:val="14"/>
          <w:vertAlign w:val="superscript"/>
          <w:lang w:val="zh-Hans"/>
        </w:rPr>
        <w:t>6</w:t>
      </w:r>
      <w:r>
        <w:rPr>
          <w:lang w:val="zh-Hans"/>
        </w:rPr>
        <w:t>生物学系，毒理学系d 疾病组，中田纳西州立大学，默弗里斯伯勒，田纳西州，美国。</w:t>
      </w:r>
      <w:r>
        <w:rPr>
          <w:sz w:val="14"/>
          <w:vertAlign w:val="superscript"/>
          <w:lang w:val="zh-Hans"/>
        </w:rPr>
        <w:t>7</w:t>
      </w:r>
      <w:r>
        <w:rPr>
          <w:lang w:val="zh-Hans"/>
        </w:rPr>
        <w:t>综合研究所生物学， ETH苏黎世，苏黎世，瑞士。*电子邮件：</w:t>
      </w:r>
      <w:r>
        <w:rPr>
          <w:color w:val="3A699D"/>
          <w:lang w:val="zh-Hans"/>
        </w:rPr>
        <w:t>dmaynard@uchicago.edu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2A5A7" w14:textId="77777777" w:rsidR="001E059F" w:rsidRDefault="00572B54">
    <w:pPr>
      <w:tabs>
        <w:tab w:val="right" w:pos="10206"/>
      </w:tabs>
      <w:spacing w:after="0"/>
      <w:ind w:left="-25" w:right="-5"/>
    </w:pPr>
    <w:r>
      <w:rPr>
        <w:color w:val="FFFFFF"/>
        <w:sz w:val="36"/>
        <w:shd w:val="clear" w:color="auto" w:fill="7C51A1"/>
        <w:lang w:val="zh-Hans"/>
      </w:rPr>
      <w:t>文章</w:t>
    </w:r>
    <w:r>
      <w:rPr>
        <w:color w:val="FFFFFF"/>
        <w:sz w:val="36"/>
        <w:shd w:val="clear" w:color="auto" w:fill="7C51A1"/>
        <w:lang w:val="zh-Hans"/>
      </w:rPr>
      <w:tab/>
    </w:r>
    <w:r>
      <w:rPr>
        <w:b/>
        <w:color w:val="FFFFFF"/>
        <w:sz w:val="24"/>
        <w:shd w:val="clear" w:color="auto" w:fill="7C51A1"/>
        <w:lang w:val="zh-Hans"/>
      </w:rPr>
      <w:t>自然 微生物学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CC6CB5" w14:textId="77777777" w:rsidR="001E059F" w:rsidRDefault="00572B54">
    <w:pPr>
      <w:tabs>
        <w:tab w:val="right" w:pos="10206"/>
      </w:tabs>
      <w:spacing w:after="0"/>
      <w:ind w:left="-9" w:right="-14"/>
    </w:pPr>
    <w:r>
      <w:rPr>
        <w:b/>
        <w:color w:val="FFFFFF"/>
        <w:sz w:val="24"/>
        <w:shd w:val="clear" w:color="auto" w:fill="7C51A1"/>
        <w:lang w:val="zh-Hans"/>
      </w:rPr>
      <w:t xml:space="preserve">自然 </w:t>
    </w:r>
    <w:r>
      <w:rPr>
        <w:b/>
        <w:color w:val="FFFFFF"/>
        <w:sz w:val="24"/>
        <w:shd w:val="clear" w:color="auto" w:fill="7C51A1"/>
        <w:lang w:val="zh-Hans"/>
      </w:rPr>
      <w:t>微生物学</w:t>
    </w:r>
    <w:r>
      <w:rPr>
        <w:b/>
        <w:color w:val="FFFFFF"/>
        <w:sz w:val="24"/>
        <w:shd w:val="clear" w:color="auto" w:fill="7C51A1"/>
        <w:lang w:val="zh-Hans"/>
      </w:rPr>
      <w:tab/>
    </w:r>
    <w:r>
      <w:rPr>
        <w:color w:val="FFFFFF"/>
        <w:sz w:val="36"/>
        <w:shd w:val="clear" w:color="auto" w:fill="7C51A1"/>
        <w:lang w:val="zh-Hans"/>
      </w:rPr>
      <w:t>文章</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4614D" w14:textId="77777777" w:rsidR="001E059F" w:rsidRDefault="001E059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1A3EBE" w14:textId="77777777" w:rsidR="001E059F" w:rsidRDefault="001E059F"/>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AC7FC1" w14:textId="77777777" w:rsidR="001E059F" w:rsidRDefault="001E059F"/>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F2E0AE" w14:textId="77777777" w:rsidR="001E059F" w:rsidRDefault="001E05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167303"/>
    <w:multiLevelType w:val="hybridMultilevel"/>
    <w:tmpl w:val="3B627A7A"/>
    <w:lvl w:ilvl="0" w:tplc="24FE6F52">
      <w:start w:val="1"/>
      <w:numFmt w:val="decimal"/>
      <w:lvlText w:val="%1."/>
      <w:lvlJc w:val="left"/>
      <w:pPr>
        <w:ind w:left="225"/>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1" w:tplc="0240B984">
      <w:start w:val="1"/>
      <w:numFmt w:val="lowerLetter"/>
      <w:lvlText w:val="%2"/>
      <w:lvlJc w:val="left"/>
      <w:pPr>
        <w:ind w:left="1083"/>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2" w:tplc="AFC496E2">
      <w:start w:val="1"/>
      <w:numFmt w:val="lowerRoman"/>
      <w:lvlText w:val="%3"/>
      <w:lvlJc w:val="left"/>
      <w:pPr>
        <w:ind w:left="1803"/>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3" w:tplc="DD86E4C4">
      <w:start w:val="1"/>
      <w:numFmt w:val="decimal"/>
      <w:lvlText w:val="%4"/>
      <w:lvlJc w:val="left"/>
      <w:pPr>
        <w:ind w:left="2523"/>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4" w:tplc="DA160368">
      <w:start w:val="1"/>
      <w:numFmt w:val="lowerLetter"/>
      <w:lvlText w:val="%5"/>
      <w:lvlJc w:val="left"/>
      <w:pPr>
        <w:ind w:left="3243"/>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5" w:tplc="24E600D8">
      <w:start w:val="1"/>
      <w:numFmt w:val="lowerRoman"/>
      <w:lvlText w:val="%6"/>
      <w:lvlJc w:val="left"/>
      <w:pPr>
        <w:ind w:left="3963"/>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6" w:tplc="96F23EE8">
      <w:start w:val="1"/>
      <w:numFmt w:val="decimal"/>
      <w:lvlText w:val="%7"/>
      <w:lvlJc w:val="left"/>
      <w:pPr>
        <w:ind w:left="4683"/>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7" w:tplc="DBB651EC">
      <w:start w:val="1"/>
      <w:numFmt w:val="lowerLetter"/>
      <w:lvlText w:val="%8"/>
      <w:lvlJc w:val="left"/>
      <w:pPr>
        <w:ind w:left="5403"/>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8" w:tplc="31B66678">
      <w:start w:val="1"/>
      <w:numFmt w:val="lowerRoman"/>
      <w:lvlText w:val="%9"/>
      <w:lvlJc w:val="left"/>
      <w:pPr>
        <w:ind w:left="6123"/>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59F"/>
    <w:rsid w:val="0011258D"/>
    <w:rsid w:val="001E059F"/>
    <w:rsid w:val="00572B54"/>
    <w:rsid w:val="00991133"/>
    <w:rsid w:val="00A943D4"/>
    <w:rsid w:val="00DD6A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5B0D3"/>
  <w15:docId w15:val="{E8D9C6D1-B57A-41BB-9D00-117450393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line="259" w:lineRule="auto"/>
      <w:ind w:left="11" w:hanging="10"/>
      <w:outlineLvl w:val="0"/>
    </w:pPr>
    <w:rPr>
      <w:rFonts w:ascii="Calibri" w:eastAsia="Calibri" w:hAnsi="Calibri" w:cs="Calibri"/>
      <w:b/>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Calibri" w:eastAsia="Calibri" w:hAnsi="Calibri" w:cs="Calibri"/>
      <w:b/>
      <w:color w:val="000000"/>
      <w:sz w:val="20"/>
    </w:rPr>
  </w:style>
  <w:style w:type="paragraph" w:customStyle="1" w:styleId="footnotedescription">
    <w:name w:val="footnote description"/>
    <w:next w:val="a"/>
    <w:link w:val="footnotedescriptionChar"/>
    <w:hidden/>
    <w:pPr>
      <w:spacing w:line="257" w:lineRule="auto"/>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footnotemark">
    <w:name w:val="footnote mark"/>
    <w:hidden/>
    <w:rPr>
      <w:rFonts w:ascii="Calibri" w:eastAsia="Calibri" w:hAnsi="Calibri" w:cs="Calibri"/>
      <w:color w:val="000000"/>
      <w:sz w:val="14"/>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yperlink" Target="https://github.com/dsmaynard/fungal_biogeography" TargetMode="External"/><Relationship Id="rId39" Type="http://schemas.openxmlformats.org/officeDocument/2006/relationships/hyperlink" Target="http://www.nature.com/reprints" TargetMode="External"/><Relationship Id="rId21" Type="http://schemas.openxmlformats.org/officeDocument/2006/relationships/hyperlink" Target="https://www.ncbi.nlm.nih.gov/gquery/?term=KX065932" TargetMode="External"/><Relationship Id="rId34" Type="http://schemas.openxmlformats.org/officeDocument/2006/relationships/hyperlink" Target="https://www.ncbi.nlm.nih.gov/gquery/?term=KX066002" TargetMode="External"/><Relationship Id="rId42" Type="http://schemas.openxmlformats.org/officeDocument/2006/relationships/image" Target="media/image7.png"/><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hyperlink" Target="http://orcid.org/0000-0003-0142-9100"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github.com/dsmaynard/fungal_biogeography" TargetMode="External"/><Relationship Id="rId11" Type="http://schemas.openxmlformats.org/officeDocument/2006/relationships/footer" Target="footer1.xml"/><Relationship Id="rId24" Type="http://schemas.openxmlformats.org/officeDocument/2006/relationships/hyperlink" Target="https://www.ncbi.nlm.nih.gov/gquery/?term=KX066002" TargetMode="External"/><Relationship Id="rId32" Type="http://schemas.openxmlformats.org/officeDocument/2006/relationships/hyperlink" Target="https://www.ncbi.nlm.nih.gov/gquery/?term=KX065968" TargetMode="External"/><Relationship Id="rId37" Type="http://schemas.openxmlformats.org/officeDocument/2006/relationships/hyperlink" Target="https://doi.org/10.1038/s41564-019-0361-5" TargetMode="External"/><Relationship Id="rId40" Type="http://schemas.openxmlformats.org/officeDocument/2006/relationships/hyperlink" Target="http://www.nature.com/reprints" TargetMode="External"/><Relationship Id="rId45"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www.ncbi.nlm.nih.gov/gquery/?term=KX065969" TargetMode="External"/><Relationship Id="rId28" Type="http://schemas.openxmlformats.org/officeDocument/2006/relationships/hyperlink" Target="https://github.com/dsmaynard/fungal_biogeography" TargetMode="External"/><Relationship Id="rId36" Type="http://schemas.openxmlformats.org/officeDocument/2006/relationships/image" Target="media/image5.jp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www.worldclim.org/" TargetMode="External"/><Relationship Id="rId31" Type="http://schemas.openxmlformats.org/officeDocument/2006/relationships/hyperlink" Target="https://www.ncbi.nlm.nih.gov/gquery/?term=KX065932" TargetMode="External"/><Relationship Id="rId44"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ncbi.nlm.nih.gov/gquery/?term=KX065968" TargetMode="External"/><Relationship Id="rId27" Type="http://schemas.openxmlformats.org/officeDocument/2006/relationships/hyperlink" Target="https://github.com/dsmaynard/fungal_biogeography" TargetMode="External"/><Relationship Id="rId30" Type="http://schemas.openxmlformats.org/officeDocument/2006/relationships/hyperlink" Target="https://github.com/dsmaynard/fungal_biogeography" TargetMode="External"/><Relationship Id="rId35" Type="http://schemas.openxmlformats.org/officeDocument/2006/relationships/hyperlink" Target="https://www.ncbi.nlm.nih.gov/gquery/?term=KX065969" TargetMode="External"/><Relationship Id="rId43" Type="http://schemas.openxmlformats.org/officeDocument/2006/relationships/header" Target="header4.xml"/><Relationship Id="rId48" Type="http://schemas.openxmlformats.org/officeDocument/2006/relationships/footer" Target="footer6.xml"/><Relationship Id="rId8" Type="http://schemas.openxmlformats.org/officeDocument/2006/relationships/hyperlink" Target="http://orcid.org/0000-0002-2022-8331" TargetMode="Externa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s://www.ncbi.nlm.nih.gov/gquery/?term=KX066002" TargetMode="External"/><Relationship Id="rId33" Type="http://schemas.openxmlformats.org/officeDocument/2006/relationships/hyperlink" Target="https://www.ncbi.nlm.nih.gov/gquery/?term=KX065968" TargetMode="External"/><Relationship Id="rId38" Type="http://schemas.openxmlformats.org/officeDocument/2006/relationships/hyperlink" Target="https://doi.org/10.1038/s41564-019-0361-5" TargetMode="External"/><Relationship Id="rId46" Type="http://schemas.openxmlformats.org/officeDocument/2006/relationships/footer" Target="footer5.xml"/><Relationship Id="rId20" Type="http://schemas.openxmlformats.org/officeDocument/2006/relationships/hyperlink" Target="http://www.worldclim.org/" TargetMode="External"/><Relationship Id="rId41"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2846</Words>
  <Characters>16227</Characters>
  <Application>Microsoft Office Word</Application>
  <DocSecurity>0</DocSecurity>
  <Lines>135</Lines>
  <Paragraphs>38</Paragraphs>
  <ScaleCrop>false</ScaleCrop>
  <Company/>
  <LinksUpToDate>false</LinksUpToDate>
  <CharactersWithSpaces>19035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Consistent trade-offs in fungal trait expression across broad spatial scales</dc:title>
  <dc:subject>Nature Microbiology. 11 p. 10.1038/s41564-019-0361-5</dc:subject>
  <dc:creator>Maynard, Daniel S.</dc:creator>
  <cp:keywords/>
  <cp:lastModifiedBy>zhang zhao</cp:lastModifiedBy>
  <cp:revision>1</cp:revision>
  <dcterms:created xsi:type="dcterms:W3CDTF">2021-02-05T09:53:00Z</dcterms:created>
  <dcterms:modified xsi:type="dcterms:W3CDTF">2021-02-05T09:57:00Z</dcterms:modified>
</cp:coreProperties>
</file>