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首先需要的登录git账号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git config user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.name</w:t>
      </w:r>
      <w:r>
        <w:rPr>
          <w:rFonts w:hint="eastAsia" w:ascii="Consolas" w:hAnsi="Consolas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 xml:space="preserve">   查看git账户用户名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git config user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.email</w:t>
      </w:r>
      <w:r>
        <w:rPr>
          <w:rFonts w:hint="eastAsia" w:ascii="Consolas" w:hAnsi="Consolas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 xml:space="preserve">  查看注册邮箱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git config 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user.name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"Your_username"</w:t>
      </w:r>
      <w:r>
        <w:rPr>
          <w:rFonts w:hint="eastAsia" w:ascii="Consolas" w:hAnsi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修改切换用户名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git config 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user.email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"Your_email"</w:t>
      </w:r>
      <w:r>
        <w:rPr>
          <w:rFonts w:hint="eastAsia" w:ascii="Consolas" w:hAnsi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修改邮箱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首先建立本机电脑和github远程仓库的连接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  第一步：创建SSH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ssh-keygen  -t rsa –C “youremail@example.com”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67275" cy="1092200"/>
            <wp:effectExtent l="0" t="0" r="9525" b="1270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id_rsa是私钥，不能泄露出去，id_rsa.pub是公钥，可以放心地告诉任何人。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第二步：登录github,打开” settings”中的SSH Keys页面，然后点击“Add SSH Key”,填上任意title，在Key文本框里黏贴id_rsa.pub文件的内容。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144770" cy="3905250"/>
            <wp:effectExtent l="0" t="0" r="1778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点击 Add Key，你就应该可以看到已经添加的key。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320030" cy="2604770"/>
            <wp:effectExtent l="0" t="0" r="13970" b="508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fork别人仓库，并且clone到本地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85039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将好用的别人的仓库通过</w:t>
      </w:r>
      <w:r>
        <w:rPr>
          <w:rFonts w:hint="eastAsia"/>
          <w:lang w:val="en-US" w:eastAsia="zh-CN"/>
        </w:rPr>
        <w:t>fork到自己仓库里，即建立分支branch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然后通过git clone +地址，将远程仓库克隆至本地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4765" cy="13716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通过git修改编辑等等，更新内容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详细见龙恩git操作指南，所有修改需要commit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注意：当自己的本地库和自己的远程库有冲突的时候，可以通过git pull命令将其合并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将本地仓库更新至远程仓库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git remote add origin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+github地址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push -u origin master 将本地推送至远端，第一次需要用-u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git push origin master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(建立本地和远端联系以后)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注意处理冲突问题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将远程github的仓库发送pull request给作者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1108710"/>
            <wp:effectExtent l="0" t="0" r="12065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在发送</w:t>
      </w:r>
      <w:r>
        <w:rPr>
          <w:rFonts w:hint="eastAsia"/>
          <w:lang w:val="en-US" w:eastAsia="zh-CN"/>
        </w:rPr>
        <w:t>pull指令时，git会自动比较两者是否能否合并分支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 xml:space="preserve">坐等作者同意pull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713D61"/>
    <w:multiLevelType w:val="singleLevel"/>
    <w:tmpl w:val="DD713D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0AED"/>
    <w:rsid w:val="09671769"/>
    <w:rsid w:val="21281833"/>
    <w:rsid w:val="2D6671F4"/>
    <w:rsid w:val="42C05832"/>
    <w:rsid w:val="43FC7AD9"/>
    <w:rsid w:val="4D981A26"/>
    <w:rsid w:val="4E076192"/>
    <w:rsid w:val="4F8D19D8"/>
    <w:rsid w:val="5C9849BE"/>
    <w:rsid w:val="6B3E134D"/>
    <w:rsid w:val="6EFD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zhangwenqi</dc:creator>
  <cp:lastModifiedBy>zhangwenqi</cp:lastModifiedBy>
  <dcterms:modified xsi:type="dcterms:W3CDTF">2018-11-09T00:26:12Z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