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bookmarkStart w:id="0" w:name="_GoBack"/>
      <w:bookmarkEnd w:id="0"/>
      <w:r>
        <w:rPr>
          <w:rFonts w:hint="eastAsia"/>
          <w:sz w:val="21"/>
          <w:szCs w:val="21"/>
        </w:rPr>
        <w:t>-D-</w:t>
      </w:r>
      <w:r>
        <w:rPr>
          <w:rFonts w:hint="eastAsia"/>
          <w:sz w:val="21"/>
          <w:szCs w:val="21"/>
          <w:lang w:val="en-US" w:eastAsia="zh-CN"/>
        </w:rPr>
        <w:t>10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集成电路实验三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学生能说出</w:t>
            </w:r>
            <w:r>
              <w:rPr>
                <w:rFonts w:hint="eastAsia" w:ascii="仿宋" w:hAnsi="仿宋" w:eastAsia="仿宋" w:cs="仿宋"/>
                <w:sz w:val="24"/>
              </w:rPr>
              <w:t>元器件接插的基本知识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学生能进行</w:t>
            </w: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</w:t>
            </w:r>
            <w:r>
              <w:rPr>
                <w:rFonts w:hint="eastAsia" w:ascii="仿宋" w:hAnsi="仿宋" w:eastAsia="仿宋" w:cs="仿宋"/>
                <w:sz w:val="24"/>
              </w:rPr>
              <w:t>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了解</w:t>
            </w:r>
            <w:r>
              <w:rPr>
                <w:rFonts w:hint="eastAsia" w:ascii="仿宋" w:hAnsi="仿宋" w:eastAsia="仿宋" w:cs="仿宋"/>
                <w:sz w:val="24"/>
              </w:rPr>
              <w:t>元器件接插的基本知识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1.培养严谨细致的工作态度；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2.树立规范检测与持续改进意识。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1.树立质量意识与工匠精神；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2.强化团队协作与成果共享意识。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1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元器件接插的基本知识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75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接插焊接元器件的基本知识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接插焊接元器件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叮咚音响门铃电路原理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2.讲解触摸延时门铃的电路原理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1.练习组装触摸延时门铃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1.元器件接插焊接练习题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6C4F"/>
    <w:rsid w:val="00337D5C"/>
    <w:rsid w:val="00354C99"/>
    <w:rsid w:val="00356890"/>
    <w:rsid w:val="00370814"/>
    <w:rsid w:val="00383FEB"/>
    <w:rsid w:val="00393BFA"/>
    <w:rsid w:val="00394A14"/>
    <w:rsid w:val="003A0C5C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0C52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1158A"/>
    <w:rsid w:val="00A13EFA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13AC4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53749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347117C"/>
    <w:rsid w:val="44696231"/>
    <w:rsid w:val="446E0159"/>
    <w:rsid w:val="45F95B8C"/>
    <w:rsid w:val="47C6506E"/>
    <w:rsid w:val="4800124F"/>
    <w:rsid w:val="4851049A"/>
    <w:rsid w:val="486C578B"/>
    <w:rsid w:val="49277C16"/>
    <w:rsid w:val="49904702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3E4DBF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6635341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0059FA"/>
    <w:rsid w:val="5F4A4506"/>
    <w:rsid w:val="5F68510F"/>
    <w:rsid w:val="614D13CA"/>
    <w:rsid w:val="62195750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6074FC"/>
    <w:rsid w:val="74D6166C"/>
    <w:rsid w:val="754062F3"/>
    <w:rsid w:val="75D752AF"/>
    <w:rsid w:val="778139C7"/>
    <w:rsid w:val="78423D13"/>
    <w:rsid w:val="784C7BE1"/>
    <w:rsid w:val="78850FF2"/>
    <w:rsid w:val="78A61AD1"/>
    <w:rsid w:val="78DC5ED8"/>
    <w:rsid w:val="78E7355F"/>
    <w:rsid w:val="79DB7667"/>
    <w:rsid w:val="7AFF063E"/>
    <w:rsid w:val="7C3A2D1F"/>
    <w:rsid w:val="7D0376B9"/>
    <w:rsid w:val="7D456C4A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815</Words>
  <Characters>924</Characters>
  <Lines>8</Lines>
  <Paragraphs>2</Paragraphs>
  <TotalTime>1</TotalTime>
  <ScaleCrop>false</ScaleCrop>
  <LinksUpToDate>false</LinksUpToDate>
  <CharactersWithSpaces>1016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2026-05-09T10:35:55Z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