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FD" w:rsidRPr="003657FD" w:rsidRDefault="003657FD" w:rsidP="003657FD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3657FD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BOM</w:t>
      </w:r>
    </w:p>
    <w:p w:rsidR="003657FD" w:rsidRPr="003657FD" w:rsidRDefault="003657FD" w:rsidP="003657FD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3657FD" w:rsidRPr="002B3023" w:rsidRDefault="003657FD" w:rsidP="002B3023">
      <w:pPr>
        <w:widowControl/>
        <w:shd w:val="clear" w:color="auto" w:fill="FFFFFF"/>
        <w:ind w:left="570" w:right="1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</w:pP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（浏览器对象模型</w:t>
      </w: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(Browser</w:t>
      </w:r>
      <w:r w:rsidR="00C03CCC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 xml:space="preserve"> </w:t>
      </w: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Object</w:t>
      </w:r>
      <w:r w:rsidR="00C03CCC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 xml:space="preserve"> </w:t>
      </w: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Model)</w:t>
      </w: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）</w:t>
      </w:r>
    </w:p>
    <w:p w:rsidR="003657FD" w:rsidRPr="003657FD" w:rsidRDefault="003657FD" w:rsidP="003657FD">
      <w:pPr>
        <w:widowControl/>
        <w:spacing w:line="55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666666"/>
          <w:kern w:val="0"/>
          <w:sz w:val="18"/>
          <w:szCs w:val="18"/>
        </w:rPr>
        <w:t>本词条缺少</w:t>
      </w:r>
      <w:r w:rsidRPr="003657FD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信息栏</w:t>
      </w:r>
      <w:r w:rsidRPr="003657FD">
        <w:rPr>
          <w:rFonts w:ascii="Arial" w:eastAsia="宋体" w:hAnsi="Arial" w:cs="Arial"/>
          <w:color w:val="666666"/>
          <w:kern w:val="0"/>
          <w:sz w:val="18"/>
          <w:szCs w:val="18"/>
        </w:rPr>
        <w:t>，补充相关内容使词条更完整，还能快速升级，赶紧来编辑吧！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BOM(Browser Object Model)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是指浏览器对象模型，是用于描述这种对象与对象之间层次关系的模型，浏览器对象模型提供了独立于内容的、可以与浏览器窗口进行互动的对象结构。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由多个对象组成，其中代表浏览器窗口的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对象是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的顶层对象，其他对象都是该对象的子对象。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[1]</w:t>
      </w:r>
    </w:p>
    <w:p w:rsidR="003657FD" w:rsidRPr="003657FD" w:rsidRDefault="003657FD" w:rsidP="003657FD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657FD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3657FD" w:rsidRPr="003657FD" w:rsidRDefault="003657FD" w:rsidP="00894435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1" w:history="1">
        <w:r w:rsidRPr="003657FD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主要功能</w:t>
        </w:r>
      </w:hyperlink>
    </w:p>
    <w:p w:rsidR="003657FD" w:rsidRPr="003657FD" w:rsidRDefault="003657FD" w:rsidP="00894435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anchor="2" w:history="1">
        <w:r w:rsidRPr="003657FD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其他事项</w:t>
        </w:r>
      </w:hyperlink>
    </w:p>
    <w:p w:rsidR="003657FD" w:rsidRPr="003657FD" w:rsidRDefault="003657FD" w:rsidP="003657F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5073177_1"/>
      <w:bookmarkStart w:id="2" w:name="主要功能"/>
      <w:bookmarkEnd w:id="0"/>
      <w:bookmarkEnd w:id="1"/>
      <w:bookmarkEnd w:id="2"/>
      <w:r w:rsidRPr="003657FD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主要功能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弹出新浏览器窗口的能力；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移动、关闭和更改浏览器窗口大小的能力；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可提供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浏览器详细信息的导航对象；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4.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可提供浏览器载入页面详细信息的本地对象；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5 .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可提供用户屏幕分辨率详细信息的屏幕对象；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Cookies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7. Internet Explorer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进行扩展以包括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ActiveX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对象类，可以通过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来实现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ActiveX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3" w:name="2"/>
      <w:bookmarkStart w:id="4" w:name="sub5073177_2"/>
      <w:bookmarkStart w:id="5" w:name="其他事项"/>
      <w:bookmarkEnd w:id="3"/>
      <w:bookmarkEnd w:id="4"/>
      <w:bookmarkEnd w:id="5"/>
      <w:r w:rsidRPr="003657FD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其他事项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" w:name="_GoBack"/>
      <w:bookmarkEnd w:id="6"/>
      <w:r w:rsidRPr="003657FD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没有相关标准，每个浏览器都有其自己对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的实现方式。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有窗口对象、导航对象等一些实际上已经默认的标准，但对于这些对象和其它一些对象，每个浏览器都定义了自己的属性和方式。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938" w:rsidRDefault="005E1938" w:rsidP="002B3023">
      <w:r>
        <w:separator/>
      </w:r>
    </w:p>
  </w:endnote>
  <w:endnote w:type="continuationSeparator" w:id="0">
    <w:p w:rsidR="005E1938" w:rsidRDefault="005E1938" w:rsidP="002B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938" w:rsidRDefault="005E1938" w:rsidP="002B3023">
      <w:r>
        <w:separator/>
      </w:r>
    </w:p>
  </w:footnote>
  <w:footnote w:type="continuationSeparator" w:id="0">
    <w:p w:rsidR="005E1938" w:rsidRDefault="005E1938" w:rsidP="002B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11D31"/>
    <w:multiLevelType w:val="multilevel"/>
    <w:tmpl w:val="24F2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FD"/>
    <w:rsid w:val="000040FB"/>
    <w:rsid w:val="00011BC5"/>
    <w:rsid w:val="00012311"/>
    <w:rsid w:val="00012823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B3023"/>
    <w:rsid w:val="002C2F7C"/>
    <w:rsid w:val="002F0F37"/>
    <w:rsid w:val="003212B1"/>
    <w:rsid w:val="0032496C"/>
    <w:rsid w:val="00343572"/>
    <w:rsid w:val="003657FD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E1938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94435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E5840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03CCC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35B10"/>
  <w15:chartTrackingRefBased/>
  <w15:docId w15:val="{6B43431D-7B44-456F-8AF5-E129A03D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57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5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7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57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657FD"/>
  </w:style>
  <w:style w:type="character" w:styleId="a3">
    <w:name w:val="Hyperlink"/>
    <w:basedOn w:val="a0"/>
    <w:uiPriority w:val="99"/>
    <w:semiHidden/>
    <w:unhideWhenUsed/>
    <w:rsid w:val="003657FD"/>
    <w:rPr>
      <w:color w:val="0000FF"/>
      <w:u w:val="single"/>
    </w:rPr>
  </w:style>
  <w:style w:type="character" w:styleId="a4">
    <w:name w:val="Strong"/>
    <w:basedOn w:val="a0"/>
    <w:uiPriority w:val="22"/>
    <w:qFormat/>
    <w:rsid w:val="003657FD"/>
    <w:rPr>
      <w:b/>
      <w:bCs/>
    </w:rPr>
  </w:style>
  <w:style w:type="character" w:customStyle="1" w:styleId="index">
    <w:name w:val="index"/>
    <w:basedOn w:val="a0"/>
    <w:rsid w:val="003657FD"/>
  </w:style>
  <w:style w:type="character" w:customStyle="1" w:styleId="text">
    <w:name w:val="text"/>
    <w:basedOn w:val="a0"/>
    <w:rsid w:val="003657FD"/>
  </w:style>
  <w:style w:type="paragraph" w:styleId="a5">
    <w:name w:val="header"/>
    <w:basedOn w:val="a"/>
    <w:link w:val="a6"/>
    <w:uiPriority w:val="99"/>
    <w:unhideWhenUsed/>
    <w:rsid w:val="002B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30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9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946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7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4366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3043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2964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5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6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31014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BOM/18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BOM/1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5</cp:revision>
  <dcterms:created xsi:type="dcterms:W3CDTF">2017-09-22T12:05:00Z</dcterms:created>
  <dcterms:modified xsi:type="dcterms:W3CDTF">2017-11-06T06:45:00Z</dcterms:modified>
</cp:coreProperties>
</file>