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8B775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83095" cy="2859141"/>
            <wp:effectExtent l="19050" t="0" r="77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54" cy="286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07E82">
        <w:rPr>
          <w:rFonts w:hint="eastAsia"/>
          <w:noProof/>
        </w:rPr>
        <w:drawing>
          <wp:inline distT="0" distB="0" distL="0" distR="0">
            <wp:extent cx="2063750" cy="2508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7E82">
        <w:rPr>
          <w:rFonts w:hint="eastAsia"/>
        </w:rPr>
        <w:t xml:space="preserve"> </w:t>
      </w:r>
      <w:r w:rsidR="00D07E82">
        <w:rPr>
          <w:rFonts w:hint="eastAsia"/>
          <w:noProof/>
        </w:rPr>
        <w:drawing>
          <wp:inline distT="0" distB="0" distL="0" distR="0">
            <wp:extent cx="914400" cy="22669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7B6EEF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9335" cy="49339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82" w:rsidRPr="00790C5B" w:rsidRDefault="00D07E82" w:rsidP="00157D37"/>
    <w:sectPr w:rsidR="00D07E8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E4A" w:rsidRDefault="00D92E4A" w:rsidP="00157D37">
      <w:r>
        <w:separator/>
      </w:r>
    </w:p>
  </w:endnote>
  <w:endnote w:type="continuationSeparator" w:id="1">
    <w:p w:rsidR="00D92E4A" w:rsidRDefault="00D92E4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E4A" w:rsidRDefault="00D92E4A" w:rsidP="00157D37">
      <w:r>
        <w:separator/>
      </w:r>
    </w:p>
  </w:footnote>
  <w:footnote w:type="continuationSeparator" w:id="1">
    <w:p w:rsidR="00D92E4A" w:rsidRDefault="00D92E4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B6EEF"/>
    <w:rsid w:val="007E23E3"/>
    <w:rsid w:val="007F3ED6"/>
    <w:rsid w:val="007F472E"/>
    <w:rsid w:val="008033F0"/>
    <w:rsid w:val="00807212"/>
    <w:rsid w:val="008435AC"/>
    <w:rsid w:val="00847F74"/>
    <w:rsid w:val="00853273"/>
    <w:rsid w:val="00890690"/>
    <w:rsid w:val="008930C3"/>
    <w:rsid w:val="00894A71"/>
    <w:rsid w:val="008B775B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07E82"/>
    <w:rsid w:val="00D34A4A"/>
    <w:rsid w:val="00D400CB"/>
    <w:rsid w:val="00D46531"/>
    <w:rsid w:val="00D74F20"/>
    <w:rsid w:val="00D75E0C"/>
    <w:rsid w:val="00D811C0"/>
    <w:rsid w:val="00D92E4A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2018-05-18T02:31:00Z</dcterms:modified>
</cp:coreProperties>
</file>