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EB7" w:rsidRPr="00FD3EB7" w:rsidRDefault="00FD3EB7" w:rsidP="00FD3EB7">
      <w:pPr>
        <w:jc w:val="center"/>
        <w:rPr>
          <w:b/>
        </w:rPr>
      </w:pPr>
      <w:r w:rsidRPr="00FD3EB7">
        <w:rPr>
          <w:rFonts w:hint="eastAsia"/>
          <w:b/>
        </w:rPr>
        <w:t>使用</w:t>
      </w:r>
      <w:proofErr w:type="spellStart"/>
      <w:r w:rsidRPr="00FD3EB7">
        <w:rPr>
          <w:rFonts w:hint="eastAsia"/>
          <w:b/>
        </w:rPr>
        <w:t>Axure</w:t>
      </w:r>
      <w:proofErr w:type="spellEnd"/>
      <w:r w:rsidRPr="00FD3EB7">
        <w:rPr>
          <w:rFonts w:hint="eastAsia"/>
          <w:b/>
        </w:rPr>
        <w:t>制作</w:t>
      </w:r>
      <w:r w:rsidRPr="00FD3EB7">
        <w:rPr>
          <w:rFonts w:hint="eastAsia"/>
          <w:b/>
        </w:rPr>
        <w:t>App</w:t>
      </w:r>
      <w:r w:rsidRPr="00FD3EB7">
        <w:rPr>
          <w:rFonts w:hint="eastAsia"/>
          <w:b/>
        </w:rPr>
        <w:t>原型应该怎样设置尺寸？</w:t>
      </w:r>
    </w:p>
    <w:p w:rsidR="00FD3EB7" w:rsidRPr="00AB2DCE" w:rsidRDefault="00FD3EB7" w:rsidP="00FD3EB7">
      <w:pPr>
        <w:rPr>
          <w:rFonts w:hint="eastAsia"/>
        </w:rPr>
      </w:pPr>
      <w:r w:rsidRPr="00AB2DCE">
        <w:t>2014-12-8 10:13|</w:t>
      </w:r>
      <w:r w:rsidRPr="00AB2DCE">
        <w:t>发布者</w:t>
      </w:r>
      <w:r w:rsidRPr="00AB2DCE">
        <w:t xml:space="preserve">: </w:t>
      </w:r>
      <w:hyperlink r:id="rId4" w:history="1">
        <w:r w:rsidRPr="00AB2DCE">
          <w:t>yuanxingbbs</w:t>
        </w:r>
      </w:hyperlink>
      <w:r w:rsidRPr="00AB2DCE">
        <w:t>|</w:t>
      </w:r>
      <w:r w:rsidRPr="00AB2DCE">
        <w:t>查看</w:t>
      </w:r>
      <w:r w:rsidRPr="00AB2DCE">
        <w:t>: 21723|</w:t>
      </w:r>
      <w:r w:rsidRPr="00AB2DCE">
        <w:t>评论</w:t>
      </w:r>
      <w:r w:rsidRPr="00AB2DCE">
        <w:t xml:space="preserve">: </w:t>
      </w:r>
      <w:hyperlink r:id="rId5" w:tooltip="查看全部评论" w:history="1">
        <w:r w:rsidRPr="00AB2DCE">
          <w:t>5</w:t>
        </w:r>
      </w:hyperlink>
      <w:r w:rsidRPr="00AB2DCE">
        <w:t>|</w:t>
      </w:r>
      <w:r w:rsidRPr="00AB2DCE">
        <w:t>原作者</w:t>
      </w:r>
      <w:r w:rsidRPr="00AB2DCE">
        <w:t xml:space="preserve">: </w:t>
      </w:r>
      <w:r w:rsidRPr="00AB2DCE">
        <w:t>金乌</w:t>
      </w:r>
      <w:r w:rsidRPr="00AB2DCE">
        <w:t>|</w:t>
      </w:r>
      <w:r w:rsidRPr="00AB2DCE">
        <w:t>来自</w:t>
      </w:r>
      <w:r w:rsidRPr="00AB2DCE">
        <w:t xml:space="preserve">: </w:t>
      </w:r>
      <w:r w:rsidRPr="00AB2DCE">
        <w:t>原型库</w:t>
      </w:r>
    </w:p>
    <w:p w:rsidR="00FD3EB7" w:rsidRPr="00AB2DCE" w:rsidRDefault="00FD3EB7" w:rsidP="00FD3EB7">
      <w:r w:rsidRPr="00AB2DCE">
        <w:t>摘要</w:t>
      </w:r>
      <w:r w:rsidRPr="00AB2DCE">
        <w:t xml:space="preserve">: </w:t>
      </w:r>
      <w:r w:rsidRPr="00AB2DCE">
        <w:t>最近有几位小伙伴儿都提出同样一个疑问：想用</w:t>
      </w:r>
      <w:proofErr w:type="spellStart"/>
      <w:r w:rsidRPr="00AB2DCE">
        <w:t>Axure</w:t>
      </w:r>
      <w:proofErr w:type="spellEnd"/>
      <w:r w:rsidRPr="00AB2DCE">
        <w:t>设计一个</w:t>
      </w:r>
      <w:r w:rsidRPr="00AB2DCE">
        <w:t xml:space="preserve"> APP</w:t>
      </w:r>
      <w:r w:rsidRPr="00AB2DCE">
        <w:t>原型</w:t>
      </w:r>
      <w:r w:rsidRPr="00AB2DCE">
        <w:t xml:space="preserve"> </w:t>
      </w:r>
      <w:r w:rsidRPr="00AB2DCE">
        <w:t>放到真实的移动设备中演示，但不知道应该使用什么尺寸？若要解释清楚像素和分辨率需要的篇幅比较长，请大家参考百度百科。这里金乌直接给大家提供</w:t>
      </w:r>
      <w:r w:rsidRPr="00AB2DCE">
        <w:t xml:space="preserve"> ...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FD3EB7" w:rsidRPr="00AB2DCE" w:rsidTr="00FD3EB7">
        <w:tc>
          <w:tcPr>
            <w:tcW w:w="0" w:type="auto"/>
            <w:hideMark/>
          </w:tcPr>
          <w:p w:rsidR="00FD3EB7" w:rsidRPr="00AB2DCE" w:rsidRDefault="00FD3EB7" w:rsidP="00AB2DCE">
            <w:r w:rsidRPr="00AB2DCE">
              <w:t>最近有几位小伙伴儿都提出同样一个疑问：想用</w:t>
            </w:r>
            <w:proofErr w:type="spellStart"/>
            <w:r w:rsidRPr="00AB2DCE">
              <w:t>Axure</w:t>
            </w:r>
            <w:proofErr w:type="spellEnd"/>
            <w:r w:rsidRPr="00AB2DCE">
              <w:t>设计一个</w:t>
            </w:r>
            <w:r w:rsidRPr="00AB2DCE">
              <w:t xml:space="preserve"> APP</w:t>
            </w:r>
            <w:r w:rsidRPr="00AB2DCE">
              <w:t>原型</w:t>
            </w:r>
            <w:r w:rsidRPr="00AB2DCE">
              <w:t xml:space="preserve"> </w:t>
            </w:r>
            <w:r w:rsidRPr="00AB2DCE">
              <w:t>放到真实的移动设备中演示，但不知道应该使用什么尺寸？</w:t>
            </w:r>
            <w:r w:rsidRPr="00AB2DCE">
              <w:br/>
            </w:r>
            <w:r w:rsidRPr="00AB2DCE">
              <w:t>若要解释清楚像素和分辨率需要的篇幅比较长，请大家参考百度百科。</w:t>
            </w:r>
            <w:r w:rsidRPr="00AB2DCE">
              <w:br/>
            </w:r>
            <w:r w:rsidRPr="00AB2DCE">
              <w:t>这里金乌直接给大家提供一个常用的移动设备尺寸列表，制作原型时根据查询的尺寸在</w:t>
            </w:r>
            <w:proofErr w:type="spellStart"/>
            <w:r w:rsidRPr="00AB2DCE">
              <w:t>axure</w:t>
            </w:r>
            <w:proofErr w:type="spellEnd"/>
            <w:r w:rsidRPr="00AB2DCE">
              <w:t>中设置大小即可，设计完毕后在生成</w:t>
            </w:r>
            <w:r w:rsidRPr="00AB2DCE">
              <w:t>HTML</w:t>
            </w:r>
            <w:r w:rsidRPr="00AB2DCE">
              <w:t>时设置</w:t>
            </w:r>
            <w:r w:rsidRPr="00AB2DCE">
              <w:t xml:space="preserve"> </w:t>
            </w:r>
            <w:r w:rsidRPr="00AB2DCE">
              <w:t>手机</w:t>
            </w:r>
            <w:r w:rsidRPr="00AB2DCE">
              <w:t>/</w:t>
            </w:r>
            <w:r w:rsidRPr="00AB2DCE">
              <w:t>移动设备</w:t>
            </w:r>
            <w:r w:rsidRPr="00AB2DCE">
              <w:t xml:space="preserve"> </w:t>
            </w:r>
            <w:r w:rsidRPr="00AB2DCE">
              <w:t>中勾选包含视图接口（</w:t>
            </w:r>
            <w:r w:rsidRPr="00AB2DCE">
              <w:t xml:space="preserve"> include Viewport tag </w:t>
            </w:r>
            <w:r w:rsidRPr="00AB2DCE">
              <w:t>），并进行配置即可。</w:t>
            </w:r>
          </w:p>
          <w:p w:rsidR="00FD3EB7" w:rsidRPr="00AB2DCE" w:rsidRDefault="00FD3EB7" w:rsidP="00AB2DCE">
            <w:r w:rsidRPr="00AB2DCE">
              <w:t>如：</w:t>
            </w:r>
          </w:p>
          <w:p w:rsidR="00FD3EB7" w:rsidRPr="00AB2DCE" w:rsidRDefault="00FD3EB7" w:rsidP="00AB2DCE">
            <w:r w:rsidRPr="00AB2DCE">
              <w:t>iPhone4 320*480</w:t>
            </w:r>
            <w:r w:rsidRPr="00AB2DCE">
              <w:br/>
              <w:t>iPhone5 320*568</w:t>
            </w:r>
          </w:p>
          <w:p w:rsidR="00FD3EB7" w:rsidRPr="00AB2DCE" w:rsidRDefault="00FD3EB7" w:rsidP="00AB2DCE">
            <w:r w:rsidRPr="00AB2DCE">
              <w:t>iPhone6 375*667</w:t>
            </w:r>
          </w:p>
          <w:p w:rsidR="00FD3EB7" w:rsidRPr="00AB2DCE" w:rsidRDefault="00FD3EB7" w:rsidP="00AB2DCE">
            <w:proofErr w:type="spellStart"/>
            <w:r w:rsidRPr="00AB2DCE">
              <w:t>iPhone</w:t>
            </w:r>
            <w:proofErr w:type="spellEnd"/>
            <w:r w:rsidRPr="00AB2DCE">
              <w:t xml:space="preserve"> 6 Plus 414*736</w:t>
            </w:r>
          </w:p>
          <w:p w:rsidR="00FD3EB7" w:rsidRPr="00AB2DCE" w:rsidRDefault="00FD3EB7" w:rsidP="00AB2DCE">
            <w:r w:rsidRPr="00AB2DCE">
              <w:t>Samsung Galaxy S4 360*640</w:t>
            </w:r>
          </w:p>
          <w:p w:rsidR="00FD3EB7" w:rsidRPr="00AB2DCE" w:rsidRDefault="00FD3EB7" w:rsidP="00AB2DCE"/>
          <w:p w:rsidR="00FD3EB7" w:rsidRPr="00AB2DCE" w:rsidRDefault="00FD3EB7" w:rsidP="00AB2DCE">
            <w:r w:rsidRPr="00AB2DCE">
              <w:t>iPad,iOS,768,1024</w:t>
            </w:r>
          </w:p>
          <w:p w:rsidR="00FD3EB7" w:rsidRPr="00AB2DCE" w:rsidRDefault="00FD3EB7" w:rsidP="00AB2DCE">
            <w:proofErr w:type="spellStart"/>
            <w:r w:rsidRPr="00AB2DCE">
              <w:t>iPad</w:t>
            </w:r>
            <w:proofErr w:type="spellEnd"/>
            <w:r w:rsidRPr="00AB2DCE">
              <w:t xml:space="preserve"> 2,iOS,768,1024</w:t>
            </w:r>
          </w:p>
          <w:p w:rsidR="00FD3EB7" w:rsidRPr="00AB2DCE" w:rsidRDefault="00FD3EB7" w:rsidP="00AB2DCE">
            <w:proofErr w:type="spellStart"/>
            <w:r w:rsidRPr="00AB2DCE">
              <w:t>iPad</w:t>
            </w:r>
            <w:proofErr w:type="spellEnd"/>
            <w:r w:rsidRPr="00AB2DCE">
              <w:t xml:space="preserve"> 3,iOS,768,1024</w:t>
            </w:r>
          </w:p>
          <w:p w:rsidR="00FD3EB7" w:rsidRPr="00AB2DCE" w:rsidRDefault="00FD3EB7" w:rsidP="00AB2DCE">
            <w:proofErr w:type="spellStart"/>
            <w:r w:rsidRPr="00AB2DCE">
              <w:t>iPad</w:t>
            </w:r>
            <w:proofErr w:type="spellEnd"/>
            <w:r w:rsidRPr="00AB2DCE">
              <w:t xml:space="preserve"> Air,iOS,768,1024</w:t>
            </w:r>
          </w:p>
          <w:p w:rsidR="00FD3EB7" w:rsidRPr="00AB2DCE" w:rsidRDefault="00FD3EB7" w:rsidP="00AB2DCE">
            <w:proofErr w:type="spellStart"/>
            <w:r w:rsidRPr="00AB2DCE">
              <w:t>iPad</w:t>
            </w:r>
            <w:proofErr w:type="spellEnd"/>
            <w:r w:rsidRPr="00AB2DCE">
              <w:t xml:space="preserve"> Mini,iOS768,1024</w:t>
            </w:r>
          </w:p>
          <w:p w:rsidR="00FD3EB7" w:rsidRPr="00AB2DCE" w:rsidRDefault="00FD3EB7" w:rsidP="00AB2DCE"/>
          <w:p w:rsidR="00FD3EB7" w:rsidRPr="00AB2DCE" w:rsidRDefault="00FD3EB7" w:rsidP="00AB2DCE"/>
          <w:p w:rsidR="00FD3EB7" w:rsidRPr="00AB2DCE" w:rsidRDefault="00FD3EB7" w:rsidP="00AB2DCE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6250940" cy="6127750"/>
                  <wp:effectExtent l="19050" t="0" r="0" b="0"/>
                  <wp:docPr id="1" name="图片 1" descr="http://www.yuanxingku.com/data/attachment/portal/201412/08/101324u444wld78l88e1k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yuanxingku.com/data/attachment/portal/201412/08/101324u444wld78l88e1k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0940" cy="612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EB7" w:rsidRPr="00AB2DCE" w:rsidRDefault="00FD3EB7" w:rsidP="00AB2DCE">
            <w:r w:rsidRPr="00AB2DCE">
              <w:t>Viewport Sizes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96"/>
              <w:gridCol w:w="1784"/>
              <w:gridCol w:w="945"/>
              <w:gridCol w:w="870"/>
              <w:gridCol w:w="870"/>
              <w:gridCol w:w="870"/>
            </w:tblGrid>
            <w:tr w:rsidR="00FD3EB7" w:rsidRPr="00AB2DCE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设备名称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系统平台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像素密度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屏幕尺寸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竖屏尺寸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横屏尺寸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Acer </w:t>
                  </w:r>
                  <w:proofErr w:type="spellStart"/>
                  <w:r w:rsidRPr="00AB2DCE">
                    <w:t>Iconia</w:t>
                  </w:r>
                  <w:proofErr w:type="spellEnd"/>
                  <w:r w:rsidRPr="00AB2DCE">
                    <w:t xml:space="preserve"> Tab A100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Acer </w:t>
                  </w:r>
                  <w:proofErr w:type="spellStart"/>
                  <w:r w:rsidRPr="00AB2DCE">
                    <w:t>Iconia</w:t>
                  </w:r>
                  <w:proofErr w:type="spellEnd"/>
                  <w:r w:rsidRPr="00AB2DCE">
                    <w:t xml:space="preserve"> Tab A101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170dpi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Acer </w:t>
                  </w:r>
                  <w:proofErr w:type="spellStart"/>
                  <w:r w:rsidRPr="00AB2DCE">
                    <w:t>Iconia</w:t>
                  </w:r>
                  <w:proofErr w:type="spellEnd"/>
                  <w:r w:rsidRPr="00AB2DCE">
                    <w:t xml:space="preserve"> Tab A200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Acer </w:t>
                  </w:r>
                  <w:proofErr w:type="spellStart"/>
                  <w:r w:rsidRPr="00AB2DCE">
                    <w:t>Iconia</w:t>
                  </w:r>
                  <w:proofErr w:type="spellEnd"/>
                  <w:r w:rsidRPr="00AB2DCE">
                    <w:t xml:space="preserve"> Tab A500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Acer </w:t>
                  </w:r>
                  <w:proofErr w:type="spellStart"/>
                  <w:r w:rsidRPr="00AB2DCE">
                    <w:t>Iconia</w:t>
                  </w:r>
                  <w:proofErr w:type="spellEnd"/>
                  <w:r w:rsidRPr="00AB2DCE">
                    <w:t xml:space="preserve"> Tab A502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Ainol</w:t>
                  </w:r>
                  <w:proofErr w:type="spellEnd"/>
                  <w:r w:rsidRPr="00AB2DCE">
                    <w:t xml:space="preserve"> Novo 7 Elf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170dpi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iPad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132dpi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iPad</w:t>
                  </w:r>
                  <w:proofErr w:type="spellEnd"/>
                  <w:r w:rsidRPr="00AB2DCE">
                    <w:t xml:space="preserve">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132dpi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iPad</w:t>
                  </w:r>
                  <w:proofErr w:type="spellEnd"/>
                  <w:r w:rsidRPr="00AB2DCE">
                    <w:t xml:space="preserve"> 3 (and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264dpi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iPad</w:t>
                  </w:r>
                  <w:proofErr w:type="spellEnd"/>
                  <w:r w:rsidRPr="00AB2DCE">
                    <w:t xml:space="preserve"> Mini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7.9″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lastRenderedPageBreak/>
                    <w:t xml:space="preserve">Apple </w:t>
                  </w:r>
                  <w:proofErr w:type="spellStart"/>
                  <w:r w:rsidRPr="00AB2DCE">
                    <w:t>iPhone</w:t>
                  </w:r>
                  <w:proofErr w:type="spellEnd"/>
                  <w:r w:rsidRPr="00AB2DCE">
                    <w:t xml:space="preserve"> 3G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iPhone</w:t>
                  </w:r>
                  <w:proofErr w:type="spellEnd"/>
                  <w:r w:rsidRPr="00AB2DCE">
                    <w:t xml:space="preserve"> 3GS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iPhone</w:t>
                  </w:r>
                  <w:proofErr w:type="spellEnd"/>
                  <w:r w:rsidRPr="00AB2DCE">
                    <w:t xml:space="preserve">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iPhone</w:t>
                  </w:r>
                  <w:proofErr w:type="spellEnd"/>
                  <w:r w:rsidRPr="00AB2DCE">
                    <w:t xml:space="preserve"> 4S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Apple </w:t>
                  </w:r>
                  <w:proofErr w:type="spellStart"/>
                  <w:r w:rsidRPr="00AB2DCE">
                    <w:t>iPhone</w:t>
                  </w:r>
                  <w:proofErr w:type="spellEnd"/>
                  <w:r w:rsidRPr="00AB2DCE">
                    <w:t xml:space="preserve">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568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Apple iPod Touch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Archos</w:t>
                  </w:r>
                  <w:proofErr w:type="spellEnd"/>
                  <w:r w:rsidRPr="00AB2DCE">
                    <w:t xml:space="preserve"> 70b (it2)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??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Archos</w:t>
                  </w:r>
                  <w:proofErr w:type="spellEnd"/>
                  <w:r w:rsidRPr="00AB2DCE">
                    <w:t xml:space="preserve"> 80G9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Arnova</w:t>
                  </w:r>
                  <w:proofErr w:type="spellEnd"/>
                  <w:r w:rsidRPr="00AB2DCE">
                    <w:t xml:space="preserve"> 7 G2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??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Arnova</w:t>
                  </w:r>
                  <w:proofErr w:type="spellEnd"/>
                  <w:r w:rsidRPr="00AB2DCE">
                    <w:t xml:space="preserve"> 7FG3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??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1067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Arnova</w:t>
                  </w:r>
                  <w:proofErr w:type="spellEnd"/>
                  <w:r w:rsidRPr="00AB2DCE">
                    <w:t xml:space="preserve"> 8C G3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1067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Arnova</w:t>
                  </w:r>
                  <w:proofErr w:type="spellEnd"/>
                  <w:r w:rsidRPr="00AB2DCE">
                    <w:t xml:space="preserve"> 10b G3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ASUS </w:t>
                  </w:r>
                  <w:proofErr w:type="spellStart"/>
                  <w:r w:rsidRPr="00AB2DCE">
                    <w:t>Padfone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??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1128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ASUS Transformer Pad TF300T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??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ASUS Transformer TF101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BAUHN AMID-972XS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??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9520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185dpi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691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Bold 9360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2.44″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Bold 9780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2.44″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Bold 9790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2.45″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Bold 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287dpi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2.8″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Curve 9300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2.45″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Curve 9320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164dpi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2.44″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Curve 9380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188dpi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BlackBerry </w:t>
                  </w:r>
                  <w:proofErr w:type="spellStart"/>
                  <w:r w:rsidRPr="00AB2DCE">
                    <w:t>PlayBook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Tablet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Torch 9800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187.5dpi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Torch 9810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Z10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Blackberry OS10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355dpi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521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Google Nexus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445dpi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4.95″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598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HP Touchpad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132dpi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HP Veer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WebOS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197dpi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545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7 Mozart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7 Trophy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3.8″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Desire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Desire 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164dpi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Desire HD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216dpi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Desire 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HTC </w:t>
                  </w:r>
                  <w:proofErr w:type="spellStart"/>
                  <w:r w:rsidRPr="00AB2DCE">
                    <w:t>Evo</w:t>
                  </w:r>
                  <w:proofErr w:type="spellEnd"/>
                  <w:r w:rsidRPr="00AB2DCE">
                    <w:t xml:space="preserve"> 3D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960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Legend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??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One 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lastRenderedPageBreak/>
                    <w:t>HTC One 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One XL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260dpi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Sensation XL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198.5dpi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Titan 4G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198.5dpi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Velocity 4G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Wildfire 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180dpi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HTC Windows Phone 8X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341dpi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Huawei</w:t>
                  </w:r>
                  <w:proofErr w:type="spellEnd"/>
                  <w:r w:rsidRPr="00AB2DCE">
                    <w:t xml:space="preserve"> U8650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Kindle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Kindle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Kindle Fire HD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216dpi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801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Kindle Fire HD 8.9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254dpi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8.9″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801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Kindle Fire HDX 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902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Kindle </w:t>
                  </w:r>
                  <w:proofErr w:type="spellStart"/>
                  <w:r w:rsidRPr="00AB2DCE">
                    <w:t>Paperwhite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Kindle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212dpi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Kobo </w:t>
                  </w:r>
                  <w:proofErr w:type="spellStart"/>
                  <w:r w:rsidRPr="00AB2DCE">
                    <w:t>eReader</w:t>
                  </w:r>
                  <w:proofErr w:type="spellEnd"/>
                  <w:r w:rsidRPr="00AB2DCE">
                    <w:t xml:space="preserve"> Touch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 (E Ink)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LG </w:t>
                  </w:r>
                  <w:proofErr w:type="spellStart"/>
                  <w:r w:rsidRPr="00AB2DCE">
                    <w:t>Optimus</w:t>
                  </w:r>
                  <w:proofErr w:type="spellEnd"/>
                  <w:r w:rsidRPr="00AB2DCE">
                    <w:t xml:space="preserve"> 2X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233dpi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LG </w:t>
                  </w:r>
                  <w:proofErr w:type="spellStart"/>
                  <w:r w:rsidRPr="00AB2DCE">
                    <w:t>Optimus</w:t>
                  </w:r>
                  <w:proofErr w:type="spellEnd"/>
                  <w:r w:rsidRPr="00AB2DCE">
                    <w:t xml:space="preserve"> L3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427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LG </w:t>
                  </w:r>
                  <w:proofErr w:type="spellStart"/>
                  <w:r w:rsidRPr="00AB2DCE">
                    <w:t>Optimus</w:t>
                  </w:r>
                  <w:proofErr w:type="spellEnd"/>
                  <w:r w:rsidRPr="00AB2DCE">
                    <w:t xml:space="preserve"> Pad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168dpi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8.9″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LG </w:t>
                  </w:r>
                  <w:proofErr w:type="spellStart"/>
                  <w:r w:rsidRPr="00AB2DCE">
                    <w:t>Viewty</w:t>
                  </w:r>
                  <w:proofErr w:type="spellEnd"/>
                  <w:r w:rsidRPr="00AB2DCE">
                    <w:t xml:space="preserve"> KU990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Java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155dpi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400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Microsoft Surface (RT)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148dpi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1366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Motorola Defy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265dpi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569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Motorola Droid3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275dpi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599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Motorola Droid </w:t>
                  </w:r>
                  <w:proofErr w:type="spellStart"/>
                  <w:r w:rsidRPr="00AB2DCE">
                    <w:t>Razr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Motorola Milestone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265dpi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569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Motorola </w:t>
                  </w:r>
                  <w:proofErr w:type="spellStart"/>
                  <w:r w:rsidRPr="00AB2DCE">
                    <w:t>Razr</w:t>
                  </w:r>
                  <w:proofErr w:type="spellEnd"/>
                  <w:r w:rsidRPr="00AB2DCE">
                    <w:t xml:space="preserve"> HD 4G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312dpi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598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Motorola </w:t>
                  </w:r>
                  <w:proofErr w:type="spellStart"/>
                  <w:r w:rsidRPr="00AB2DCE">
                    <w:t>Razr</w:t>
                  </w:r>
                  <w:proofErr w:type="spellEnd"/>
                  <w:r w:rsidRPr="00AB2DCE">
                    <w:t xml:space="preserve"> M 4G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312dpi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598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Motorola </w:t>
                  </w:r>
                  <w:proofErr w:type="spellStart"/>
                  <w:r w:rsidRPr="00AB2DCE">
                    <w:t>Xoom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Motorola </w:t>
                  </w:r>
                  <w:proofErr w:type="spellStart"/>
                  <w:r w:rsidRPr="00AB2DCE">
                    <w:t>Xoom</w:t>
                  </w:r>
                  <w:proofErr w:type="spellEnd"/>
                  <w:r w:rsidRPr="00AB2DCE">
                    <w:t xml:space="preserve">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Nexus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318dpi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598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Nexus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216dpi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966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Nexus 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233dpi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Nokia 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Nokia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Nokia 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Symbian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229dpi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Nokia 700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Symbian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229dpi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427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Nokia 2700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200dpi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520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233dpi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610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710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820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217dpi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217dpi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lastRenderedPageBreak/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920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332dpi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1020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332dpi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Nokia </w:t>
                  </w:r>
                  <w:proofErr w:type="spellStart"/>
                  <w:r w:rsidRPr="00AB2DCE">
                    <w:t>Lumia</w:t>
                  </w:r>
                  <w:proofErr w:type="spellEnd"/>
                  <w:r w:rsidRPr="00AB2DCE">
                    <w:t xml:space="preserve"> 1520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Phone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Nokia N95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154dpi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2.6″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N/A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Nokia N900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proofErr w:type="spellStart"/>
                  <w:r w:rsidRPr="00AB2DCE">
                    <w:t>Naemo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267dpi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Panasonic </w:t>
                  </w:r>
                  <w:proofErr w:type="spellStart"/>
                  <w:r w:rsidRPr="00AB2DCE">
                    <w:t>Toughpad</w:t>
                  </w:r>
                  <w:proofErr w:type="spellEnd"/>
                  <w:r w:rsidRPr="00AB2DCE">
                    <w:t xml:space="preserve"> A1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Ace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3.8″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Grand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187dpi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Note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285dpi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Note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267dpi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Note 10.1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S2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217dpi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533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S3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306dpi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4.8″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S3 Mini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233dpi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S4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441dpi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S4 Mini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256dpi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4.3″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640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Tab 2 7.0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170dpi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Tab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170dpi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1024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Tab 8.9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170dpi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8.9″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Tab 10.1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Samsung Galaxy Tab 10.1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149dpi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10.1″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1280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Sony </w:t>
                  </w:r>
                  <w:proofErr w:type="spellStart"/>
                  <w:r w:rsidRPr="00AB2DCE">
                    <w:t>Xperia</w:t>
                  </w:r>
                  <w:proofErr w:type="spellEnd"/>
                  <w:r w:rsidRPr="00AB2DCE">
                    <w:t xml:space="preserve"> E Dual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164dpi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3.5″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480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 xml:space="preserve">Tesco </w:t>
                  </w:r>
                  <w:proofErr w:type="spellStart"/>
                  <w:r w:rsidRPr="00AB2DCE">
                    <w:t>Hudl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Android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242dpi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799</w:t>
                  </w:r>
                </w:p>
              </w:tc>
            </w:tr>
            <w:tr w:rsidR="00FD3EB7" w:rsidRPr="00AB2DCE"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Surface Pro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Windows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207dpi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10.6″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1080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EB7" w:rsidRPr="00AB2DCE" w:rsidRDefault="00FD3EB7" w:rsidP="00AB2DCE">
                  <w:r w:rsidRPr="00AB2DCE">
                    <w:t>1920</w:t>
                  </w:r>
                </w:p>
              </w:tc>
            </w:tr>
          </w:tbl>
          <w:p w:rsidR="00FD3EB7" w:rsidRPr="00AB2DCE" w:rsidRDefault="00FD3EB7" w:rsidP="00AB2DCE"/>
        </w:tc>
      </w:tr>
    </w:tbl>
    <w:p w:rsidR="00235F1E" w:rsidRDefault="00235F1E"/>
    <w:sectPr w:rsidR="00235F1E" w:rsidSect="0023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3EB7"/>
    <w:rsid w:val="00235F1E"/>
    <w:rsid w:val="00FD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E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3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462">
                      <w:marLeft w:val="0"/>
                      <w:marRight w:val="0"/>
                      <w:marTop w:val="0"/>
                      <w:marBottom w:val="107"/>
                      <w:divBdr>
                        <w:top w:val="single" w:sz="4" w:space="0" w:color="CDCDCD"/>
                        <w:left w:val="single" w:sz="4" w:space="0" w:color="CDCDCD"/>
                        <w:bottom w:val="single" w:sz="4" w:space="0" w:color="CDCDCD"/>
                        <w:right w:val="single" w:sz="4" w:space="0" w:color="CDCDCD"/>
                      </w:divBdr>
                      <w:divsChild>
                        <w:div w:id="3898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yuanxingku.com/portal.php?mod=comment&amp;id=65&amp;idtype=aid" TargetMode="External"/><Relationship Id="rId4" Type="http://schemas.openxmlformats.org/officeDocument/2006/relationships/hyperlink" Target="http://www.yuanxingku.com/space-uid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2015-10-27T01:47:00Z</dcterms:created>
  <dcterms:modified xsi:type="dcterms:W3CDTF">2015-10-27T01:47:00Z</dcterms:modified>
</cp:coreProperties>
</file>