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3B0" w:rsidRDefault="00CF327E" w:rsidP="00822D82">
      <w:pPr>
        <w:pStyle w:val="1"/>
      </w:pPr>
      <w:r>
        <w:rPr>
          <w:rFonts w:hint="eastAsia"/>
        </w:rPr>
        <w:t>贴贴世界手机</w:t>
      </w:r>
      <w:r>
        <w:rPr>
          <w:rFonts w:hint="eastAsia"/>
        </w:rPr>
        <w:t>app</w:t>
      </w:r>
      <w:r>
        <w:rPr>
          <w:rFonts w:hint="eastAsia"/>
        </w:rPr>
        <w:t>后台数据交互接口说明</w:t>
      </w:r>
    </w:p>
    <w:p w:rsidR="003743B0" w:rsidRDefault="00CF327E" w:rsidP="006F400F">
      <w:pPr>
        <w:spacing w:beforeLines="20" w:before="62"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版本控制信息</w:t>
      </w:r>
    </w:p>
    <w:tbl>
      <w:tblPr>
        <w:tblW w:w="8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7"/>
        <w:gridCol w:w="1360"/>
        <w:gridCol w:w="1559"/>
        <w:gridCol w:w="4772"/>
      </w:tblGrid>
      <w:tr w:rsidR="003743B0">
        <w:trPr>
          <w:tblHeader/>
        </w:trPr>
        <w:tc>
          <w:tcPr>
            <w:tcW w:w="767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 w:rsidR="003743B0" w:rsidRDefault="00CF327E">
            <w:pPr>
              <w:pStyle w:val="a3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3743B0">
        <w:tc>
          <w:tcPr>
            <w:tcW w:w="767" w:type="dxa"/>
            <w:vAlign w:val="center"/>
          </w:tcPr>
          <w:p w:rsidR="003743B0" w:rsidRDefault="00CF327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0.1</w:t>
            </w:r>
          </w:p>
        </w:tc>
        <w:tc>
          <w:tcPr>
            <w:tcW w:w="1360" w:type="dxa"/>
            <w:vAlign w:val="center"/>
          </w:tcPr>
          <w:p w:rsidR="003743B0" w:rsidRDefault="00CF327E" w:rsidP="00D854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</w:t>
            </w:r>
            <w:r w:rsidR="00D85497"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-</w:t>
            </w:r>
            <w:r w:rsidR="00D85497">
              <w:rPr>
                <w:rFonts w:hAnsi="宋体" w:hint="eastAsia"/>
                <w:szCs w:val="21"/>
              </w:rPr>
              <w:t>26</w:t>
            </w:r>
          </w:p>
        </w:tc>
        <w:tc>
          <w:tcPr>
            <w:tcW w:w="1559" w:type="dxa"/>
            <w:vAlign w:val="center"/>
          </w:tcPr>
          <w:p w:rsidR="003743B0" w:rsidRDefault="00CF327E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3743B0" w:rsidRDefault="00CF327E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报文标准初稿</w:t>
            </w:r>
          </w:p>
        </w:tc>
      </w:tr>
      <w:tr w:rsidR="003743B0">
        <w:tc>
          <w:tcPr>
            <w:tcW w:w="767" w:type="dxa"/>
            <w:vAlign w:val="center"/>
          </w:tcPr>
          <w:p w:rsidR="003743B0" w:rsidRDefault="00CF327E" w:rsidP="00A05910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</w:t>
            </w:r>
            <w:r w:rsidR="00A05910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1360" w:type="dxa"/>
            <w:vAlign w:val="center"/>
          </w:tcPr>
          <w:p w:rsidR="003743B0" w:rsidRDefault="00197832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2014-07-10</w:t>
            </w:r>
          </w:p>
        </w:tc>
        <w:tc>
          <w:tcPr>
            <w:tcW w:w="1559" w:type="dxa"/>
            <w:vAlign w:val="center"/>
          </w:tcPr>
          <w:p w:rsidR="003743B0" w:rsidRDefault="00197832" w:rsidP="00197832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3743B0" w:rsidRDefault="00197832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添加接口</w:t>
            </w:r>
          </w:p>
        </w:tc>
      </w:tr>
      <w:tr w:rsidR="00A05910">
        <w:tc>
          <w:tcPr>
            <w:tcW w:w="767" w:type="dxa"/>
            <w:vAlign w:val="center"/>
          </w:tcPr>
          <w:p w:rsidR="00A05910" w:rsidRDefault="00A05910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0.3</w:t>
            </w:r>
          </w:p>
        </w:tc>
        <w:tc>
          <w:tcPr>
            <w:tcW w:w="1360" w:type="dxa"/>
            <w:vAlign w:val="center"/>
          </w:tcPr>
          <w:p w:rsidR="00A05910" w:rsidRDefault="0030374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2014-07-11</w:t>
            </w:r>
          </w:p>
        </w:tc>
        <w:tc>
          <w:tcPr>
            <w:tcW w:w="1559" w:type="dxa"/>
            <w:vAlign w:val="center"/>
          </w:tcPr>
          <w:p w:rsidR="00A05910" w:rsidRDefault="0030374E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A05910" w:rsidRPr="00A05910" w:rsidRDefault="0030374E">
            <w:pPr>
              <w:pStyle w:val="a4"/>
              <w:rPr>
                <w:rFonts w:hAnsi="宋体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添加基卡相关接口</w:t>
            </w:r>
            <w:proofErr w:type="gramEnd"/>
          </w:p>
        </w:tc>
      </w:tr>
      <w:tr w:rsidR="006F400F">
        <w:tc>
          <w:tcPr>
            <w:tcW w:w="767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0.4</w:t>
            </w:r>
          </w:p>
        </w:tc>
        <w:tc>
          <w:tcPr>
            <w:tcW w:w="1360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2014-07-15</w:t>
            </w:r>
          </w:p>
        </w:tc>
        <w:tc>
          <w:tcPr>
            <w:tcW w:w="1559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6F400F" w:rsidRDefault="006F400F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修改优惠券列表（看标注</w:t>
            </w:r>
            <w:bookmarkStart w:id="0" w:name="_GoBack"/>
            <w:bookmarkEnd w:id="0"/>
            <w:r>
              <w:rPr>
                <w:rFonts w:hAnsi="宋体"/>
                <w:szCs w:val="21"/>
              </w:rPr>
              <w:t>）</w:t>
            </w:r>
          </w:p>
        </w:tc>
      </w:tr>
    </w:tbl>
    <w:p w:rsidR="003743B0" w:rsidRDefault="003743B0">
      <w:pPr>
        <w:rPr>
          <w:b/>
          <w:szCs w:val="21"/>
        </w:rPr>
      </w:pPr>
    </w:p>
    <w:p w:rsidR="003743B0" w:rsidRPr="00084BC7" w:rsidRDefault="00CF327E" w:rsidP="00D7498B">
      <w:pPr>
        <w:pStyle w:val="1"/>
        <w:numPr>
          <w:ilvl w:val="0"/>
          <w:numId w:val="3"/>
        </w:numPr>
      </w:pPr>
      <w:r w:rsidRPr="00084BC7">
        <w:t>通讯接口结构</w:t>
      </w:r>
    </w:p>
    <w:p w:rsidR="003743B0" w:rsidRDefault="003743B0">
      <w:pPr>
        <w:rPr>
          <w:szCs w:val="21"/>
        </w:rPr>
      </w:pPr>
    </w:p>
    <w:p w:rsidR="003743B0" w:rsidRPr="000E4298" w:rsidRDefault="00CF327E">
      <w:pPr>
        <w:pStyle w:val="10"/>
        <w:numPr>
          <w:ilvl w:val="0"/>
          <w:numId w:val="1"/>
        </w:numPr>
        <w:rPr>
          <w:rFonts w:ascii="宋体" w:hAnsi="宋体"/>
          <w:szCs w:val="28"/>
        </w:rPr>
      </w:pPr>
      <w:r w:rsidRPr="000E4298">
        <w:rPr>
          <w:rFonts w:ascii="宋体" w:hAnsi="宋体" w:hint="eastAsia"/>
          <w:szCs w:val="28"/>
        </w:rPr>
        <w:t>采用HTTP请求post方式</w:t>
      </w:r>
    </w:p>
    <w:p w:rsidR="004D1DD6" w:rsidRPr="000E4298" w:rsidRDefault="004D1DD6" w:rsidP="00596C3A">
      <w:pPr>
        <w:pStyle w:val="10"/>
        <w:numPr>
          <w:ilvl w:val="0"/>
          <w:numId w:val="1"/>
        </w:numPr>
        <w:rPr>
          <w:rFonts w:ascii="宋体" w:hAnsi="宋体"/>
          <w:szCs w:val="28"/>
        </w:rPr>
      </w:pPr>
      <w:r w:rsidRPr="000E4298">
        <w:rPr>
          <w:rFonts w:ascii="宋体" w:hAnsi="宋体" w:hint="eastAsia"/>
          <w:szCs w:val="28"/>
        </w:rPr>
        <w:t>参数1 ：</w:t>
      </w:r>
      <w:r w:rsidR="00596C3A" w:rsidRPr="00596C3A">
        <w:rPr>
          <w:rFonts w:ascii="宋体" w:hAnsi="宋体"/>
          <w:szCs w:val="28"/>
        </w:rPr>
        <w:t>marked</w:t>
      </w:r>
      <w:r w:rsidRPr="000E4298">
        <w:rPr>
          <w:rFonts w:ascii="宋体" w:hAnsi="宋体" w:hint="eastAsia"/>
          <w:szCs w:val="28"/>
        </w:rPr>
        <w:t>（标识请求操作类型）</w:t>
      </w:r>
    </w:p>
    <w:p w:rsidR="004D1DD6" w:rsidRDefault="004D1DD6" w:rsidP="004D1DD6">
      <w:pPr>
        <w:pStyle w:val="10"/>
        <w:numPr>
          <w:ilvl w:val="0"/>
          <w:numId w:val="1"/>
        </w:numPr>
        <w:rPr>
          <w:sz w:val="21"/>
          <w:szCs w:val="21"/>
        </w:rPr>
      </w:pPr>
      <w:r w:rsidRPr="000E4298">
        <w:rPr>
          <w:rFonts w:ascii="宋体" w:hAnsi="宋体" w:hint="eastAsia"/>
          <w:szCs w:val="28"/>
        </w:rPr>
        <w:t>参数2：</w:t>
      </w:r>
      <w:r w:rsidR="00306BA6" w:rsidRPr="00126700">
        <w:t>jsonStr</w:t>
      </w:r>
      <w:r>
        <w:rPr>
          <w:rFonts w:hint="eastAsia"/>
        </w:rPr>
        <w:t>（请求数据包）</w:t>
      </w:r>
      <w:r>
        <w:rPr>
          <w:sz w:val="21"/>
          <w:szCs w:val="21"/>
        </w:rPr>
        <w:t>数据包内容原文为</w:t>
      </w:r>
      <w:r>
        <w:rPr>
          <w:sz w:val="21"/>
          <w:szCs w:val="21"/>
        </w:rPr>
        <w:t>json</w:t>
      </w:r>
      <w:r>
        <w:rPr>
          <w:sz w:val="21"/>
          <w:szCs w:val="21"/>
        </w:rPr>
        <w:t>格式</w:t>
      </w:r>
    </w:p>
    <w:p w:rsidR="00974500" w:rsidRDefault="00974500" w:rsidP="00974500">
      <w:pPr>
        <w:pStyle w:val="10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</w:t>
      </w:r>
      <w:r>
        <w:rPr>
          <w:rFonts w:hint="eastAsia"/>
          <w:sz w:val="21"/>
          <w:szCs w:val="21"/>
        </w:rPr>
        <w:t>手机端</w:t>
      </w:r>
      <w:r>
        <w:rPr>
          <w:rFonts w:hint="eastAsia"/>
          <w:sz w:val="21"/>
          <w:szCs w:val="21"/>
        </w:rPr>
        <w:t>MPAY</w:t>
      </w:r>
      <w:r>
        <w:rPr>
          <w:rFonts w:hint="eastAsia"/>
          <w:sz w:val="21"/>
          <w:szCs w:val="21"/>
        </w:rPr>
        <w:t>平台</w:t>
      </w:r>
      <w:r w:rsidR="008409D8">
        <w:rPr>
          <w:rFonts w:hint="eastAsia"/>
          <w:sz w:val="21"/>
          <w:szCs w:val="21"/>
        </w:rPr>
        <w:t>分配</w:t>
      </w:r>
      <w:r>
        <w:rPr>
          <w:rFonts w:hint="eastAsia"/>
          <w:sz w:val="21"/>
          <w:szCs w:val="21"/>
        </w:rPr>
        <w:t>系统</w:t>
      </w:r>
      <w:r w:rsidR="008409D8">
        <w:rPr>
          <w:rFonts w:hint="eastAsia"/>
          <w:sz w:val="21"/>
          <w:szCs w:val="21"/>
        </w:rPr>
        <w:t>标识</w:t>
      </w:r>
      <w:r>
        <w:rPr>
          <w:rFonts w:hint="eastAsia"/>
          <w:sz w:val="21"/>
          <w:szCs w:val="21"/>
        </w:rPr>
        <w:t>为</w:t>
      </w:r>
      <w:r w:rsidRPr="00974500">
        <w:rPr>
          <w:sz w:val="21"/>
          <w:szCs w:val="21"/>
        </w:rPr>
        <w:t>COUPONFONRT</w:t>
      </w:r>
      <w:r>
        <w:rPr>
          <w:sz w:val="21"/>
          <w:szCs w:val="21"/>
        </w:rPr>
        <w:t>，参数</w:t>
      </w:r>
      <w:r>
        <w:rPr>
          <w:rFonts w:hint="eastAsia"/>
          <w:sz w:val="21"/>
          <w:szCs w:val="21"/>
        </w:rPr>
        <w:t>5</w:t>
      </w:r>
      <w:r w:rsidR="00CB125B">
        <w:rPr>
          <w:rFonts w:hint="eastAsia"/>
          <w:sz w:val="21"/>
          <w:szCs w:val="21"/>
        </w:rPr>
        <w:t>（对应接口参数</w:t>
      </w:r>
      <w:r w:rsidR="00CB125B" w:rsidRPr="00E26CD4">
        <w:rPr>
          <w:rFonts w:ascii="Consolas" w:hAnsi="Consolas" w:cs="Consolas"/>
          <w:sz w:val="21"/>
          <w:szCs w:val="21"/>
        </w:rPr>
        <w:t>sysPlat</w:t>
      </w:r>
      <w:r w:rsidR="00CB125B">
        <w:rPr>
          <w:rFonts w:hint="eastAsia"/>
          <w:sz w:val="21"/>
          <w:szCs w:val="21"/>
        </w:rPr>
        <w:t>）</w:t>
      </w:r>
    </w:p>
    <w:p w:rsidR="003743B0" w:rsidRDefault="003743B0"/>
    <w:p w:rsidR="003743B0" w:rsidRPr="00084BC7" w:rsidRDefault="00CF327E" w:rsidP="00D7498B">
      <w:pPr>
        <w:pStyle w:val="1"/>
        <w:numPr>
          <w:ilvl w:val="0"/>
          <w:numId w:val="3"/>
        </w:numPr>
      </w:pPr>
      <w:r w:rsidRPr="00084BC7">
        <w:t>接口说明</w:t>
      </w:r>
    </w:p>
    <w:p w:rsidR="00CF327E" w:rsidRDefault="00CF32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638"/>
        <w:gridCol w:w="757"/>
        <w:gridCol w:w="1677"/>
        <w:gridCol w:w="993"/>
        <w:gridCol w:w="851"/>
        <w:gridCol w:w="709"/>
        <w:gridCol w:w="2318"/>
      </w:tblGrid>
      <w:tr w:rsidR="00B107D2" w:rsidTr="00886A7E">
        <w:tc>
          <w:tcPr>
            <w:tcW w:w="1217" w:type="dxa"/>
            <w:gridSpan w:val="2"/>
          </w:tcPr>
          <w:p w:rsidR="00B107D2" w:rsidRDefault="00771748" w:rsidP="00886A7E">
            <w:r>
              <w:rPr>
                <w:rFonts w:hint="eastAsia"/>
              </w:rPr>
              <w:t>接口地址</w:t>
            </w:r>
          </w:p>
        </w:tc>
        <w:tc>
          <w:tcPr>
            <w:tcW w:w="7305" w:type="dxa"/>
            <w:gridSpan w:val="6"/>
          </w:tcPr>
          <w:p w:rsidR="00B107D2" w:rsidRDefault="00C547F2" w:rsidP="00886A7E">
            <w:hyperlink r:id="rId10" w:history="1">
              <w:r w:rsidR="00105A96" w:rsidRPr="003241A7">
                <w:rPr>
                  <w:rStyle w:val="a7"/>
                  <w:u w:val="none"/>
                </w:rPr>
                <w:t xml:space="preserve"> http://localhost:8080/tietie_interface/callin!tietie.action</w:t>
              </w:r>
              <w:r w:rsidR="00105A96" w:rsidRPr="003241A7">
                <w:rPr>
                  <w:rStyle w:val="a7"/>
                  <w:color w:val="auto"/>
                  <w:u w:val="none"/>
                </w:rPr>
                <w:t>（</w:t>
              </w:r>
              <w:r w:rsidR="00105A96" w:rsidRPr="003241A7">
                <w:rPr>
                  <w:rStyle w:val="a7"/>
                  <w:color w:val="auto"/>
                  <w:u w:val="none"/>
                </w:rPr>
                <w:t>IP</w:t>
              </w:r>
            </w:hyperlink>
            <w:r w:rsidR="00771748">
              <w:t>待定）</w:t>
            </w:r>
          </w:p>
        </w:tc>
      </w:tr>
      <w:tr w:rsidR="00B107D2" w:rsidTr="0010081C">
        <w:tc>
          <w:tcPr>
            <w:tcW w:w="1217" w:type="dxa"/>
            <w:gridSpan w:val="2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功能说明</w:t>
            </w:r>
          </w:p>
        </w:tc>
        <w:tc>
          <w:tcPr>
            <w:tcW w:w="7305" w:type="dxa"/>
            <w:gridSpan w:val="6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所有接口的统一入口</w:t>
            </w:r>
          </w:p>
        </w:tc>
      </w:tr>
      <w:tr w:rsidR="00B107D2" w:rsidTr="000E4298">
        <w:tc>
          <w:tcPr>
            <w:tcW w:w="8522" w:type="dxa"/>
            <w:gridSpan w:val="8"/>
            <w:shd w:val="clear" w:color="auto" w:fill="BFBFBF"/>
          </w:tcPr>
          <w:p w:rsidR="00B107D2" w:rsidRDefault="00B107D2" w:rsidP="00886A7E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：输入参数说明</w:t>
            </w:r>
          </w:p>
        </w:tc>
      </w:tr>
      <w:tr w:rsidR="0010081C" w:rsidTr="000E4298">
        <w:tc>
          <w:tcPr>
            <w:tcW w:w="579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序</w:t>
            </w:r>
          </w:p>
        </w:tc>
        <w:tc>
          <w:tcPr>
            <w:tcW w:w="1395" w:type="dxa"/>
            <w:gridSpan w:val="2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入参字段名</w:t>
            </w:r>
          </w:p>
        </w:tc>
        <w:tc>
          <w:tcPr>
            <w:tcW w:w="1677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/>
          </w:tcPr>
          <w:p w:rsidR="00B107D2" w:rsidRDefault="00B107D2" w:rsidP="00886A7E"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709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长度</w:t>
            </w:r>
          </w:p>
        </w:tc>
        <w:tc>
          <w:tcPr>
            <w:tcW w:w="2318" w:type="dxa"/>
            <w:shd w:val="clear" w:color="auto" w:fill="BFBFBF"/>
          </w:tcPr>
          <w:p w:rsidR="00B107D2" w:rsidRDefault="00B107D2" w:rsidP="00886A7E">
            <w:r>
              <w:rPr>
                <w:rFonts w:hint="eastAsia"/>
              </w:rPr>
              <w:t>备注</w:t>
            </w:r>
          </w:p>
        </w:tc>
      </w:tr>
      <w:tr w:rsidR="00B107D2" w:rsidTr="00A85677">
        <w:tc>
          <w:tcPr>
            <w:tcW w:w="579" w:type="dxa"/>
          </w:tcPr>
          <w:p w:rsidR="00B107D2" w:rsidRDefault="00B107D2" w:rsidP="00886A7E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B107D2" w:rsidRDefault="00596C3A" w:rsidP="00886A7E">
            <w:r w:rsidRPr="00596C3A">
              <w:t>marked</w:t>
            </w:r>
          </w:p>
        </w:tc>
        <w:tc>
          <w:tcPr>
            <w:tcW w:w="1677" w:type="dxa"/>
          </w:tcPr>
          <w:p w:rsidR="00B107D2" w:rsidRDefault="00B107D2" w:rsidP="00886A7E">
            <w:r>
              <w:rPr>
                <w:rFonts w:hint="eastAsia"/>
              </w:rPr>
              <w:t>请求系统的</w:t>
            </w:r>
          </w:p>
          <w:p w:rsidR="00B107D2" w:rsidRDefault="00B107D2" w:rsidP="00886A7E">
            <w:r>
              <w:rPr>
                <w:rFonts w:hint="eastAsia"/>
              </w:rPr>
              <w:t>编码</w:t>
            </w:r>
          </w:p>
        </w:tc>
        <w:tc>
          <w:tcPr>
            <w:tcW w:w="993" w:type="dxa"/>
          </w:tcPr>
          <w:p w:rsidR="00B107D2" w:rsidRDefault="00B107D2" w:rsidP="00886A7E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B107D2" w:rsidRDefault="00B107D2" w:rsidP="00886A7E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</w:tcPr>
          <w:p w:rsidR="00B107D2" w:rsidRDefault="00B107D2" w:rsidP="00886A7E"/>
        </w:tc>
        <w:tc>
          <w:tcPr>
            <w:tcW w:w="2318" w:type="dxa"/>
          </w:tcPr>
          <w:p w:rsidR="00B107D2" w:rsidRDefault="00B107D2" w:rsidP="00886A7E">
            <w:r>
              <w:rPr>
                <w:rFonts w:hint="eastAsia"/>
              </w:rPr>
              <w:t>格式和字段说明如下</w:t>
            </w:r>
          </w:p>
        </w:tc>
      </w:tr>
      <w:tr w:rsidR="00B107D2" w:rsidTr="00A85677">
        <w:tc>
          <w:tcPr>
            <w:tcW w:w="579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2</w:t>
            </w:r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</w:tcPr>
          <w:p w:rsidR="00B107D2" w:rsidRDefault="00126700" w:rsidP="00886A7E">
            <w:r w:rsidRPr="00126700">
              <w:t>jsonStr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接口参数字</w:t>
            </w:r>
          </w:p>
          <w:p w:rsidR="00B107D2" w:rsidRDefault="00B107D2" w:rsidP="00886A7E">
            <w:proofErr w:type="gramStart"/>
            <w:r>
              <w:rPr>
                <w:rFonts w:hint="eastAsia"/>
              </w:rPr>
              <w:t>符串</w:t>
            </w:r>
            <w:proofErr w:type="gramEnd"/>
            <w:r w:rsidR="00CE518B">
              <w:rPr>
                <w:rFonts w:hint="eastAsia"/>
              </w:rPr>
              <w:t>json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107D2" w:rsidRDefault="00B107D2" w:rsidP="00886A7E"/>
        </w:tc>
        <w:tc>
          <w:tcPr>
            <w:tcW w:w="2318" w:type="dxa"/>
            <w:tcBorders>
              <w:bottom w:val="single" w:sz="4" w:space="0" w:color="auto"/>
            </w:tcBorders>
          </w:tcPr>
          <w:p w:rsidR="00B107D2" w:rsidRDefault="00B107D2" w:rsidP="00886A7E">
            <w:r>
              <w:rPr>
                <w:rFonts w:hint="eastAsia"/>
              </w:rPr>
              <w:t>格式视不同接口而定，</w:t>
            </w:r>
          </w:p>
          <w:p w:rsidR="00B107D2" w:rsidRDefault="00B107D2" w:rsidP="00886A7E">
            <w:r>
              <w:rPr>
                <w:rFonts w:hint="eastAsia"/>
              </w:rPr>
              <w:t>在具体的接口中说明</w:t>
            </w:r>
          </w:p>
        </w:tc>
      </w:tr>
      <w:tr w:rsidR="00B107D2" w:rsidTr="000E4298">
        <w:tc>
          <w:tcPr>
            <w:tcW w:w="8522" w:type="dxa"/>
            <w:gridSpan w:val="8"/>
            <w:shd w:val="clear" w:color="auto" w:fill="A6A6A6"/>
          </w:tcPr>
          <w:p w:rsidR="00B107D2" w:rsidRDefault="00B107D2" w:rsidP="00886A7E">
            <w:r>
              <w:rPr>
                <w:rFonts w:hint="eastAsia"/>
              </w:rPr>
              <w:t>二：</w:t>
            </w:r>
            <w:r w:rsidR="00D03B14">
              <w:rPr>
                <w:rFonts w:hint="eastAsia"/>
              </w:rPr>
              <w:t>返回</w:t>
            </w:r>
            <w:r>
              <w:rPr>
                <w:rFonts w:hint="eastAsia"/>
              </w:rPr>
              <w:t>参数说明</w:t>
            </w:r>
          </w:p>
        </w:tc>
      </w:tr>
      <w:tr w:rsidR="00B107D2" w:rsidTr="00A85677">
        <w:tc>
          <w:tcPr>
            <w:tcW w:w="579" w:type="dxa"/>
          </w:tcPr>
          <w:p w:rsidR="00B107D2" w:rsidRDefault="00B107D2" w:rsidP="00886A7E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B107D2" w:rsidRDefault="00B107D2" w:rsidP="00886A7E">
            <w:r>
              <w:rPr>
                <w:rFonts w:hint="eastAsia"/>
              </w:rPr>
              <w:t>RESULT</w:t>
            </w:r>
          </w:p>
        </w:tc>
        <w:tc>
          <w:tcPr>
            <w:tcW w:w="1677" w:type="dxa"/>
          </w:tcPr>
          <w:p w:rsidR="00B107D2" w:rsidRDefault="00B107D2" w:rsidP="00886A7E">
            <w:r>
              <w:rPr>
                <w:rFonts w:hint="eastAsia"/>
              </w:rPr>
              <w:t>接口返回值</w:t>
            </w:r>
            <w:r w:rsidR="00DE14B6">
              <w:rPr>
                <w:rFonts w:hint="eastAsia"/>
              </w:rPr>
              <w:t>json</w:t>
            </w:r>
          </w:p>
        </w:tc>
        <w:tc>
          <w:tcPr>
            <w:tcW w:w="993" w:type="dxa"/>
          </w:tcPr>
          <w:p w:rsidR="00B107D2" w:rsidRDefault="00B107D2" w:rsidP="00886A7E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B107D2" w:rsidRDefault="00B107D2" w:rsidP="00886A7E"/>
        </w:tc>
        <w:tc>
          <w:tcPr>
            <w:tcW w:w="709" w:type="dxa"/>
          </w:tcPr>
          <w:p w:rsidR="00B107D2" w:rsidRDefault="00B107D2" w:rsidP="00886A7E"/>
        </w:tc>
        <w:tc>
          <w:tcPr>
            <w:tcW w:w="2318" w:type="dxa"/>
          </w:tcPr>
          <w:p w:rsidR="00B107D2" w:rsidRDefault="00B107D2" w:rsidP="00886A7E">
            <w:r>
              <w:rPr>
                <w:rFonts w:hint="eastAsia"/>
              </w:rPr>
              <w:t>返回值存在以下情况：</w:t>
            </w:r>
          </w:p>
          <w:p w:rsidR="00B107D2" w:rsidRDefault="00B107D2" w:rsidP="00886A7E">
            <w:r>
              <w:rPr>
                <w:rFonts w:hint="eastAsia"/>
              </w:rPr>
              <w:lastRenderedPageBreak/>
              <w:t xml:space="preserve">1. </w:t>
            </w:r>
            <w:r>
              <w:rPr>
                <w:rFonts w:hint="eastAsia"/>
              </w:rPr>
              <w:t>异常情况：返回编码</w:t>
            </w:r>
          </w:p>
          <w:p w:rsidR="00B107D2" w:rsidRDefault="00B107D2" w:rsidP="00886A7E">
            <w:r>
              <w:rPr>
                <w:rFonts w:hint="eastAsia"/>
              </w:rPr>
              <w:t>字符串，详见“返回编码标准说明”</w:t>
            </w:r>
          </w:p>
          <w:p w:rsidR="00B107D2" w:rsidRDefault="00B107D2" w:rsidP="00886A7E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正常情况：字符串，</w:t>
            </w:r>
          </w:p>
          <w:p w:rsidR="00B107D2" w:rsidRDefault="00B107D2" w:rsidP="00886A7E">
            <w:r>
              <w:rPr>
                <w:rFonts w:hint="eastAsia"/>
              </w:rPr>
              <w:t>格式视不同接口而定。</w:t>
            </w:r>
          </w:p>
        </w:tc>
      </w:tr>
    </w:tbl>
    <w:p w:rsidR="00B107D2" w:rsidRPr="00B107D2" w:rsidRDefault="00B107D2"/>
    <w:p w:rsidR="00B107D2" w:rsidRDefault="00B107D2"/>
    <w:p w:rsidR="00B107D2" w:rsidRDefault="00B107D2" w:rsidP="00B914C7">
      <w:pPr>
        <w:ind w:left="420"/>
      </w:pPr>
    </w:p>
    <w:p w:rsidR="00B107D2" w:rsidRDefault="00465BD9" w:rsidP="00524346">
      <w:pPr>
        <w:pStyle w:val="2"/>
        <w:numPr>
          <w:ilvl w:val="1"/>
          <w:numId w:val="3"/>
        </w:numPr>
      </w:pPr>
      <w:r>
        <w:rPr>
          <w:rFonts w:hint="eastAsia"/>
        </w:rPr>
        <w:t>用户</w:t>
      </w:r>
    </w:p>
    <w:p w:rsidR="00B107D2" w:rsidRPr="00E30D04" w:rsidRDefault="00B107D2"/>
    <w:p w:rsidR="003743B0" w:rsidRPr="00D450AF" w:rsidRDefault="00BD29F9" w:rsidP="004D1308">
      <w:pPr>
        <w:pStyle w:val="3"/>
        <w:numPr>
          <w:ilvl w:val="2"/>
          <w:numId w:val="3"/>
        </w:numPr>
      </w:pPr>
      <w:r w:rsidRPr="00D450AF">
        <w:rPr>
          <w:rFonts w:hint="eastAsia"/>
        </w:rPr>
        <w:t>注册接口</w:t>
      </w:r>
      <w:r w:rsidR="004462CA">
        <w:rPr>
          <w:rFonts w:hint="eastAsia"/>
        </w:rPr>
        <w:t>（修订）</w:t>
      </w:r>
    </w:p>
    <w:p w:rsidR="003743B0" w:rsidRPr="00E30D04" w:rsidRDefault="003743B0"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84571" w:rsidTr="00A06728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 w:rsidRPr="00B107D2"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107D2" w:rsidRDefault="00F84571">
            <w:pPr>
              <w:jc w:val="center"/>
              <w:rPr>
                <w:bCs/>
                <w:szCs w:val="21"/>
              </w:rPr>
            </w:pPr>
          </w:p>
        </w:tc>
      </w:tr>
      <w:tr w:rsidR="000E4298" w:rsidTr="000E4298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="00596C3A"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D22642">
            <w:pPr>
              <w:jc w:val="center"/>
              <w:rPr>
                <w:bCs/>
                <w:szCs w:val="21"/>
              </w:rPr>
            </w:pPr>
            <w:r w:rsidRPr="00B107D2"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</w:p>
        </w:tc>
      </w:tr>
      <w:tr w:rsidR="00F84571" w:rsidTr="006261DC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84571" w:rsidRDefault="00F84571" w:rsidP="00F634C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84571" w:rsidRDefault="00F84571" w:rsidP="00F634C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84571" w:rsidRDefault="00F84571" w:rsidP="00F634C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84571" w:rsidTr="006261DC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jc w:val="center"/>
              <w:rPr>
                <w:rFonts w:ascii="Consolas" w:hAnsi="Consolas" w:cs="Consolas"/>
                <w:szCs w:val="21"/>
              </w:rPr>
            </w:pPr>
            <w:r w:rsidRPr="000E4298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84571" w:rsidTr="006261DC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widowControl/>
              <w:ind w:firstLineChars="100" w:firstLine="210"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0E4298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F84571" w:rsidTr="006261DC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jc w:val="center"/>
              <w:rPr>
                <w:rFonts w:ascii="Consolas" w:hAnsi="Consolas" w:cs="Consolas"/>
                <w:szCs w:val="21"/>
                <w:shd w:val="clear" w:color="auto" w:fill="F2F2F2"/>
              </w:rPr>
            </w:pPr>
            <w:r w:rsidRPr="00B53A03">
              <w:rPr>
                <w:rFonts w:ascii="Consolas" w:hAnsi="Consolas" w:cs="Consolas"/>
                <w:szCs w:val="21"/>
              </w:rPr>
              <w:t>validCode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E26CD4" w:rsidTr="005B04CA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6CD4" w:rsidRPr="00E26CD4" w:rsidRDefault="00E26CD4" w:rsidP="00E26CD4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6CD4" w:rsidRPr="00E26CD4" w:rsidRDefault="00E26CD4" w:rsidP="00E26CD4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26CD4" w:rsidRPr="00E26CD4" w:rsidRDefault="007D11A8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</w:t>
            </w:r>
            <w:r w:rsidR="007F04CB">
              <w:rPr>
                <w:rFonts w:hint="eastAsia"/>
                <w:szCs w:val="21"/>
              </w:rPr>
              <w:t>系统标识</w:t>
            </w:r>
            <w:r>
              <w:rPr>
                <w:rFonts w:hint="eastAsia"/>
                <w:szCs w:val="21"/>
              </w:rPr>
              <w:t>参数</w:t>
            </w:r>
          </w:p>
        </w:tc>
      </w:tr>
      <w:tr w:rsidR="00F20D22" w:rsidTr="000E4298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20D22" w:rsidRDefault="00F20D22" w:rsidP="00886A7E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20D22" w:rsidRDefault="00F20D22" w:rsidP="00FD663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841A1"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7E17">
              <w:rPr>
                <w:rFonts w:hint="eastAsia"/>
                <w:bCs/>
                <w:szCs w:val="21"/>
              </w:rPr>
              <w:t>213</w:t>
            </w:r>
            <w:r w:rsidR="00FD6632">
              <w:rPr>
                <w:rFonts w:hint="eastAsia"/>
                <w:bCs/>
                <w:szCs w:val="21"/>
              </w:rPr>
              <w:t>444</w:t>
            </w:r>
            <w:r w:rsidR="00F13F66">
              <w:rPr>
                <w:rFonts w:hint="eastAsia"/>
                <w:bCs/>
                <w:szCs w:val="21"/>
              </w:rPr>
              <w:t>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Consolas" w:hAnsi="Consolas" w:cs="Consolas"/>
                <w:szCs w:val="21"/>
              </w:rPr>
              <w:t>validCode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20D22" w:rsidTr="006261DC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20D22" w:rsidRDefault="00F20D2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20D22" w:rsidRDefault="00F20D2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20D22" w:rsidRDefault="00F20D2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3A87" w:rsidTr="005D37C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3A87" w:rsidRDefault="00AB3A8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A87" w:rsidRDefault="00AB3A8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3A87" w:rsidRDefault="00AB3A8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3A87" w:rsidTr="005D37C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3A87" w:rsidRDefault="00AB3A8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A87" w:rsidRDefault="00AB3A8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3A87" w:rsidRDefault="00AB3A8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FC1BD6" w:rsidTr="000E4298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C1BD6" w:rsidRPr="00FC1BD6" w:rsidRDefault="00FC1BD6" w:rsidP="00FC1BD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 w:rsidR="0041476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</w:t>
            </w:r>
            <w:r w:rsidR="00695D1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示</w:t>
            </w:r>
            <w:r w:rsidR="0041476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C1BD6" w:rsidRPr="00FC1BD6" w:rsidRDefault="00221F08" w:rsidP="00FC1BD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743B0" w:rsidRDefault="003743B0"/>
    <w:p w:rsidR="003743B0" w:rsidRDefault="003743B0"/>
    <w:p w:rsidR="001F5442" w:rsidRPr="00D450AF" w:rsidRDefault="000E6724" w:rsidP="004D1308">
      <w:pPr>
        <w:pStyle w:val="3"/>
        <w:numPr>
          <w:ilvl w:val="2"/>
          <w:numId w:val="3"/>
        </w:numPr>
      </w:pPr>
      <w:r w:rsidRPr="00D450AF">
        <w:rPr>
          <w:rFonts w:hint="eastAsia"/>
        </w:rPr>
        <w:t>登录接口</w:t>
      </w:r>
      <w:r w:rsidR="00C674F0">
        <w:rPr>
          <w:rFonts w:hint="eastAsia"/>
        </w:rPr>
        <w:t>（修订）</w:t>
      </w:r>
    </w:p>
    <w:p w:rsidR="001F5442" w:rsidRPr="00E30D04" w:rsidRDefault="001F5442" w:rsidP="001F5442"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D467E4" w:rsidTr="00886A7E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121282" w:rsidP="00886A7E">
            <w:pPr>
              <w:jc w:val="center"/>
              <w:rPr>
                <w:bCs/>
                <w:szCs w:val="21"/>
              </w:rPr>
            </w:pPr>
            <w:r w:rsidRPr="00121282"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107D2" w:rsidRDefault="00D467E4" w:rsidP="00886A7E">
            <w:pPr>
              <w:jc w:val="center"/>
              <w:rPr>
                <w:bCs/>
                <w:szCs w:val="21"/>
              </w:rPr>
            </w:pPr>
          </w:p>
        </w:tc>
      </w:tr>
      <w:tr w:rsidR="00D467E4" w:rsidTr="00886A7E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121282" w:rsidP="00886A7E">
            <w:pPr>
              <w:jc w:val="center"/>
              <w:rPr>
                <w:bCs/>
                <w:szCs w:val="21"/>
              </w:rPr>
            </w:pPr>
            <w:r w:rsidRPr="00121282"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</w:p>
        </w:tc>
      </w:tr>
      <w:tr w:rsidR="00D467E4" w:rsidTr="00886A7E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D467E4" w:rsidTr="00886A7E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532C45" w:rsidP="003404D5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B53A03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53A03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D467E4" w:rsidTr="00886A7E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3404D5" w:rsidP="003404D5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B53A03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53A03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D467E4" w:rsidTr="00886A7E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D467E4" w:rsidP="003404D5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E26CD4" w:rsidRDefault="00D467E4" w:rsidP="00886A7E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E26CD4" w:rsidRDefault="00D467E4" w:rsidP="00886A7E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D467E4" w:rsidTr="00886A7E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D467E4" w:rsidP="00EA738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D3986"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D467E4" w:rsidTr="00886A7E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D467E4" w:rsidRDefault="00D467E4" w:rsidP="00886A7E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D467E4" w:rsidRDefault="00D467E4" w:rsidP="00886A7E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D467E4" w:rsidRDefault="00D467E4" w:rsidP="00886A7E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65F94" w:rsidTr="00165EE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65F94" w:rsidRDefault="00A65F9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65F94" w:rsidRDefault="00A65F9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65F94" w:rsidRDefault="00A65F9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65F94" w:rsidTr="00165EE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65F94" w:rsidRDefault="00A65F9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65F94" w:rsidRDefault="00A65F9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65F94" w:rsidRDefault="00A65F9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D467E4" w:rsidTr="00886A7E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Pr="00FC1BD6" w:rsidRDefault="00D467E4" w:rsidP="00886A7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467E4" w:rsidRPr="00FC1BD6" w:rsidRDefault="00D467E4" w:rsidP="00EE21F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A500C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500C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A500C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500C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A500C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E21F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 w:rsidR="00A500C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500C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A500C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500C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A500C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500C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A500C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E21F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</w:t>
            </w:r>
            <w:r w:rsidR="00A500C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常</w:t>
            </w:r>
            <w:r w:rsidR="00A500C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F5442" w:rsidRDefault="001F5442" w:rsidP="001F5442"/>
    <w:p w:rsidR="003743B0" w:rsidRDefault="003743B0"/>
    <w:p w:rsidR="00180EA8" w:rsidRDefault="00180EA8"/>
    <w:p w:rsidR="00180EA8" w:rsidRDefault="00180EA8" w:rsidP="00180EA8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修改密码</w:t>
      </w:r>
      <w:r w:rsidR="0093772B">
        <w:rPr>
          <w:rFonts w:hint="eastAsia"/>
        </w:rPr>
        <w:t>（修订）</w:t>
      </w:r>
    </w:p>
    <w:p w:rsidR="00180EA8" w:rsidRDefault="00180EA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C20FF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107D2" w:rsidRDefault="008C20FF" w:rsidP="00846301">
            <w:pPr>
              <w:jc w:val="center"/>
              <w:rPr>
                <w:bCs/>
                <w:szCs w:val="21"/>
              </w:rPr>
            </w:pPr>
          </w:p>
        </w:tc>
      </w:tr>
      <w:tr w:rsidR="008C20FF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</w:p>
        </w:tc>
      </w:tr>
      <w:tr w:rsidR="008C20FF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C20FF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B53A03" w:rsidRDefault="008C20F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53A03" w:rsidRDefault="008C20F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0FF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B53A03" w:rsidRDefault="00A14F8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旧</w:t>
            </w:r>
            <w:r w:rsidR="008C20FF" w:rsidRPr="00B53A03">
              <w:rPr>
                <w:rFonts w:ascii="Consolas" w:hAnsi="Consolas" w:cs="Consolas"/>
                <w:szCs w:val="21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53A03" w:rsidRDefault="008C20F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A14F8F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14F8F" w:rsidRPr="003404D5" w:rsidRDefault="00A14F8F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14F8F" w:rsidRPr="00B53A03" w:rsidRDefault="00A14F8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14F8F" w:rsidRPr="00B53A03" w:rsidRDefault="00A14F8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0FF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E26CD4" w:rsidRDefault="008C20FF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E26CD4" w:rsidRDefault="008C20FF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C20FF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4406D3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>
              <w:rPr>
                <w:rFonts w:hint="eastAsia"/>
              </w:rPr>
              <w:t>new</w:t>
            </w:r>
            <w:r w:rsidR="00EB59AD">
              <w:t>P</w:t>
            </w:r>
            <w:r w:rsidR="00EB59AD">
              <w:rPr>
                <w:rFonts w:hint="eastAsia"/>
              </w:rPr>
              <w:t>assword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406D3">
              <w:rPr>
                <w:rFonts w:hint="eastAsia"/>
                <w:bCs/>
                <w:szCs w:val="21"/>
              </w:rPr>
              <w:t>34534543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8C20FF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C20FF" w:rsidRDefault="008C20FF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C20FF" w:rsidRDefault="008C20FF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8C20FF" w:rsidRDefault="008C20FF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8C20FF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Default="008C20FF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C20FF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Default="008C20FF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C20FF" w:rsidTr="0084630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Pr="00FC1BD6" w:rsidRDefault="008C20FF" w:rsidP="0084630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Pr="00FC1BD6" w:rsidRDefault="008C20FF" w:rsidP="0084630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80EA8" w:rsidRDefault="00180EA8"/>
    <w:p w:rsidR="00180EA8" w:rsidRDefault="00180EA8"/>
    <w:p w:rsidR="00180EA8" w:rsidRDefault="00180EA8"/>
    <w:p w:rsidR="00502487" w:rsidRDefault="00502487"/>
    <w:p w:rsidR="00502487" w:rsidRDefault="00502487"/>
    <w:p w:rsidR="00502487" w:rsidRDefault="00502487"/>
    <w:p w:rsidR="00502487" w:rsidRDefault="00502487"/>
    <w:p w:rsidR="00502487" w:rsidRDefault="00502487" w:rsidP="00502487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修改手机号</w:t>
      </w:r>
      <w:r w:rsidR="00302680">
        <w:rPr>
          <w:rFonts w:hint="eastAsia"/>
        </w:rPr>
        <w:t>（修订）</w:t>
      </w:r>
    </w:p>
    <w:p w:rsidR="00180EA8" w:rsidRDefault="00180EA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02487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47933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editMobile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107D2" w:rsidRDefault="00502487" w:rsidP="00846301">
            <w:pPr>
              <w:jc w:val="center"/>
              <w:rPr>
                <w:bCs/>
                <w:szCs w:val="21"/>
              </w:rPr>
            </w:pPr>
          </w:p>
        </w:tc>
      </w:tr>
      <w:tr w:rsidR="00502487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47933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editMobile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</w:p>
        </w:tc>
      </w:tr>
      <w:tr w:rsidR="00502487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02487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502487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5024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02487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CE781C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F55EE4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502487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834FAB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F55EE4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登录</w:t>
            </w:r>
            <w:r w:rsidR="00502487">
              <w:rPr>
                <w:rFonts w:ascii="Consolas" w:hAnsi="Consolas" w:cs="Consolas"/>
                <w:szCs w:val="21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46F62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46F62" w:rsidRDefault="00546F62" w:rsidP="00846301">
            <w:pPr>
              <w:widowControl/>
              <w:jc w:val="center"/>
            </w:pPr>
            <w:r>
              <w:t>V</w:t>
            </w:r>
            <w:r>
              <w:rPr>
                <w:rFonts w:hint="eastAsia"/>
              </w:rPr>
              <w:t>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46F62" w:rsidRDefault="00546F62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46F62" w:rsidRPr="00B53A03" w:rsidRDefault="0056734A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502487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502487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E26CD4" w:rsidRDefault="00502487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E26CD4" w:rsidRDefault="005024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02487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8B07A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>
              <w:rPr>
                <w:rFonts w:hint="eastAsia"/>
              </w:rPr>
              <w:t>new</w:t>
            </w:r>
            <w:r w:rsidR="00674F3C">
              <w:t>M</w:t>
            </w:r>
            <w:r w:rsidR="00674F3C">
              <w:rPr>
                <w:rFonts w:hint="eastAsia"/>
              </w:rPr>
              <w:t>obile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07AB">
              <w:rPr>
                <w:rFonts w:hint="eastAsia"/>
                <w:bCs/>
                <w:szCs w:val="21"/>
              </w:rPr>
              <w:t>13426364669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63CB3">
              <w:t>V</w:t>
            </w:r>
            <w:r w:rsidR="00063CB3">
              <w:rPr>
                <w:rFonts w:hint="eastAsia"/>
              </w:rPr>
              <w:t>alidateCode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>
              <w:rPr>
                <w:rFonts w:hint="eastAsia"/>
                <w:bCs/>
                <w:szCs w:val="21"/>
              </w:rPr>
              <w:t>45678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02487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02487" w:rsidRDefault="00502487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02487" w:rsidRDefault="00502487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02487" w:rsidRDefault="00502487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02487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Default="00502487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02487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Default="00502487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02487" w:rsidTr="0084630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Pr="00FC1BD6" w:rsidRDefault="00502487" w:rsidP="0084630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Pr="00FC1BD6" w:rsidRDefault="00502487" w:rsidP="0084630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80EA8" w:rsidRDefault="00180EA8"/>
    <w:p w:rsidR="00502487" w:rsidRDefault="00502487"/>
    <w:p w:rsidR="00502487" w:rsidRDefault="00502487"/>
    <w:p w:rsidR="00502487" w:rsidRDefault="00D3307B" w:rsidP="007B59AB">
      <w:pPr>
        <w:pStyle w:val="3"/>
        <w:numPr>
          <w:ilvl w:val="2"/>
          <w:numId w:val="3"/>
        </w:numPr>
      </w:pPr>
      <w:r>
        <w:rPr>
          <w:rFonts w:hint="eastAsia"/>
        </w:rPr>
        <w:t>我的</w:t>
      </w:r>
      <w:proofErr w:type="gramStart"/>
      <w:r>
        <w:rPr>
          <w:rFonts w:hint="eastAsia"/>
        </w:rPr>
        <w:t>基卡</w:t>
      </w:r>
      <w:r>
        <w:rPr>
          <w:rFonts w:hint="eastAsia"/>
        </w:rPr>
        <w:t>/</w:t>
      </w:r>
      <w:r>
        <w:rPr>
          <w:rFonts w:hint="eastAsia"/>
        </w:rPr>
        <w:t>基卡类型</w:t>
      </w:r>
      <w:proofErr w:type="gramEnd"/>
      <w:r>
        <w:rPr>
          <w:rFonts w:hint="eastAsia"/>
        </w:rPr>
        <w:t>列表</w:t>
      </w:r>
      <w:r w:rsidR="00C20016">
        <w:rPr>
          <w:rFonts w:hint="eastAsia"/>
        </w:rPr>
        <w:t>（修订）</w:t>
      </w:r>
    </w:p>
    <w:p w:rsidR="00502487" w:rsidRDefault="00502487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56D7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t>queryBaseCardType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Pr="00B107D2" w:rsidRDefault="00A56D7E" w:rsidP="00846301">
            <w:pPr>
              <w:jc w:val="center"/>
              <w:rPr>
                <w:bCs/>
                <w:szCs w:val="21"/>
              </w:rPr>
            </w:pPr>
          </w:p>
        </w:tc>
      </w:tr>
      <w:tr w:rsidR="00A56D7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t>queryBaseCardType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</w:p>
        </w:tc>
      </w:tr>
      <w:tr w:rsidR="00A56D7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74A70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4A70" w:rsidRPr="003404D5" w:rsidRDefault="00F74A70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4A70" w:rsidRPr="00B53A03" w:rsidRDefault="00F74A70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4A70" w:rsidRPr="00B53A03" w:rsidRDefault="00F74A70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56D7E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3404D5" w:rsidRDefault="00A56D7E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E26CD4" w:rsidRDefault="00A56D7E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Pr="00E26CD4" w:rsidRDefault="00A56D7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56D7E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CE68AE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1B6DE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6DE8" w:rsidRPr="00B53A03">
              <w:rPr>
                <w:rFonts w:ascii="宋体" w:hAnsi="宋体"/>
                <w:sz w:val="24"/>
              </w:rPr>
              <w:t>Mobile</w:t>
            </w:r>
            <w:r w:rsidR="001B6DE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6DE8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1B6DE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6DE8">
              <w:rPr>
                <w:rFonts w:hint="eastAsia"/>
                <w:bCs/>
                <w:szCs w:val="21"/>
              </w:rPr>
              <w:t>13426364664</w:t>
            </w:r>
            <w:r w:rsidR="001B6DE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56D7E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56D7E" w:rsidRDefault="00A56D7E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56D7E" w:rsidRDefault="00A56D7E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56D7E" w:rsidRDefault="00A56D7E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AE59ED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330A9F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hint="eastAsia"/>
              </w:rPr>
              <w:t>基卡类型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88648C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lastRenderedPageBreak/>
              <w:t>cardName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E13A6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cs="Arial" w:hint="eastAsia"/>
              </w:rPr>
              <w:t>基卡名称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753BF3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CA7174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cs="Arial" w:hint="eastAsia"/>
              </w:rPr>
              <w:t>基卡描述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F51B47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4E7091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cs="Arial" w:hint="eastAsia"/>
              </w:rPr>
              <w:t>基卡图片</w:t>
            </w:r>
            <w:proofErr w:type="gramEnd"/>
            <w:r>
              <w:rPr>
                <w:rFonts w:cs="Arial" w:hint="eastAsia"/>
              </w:rPr>
              <w:t>路径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736AF5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cardBin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9A02FB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2F5DEC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cardLength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8353F0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38305E">
              <w:rPr>
                <w:rFonts w:hint="eastAsia"/>
              </w:rPr>
              <w:t>卡号长度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846301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A56D7E" w:rsidTr="0084630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8463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C915BA">
              <w:rPr>
                <w:rFonts w:hint="eastAsia"/>
              </w:rPr>
              <w:t>card</w:t>
            </w:r>
            <w:r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A56D7E" w:rsidTr="00846301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Pr="00FC1BD6" w:rsidRDefault="00A56D7E" w:rsidP="00846301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B2B7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0C1F34">
              <w:rPr>
                <w:rFonts w:hint="eastAsia"/>
              </w:rPr>
              <w:t>card</w:t>
            </w:r>
            <w:r w:rsidR="000C1F34"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76517">
              <w:rPr>
                <w:rFonts w:hint="eastAsia"/>
              </w:rPr>
              <w:t>cardTypeNo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74225B">
              <w:rPr>
                <w:rFonts w:hint="eastAsia"/>
              </w:rPr>
              <w:t>基卡类型</w:t>
            </w:r>
            <w:proofErr w:type="gramEnd"/>
            <w:r w:rsidR="0074225B">
              <w:rPr>
                <w:rFonts w:hint="eastAsia"/>
              </w:rPr>
              <w:t>编号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B1AEA">
              <w:rPr>
                <w:rFonts w:hint="eastAsia"/>
              </w:rPr>
              <w:t>cardName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416949">
              <w:rPr>
                <w:rFonts w:cs="Arial" w:hint="eastAsia"/>
              </w:rPr>
              <w:t>基卡名称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05951">
              <w:rPr>
                <w:rFonts w:hint="eastAsia"/>
              </w:rPr>
              <w:t>cardDetail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D66E2C">
              <w:rPr>
                <w:rFonts w:cs="Arial" w:hint="eastAsia"/>
              </w:rPr>
              <w:t>基卡描述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E3A57">
              <w:rPr>
                <w:rFonts w:hint="eastAsia"/>
              </w:rPr>
              <w:t>cardPath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AA17A4">
              <w:rPr>
                <w:rFonts w:cs="Arial" w:hint="eastAsia"/>
              </w:rPr>
              <w:t>基卡图片</w:t>
            </w:r>
            <w:proofErr w:type="gramEnd"/>
            <w:r w:rsidR="00AA17A4">
              <w:rPr>
                <w:rFonts w:cs="Arial" w:hint="eastAsia"/>
              </w:rPr>
              <w:t>路径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C4F94">
              <w:rPr>
                <w:rFonts w:hint="eastAsia"/>
              </w:rPr>
              <w:t>cardBin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4B67">
              <w:rPr>
                <w:rFonts w:hint="eastAsia"/>
              </w:rPr>
              <w:t>卡</w:t>
            </w:r>
            <w:r w:rsidR="00034B67">
              <w:rPr>
                <w:rFonts w:hint="eastAsia"/>
              </w:rPr>
              <w:t>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E017D">
              <w:rPr>
                <w:rFonts w:hint="eastAsia"/>
              </w:rPr>
              <w:t>cardLength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D0B0E" w:rsidRPr="0038305E">
              <w:rPr>
                <w:rFonts w:hint="eastAsia"/>
              </w:rPr>
              <w:t>卡号长度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cardTypeNo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  <w:bCs/>
                <w:szCs w:val="21"/>
              </w:rPr>
              <w:t>Uid0988887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cardName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5679C7">
              <w:rPr>
                <w:rFonts w:cs="Arial" w:hint="eastAsia"/>
              </w:rPr>
              <w:t>基卡名称</w:t>
            </w:r>
            <w:proofErr w:type="gramEnd"/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cardDetail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5679C7">
              <w:rPr>
                <w:rFonts w:cs="Arial" w:hint="eastAsia"/>
              </w:rPr>
              <w:t>基卡描述</w:t>
            </w:r>
            <w:proofErr w:type="gramEnd"/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cardPath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5679C7">
              <w:rPr>
                <w:rFonts w:cs="Arial" w:hint="eastAsia"/>
              </w:rPr>
              <w:t>基卡图片</w:t>
            </w:r>
            <w:proofErr w:type="gramEnd"/>
            <w:r w:rsidR="005679C7">
              <w:rPr>
                <w:rFonts w:cs="Arial" w:hint="eastAsia"/>
              </w:rPr>
              <w:t>路径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cardBin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卡</w:t>
            </w:r>
            <w:r w:rsidR="005679C7">
              <w:rPr>
                <w:rFonts w:hint="eastAsia"/>
              </w:rPr>
              <w:t>BIN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cardLength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38305E">
              <w:rPr>
                <w:rFonts w:hint="eastAsia"/>
              </w:rPr>
              <w:t>卡号长度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cardTypeNo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  <w:bCs/>
                <w:szCs w:val="21"/>
              </w:rPr>
              <w:t>Uid0988887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cardName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5679C7">
              <w:rPr>
                <w:rFonts w:cs="Arial" w:hint="eastAsia"/>
              </w:rPr>
              <w:t>基卡名称</w:t>
            </w:r>
            <w:proofErr w:type="gramEnd"/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cardDetail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5679C7">
              <w:rPr>
                <w:rFonts w:cs="Arial" w:hint="eastAsia"/>
              </w:rPr>
              <w:t>基卡描述</w:t>
            </w:r>
            <w:proofErr w:type="gramEnd"/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cardPath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5679C7">
              <w:rPr>
                <w:rFonts w:cs="Arial" w:hint="eastAsia"/>
              </w:rPr>
              <w:t>基卡图片</w:t>
            </w:r>
            <w:proofErr w:type="gramEnd"/>
            <w:r w:rsidR="005679C7">
              <w:rPr>
                <w:rFonts w:cs="Arial" w:hint="eastAsia"/>
              </w:rPr>
              <w:t>路径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cardBin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卡</w:t>
            </w:r>
            <w:r w:rsidR="005679C7">
              <w:rPr>
                <w:rFonts w:hint="eastAsia"/>
              </w:rPr>
              <w:t>BIN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>
              <w:rPr>
                <w:rFonts w:hint="eastAsia"/>
              </w:rPr>
              <w:t>cardLength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38305E">
              <w:rPr>
                <w:rFonts w:hint="eastAsia"/>
              </w:rPr>
              <w:t>卡号长度</w:t>
            </w:r>
            <w:r w:rsidR="005679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79C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25BE0"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Pr="00A56D7E" w:rsidRDefault="00502487"/>
    <w:p w:rsidR="007B59AB" w:rsidRDefault="007B59AB"/>
    <w:p w:rsidR="002223D0" w:rsidRDefault="002223D0"/>
    <w:p w:rsidR="002223D0" w:rsidRDefault="002223D0" w:rsidP="002223D0">
      <w:pPr>
        <w:pStyle w:val="3"/>
        <w:numPr>
          <w:ilvl w:val="2"/>
          <w:numId w:val="3"/>
        </w:numPr>
      </w:pPr>
      <w:r>
        <w:rPr>
          <w:rFonts w:hint="eastAsia"/>
        </w:rPr>
        <w:t>我</w:t>
      </w:r>
      <w:proofErr w:type="gramStart"/>
      <w:r>
        <w:rPr>
          <w:rFonts w:hint="eastAsia"/>
        </w:rPr>
        <w:t>的基卡</w:t>
      </w:r>
      <w:proofErr w:type="gramEnd"/>
      <w:r>
        <w:rPr>
          <w:rFonts w:hint="eastAsia"/>
        </w:rPr>
        <w:t>/</w:t>
      </w:r>
      <w:r w:rsidR="00B32E8E">
        <w:rPr>
          <w:rFonts w:hint="eastAsia"/>
        </w:rPr>
        <w:t>取消</w:t>
      </w:r>
      <w:r w:rsidR="00C20016">
        <w:rPr>
          <w:rFonts w:hint="eastAsia"/>
        </w:rPr>
        <w:t>（修订）</w:t>
      </w:r>
    </w:p>
    <w:p w:rsidR="007B59AB" w:rsidRDefault="007B59A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262E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unbindBaseCard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B107D2" w:rsidRDefault="00262E56" w:rsidP="00846301">
            <w:pPr>
              <w:jc w:val="center"/>
              <w:rPr>
                <w:bCs/>
                <w:szCs w:val="21"/>
              </w:rPr>
            </w:pPr>
          </w:p>
        </w:tc>
      </w:tr>
      <w:tr w:rsidR="00262E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unbindBaseCard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</w:p>
        </w:tc>
      </w:tr>
      <w:tr w:rsidR="00262E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262E56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3404D5" w:rsidRDefault="00355439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B53A03" w:rsidRDefault="00262E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B53A03" w:rsidRDefault="00262E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96258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Default="00596258" w:rsidP="00846301">
            <w:pPr>
              <w:jc w:val="center"/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Pr="00B53A03" w:rsidRDefault="00B33DB4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用户基卡号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6258" w:rsidRPr="00B53A03" w:rsidRDefault="00596258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96258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Default="00596258" w:rsidP="00846301">
            <w:pPr>
              <w:jc w:val="center"/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Pr="00B53A03" w:rsidRDefault="00B33DB4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proofErr w:type="gramStart"/>
            <w:r>
              <w:rPr>
                <w:rFonts w:ascii="Consolas" w:hAnsi="Consolas" w:cs="Consolas"/>
                <w:szCs w:val="21"/>
              </w:rPr>
              <w:t>基卡类型</w:t>
            </w:r>
            <w:proofErr w:type="gramEnd"/>
            <w:r>
              <w:rPr>
                <w:rFonts w:ascii="Consolas" w:hAnsi="Consolas" w:cs="Consolas"/>
                <w:szCs w:val="21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6258" w:rsidRPr="00B53A03" w:rsidRDefault="00596258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262E56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3404D5" w:rsidRDefault="00262E56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E26CD4" w:rsidRDefault="00262E56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E26CD4" w:rsidRDefault="00262E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262E56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D2895"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</w:rPr>
              <w:t>cardNo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  <w:bCs/>
                <w:szCs w:val="21"/>
              </w:rPr>
              <w:t>13426364664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</w:rPr>
              <w:t>cardTypeNo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  <w:bCs/>
                <w:szCs w:val="21"/>
              </w:rPr>
              <w:t>13426364664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262E56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62E56" w:rsidRDefault="00262E56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62E56" w:rsidRDefault="00262E56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262E56" w:rsidRDefault="00262E56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62E5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262E5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262E56" w:rsidTr="0084630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6366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Pr="00262E56" w:rsidRDefault="00502487"/>
    <w:p w:rsidR="00502487" w:rsidRDefault="00502487"/>
    <w:p w:rsidR="00D6386E" w:rsidRDefault="00D6386E"/>
    <w:p w:rsidR="00D6386E" w:rsidRDefault="00D6386E"/>
    <w:p w:rsidR="00D6386E" w:rsidRDefault="00D6386E" w:rsidP="00D6386E">
      <w:pPr>
        <w:pStyle w:val="3"/>
        <w:numPr>
          <w:ilvl w:val="2"/>
          <w:numId w:val="3"/>
        </w:numPr>
      </w:pPr>
      <w:r>
        <w:rPr>
          <w:rFonts w:hint="eastAsia"/>
        </w:rPr>
        <w:t>我</w:t>
      </w:r>
      <w:proofErr w:type="gramStart"/>
      <w:r>
        <w:rPr>
          <w:rFonts w:hint="eastAsia"/>
        </w:rPr>
        <w:t>的基卡</w:t>
      </w:r>
      <w:proofErr w:type="gramEnd"/>
      <w:r>
        <w:rPr>
          <w:rFonts w:hint="eastAsia"/>
        </w:rPr>
        <w:t>/</w:t>
      </w:r>
      <w:r>
        <w:rPr>
          <w:rFonts w:hint="eastAsia"/>
        </w:rPr>
        <w:t>设置</w:t>
      </w:r>
      <w:r w:rsidR="00C20016">
        <w:rPr>
          <w:rFonts w:hint="eastAsia"/>
        </w:rPr>
        <w:t>（修订）</w:t>
      </w:r>
    </w:p>
    <w:p w:rsidR="00D6386E" w:rsidRDefault="00D6386E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26083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FF0ACD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107D2" w:rsidRDefault="00526083" w:rsidP="00846301">
            <w:pPr>
              <w:jc w:val="center"/>
              <w:rPr>
                <w:bCs/>
                <w:szCs w:val="21"/>
              </w:rPr>
            </w:pPr>
          </w:p>
        </w:tc>
      </w:tr>
      <w:tr w:rsidR="00526083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FF0ACD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</w:p>
        </w:tc>
      </w:tr>
      <w:tr w:rsidR="00526083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26083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3404D5" w:rsidRDefault="00526083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21D87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21D87" w:rsidRDefault="00421D87" w:rsidP="00846301">
            <w:pPr>
              <w:jc w:val="center"/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21D87" w:rsidRPr="00B53A03" w:rsidRDefault="00421D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proofErr w:type="gramStart"/>
            <w:r>
              <w:rPr>
                <w:rFonts w:cs="Arial" w:hint="eastAsia"/>
              </w:rPr>
              <w:t>基卡类型</w:t>
            </w:r>
            <w:proofErr w:type="gramEnd"/>
            <w:r>
              <w:rPr>
                <w:rFonts w:cs="Arial"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21D87" w:rsidRPr="00B53A03" w:rsidRDefault="00421D87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用户基卡号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4A3CD7" w:rsidP="00846301">
            <w:pPr>
              <w:jc w:val="center"/>
            </w:pPr>
            <w:r>
              <w:rPr>
                <w:rFonts w:hint="eastAsia"/>
              </w:rPr>
              <w:t>validateCode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61697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3404D5" w:rsidRDefault="00526083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E26CD4" w:rsidRDefault="00526083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E26CD4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26083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AB008F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hint="eastAsia"/>
              </w:rPr>
              <w:t>cardTypeNo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hint="eastAsia"/>
                <w:bCs/>
                <w:szCs w:val="21"/>
              </w:rPr>
              <w:t>13426364664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>
              <w:rPr>
                <w:rFonts w:hint="eastAsia"/>
              </w:rPr>
              <w:t>validateCode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>
              <w:rPr>
                <w:rFonts w:hint="eastAsia"/>
                <w:bCs/>
                <w:szCs w:val="21"/>
              </w:rPr>
              <w:t>45678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26083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26083" w:rsidRDefault="00526083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26083" w:rsidRDefault="00526083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26083" w:rsidRDefault="00526083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26083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26083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26083" w:rsidTr="0084630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8463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Default="00502487"/>
    <w:p w:rsidR="00180EA8" w:rsidRDefault="00180EA8"/>
    <w:p w:rsidR="00AC79C2" w:rsidRDefault="00AC79C2"/>
    <w:p w:rsidR="00AC79C2" w:rsidRDefault="00D3209C" w:rsidP="00D3209C">
      <w:pPr>
        <w:pStyle w:val="3"/>
        <w:numPr>
          <w:ilvl w:val="2"/>
          <w:numId w:val="3"/>
        </w:numPr>
      </w:pPr>
      <w:r>
        <w:rPr>
          <w:rFonts w:hint="eastAsia"/>
        </w:rPr>
        <w:t>我</w:t>
      </w:r>
      <w:proofErr w:type="gramStart"/>
      <w:r>
        <w:rPr>
          <w:rFonts w:hint="eastAsia"/>
        </w:rPr>
        <w:t>的基卡</w:t>
      </w:r>
      <w:proofErr w:type="gramEnd"/>
      <w:r>
        <w:rPr>
          <w:rFonts w:hint="eastAsia"/>
        </w:rPr>
        <w:t>/</w:t>
      </w:r>
      <w:r w:rsidR="003D2BCE">
        <w:rPr>
          <w:rFonts w:hint="eastAsia"/>
        </w:rPr>
        <w:t>详情</w:t>
      </w:r>
      <w:r w:rsidR="00C20016">
        <w:rPr>
          <w:rFonts w:hint="eastAsia"/>
        </w:rPr>
        <w:t>（修订）</w:t>
      </w:r>
    </w:p>
    <w:p w:rsidR="00AC79C2" w:rsidRDefault="00AC79C2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F2AE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DD0994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B107D2" w:rsidRDefault="00FF2AEE" w:rsidP="00846301">
            <w:pPr>
              <w:jc w:val="center"/>
              <w:rPr>
                <w:bCs/>
                <w:szCs w:val="21"/>
              </w:rPr>
            </w:pPr>
          </w:p>
        </w:tc>
      </w:tr>
      <w:tr w:rsidR="00FF2AE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DD0994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</w:p>
        </w:tc>
      </w:tr>
      <w:tr w:rsidR="00FF2AEE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F2AEE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3404D5" w:rsidRDefault="00FF2AEE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B53A03" w:rsidRDefault="00FF2AE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B53A03" w:rsidRDefault="00FF2AE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F2AEE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3404D5" w:rsidRDefault="00FF2AEE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lastRenderedPageBreak/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E26CD4" w:rsidRDefault="00FF2AEE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E26CD4" w:rsidRDefault="00FF2AE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FF2AEE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823CC8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F2AEE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F2AEE" w:rsidRDefault="00FF2AEE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F2AEE" w:rsidRDefault="00FF2AEE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F2AEE" w:rsidRDefault="00FF2AEE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FF2AE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D4082E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D4082E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565F13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565F13" w:rsidP="00846301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hint="eastAsia"/>
              </w:rPr>
              <w:t>基卡类型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704F8F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704F8F" w:rsidP="00846301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基卡名称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B30A91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B30A91" w:rsidP="00846301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基卡描述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A7952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A7952" w:rsidRDefault="00A42770" w:rsidP="00846301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t>cardPath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A7952" w:rsidRDefault="00A42770" w:rsidP="00846301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proofErr w:type="gramStart"/>
            <w:r>
              <w:rPr>
                <w:rFonts w:cs="Arial" w:hint="eastAsia"/>
              </w:rPr>
              <w:t>基卡图片</w:t>
            </w:r>
            <w:proofErr w:type="gramEnd"/>
            <w:r>
              <w:rPr>
                <w:rFonts w:cs="Arial" w:hint="eastAsia"/>
              </w:rPr>
              <w:t>路径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A7952" w:rsidRDefault="009A7952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50C23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50C23" w:rsidRDefault="00D50C23" w:rsidP="00846301">
            <w:pPr>
              <w:widowControl/>
              <w:jc w:val="center"/>
            </w:pPr>
            <w:r>
              <w:rPr>
                <w:rFonts w:hint="eastAsia"/>
              </w:rPr>
              <w:t>cardBin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50C23" w:rsidRDefault="00D50C23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50C23" w:rsidRDefault="00D50C23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A7952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A7952" w:rsidRDefault="009A7952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A7952" w:rsidRDefault="009A7952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A7952" w:rsidRDefault="009A7952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F2AEE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FF2AEE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FF2AEE" w:rsidTr="0084630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8463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E3DF5">
              <w:rPr>
                <w:rFonts w:hint="eastAsia"/>
              </w:rPr>
              <w:t>cardNo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A1592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E3DF5">
              <w:rPr>
                <w:rFonts w:cs="Arial" w:hint="eastAsia"/>
              </w:rPr>
              <w:t>卡号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A159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65DB6">
              <w:rPr>
                <w:rFonts w:hint="eastAsia"/>
              </w:rPr>
              <w:t>cardTypeNo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A1592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365DB6">
              <w:rPr>
                <w:rFonts w:hint="eastAsia"/>
              </w:rPr>
              <w:t>基卡类型</w:t>
            </w:r>
            <w:proofErr w:type="gramEnd"/>
            <w:r w:rsidR="00365DB6">
              <w:rPr>
                <w:rFonts w:hint="eastAsia"/>
              </w:rPr>
              <w:t>编号</w:t>
            </w:r>
            <w:r w:rsidR="00EA159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A159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0CD2">
              <w:rPr>
                <w:rFonts w:hint="eastAsia"/>
              </w:rPr>
              <w:t>cardName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C30CD2">
              <w:rPr>
                <w:rFonts w:cs="Arial" w:hint="eastAsia"/>
              </w:rPr>
              <w:t>基卡名称</w:t>
            </w:r>
            <w:proofErr w:type="gramEnd"/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75150">
              <w:rPr>
                <w:rFonts w:hint="eastAsia"/>
              </w:rPr>
              <w:t>cardDetail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E03EA3">
              <w:rPr>
                <w:rFonts w:cs="Arial" w:hint="eastAsia"/>
              </w:rPr>
              <w:t>基卡描述</w:t>
            </w:r>
            <w:proofErr w:type="gramEnd"/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7400">
              <w:rPr>
                <w:rFonts w:hint="eastAsia"/>
              </w:rPr>
              <w:t>cardPath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ED7400">
              <w:rPr>
                <w:rFonts w:cs="Arial" w:hint="eastAsia"/>
              </w:rPr>
              <w:t>基卡图片</w:t>
            </w:r>
            <w:proofErr w:type="gramEnd"/>
            <w:r w:rsidR="00ED7400">
              <w:rPr>
                <w:rFonts w:cs="Arial" w:hint="eastAsia"/>
              </w:rPr>
              <w:t>路径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C1F69">
              <w:rPr>
                <w:rFonts w:hint="eastAsia"/>
              </w:rPr>
              <w:t>cardBin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C1F69">
              <w:rPr>
                <w:rFonts w:hint="eastAsia"/>
              </w:rPr>
              <w:t>卡</w:t>
            </w:r>
            <w:r w:rsidR="00EC1F69">
              <w:rPr>
                <w:rFonts w:hint="eastAsia"/>
              </w:rPr>
              <w:t>BIN</w:t>
            </w:r>
            <w:r w:rsidR="00581B3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1B3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8A2B3F" w:rsidRDefault="008A2B3F"/>
    <w:p w:rsidR="008A2B3F" w:rsidRDefault="008A2B3F"/>
    <w:p w:rsidR="0031036E" w:rsidRDefault="0031036E"/>
    <w:p w:rsidR="0031036E" w:rsidRDefault="0031036E"/>
    <w:p w:rsidR="0031036E" w:rsidRDefault="0031036E" w:rsidP="00FA6A37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新增</w:t>
      </w:r>
      <w:r w:rsidR="00C20016">
        <w:rPr>
          <w:rFonts w:hint="eastAsia"/>
        </w:rPr>
        <w:t>（修订）</w:t>
      </w:r>
    </w:p>
    <w:p w:rsidR="0031036E" w:rsidRDefault="0031036E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365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51070B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107D2" w:rsidRDefault="00C36556" w:rsidP="00846301">
            <w:pPr>
              <w:jc w:val="center"/>
              <w:rPr>
                <w:bCs/>
                <w:szCs w:val="21"/>
              </w:rPr>
            </w:pPr>
          </w:p>
        </w:tc>
      </w:tr>
      <w:tr w:rsidR="00C365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51070B" w:rsidP="00846301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</w:p>
        </w:tc>
      </w:tr>
      <w:tr w:rsidR="00C36556" w:rsidTr="00846301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36556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3404D5" w:rsidRDefault="000E6898" w:rsidP="00846301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B40FEE" w:rsidP="00846301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677C8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E8669A" w:rsidP="00846301">
            <w:pPr>
              <w:jc w:val="center"/>
            </w:pPr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677C8E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支付密码（</w:t>
            </w:r>
            <w:r w:rsidRPr="00677C8E">
              <w:rPr>
                <w:rFonts w:ascii="Consolas" w:hAnsi="Consolas" w:cs="Consolas"/>
                <w:color w:val="FF0000"/>
                <w:szCs w:val="21"/>
              </w:rPr>
              <w:t>必须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6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位数字</w:t>
            </w:r>
            <w:r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846301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034988" w:rsidP="00846301">
            <w:pPr>
              <w:jc w:val="center"/>
            </w:pPr>
            <w:r>
              <w:rPr>
                <w:rFonts w:hint="eastAsia"/>
              </w:rPr>
              <w:t>validateCode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846301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3404D5" w:rsidRDefault="00C36556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E26CD4" w:rsidRDefault="00C36556" w:rsidP="00846301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E26CD4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36556" w:rsidTr="00846301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7459F5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F1A86"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915A2">
              <w:t>P</w:t>
            </w:r>
            <w:r w:rsidR="005915A2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42DC1">
              <w:rPr>
                <w:rFonts w:hint="eastAsia"/>
                <w:bCs/>
                <w:szCs w:val="21"/>
              </w:rPr>
              <w:t>23423sdf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42DC1">
              <w:rPr>
                <w:rFonts w:hint="eastAsia"/>
              </w:rPr>
              <w:t>pay</w:t>
            </w:r>
            <w:r w:rsidR="00A42DC1">
              <w:t>P</w:t>
            </w:r>
            <w:r w:rsidR="00A42DC1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459F5" w:rsidRPr="007459F5">
              <w:rPr>
                <w:rFonts w:hint="eastAsia"/>
                <w:bCs/>
                <w:color w:val="FF0000"/>
                <w:szCs w:val="21"/>
              </w:rPr>
              <w:t>666555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validateCode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36556" w:rsidTr="00846301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36556" w:rsidRDefault="00C36556" w:rsidP="00846301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36556" w:rsidRDefault="00C36556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36556" w:rsidRDefault="00C36556" w:rsidP="00846301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3655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36556" w:rsidTr="00846301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846301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846301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846301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36556" w:rsidTr="00846301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8463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84630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1036E" w:rsidRDefault="0031036E"/>
    <w:p w:rsidR="00EC7BB5" w:rsidRDefault="00EC7BB5"/>
    <w:p w:rsidR="00EC7BB5" w:rsidRDefault="00EC7BB5"/>
    <w:p w:rsidR="0031036E" w:rsidRDefault="0031036E"/>
    <w:p w:rsidR="008A2B3F" w:rsidRDefault="008A2B3F"/>
    <w:p w:rsidR="00AC79C2" w:rsidRDefault="00AC79C2"/>
    <w:p w:rsidR="00180EA8" w:rsidRDefault="00180EA8"/>
    <w:p w:rsidR="00EF6381" w:rsidRDefault="00EF6381" w:rsidP="007B0AD2">
      <w:pPr>
        <w:pStyle w:val="2"/>
        <w:numPr>
          <w:ilvl w:val="1"/>
          <w:numId w:val="3"/>
        </w:numPr>
      </w:pPr>
      <w:r>
        <w:rPr>
          <w:rFonts w:hint="eastAsia"/>
        </w:rPr>
        <w:t>商户</w:t>
      </w:r>
    </w:p>
    <w:p w:rsidR="00EF6381" w:rsidRPr="001F5442" w:rsidRDefault="00EF6381"/>
    <w:p w:rsidR="003743B0" w:rsidRDefault="0052680A" w:rsidP="00010F5B">
      <w:pPr>
        <w:pStyle w:val="3"/>
        <w:numPr>
          <w:ilvl w:val="2"/>
          <w:numId w:val="3"/>
        </w:numPr>
      </w:pPr>
      <w:r>
        <w:rPr>
          <w:rFonts w:hint="eastAsia"/>
        </w:rPr>
        <w:t>商户</w:t>
      </w:r>
      <w:r>
        <w:rPr>
          <w:rFonts w:hint="eastAsia"/>
        </w:rPr>
        <w:t>/</w:t>
      </w:r>
      <w:r w:rsidR="003E0778" w:rsidRPr="0058268A">
        <w:rPr>
          <w:rFonts w:hint="eastAsia"/>
        </w:rPr>
        <w:t>列表接口</w:t>
      </w:r>
      <w:r w:rsidR="0097545A">
        <w:rPr>
          <w:rFonts w:hint="eastAsia"/>
        </w:rPr>
        <w:t>（修订）</w:t>
      </w:r>
    </w:p>
    <w:p w:rsidR="005621BA" w:rsidRPr="005621BA" w:rsidRDefault="005621BA" w:rsidP="005621BA"/>
    <w:p w:rsidR="003743B0" w:rsidRDefault="003743B0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444BF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F40D5A" w:rsidP="00B95C73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107D2" w:rsidRDefault="00444BFF" w:rsidP="00B95C73">
            <w:pPr>
              <w:jc w:val="center"/>
              <w:rPr>
                <w:bCs/>
                <w:szCs w:val="21"/>
              </w:rPr>
            </w:pPr>
          </w:p>
        </w:tc>
      </w:tr>
      <w:tr w:rsidR="00444BF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F40D5A" w:rsidP="00B95C73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</w:p>
        </w:tc>
      </w:tr>
      <w:tr w:rsidR="00444BF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444BFF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B95C73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44BFF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0538B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0538B" w:rsidRPr="00C0594B" w:rsidRDefault="00C0538B" w:rsidP="00B95C73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0538B" w:rsidRPr="00C0594B" w:rsidRDefault="00C0538B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538B" w:rsidRPr="00B53A03" w:rsidRDefault="0057238C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444BFF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94B" w:rsidRDefault="00444BFF" w:rsidP="00B95C73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94B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444BFF" w:rsidRPr="00C0538B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38B" w:rsidRDefault="00444BFF" w:rsidP="00B95C73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38B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C0538B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8321DC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93238A" w:rsidP="00B95C73">
            <w:pPr>
              <w:widowControl/>
              <w:jc w:val="center"/>
            </w:pPr>
            <w:r w:rsidRPr="00B6366E">
              <w:rPr>
                <w:rFonts w:asciiTheme="minorHAnsi" w:hAnsiTheme="minorHAnsi" w:cs="Arial"/>
                <w:kern w:val="0"/>
                <w:szCs w:val="21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E33D54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1DC" w:rsidRDefault="00E830E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默认空</w:t>
            </w:r>
          </w:p>
        </w:tc>
      </w:tr>
      <w:tr w:rsidR="008321DC" w:rsidTr="00B95C73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Pr="00745298" w:rsidRDefault="00745298" w:rsidP="00B95C73">
            <w:pPr>
              <w:widowControl/>
              <w:jc w:val="center"/>
              <w:rPr>
                <w:rFonts w:asciiTheme="minorHAnsi" w:hAnsiTheme="minorHAnsi"/>
              </w:rPr>
            </w:pPr>
            <w:r w:rsidRPr="00745298">
              <w:rPr>
                <w:rFonts w:asciiTheme="minorHAnsi" w:hAnsiTheme="minorHAnsi" w:cs="Arial"/>
                <w:kern w:val="0"/>
                <w:szCs w:val="21"/>
              </w:rPr>
              <w:t>AreaCode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A22F29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1DC" w:rsidRDefault="00394DD9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区域</w:t>
            </w:r>
            <w:r>
              <w:rPr>
                <w:rFonts w:cs="Arial" w:hint="eastAsia"/>
              </w:rPr>
              <w:t>，（没有填开通城市）</w:t>
            </w:r>
          </w:p>
        </w:tc>
      </w:tr>
      <w:tr w:rsidR="00444BFF" w:rsidTr="00B95C73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E26CD4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E26CD4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444BFF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CD0FB0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D69CE">
              <w:t>radius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C3525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C4F15">
              <w:rPr>
                <w:rFonts w:hint="eastAsia"/>
                <w:bCs/>
                <w:szCs w:val="21"/>
              </w:rPr>
              <w:t>1000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C352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0225"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0225">
              <w:rPr>
                <w:rFonts w:ascii="Consolas" w:hAnsi="Consolas" w:hint="eastAsia"/>
                <w:color w:val="2A00FF"/>
                <w:sz w:val="24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0D0B" w:rsidRPr="00B6366E">
              <w:rPr>
                <w:rFonts w:asciiTheme="minorHAnsi" w:hAnsiTheme="minorHAnsi" w:cs="Arial"/>
                <w:kern w:val="0"/>
                <w:szCs w:val="21"/>
              </w:rPr>
              <w:t>CatCode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3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73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0D0B" w:rsidRPr="00745298">
              <w:rPr>
                <w:rFonts w:asciiTheme="minorHAnsi" w:hAnsiTheme="minorHAnsi" w:cs="Arial"/>
                <w:kern w:val="0"/>
                <w:szCs w:val="21"/>
              </w:rPr>
              <w:t>AreaCode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262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F2262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44BFF" w:rsidTr="00B95C73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44BFF" w:rsidRDefault="00444BFF" w:rsidP="00B95C73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44BFF" w:rsidRDefault="00444BFF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44BFF" w:rsidRDefault="00444BFF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251D98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4F2BB8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6B5673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 w:rsidR="000143E3">
              <w:rPr>
                <w:rFonts w:ascii="Consolas" w:hAnsi="Consolas" w:cs="Consolas"/>
                <w:bCs/>
                <w:sz w:val="20"/>
                <w:szCs w:val="21"/>
              </w:rPr>
              <w:t>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C525A6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lastRenderedPageBreak/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285CA6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券</w:t>
            </w:r>
            <w:proofErr w:type="gramEnd"/>
            <w:r>
              <w:rPr>
                <w:rFonts w:ascii="Consolas" w:hAnsi="Consolas" w:cs="Consolas"/>
                <w:bCs/>
                <w:sz w:val="20"/>
                <w:szCs w:val="21"/>
              </w:rPr>
              <w:t>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折状态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分状态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C026B9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图片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URL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C0594B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444BFF" w:rsidRPr="00B53A03" w:rsidRDefault="00444BF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481C3B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81C3B" w:rsidRPr="00C0538B" w:rsidRDefault="00481C3B" w:rsidP="00B95C73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81C3B" w:rsidRPr="00C0538B" w:rsidRDefault="00481C3B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81C3B" w:rsidRPr="00C0538B" w:rsidRDefault="00481C3B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9F2717" w:rsidTr="00C0431C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F2717" w:rsidRDefault="009F271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717" w:rsidRDefault="009F271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F2717" w:rsidRDefault="009F271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9F2717" w:rsidTr="00C0431C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F2717" w:rsidRDefault="009F271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717" w:rsidRDefault="009F271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F2717" w:rsidRDefault="009F271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93F39" w:rsidTr="004C06C8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93F39" w:rsidRDefault="00A93F39" w:rsidP="006147D2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93F39" w:rsidRDefault="00A93F39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93F39" w:rsidRDefault="00A93F39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413633" w:rsidTr="00822D8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13633" w:rsidRDefault="00413633" w:rsidP="00B95C73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13633" w:rsidRDefault="00413633" w:rsidP="0041363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="00674E8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 w:rsidR="001377A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444BFF" w:rsidTr="00B95C73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C45FA4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</w:t>
            </w:r>
            <w:bookmarkStart w:id="1" w:name="OLE_LINK1"/>
            <w:bookmarkStart w:id="2" w:name="OLE_LINK2"/>
            <w:bookmarkStart w:id="3" w:name="OLE_LINK3"/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5293A"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22A37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24BF"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81D67">
              <w:t>A</w:t>
            </w:r>
            <w:r w:rsidR="00981D67"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2549D">
              <w:t>D</w:t>
            </w:r>
            <w:r w:rsidR="0072549D"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33C21">
              <w:t>I</w:t>
            </w:r>
            <w:r w:rsidR="00333C21">
              <w:rPr>
                <w:rFonts w:hint="eastAsia"/>
              </w:rPr>
              <w:t>mage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A22ED2">
              <w:rPr>
                <w:bCs/>
                <w:szCs w:val="21"/>
              </w:rPr>
              <w:t>http://www.menwww.com/uploadfile/2014/0629/20140629102843127.jpg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bookmarkEnd w:id="1"/>
            <w:bookmarkEnd w:id="2"/>
            <w:bookmarkEnd w:id="3"/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merchId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Uid0988887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merchName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天福号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merchTag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日本料理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A</w:t>
            </w:r>
            <w:r w:rsidR="00D94FA4">
              <w:rPr>
                <w:rFonts w:hint="eastAsia"/>
              </w:rPr>
              <w:t>ddress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地址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D</w:t>
            </w:r>
            <w:r w:rsidR="00D94FA4">
              <w:rPr>
                <w:rFonts w:hint="eastAsia"/>
              </w:rPr>
              <w:t>istance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1.0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0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I</w:t>
            </w:r>
            <w:r w:rsidR="00D94FA4">
              <w:rPr>
                <w:rFonts w:hint="eastAsia"/>
              </w:rPr>
              <w:t>mage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A22ED2">
              <w:rPr>
                <w:bCs/>
                <w:szCs w:val="21"/>
              </w:rPr>
              <w:t>http://www.menwww.com/uploadfile/2014/0629/20140629102843127.jpg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merchId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Uid0988887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merchName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天福号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merchTag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日本料理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A</w:t>
            </w:r>
            <w:r w:rsidR="00DB60DF">
              <w:rPr>
                <w:rFonts w:hint="eastAsia"/>
              </w:rPr>
              <w:t>ddress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地址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D</w:t>
            </w:r>
            <w:r w:rsidR="00DB60DF">
              <w:rPr>
                <w:rFonts w:hint="eastAsia"/>
              </w:rPr>
              <w:t>istance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1.0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0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I</w:t>
            </w:r>
            <w:r w:rsidR="00DB60DF">
              <w:rPr>
                <w:rFonts w:hint="eastAsia"/>
              </w:rPr>
              <w:t>mage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A22ED2">
              <w:rPr>
                <w:bCs/>
                <w:szCs w:val="21"/>
              </w:rPr>
              <w:t>http://www.menwww.com/uploadfile/2014/0629/20140629102843127.jpg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page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  <w:bCs/>
                <w:szCs w:val="21"/>
              </w:rPr>
              <w:t>1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rows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1</w:t>
            </w:r>
            <w:r w:rsidR="00D337C7">
              <w:rPr>
                <w:rFonts w:hint="eastAsia"/>
                <w:bCs/>
                <w:szCs w:val="21"/>
              </w:rPr>
              <w:t>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 w:rsidRPr="00325BE0">
              <w:rPr>
                <w:rFonts w:hint="eastAsia"/>
                <w:color w:val="FF0000"/>
              </w:rPr>
              <w:t>total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444BFF" w:rsidRPr="00444BFF" w:rsidRDefault="00444BFF"/>
    <w:p w:rsidR="00444BFF" w:rsidRDefault="00444BFF"/>
    <w:p w:rsidR="00444BFF" w:rsidRDefault="00444BFF"/>
    <w:p w:rsidR="00480108" w:rsidRPr="00274833" w:rsidRDefault="00480108"/>
    <w:p w:rsidR="00FB485A" w:rsidRDefault="00FB485A"/>
    <w:p w:rsidR="00FB485A" w:rsidRDefault="00FB485A"/>
    <w:p w:rsidR="00FB485A" w:rsidRDefault="00FB485A"/>
    <w:p w:rsidR="00FB485A" w:rsidRDefault="00FB485A"/>
    <w:p w:rsidR="00FB485A" w:rsidRPr="00861A84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5636CF" w:rsidRPr="005621BA" w:rsidRDefault="00021EF0" w:rsidP="001C5902">
      <w:pPr>
        <w:pStyle w:val="3"/>
        <w:numPr>
          <w:ilvl w:val="2"/>
          <w:numId w:val="3"/>
        </w:numPr>
      </w:pPr>
      <w:r w:rsidRPr="005621BA">
        <w:rPr>
          <w:rFonts w:hint="eastAsia"/>
        </w:rPr>
        <w:t>搜索</w:t>
      </w:r>
      <w:r w:rsidR="00ED5DD6" w:rsidRPr="005621BA">
        <w:rPr>
          <w:rFonts w:hint="eastAsia"/>
        </w:rPr>
        <w:t>功能根据商圈名称</w:t>
      </w:r>
      <w:r w:rsidR="005C0E5F" w:rsidRPr="005621BA">
        <w:rPr>
          <w:rFonts w:hint="eastAsia"/>
        </w:rPr>
        <w:t>获取</w:t>
      </w:r>
      <w:r w:rsidRPr="005621BA">
        <w:rPr>
          <w:rFonts w:hint="eastAsia"/>
        </w:rPr>
        <w:t>列表</w:t>
      </w:r>
      <w:r w:rsidR="005636CF" w:rsidRPr="005621BA">
        <w:rPr>
          <w:rFonts w:hint="eastAsia"/>
        </w:rPr>
        <w:t>接口</w:t>
      </w:r>
      <w:r w:rsidR="006E79DF" w:rsidRPr="005621BA">
        <w:rPr>
          <w:rFonts w:hint="eastAsia"/>
        </w:rPr>
        <w:t>（</w:t>
      </w:r>
      <w:r w:rsidR="006E79DF" w:rsidRPr="005621BA">
        <w:rPr>
          <w:rFonts w:hint="eastAsia"/>
          <w:color w:val="FF0000"/>
        </w:rPr>
        <w:t>与接口文档有字段不匹配待定</w:t>
      </w:r>
      <w:r w:rsidR="006E79DF" w:rsidRPr="005621BA">
        <w:rPr>
          <w:rFonts w:hint="eastAsia"/>
        </w:rPr>
        <w:t>）</w:t>
      </w:r>
    </w:p>
    <w:p w:rsidR="00FB485A" w:rsidRDefault="00FB485A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D5DD6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93325C" w:rsidP="00B95C73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Pr="00B107D2" w:rsidRDefault="00ED5DD6" w:rsidP="00B95C73">
            <w:pPr>
              <w:jc w:val="center"/>
              <w:rPr>
                <w:bCs/>
                <w:szCs w:val="21"/>
              </w:rPr>
            </w:pPr>
          </w:p>
        </w:tc>
      </w:tr>
      <w:tr w:rsidR="00ED5DD6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93325C" w:rsidP="00B95C73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</w:p>
        </w:tc>
      </w:tr>
      <w:tr w:rsidR="00ED5DD6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503BA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3404D5" w:rsidRDefault="00A503BA" w:rsidP="00B95C73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B53A03" w:rsidRDefault="00A503BA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03BA" w:rsidRPr="00B53A03" w:rsidRDefault="00A503BA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503BA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3404D5" w:rsidRDefault="00A503BA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B53A03" w:rsidRDefault="00A503BA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03BA" w:rsidRPr="00B53A03" w:rsidRDefault="00A503BA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5556F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5556F" w:rsidRDefault="003A5069" w:rsidP="00B95C73">
            <w:pPr>
              <w:jc w:val="center"/>
            </w:pPr>
            <w:r>
              <w:t>shopName</w:t>
            </w:r>
            <w:r w:rsidR="00380F1B">
              <w:rPr>
                <w:rFonts w:ascii="Tahoma" w:hAnsi="Tahoma" w:cs="Tahoma"/>
                <w:sz w:val="18"/>
                <w:szCs w:val="18"/>
                <w:bdr w:val="none" w:sz="0" w:space="0" w:color="auto" w:frame="1"/>
                <w:shd w:val="clear" w:color="auto" w:fill="F2F2F2"/>
              </w:rPr>
              <w:t>Keyword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5556F" w:rsidRDefault="00AF4065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用户输入的关键字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5556F" w:rsidRPr="00B53A03" w:rsidRDefault="00F5556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D65734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5734" w:rsidRPr="00C0594B" w:rsidRDefault="00D65734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5734" w:rsidRPr="00C0594B" w:rsidRDefault="00D6573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5734" w:rsidRPr="00B53A03" w:rsidRDefault="00D6573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7B2A0C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B2A0C" w:rsidRDefault="0073722A" w:rsidP="00B95C73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B2A0C" w:rsidRDefault="00C4743B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城市编号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B2A0C" w:rsidRPr="00B53A03" w:rsidRDefault="006E3D66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对应</w:t>
            </w:r>
            <w:r w:rsidR="001F059E">
              <w:rPr>
                <w:rFonts w:ascii="Consolas" w:hAnsi="Consolas" w:cs="Consolas" w:hint="eastAsia"/>
                <w:szCs w:val="21"/>
              </w:rPr>
              <w:t>2.4.1</w:t>
            </w:r>
            <w:r>
              <w:rPr>
                <w:rFonts w:ascii="Consolas" w:hAnsi="Consolas" w:cs="Consolas"/>
                <w:szCs w:val="21"/>
              </w:rPr>
              <w:t>开通城市列表的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Arial" w:hAnsi="Arial" w:cs="Arial"/>
                <w:kern w:val="0"/>
                <w:szCs w:val="21"/>
              </w:rPr>
              <w:t>字段</w:t>
            </w:r>
          </w:p>
        </w:tc>
      </w:tr>
      <w:tr w:rsidR="00BA3597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94B" w:rsidRDefault="00BA3597" w:rsidP="00B95C73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94B" w:rsidRDefault="00BA3597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3597" w:rsidRPr="00B53A03" w:rsidRDefault="00BA3597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A3597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38B" w:rsidRDefault="00BA3597" w:rsidP="00B95C73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38B" w:rsidRDefault="00BA3597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3597" w:rsidRPr="00B53A03" w:rsidRDefault="00BA3597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D5DD6" w:rsidTr="00B95C73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3404D5" w:rsidRDefault="00ED5DD6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E26CD4" w:rsidRDefault="00ED5DD6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Pr="00E26CD4" w:rsidRDefault="00ED5DD6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D5DD6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ED5DD6" w:rsidP="00537B8F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hint="eastAsia"/>
                <w:bCs/>
                <w:szCs w:val="21"/>
              </w:rPr>
              <w:t>67.123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hint="eastAsia"/>
                <w:bCs/>
                <w:szCs w:val="21"/>
              </w:rPr>
              <w:t>98.213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0305A">
              <w:t>shopName</w:t>
            </w:r>
            <w:r w:rsidR="00A0305A">
              <w:rPr>
                <w:rFonts w:ascii="Tahoma" w:hAnsi="Tahoma" w:cs="Tahoma"/>
                <w:sz w:val="18"/>
                <w:szCs w:val="18"/>
                <w:bdr w:val="none" w:sz="0" w:space="0" w:color="auto" w:frame="1"/>
                <w:shd w:val="clear" w:color="auto" w:fill="F2F2F2"/>
              </w:rPr>
              <w:t>Keyword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F55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87198">
              <w:rPr>
                <w:rFonts w:hint="eastAsia"/>
                <w:bCs/>
                <w:szCs w:val="21"/>
              </w:rPr>
              <w:t>金凤呈祥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>
              <w:t>radius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>
              <w:rPr>
                <w:rFonts w:hint="eastAsia"/>
                <w:bCs/>
                <w:szCs w:val="21"/>
              </w:rPr>
              <w:t>1000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>
              <w:t>C</w:t>
            </w:r>
            <w:r w:rsidR="00E66258">
              <w:rPr>
                <w:rFonts w:hint="eastAsia"/>
              </w:rPr>
              <w:t>ity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37B8F">
              <w:rPr>
                <w:rFonts w:hint="eastAsia"/>
                <w:bCs/>
                <w:szCs w:val="21"/>
              </w:rPr>
              <w:t>001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F5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548E5">
              <w:rPr>
                <w:rFonts w:hint="eastAsia"/>
              </w:rPr>
              <w:t>page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B2C1D">
              <w:rPr>
                <w:rFonts w:hint="eastAsia"/>
                <w:bCs/>
                <w:szCs w:val="21"/>
              </w:rPr>
              <w:t>1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37AB" w:rsidRPr="00C0538B">
              <w:rPr>
                <w:rFonts w:hint="eastAsia"/>
              </w:rPr>
              <w:t>rows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37AB">
              <w:rPr>
                <w:rFonts w:hint="eastAsia"/>
                <w:bCs/>
                <w:szCs w:val="21"/>
              </w:rPr>
              <w:t>10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D5DD6" w:rsidTr="00B95C73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D5DD6" w:rsidRDefault="00ED5DD6" w:rsidP="00B95C73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D5DD6" w:rsidRDefault="00ED5DD6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D5DD6" w:rsidRDefault="00ED5DD6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D5DD6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AF2DC0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F24C64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434E9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434E9" w:rsidRDefault="00E434E9" w:rsidP="00B95C73">
            <w:pPr>
              <w:widowControl/>
              <w:jc w:val="center"/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434E9" w:rsidRDefault="00E434E9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434E9" w:rsidRPr="00FC1BD6" w:rsidRDefault="00E434E9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D17D78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B95C7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ED5DD6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shopPhone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商家电话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05B69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B69" w:rsidRDefault="00A73F6F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B69" w:rsidRDefault="00005B69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B69" w:rsidRPr="00FC1BD6" w:rsidRDefault="00005B69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45752" w:rsidTr="00822D8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Default="00ED5DD6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lastRenderedPageBreak/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2656A4" w:rsidP="0098359C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ShopNameGistList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0D5948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ED5DD6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B95C73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Pr="00FC1BD6" w:rsidRDefault="00ED5DD6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41B3A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1704">
              <w:t>ShopNameGist</w:t>
            </w:r>
            <w:r w:rsidR="008D0EDE"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64F1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>
              <w:t>shop</w:t>
            </w:r>
            <w:r w:rsidR="00B64F11">
              <w:rPr>
                <w:rFonts w:hint="eastAsia"/>
              </w:rPr>
              <w:t>ID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>
              <w:rPr>
                <w:rFonts w:hint="eastAsia"/>
                <w:bCs/>
                <w:szCs w:val="21"/>
              </w:rPr>
              <w:t>Uid0988887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>
              <w:t>shop</w:t>
            </w:r>
            <w:r w:rsidR="00B64F11">
              <w:rPr>
                <w:rFonts w:hint="eastAsia"/>
              </w:rPr>
              <w:t>Name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33BE1">
              <w:rPr>
                <w:rFonts w:hint="eastAsia"/>
                <w:bCs/>
                <w:szCs w:val="21"/>
              </w:rPr>
              <w:t>金凤呈祥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>
              <w:t>shop</w:t>
            </w:r>
            <w:r w:rsidR="00B64F11">
              <w:rPr>
                <w:rFonts w:hint="eastAsia"/>
              </w:rPr>
              <w:t>Site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>
              <w:rPr>
                <w:rFonts w:hint="eastAsia"/>
                <w:bCs/>
                <w:szCs w:val="21"/>
              </w:rPr>
              <w:t>地址</w:t>
            </w:r>
            <w:r w:rsidR="00B64F11">
              <w:rPr>
                <w:rFonts w:hint="eastAsia"/>
                <w:bCs/>
                <w:szCs w:val="21"/>
              </w:rPr>
              <w:t>1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>
              <w:rPr>
                <w:rFonts w:ascii="Consolas" w:hAnsi="Consolas" w:cs="Consolas" w:hint="eastAsia"/>
                <w:kern w:val="0"/>
                <w:sz w:val="20"/>
                <w:szCs w:val="21"/>
              </w:rPr>
              <w:t>meToShop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>
              <w:rPr>
                <w:rFonts w:hint="eastAsia"/>
                <w:bCs/>
                <w:szCs w:val="21"/>
              </w:rPr>
              <w:t>1.0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A069E">
              <w:rPr>
                <w:rFonts w:ascii="Consolas" w:hAnsi="Consolas" w:cs="Consolas" w:hint="eastAsia"/>
                <w:kern w:val="0"/>
                <w:sz w:val="20"/>
                <w:szCs w:val="21"/>
              </w:rPr>
              <w:t>shopPhone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0A13">
              <w:rPr>
                <w:rFonts w:hint="eastAsia"/>
                <w:bCs/>
                <w:szCs w:val="21"/>
              </w:rPr>
              <w:t>89562142</w:t>
            </w:r>
            <w:r w:rsidR="00B64F1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64F1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t>shop</w:t>
            </w:r>
            <w:r w:rsidR="006A1229">
              <w:rPr>
                <w:rFonts w:hint="eastAsia"/>
              </w:rPr>
              <w:t>ID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Uid0988887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t>shop</w:t>
            </w:r>
            <w:r w:rsidR="006A1229">
              <w:rPr>
                <w:rFonts w:hint="eastAsia"/>
              </w:rPr>
              <w:t>Name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金凤呈祥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t>shop</w:t>
            </w:r>
            <w:r w:rsidR="006A1229">
              <w:rPr>
                <w:rFonts w:hint="eastAsia"/>
              </w:rPr>
              <w:t>Site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地址</w:t>
            </w:r>
            <w:r w:rsidR="006A1229">
              <w:rPr>
                <w:rFonts w:hint="eastAsia"/>
                <w:bCs/>
                <w:szCs w:val="21"/>
              </w:rPr>
              <w:t>1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ascii="Consolas" w:hAnsi="Consolas" w:cs="Consolas" w:hint="eastAsia"/>
                <w:kern w:val="0"/>
                <w:sz w:val="20"/>
                <w:szCs w:val="21"/>
              </w:rPr>
              <w:t>meToShop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1.0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ascii="Consolas" w:hAnsi="Consolas" w:cs="Consolas" w:hint="eastAsia"/>
                <w:kern w:val="0"/>
                <w:sz w:val="20"/>
                <w:szCs w:val="21"/>
              </w:rPr>
              <w:t>shopPhone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89562142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B64F1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t>shop</w:t>
            </w:r>
            <w:r w:rsidR="006A1229">
              <w:rPr>
                <w:rFonts w:hint="eastAsia"/>
              </w:rPr>
              <w:t>ID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Uid0988887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t>shop</w:t>
            </w:r>
            <w:r w:rsidR="006A1229">
              <w:rPr>
                <w:rFonts w:hint="eastAsia"/>
              </w:rPr>
              <w:t>Name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金凤呈祥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t>shop</w:t>
            </w:r>
            <w:r w:rsidR="006A1229">
              <w:rPr>
                <w:rFonts w:hint="eastAsia"/>
              </w:rPr>
              <w:t>Site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地址</w:t>
            </w:r>
            <w:r w:rsidR="006A1229">
              <w:rPr>
                <w:rFonts w:hint="eastAsia"/>
                <w:bCs/>
                <w:szCs w:val="21"/>
              </w:rPr>
              <w:t>1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ascii="Consolas" w:hAnsi="Consolas" w:cs="Consolas" w:hint="eastAsia"/>
                <w:kern w:val="0"/>
                <w:sz w:val="20"/>
                <w:szCs w:val="21"/>
              </w:rPr>
              <w:t>meToShop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1.0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ascii="Consolas" w:hAnsi="Consolas" w:cs="Consolas" w:hint="eastAsia"/>
                <w:kern w:val="0"/>
                <w:sz w:val="20"/>
                <w:szCs w:val="21"/>
              </w:rPr>
              <w:t>shopPhone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>
              <w:rPr>
                <w:rFonts w:hint="eastAsia"/>
                <w:bCs/>
                <w:szCs w:val="21"/>
              </w:rPr>
              <w:t>89562142</w:t>
            </w:r>
            <w:r w:rsidR="006A122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A122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B64F1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8B2148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8B214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2148">
              <w:rPr>
                <w:rFonts w:hint="eastAsia"/>
              </w:rPr>
              <w:t>page</w:t>
            </w:r>
            <w:r w:rsidR="008B214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2148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8B214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2148">
              <w:rPr>
                <w:rFonts w:hint="eastAsia"/>
                <w:bCs/>
                <w:szCs w:val="21"/>
              </w:rPr>
              <w:t>1</w:t>
            </w:r>
            <w:r w:rsidR="008B214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2148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8B214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2148" w:rsidRPr="00C0538B">
              <w:rPr>
                <w:rFonts w:hint="eastAsia"/>
              </w:rPr>
              <w:t>rows</w:t>
            </w:r>
            <w:r w:rsidR="008B214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2148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8B214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2148">
              <w:rPr>
                <w:rFonts w:hint="eastAsia"/>
                <w:bCs/>
                <w:szCs w:val="21"/>
              </w:rPr>
              <w:t>10</w:t>
            </w:r>
            <w:r w:rsidR="008B214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FB485A" w:rsidRPr="00ED5DD6" w:rsidRDefault="00FB485A"/>
    <w:p w:rsidR="00FB485A" w:rsidRDefault="00FB485A"/>
    <w:p w:rsidR="003D4051" w:rsidRDefault="003D4051"/>
    <w:p w:rsidR="003D4051" w:rsidRDefault="003D4051"/>
    <w:p w:rsidR="00FB485A" w:rsidRDefault="00FB485A"/>
    <w:p w:rsidR="006D5D01" w:rsidRPr="00EE6C3F" w:rsidRDefault="004C53E8" w:rsidP="00BA786C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 w:rsidR="000C317C">
        <w:rPr>
          <w:rFonts w:hint="eastAsia"/>
        </w:rPr>
        <w:t>地区</w:t>
      </w:r>
      <w:r>
        <w:rPr>
          <w:rFonts w:hint="eastAsia"/>
        </w:rPr>
        <w:t>列表</w:t>
      </w:r>
      <w:r w:rsidR="006D5D01" w:rsidRPr="00EE6C3F">
        <w:rPr>
          <w:rFonts w:hint="eastAsia"/>
        </w:rPr>
        <w:t>接口</w:t>
      </w:r>
      <w:r w:rsidR="00DF4CDE">
        <w:rPr>
          <w:rFonts w:hint="eastAsia"/>
        </w:rPr>
        <w:t>（修订）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6C003D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22096F" w:rsidP="00E529C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B107D2" w:rsidRDefault="006C003D" w:rsidP="00B95C73">
            <w:pPr>
              <w:jc w:val="center"/>
              <w:rPr>
                <w:bCs/>
                <w:szCs w:val="21"/>
              </w:rPr>
            </w:pPr>
          </w:p>
        </w:tc>
      </w:tr>
      <w:tr w:rsidR="006C003D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22096F" w:rsidP="00B95C73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</w:p>
        </w:tc>
      </w:tr>
      <w:tr w:rsidR="006C003D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6C003D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3404D5" w:rsidRDefault="00AB4279" w:rsidP="00B95C73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B53A03" w:rsidRDefault="00744236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proofErr w:type="gramEnd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（默认展示一级地区）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B53A03" w:rsidRDefault="006C003D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C003D" w:rsidTr="00B95C73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3404D5" w:rsidRDefault="006C003D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E26CD4" w:rsidRDefault="006C003D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E26CD4" w:rsidRDefault="006C003D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6C003D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6C003D" w:rsidP="005B6A6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A6C">
              <w:rPr>
                <w:rFonts w:ascii="Arial" w:hAnsi="Arial" w:cs="Arial"/>
                <w:kern w:val="0"/>
                <w:szCs w:val="21"/>
              </w:rPr>
              <w:t>super</w:t>
            </w:r>
            <w:r w:rsidR="005B6A6C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5B6A6C"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6C003D" w:rsidTr="00B95C73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C003D" w:rsidRDefault="006C003D" w:rsidP="00B95C73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C003D" w:rsidRDefault="006C003D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6C003D" w:rsidRDefault="006C003D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Default="00BA66F2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F4F8A" w:rsidTr="008126C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4F8A" w:rsidRDefault="00FF4F8A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4F8A" w:rsidRDefault="00FF4F8A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4F8A" w:rsidRDefault="00FF4F8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F4F8A" w:rsidTr="008126C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4F8A" w:rsidRDefault="00FF4F8A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4F8A" w:rsidRDefault="00FF4F8A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4F8A" w:rsidRDefault="00FF4F8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E04A2" w:rsidTr="00FD58EF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E04A2" w:rsidRDefault="008E04A2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E04A2" w:rsidRDefault="008E04A2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6C003D" w:rsidTr="00B95C73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Pr="00FC1BD6" w:rsidRDefault="006C003D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003D" w:rsidRPr="00FC1BD6" w:rsidRDefault="00395538" w:rsidP="00DC5B2F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E83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</w:t>
            </w:r>
            <w:r w:rsidR="006C003D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27904">
              <w:rPr>
                <w:rFonts w:ascii="Arial" w:hAnsi="Arial" w:cs="Arial"/>
                <w:kern w:val="0"/>
                <w:szCs w:val="21"/>
              </w:rPr>
              <w:t>area</w:t>
            </w:r>
            <w:r w:rsidR="00627904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627904">
              <w:rPr>
                <w:rFonts w:ascii="Arial" w:hAnsi="Arial" w:cs="Arial"/>
                <w:kern w:val="0"/>
                <w:szCs w:val="21"/>
              </w:rPr>
              <w:t>ode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03467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2A7B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D12A7B" w:rsidRPr="00D26084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03467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467A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459CC">
              <w:rPr>
                <w:rFonts w:ascii="Arial" w:hAnsi="Arial" w:cs="Arial"/>
                <w:kern w:val="0"/>
                <w:szCs w:val="21"/>
              </w:rPr>
              <w:t>area</w:t>
            </w:r>
            <w:r w:rsidR="008459CC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8459CC">
              <w:rPr>
                <w:rFonts w:ascii="Arial" w:hAnsi="Arial" w:cs="Arial"/>
                <w:kern w:val="0"/>
                <w:szCs w:val="21"/>
              </w:rPr>
              <w:t>ame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459CC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D6F0F">
              <w:rPr>
                <w:rFonts w:ascii="Arial" w:hAnsi="Arial" w:cs="Arial"/>
                <w:kern w:val="0"/>
                <w:szCs w:val="21"/>
              </w:rPr>
              <w:t>area</w:t>
            </w:r>
            <w:r w:rsidR="006D6F0F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6D6F0F">
              <w:rPr>
                <w:rFonts w:ascii="Arial" w:hAnsi="Arial" w:cs="Arial"/>
                <w:kern w:val="0"/>
                <w:szCs w:val="21"/>
              </w:rPr>
              <w:t>evel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D6F0F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4C68">
              <w:rPr>
                <w:rFonts w:ascii="Arial" w:hAnsi="Arial" w:cs="Arial"/>
                <w:kern w:val="0"/>
                <w:szCs w:val="21"/>
              </w:rPr>
              <w:t>super</w:t>
            </w:r>
            <w:r w:rsidR="000E4C68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0E4C68">
              <w:rPr>
                <w:rFonts w:ascii="Arial" w:hAnsi="Arial" w:cs="Arial"/>
                <w:kern w:val="0"/>
                <w:szCs w:val="21"/>
              </w:rPr>
              <w:t>rea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F0786"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 w:rsidR="001F0786"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661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E05830">
              <w:rPr>
                <w:rFonts w:ascii="Arial" w:hAnsi="Arial" w:cs="Arial"/>
                <w:kern w:val="0"/>
                <w:szCs w:val="21"/>
              </w:rPr>
              <w:t>ode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E05830"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E05830">
              <w:rPr>
                <w:rFonts w:ascii="Arial" w:hAnsi="Arial" w:cs="Arial"/>
                <w:kern w:val="0"/>
                <w:szCs w:val="21"/>
              </w:rPr>
              <w:t>ame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E05830">
              <w:rPr>
                <w:rFonts w:ascii="Arial" w:hAnsi="Arial" w:cs="Arial"/>
                <w:kern w:val="0"/>
                <w:szCs w:val="21"/>
              </w:rPr>
              <w:t>evel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super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E05830">
              <w:rPr>
                <w:rFonts w:ascii="Arial" w:hAnsi="Arial" w:cs="Arial"/>
                <w:kern w:val="0"/>
                <w:szCs w:val="21"/>
              </w:rPr>
              <w:t>rea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E05830">
              <w:rPr>
                <w:rFonts w:ascii="Arial" w:hAnsi="Arial" w:cs="Arial"/>
                <w:kern w:val="0"/>
                <w:szCs w:val="21"/>
              </w:rPr>
              <w:t>ode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E05830"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E05830">
              <w:rPr>
                <w:rFonts w:ascii="Arial" w:hAnsi="Arial" w:cs="Arial"/>
                <w:kern w:val="0"/>
                <w:szCs w:val="21"/>
              </w:rPr>
              <w:t>ame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E05830">
              <w:rPr>
                <w:rFonts w:ascii="Arial" w:hAnsi="Arial" w:cs="Arial"/>
                <w:kern w:val="0"/>
                <w:szCs w:val="21"/>
              </w:rPr>
              <w:t>evel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super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E05830">
              <w:rPr>
                <w:rFonts w:ascii="Arial" w:hAnsi="Arial" w:cs="Arial"/>
                <w:kern w:val="0"/>
                <w:szCs w:val="21"/>
              </w:rPr>
              <w:t>rea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lastRenderedPageBreak/>
              <w:t>"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03755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571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FB485A" w:rsidRPr="006C003D" w:rsidRDefault="00FB485A"/>
    <w:p w:rsidR="00FB485A" w:rsidRDefault="00FB485A"/>
    <w:p w:rsidR="00FB485A" w:rsidRDefault="00FB485A"/>
    <w:p w:rsidR="00B3406F" w:rsidRPr="00EE6C3F" w:rsidRDefault="00B3406F" w:rsidP="008F6C84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 w:rsidR="006E1348">
        <w:rPr>
          <w:rFonts w:hint="eastAsia"/>
        </w:rPr>
        <w:t>商户分类</w:t>
      </w:r>
      <w:r>
        <w:rPr>
          <w:rFonts w:hint="eastAsia"/>
        </w:rPr>
        <w:t>列表</w:t>
      </w:r>
      <w:r w:rsidRPr="00EE6C3F">
        <w:rPr>
          <w:rFonts w:hint="eastAsia"/>
        </w:rPr>
        <w:t>接口</w:t>
      </w:r>
      <w:r w:rsidR="0009126F">
        <w:rPr>
          <w:rFonts w:hint="eastAsia"/>
        </w:rPr>
        <w:t>（修订）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B3406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775298" w:rsidP="00775298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Merch_</w:t>
            </w:r>
            <w:r w:rsidR="0020167E">
              <w:rPr>
                <w:rStyle w:val="porttypename"/>
                <w:rFonts w:hint="eastAsia"/>
              </w:rPr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B107D2" w:rsidRDefault="00B3406F" w:rsidP="00B95C73">
            <w:pPr>
              <w:jc w:val="center"/>
              <w:rPr>
                <w:bCs/>
                <w:szCs w:val="21"/>
              </w:rPr>
            </w:pPr>
          </w:p>
        </w:tc>
      </w:tr>
      <w:tr w:rsidR="00B3406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775298" w:rsidP="00B95C73">
            <w:pPr>
              <w:jc w:val="center"/>
              <w:rPr>
                <w:bCs/>
                <w:szCs w:val="21"/>
              </w:rPr>
            </w:pPr>
            <w:commentRangeStart w:id="4"/>
            <w:r>
              <w:rPr>
                <w:rStyle w:val="porttypename"/>
                <w:rFonts w:hint="eastAsia"/>
              </w:rPr>
              <w:t>Merch_</w:t>
            </w:r>
            <w:r w:rsidR="0020167E">
              <w:rPr>
                <w:rStyle w:val="porttypename"/>
                <w:rFonts w:hint="eastAsia"/>
              </w:rPr>
              <w:t>queryCategory</w:t>
            </w:r>
            <w:commentRangeEnd w:id="4"/>
            <w:r w:rsidR="00A5781E">
              <w:rPr>
                <w:rStyle w:val="ab"/>
              </w:rPr>
              <w:commentReference w:id="4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</w:p>
        </w:tc>
      </w:tr>
      <w:tr w:rsidR="00B3406F" w:rsidTr="00B95C73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3406F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3404D5" w:rsidRDefault="00ED65E9" w:rsidP="00B95C73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D3005" w:rsidRDefault="003D3005" w:rsidP="003D3005">
            <w:pPr>
              <w:pStyle w:val="a9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父级分类</w:t>
            </w:r>
            <w:proofErr w:type="gramEnd"/>
          </w:p>
          <w:p w:rsidR="00B3406F" w:rsidRPr="00B53A03" w:rsidRDefault="003D3005" w:rsidP="003D3005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（</w:t>
            </w:r>
            <w:proofErr w:type="gramStart"/>
            <w:r>
              <w:rPr>
                <w:rFonts w:cs="Arial" w:hint="eastAsia"/>
              </w:rPr>
              <w:t>如果父级分类</w:t>
            </w:r>
            <w:proofErr w:type="gramEnd"/>
            <w:r>
              <w:rPr>
                <w:rFonts w:cs="Arial" w:hint="eastAsia"/>
              </w:rPr>
              <w:t>为空，则返回一级分类结果集）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B53A03" w:rsidRDefault="00B3406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3406F" w:rsidTr="00B95C73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3404D5" w:rsidRDefault="00B3406F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E26CD4" w:rsidRDefault="00B3406F" w:rsidP="00B95C73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E26CD4" w:rsidRDefault="00B3406F" w:rsidP="00B95C7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3406F" w:rsidTr="00B95C73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left"/>
              <w:rPr>
                <w:szCs w:val="21"/>
              </w:rPr>
            </w:pPr>
            <w:commentRangeStart w:id="5"/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C6AF5"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  <w:commentRangeEnd w:id="5"/>
            <w:r w:rsidR="00E05881">
              <w:rPr>
                <w:rStyle w:val="ab"/>
              </w:rPr>
              <w:commentReference w:id="5"/>
            </w:r>
          </w:p>
        </w:tc>
      </w:tr>
      <w:tr w:rsidR="00B3406F" w:rsidTr="00B95C73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3406F" w:rsidRDefault="00B3406F" w:rsidP="00B95C73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3406F" w:rsidRDefault="00B3406F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3406F" w:rsidRDefault="00B3406F" w:rsidP="00B95C73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B619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Pr="00DF6D1C" w:rsidRDefault="002B6191" w:rsidP="002B6191">
            <w:pPr>
              <w:pStyle w:val="a9"/>
              <w:jc w:val="center"/>
            </w:pPr>
            <w:r>
              <w:rPr>
                <w:rFonts w:cs="Arial" w:hint="eastAsia"/>
              </w:rPr>
              <w:t>分类编号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分类名称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父级分类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Default="002B6191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分类级别</w:t>
            </w:r>
            <w:r>
              <w:rPr>
                <w:rFonts w:cs="Arial" w:hint="eastAsia"/>
              </w:rPr>
              <w:t>,1:</w:t>
            </w:r>
            <w:r>
              <w:rPr>
                <w:rFonts w:cs="Arial" w:hint="eastAsia"/>
              </w:rPr>
              <w:t>一级分类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：二级分类</w:t>
            </w:r>
            <w:r>
              <w:rPr>
                <w:rFonts w:cs="Arial" w:hint="eastAsia"/>
              </w:rPr>
              <w:t>...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7357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3571" w:rsidRDefault="00F73571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3571" w:rsidRDefault="00F73571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3571" w:rsidRDefault="00F73571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73571" w:rsidTr="004D21B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3571" w:rsidRDefault="00F73571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3571" w:rsidRDefault="00F73571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3571" w:rsidRDefault="00F73571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C2860" w:rsidTr="00F01B8E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2860" w:rsidRDefault="00CC2860" w:rsidP="00B95C73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2860" w:rsidRDefault="00CC2860" w:rsidP="00B95C73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categoryList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B3406F" w:rsidTr="00B95C73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Pr="00FC1BD6" w:rsidRDefault="00B3406F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3406F" w:rsidRPr="00FC1BD6" w:rsidRDefault="00B3406F" w:rsidP="00B95C7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2CD2">
              <w:rPr>
                <w:rStyle w:val="porttypename"/>
                <w:rFonts w:hint="eastAsia"/>
              </w:rPr>
              <w:t>categoryList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628DF">
              <w:rPr>
                <w:rFonts w:hint="eastAsia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C40BA">
              <w:rPr>
                <w:rFonts w:hint="eastAsia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73B5">
              <w:rPr>
                <w:rFonts w:ascii="宋体" w:hAnsi="Arial" w:cs="宋体" w:hint="eastAsia"/>
                <w:kern w:val="0"/>
                <w:szCs w:val="21"/>
                <w:lang w:val="zh-CN"/>
              </w:rPr>
              <w:t>分类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3480"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3584F">
              <w:rPr>
                <w:rFonts w:cs="Arial" w:hint="eastAsia"/>
              </w:rPr>
              <w:t>父级分类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80D94">
              <w:rPr>
                <w:rFonts w:hint="eastAsia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12EFE">
              <w:rPr>
                <w:rFonts w:cs="Arial" w:hint="eastAsia"/>
              </w:rPr>
              <w:t>分类级别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catCode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CD5FD9"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catName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superCat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CD5FD9">
              <w:rPr>
                <w:rFonts w:cs="Arial" w:hint="eastAsia"/>
              </w:rPr>
              <w:t>父级分类</w:t>
            </w:r>
            <w:proofErr w:type="gramEnd"/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catLevel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cs="Arial" w:hint="eastAsia"/>
              </w:rPr>
              <w:t>分类级别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catCode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AF0D3E"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catName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superCat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AF0D3E">
              <w:rPr>
                <w:rFonts w:cs="Arial" w:hint="eastAsia"/>
              </w:rPr>
              <w:t>父级分类</w:t>
            </w:r>
            <w:proofErr w:type="gramEnd"/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catLevel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cs="Arial" w:hint="eastAsia"/>
              </w:rPr>
              <w:t>分类级别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4157AF" w:rsidRPr="00B3406F" w:rsidRDefault="004157AF"/>
    <w:p w:rsidR="004157AF" w:rsidRDefault="004157AF"/>
    <w:p w:rsidR="005E1625" w:rsidRDefault="005E1625"/>
    <w:p w:rsidR="005E1625" w:rsidRDefault="005E1625"/>
    <w:p w:rsidR="005E1625" w:rsidRDefault="005E1625"/>
    <w:p w:rsidR="005E1625" w:rsidRDefault="005E1625" w:rsidP="005E162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商户</w:t>
      </w:r>
      <w:r>
        <w:rPr>
          <w:rFonts w:hint="eastAsia"/>
        </w:rPr>
        <w:t>/</w:t>
      </w:r>
      <w:r>
        <w:rPr>
          <w:rFonts w:hint="eastAsia"/>
        </w:rPr>
        <w:t>详情</w:t>
      </w:r>
      <w:r w:rsidR="00C20016">
        <w:rPr>
          <w:rFonts w:hint="eastAsia"/>
        </w:rPr>
        <w:t>（修订）</w:t>
      </w:r>
    </w:p>
    <w:p w:rsidR="005E1625" w:rsidRDefault="005E1625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127"/>
        <w:gridCol w:w="2976"/>
        <w:gridCol w:w="3119"/>
      </w:tblGrid>
      <w:tr w:rsidR="00BC34C2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E330AD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</w:p>
        </w:tc>
      </w:tr>
      <w:tr w:rsidR="00BC34C2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E330AD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</w:p>
        </w:tc>
      </w:tr>
      <w:tr w:rsidR="00BC34C2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C34C2" w:rsidTr="006147D2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FC4338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M</w:t>
            </w:r>
            <w:r>
              <w:rPr>
                <w:rFonts w:ascii="Arial" w:hAnsi="Arial" w:cs="Arial" w:hint="eastAsia"/>
                <w:kern w:val="0"/>
                <w:szCs w:val="21"/>
              </w:rPr>
              <w:t>erchId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A56BB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商户</w:t>
            </w:r>
            <w:r w:rsidR="00BC34C2"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C34C2" w:rsidTr="006147D2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C34C2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D2D14">
              <w:rPr>
                <w:rFonts w:ascii="Arial" w:hAnsi="Arial" w:cs="Arial"/>
                <w:kern w:val="0"/>
                <w:szCs w:val="21"/>
              </w:rPr>
              <w:t>M</w:t>
            </w:r>
            <w:r w:rsidR="009D2D14">
              <w:rPr>
                <w:rFonts w:ascii="Arial" w:hAnsi="Arial" w:cs="Arial" w:hint="eastAsia"/>
                <w:kern w:val="0"/>
                <w:szCs w:val="21"/>
              </w:rPr>
              <w:t>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uid85858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C34C2" w:rsidTr="006147D2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C34C2" w:rsidRDefault="00BC34C2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C34C2" w:rsidRDefault="00BC34C2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C34C2" w:rsidRDefault="00BC34C2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C34C2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A4295D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M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erchId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3E38F8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BC34C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6147D2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6B34BE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merchName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BC34C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6147D2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7053E5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A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ddress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6147D2">
            <w:pPr>
              <w:jc w:val="center"/>
            </w:pPr>
            <w:r>
              <w:rPr>
                <w:rFonts w:cs="Arial" w:hint="eastAsia"/>
              </w:rPr>
              <w:t>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6147D2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F0558F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T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elphone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6147D2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电话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6147D2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C94DD3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D</w:t>
            </w:r>
            <w:r>
              <w:rPr>
                <w:rFonts w:ascii="Arial" w:hAnsi="Arial" w:cs="Arial" w:hint="eastAsia"/>
                <w:kern w:val="0"/>
                <w:szCs w:val="21"/>
              </w:rPr>
              <w:t>escription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6147D2">
            <w:pPr>
              <w:jc w:val="center"/>
            </w:pPr>
            <w:bookmarkStart w:id="6" w:name="OLE_LINK4"/>
            <w:bookmarkStart w:id="7" w:name="OLE_LINK5"/>
            <w:r>
              <w:rPr>
                <w:rFonts w:cs="Arial" w:hint="eastAsia"/>
              </w:rPr>
              <w:t>商家简介</w:t>
            </w:r>
            <w:bookmarkEnd w:id="6"/>
            <w:bookmarkEnd w:id="7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F5AC4" w:rsidTr="00F7085B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F5AC4" w:rsidRPr="003404D5" w:rsidRDefault="00EF5AC4" w:rsidP="006147D2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F5AC4" w:rsidRPr="00B53A03" w:rsidRDefault="00EF5AC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5AC4" w:rsidRPr="00B53A03" w:rsidRDefault="00EF5AC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F5AC4" w:rsidTr="00F7085B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F5AC4" w:rsidRPr="003404D5" w:rsidRDefault="00EF5AC4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F5AC4" w:rsidRPr="00B53A03" w:rsidRDefault="00EF5AC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5AC4" w:rsidRPr="00B53A03" w:rsidRDefault="00EF5AC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E7A54" w:rsidTr="006D255E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E7A54" w:rsidRPr="00B53A03" w:rsidRDefault="005E7A54" w:rsidP="005E7A5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CouponActList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优惠券</w:t>
            </w:r>
            <w:r w:rsidR="000846F3">
              <w:rPr>
                <w:rFonts w:ascii="Arial" w:hAnsi="Arial" w:cs="Arial" w:hint="eastAsia"/>
                <w:kern w:val="0"/>
                <w:szCs w:val="21"/>
              </w:rPr>
              <w:t>活动</w:t>
            </w:r>
            <w:r>
              <w:rPr>
                <w:rFonts w:ascii="Arial" w:hAnsi="Arial" w:cs="Arial" w:hint="eastAsia"/>
                <w:kern w:val="0"/>
                <w:szCs w:val="21"/>
              </w:rPr>
              <w:t>列表</w:t>
            </w:r>
          </w:p>
        </w:tc>
      </w:tr>
      <w:tr w:rsidR="005E7A54" w:rsidTr="006D255E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bookmarkStart w:id="8" w:name="OLE_LINK6"/>
            <w:bookmarkStart w:id="9" w:name="OLE_LINK7"/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  <w:bookmarkEnd w:id="8"/>
            <w:bookmarkEnd w:id="9"/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36FA" w:rsidTr="00246994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36FA" w:rsidRPr="00B53A03" w:rsidRDefault="00C336F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DiscountActList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336FA" w:rsidRDefault="00C336FA" w:rsidP="00C336FA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折扣活动列表</w:t>
            </w:r>
          </w:p>
        </w:tc>
      </w:tr>
      <w:tr w:rsidR="00C336FA" w:rsidTr="00246994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36FA" w:rsidRDefault="00C336FA" w:rsidP="006147D2">
            <w:pPr>
              <w:ind w:firstLine="210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336FA" w:rsidRDefault="00C336FA" w:rsidP="006147D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22"/>
                <w:lang w:val="zh-CN"/>
              </w:rPr>
            </w:pPr>
          </w:p>
        </w:tc>
      </w:tr>
      <w:tr w:rsidR="00E11B95" w:rsidTr="00D9216B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11B95" w:rsidRPr="00B53A03" w:rsidRDefault="00E11B9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CredisActList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E11B95" w:rsidRDefault="00E11B95" w:rsidP="00E11B95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积分活动列表</w:t>
            </w:r>
          </w:p>
        </w:tc>
      </w:tr>
      <w:tr w:rsidR="00E11B95" w:rsidTr="00D9216B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11B95" w:rsidRDefault="00E11B95" w:rsidP="006147D2">
            <w:pPr>
              <w:ind w:firstLine="210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E11B95" w:rsidRDefault="00E11B95" w:rsidP="00C336FA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</w:p>
        </w:tc>
      </w:tr>
      <w:tr w:rsidR="006C47B1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47B1" w:rsidRDefault="006C47B1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7B1" w:rsidRDefault="006C47B1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6C47B1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47B1" w:rsidRDefault="006C47B1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7B1" w:rsidRDefault="006C47B1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6C47B1" w:rsidTr="006147D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6C47B1" w:rsidRDefault="006C47B1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6C47B1" w:rsidTr="006147D2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47B1" w:rsidRDefault="006C47B1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1B683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71C08" w:rsidRPr="00E71C08">
              <w:rPr>
                <w:rFonts w:ascii="宋体" w:hAnsi="Arial" w:cs="宋体"/>
                <w:kern w:val="0"/>
                <w:sz w:val="22"/>
              </w:rPr>
              <w:t>M</w:t>
            </w:r>
            <w:r w:rsidR="00E71C08" w:rsidRPr="00E71C08">
              <w:rPr>
                <w:rFonts w:ascii="宋体" w:hAnsi="Arial" w:cs="宋体" w:hint="eastAsia"/>
                <w:kern w:val="0"/>
                <w:sz w:val="22"/>
              </w:rPr>
              <w:t>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71C08"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E71C08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3A1E" w:rsidRPr="002C3A1E">
              <w:rPr>
                <w:rFonts w:ascii="宋体" w:hAnsi="Arial" w:cs="宋体" w:hint="eastAsia"/>
                <w:kern w:val="0"/>
                <w:sz w:val="22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3A1E"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2C3A1E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9249B" w:rsidRPr="0039249B">
              <w:rPr>
                <w:rFonts w:ascii="宋体" w:hAnsi="Arial" w:cs="宋体"/>
                <w:kern w:val="0"/>
                <w:sz w:val="22"/>
              </w:rPr>
              <w:t>A</w:t>
            </w:r>
            <w:r w:rsidR="0039249B" w:rsidRPr="0039249B">
              <w:rPr>
                <w:rFonts w:ascii="宋体" w:hAnsi="Arial" w:cs="宋体" w:hint="eastAsia"/>
                <w:kern w:val="0"/>
                <w:sz w:val="22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95117">
              <w:rPr>
                <w:rFonts w:cs="Arial" w:hint="eastAsia"/>
              </w:rPr>
              <w:t>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A0D17" w:rsidRPr="004A0D17">
              <w:rPr>
                <w:rFonts w:ascii="宋体" w:hAnsi="Arial" w:cs="宋体"/>
                <w:kern w:val="0"/>
                <w:sz w:val="22"/>
              </w:rPr>
              <w:t>T</w:t>
            </w:r>
            <w:r w:rsidR="004A0D17" w:rsidRPr="004A0D17">
              <w:rPr>
                <w:rFonts w:ascii="宋体" w:hAnsi="Arial" w:cs="宋体" w:hint="eastAsia"/>
                <w:kern w:val="0"/>
                <w:sz w:val="22"/>
              </w:rPr>
              <w:t>elphone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3635F">
              <w:rPr>
                <w:rFonts w:cs="Arial" w:hint="eastAsia"/>
              </w:rPr>
              <w:t>电话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C7DEB">
              <w:rPr>
                <w:rFonts w:ascii="Arial" w:hAnsi="Arial" w:cs="Arial"/>
                <w:kern w:val="0"/>
                <w:szCs w:val="21"/>
              </w:rPr>
              <w:t>D</w:t>
            </w:r>
            <w:r w:rsidR="00FC7DEB">
              <w:rPr>
                <w:rFonts w:ascii="Arial" w:hAnsi="Arial" w:cs="Arial" w:hint="eastAsia"/>
                <w:kern w:val="0"/>
                <w:szCs w:val="21"/>
              </w:rPr>
              <w:t>escription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C7DEB">
              <w:rPr>
                <w:rFonts w:cs="Arial" w:hint="eastAsia"/>
              </w:rPr>
              <w:t>商家简介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hint="eastAsia"/>
                <w:bCs/>
                <w:szCs w:val="21"/>
              </w:rPr>
              <w:t>67.123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hint="eastAsia"/>
                <w:bCs/>
                <w:szCs w:val="21"/>
              </w:rPr>
              <w:t>98.213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27A7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41BA">
              <w:rPr>
                <w:rFonts w:ascii="Arial" w:hAnsi="Arial" w:cs="Arial" w:hint="eastAsia"/>
                <w:kern w:val="0"/>
                <w:szCs w:val="21"/>
              </w:rPr>
              <w:t>CouponActList</w:t>
            </w:r>
            <w:r w:rsidR="00A27A7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41B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33FC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>
              <w:rPr>
                <w:rFonts w:hint="eastAsia"/>
                <w:bCs/>
                <w:szCs w:val="21"/>
              </w:rPr>
              <w:t>Uid0988887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>
              <w:rPr>
                <w:rFonts w:hint="eastAsia"/>
                <w:bCs/>
                <w:szCs w:val="21"/>
              </w:rPr>
              <w:t>活动名称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2285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>
              <w:rPr>
                <w:rFonts w:hint="eastAsia"/>
                <w:bCs/>
                <w:szCs w:val="21"/>
              </w:rPr>
              <w:t>Uid0988887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>
              <w:rPr>
                <w:rFonts w:hint="eastAsia"/>
                <w:bCs/>
                <w:szCs w:val="21"/>
              </w:rPr>
              <w:t>活动名称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50012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945DB">
              <w:rPr>
                <w:rFonts w:ascii="Arial" w:hAnsi="Arial" w:cs="Arial" w:hint="eastAsia"/>
                <w:kern w:val="0"/>
                <w:szCs w:val="21"/>
              </w:rPr>
              <w:t>DiscountActList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Uid0988887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活动名称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Uid0988887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活动名称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lastRenderedPageBreak/>
              <w:t>"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ascii="Arial" w:hAnsi="Arial" w:cs="Arial" w:hint="eastAsia"/>
                <w:kern w:val="0"/>
                <w:szCs w:val="21"/>
              </w:rPr>
              <w:t>CredisActList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Uid0988887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活动名称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Uid0988887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活动名称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="00104BA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86CF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5E1625" w:rsidRPr="00BC34C2" w:rsidRDefault="005E1625"/>
    <w:p w:rsidR="005E1625" w:rsidRDefault="005E1625"/>
    <w:p w:rsidR="005E1625" w:rsidRDefault="005E1625"/>
    <w:p w:rsidR="005E1625" w:rsidRDefault="005E1625"/>
    <w:p w:rsidR="005E1625" w:rsidRDefault="005E1625"/>
    <w:p w:rsidR="005E1625" w:rsidRDefault="005E1625"/>
    <w:p w:rsidR="004157AF" w:rsidRPr="00F2630C" w:rsidRDefault="004157AF"/>
    <w:p w:rsidR="004157AF" w:rsidRDefault="004157AF"/>
    <w:p w:rsidR="004157AF" w:rsidRDefault="004A3F54" w:rsidP="00D349A2">
      <w:pPr>
        <w:pStyle w:val="2"/>
        <w:numPr>
          <w:ilvl w:val="1"/>
          <w:numId w:val="3"/>
        </w:numPr>
      </w:pPr>
      <w:r>
        <w:rPr>
          <w:rFonts w:hint="eastAsia"/>
        </w:rPr>
        <w:t>优惠券</w:t>
      </w:r>
    </w:p>
    <w:p w:rsidR="004157AF" w:rsidRDefault="004A3F54" w:rsidP="00853BB1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710B30">
        <w:rPr>
          <w:rFonts w:hint="eastAsia"/>
        </w:rPr>
        <w:t>/</w:t>
      </w:r>
      <w:r>
        <w:rPr>
          <w:rFonts w:hint="eastAsia"/>
        </w:rPr>
        <w:t>列表</w:t>
      </w:r>
      <w:r w:rsidR="007C6A93">
        <w:rPr>
          <w:rFonts w:hint="eastAsia"/>
        </w:rPr>
        <w:t>（修订）</w:t>
      </w:r>
    </w:p>
    <w:p w:rsidR="004157AF" w:rsidRDefault="004157AF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t>query</w:t>
            </w:r>
            <w:r>
              <w:rPr>
                <w:rFonts w:hint="eastAsia"/>
              </w:rPr>
              <w:t>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</w:p>
        </w:tc>
      </w:tr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query</w:t>
            </w:r>
            <w:r>
              <w:rPr>
                <w:rFonts w:hint="eastAsia"/>
                <w:bCs/>
                <w:szCs w:val="21"/>
              </w:rPr>
              <w:t>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</w:p>
        </w:tc>
      </w:tr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1725C7" w:rsidP="006147D2">
            <w:pPr>
              <w:widowControl/>
              <w:jc w:val="center"/>
              <w:rPr>
                <w:color w:val="FF0000"/>
              </w:rPr>
            </w:pPr>
            <w:r>
              <w:t>cat</w:t>
            </w:r>
            <w:r>
              <w:rPr>
                <w:rFonts w:hint="eastAsia"/>
              </w:rPr>
              <w:t>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1725C7" w:rsidP="006147D2"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Cs w:val="21"/>
              </w:rPr>
              <w:t>分类编码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616595" w:rsidP="006147D2"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/>
                <w:color w:val="FF0000"/>
                <w:szCs w:val="21"/>
              </w:rPr>
              <w:t>默认为空</w:t>
            </w:r>
            <w:r w:rsidR="007628BB">
              <w:rPr>
                <w:rFonts w:ascii="Consolas" w:hAnsi="Consolas" w:cs="Consolas"/>
                <w:color w:val="FF0000"/>
                <w:szCs w:val="21"/>
              </w:rPr>
              <w:t>（返回所有分类数据）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616595" w:rsidP="006147D2">
            <w:pPr>
              <w:widowControl/>
              <w:jc w:val="center"/>
            </w:pPr>
            <w:r w:rsidRPr="00616595">
              <w:rPr>
                <w:rFonts w:hint="eastAsia"/>
              </w:rPr>
              <w:t>areaCode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地区编号（如果查询全部区域，参数为当前城市）</w:t>
            </w:r>
          </w:p>
        </w:tc>
      </w:tr>
      <w:tr w:rsidR="00B760DE" w:rsidRPr="00A405AC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A405AC" w:rsidP="00A405AC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commentRangeStart w:id="10"/>
            <w:r>
              <w:rPr>
                <w:rFonts w:cs="Arial" w:hint="eastAsia"/>
              </w:rPr>
              <w:t>空</w:t>
            </w:r>
            <w:r w:rsidR="00B760DE"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0</w:t>
            </w:r>
            <w:r w:rsidR="00B760DE">
              <w:rPr>
                <w:rFonts w:cs="Arial" w:hint="eastAsia"/>
              </w:rPr>
              <w:t>领用，</w:t>
            </w:r>
            <w:r w:rsidR="00B760DE">
              <w:rPr>
                <w:rFonts w:cs="Arial" w:hint="eastAsia"/>
              </w:rPr>
              <w:t>2</w:t>
            </w:r>
            <w:r w:rsidR="00B760DE">
              <w:rPr>
                <w:rFonts w:cs="Arial" w:hint="eastAsia"/>
              </w:rPr>
              <w:t>消费后派发</w:t>
            </w:r>
            <w:commentRangeEnd w:id="10"/>
            <w:r w:rsidR="00393E68">
              <w:rPr>
                <w:rStyle w:val="ab"/>
              </w:rPr>
              <w:commentReference w:id="10"/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免费</w:t>
            </w:r>
            <w:proofErr w:type="gramStart"/>
            <w:r>
              <w:rPr>
                <w:rFonts w:cs="Arial" w:hint="eastAsia"/>
              </w:rPr>
              <w:t>劵</w:t>
            </w:r>
            <w:proofErr w:type="gramEnd"/>
            <w:r>
              <w:rPr>
                <w:rFonts w:cs="Arial" w:hint="eastAsia"/>
              </w:rPr>
              <w:t>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付费</w:t>
            </w:r>
            <w:proofErr w:type="gramStart"/>
            <w:r>
              <w:rPr>
                <w:rFonts w:cs="Arial" w:hint="eastAsia"/>
              </w:rPr>
              <w:t>劵</w:t>
            </w:r>
            <w:proofErr w:type="gramEnd"/>
          </w:p>
        </w:tc>
      </w:tr>
      <w:tr w:rsidR="00B760DE" w:rsidTr="00C0093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760DE" w:rsidTr="00C00930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FA6430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>
              <w:t>cat</w:t>
            </w:r>
            <w:r w:rsidR="00FA6430">
              <w:rPr>
                <w:rFonts w:hint="eastAsia"/>
              </w:rPr>
              <w:t>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 w:rsidRPr="00616595">
              <w:rPr>
                <w:rFonts w:hint="eastAsia"/>
              </w:rPr>
              <w:t>areaCode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A4689" w:rsidTr="0006098A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4689" w:rsidRDefault="004A4689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4689" w:rsidRDefault="004A4689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4A4689" w:rsidRDefault="004A4689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A4689" w:rsidRDefault="004A4689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couponList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F85CB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</w:t>
            </w:r>
            <w:r w:rsidR="00761A4C">
              <w:rPr>
                <w:rFonts w:ascii="Consolas" w:hAnsi="Consolas" w:cs="Consolas" w:hint="eastAsia"/>
                <w:bCs/>
                <w:sz w:val="20"/>
                <w:szCs w:val="21"/>
              </w:rPr>
              <w:t>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F85CB7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</w:t>
            </w:r>
            <w:r w:rsidR="000145A2">
              <w:rPr>
                <w:rFonts w:ascii="Consolas" w:hAnsi="Consolas" w:cs="Consolas" w:hint="eastAsia"/>
                <w:bCs/>
                <w:sz w:val="20"/>
                <w:szCs w:val="21"/>
              </w:rPr>
              <w:t>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1E73D7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1C5152" w:rsidP="006147D2">
            <w:pPr>
              <w:jc w:val="center"/>
            </w:pPr>
            <w:r>
              <w:rPr>
                <w:rFonts w:hint="eastAsia"/>
              </w:rPr>
              <w:t>商户简称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issuedCnt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已领用数量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CF27C5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</w:pPr>
            <w:r>
              <w:rPr>
                <w:rFonts w:hint="eastAsia"/>
              </w:rPr>
              <w:t>是返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还是领券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405AC" w:rsidRDefault="009D22D3" w:rsidP="00A405AC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返回的是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领用，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2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派发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760DE" w:rsidTr="00027A4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C0071B" w:rsidP="006147D2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C0071B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605CD2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381DCD" w:rsidTr="00D61976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381DCD" w:rsidRDefault="00381DCD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81DCD" w:rsidRDefault="00381DCD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0B3400">
              <w:rPr>
                <w:rFonts w:ascii="Consolas" w:hAnsi="Consolas" w:cs="Consolas" w:hint="eastAsia"/>
                <w:bCs/>
                <w:sz w:val="20"/>
                <w:szCs w:val="21"/>
              </w:rPr>
              <w:t>couponList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B760DE" w:rsidTr="00C00930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9444D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coupon</w:t>
            </w:r>
            <w:r>
              <w:rPr>
                <w:bCs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97698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940D7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3940D7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D6A85"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13C70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213C70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025D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F6241">
              <w:rPr>
                <w:rFonts w:hint="eastAsia"/>
              </w:rPr>
              <w:t>商户简称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issuedCnt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已领用数量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64207"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A15D8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actId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A15D88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actName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A15D88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merchName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商户简称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issuedCnt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已领用数量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sendType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1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payType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1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picPath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图标地址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583B14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actId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583B14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actName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583B14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merchName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商户简称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issuedCnt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已领用数量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sendType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1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payType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1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picPath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图标地址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 w:rsidRPr="00415577">
              <w:rPr>
                <w:rFonts w:hint="eastAsia"/>
              </w:rPr>
              <w:t>total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4157AF" w:rsidRPr="00B760DE" w:rsidRDefault="004157AF"/>
    <w:p w:rsidR="00B760DE" w:rsidRDefault="00B760DE"/>
    <w:p w:rsidR="00B760DE" w:rsidRDefault="00B760DE"/>
    <w:p w:rsidR="00FB485A" w:rsidRDefault="00FB485A"/>
    <w:p w:rsidR="00331AC2" w:rsidRDefault="00331AC2"/>
    <w:p w:rsidR="00331AC2" w:rsidRDefault="00331AC2"/>
    <w:p w:rsidR="00331AC2" w:rsidRDefault="00CB7844" w:rsidP="00463FB0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F45A54">
        <w:rPr>
          <w:rFonts w:hint="eastAsia"/>
        </w:rPr>
        <w:t>/</w:t>
      </w:r>
      <w:r>
        <w:rPr>
          <w:rFonts w:hint="eastAsia"/>
        </w:rPr>
        <w:t>分类</w:t>
      </w:r>
      <w:r w:rsidR="00EB23E3">
        <w:rPr>
          <w:rFonts w:hint="eastAsia"/>
        </w:rPr>
        <w:t>(</w:t>
      </w:r>
      <w:r w:rsidR="00EB23E3">
        <w:rPr>
          <w:rFonts w:hint="eastAsia"/>
        </w:rPr>
        <w:t>修订</w:t>
      </w:r>
      <w:r w:rsidR="00EB23E3">
        <w:rPr>
          <w:rFonts w:hint="eastAsia"/>
        </w:rPr>
        <w:t>)</w:t>
      </w:r>
    </w:p>
    <w:p w:rsidR="00331AC2" w:rsidRDefault="00331AC2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AC2608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CouponAct_</w:t>
            </w:r>
            <w:r w:rsidR="00CB7844"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</w:p>
        </w:tc>
      </w:tr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AC2608" w:rsidP="006147D2">
            <w:pPr>
              <w:jc w:val="center"/>
              <w:rPr>
                <w:bCs/>
                <w:szCs w:val="21"/>
              </w:rPr>
            </w:pPr>
            <w:commentRangeStart w:id="11"/>
            <w:r>
              <w:rPr>
                <w:rStyle w:val="porttypename"/>
                <w:rFonts w:hint="eastAsia"/>
              </w:rPr>
              <w:t>CouponAct_</w:t>
            </w:r>
            <w:r w:rsidR="00CB7844">
              <w:t>queryCategory</w:t>
            </w:r>
            <w:commentRangeEnd w:id="11"/>
            <w:r w:rsidR="003B3EA4">
              <w:rPr>
                <w:rStyle w:val="ab"/>
              </w:rPr>
              <w:commentReference w:id="11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</w:p>
        </w:tc>
      </w:tr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>
              <w:rPr>
                <w:rFonts w:cs="Arial" w:hint="eastAsia"/>
              </w:rPr>
              <w:t>父级分类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1002B6" w:rsidP="006147D2">
            <w:pPr>
              <w:ind w:firstLine="210"/>
              <w:jc w:val="center"/>
              <w:rPr>
                <w:szCs w:val="21"/>
              </w:rPr>
            </w:pPr>
            <w:proofErr w:type="gramStart"/>
            <w:r>
              <w:rPr>
                <w:rFonts w:cs="Arial" w:hint="eastAsia"/>
              </w:rPr>
              <w:t>如果父级分类</w:t>
            </w:r>
            <w:proofErr w:type="gramEnd"/>
            <w:r>
              <w:rPr>
                <w:rFonts w:cs="Arial" w:hint="eastAsia"/>
              </w:rPr>
              <w:t>为空，则返回一</w:t>
            </w:r>
            <w:r>
              <w:rPr>
                <w:rFonts w:cs="Arial" w:hint="eastAsia"/>
              </w:rPr>
              <w:lastRenderedPageBreak/>
              <w:t>级分类结果集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lastRenderedPageBreak/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hint="eastAsia"/>
              </w:rPr>
              <w:t>"superCat":"","sysPlat":"5"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B7844" w:rsidTr="00E865E0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B7844" w:rsidRDefault="00CB7844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B7844" w:rsidRDefault="00CB7844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8F4F6C">
            <w:pPr>
              <w:pStyle w:val="a9"/>
              <w:jc w:val="center"/>
            </w:pPr>
            <w:r>
              <w:rPr>
                <w:rFonts w:hint="eastAsia"/>
              </w:rPr>
              <w:t>优惠券</w:t>
            </w:r>
            <w:r>
              <w:t>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cs="Arial" w:hint="eastAsia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cs="Arial" w:hint="eastAsia"/>
              </w:rPr>
              <w:t>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所属父级分类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E865E0" w:rsidTr="00E865E0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E865E0" w:rsidRDefault="00E865E0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865E0" w:rsidRDefault="00E865E0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CB7844" w:rsidTr="00E865E0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优惠券分类编码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优惠券分类名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sz w:val="24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</w:t>
            </w:r>
            <w:proofErr w:type="gramStart"/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父级编码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}],"rspCode":"-100","rspDesc":"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"}</w:t>
            </w:r>
          </w:p>
        </w:tc>
      </w:tr>
    </w:tbl>
    <w:p w:rsidR="00331AC2" w:rsidRPr="00CB7844" w:rsidRDefault="00331AC2"/>
    <w:p w:rsidR="00CB7844" w:rsidRDefault="00CB7844"/>
    <w:p w:rsidR="00CB7844" w:rsidRDefault="00CB7844"/>
    <w:p w:rsidR="00B44062" w:rsidRDefault="00B44062" w:rsidP="004A3BEF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F078C4">
        <w:rPr>
          <w:rFonts w:hint="eastAsia"/>
        </w:rPr>
        <w:t>/</w:t>
      </w:r>
      <w:r>
        <w:rPr>
          <w:rFonts w:hint="eastAsia"/>
        </w:rPr>
        <w:t>详情</w:t>
      </w:r>
      <w:r w:rsidR="006B7B69">
        <w:rPr>
          <w:rFonts w:hint="eastAsia"/>
        </w:rPr>
        <w:t>（修订）</w:t>
      </w:r>
    </w:p>
    <w:p w:rsidR="00CB7844" w:rsidRDefault="00CB784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C28A0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3879D0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</w:p>
        </w:tc>
      </w:tr>
      <w:tr w:rsidR="008C28A0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3879D0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</w:p>
        </w:tc>
      </w:tr>
      <w:tr w:rsidR="008C28A0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C28A0" w:rsidTr="006147D2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EF11AF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act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EF11A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优惠券活动</w:t>
            </w:r>
            <w:r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8A0" w:rsidTr="006147D2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C28A0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A6617E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E6F72">
              <w:t>act</w:t>
            </w:r>
            <w:r w:rsidR="002E6F72"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E6F72">
              <w:rPr>
                <w:rFonts w:hint="eastAsia"/>
                <w:bCs/>
                <w:szCs w:val="21"/>
              </w:rPr>
              <w:t>uid85858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334B3D" w:rsidTr="00A04DD5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34B3D" w:rsidRDefault="00334B3D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34B3D" w:rsidRDefault="00334B3D" w:rsidP="00334B3D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334B3D" w:rsidRDefault="00334B3D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944F70" w:rsidP="00944F70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944F70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212BA4" w:rsidP="006147D2">
            <w:pPr>
              <w:jc w:val="center"/>
            </w:pPr>
            <w:r>
              <w:rPr>
                <w:rFonts w:cs="Arial" w:hint="eastAsia"/>
              </w:rPr>
              <w:t>活动图片</w:t>
            </w:r>
            <w:r>
              <w:rPr>
                <w:rFonts w:cs="Arial" w:hint="eastAsia"/>
              </w:rPr>
              <w:t>url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651087" w:rsidP="006147D2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活动详情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015850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lastRenderedPageBreak/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C7C71" w:rsidP="006147D2">
            <w:pPr>
              <w:jc w:val="center"/>
            </w:pPr>
            <w:r>
              <w:rPr>
                <w:rFonts w:cs="Arial" w:hint="eastAsia"/>
              </w:rPr>
              <w:t>使用规则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2F7932" w:rsidP="006147D2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A28DC" w:rsidRDefault="00F60CD0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Pr="00DC2E7D" w:rsidRDefault="00DC2E7D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领用，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消费后派发</w:t>
            </w:r>
          </w:p>
        </w:tc>
      </w:tr>
      <w:tr w:rsidR="008C28A0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C28A0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C28A0" w:rsidTr="006147D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6147D2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8C28A0" w:rsidTr="006147D2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E671C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7AAC"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7AAC">
              <w:rPr>
                <w:rFonts w:cs="Arial" w:hint="eastAsia"/>
              </w:rPr>
              <w:t>活动图片</w:t>
            </w:r>
            <w:r w:rsidR="00467AAC">
              <w:rPr>
                <w:rFonts w:cs="Arial" w:hint="eastAsia"/>
              </w:rPr>
              <w:t>url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1B05">
              <w:rPr>
                <w:rFonts w:hint="eastAsia"/>
              </w:rPr>
              <w:t>actDetail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1B05">
              <w:rPr>
                <w:rFonts w:cs="Arial" w:hint="eastAsia"/>
              </w:rPr>
              <w:t>活动详情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37DB">
              <w:t>R</w:t>
            </w:r>
            <w:r w:rsidR="00D937DB">
              <w:rPr>
                <w:rFonts w:hint="eastAsia"/>
              </w:rPr>
              <w:t>ule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256A1">
              <w:rPr>
                <w:rFonts w:cs="Arial" w:hint="eastAsia"/>
              </w:rPr>
              <w:t>使用规则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04E8A"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B7844" w:rsidRPr="008C28A0" w:rsidRDefault="00CB7844"/>
    <w:p w:rsidR="00CB7844" w:rsidRDefault="00CB7844"/>
    <w:p w:rsidR="00CB7844" w:rsidRDefault="00CB7844"/>
    <w:p w:rsidR="00077CD3" w:rsidRDefault="00077CD3"/>
    <w:p w:rsidR="00077CD3" w:rsidRDefault="00077CD3" w:rsidP="00077CD3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详情</w:t>
      </w:r>
      <w:r>
        <w:rPr>
          <w:rFonts w:hint="eastAsia"/>
        </w:rPr>
        <w:t>/</w:t>
      </w:r>
      <w:r>
        <w:rPr>
          <w:rFonts w:hint="eastAsia"/>
        </w:rPr>
        <w:t>派发、受理商圈</w:t>
      </w:r>
      <w:r w:rsidR="000B307A">
        <w:rPr>
          <w:rFonts w:hint="eastAsia"/>
        </w:rPr>
        <w:t>（</w:t>
      </w:r>
      <w:commentRangeStart w:id="12"/>
      <w:r w:rsidR="000B307A">
        <w:rPr>
          <w:rFonts w:hint="eastAsia"/>
        </w:rPr>
        <w:t>修订</w:t>
      </w:r>
      <w:commentRangeEnd w:id="12"/>
      <w:r w:rsidR="00F73BEF">
        <w:rPr>
          <w:rStyle w:val="ab"/>
          <w:b w:val="0"/>
          <w:bCs w:val="0"/>
        </w:rPr>
        <w:commentReference w:id="12"/>
      </w:r>
      <w:r w:rsidR="000B307A">
        <w:rPr>
          <w:rFonts w:hint="eastAsia"/>
        </w:rPr>
        <w:t>）</w:t>
      </w:r>
    </w:p>
    <w:p w:rsidR="00077CD3" w:rsidRDefault="00077CD3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91D9A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212FB8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107D2" w:rsidRDefault="00E91D9A" w:rsidP="006147D2">
            <w:pPr>
              <w:jc w:val="center"/>
              <w:rPr>
                <w:bCs/>
                <w:szCs w:val="21"/>
              </w:rPr>
            </w:pPr>
          </w:p>
        </w:tc>
      </w:tr>
      <w:tr w:rsidR="00E91D9A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212FB8" w:rsidP="006147D2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</w:p>
        </w:tc>
      </w:tr>
      <w:tr w:rsidR="00E91D9A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6147D2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90125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0125" w:rsidRPr="00C0594B" w:rsidRDefault="00990125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0125" w:rsidRPr="00C0594B" w:rsidRDefault="00E066D7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0125" w:rsidRPr="00B53A03" w:rsidRDefault="00990125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C0594B" w:rsidRDefault="00E91D9A" w:rsidP="006147D2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C0594B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F83573" w:rsidP="006147D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F83573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0受理商圈，1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派发商</w:t>
            </w:r>
            <w:proofErr w:type="gramEnd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圈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E26CD4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E26CD4" w:rsidRDefault="00E91D9A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91D9A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E54FEA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1035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1035">
              <w:rPr>
                <w:rFonts w:ascii="Consolas" w:hAnsi="Consolas" w:cs="Consolas" w:hint="eastAsia"/>
                <w:szCs w:val="21"/>
              </w:rPr>
              <w:t>优惠券活动</w:t>
            </w:r>
            <w:r w:rsidR="00731035">
              <w:rPr>
                <w:rFonts w:ascii="Consolas" w:hAnsi="Consolas" w:cs="Consolas" w:hint="eastAsia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radius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54FEA">
              <w:rPr>
                <w:rFonts w:hint="eastAsia"/>
              </w:rPr>
              <w:t>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54FEA"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91D9A" w:rsidTr="006147D2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1D9A" w:rsidRDefault="00E91D9A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1D9A" w:rsidRDefault="00E91D9A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91D9A" w:rsidRDefault="00E91D9A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91D9A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0507F" w:rsidTr="0000631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07F" w:rsidRPr="003404D5" w:rsidRDefault="0000507F" w:rsidP="006147D2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07F" w:rsidRPr="00B53A03" w:rsidRDefault="0000507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07F" w:rsidRPr="00B53A03" w:rsidRDefault="0000507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0507F" w:rsidTr="0000631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07F" w:rsidRPr="003404D5" w:rsidRDefault="0000507F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lastRenderedPageBreak/>
              <w:t>longitude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07F" w:rsidRPr="00B53A03" w:rsidRDefault="0000507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07F" w:rsidRPr="00B53A03" w:rsidRDefault="0000507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8FD" w:rsidTr="0000631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Pr="00C0594B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1378FD" w:rsidRPr="00B53A03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1378FD" w:rsidTr="0000631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Pr="00C0538B" w:rsidRDefault="001378FD" w:rsidP="006147D2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Pr="00C0538B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Pr="00C0538B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1378FD" w:rsidTr="00610E44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378FD" w:rsidTr="00610E44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1378FD" w:rsidTr="00006316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6147D2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0D2A48" w:rsidTr="001C26B5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D2A48" w:rsidRDefault="000D2A48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2A48" w:rsidRDefault="000D2A48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couponMerch</w:t>
            </w:r>
            <w: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E91D9A" w:rsidTr="006147D2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Pr="00FC1BD6" w:rsidRDefault="00E91D9A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83476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64F0">
              <w:rPr>
                <w:rStyle w:val="porttypename"/>
                <w:rFonts w:hint="eastAsia"/>
              </w:rPr>
              <w:t>couponMerch</w:t>
            </w:r>
            <w:r w:rsidR="00D164F0"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A68BD"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24D2C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5A56">
              <w:t>A</w:t>
            </w:r>
            <w:r w:rsidR="00ED5A56"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5A5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6506A">
              <w:t>D</w:t>
            </w:r>
            <w:r w:rsidR="00A6506A"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6506A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hint="eastAsia"/>
                <w:bCs/>
                <w:szCs w:val="21"/>
              </w:rPr>
              <w:t>67.123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hint="eastAsia"/>
                <w:bCs/>
                <w:szCs w:val="21"/>
              </w:rPr>
              <w:t>98.213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merchId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Uid0988887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merchName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金凤呈祥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A</w:t>
            </w:r>
            <w:r w:rsidR="00BB0A16">
              <w:rPr>
                <w:rFonts w:hint="eastAsia"/>
              </w:rPr>
              <w:t>ddress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D</w:t>
            </w:r>
            <w:r w:rsidR="00BB0A16">
              <w:rPr>
                <w:rFonts w:hint="eastAsia"/>
              </w:rPr>
              <w:t>istance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67.123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98.213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merchId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Uid0988887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merchName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金凤呈祥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A</w:t>
            </w:r>
            <w:r w:rsidR="00BB0A16">
              <w:rPr>
                <w:rFonts w:hint="eastAsia"/>
              </w:rPr>
              <w:t>ddress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D</w:t>
            </w:r>
            <w:r w:rsidR="00BB0A16">
              <w:rPr>
                <w:rFonts w:hint="eastAsia"/>
              </w:rPr>
              <w:t>istance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67.123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98.213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38B"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 w:rsidRPr="00325BE0">
              <w:rPr>
                <w:rFonts w:hint="eastAsia"/>
                <w:color w:val="FF0000"/>
              </w:rPr>
              <w:t>total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20666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20666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077CD3" w:rsidRPr="00E91D9A" w:rsidRDefault="00077CD3"/>
    <w:p w:rsidR="00385AC3" w:rsidRDefault="00385AC3"/>
    <w:p w:rsidR="00385AC3" w:rsidRDefault="00385AC3"/>
    <w:p w:rsidR="00385AC3" w:rsidRDefault="00385AC3"/>
    <w:p w:rsidR="00385AC3" w:rsidRDefault="00385AC3"/>
    <w:p w:rsidR="00385AC3" w:rsidRDefault="00385AC3"/>
    <w:p w:rsidR="00385AC3" w:rsidRDefault="00385AC3"/>
    <w:p w:rsidR="00077CD3" w:rsidRDefault="00077CD3"/>
    <w:p w:rsidR="00DC0BC1" w:rsidRDefault="00DC0BC1"/>
    <w:p w:rsidR="00DC0BC1" w:rsidRDefault="00DC0BC1"/>
    <w:p w:rsidR="00DC0BC1" w:rsidRDefault="00DC0BC1"/>
    <w:p w:rsidR="00CB7844" w:rsidRDefault="00DC0BC1" w:rsidP="00DC0BC1">
      <w:pPr>
        <w:pStyle w:val="2"/>
        <w:numPr>
          <w:ilvl w:val="1"/>
          <w:numId w:val="3"/>
        </w:numPr>
      </w:pPr>
      <w:r>
        <w:rPr>
          <w:rFonts w:hint="eastAsia"/>
        </w:rPr>
        <w:t>其它接口</w:t>
      </w:r>
    </w:p>
    <w:p w:rsidR="00CB7844" w:rsidRDefault="00CB7844"/>
    <w:p w:rsidR="00CB7844" w:rsidRDefault="00DC0BC1" w:rsidP="00DC0BC1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开通城市列表</w:t>
      </w:r>
      <w:r w:rsidR="00D25AA7">
        <w:rPr>
          <w:rFonts w:hint="eastAsia"/>
        </w:rPr>
        <w:t>(</w:t>
      </w:r>
      <w:r w:rsidR="00D25AA7">
        <w:rPr>
          <w:rFonts w:hint="eastAsia"/>
        </w:rPr>
        <w:t>修订</w:t>
      </w:r>
      <w:r w:rsidR="00D25AA7">
        <w:rPr>
          <w:rFonts w:hint="eastAsia"/>
        </w:rPr>
        <w:t>)</w:t>
      </w:r>
    </w:p>
    <w:p w:rsidR="00CB7844" w:rsidRDefault="00CB784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072E7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720DBE" w:rsidP="006147D2"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Pr="00B107D2" w:rsidRDefault="00A072E7" w:rsidP="006147D2">
            <w:pPr>
              <w:jc w:val="center"/>
              <w:rPr>
                <w:bCs/>
                <w:szCs w:val="21"/>
              </w:rPr>
            </w:pPr>
          </w:p>
        </w:tc>
      </w:tr>
      <w:tr w:rsidR="00A072E7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720DBE" w:rsidP="006147D2"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</w:p>
        </w:tc>
      </w:tr>
      <w:tr w:rsidR="00A072E7" w:rsidTr="006147D2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60C99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3404D5" w:rsidRDefault="00C60C99" w:rsidP="006147D2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B53A03" w:rsidRDefault="00C60C99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60C99" w:rsidRPr="00B53A03" w:rsidRDefault="00791F3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 w:rsidR="00C60C99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3404D5" w:rsidRDefault="00C60C99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B53A03" w:rsidRDefault="00C60C99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60C99" w:rsidRPr="00B53A03" w:rsidRDefault="00791F3F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 w:rsidR="00A072E7" w:rsidTr="006147D2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3404D5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E26CD4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Pr="00E26CD4" w:rsidRDefault="00A072E7" w:rsidP="006147D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072E7" w:rsidTr="006147D2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hint="eastAsia"/>
                <w:bCs/>
                <w:szCs w:val="21"/>
              </w:rPr>
              <w:t>67.123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hint="eastAsia"/>
                <w:bCs/>
                <w:szCs w:val="21"/>
              </w:rPr>
              <w:t>98.213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072E7" w:rsidTr="006147D2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072E7" w:rsidRDefault="00A072E7" w:rsidP="006147D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072E7" w:rsidRDefault="00A072E7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072E7" w:rsidRDefault="00A072E7" w:rsidP="006147D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6147D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072E7" w:rsidTr="006147D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6147D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6147D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A072E7" w:rsidTr="006147D2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147D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D26084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DC0BC1" w:rsidRPr="00A072E7" w:rsidRDefault="00DC0BC1"/>
    <w:p w:rsidR="00DC0BC1" w:rsidRDefault="00DC0BC1"/>
    <w:p w:rsidR="00DC0BC1" w:rsidRDefault="00DC0BC1"/>
    <w:p w:rsidR="00DC0BC1" w:rsidRDefault="00DC0BC1"/>
    <w:p w:rsidR="00DC0BC1" w:rsidRDefault="00DC0BC1"/>
    <w:p w:rsidR="00CB7844" w:rsidRDefault="00CB7844"/>
    <w:p w:rsidR="00CB7844" w:rsidRDefault="00CB7844"/>
    <w:p w:rsidR="00CB7844" w:rsidRDefault="00CB7844"/>
    <w:p w:rsidR="00CB7844" w:rsidRDefault="00CB7844"/>
    <w:p w:rsidR="00CB7844" w:rsidRDefault="00CB7844"/>
    <w:p w:rsidR="00331AC2" w:rsidRDefault="00331AC2"/>
    <w:p w:rsidR="00331AC2" w:rsidRDefault="00331AC2"/>
    <w:p w:rsidR="00FB485A" w:rsidRDefault="00FB485A"/>
    <w:p w:rsidR="00FB485A" w:rsidRDefault="00070003" w:rsidP="006956C5">
      <w:pPr>
        <w:numPr>
          <w:ilvl w:val="2"/>
          <w:numId w:val="6"/>
        </w:numPr>
      </w:pPr>
      <w:r>
        <w:rPr>
          <w:rFonts w:hint="eastAsia"/>
        </w:rPr>
        <w:t>页面“返券”修改为优惠</w:t>
      </w:r>
    </w:p>
    <w:p w:rsidR="006956C5" w:rsidRDefault="006956C5" w:rsidP="006956C5">
      <w:pPr>
        <w:numPr>
          <w:ilvl w:val="2"/>
          <w:numId w:val="6"/>
        </w:numPr>
      </w:pPr>
      <w:r>
        <w:rPr>
          <w:rFonts w:hint="eastAsia"/>
        </w:rPr>
        <w:t>优惠券详情去掉发放商家</w:t>
      </w:r>
    </w:p>
    <w:p w:rsidR="00FB485A" w:rsidRDefault="00FB485A"/>
    <w:p w:rsidR="00FB485A" w:rsidRDefault="00FB485A"/>
    <w:p w:rsidR="00FB485A" w:rsidRDefault="00FB485A"/>
    <w:p w:rsidR="00FB485A" w:rsidRDefault="00FB485A"/>
    <w:p w:rsidR="00FB485A" w:rsidRDefault="00FB485A" w:rsidP="00FB485A">
      <w:r>
        <w:rPr>
          <w:rFonts w:hint="eastAsia"/>
        </w:rPr>
        <w:t xml:space="preserve">   1.</w:t>
      </w:r>
      <w:r>
        <w:rPr>
          <w:rFonts w:hint="eastAsia"/>
        </w:rPr>
        <w:t>赠券状态变更接口：</w:t>
      </w:r>
      <w:r w:rsidR="002C09DD">
        <w:rPr>
          <w:rFonts w:hint="eastAsia"/>
        </w:rPr>
        <w:t>（现在备份用，先</w:t>
      </w:r>
      <w:proofErr w:type="gramStart"/>
      <w:r w:rsidR="002C09DD">
        <w:rPr>
          <w:rFonts w:hint="eastAsia"/>
        </w:rPr>
        <w:t>不</w:t>
      </w:r>
      <w:proofErr w:type="gramEnd"/>
      <w:r w:rsidR="002C09DD">
        <w:rPr>
          <w:rFonts w:hint="eastAsia"/>
        </w:rPr>
        <w:t>用做）</w:t>
      </w:r>
    </w:p>
    <w:p w:rsidR="00FB485A" w:rsidRDefault="00FB485A" w:rsidP="00FB485A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B485A" w:rsidTr="001B07BB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</w:p>
        </w:tc>
      </w:tr>
      <w:tr w:rsidR="00FB485A" w:rsidTr="001B07BB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</w:p>
        </w:tc>
      </w:tr>
      <w:tr w:rsidR="00FB485A" w:rsidTr="001B07BB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sendUserId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赠券用户名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B485A" w:rsidTr="001B07BB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ind w:firstLineChars="100" w:firstLine="210"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receiveUserId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接受</w:t>
            </w:r>
            <w:proofErr w:type="gramStart"/>
            <w:r>
              <w:rPr>
                <w:rFonts w:cs="Arial" w:hint="eastAsia"/>
              </w:rPr>
              <w:t>券</w:t>
            </w:r>
            <w:proofErr w:type="gramEnd"/>
            <w:r>
              <w:rPr>
                <w:rFonts w:cs="Arial" w:hint="eastAsia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可用</w:t>
            </w:r>
            <w:r>
              <w:rPr>
                <w:rFonts w:ascii="Consolas" w:hAnsi="Consolas" w:cs="Consolas"/>
                <w:szCs w:val="21"/>
              </w:rPr>
              <w:t>MD5</w:t>
            </w:r>
            <w:r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szCs w:val="21"/>
                <w:shd w:val="clear" w:color="auto" w:fill="F2F2F2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优惠券活动</w:t>
            </w:r>
            <w:r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N</w:t>
            </w:r>
            <w:r>
              <w:rPr>
                <w:rFonts w:hint="eastAsia"/>
              </w:rPr>
              <w:t xml:space="preserve">umber         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</w:pPr>
            <w:r>
              <w:t>actState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优惠装状态（参数：</w:t>
            </w:r>
            <w:r>
              <w:rPr>
                <w:rFonts w:ascii="Consolas" w:hAnsi="Consolas" w:cs="Consolas" w:hint="eastAsia"/>
                <w:kern w:val="0"/>
                <w:szCs w:val="21"/>
              </w:rPr>
              <w:t>0,1,2</w:t>
            </w:r>
            <w:r>
              <w:rPr>
                <w:rFonts w:ascii="Consolas" w:hAnsi="Consolas" w:cs="Consolas"/>
                <w:kern w:val="0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Pr="00FC04B0" w:rsidRDefault="00FB485A" w:rsidP="001B07BB">
            <w:pPr>
              <w:ind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参数说明：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表示赠券请求，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表示接受赠券，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表示拒绝赠券</w:t>
            </w: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485A" w:rsidRDefault="00FB485A" w:rsidP="001B07BB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FB485A" w:rsidTr="001B07BB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receiveUserId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B485A">
              <w:rPr>
                <w:rFonts w:ascii="Consolas" w:hAnsi="Consolas" w:hint="eastAsia"/>
                <w:color w:val="000000"/>
                <w:sz w:val="24"/>
                <w:highlight w:val="white"/>
              </w:rPr>
              <w:t>uicd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B485A">
              <w:rPr>
                <w:rFonts w:hint="eastAsia"/>
                <w:bCs/>
                <w:color w:val="000000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actState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B485A">
              <w:rPr>
                <w:rFonts w:hint="eastAsia"/>
                <w:bCs/>
                <w:color w:val="000000"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B485A" w:rsidTr="001B07BB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B485A" w:rsidRDefault="00FB485A" w:rsidP="001B07B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B485A" w:rsidRDefault="00FB485A" w:rsidP="001B07BB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FB485A" w:rsidTr="001B07BB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B485A" w:rsidTr="001B07BB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B485A" w:rsidRDefault="00FB485A" w:rsidP="001B07BB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B485A" w:rsidTr="001B07BB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B485A" w:rsidRDefault="00FB485A" w:rsidP="001B07BB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</w:p>
        </w:tc>
      </w:tr>
    </w:tbl>
    <w:p w:rsidR="00FB485A" w:rsidRDefault="00FB485A" w:rsidP="00FB485A"/>
    <w:p w:rsidR="00FB485A" w:rsidRDefault="00FB485A" w:rsidP="00FB485A"/>
    <w:p w:rsidR="00FB485A" w:rsidRDefault="00FB485A" w:rsidP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sectPr w:rsidR="00FB485A" w:rsidSect="003D36C6">
      <w:pgSz w:w="11906" w:h="16838"/>
      <w:pgMar w:top="1440" w:right="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dongyang" w:date="2014-07-11T10:49:00Z" w:initials="d">
    <w:p w:rsidR="00A5781E" w:rsidRDefault="00A5781E">
      <w:pPr>
        <w:pStyle w:val="ac"/>
      </w:pPr>
      <w:r>
        <w:rPr>
          <w:rStyle w:val="ab"/>
        </w:rPr>
        <w:annotationRef/>
      </w:r>
      <w:r w:rsidR="000351C8">
        <w:t>修改标识</w:t>
      </w:r>
      <w:r>
        <w:t>与</w:t>
      </w:r>
      <w:r>
        <w:rPr>
          <w:rFonts w:hint="eastAsia"/>
        </w:rPr>
        <w:t>2.3.2</w:t>
      </w:r>
      <w:r>
        <w:t>优惠券分类区分（</w:t>
      </w:r>
      <w:r>
        <w:rPr>
          <w:rFonts w:hint="eastAsia"/>
        </w:rPr>
        <w:t>2014-07-11</w:t>
      </w:r>
      <w:r>
        <w:t>）</w:t>
      </w:r>
    </w:p>
  </w:comment>
  <w:comment w:id="5" w:author="dongyang" w:date="2014-07-11T14:44:00Z" w:initials="d">
    <w:p w:rsidR="00E05881" w:rsidRDefault="00E05881">
      <w:pPr>
        <w:pStyle w:val="ac"/>
      </w:pPr>
      <w:r>
        <w:rPr>
          <w:rStyle w:val="ab"/>
        </w:rPr>
        <w:annotationRef/>
      </w:r>
      <w:r>
        <w:t>修改参数名为</w:t>
      </w:r>
      <w:r>
        <w:rPr>
          <w:rFonts w:hint="eastAsia"/>
        </w:rPr>
        <w:t>superCat</w:t>
      </w:r>
      <w:r>
        <w:rPr>
          <w:rFonts w:hint="eastAsia"/>
        </w:rPr>
        <w:t>（</w:t>
      </w:r>
      <w:r>
        <w:rPr>
          <w:rFonts w:hint="eastAsia"/>
        </w:rPr>
        <w:t>2014-07-11</w:t>
      </w:r>
      <w:r>
        <w:rPr>
          <w:rFonts w:hint="eastAsia"/>
        </w:rPr>
        <w:t>）</w:t>
      </w:r>
    </w:p>
  </w:comment>
  <w:comment w:id="10" w:author="ZhuXiaoLin" w:date="2014-07-15T13:53:00Z" w:initials="zxl">
    <w:p w:rsidR="00393E68" w:rsidRDefault="00393E6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修改数据标识（</w:t>
      </w:r>
      <w:r>
        <w:rPr>
          <w:rFonts w:hint="eastAsia"/>
        </w:rPr>
        <w:t>2014-7-15</w:t>
      </w:r>
      <w:r>
        <w:rPr>
          <w:rFonts w:hint="eastAsia"/>
        </w:rPr>
        <w:t>）</w:t>
      </w:r>
    </w:p>
  </w:comment>
  <w:comment w:id="11" w:author="dongyang" w:date="2014-07-11T10:49:00Z" w:initials="d">
    <w:p w:rsidR="003B3EA4" w:rsidRDefault="003B3EA4">
      <w:pPr>
        <w:pStyle w:val="ac"/>
      </w:pPr>
      <w:r>
        <w:rPr>
          <w:rStyle w:val="ab"/>
        </w:rPr>
        <w:annotationRef/>
      </w:r>
      <w:r w:rsidR="00DA58C8">
        <w:rPr>
          <w:rFonts w:hint="eastAsia"/>
        </w:rPr>
        <w:t>修改标识</w:t>
      </w:r>
      <w:r>
        <w:rPr>
          <w:rFonts w:hint="eastAsia"/>
        </w:rPr>
        <w:t>与</w:t>
      </w:r>
      <w:r w:rsidR="00455922">
        <w:rPr>
          <w:rFonts w:hint="eastAsia"/>
        </w:rPr>
        <w:t>2.2.4</w:t>
      </w:r>
      <w:r>
        <w:rPr>
          <w:rFonts w:hint="eastAsia"/>
        </w:rPr>
        <w:t>商户分类查询区分（</w:t>
      </w:r>
      <w:r>
        <w:rPr>
          <w:rFonts w:hint="eastAsia"/>
        </w:rPr>
        <w:t>2014-07-11</w:t>
      </w:r>
      <w:r>
        <w:rPr>
          <w:rFonts w:hint="eastAsia"/>
        </w:rPr>
        <w:t>）</w:t>
      </w:r>
    </w:p>
  </w:comment>
  <w:comment w:id="12" w:author="dongyang" w:date="2014-07-10T15:22:00Z" w:initials="d">
    <w:p w:rsidR="00F73BEF" w:rsidRDefault="00F73BEF">
      <w:pPr>
        <w:pStyle w:val="ac"/>
      </w:pPr>
      <w:r>
        <w:rPr>
          <w:rStyle w:val="ab"/>
        </w:rPr>
        <w:annotationRef/>
      </w:r>
      <w:r>
        <w:t>删除</w:t>
      </w:r>
      <w:r w:rsidR="00EC5D92" w:rsidRPr="00EC5D92">
        <w:t>merchTag</w:t>
      </w:r>
      <w:r w:rsidR="00A836E9">
        <w:t>商户</w:t>
      </w:r>
      <w:r>
        <w:t>标签字段</w:t>
      </w:r>
      <w:r w:rsidR="0033435A">
        <w:t>（</w:t>
      </w:r>
      <w:r w:rsidR="0033435A">
        <w:rPr>
          <w:rFonts w:hint="eastAsia"/>
        </w:rPr>
        <w:t>2014-7-10</w:t>
      </w:r>
      <w:r w:rsidR="0033435A">
        <w:t>）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7F2" w:rsidRDefault="00C547F2" w:rsidP="008F15AF">
      <w:r>
        <w:separator/>
      </w:r>
    </w:p>
  </w:endnote>
  <w:endnote w:type="continuationSeparator" w:id="0">
    <w:p w:rsidR="00C547F2" w:rsidRDefault="00C547F2" w:rsidP="008F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7F2" w:rsidRDefault="00C547F2" w:rsidP="008F15AF">
      <w:r>
        <w:separator/>
      </w:r>
    </w:p>
  </w:footnote>
  <w:footnote w:type="continuationSeparator" w:id="0">
    <w:p w:rsidR="00C547F2" w:rsidRDefault="00C547F2" w:rsidP="008F1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7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BE0A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6162402"/>
    <w:multiLevelType w:val="multilevel"/>
    <w:tmpl w:val="FA2ACA06"/>
    <w:lvl w:ilvl="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6A23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8D86D01"/>
    <w:multiLevelType w:val="hybridMultilevel"/>
    <w:tmpl w:val="FD647F7C"/>
    <w:lvl w:ilvl="0" w:tplc="272E5D6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3C2B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6BA07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EF42B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A5715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35165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0">
    <w:nsid w:val="404A1B98"/>
    <w:multiLevelType w:val="hybridMultilevel"/>
    <w:tmpl w:val="81A88DD0"/>
    <w:lvl w:ilvl="0" w:tplc="C234D672">
      <w:start w:val="1"/>
      <w:numFmt w:val="decimal"/>
      <w:lvlText w:val="2.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A841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D4A4B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5CD6A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4">
    <w:nsid w:val="587264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C1440CE"/>
    <w:multiLevelType w:val="hybridMultilevel"/>
    <w:tmpl w:val="EFECB9AA"/>
    <w:lvl w:ilvl="0" w:tplc="DE4A72C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B01E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62AB1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8">
    <w:nsid w:val="662202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7D233BD"/>
    <w:multiLevelType w:val="multilevel"/>
    <w:tmpl w:val="1E52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1F0A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E5C0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898351B"/>
    <w:multiLevelType w:val="hybridMultilevel"/>
    <w:tmpl w:val="35682A5A"/>
    <w:lvl w:ilvl="0" w:tplc="C234D672">
      <w:start w:val="1"/>
      <w:numFmt w:val="decimal"/>
      <w:lvlText w:val="2.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1A33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9"/>
  </w:num>
  <w:num w:numId="3">
    <w:abstractNumId w:val="17"/>
  </w:num>
  <w:num w:numId="4">
    <w:abstractNumId w:val="15"/>
  </w:num>
  <w:num w:numId="5">
    <w:abstractNumId w:val="4"/>
  </w:num>
  <w:num w:numId="6">
    <w:abstractNumId w:val="20"/>
  </w:num>
  <w:num w:numId="7">
    <w:abstractNumId w:val="5"/>
  </w:num>
  <w:num w:numId="8">
    <w:abstractNumId w:val="11"/>
  </w:num>
  <w:num w:numId="9">
    <w:abstractNumId w:val="10"/>
  </w:num>
  <w:num w:numId="10">
    <w:abstractNumId w:val="22"/>
  </w:num>
  <w:num w:numId="11">
    <w:abstractNumId w:val="6"/>
  </w:num>
  <w:num w:numId="12">
    <w:abstractNumId w:val="13"/>
  </w:num>
  <w:num w:numId="13">
    <w:abstractNumId w:val="18"/>
  </w:num>
  <w:num w:numId="14">
    <w:abstractNumId w:val="3"/>
  </w:num>
  <w:num w:numId="15">
    <w:abstractNumId w:val="0"/>
  </w:num>
  <w:num w:numId="16">
    <w:abstractNumId w:val="7"/>
  </w:num>
  <w:num w:numId="17">
    <w:abstractNumId w:val="12"/>
  </w:num>
  <w:num w:numId="18">
    <w:abstractNumId w:val="8"/>
  </w:num>
  <w:num w:numId="19">
    <w:abstractNumId w:val="9"/>
  </w:num>
  <w:num w:numId="20">
    <w:abstractNumId w:val="16"/>
  </w:num>
  <w:num w:numId="21">
    <w:abstractNumId w:val="23"/>
  </w:num>
  <w:num w:numId="22">
    <w:abstractNumId w:val="14"/>
  </w:num>
  <w:num w:numId="23">
    <w:abstractNumId w:val="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743B0"/>
    <w:rsid w:val="0000093E"/>
    <w:rsid w:val="000018A0"/>
    <w:rsid w:val="00002A16"/>
    <w:rsid w:val="0000507F"/>
    <w:rsid w:val="00005B69"/>
    <w:rsid w:val="00010F5B"/>
    <w:rsid w:val="000143E3"/>
    <w:rsid w:val="000145A2"/>
    <w:rsid w:val="00015850"/>
    <w:rsid w:val="000175EA"/>
    <w:rsid w:val="00017CC8"/>
    <w:rsid w:val="00021EF0"/>
    <w:rsid w:val="00022906"/>
    <w:rsid w:val="0002384D"/>
    <w:rsid w:val="000255CE"/>
    <w:rsid w:val="000258C9"/>
    <w:rsid w:val="00027A43"/>
    <w:rsid w:val="0003467A"/>
    <w:rsid w:val="00034988"/>
    <w:rsid w:val="00034B67"/>
    <w:rsid w:val="000351C8"/>
    <w:rsid w:val="000353FC"/>
    <w:rsid w:val="00037550"/>
    <w:rsid w:val="0004106F"/>
    <w:rsid w:val="00042258"/>
    <w:rsid w:val="00042AB1"/>
    <w:rsid w:val="00042AE6"/>
    <w:rsid w:val="00042F55"/>
    <w:rsid w:val="00043ADD"/>
    <w:rsid w:val="00054F94"/>
    <w:rsid w:val="00055A5B"/>
    <w:rsid w:val="00061023"/>
    <w:rsid w:val="00063CB3"/>
    <w:rsid w:val="00065EE7"/>
    <w:rsid w:val="00070003"/>
    <w:rsid w:val="00070C01"/>
    <w:rsid w:val="0007283A"/>
    <w:rsid w:val="0007317E"/>
    <w:rsid w:val="00077CD3"/>
    <w:rsid w:val="00082589"/>
    <w:rsid w:val="00082672"/>
    <w:rsid w:val="00083921"/>
    <w:rsid w:val="00083AF3"/>
    <w:rsid w:val="000846F3"/>
    <w:rsid w:val="00084BC7"/>
    <w:rsid w:val="00086608"/>
    <w:rsid w:val="00086CF7"/>
    <w:rsid w:val="00087DB9"/>
    <w:rsid w:val="00090392"/>
    <w:rsid w:val="00091125"/>
    <w:rsid w:val="0009126F"/>
    <w:rsid w:val="00092F84"/>
    <w:rsid w:val="00094554"/>
    <w:rsid w:val="00094EBE"/>
    <w:rsid w:val="00095117"/>
    <w:rsid w:val="000976B6"/>
    <w:rsid w:val="00097F6C"/>
    <w:rsid w:val="00097FFB"/>
    <w:rsid w:val="000A1DE1"/>
    <w:rsid w:val="000A43BB"/>
    <w:rsid w:val="000A62F4"/>
    <w:rsid w:val="000B2C1D"/>
    <w:rsid w:val="000B307A"/>
    <w:rsid w:val="000B3400"/>
    <w:rsid w:val="000B492A"/>
    <w:rsid w:val="000B6239"/>
    <w:rsid w:val="000C1F34"/>
    <w:rsid w:val="000C317C"/>
    <w:rsid w:val="000C37F4"/>
    <w:rsid w:val="000C40BA"/>
    <w:rsid w:val="000C50BE"/>
    <w:rsid w:val="000C680E"/>
    <w:rsid w:val="000C6AA3"/>
    <w:rsid w:val="000D2A48"/>
    <w:rsid w:val="000D302E"/>
    <w:rsid w:val="000D3992"/>
    <w:rsid w:val="000D3EE1"/>
    <w:rsid w:val="000D4A1C"/>
    <w:rsid w:val="000D4F8E"/>
    <w:rsid w:val="000D5948"/>
    <w:rsid w:val="000D6658"/>
    <w:rsid w:val="000D6D51"/>
    <w:rsid w:val="000E10A8"/>
    <w:rsid w:val="000E3BEF"/>
    <w:rsid w:val="000E4298"/>
    <w:rsid w:val="000E4C68"/>
    <w:rsid w:val="000E6724"/>
    <w:rsid w:val="000E6865"/>
    <w:rsid w:val="000E6898"/>
    <w:rsid w:val="000E73B5"/>
    <w:rsid w:val="000F32B1"/>
    <w:rsid w:val="000F38AC"/>
    <w:rsid w:val="001002B6"/>
    <w:rsid w:val="0010081C"/>
    <w:rsid w:val="00100825"/>
    <w:rsid w:val="001012F8"/>
    <w:rsid w:val="0010176D"/>
    <w:rsid w:val="00102DF1"/>
    <w:rsid w:val="00103CCF"/>
    <w:rsid w:val="00104BAC"/>
    <w:rsid w:val="00105A96"/>
    <w:rsid w:val="001064C3"/>
    <w:rsid w:val="00111851"/>
    <w:rsid w:val="001122A8"/>
    <w:rsid w:val="0011374E"/>
    <w:rsid w:val="00114A9D"/>
    <w:rsid w:val="00114ED5"/>
    <w:rsid w:val="0011566A"/>
    <w:rsid w:val="00116F88"/>
    <w:rsid w:val="00121282"/>
    <w:rsid w:val="001215B8"/>
    <w:rsid w:val="00123F58"/>
    <w:rsid w:val="00126700"/>
    <w:rsid w:val="001309C7"/>
    <w:rsid w:val="00131F7C"/>
    <w:rsid w:val="00132BA6"/>
    <w:rsid w:val="00132D6A"/>
    <w:rsid w:val="00133648"/>
    <w:rsid w:val="00135EAF"/>
    <w:rsid w:val="0013635F"/>
    <w:rsid w:val="001377A7"/>
    <w:rsid w:val="001378FD"/>
    <w:rsid w:val="00140391"/>
    <w:rsid w:val="00144F8C"/>
    <w:rsid w:val="0014612F"/>
    <w:rsid w:val="00146D83"/>
    <w:rsid w:val="001476B6"/>
    <w:rsid w:val="00152994"/>
    <w:rsid w:val="0016039A"/>
    <w:rsid w:val="001609A7"/>
    <w:rsid w:val="001618A3"/>
    <w:rsid w:val="00163814"/>
    <w:rsid w:val="001644DF"/>
    <w:rsid w:val="00164973"/>
    <w:rsid w:val="00167DD3"/>
    <w:rsid w:val="001725C7"/>
    <w:rsid w:val="00180EA8"/>
    <w:rsid w:val="00181E70"/>
    <w:rsid w:val="00181ED0"/>
    <w:rsid w:val="00182780"/>
    <w:rsid w:val="0018698C"/>
    <w:rsid w:val="00187198"/>
    <w:rsid w:val="00190FFE"/>
    <w:rsid w:val="001945DB"/>
    <w:rsid w:val="00197768"/>
    <w:rsid w:val="00197832"/>
    <w:rsid w:val="001A0047"/>
    <w:rsid w:val="001A04CA"/>
    <w:rsid w:val="001A4FFF"/>
    <w:rsid w:val="001A5191"/>
    <w:rsid w:val="001A68BD"/>
    <w:rsid w:val="001B1B05"/>
    <w:rsid w:val="001B2561"/>
    <w:rsid w:val="001B2DC3"/>
    <w:rsid w:val="001B5D4E"/>
    <w:rsid w:val="001B683C"/>
    <w:rsid w:val="001B6DE8"/>
    <w:rsid w:val="001C1223"/>
    <w:rsid w:val="001C2C35"/>
    <w:rsid w:val="001C32F8"/>
    <w:rsid w:val="001C35A9"/>
    <w:rsid w:val="001C5152"/>
    <w:rsid w:val="001C5902"/>
    <w:rsid w:val="001C6267"/>
    <w:rsid w:val="001C6AF5"/>
    <w:rsid w:val="001C6FE2"/>
    <w:rsid w:val="001D105C"/>
    <w:rsid w:val="001D300E"/>
    <w:rsid w:val="001D5D83"/>
    <w:rsid w:val="001D6F7A"/>
    <w:rsid w:val="001E4850"/>
    <w:rsid w:val="001E6335"/>
    <w:rsid w:val="001E73D7"/>
    <w:rsid w:val="001F059E"/>
    <w:rsid w:val="001F0786"/>
    <w:rsid w:val="001F2F86"/>
    <w:rsid w:val="001F380C"/>
    <w:rsid w:val="001F5442"/>
    <w:rsid w:val="001F6241"/>
    <w:rsid w:val="0020167E"/>
    <w:rsid w:val="002026DD"/>
    <w:rsid w:val="00202FBC"/>
    <w:rsid w:val="0020645C"/>
    <w:rsid w:val="00206F98"/>
    <w:rsid w:val="00212BA4"/>
    <w:rsid w:val="00212FB8"/>
    <w:rsid w:val="00213C70"/>
    <w:rsid w:val="00215B1A"/>
    <w:rsid w:val="002167FC"/>
    <w:rsid w:val="0022096F"/>
    <w:rsid w:val="00221F08"/>
    <w:rsid w:val="002223D0"/>
    <w:rsid w:val="00223643"/>
    <w:rsid w:val="00225AEF"/>
    <w:rsid w:val="002337B5"/>
    <w:rsid w:val="00233B52"/>
    <w:rsid w:val="00234B2F"/>
    <w:rsid w:val="0023584F"/>
    <w:rsid w:val="002360FD"/>
    <w:rsid w:val="0023785B"/>
    <w:rsid w:val="00237E4D"/>
    <w:rsid w:val="00241224"/>
    <w:rsid w:val="00241B3A"/>
    <w:rsid w:val="00241E74"/>
    <w:rsid w:val="002430AA"/>
    <w:rsid w:val="002508BF"/>
    <w:rsid w:val="00251D98"/>
    <w:rsid w:val="00262E56"/>
    <w:rsid w:val="00263400"/>
    <w:rsid w:val="00265478"/>
    <w:rsid w:val="002656A4"/>
    <w:rsid w:val="00274833"/>
    <w:rsid w:val="00274C78"/>
    <w:rsid w:val="00276517"/>
    <w:rsid w:val="00284290"/>
    <w:rsid w:val="00285CA6"/>
    <w:rsid w:val="00290C7F"/>
    <w:rsid w:val="002922DA"/>
    <w:rsid w:val="002949EB"/>
    <w:rsid w:val="002A0750"/>
    <w:rsid w:val="002A49D5"/>
    <w:rsid w:val="002B1797"/>
    <w:rsid w:val="002B2B74"/>
    <w:rsid w:val="002B3BA1"/>
    <w:rsid w:val="002B6191"/>
    <w:rsid w:val="002B6BAC"/>
    <w:rsid w:val="002C09DD"/>
    <w:rsid w:val="002C2428"/>
    <w:rsid w:val="002C3A1E"/>
    <w:rsid w:val="002C444A"/>
    <w:rsid w:val="002C7051"/>
    <w:rsid w:val="002C7E17"/>
    <w:rsid w:val="002E2C53"/>
    <w:rsid w:val="002E2E18"/>
    <w:rsid w:val="002E333C"/>
    <w:rsid w:val="002E5CCF"/>
    <w:rsid w:val="002E65C0"/>
    <w:rsid w:val="002E6F72"/>
    <w:rsid w:val="002F08DC"/>
    <w:rsid w:val="002F0D01"/>
    <w:rsid w:val="002F1F73"/>
    <w:rsid w:val="002F3B26"/>
    <w:rsid w:val="002F5DEC"/>
    <w:rsid w:val="002F6826"/>
    <w:rsid w:val="002F7932"/>
    <w:rsid w:val="00300892"/>
    <w:rsid w:val="003015F8"/>
    <w:rsid w:val="00302680"/>
    <w:rsid w:val="0030374E"/>
    <w:rsid w:val="00306906"/>
    <w:rsid w:val="00306BA6"/>
    <w:rsid w:val="0031036E"/>
    <w:rsid w:val="0031088F"/>
    <w:rsid w:val="0032147D"/>
    <w:rsid w:val="003241A7"/>
    <w:rsid w:val="0032529C"/>
    <w:rsid w:val="00325BE0"/>
    <w:rsid w:val="00330A9F"/>
    <w:rsid w:val="00331AC2"/>
    <w:rsid w:val="00333C21"/>
    <w:rsid w:val="0033435A"/>
    <w:rsid w:val="00334B3D"/>
    <w:rsid w:val="00335F09"/>
    <w:rsid w:val="003404D5"/>
    <w:rsid w:val="003409E3"/>
    <w:rsid w:val="00342B5C"/>
    <w:rsid w:val="00350587"/>
    <w:rsid w:val="00350F45"/>
    <w:rsid w:val="00351221"/>
    <w:rsid w:val="00352AA8"/>
    <w:rsid w:val="003532CE"/>
    <w:rsid w:val="00355439"/>
    <w:rsid w:val="00355532"/>
    <w:rsid w:val="00355BFC"/>
    <w:rsid w:val="00357E83"/>
    <w:rsid w:val="003628DF"/>
    <w:rsid w:val="00362CC8"/>
    <w:rsid w:val="003659AD"/>
    <w:rsid w:val="00365DB6"/>
    <w:rsid w:val="00366FF4"/>
    <w:rsid w:val="003670BB"/>
    <w:rsid w:val="003728CB"/>
    <w:rsid w:val="00374006"/>
    <w:rsid w:val="003743B0"/>
    <w:rsid w:val="00375FE0"/>
    <w:rsid w:val="00376270"/>
    <w:rsid w:val="00380F1B"/>
    <w:rsid w:val="00381DCD"/>
    <w:rsid w:val="00382F35"/>
    <w:rsid w:val="003830CC"/>
    <w:rsid w:val="003834D4"/>
    <w:rsid w:val="003837AB"/>
    <w:rsid w:val="0038571E"/>
    <w:rsid w:val="00385AC3"/>
    <w:rsid w:val="003879D0"/>
    <w:rsid w:val="00387ADB"/>
    <w:rsid w:val="00391048"/>
    <w:rsid w:val="0039249B"/>
    <w:rsid w:val="00392D90"/>
    <w:rsid w:val="003935AA"/>
    <w:rsid w:val="00393E68"/>
    <w:rsid w:val="003940D7"/>
    <w:rsid w:val="00394DD9"/>
    <w:rsid w:val="00395538"/>
    <w:rsid w:val="00395992"/>
    <w:rsid w:val="0039640D"/>
    <w:rsid w:val="003968DD"/>
    <w:rsid w:val="00397DF6"/>
    <w:rsid w:val="003A12F6"/>
    <w:rsid w:val="003A5069"/>
    <w:rsid w:val="003A62CE"/>
    <w:rsid w:val="003A6C7E"/>
    <w:rsid w:val="003B2623"/>
    <w:rsid w:val="003B3840"/>
    <w:rsid w:val="003B3EA4"/>
    <w:rsid w:val="003B6528"/>
    <w:rsid w:val="003B72B3"/>
    <w:rsid w:val="003C11DF"/>
    <w:rsid w:val="003C4A95"/>
    <w:rsid w:val="003C5CC6"/>
    <w:rsid w:val="003C5E7F"/>
    <w:rsid w:val="003D1CAC"/>
    <w:rsid w:val="003D2BCE"/>
    <w:rsid w:val="003D3005"/>
    <w:rsid w:val="003D346A"/>
    <w:rsid w:val="003D36C6"/>
    <w:rsid w:val="003D4051"/>
    <w:rsid w:val="003D5AE7"/>
    <w:rsid w:val="003E042D"/>
    <w:rsid w:val="003E0778"/>
    <w:rsid w:val="003E0F27"/>
    <w:rsid w:val="003E38F8"/>
    <w:rsid w:val="003E3A57"/>
    <w:rsid w:val="003E4755"/>
    <w:rsid w:val="003E6C16"/>
    <w:rsid w:val="003F710A"/>
    <w:rsid w:val="00404E8A"/>
    <w:rsid w:val="004064A7"/>
    <w:rsid w:val="004122EC"/>
    <w:rsid w:val="0041275C"/>
    <w:rsid w:val="00413633"/>
    <w:rsid w:val="0041476B"/>
    <w:rsid w:val="004157AF"/>
    <w:rsid w:val="00416949"/>
    <w:rsid w:val="00420666"/>
    <w:rsid w:val="004210A2"/>
    <w:rsid w:val="00421D87"/>
    <w:rsid w:val="004278FC"/>
    <w:rsid w:val="004329AC"/>
    <w:rsid w:val="004333EF"/>
    <w:rsid w:val="0043390F"/>
    <w:rsid w:val="004344DF"/>
    <w:rsid w:val="004406D3"/>
    <w:rsid w:val="004433C3"/>
    <w:rsid w:val="00444BFF"/>
    <w:rsid w:val="004462CA"/>
    <w:rsid w:val="00447665"/>
    <w:rsid w:val="00451206"/>
    <w:rsid w:val="00453182"/>
    <w:rsid w:val="00454FEC"/>
    <w:rsid w:val="00455922"/>
    <w:rsid w:val="00460023"/>
    <w:rsid w:val="00463FB0"/>
    <w:rsid w:val="00465BD9"/>
    <w:rsid w:val="00467AAC"/>
    <w:rsid w:val="00470E22"/>
    <w:rsid w:val="00471A16"/>
    <w:rsid w:val="00475640"/>
    <w:rsid w:val="00480108"/>
    <w:rsid w:val="00481C3B"/>
    <w:rsid w:val="0048238B"/>
    <w:rsid w:val="004829F4"/>
    <w:rsid w:val="00483B64"/>
    <w:rsid w:val="00483C35"/>
    <w:rsid w:val="00484A1A"/>
    <w:rsid w:val="00491E43"/>
    <w:rsid w:val="004924EE"/>
    <w:rsid w:val="00494276"/>
    <w:rsid w:val="00495EAE"/>
    <w:rsid w:val="00495F51"/>
    <w:rsid w:val="004A0D17"/>
    <w:rsid w:val="004A3BEF"/>
    <w:rsid w:val="004A3CD7"/>
    <w:rsid w:val="004A3F54"/>
    <w:rsid w:val="004A4689"/>
    <w:rsid w:val="004A75A9"/>
    <w:rsid w:val="004B0225"/>
    <w:rsid w:val="004B0CD0"/>
    <w:rsid w:val="004B3826"/>
    <w:rsid w:val="004B4DA3"/>
    <w:rsid w:val="004C1AEE"/>
    <w:rsid w:val="004C283B"/>
    <w:rsid w:val="004C53E8"/>
    <w:rsid w:val="004C5B11"/>
    <w:rsid w:val="004C6A04"/>
    <w:rsid w:val="004D1308"/>
    <w:rsid w:val="004D1DD6"/>
    <w:rsid w:val="004D6E36"/>
    <w:rsid w:val="004D7EF9"/>
    <w:rsid w:val="004E27E4"/>
    <w:rsid w:val="004E3876"/>
    <w:rsid w:val="004E459D"/>
    <w:rsid w:val="004E7091"/>
    <w:rsid w:val="004E7DCD"/>
    <w:rsid w:val="004F1A86"/>
    <w:rsid w:val="004F2533"/>
    <w:rsid w:val="004F2BB8"/>
    <w:rsid w:val="0050012F"/>
    <w:rsid w:val="00500421"/>
    <w:rsid w:val="00500825"/>
    <w:rsid w:val="00502487"/>
    <w:rsid w:val="00502A17"/>
    <w:rsid w:val="00503724"/>
    <w:rsid w:val="00504562"/>
    <w:rsid w:val="005060C1"/>
    <w:rsid w:val="00506D07"/>
    <w:rsid w:val="0051070B"/>
    <w:rsid w:val="00510B2A"/>
    <w:rsid w:val="005113AE"/>
    <w:rsid w:val="005158C1"/>
    <w:rsid w:val="0052127F"/>
    <w:rsid w:val="00522A37"/>
    <w:rsid w:val="00524346"/>
    <w:rsid w:val="00525626"/>
    <w:rsid w:val="00526083"/>
    <w:rsid w:val="005266B8"/>
    <w:rsid w:val="0052680A"/>
    <w:rsid w:val="00532C45"/>
    <w:rsid w:val="005358CE"/>
    <w:rsid w:val="00536204"/>
    <w:rsid w:val="005376B6"/>
    <w:rsid w:val="00537B8F"/>
    <w:rsid w:val="00541BB9"/>
    <w:rsid w:val="00541C67"/>
    <w:rsid w:val="00546F62"/>
    <w:rsid w:val="00547933"/>
    <w:rsid w:val="0055408C"/>
    <w:rsid w:val="00556028"/>
    <w:rsid w:val="00556499"/>
    <w:rsid w:val="0055763A"/>
    <w:rsid w:val="00557F6A"/>
    <w:rsid w:val="00561BBF"/>
    <w:rsid w:val="00561C2C"/>
    <w:rsid w:val="005621BA"/>
    <w:rsid w:val="00562AEF"/>
    <w:rsid w:val="005636CF"/>
    <w:rsid w:val="00563D58"/>
    <w:rsid w:val="00565982"/>
    <w:rsid w:val="00565F13"/>
    <w:rsid w:val="0056734A"/>
    <w:rsid w:val="005679C7"/>
    <w:rsid w:val="0057238C"/>
    <w:rsid w:val="00574E8C"/>
    <w:rsid w:val="00576318"/>
    <w:rsid w:val="00581B35"/>
    <w:rsid w:val="0058268A"/>
    <w:rsid w:val="0058349E"/>
    <w:rsid w:val="00583B14"/>
    <w:rsid w:val="00583D39"/>
    <w:rsid w:val="00584B32"/>
    <w:rsid w:val="00587102"/>
    <w:rsid w:val="00587F63"/>
    <w:rsid w:val="005915A2"/>
    <w:rsid w:val="00593829"/>
    <w:rsid w:val="00596258"/>
    <w:rsid w:val="0059636E"/>
    <w:rsid w:val="00596C3A"/>
    <w:rsid w:val="00596F57"/>
    <w:rsid w:val="00597B2E"/>
    <w:rsid w:val="00597F28"/>
    <w:rsid w:val="005A328C"/>
    <w:rsid w:val="005A60E3"/>
    <w:rsid w:val="005B04CA"/>
    <w:rsid w:val="005B222B"/>
    <w:rsid w:val="005B24BF"/>
    <w:rsid w:val="005B2C72"/>
    <w:rsid w:val="005B39B4"/>
    <w:rsid w:val="005B61A3"/>
    <w:rsid w:val="005B6A6C"/>
    <w:rsid w:val="005B7999"/>
    <w:rsid w:val="005C0E5F"/>
    <w:rsid w:val="005C3932"/>
    <w:rsid w:val="005D0383"/>
    <w:rsid w:val="005D0FC9"/>
    <w:rsid w:val="005D15F0"/>
    <w:rsid w:val="005D5BE2"/>
    <w:rsid w:val="005D69CE"/>
    <w:rsid w:val="005E0E12"/>
    <w:rsid w:val="005E1625"/>
    <w:rsid w:val="005E3DF5"/>
    <w:rsid w:val="005E7A54"/>
    <w:rsid w:val="005F7FC7"/>
    <w:rsid w:val="00601852"/>
    <w:rsid w:val="00601FE0"/>
    <w:rsid w:val="00605CD2"/>
    <w:rsid w:val="0060753E"/>
    <w:rsid w:val="006112CB"/>
    <w:rsid w:val="00612232"/>
    <w:rsid w:val="00612613"/>
    <w:rsid w:val="00615CC0"/>
    <w:rsid w:val="00616595"/>
    <w:rsid w:val="0061697E"/>
    <w:rsid w:val="006261DC"/>
    <w:rsid w:val="00627904"/>
    <w:rsid w:val="0063162B"/>
    <w:rsid w:val="00634548"/>
    <w:rsid w:val="00636601"/>
    <w:rsid w:val="006463BD"/>
    <w:rsid w:val="00647FEA"/>
    <w:rsid w:val="00650A13"/>
    <w:rsid w:val="00651087"/>
    <w:rsid w:val="0065188B"/>
    <w:rsid w:val="00660CFF"/>
    <w:rsid w:val="006650C5"/>
    <w:rsid w:val="00670586"/>
    <w:rsid w:val="0067188B"/>
    <w:rsid w:val="006720F9"/>
    <w:rsid w:val="00674AFB"/>
    <w:rsid w:val="00674E8C"/>
    <w:rsid w:val="00674F3C"/>
    <w:rsid w:val="006752E1"/>
    <w:rsid w:val="00677C8E"/>
    <w:rsid w:val="00677CD6"/>
    <w:rsid w:val="006806E1"/>
    <w:rsid w:val="00682E22"/>
    <w:rsid w:val="006841BA"/>
    <w:rsid w:val="0069513E"/>
    <w:rsid w:val="006956C5"/>
    <w:rsid w:val="00695D16"/>
    <w:rsid w:val="006A1229"/>
    <w:rsid w:val="006A48A6"/>
    <w:rsid w:val="006B047C"/>
    <w:rsid w:val="006B1704"/>
    <w:rsid w:val="006B34BE"/>
    <w:rsid w:val="006B359D"/>
    <w:rsid w:val="006B5673"/>
    <w:rsid w:val="006B61D0"/>
    <w:rsid w:val="006B7B69"/>
    <w:rsid w:val="006B7CB2"/>
    <w:rsid w:val="006C003D"/>
    <w:rsid w:val="006C0B64"/>
    <w:rsid w:val="006C47B1"/>
    <w:rsid w:val="006C5013"/>
    <w:rsid w:val="006C5DC4"/>
    <w:rsid w:val="006D255E"/>
    <w:rsid w:val="006D5A6C"/>
    <w:rsid w:val="006D5D01"/>
    <w:rsid w:val="006D6D86"/>
    <w:rsid w:val="006D6F0F"/>
    <w:rsid w:val="006E1348"/>
    <w:rsid w:val="006E3D66"/>
    <w:rsid w:val="006E5E5B"/>
    <w:rsid w:val="006E79DF"/>
    <w:rsid w:val="006F23B7"/>
    <w:rsid w:val="006F351A"/>
    <w:rsid w:val="006F400F"/>
    <w:rsid w:val="00702BB7"/>
    <w:rsid w:val="00704CAE"/>
    <w:rsid w:val="00704F8F"/>
    <w:rsid w:val="007053E5"/>
    <w:rsid w:val="00707FD9"/>
    <w:rsid w:val="00710B30"/>
    <w:rsid w:val="00712DDF"/>
    <w:rsid w:val="007147EB"/>
    <w:rsid w:val="00716936"/>
    <w:rsid w:val="00720DBE"/>
    <w:rsid w:val="0072549D"/>
    <w:rsid w:val="00731035"/>
    <w:rsid w:val="007317E5"/>
    <w:rsid w:val="007323D7"/>
    <w:rsid w:val="00734818"/>
    <w:rsid w:val="00736AF5"/>
    <w:rsid w:val="00736B79"/>
    <w:rsid w:val="0073722A"/>
    <w:rsid w:val="0073725D"/>
    <w:rsid w:val="00741966"/>
    <w:rsid w:val="0074225B"/>
    <w:rsid w:val="00742CFE"/>
    <w:rsid w:val="00744236"/>
    <w:rsid w:val="00744382"/>
    <w:rsid w:val="00745298"/>
    <w:rsid w:val="007452AD"/>
    <w:rsid w:val="007459F5"/>
    <w:rsid w:val="00746400"/>
    <w:rsid w:val="00746722"/>
    <w:rsid w:val="00747EFF"/>
    <w:rsid w:val="00747FE5"/>
    <w:rsid w:val="00750E6C"/>
    <w:rsid w:val="00752B36"/>
    <w:rsid w:val="00753BF3"/>
    <w:rsid w:val="00761A4C"/>
    <w:rsid w:val="0076227E"/>
    <w:rsid w:val="007628BB"/>
    <w:rsid w:val="00763E2E"/>
    <w:rsid w:val="007664E8"/>
    <w:rsid w:val="00766DB4"/>
    <w:rsid w:val="00771748"/>
    <w:rsid w:val="00775298"/>
    <w:rsid w:val="007759E4"/>
    <w:rsid w:val="00776932"/>
    <w:rsid w:val="0077719A"/>
    <w:rsid w:val="00781A5B"/>
    <w:rsid w:val="00783B87"/>
    <w:rsid w:val="00791F3F"/>
    <w:rsid w:val="00795893"/>
    <w:rsid w:val="00797EC9"/>
    <w:rsid w:val="007A069E"/>
    <w:rsid w:val="007A1C9C"/>
    <w:rsid w:val="007A4388"/>
    <w:rsid w:val="007B0AD2"/>
    <w:rsid w:val="007B1AEA"/>
    <w:rsid w:val="007B2A0C"/>
    <w:rsid w:val="007B2E2D"/>
    <w:rsid w:val="007B59AB"/>
    <w:rsid w:val="007B7C9B"/>
    <w:rsid w:val="007C1D51"/>
    <w:rsid w:val="007C2487"/>
    <w:rsid w:val="007C27A9"/>
    <w:rsid w:val="007C2939"/>
    <w:rsid w:val="007C3671"/>
    <w:rsid w:val="007C4ACE"/>
    <w:rsid w:val="007C596F"/>
    <w:rsid w:val="007C6A93"/>
    <w:rsid w:val="007D06B9"/>
    <w:rsid w:val="007D0856"/>
    <w:rsid w:val="007D11A8"/>
    <w:rsid w:val="007D278E"/>
    <w:rsid w:val="007D3986"/>
    <w:rsid w:val="007D3EC0"/>
    <w:rsid w:val="007D5711"/>
    <w:rsid w:val="007D59FB"/>
    <w:rsid w:val="007D77F1"/>
    <w:rsid w:val="007E02A3"/>
    <w:rsid w:val="007E5AC7"/>
    <w:rsid w:val="007E5D48"/>
    <w:rsid w:val="007F03F1"/>
    <w:rsid w:val="007F04CB"/>
    <w:rsid w:val="007F3588"/>
    <w:rsid w:val="007F3B7E"/>
    <w:rsid w:val="008035CB"/>
    <w:rsid w:val="00803A36"/>
    <w:rsid w:val="008068D7"/>
    <w:rsid w:val="00810524"/>
    <w:rsid w:val="008119D2"/>
    <w:rsid w:val="00812EFE"/>
    <w:rsid w:val="00813831"/>
    <w:rsid w:val="008145C5"/>
    <w:rsid w:val="00817554"/>
    <w:rsid w:val="0081796E"/>
    <w:rsid w:val="00820380"/>
    <w:rsid w:val="00822D82"/>
    <w:rsid w:val="008236A8"/>
    <w:rsid w:val="00823A98"/>
    <w:rsid w:val="00823CC8"/>
    <w:rsid w:val="00824BFB"/>
    <w:rsid w:val="008256A1"/>
    <w:rsid w:val="008261C4"/>
    <w:rsid w:val="00830449"/>
    <w:rsid w:val="00830EBB"/>
    <w:rsid w:val="008321DC"/>
    <w:rsid w:val="00834764"/>
    <w:rsid w:val="00834FAB"/>
    <w:rsid w:val="008353F0"/>
    <w:rsid w:val="00835828"/>
    <w:rsid w:val="00835EAA"/>
    <w:rsid w:val="008402AF"/>
    <w:rsid w:val="008409D8"/>
    <w:rsid w:val="00842320"/>
    <w:rsid w:val="00843D04"/>
    <w:rsid w:val="00844F66"/>
    <w:rsid w:val="008459CC"/>
    <w:rsid w:val="00845A3B"/>
    <w:rsid w:val="00847AC1"/>
    <w:rsid w:val="00853BB1"/>
    <w:rsid w:val="008553DD"/>
    <w:rsid w:val="00855C03"/>
    <w:rsid w:val="00857296"/>
    <w:rsid w:val="00861A84"/>
    <w:rsid w:val="00864C19"/>
    <w:rsid w:val="00865D92"/>
    <w:rsid w:val="008672B9"/>
    <w:rsid w:val="008711D7"/>
    <w:rsid w:val="00874FF9"/>
    <w:rsid w:val="00876570"/>
    <w:rsid w:val="00877C47"/>
    <w:rsid w:val="00881317"/>
    <w:rsid w:val="008825CD"/>
    <w:rsid w:val="00882AEE"/>
    <w:rsid w:val="0088536F"/>
    <w:rsid w:val="0088648C"/>
    <w:rsid w:val="00887403"/>
    <w:rsid w:val="00892741"/>
    <w:rsid w:val="00893DEF"/>
    <w:rsid w:val="008A2B3F"/>
    <w:rsid w:val="008A5A24"/>
    <w:rsid w:val="008A622F"/>
    <w:rsid w:val="008B07AB"/>
    <w:rsid w:val="008B0A0A"/>
    <w:rsid w:val="008B2148"/>
    <w:rsid w:val="008C10FE"/>
    <w:rsid w:val="008C20FF"/>
    <w:rsid w:val="008C28A0"/>
    <w:rsid w:val="008C3B0F"/>
    <w:rsid w:val="008C4F94"/>
    <w:rsid w:val="008D0EDE"/>
    <w:rsid w:val="008D1978"/>
    <w:rsid w:val="008D5265"/>
    <w:rsid w:val="008D5420"/>
    <w:rsid w:val="008D6F31"/>
    <w:rsid w:val="008E04A2"/>
    <w:rsid w:val="008E2E4E"/>
    <w:rsid w:val="008E37B6"/>
    <w:rsid w:val="008E4186"/>
    <w:rsid w:val="008E7CE3"/>
    <w:rsid w:val="008F15AF"/>
    <w:rsid w:val="008F4F6C"/>
    <w:rsid w:val="008F6C84"/>
    <w:rsid w:val="00905F26"/>
    <w:rsid w:val="009067C9"/>
    <w:rsid w:val="00906BFA"/>
    <w:rsid w:val="00912E63"/>
    <w:rsid w:val="00920520"/>
    <w:rsid w:val="009225D3"/>
    <w:rsid w:val="009248B4"/>
    <w:rsid w:val="0092500E"/>
    <w:rsid w:val="009305A1"/>
    <w:rsid w:val="0093238A"/>
    <w:rsid w:val="0093325C"/>
    <w:rsid w:val="00934824"/>
    <w:rsid w:val="0093772B"/>
    <w:rsid w:val="0094014B"/>
    <w:rsid w:val="00943449"/>
    <w:rsid w:val="009444D3"/>
    <w:rsid w:val="00944F70"/>
    <w:rsid w:val="00945991"/>
    <w:rsid w:val="0095094F"/>
    <w:rsid w:val="00951E23"/>
    <w:rsid w:val="009560DA"/>
    <w:rsid w:val="00956460"/>
    <w:rsid w:val="00960CDD"/>
    <w:rsid w:val="0096538A"/>
    <w:rsid w:val="00971473"/>
    <w:rsid w:val="009731D9"/>
    <w:rsid w:val="00973D2B"/>
    <w:rsid w:val="00974223"/>
    <w:rsid w:val="00974500"/>
    <w:rsid w:val="0097545A"/>
    <w:rsid w:val="0098056F"/>
    <w:rsid w:val="00980ED7"/>
    <w:rsid w:val="00981D67"/>
    <w:rsid w:val="0098359C"/>
    <w:rsid w:val="0098375A"/>
    <w:rsid w:val="00987734"/>
    <w:rsid w:val="00990125"/>
    <w:rsid w:val="009910D2"/>
    <w:rsid w:val="009A02FB"/>
    <w:rsid w:val="009A0395"/>
    <w:rsid w:val="009A4C2A"/>
    <w:rsid w:val="009A76EB"/>
    <w:rsid w:val="009A7952"/>
    <w:rsid w:val="009B32C7"/>
    <w:rsid w:val="009C0788"/>
    <w:rsid w:val="009C3525"/>
    <w:rsid w:val="009C4D25"/>
    <w:rsid w:val="009C5A26"/>
    <w:rsid w:val="009C6024"/>
    <w:rsid w:val="009D086A"/>
    <w:rsid w:val="009D1538"/>
    <w:rsid w:val="009D22D3"/>
    <w:rsid w:val="009D2D14"/>
    <w:rsid w:val="009E0F54"/>
    <w:rsid w:val="009E1EFB"/>
    <w:rsid w:val="009E7004"/>
    <w:rsid w:val="009F025D"/>
    <w:rsid w:val="009F2717"/>
    <w:rsid w:val="009F3E5F"/>
    <w:rsid w:val="009F4C55"/>
    <w:rsid w:val="009F5414"/>
    <w:rsid w:val="009F6C18"/>
    <w:rsid w:val="009F6FF7"/>
    <w:rsid w:val="00A022D9"/>
    <w:rsid w:val="00A0305A"/>
    <w:rsid w:val="00A0390D"/>
    <w:rsid w:val="00A03FAC"/>
    <w:rsid w:val="00A046F5"/>
    <w:rsid w:val="00A05910"/>
    <w:rsid w:val="00A06728"/>
    <w:rsid w:val="00A072E7"/>
    <w:rsid w:val="00A102AB"/>
    <w:rsid w:val="00A10422"/>
    <w:rsid w:val="00A11522"/>
    <w:rsid w:val="00A14F8F"/>
    <w:rsid w:val="00A15D88"/>
    <w:rsid w:val="00A211E6"/>
    <w:rsid w:val="00A2188A"/>
    <w:rsid w:val="00A22ED2"/>
    <w:rsid w:val="00A22F29"/>
    <w:rsid w:val="00A23B35"/>
    <w:rsid w:val="00A24432"/>
    <w:rsid w:val="00A27A79"/>
    <w:rsid w:val="00A30D75"/>
    <w:rsid w:val="00A30DF3"/>
    <w:rsid w:val="00A31616"/>
    <w:rsid w:val="00A32217"/>
    <w:rsid w:val="00A34D96"/>
    <w:rsid w:val="00A34DB6"/>
    <w:rsid w:val="00A405AC"/>
    <w:rsid w:val="00A42770"/>
    <w:rsid w:val="00A4295D"/>
    <w:rsid w:val="00A42DC1"/>
    <w:rsid w:val="00A45752"/>
    <w:rsid w:val="00A500CD"/>
    <w:rsid w:val="00A503BA"/>
    <w:rsid w:val="00A50533"/>
    <w:rsid w:val="00A51C17"/>
    <w:rsid w:val="00A52604"/>
    <w:rsid w:val="00A5439C"/>
    <w:rsid w:val="00A55F1B"/>
    <w:rsid w:val="00A56B31"/>
    <w:rsid w:val="00A56BBE"/>
    <w:rsid w:val="00A56D7E"/>
    <w:rsid w:val="00A5781E"/>
    <w:rsid w:val="00A60E37"/>
    <w:rsid w:val="00A63AB9"/>
    <w:rsid w:val="00A644CE"/>
    <w:rsid w:val="00A6506A"/>
    <w:rsid w:val="00A65F94"/>
    <w:rsid w:val="00A6617E"/>
    <w:rsid w:val="00A7002C"/>
    <w:rsid w:val="00A73F6F"/>
    <w:rsid w:val="00A74509"/>
    <w:rsid w:val="00A7598D"/>
    <w:rsid w:val="00A75F30"/>
    <w:rsid w:val="00A76F0E"/>
    <w:rsid w:val="00A801DC"/>
    <w:rsid w:val="00A80D94"/>
    <w:rsid w:val="00A8174F"/>
    <w:rsid w:val="00A82592"/>
    <w:rsid w:val="00A836E9"/>
    <w:rsid w:val="00A841A1"/>
    <w:rsid w:val="00A85677"/>
    <w:rsid w:val="00A858E3"/>
    <w:rsid w:val="00A87769"/>
    <w:rsid w:val="00A93F39"/>
    <w:rsid w:val="00AA077D"/>
    <w:rsid w:val="00AA0A50"/>
    <w:rsid w:val="00AA17A4"/>
    <w:rsid w:val="00AA4431"/>
    <w:rsid w:val="00AB008F"/>
    <w:rsid w:val="00AB3A87"/>
    <w:rsid w:val="00AB4279"/>
    <w:rsid w:val="00AB4915"/>
    <w:rsid w:val="00AB5B0E"/>
    <w:rsid w:val="00AC2608"/>
    <w:rsid w:val="00AC3FF0"/>
    <w:rsid w:val="00AC427B"/>
    <w:rsid w:val="00AC61B8"/>
    <w:rsid w:val="00AC79C2"/>
    <w:rsid w:val="00AD2895"/>
    <w:rsid w:val="00AD4EBA"/>
    <w:rsid w:val="00AD5468"/>
    <w:rsid w:val="00AD6A85"/>
    <w:rsid w:val="00AE0841"/>
    <w:rsid w:val="00AE2313"/>
    <w:rsid w:val="00AE364D"/>
    <w:rsid w:val="00AE59ED"/>
    <w:rsid w:val="00AE7B60"/>
    <w:rsid w:val="00AF0629"/>
    <w:rsid w:val="00AF0D3E"/>
    <w:rsid w:val="00AF29FD"/>
    <w:rsid w:val="00AF2DC0"/>
    <w:rsid w:val="00AF3CA7"/>
    <w:rsid w:val="00AF4065"/>
    <w:rsid w:val="00AF4271"/>
    <w:rsid w:val="00AF501E"/>
    <w:rsid w:val="00B107D2"/>
    <w:rsid w:val="00B112F6"/>
    <w:rsid w:val="00B13D6C"/>
    <w:rsid w:val="00B14B3D"/>
    <w:rsid w:val="00B1548E"/>
    <w:rsid w:val="00B16619"/>
    <w:rsid w:val="00B1725A"/>
    <w:rsid w:val="00B223D0"/>
    <w:rsid w:val="00B25959"/>
    <w:rsid w:val="00B25B67"/>
    <w:rsid w:val="00B27B70"/>
    <w:rsid w:val="00B306F1"/>
    <w:rsid w:val="00B30A91"/>
    <w:rsid w:val="00B32E8E"/>
    <w:rsid w:val="00B33DB4"/>
    <w:rsid w:val="00B3406F"/>
    <w:rsid w:val="00B3453B"/>
    <w:rsid w:val="00B34980"/>
    <w:rsid w:val="00B35A66"/>
    <w:rsid w:val="00B35A79"/>
    <w:rsid w:val="00B3724A"/>
    <w:rsid w:val="00B37680"/>
    <w:rsid w:val="00B40FEE"/>
    <w:rsid w:val="00B44062"/>
    <w:rsid w:val="00B450C6"/>
    <w:rsid w:val="00B52E43"/>
    <w:rsid w:val="00B53A03"/>
    <w:rsid w:val="00B548E5"/>
    <w:rsid w:val="00B61785"/>
    <w:rsid w:val="00B6366E"/>
    <w:rsid w:val="00B64D88"/>
    <w:rsid w:val="00B64F11"/>
    <w:rsid w:val="00B75150"/>
    <w:rsid w:val="00B760DE"/>
    <w:rsid w:val="00B77282"/>
    <w:rsid w:val="00B90EC3"/>
    <w:rsid w:val="00B914C7"/>
    <w:rsid w:val="00B915D1"/>
    <w:rsid w:val="00B93B53"/>
    <w:rsid w:val="00B973DF"/>
    <w:rsid w:val="00B97AB4"/>
    <w:rsid w:val="00BA260C"/>
    <w:rsid w:val="00BA3597"/>
    <w:rsid w:val="00BA506A"/>
    <w:rsid w:val="00BA66F2"/>
    <w:rsid w:val="00BA786C"/>
    <w:rsid w:val="00BB099B"/>
    <w:rsid w:val="00BB0A16"/>
    <w:rsid w:val="00BB3069"/>
    <w:rsid w:val="00BC34C2"/>
    <w:rsid w:val="00BC7AEC"/>
    <w:rsid w:val="00BD17C4"/>
    <w:rsid w:val="00BD2228"/>
    <w:rsid w:val="00BD29F9"/>
    <w:rsid w:val="00BD3468"/>
    <w:rsid w:val="00BD4B2C"/>
    <w:rsid w:val="00BE07E7"/>
    <w:rsid w:val="00BE2E82"/>
    <w:rsid w:val="00BE2EB8"/>
    <w:rsid w:val="00BE5644"/>
    <w:rsid w:val="00BF3D5F"/>
    <w:rsid w:val="00BF618E"/>
    <w:rsid w:val="00C0071B"/>
    <w:rsid w:val="00C00930"/>
    <w:rsid w:val="00C01B28"/>
    <w:rsid w:val="00C026B9"/>
    <w:rsid w:val="00C028D8"/>
    <w:rsid w:val="00C05091"/>
    <w:rsid w:val="00C0538B"/>
    <w:rsid w:val="00C05851"/>
    <w:rsid w:val="00C0594B"/>
    <w:rsid w:val="00C06C6B"/>
    <w:rsid w:val="00C07B57"/>
    <w:rsid w:val="00C11498"/>
    <w:rsid w:val="00C1369B"/>
    <w:rsid w:val="00C13EEC"/>
    <w:rsid w:val="00C17C69"/>
    <w:rsid w:val="00C20016"/>
    <w:rsid w:val="00C2113F"/>
    <w:rsid w:val="00C242DA"/>
    <w:rsid w:val="00C24526"/>
    <w:rsid w:val="00C245EE"/>
    <w:rsid w:val="00C24D2C"/>
    <w:rsid w:val="00C30CD2"/>
    <w:rsid w:val="00C3187F"/>
    <w:rsid w:val="00C336FA"/>
    <w:rsid w:val="00C33FC1"/>
    <w:rsid w:val="00C3491A"/>
    <w:rsid w:val="00C36556"/>
    <w:rsid w:val="00C42462"/>
    <w:rsid w:val="00C45FA4"/>
    <w:rsid w:val="00C4743B"/>
    <w:rsid w:val="00C47B04"/>
    <w:rsid w:val="00C50BA0"/>
    <w:rsid w:val="00C525A6"/>
    <w:rsid w:val="00C547F2"/>
    <w:rsid w:val="00C569A8"/>
    <w:rsid w:val="00C60A7C"/>
    <w:rsid w:val="00C60C99"/>
    <w:rsid w:val="00C64207"/>
    <w:rsid w:val="00C674F0"/>
    <w:rsid w:val="00C719FC"/>
    <w:rsid w:val="00C721D3"/>
    <w:rsid w:val="00C72CD2"/>
    <w:rsid w:val="00C730D6"/>
    <w:rsid w:val="00C8742F"/>
    <w:rsid w:val="00C87AF2"/>
    <w:rsid w:val="00C87C92"/>
    <w:rsid w:val="00C87DA8"/>
    <w:rsid w:val="00C909E2"/>
    <w:rsid w:val="00C915BA"/>
    <w:rsid w:val="00C92246"/>
    <w:rsid w:val="00C92A0B"/>
    <w:rsid w:val="00C94DD3"/>
    <w:rsid w:val="00C97698"/>
    <w:rsid w:val="00CA3C65"/>
    <w:rsid w:val="00CA4EAC"/>
    <w:rsid w:val="00CA6F7B"/>
    <w:rsid w:val="00CA6FCA"/>
    <w:rsid w:val="00CA7174"/>
    <w:rsid w:val="00CB125B"/>
    <w:rsid w:val="00CB77B7"/>
    <w:rsid w:val="00CB7844"/>
    <w:rsid w:val="00CC1794"/>
    <w:rsid w:val="00CC24ED"/>
    <w:rsid w:val="00CC2860"/>
    <w:rsid w:val="00CC4F15"/>
    <w:rsid w:val="00CC658B"/>
    <w:rsid w:val="00CC6EA3"/>
    <w:rsid w:val="00CC6EF1"/>
    <w:rsid w:val="00CD0FB0"/>
    <w:rsid w:val="00CD5FD9"/>
    <w:rsid w:val="00CD6071"/>
    <w:rsid w:val="00CE10C8"/>
    <w:rsid w:val="00CE518B"/>
    <w:rsid w:val="00CE68AE"/>
    <w:rsid w:val="00CE781C"/>
    <w:rsid w:val="00CF00A1"/>
    <w:rsid w:val="00CF15CA"/>
    <w:rsid w:val="00CF1EAE"/>
    <w:rsid w:val="00CF27C5"/>
    <w:rsid w:val="00CF327E"/>
    <w:rsid w:val="00CF502C"/>
    <w:rsid w:val="00D00F38"/>
    <w:rsid w:val="00D03B14"/>
    <w:rsid w:val="00D05951"/>
    <w:rsid w:val="00D0693C"/>
    <w:rsid w:val="00D10EEC"/>
    <w:rsid w:val="00D117D4"/>
    <w:rsid w:val="00D12A7B"/>
    <w:rsid w:val="00D164F0"/>
    <w:rsid w:val="00D176ED"/>
    <w:rsid w:val="00D178DF"/>
    <w:rsid w:val="00D17A9C"/>
    <w:rsid w:val="00D17D78"/>
    <w:rsid w:val="00D21B3C"/>
    <w:rsid w:val="00D22642"/>
    <w:rsid w:val="00D2285E"/>
    <w:rsid w:val="00D237F6"/>
    <w:rsid w:val="00D23F44"/>
    <w:rsid w:val="00D25AA7"/>
    <w:rsid w:val="00D26084"/>
    <w:rsid w:val="00D2720D"/>
    <w:rsid w:val="00D30C37"/>
    <w:rsid w:val="00D31209"/>
    <w:rsid w:val="00D3209C"/>
    <w:rsid w:val="00D32A6B"/>
    <w:rsid w:val="00D3307B"/>
    <w:rsid w:val="00D337C7"/>
    <w:rsid w:val="00D349A2"/>
    <w:rsid w:val="00D35166"/>
    <w:rsid w:val="00D35812"/>
    <w:rsid w:val="00D3682A"/>
    <w:rsid w:val="00D40077"/>
    <w:rsid w:val="00D4082E"/>
    <w:rsid w:val="00D40845"/>
    <w:rsid w:val="00D42D1F"/>
    <w:rsid w:val="00D43082"/>
    <w:rsid w:val="00D450AF"/>
    <w:rsid w:val="00D4533A"/>
    <w:rsid w:val="00D467E4"/>
    <w:rsid w:val="00D50C23"/>
    <w:rsid w:val="00D50DB5"/>
    <w:rsid w:val="00D579CE"/>
    <w:rsid w:val="00D62FA9"/>
    <w:rsid w:val="00D6386E"/>
    <w:rsid w:val="00D64AF9"/>
    <w:rsid w:val="00D65734"/>
    <w:rsid w:val="00D65F81"/>
    <w:rsid w:val="00D66E2C"/>
    <w:rsid w:val="00D676ED"/>
    <w:rsid w:val="00D72A81"/>
    <w:rsid w:val="00D7498B"/>
    <w:rsid w:val="00D82AE2"/>
    <w:rsid w:val="00D850D3"/>
    <w:rsid w:val="00D852DB"/>
    <w:rsid w:val="00D85497"/>
    <w:rsid w:val="00D8571C"/>
    <w:rsid w:val="00D918FF"/>
    <w:rsid w:val="00D937DB"/>
    <w:rsid w:val="00D94FA4"/>
    <w:rsid w:val="00DA1DA6"/>
    <w:rsid w:val="00DA28DC"/>
    <w:rsid w:val="00DA3F27"/>
    <w:rsid w:val="00DA55C5"/>
    <w:rsid w:val="00DA58C8"/>
    <w:rsid w:val="00DB0F6C"/>
    <w:rsid w:val="00DB2A44"/>
    <w:rsid w:val="00DB4464"/>
    <w:rsid w:val="00DB4EA8"/>
    <w:rsid w:val="00DB5A47"/>
    <w:rsid w:val="00DB60DF"/>
    <w:rsid w:val="00DC0BC1"/>
    <w:rsid w:val="00DC0DD7"/>
    <w:rsid w:val="00DC2E7D"/>
    <w:rsid w:val="00DC5B2F"/>
    <w:rsid w:val="00DC7C71"/>
    <w:rsid w:val="00DD0994"/>
    <w:rsid w:val="00DD0B0E"/>
    <w:rsid w:val="00DD132F"/>
    <w:rsid w:val="00DD1356"/>
    <w:rsid w:val="00DD47FA"/>
    <w:rsid w:val="00DE1497"/>
    <w:rsid w:val="00DE14B6"/>
    <w:rsid w:val="00DE2DE3"/>
    <w:rsid w:val="00DE47DE"/>
    <w:rsid w:val="00DE5F30"/>
    <w:rsid w:val="00DE6229"/>
    <w:rsid w:val="00DF4CDE"/>
    <w:rsid w:val="00DF6808"/>
    <w:rsid w:val="00E03EA3"/>
    <w:rsid w:val="00E05830"/>
    <w:rsid w:val="00E05881"/>
    <w:rsid w:val="00E066D7"/>
    <w:rsid w:val="00E104DC"/>
    <w:rsid w:val="00E11B95"/>
    <w:rsid w:val="00E120AA"/>
    <w:rsid w:val="00E13A66"/>
    <w:rsid w:val="00E14C4D"/>
    <w:rsid w:val="00E14F30"/>
    <w:rsid w:val="00E15B1E"/>
    <w:rsid w:val="00E2157F"/>
    <w:rsid w:val="00E234F0"/>
    <w:rsid w:val="00E23509"/>
    <w:rsid w:val="00E26CD4"/>
    <w:rsid w:val="00E30220"/>
    <w:rsid w:val="00E30636"/>
    <w:rsid w:val="00E30D04"/>
    <w:rsid w:val="00E32592"/>
    <w:rsid w:val="00E3285F"/>
    <w:rsid w:val="00E330AD"/>
    <w:rsid w:val="00E33BE1"/>
    <w:rsid w:val="00E33D54"/>
    <w:rsid w:val="00E35D1C"/>
    <w:rsid w:val="00E434E9"/>
    <w:rsid w:val="00E503B4"/>
    <w:rsid w:val="00E52750"/>
    <w:rsid w:val="00E529C7"/>
    <w:rsid w:val="00E54FEA"/>
    <w:rsid w:val="00E55BFA"/>
    <w:rsid w:val="00E56E89"/>
    <w:rsid w:val="00E64808"/>
    <w:rsid w:val="00E66258"/>
    <w:rsid w:val="00E666C6"/>
    <w:rsid w:val="00E66B2E"/>
    <w:rsid w:val="00E6717C"/>
    <w:rsid w:val="00E671CE"/>
    <w:rsid w:val="00E67AB3"/>
    <w:rsid w:val="00E71C08"/>
    <w:rsid w:val="00E7553D"/>
    <w:rsid w:val="00E80940"/>
    <w:rsid w:val="00E830EF"/>
    <w:rsid w:val="00E840FD"/>
    <w:rsid w:val="00E865E0"/>
    <w:rsid w:val="00E8669A"/>
    <w:rsid w:val="00E91D9A"/>
    <w:rsid w:val="00E9542E"/>
    <w:rsid w:val="00E95A14"/>
    <w:rsid w:val="00EA070F"/>
    <w:rsid w:val="00EA1592"/>
    <w:rsid w:val="00EA36BC"/>
    <w:rsid w:val="00EA4287"/>
    <w:rsid w:val="00EA4FF8"/>
    <w:rsid w:val="00EA738B"/>
    <w:rsid w:val="00EA7588"/>
    <w:rsid w:val="00EB1287"/>
    <w:rsid w:val="00EB23E3"/>
    <w:rsid w:val="00EB567E"/>
    <w:rsid w:val="00EB59AD"/>
    <w:rsid w:val="00EC1F69"/>
    <w:rsid w:val="00EC5B8D"/>
    <w:rsid w:val="00EC5D92"/>
    <w:rsid w:val="00EC6C5D"/>
    <w:rsid w:val="00EC6D42"/>
    <w:rsid w:val="00EC7297"/>
    <w:rsid w:val="00EC7BB5"/>
    <w:rsid w:val="00ED0A56"/>
    <w:rsid w:val="00ED5903"/>
    <w:rsid w:val="00ED5A56"/>
    <w:rsid w:val="00ED5DD6"/>
    <w:rsid w:val="00ED65E9"/>
    <w:rsid w:val="00ED7400"/>
    <w:rsid w:val="00EE017D"/>
    <w:rsid w:val="00EE04BA"/>
    <w:rsid w:val="00EE078B"/>
    <w:rsid w:val="00EE21FC"/>
    <w:rsid w:val="00EE32A3"/>
    <w:rsid w:val="00EE354B"/>
    <w:rsid w:val="00EE4850"/>
    <w:rsid w:val="00EE4FCF"/>
    <w:rsid w:val="00EE588D"/>
    <w:rsid w:val="00EE6035"/>
    <w:rsid w:val="00EE6C3F"/>
    <w:rsid w:val="00EE72CC"/>
    <w:rsid w:val="00EF00CB"/>
    <w:rsid w:val="00EF11AF"/>
    <w:rsid w:val="00EF138F"/>
    <w:rsid w:val="00EF1876"/>
    <w:rsid w:val="00EF3480"/>
    <w:rsid w:val="00EF3725"/>
    <w:rsid w:val="00EF5AC4"/>
    <w:rsid w:val="00EF6381"/>
    <w:rsid w:val="00EF654A"/>
    <w:rsid w:val="00F040AB"/>
    <w:rsid w:val="00F0558F"/>
    <w:rsid w:val="00F05ECA"/>
    <w:rsid w:val="00F078C4"/>
    <w:rsid w:val="00F10760"/>
    <w:rsid w:val="00F111B4"/>
    <w:rsid w:val="00F127C6"/>
    <w:rsid w:val="00F13F66"/>
    <w:rsid w:val="00F16D88"/>
    <w:rsid w:val="00F20D0B"/>
    <w:rsid w:val="00F20D22"/>
    <w:rsid w:val="00F22624"/>
    <w:rsid w:val="00F239B4"/>
    <w:rsid w:val="00F24C64"/>
    <w:rsid w:val="00F24E96"/>
    <w:rsid w:val="00F2533B"/>
    <w:rsid w:val="00F2630C"/>
    <w:rsid w:val="00F30860"/>
    <w:rsid w:val="00F31D72"/>
    <w:rsid w:val="00F32103"/>
    <w:rsid w:val="00F40D5A"/>
    <w:rsid w:val="00F42EAC"/>
    <w:rsid w:val="00F44809"/>
    <w:rsid w:val="00F45A54"/>
    <w:rsid w:val="00F51B47"/>
    <w:rsid w:val="00F5293A"/>
    <w:rsid w:val="00F5556F"/>
    <w:rsid w:val="00F55EE4"/>
    <w:rsid w:val="00F60CD0"/>
    <w:rsid w:val="00F63675"/>
    <w:rsid w:val="00F63B18"/>
    <w:rsid w:val="00F66EF8"/>
    <w:rsid w:val="00F70544"/>
    <w:rsid w:val="00F72C87"/>
    <w:rsid w:val="00F73571"/>
    <w:rsid w:val="00F73BEF"/>
    <w:rsid w:val="00F74350"/>
    <w:rsid w:val="00F74A70"/>
    <w:rsid w:val="00F76017"/>
    <w:rsid w:val="00F76AD3"/>
    <w:rsid w:val="00F80575"/>
    <w:rsid w:val="00F83258"/>
    <w:rsid w:val="00F83573"/>
    <w:rsid w:val="00F84571"/>
    <w:rsid w:val="00F84E8B"/>
    <w:rsid w:val="00F85CB7"/>
    <w:rsid w:val="00F9007F"/>
    <w:rsid w:val="00F903E6"/>
    <w:rsid w:val="00F917E6"/>
    <w:rsid w:val="00F97034"/>
    <w:rsid w:val="00F97342"/>
    <w:rsid w:val="00F97746"/>
    <w:rsid w:val="00FA6430"/>
    <w:rsid w:val="00FA69A3"/>
    <w:rsid w:val="00FA6A37"/>
    <w:rsid w:val="00FB0D85"/>
    <w:rsid w:val="00FB258B"/>
    <w:rsid w:val="00FB485A"/>
    <w:rsid w:val="00FB4964"/>
    <w:rsid w:val="00FC1BD6"/>
    <w:rsid w:val="00FC1D6E"/>
    <w:rsid w:val="00FC4338"/>
    <w:rsid w:val="00FC46E4"/>
    <w:rsid w:val="00FC4E2B"/>
    <w:rsid w:val="00FC6A74"/>
    <w:rsid w:val="00FC77DC"/>
    <w:rsid w:val="00FC7DEB"/>
    <w:rsid w:val="00FD19EA"/>
    <w:rsid w:val="00FD4CEE"/>
    <w:rsid w:val="00FD6632"/>
    <w:rsid w:val="00FE44EB"/>
    <w:rsid w:val="00FE535D"/>
    <w:rsid w:val="00FE7FB3"/>
    <w:rsid w:val="00FF0492"/>
    <w:rsid w:val="00FF0549"/>
    <w:rsid w:val="00FF0ACD"/>
    <w:rsid w:val="00FF154E"/>
    <w:rsid w:val="00FF2AEE"/>
    <w:rsid w:val="00FF44A0"/>
    <w:rsid w:val="00FF4F8A"/>
    <w:rsid w:val="00FF5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3B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E0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752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5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rsid w:val="003743B0"/>
    <w:pPr>
      <w:suppressAutoHyphens/>
      <w:ind w:firstLine="420"/>
    </w:pPr>
    <w:rPr>
      <w:rFonts w:ascii="Times New Roman" w:hAnsi="Times New Roman" w:cs="Times New Roman"/>
      <w:color w:val="00000A"/>
      <w:kern w:val="0"/>
      <w:sz w:val="28"/>
      <w:szCs w:val="24"/>
    </w:rPr>
  </w:style>
  <w:style w:type="paragraph" w:customStyle="1" w:styleId="a3">
    <w:name w:val="表格栏目"/>
    <w:basedOn w:val="a"/>
    <w:rsid w:val="003743B0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4">
    <w:name w:val="表格单元"/>
    <w:basedOn w:val="a"/>
    <w:rsid w:val="003743B0"/>
    <w:pPr>
      <w:spacing w:before="45" w:after="45"/>
      <w:jc w:val="left"/>
    </w:pPr>
    <w:rPr>
      <w:rFonts w:ascii="宋体" w:hAnsi="Times New Roman" w:cs="Times New Roman"/>
      <w:szCs w:val="24"/>
    </w:rPr>
  </w:style>
  <w:style w:type="character" w:customStyle="1" w:styleId="InternetLink">
    <w:name w:val="Internet Link"/>
    <w:rsid w:val="003743B0"/>
    <w:rPr>
      <w:color w:val="000080"/>
      <w:u w:val="single"/>
    </w:rPr>
  </w:style>
  <w:style w:type="paragraph" w:styleId="a5">
    <w:name w:val="header"/>
    <w:basedOn w:val="a"/>
    <w:link w:val="Char"/>
    <w:unhideWhenUsed/>
    <w:rsid w:val="008F1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8F15AF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8F1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8F15AF"/>
    <w:rPr>
      <w:rFonts w:ascii="Calibri" w:hAnsi="Calibri" w:cs="黑体"/>
      <w:kern w:val="2"/>
      <w:sz w:val="18"/>
      <w:szCs w:val="18"/>
    </w:rPr>
  </w:style>
  <w:style w:type="character" w:styleId="a7">
    <w:name w:val="Hyperlink"/>
    <w:unhideWhenUsed/>
    <w:rsid w:val="005E0E12"/>
    <w:rPr>
      <w:color w:val="0000FF"/>
      <w:u w:val="single"/>
    </w:rPr>
  </w:style>
  <w:style w:type="character" w:customStyle="1" w:styleId="porttypename">
    <w:name w:val="porttypename"/>
    <w:rsid w:val="00FB485A"/>
  </w:style>
  <w:style w:type="paragraph" w:styleId="a8">
    <w:name w:val="Balloon Text"/>
    <w:basedOn w:val="a"/>
    <w:link w:val="Char1"/>
    <w:semiHidden/>
    <w:unhideWhenUsed/>
    <w:rsid w:val="00C45FA4"/>
    <w:rPr>
      <w:sz w:val="18"/>
      <w:szCs w:val="18"/>
    </w:rPr>
  </w:style>
  <w:style w:type="character" w:customStyle="1" w:styleId="Char1">
    <w:name w:val="批注框文本 Char"/>
    <w:link w:val="a8"/>
    <w:semiHidden/>
    <w:rsid w:val="00C45FA4"/>
    <w:rPr>
      <w:rFonts w:ascii="Calibri" w:hAnsi="Calibri" w:cs="黑体"/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EE078B"/>
    <w:rPr>
      <w:rFonts w:ascii="Calibri" w:hAnsi="Calibri" w:cs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E078B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2Char">
    <w:name w:val="标题 2 Char"/>
    <w:link w:val="2"/>
    <w:uiPriority w:val="9"/>
    <w:rsid w:val="00A4575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465BD9"/>
    <w:rPr>
      <w:rFonts w:ascii="Calibri" w:hAnsi="Calibri" w:cs="黑体"/>
      <w:b/>
      <w:bCs/>
      <w:kern w:val="2"/>
      <w:sz w:val="32"/>
      <w:szCs w:val="32"/>
    </w:rPr>
  </w:style>
  <w:style w:type="paragraph" w:customStyle="1" w:styleId="a9">
    <w:name w:val="表格文本"/>
    <w:basedOn w:val="a"/>
    <w:rsid w:val="003D3005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="Times New Roman"/>
      <w:kern w:val="0"/>
      <w:szCs w:val="21"/>
    </w:rPr>
  </w:style>
  <w:style w:type="paragraph" w:styleId="aa">
    <w:name w:val="Document Map"/>
    <w:basedOn w:val="a"/>
    <w:link w:val="Char2"/>
    <w:semiHidden/>
    <w:unhideWhenUsed/>
    <w:rsid w:val="0007000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semiHidden/>
    <w:rsid w:val="00070003"/>
    <w:rPr>
      <w:rFonts w:ascii="宋体" w:hAnsi="Calibri" w:cs="黑体"/>
      <w:kern w:val="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C2E7D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DC2E7D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DC2E7D"/>
    <w:rPr>
      <w:rFonts w:ascii="Calibri" w:hAnsi="Calibri" w:cs="黑体"/>
      <w:kern w:val="2"/>
      <w:sz w:val="21"/>
      <w:szCs w:val="22"/>
    </w:rPr>
  </w:style>
  <w:style w:type="paragraph" w:styleId="ad">
    <w:name w:val="annotation subject"/>
    <w:basedOn w:val="ac"/>
    <w:next w:val="ac"/>
    <w:link w:val="Char4"/>
    <w:semiHidden/>
    <w:unhideWhenUsed/>
    <w:rsid w:val="00F73BEF"/>
    <w:rPr>
      <w:b/>
      <w:bCs/>
    </w:rPr>
  </w:style>
  <w:style w:type="character" w:customStyle="1" w:styleId="Char4">
    <w:name w:val="批注主题 Char"/>
    <w:basedOn w:val="Char3"/>
    <w:link w:val="ad"/>
    <w:semiHidden/>
    <w:rsid w:val="00F73BEF"/>
    <w:rPr>
      <w:rFonts w:ascii="Calibri" w:hAnsi="Calibri" w:cs="黑体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microsoft.com/office/2007/relationships/stylesWithEffects" Target="stylesWithEffects.xml"/><Relationship Id="rId10" Type="http://schemas.openxmlformats.org/officeDocument/2006/relationships/hyperlink" Target="%20http://localhost:8080/tietie_interface/callin!tietie.action&#65288;I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A2D2D7-96C5-48AC-A7ED-5A649DA64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20</Pages>
  <Words>2184</Words>
  <Characters>12449</Characters>
  <Application>Microsoft Office Word</Application>
  <DocSecurity>0</DocSecurity>
  <Lines>103</Lines>
  <Paragraphs>29</Paragraphs>
  <ScaleCrop>false</ScaleCrop>
  <Company/>
  <LinksUpToDate>false</LinksUpToDate>
  <CharactersWithSpaces>14604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贴贴世界手机app和后台数据交互接口说明</dc:title>
  <dc:creator>dongyang</dc:creator>
  <cp:lastModifiedBy>dongyang</cp:lastModifiedBy>
  <cp:revision>3249</cp:revision>
  <dcterms:created xsi:type="dcterms:W3CDTF">2014-05-12T06:55:00Z</dcterms:created>
  <dcterms:modified xsi:type="dcterms:W3CDTF">2014-07-16T01:13:00Z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