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510BF" w14:textId="77777777" w:rsidR="00550394" w:rsidRDefault="00550394" w:rsidP="00550394">
      <w:r>
        <w:t>[quote]</w:t>
      </w:r>
    </w:p>
    <w:p w14:paraId="70A02AA7" w14:textId="77777777" w:rsidR="00550394" w:rsidRDefault="00550394" w:rsidP="00550394">
      <w:r>
        <w:t>[align=center][b][color=orangered][size=200%]' 免 责 声 明 '[/size][/color][/b][/align]</w:t>
      </w:r>
    </w:p>
    <w:p w14:paraId="4B913C82" w14:textId="77777777" w:rsidR="00550394" w:rsidRDefault="00550394" w:rsidP="00550394">
      <w:r>
        <w:t>======</w:t>
      </w:r>
    </w:p>
    <w:p w14:paraId="1DCB1A2D" w14:textId="77777777" w:rsidR="00550394" w:rsidRDefault="00550394" w:rsidP="00550394">
      <w:r>
        <w:tab/>
        <w:t>[b][size=150%]该[/size]教材的出版时间是2009年，由于游戏与软件的迭代特性，本书的内容已经与现在你实际接触到的游戏与软件内容有所差异，有些内容可能已经过时，甚至是被淘汰“过期的”，请大家自己斟酌参考。若出现由于原文与本帖翻译有所不同而导致的错误或损失，概不负责。[/b]</w:t>
      </w:r>
    </w:p>
    <w:p w14:paraId="13B7E6C0" w14:textId="77777777" w:rsidR="00550394" w:rsidRDefault="00550394" w:rsidP="00550394">
      <w:r>
        <w:t>[/quote]</w:t>
      </w:r>
    </w:p>
    <w:p w14:paraId="111C0249" w14:textId="77777777" w:rsidR="00550394" w:rsidRDefault="00550394" w:rsidP="00550394">
      <w:r>
        <w:t>[quote]</w:t>
      </w:r>
    </w:p>
    <w:p w14:paraId="7A905646" w14:textId="77777777" w:rsidR="00550394" w:rsidRDefault="00550394" w:rsidP="00550394"/>
    <w:p w14:paraId="0E4ABEA2" w14:textId="77777777" w:rsidR="00550394" w:rsidRDefault="00550394" w:rsidP="00550394">
      <w:r>
        <w:t>[align=center][b][color=orangered][size=200%]' 扇 贝 碎 碎 念 '[/size][/color][/b][/align]</w:t>
      </w:r>
    </w:p>
    <w:p w14:paraId="6480026C" w14:textId="77777777" w:rsidR="00550394" w:rsidRDefault="00550394" w:rsidP="00550394">
      <w:r>
        <w:t>======</w:t>
      </w:r>
    </w:p>
    <w:p w14:paraId="1DE9E492" w14:textId="77777777" w:rsidR="00550394" w:rsidRDefault="00550394" w:rsidP="00550394">
      <w:r>
        <w:tab/>
        <w:t>[b][size=150%]这[/size][/b]是国外教材《Beginning Lua with World of Warcraft Addons》的第十二个章节。全书共14个章节和2个附录。这是我翻译的第五个章节，其余章节的翻译内容我会在以后陆续发帖分享。[b]也希望阅读的人不要吝啬你们的点赞&amp;#128077;，只要点一下便能给予我莫大的支持和鼓励。[/b]</w:t>
      </w:r>
    </w:p>
    <w:p w14:paraId="30F267C4" w14:textId="77777777" w:rsidR="00550394" w:rsidRDefault="00550394" w:rsidP="00550394">
      <w:r>
        <w:tab/>
        <w:t>对于这本教材，我是不推荐把这本书作为新版本的插件开发指南。但若从入门或业余角度来看，这本书依然是本相当优秀的教程，可用对魔兽和插件有个整体的了解。虽然阅读过时的教程会特别令人感到不适，特别是当发现输入的代码是已经被游戏淘汰的时候。但希望大家抱着个宏观的状态来阅读，如果遇到无法进行下去的代码错误，请参考你自己正在使用的插件或最新的FrameXML或其他API。从正在使用的插件代码切入可能是最高效的方法。</w:t>
      </w:r>
    </w:p>
    <w:p w14:paraId="5E83A2EB" w14:textId="77777777" w:rsidR="00550394" w:rsidRDefault="00550394" w:rsidP="00550394">
      <w:r>
        <w:tab/>
        <w:t>我已经出了我到目前为止所翻译的几个章节的合集，有兴趣的可以自行浏览[tid=24502396][color=orangered][合集]Lua与魔兽世界插件——《Beginning Lua with World of Warcraft Addons》[/color][/tid]</w:t>
      </w:r>
    </w:p>
    <w:p w14:paraId="7B0DED9B" w14:textId="77777777" w:rsidR="00550394" w:rsidRDefault="00550394" w:rsidP="00550394">
      <w:r>
        <w:tab/>
        <w:t>本次的翻译可能稍微粗糙了一些，[del]因为忙着练级和刷橙装[/del]，大家多担待一下，我尽量把翻译错误更正一下。</w:t>
      </w:r>
    </w:p>
    <w:p w14:paraId="60614426" w14:textId="77777777" w:rsidR="00550394" w:rsidRDefault="00550394" w:rsidP="00550394">
      <w:r>
        <w:tab/>
        <w:t>[size=110%][b]最后，如果有人在阅读过程中，如果发现哪里翻译错误，或错别字需要更正，请发评论或发私信告知，谢谢大家。[/b][/size]</w:t>
      </w:r>
    </w:p>
    <w:p w14:paraId="0E8054ED" w14:textId="77777777" w:rsidR="00550394" w:rsidRDefault="00550394" w:rsidP="00550394">
      <w:r>
        <w:tab/>
        <w:t>接下来让我们正式开始这次的阅读吧。</w:t>
      </w:r>
    </w:p>
    <w:p w14:paraId="6C46C9E2" w14:textId="77777777" w:rsidR="00550394" w:rsidRDefault="00550394" w:rsidP="00550394">
      <w:r>
        <w:t>[/quote]</w:t>
      </w:r>
    </w:p>
    <w:p w14:paraId="72BBCF5F" w14:textId="77777777" w:rsidR="00550394" w:rsidRDefault="00550394" w:rsidP="00550394">
      <w:r>
        <w:t>[quote]</w:t>
      </w:r>
    </w:p>
    <w:p w14:paraId="2A0F5B7C" w14:textId="77777777" w:rsidR="00550394" w:rsidRDefault="00550394" w:rsidP="00550394"/>
    <w:p w14:paraId="2A357426" w14:textId="77777777" w:rsidR="00550394" w:rsidRDefault="00550394" w:rsidP="00550394">
      <w:r>
        <w:t>[align=center][b][color=orangered][size=200%]' 目&amp;#8195;&amp;#8195;录 '[/size][/color][/b][/align]</w:t>
      </w:r>
    </w:p>
    <w:p w14:paraId="5FB58FF3" w14:textId="77777777" w:rsidR="00550394" w:rsidRDefault="00550394" w:rsidP="00550394">
      <w:r>
        <w:t>======</w:t>
      </w:r>
    </w:p>
    <w:p w14:paraId="53603551" w14:textId="77777777" w:rsidR="00550394" w:rsidRDefault="00550394" w:rsidP="00550394">
      <w:r>
        <w:t>[size=180%][b]&amp;#9632; 第十一章 使用安全模板 (Working with Secure Templates)[/b][/size]</w:t>
      </w:r>
    </w:p>
    <w:p w14:paraId="2CEA4EAD" w14:textId="77777777" w:rsidR="00550394" w:rsidRDefault="00550394" w:rsidP="00550394">
      <w:r>
        <w:tab/>
      </w:r>
      <w:r>
        <w:tab/>
        <w:t>[b][size=130%]&amp;#9679; 安全及受污染代码 (Secure and Tainted Code)[/size][/b]</w:t>
      </w:r>
    </w:p>
    <w:p w14:paraId="33D90C0E" w14:textId="77777777" w:rsidR="00550394" w:rsidRDefault="00550394" w:rsidP="00550394">
      <w:r>
        <w:tab/>
      </w:r>
      <w:r>
        <w:tab/>
      </w:r>
      <w:r>
        <w:tab/>
      </w:r>
      <w:r>
        <w:tab/>
        <w:t>[b]&amp;#9675; 受限函数 (Restricted Function)[/b]</w:t>
      </w:r>
    </w:p>
    <w:p w14:paraId="28B03A52" w14:textId="77777777" w:rsidR="00550394" w:rsidRDefault="00550394" w:rsidP="00550394">
      <w:r>
        <w:tab/>
      </w:r>
      <w:r>
        <w:tab/>
      </w:r>
      <w:r>
        <w:tab/>
      </w:r>
      <w:r>
        <w:tab/>
        <w:t>[b]&amp;#9675; 钩住安全函数 (Hooking Secure Functions)[/b]</w:t>
      </w:r>
    </w:p>
    <w:p w14:paraId="0BBA2F56" w14:textId="77777777" w:rsidR="00550394" w:rsidRDefault="00550394" w:rsidP="00550394">
      <w:r>
        <w:tab/>
      </w:r>
      <w:r>
        <w:tab/>
      </w:r>
      <w:r>
        <w:tab/>
      </w:r>
      <w:r>
        <w:tab/>
        <w:t>[b]&amp;#9675; 污染如何扩散 (How Taint Spreads)[/b]</w:t>
      </w:r>
    </w:p>
    <w:p w14:paraId="00B6BE07" w14:textId="77777777" w:rsidR="00550394" w:rsidRDefault="00550394" w:rsidP="00550394">
      <w:r>
        <w:tab/>
      </w:r>
      <w:r>
        <w:tab/>
        <w:t>[b][size=130%]&amp;#9679; 为单位框体使用安全模板 (Using Secure Templates for a Unit Frame Mod)[/size][/b]</w:t>
      </w:r>
    </w:p>
    <w:p w14:paraId="7DA4C677" w14:textId="77777777" w:rsidR="00550394" w:rsidRDefault="00550394" w:rsidP="00550394">
      <w:r>
        <w:tab/>
      </w:r>
      <w:r>
        <w:tab/>
      </w:r>
      <w:r>
        <w:tab/>
      </w:r>
      <w:r>
        <w:tab/>
        <w:t>[b]&amp;#9675; 受保护框体的限制 (Restrictions on Protected Frames)[/b]</w:t>
      </w:r>
    </w:p>
    <w:p w14:paraId="355EBEB7" w14:textId="77777777" w:rsidR="00550394" w:rsidRDefault="00550394" w:rsidP="00550394">
      <w:r>
        <w:tab/>
      </w:r>
      <w:r>
        <w:tab/>
      </w:r>
      <w:r>
        <w:tab/>
      </w:r>
      <w:r>
        <w:tab/>
        <w:t>[b]&amp;#9675; 可用的安全模板 (Available Secure Templates)[/b]</w:t>
      </w:r>
    </w:p>
    <w:p w14:paraId="0EC73EB0" w14:textId="77777777" w:rsidR="00550394" w:rsidRDefault="00550394" w:rsidP="00550394">
      <w:r>
        <w:lastRenderedPageBreak/>
        <w:tab/>
      </w:r>
      <w:r>
        <w:tab/>
      </w:r>
      <w:r>
        <w:tab/>
      </w:r>
      <w:r>
        <w:tab/>
        <w:t>[b]&amp;#9675; 建立带有属性的单位框体 (Building Unit Frames with Attributes)[/b]</w:t>
      </w:r>
    </w:p>
    <w:p w14:paraId="0CBC8F00" w14:textId="77777777" w:rsidR="00550394" w:rsidRDefault="00550394" w:rsidP="00550394">
      <w:r>
        <w:tab/>
      </w:r>
      <w:r>
        <w:tab/>
      </w:r>
      <w:r>
        <w:tab/>
      </w:r>
      <w:r>
        <w:tab/>
      </w:r>
      <w:r>
        <w:tab/>
      </w:r>
      <w:r>
        <w:tab/>
        <w:t>· 为我们的单位框体建立一个模板 (Building a Template for Our Unit Frames)</w:t>
      </w:r>
    </w:p>
    <w:p w14:paraId="38C6BB28" w14:textId="77777777" w:rsidR="00550394" w:rsidRDefault="00550394" w:rsidP="00550394">
      <w:r>
        <w:tab/>
      </w:r>
      <w:r>
        <w:tab/>
      </w:r>
      <w:r>
        <w:tab/>
      </w:r>
      <w:r>
        <w:tab/>
      </w:r>
      <w:r>
        <w:tab/>
      </w:r>
      <w:r>
        <w:tab/>
        <w:t>· 使用模板 (Using the Template)</w:t>
      </w:r>
    </w:p>
    <w:p w14:paraId="3B06C44D" w14:textId="77777777" w:rsidR="00550394" w:rsidRDefault="00550394" w:rsidP="00550394">
      <w:r>
        <w:tab/>
      </w:r>
      <w:r>
        <w:tab/>
      </w:r>
      <w:r>
        <w:tab/>
      </w:r>
      <w:r>
        <w:tab/>
      </w:r>
      <w:r>
        <w:tab/>
      </w:r>
      <w:r>
        <w:tab/>
        <w:t>· OnClick处理程序背后的代码 (The Code Behind the OnClick Handler)</w:t>
      </w:r>
    </w:p>
    <w:p w14:paraId="0DA57E7D" w14:textId="77777777" w:rsidR="00550394" w:rsidRDefault="00550394" w:rsidP="00550394">
      <w:r>
        <w:tab/>
      </w:r>
      <w:r>
        <w:tab/>
      </w:r>
      <w:r>
        <w:tab/>
      </w:r>
      <w:r>
        <w:tab/>
        <w:t>[b]&amp;#9675; 使用团长模板 (Using Group Header Templater)[/b]</w:t>
      </w:r>
    </w:p>
    <w:p w14:paraId="20F243F3" w14:textId="77777777" w:rsidR="00550394" w:rsidRDefault="00550394" w:rsidP="00550394">
      <w:r>
        <w:tab/>
      </w:r>
      <w:r>
        <w:tab/>
        <w:t>[b][size=130%]&amp;#9679; 使用安全动作按钮模板 (Using Secure Action Button Templates)[/size][/b]</w:t>
      </w:r>
    </w:p>
    <w:p w14:paraId="09258025" w14:textId="77777777" w:rsidR="00550394" w:rsidRDefault="00550394" w:rsidP="00550394">
      <w:r>
        <w:tab/>
      </w:r>
      <w:r>
        <w:tab/>
      </w:r>
      <w:r>
        <w:tab/>
      </w:r>
      <w:r>
        <w:tab/>
        <w:t>[b]&amp;#9675; 一个简单的安全动作按钮 (A Simple Secure Action Button)[/b]</w:t>
      </w:r>
    </w:p>
    <w:p w14:paraId="7EB1CE20" w14:textId="77777777" w:rsidR="00550394" w:rsidRDefault="00550394" w:rsidP="00550394">
      <w:r>
        <w:tab/>
      </w:r>
      <w:r>
        <w:tab/>
      </w:r>
      <w:r>
        <w:tab/>
      </w:r>
      <w:r>
        <w:tab/>
        <w:t>[b]&amp;#9675; 高级安全动作按钮 (An Advanced Secure Action Button)[/b]</w:t>
      </w:r>
    </w:p>
    <w:p w14:paraId="063D94CB" w14:textId="77777777" w:rsidR="00550394" w:rsidRDefault="00550394" w:rsidP="00550394">
      <w:r>
        <w:tab/>
      </w:r>
      <w:r>
        <w:tab/>
      </w:r>
      <w:r>
        <w:tab/>
      </w:r>
      <w:r>
        <w:tab/>
      </w:r>
      <w:r>
        <w:tab/>
      </w:r>
      <w:r>
        <w:tab/>
        <w:t>· 创建一个带有XML的安全按钮 (Creating a Secure Button with XML)</w:t>
      </w:r>
    </w:p>
    <w:p w14:paraId="0381EA45" w14:textId="77777777" w:rsidR="00550394" w:rsidRDefault="00550394" w:rsidP="00550394">
      <w:r>
        <w:tab/>
      </w:r>
      <w:r>
        <w:tab/>
      </w:r>
      <w:r>
        <w:tab/>
      </w:r>
      <w:r>
        <w:tab/>
      </w:r>
      <w:r>
        <w:tab/>
      </w:r>
      <w:r>
        <w:tab/>
        <w:t>· 摆弄属性 (Playing Around with Attributes)</w:t>
      </w:r>
    </w:p>
    <w:p w14:paraId="2A050739" w14:textId="77777777" w:rsidR="00550394" w:rsidRDefault="00550394" w:rsidP="00550394">
      <w:r>
        <w:tab/>
      </w:r>
      <w:r>
        <w:tab/>
        <w:t>[b][size=130%]&amp;#9679; 总结 (Summary)[/size][/b]</w:t>
      </w:r>
    </w:p>
    <w:p w14:paraId="1DF2EB5A" w14:textId="77777777" w:rsidR="00550394" w:rsidRDefault="00550394" w:rsidP="00550394">
      <w:r>
        <w:t>[/quote]</w:t>
      </w:r>
    </w:p>
    <w:p w14:paraId="0B3BA6C7" w14:textId="77777777" w:rsidR="00550394" w:rsidRDefault="00550394" w:rsidP="00550394">
      <w:r>
        <w:t>======</w:t>
      </w:r>
    </w:p>
    <w:p w14:paraId="0A79D3EC" w14:textId="77777777" w:rsidR="00550394" w:rsidRDefault="00550394" w:rsidP="00550394"/>
    <w:p w14:paraId="7EC3BDFA" w14:textId="77777777" w:rsidR="00550394" w:rsidRDefault="00550394" w:rsidP="00550394">
      <w:r>
        <w:t>[align=center][color=orangered][b][size=200%]&amp;#9632; 第十一章</w:t>
      </w:r>
      <w:r>
        <w:tab/>
        <w:t>使 用 安 全 模 板[/size][/b]</w:t>
      </w:r>
    </w:p>
    <w:p w14:paraId="365C1755" w14:textId="77777777" w:rsidR="00550394" w:rsidRDefault="00550394" w:rsidP="00550394">
      <w:r>
        <w:t>[size=130%][b](Working with Secure Templates)[/b][/size][/color][/align]</w:t>
      </w:r>
    </w:p>
    <w:p w14:paraId="05F7E6EF" w14:textId="77777777" w:rsidR="00550394" w:rsidRDefault="00550394" w:rsidP="00550394">
      <w:r>
        <w:tab/>
        <w:t>你是否曾经想过，是什么阻碍了你开发一个插件来完成你游戏的自动化？虽然这样的一个插件会破坏EULA(最终用户许可协议)，你不会想这样干，因为你不想失去你的《魔兽世界》账号。但到底是什么技术阻止了你开发这样一个插件呢？</w:t>
      </w:r>
    </w:p>
    <w:p w14:paraId="12630424" w14:textId="77777777" w:rsidR="00550394" w:rsidRDefault="00550394" w:rsidP="00550394">
      <w:r>
        <w:tab/>
        <w:t>整个UI是用Lua和XML编写的，因此有一些函数允许你移动你的角色和施法。例如有一个函数CastSpellByName(“name”)，它允许你施放一个法术。但试着用一个简单的法术来进行攻击：</w:t>
      </w:r>
    </w:p>
    <w:p w14:paraId="7BA29E15" w14:textId="77777777" w:rsidR="00550394" w:rsidRDefault="00550394" w:rsidP="00550394">
      <w:r>
        <w:t>[quote]</w:t>
      </w:r>
    </w:p>
    <w:p w14:paraId="289796FF" w14:textId="77777777" w:rsidR="00550394" w:rsidRDefault="00550394" w:rsidP="00550394">
      <w:r>
        <w:t>/script CastSpellByName(“Attack”)</w:t>
      </w:r>
    </w:p>
    <w:p w14:paraId="5A8888C8" w14:textId="77777777" w:rsidR="00550394" w:rsidRDefault="00550394" w:rsidP="00550394">
      <w:r>
        <w:t>[/quote]</w:t>
      </w:r>
    </w:p>
    <w:p w14:paraId="42F439D2" w14:textId="77777777" w:rsidR="00550394" w:rsidRDefault="00550394" w:rsidP="00550394">
      <w:r>
        <w:tab/>
        <w:t>你将收到一个错误信息，说你的操作已被阻止，因为只对暴雪用户界面有效。在本章中，我们将探索游戏如何决定哪些属于默认UI，哪些不属于。我们也会讨论在什么情况下我们可以使用一个插件来施放法术和执行某些受限的动作。</w:t>
      </w:r>
    </w:p>
    <w:p w14:paraId="2E5B0CF9" w14:textId="77777777" w:rsidR="00550394" w:rsidRDefault="00550394" w:rsidP="00550394"/>
    <w:p w14:paraId="760D8492" w14:textId="77777777" w:rsidR="00550394" w:rsidRDefault="00550394" w:rsidP="00550394"/>
    <w:p w14:paraId="7FA3C641" w14:textId="77777777" w:rsidR="00550394" w:rsidRDefault="00550394" w:rsidP="00550394">
      <w:r>
        <w:t>=======</w:t>
      </w:r>
    </w:p>
    <w:p w14:paraId="48F99723" w14:textId="77777777" w:rsidR="00550394" w:rsidRDefault="00550394" w:rsidP="00550394">
      <w:r>
        <w:t>[color=blue][b][size=160%]&amp;#9679; 安 全 及 受 污 染 代 码[/size]</w:t>
      </w:r>
    </w:p>
    <w:p w14:paraId="2A27E65E" w14:textId="77777777" w:rsidR="00550394" w:rsidRDefault="00550394" w:rsidP="00550394">
      <w:r>
        <w:t>[size=130%](Secure and Tainted Code)[/size][/b][/color]</w:t>
      </w:r>
    </w:p>
    <w:p w14:paraId="57BD7705" w14:textId="77777777" w:rsidR="00550394" w:rsidRDefault="00550394" w:rsidP="00550394"/>
    <w:p w14:paraId="1A8BD09D" w14:textId="77777777" w:rsidR="00550394" w:rsidRDefault="00550394" w:rsidP="00550394">
      <w:r>
        <w:tab/>
        <w:t>在《魔兽世界》中，所有的Lua值和引用要么是安全的，要么是受污染的。从插件或通过斜杠命令创建的一切都将受污染，而游戏创建的一切都是安全的。当执行路径(执行路径是当前运行的代码，在游戏开始时启动，在所有调用的函数返回时结束)也可以是安全的，也可以是受污染的，但是它总是以安全的开始。一旦它遇到任何受污染的东西，他就会被污</w:t>
      </w:r>
      <w:r>
        <w:lastRenderedPageBreak/>
        <w:t>染。</w:t>
      </w:r>
    </w:p>
    <w:p w14:paraId="00CEC9B1" w14:textId="77777777" w:rsidR="00550394" w:rsidRDefault="00550394" w:rsidP="00550394">
      <w:r>
        <w:tab/>
        <w:t>游戏在加载时使用数字签名来检查默认UI的完整性，只有经过暴雪数字签名的代码才会在加载时被标记为安全的(secure)，所以暴雪UI创建的每个值也都被标记为安全的。这也意味着你所有的插件自动被标为受污染的(tainted)，你创建的值也是受污染的。</w:t>
      </w:r>
    </w:p>
    <w:p w14:paraId="181C36B0" w14:textId="77777777" w:rsidR="00550394" w:rsidRDefault="00550394" w:rsidP="00550394">
      <w:r>
        <w:rPr>
          <w:rFonts w:hint="eastAsia"/>
        </w:rPr>
        <w:t>这对你来说意味着什么？有一些特定的函数，称之为受限函数</w:t>
      </w:r>
      <w:r>
        <w:t>(restricted functions)，只能从不受污染的执行路径调用。CastSpellByName就是这些受限函数之一。但我们不需要在这里讨论这些函数，因为我们将永远无法调用它们中的任何一个。让我们看一个演示受污染和安全代码的示例。</w:t>
      </w:r>
    </w:p>
    <w:p w14:paraId="0D6AB7F0" w14:textId="77777777" w:rsidR="00550394" w:rsidRDefault="00550394" w:rsidP="00550394"/>
    <w:p w14:paraId="521F216E" w14:textId="77777777" w:rsidR="00550394" w:rsidRDefault="00550394" w:rsidP="00550394">
      <w:r>
        <w:t>[b][size=130%]&amp;#9675; 受限函数(Restricted Function)[/size][/b]</w:t>
      </w:r>
    </w:p>
    <w:p w14:paraId="0F5253BD" w14:textId="77777777" w:rsidR="00550394" w:rsidRDefault="00550394" w:rsidP="00550394">
      <w:r>
        <w:tab/>
        <w:t>在补丁2.0中引入污染系统(taint system)之前，我曾经写过一个插件，可以在某些情况下防止某些法术的施放。我为什么要这样做？这个插件是黑翼之巢(Nefarian in Blackwing Lair)的boss模块。以防你不知道，这个相当古老的boss，奈法利安(Nefarian)，会不时地对某个职业上一个减益(debuff)，腐化该职业的一些法术和能力。对于我这样的神牧来说，这个减益效果会把所有治疗法术变成伤害法术，所以当你中了这个减益后继续治疗坦克是非常糟糕的一个情况。该插件发现了这一点，并阻</w:t>
      </w:r>
      <w:r>
        <w:rPr>
          <w:rFonts w:hint="eastAsia"/>
        </w:rPr>
        <w:t>止所有的治疗法术。</w:t>
      </w:r>
    </w:p>
    <w:p w14:paraId="6463427D" w14:textId="77777777" w:rsidR="00550394" w:rsidRDefault="00550394" w:rsidP="00550394">
      <w:r>
        <w:tab/>
        <w:t>在这个插件中，阻止施法过程中钩子(hook)起到了一些作用。其中一个钩子位于函数CastSpellByName中。让我们试着为这个函数写一个简单的钩子。注意，这个函数只在使用/cast斜杠命令时调用(例如在宏中)，而不是在点击动作条中的按钮时调用。动作条的工作方式略有不同(我们将在本章的后面看到它们)，为了让其简单一些，我将只向你展示CastSpellByName的钩子。</w:t>
      </w:r>
    </w:p>
    <w:p w14:paraId="4EFAA487" w14:textId="77777777" w:rsidR="00550394" w:rsidRDefault="00550394" w:rsidP="00550394">
      <w:r>
        <w:tab/>
        <w:t>下面的代码可以很容易地在游戏中被一个插件执行，如TinyPad：</w:t>
      </w:r>
    </w:p>
    <w:p w14:paraId="0086B733" w14:textId="77777777" w:rsidR="00550394" w:rsidRDefault="00550394" w:rsidP="00550394">
      <w:r>
        <w:t>[code=lua]</w:t>
      </w:r>
    </w:p>
    <w:p w14:paraId="4B2EBF12" w14:textId="77777777" w:rsidR="00550394" w:rsidRDefault="00550394" w:rsidP="00550394">
      <w:r>
        <w:t>local old = CastSpellByName</w:t>
      </w:r>
    </w:p>
    <w:p w14:paraId="5B650170" w14:textId="77777777" w:rsidR="00550394" w:rsidRDefault="00550394" w:rsidP="00550394">
      <w:r>
        <w:t>CastSpellByName = function(...)</w:t>
      </w:r>
    </w:p>
    <w:p w14:paraId="4CF4FA35" w14:textId="77777777" w:rsidR="00550394" w:rsidRDefault="00550394" w:rsidP="00550394">
      <w:r>
        <w:tab/>
        <w:t>print(...)</w:t>
      </w:r>
    </w:p>
    <w:p w14:paraId="6D2F98E5" w14:textId="77777777" w:rsidR="00550394" w:rsidRDefault="00550394" w:rsidP="00550394">
      <w:r>
        <w:tab/>
        <w:t>return old(...)</w:t>
      </w:r>
    </w:p>
    <w:p w14:paraId="56097AA2" w14:textId="77777777" w:rsidR="00550394" w:rsidRDefault="00550394" w:rsidP="00550394">
      <w:r>
        <w:t>end</w:t>
      </w:r>
    </w:p>
    <w:p w14:paraId="44B272FE" w14:textId="77777777" w:rsidR="00550394" w:rsidRDefault="00550394" w:rsidP="00550394">
      <w:r>
        <w:t>[/code]</w:t>
      </w:r>
    </w:p>
    <w:p w14:paraId="0CF24175" w14:textId="77777777" w:rsidR="00550394" w:rsidRDefault="00550394" w:rsidP="00550394">
      <w:r>
        <w:tab/>
        <w:t>这将打印出传递给CastSpellByName函数的所有参数，然后调用它。实际的插件有一个对变量的简单检查，如果调试是活动的(active)，该变量被设置。现在尝试执行下面的斜杠命令或使用一个施放法术的宏。</w:t>
      </w:r>
    </w:p>
    <w:p w14:paraId="44C5EE69" w14:textId="77777777" w:rsidR="00550394" w:rsidRDefault="00550394" w:rsidP="00550394">
      <w:r>
        <w:t>[quote]</w:t>
      </w:r>
    </w:p>
    <w:p w14:paraId="785801DD" w14:textId="77777777" w:rsidR="00550394" w:rsidRDefault="00550394" w:rsidP="00550394">
      <w:r>
        <w:t>/cast Attack</w:t>
      </w:r>
    </w:p>
    <w:p w14:paraId="634C85AD" w14:textId="77777777" w:rsidR="00550394" w:rsidRDefault="00550394" w:rsidP="00550394">
      <w:r>
        <w:t>[/quote]</w:t>
      </w:r>
    </w:p>
    <w:p w14:paraId="09B12A92" w14:textId="77777777" w:rsidR="00550394" w:rsidRDefault="00550394" w:rsidP="00550394">
      <w:r>
        <w:tab/>
        <w:t>你将得到与直接调用CastSpellByName相同的错误消息，即使对它的实际调用来自默认UI。我们的简单钩子刚刚打破了所有可以施放法术的斜杠命令，/castrandom和/castsequence也同样会受到影响。</w:t>
      </w:r>
    </w:p>
    <w:p w14:paraId="6CBAEC04" w14:textId="77777777" w:rsidR="00550394" w:rsidRDefault="00550394" w:rsidP="00550394">
      <w:r>
        <w:tab/>
        <w:t>让我们看看通过跟踪调用发生了什么。执行路径从聊天框的DnEnterPressed事件中作为安全执行开始。之后遍历文件FrameXML\ChatFrame.lua中的大量代码，这些代码将你的命令标识为斜杠命令，直到最终到达表SecureCmdList中的斜杠命令处理程序。这项过程就像普通的斜杠命令处理程序一样，不用担心不同的名字。处理程序解析斜杠命令，确定你是试图使用一个物品还是一个法术，并获取可选的目标参数。当Lua到达以下处理程序时，执行仍是安全的，该处理程序也定义在文件FrameXML\ChatFrame.lua中。</w:t>
      </w:r>
    </w:p>
    <w:p w14:paraId="59FD5282" w14:textId="77777777" w:rsidR="00550394" w:rsidRDefault="00550394" w:rsidP="00550394">
      <w:r>
        <w:lastRenderedPageBreak/>
        <w:t>[code=lua]</w:t>
      </w:r>
    </w:p>
    <w:p w14:paraId="66532535" w14:textId="77777777" w:rsidR="00550394" w:rsidRDefault="00550394" w:rsidP="00550394">
      <w:r>
        <w:t>SecureCmdList[“CAST”] = function(msg)</w:t>
      </w:r>
    </w:p>
    <w:p w14:paraId="1EC7563F" w14:textId="77777777" w:rsidR="00550394" w:rsidRDefault="00550394" w:rsidP="00550394">
      <w:r>
        <w:tab/>
        <w:t>local action, target = SecureCmdOptionParse(msg);</w:t>
      </w:r>
    </w:p>
    <w:p w14:paraId="60446941" w14:textId="77777777" w:rsidR="00550394" w:rsidRDefault="00550394" w:rsidP="00550394">
      <w:r>
        <w:tab/>
        <w:t>if (action) then</w:t>
      </w:r>
    </w:p>
    <w:p w14:paraId="3B86CF8F" w14:textId="77777777" w:rsidR="00550394" w:rsidRDefault="00550394" w:rsidP="00550394">
      <w:r>
        <w:tab/>
      </w:r>
      <w:r>
        <w:tab/>
        <w:t>local name, bag, slot = SecureCmdItemParse(action);</w:t>
      </w:r>
    </w:p>
    <w:p w14:paraId="3DD57ED6" w14:textId="77777777" w:rsidR="00550394" w:rsidRDefault="00550394" w:rsidP="00550394">
      <w:r>
        <w:tab/>
      </w:r>
      <w:r>
        <w:tab/>
        <w:t>if (slot or GetItemInfo(name)) then</w:t>
      </w:r>
    </w:p>
    <w:p w14:paraId="426FA212" w14:textId="77777777" w:rsidR="00550394" w:rsidRDefault="00550394" w:rsidP="00550394">
      <w:r>
        <w:tab/>
      </w:r>
      <w:r>
        <w:tab/>
      </w:r>
      <w:r>
        <w:tab/>
        <w:t>SecureCmdUseItem(name, bag, slot, target);</w:t>
      </w:r>
    </w:p>
    <w:p w14:paraId="4FA96D92" w14:textId="77777777" w:rsidR="00550394" w:rsidRDefault="00550394" w:rsidP="00550394">
      <w:r>
        <w:tab/>
      </w:r>
      <w:r>
        <w:tab/>
        <w:t>else</w:t>
      </w:r>
    </w:p>
    <w:p w14:paraId="31DD5C7F" w14:textId="77777777" w:rsidR="00550394" w:rsidRDefault="00550394" w:rsidP="00550394">
      <w:r>
        <w:tab/>
      </w:r>
      <w:r>
        <w:tab/>
      </w:r>
      <w:r>
        <w:tab/>
        <w:t>CastSpellByName(action, target);</w:t>
      </w:r>
    </w:p>
    <w:p w14:paraId="1432418A" w14:textId="77777777" w:rsidR="00550394" w:rsidRDefault="00550394" w:rsidP="00550394">
      <w:r>
        <w:tab/>
      </w:r>
      <w:r>
        <w:tab/>
        <w:t>end</w:t>
      </w:r>
    </w:p>
    <w:p w14:paraId="670916F5" w14:textId="77777777" w:rsidR="00550394" w:rsidRDefault="00550394" w:rsidP="00550394">
      <w:r>
        <w:tab/>
        <w:t>end</w:t>
      </w:r>
    </w:p>
    <w:p w14:paraId="62C2AE50" w14:textId="77777777" w:rsidR="00550394" w:rsidRDefault="00550394" w:rsidP="00550394">
      <w:r>
        <w:t>end</w:t>
      </w:r>
    </w:p>
    <w:p w14:paraId="61A60FD2" w14:textId="77777777" w:rsidR="00550394" w:rsidRDefault="00550394" w:rsidP="00550394">
      <w:r>
        <w:t>[/code]</w:t>
      </w:r>
    </w:p>
    <w:p w14:paraId="3AB9E68C" w14:textId="77777777" w:rsidR="00550394" w:rsidRDefault="00550394" w:rsidP="00550394">
      <w:r>
        <w:tab/>
        <w:t>它现在可以调用存储在全局变量CastSpellByName中的函数了，该全局变量通常是安全的。但我们用自定义钩子函数重写了它，这是不安全的。</w:t>
      </w:r>
    </w:p>
    <w:p w14:paraId="08CE5AFC" w14:textId="77777777" w:rsidR="00550394" w:rsidRDefault="00550394" w:rsidP="00550394">
      <w:r>
        <w:rPr>
          <w:rFonts w:hint="eastAsia"/>
        </w:rPr>
        <w:t>现在，执行路径在进入函数的那一刻就被污染了。这个受污染的执行现在调用了真正的函数</w:t>
      </w:r>
      <w:r>
        <w:t>CastSpellByName，它仍然是安全的(但是存储在本地变量old中的引用是受污染的，你会看到污染是如何一点点扩散的)。这个函数仍然是安全的，这并不能帮助我们——它是从一个受污染的执行路径调用的，因此会失败。消除这种污染的唯一方法是重新加载你的用户界面。</w:t>
      </w:r>
    </w:p>
    <w:p w14:paraId="6F852C04" w14:textId="77777777" w:rsidR="00550394" w:rsidRDefault="00550394" w:rsidP="00550394">
      <w:r>
        <w:tab/>
        <w:t>我们可以使用issecurevariable(tb1, key)来检查存储在表中的值是否被污染。第一个参数是可选的，默认情况下是全局环境_G。因此，我们可以使用以下代码检查CastSpellByName的完整性。</w:t>
      </w:r>
    </w:p>
    <w:p w14:paraId="62F697AD" w14:textId="77777777" w:rsidR="00550394" w:rsidRDefault="00550394" w:rsidP="00550394">
      <w:r>
        <w:t>[code=lua]</w:t>
      </w:r>
    </w:p>
    <w:p w14:paraId="2925BC5D" w14:textId="77777777" w:rsidR="00550394" w:rsidRDefault="00550394" w:rsidP="00550394">
      <w:r>
        <w:t>print(issecurevariable(“CastSpellByName”))</w:t>
      </w:r>
    </w:p>
    <w:p w14:paraId="27B80092" w14:textId="77777777" w:rsidR="00550394" w:rsidRDefault="00550394" w:rsidP="00550394">
      <w:r>
        <w:t>[/code]</w:t>
      </w:r>
    </w:p>
    <w:p w14:paraId="58FAB123" w14:textId="77777777" w:rsidR="00550394" w:rsidRDefault="00550394" w:rsidP="00550394">
      <w:r>
        <w:tab/>
        <w:t>它将打印nil，后面跟着空字符串。第二个返回值是引起污染的插件，空字符串意味着它被用户输入的/script命令污染了。正如你所看到的，不可能使用传统的钩子方法钩住一个受保护的函数。但是还有另一种方法来钩住函数。</w:t>
      </w:r>
    </w:p>
    <w:p w14:paraId="246A6C39" w14:textId="77777777" w:rsidR="00550394" w:rsidRDefault="00550394" w:rsidP="00550394"/>
    <w:p w14:paraId="21C69EC0" w14:textId="77777777" w:rsidR="00550394" w:rsidRDefault="00550394" w:rsidP="00550394">
      <w:r>
        <w:t>[b][size=130%]&amp;#9675; 钩住安全函数(Hooking Secure Functions)[/size][/b]</w:t>
      </w:r>
    </w:p>
    <w:p w14:paraId="5BC4EFA2" w14:textId="77777777" w:rsidR="00550394" w:rsidRDefault="00550394" w:rsidP="00550394">
      <w:r>
        <w:tab/>
        <w:t>接口API提供了hooksecurefunc(tb1, key, hook)函数，它可以用来挂起一个安全函数而不影响它的污染。同样，第一个参数tb1是可选的，默认情况下是全局环境。最后一个参数是每次调用钩子函数都会执行的函数。钩子接收与原始函数相同的参数。</w:t>
      </w:r>
    </w:p>
    <w:p w14:paraId="2D2A096C" w14:textId="77777777" w:rsidR="00550394" w:rsidRDefault="00550394" w:rsidP="00550394">
      <w:r>
        <w:rPr>
          <w:rFonts w:hint="eastAsia"/>
        </w:rPr>
        <w:t>它实际上不是一个“真正的”钩子，因为它既不可能修改传递给原始函数的参数，也不可能改变它的返回值。所以不可能写一个像我签名描述的插件。但是这样的</w:t>
      </w:r>
      <w:r>
        <w:t>post-hooks通常就足够了，特备是当你相对默认UI元素进行小的更改时。使用这种钩子的一个例子是DBM的战场模块。它钩住更新得分框体的函数，并将框体中玩家的颜色设置为各职业的颜色。</w:t>
      </w:r>
    </w:p>
    <w:p w14:paraId="40B83978" w14:textId="77777777" w:rsidR="00550394" w:rsidRDefault="00550394" w:rsidP="00550394">
      <w:r>
        <w:tab/>
        <w:t>重载你的UI，如果你还没用这个功能摆脱旧钩子和污染，这样我们旧可以在任何，这样我们可以。让我们测试一下CastSpellByName现在是否安全。</w:t>
      </w:r>
    </w:p>
    <w:p w14:paraId="76818423" w14:textId="77777777" w:rsidR="00550394" w:rsidRDefault="00550394" w:rsidP="00550394">
      <w:r>
        <w:t>[code=lua]</w:t>
      </w:r>
    </w:p>
    <w:p w14:paraId="61B720DC" w14:textId="77777777" w:rsidR="00550394" w:rsidRDefault="00550394" w:rsidP="00550394">
      <w:r>
        <w:t>print(issecurevariable(“CastSpellByName”))</w:t>
      </w:r>
    </w:p>
    <w:p w14:paraId="4974725C" w14:textId="77777777" w:rsidR="00550394" w:rsidRDefault="00550394" w:rsidP="00550394">
      <w:r>
        <w:t>[/code]</w:t>
      </w:r>
    </w:p>
    <w:p w14:paraId="1354167B" w14:textId="77777777" w:rsidR="00550394" w:rsidRDefault="00550394" w:rsidP="00550394">
      <w:r>
        <w:tab/>
        <w:t>它现在打印“1”且后面跟着nil(如果变量是被污染的，则是被变量污染的模块)，则意味着一切正常。我们现在应用我们的新钩子，它也会打印它接收到的参数：</w:t>
      </w:r>
    </w:p>
    <w:p w14:paraId="1BEF251B" w14:textId="77777777" w:rsidR="00550394" w:rsidRDefault="00550394" w:rsidP="00550394">
      <w:r>
        <w:lastRenderedPageBreak/>
        <w:t>[code=lua]</w:t>
      </w:r>
    </w:p>
    <w:p w14:paraId="406F4E08" w14:textId="77777777" w:rsidR="00550394" w:rsidRDefault="00550394" w:rsidP="00550394">
      <w:r>
        <w:t>hooksecurefunc(“CastSpellByName”, function(...))</w:t>
      </w:r>
    </w:p>
    <w:p w14:paraId="09115EDA" w14:textId="77777777" w:rsidR="00550394" w:rsidRDefault="00550394" w:rsidP="00550394">
      <w:r>
        <w:tab/>
        <w:t>print(...)</w:t>
      </w:r>
    </w:p>
    <w:p w14:paraId="7A7091C8" w14:textId="77777777" w:rsidR="00550394" w:rsidRDefault="00550394" w:rsidP="00550394">
      <w:r>
        <w:t>end)</w:t>
      </w:r>
    </w:p>
    <w:p w14:paraId="4B959586" w14:textId="77777777" w:rsidR="00550394" w:rsidRDefault="00550394" w:rsidP="00550394">
      <w:r>
        <w:t>[/code]</w:t>
      </w:r>
    </w:p>
    <w:p w14:paraId="449616DD" w14:textId="77777777" w:rsidR="00550394" w:rsidRDefault="00550394" w:rsidP="00550394">
      <w:r>
        <w:tab/>
        <w:t>我们现在可以再次检查它是否仍然安全：</w:t>
      </w:r>
    </w:p>
    <w:p w14:paraId="4CF7E650" w14:textId="77777777" w:rsidR="00550394" w:rsidRDefault="00550394" w:rsidP="00550394">
      <w:r>
        <w:t>[code=lua]</w:t>
      </w:r>
    </w:p>
    <w:p w14:paraId="5D4B7695" w14:textId="77777777" w:rsidR="00550394" w:rsidRDefault="00550394" w:rsidP="00550394">
      <w:r>
        <w:t>print(issecurevariable(“CastSpellByName”))</w:t>
      </w:r>
    </w:p>
    <w:p w14:paraId="33112512" w14:textId="77777777" w:rsidR="00550394" w:rsidRDefault="00550394" w:rsidP="00550394">
      <w:r>
        <w:t>[/code]</w:t>
      </w:r>
    </w:p>
    <w:p w14:paraId="33C7EF71" w14:textId="77777777" w:rsidR="00550394" w:rsidRDefault="00550394" w:rsidP="00550394">
      <w:r>
        <w:tab/>
        <w:t>我们仍然认为结果是1和nil，所以它没有被污染。你现在可以错误你的施法或一个简单的斜杠命令，例如/cast Attack，它工作正常，并且调用了钩子函数。</w:t>
      </w:r>
    </w:p>
    <w:p w14:paraId="18399BF8" w14:textId="77777777" w:rsidR="00550394" w:rsidRDefault="00550394" w:rsidP="00550394">
      <w:r>
        <w:tab/>
        <w:t>注意，只有当函数存储在表中或全局变量(从技术上讲，全局变量只是表中的一个条目)时，这种连接函数的方法才是有效。显然，你不会遇到存储在局部变量中的安全函数，因为这个局部变量只是在创建它的文件中可见，此文件是数字签名的，因此不能再其中写入代码。但是你可能会遇到这样的情况，你需要再不损坏框架的情况下挂钩它的事件处理程序。你可以使用此框架上的方法框架：SetHook(处理程序，钩子)向其他事件处理程序之一添加安全钩子。我们在前面讨论事件处理程序时看到了这个方法。</w:t>
      </w:r>
    </w:p>
    <w:p w14:paraId="75212B5E" w14:textId="77777777" w:rsidR="00550394" w:rsidRDefault="00550394" w:rsidP="00550394">
      <w:r>
        <w:tab/>
        <w:t>你应该总是使用hooksecurefunc或frame:SetHook，如果你想挂起暴雪定义的还没被污染的功能。这样做的原因是污染会迅速蔓延到整个默认UI。一个被污染的值可以迅速感染其他的功能和值。让我们看看污染是如何扩散的，以及我们如何跟踪它。</w:t>
      </w:r>
    </w:p>
    <w:p w14:paraId="1489B0C8" w14:textId="77777777" w:rsidR="00550394" w:rsidRDefault="00550394" w:rsidP="00550394"/>
    <w:p w14:paraId="014FB769" w14:textId="77777777" w:rsidR="00550394" w:rsidRDefault="00550394" w:rsidP="00550394">
      <w:r>
        <w:t>[b][size=130%]&amp;#9675; 污染如何扩散 (How Taint Spreads)[/size][/b]</w:t>
      </w:r>
    </w:p>
    <w:p w14:paraId="6A3BE6F2" w14:textId="77777777" w:rsidR="00550394" w:rsidRDefault="00550394" w:rsidP="00550394">
      <w:r>
        <w:tab/>
        <w:t>当执行受污染的函数或访问受污染的值时，安全执行会失去其安全状态并受到污染。当在受污染的执行路径中创建或修改一个值时，该值被污染。注意，仅仅从受污染的执行路径访问安全值并不会污染它。你总是在访问值时创建一个被污染的副本(请注意，包含表之类的复杂对象的变量的值始终是对该表的引用，因此你将获得对安全表的污染引用，而不是该表的污染副本)。</w:t>
      </w:r>
    </w:p>
    <w:p w14:paraId="1717CDC6" w14:textId="77777777" w:rsidR="00550394" w:rsidRDefault="00550394" w:rsidP="00550394">
      <w:r>
        <w:tab/>
        <w:t>因此，一个污染变量可以从访问之初就污染了执行路径，因此可以迅速在整个默认用户界面中传播。污染发生后由该代码创建的所有值也将被污染。然后其他代码将访问这些值，并且也会受到污染，以此类推。你可以通过保留单个值来快速破坏你没想到会破坏的东西。</w:t>
      </w:r>
    </w:p>
    <w:p w14:paraId="073DED8A" w14:textId="77777777" w:rsidR="00550394" w:rsidRDefault="00550394" w:rsidP="00550394">
      <w:r>
        <w:tab/>
        <w:t>到目前为止，我们使用了很多由默认UI的Lua代码直接调用的代码，比如斜杠命令处理程序或下拉菜单。但它们没有破坏任何东西，因为暴雪在其代码中处理了污染问题。这段代码要么确保重要的值不被污染，要么使用了函数securecall(func, ...)。这个函数接收另一个函数，并使用给定的参数执行它，在函数返回后恢复执行路径的旧的污染状态。这意味着在你自己的代码中使用此函数是没有意义的，因为污染状态将恢复到污染状态，这对你没有任何帮助。</w:t>
      </w:r>
    </w:p>
    <w:p w14:paraId="6DCE7AFB" w14:textId="77777777" w:rsidR="00550394" w:rsidRDefault="00550394" w:rsidP="00550394">
      <w:r>
        <w:tab/>
        <w:t xml:space="preserve">在游戏的早期版本中，污染扩散是一个大问题，尤其是在引入污染系统后的几个月。然而，暴雪现在采取了许多预防措施，通过挂住不处理与受保护功能有关的功能的随机功能来防止插件破坏默认UI。默认UI的所有关键部分确保它们不访问可能被插件污染的变量。不使用hooksecurefunc就不直接处理任何与受保护函数相关的函数是非常安全的。 </w:t>
      </w:r>
    </w:p>
    <w:p w14:paraId="2550E3B3" w14:textId="77777777" w:rsidR="00550394" w:rsidRDefault="00550394" w:rsidP="00550394">
      <w:r>
        <w:tab/>
        <w:t>但是，当你想post-hook一个安全函数时，你仍然应该使用hooksecurefunc。它仍可能会发生的情况，污染一个看起来无害的变量或函数会破坏部分默认UI。但是暴雪会很快发现并修复这些问题。在我的示例中，污染世界地图框体的WorldMapFrame_Update函数可能会破坏设置焦点选项，这当然是一个意外的结果。不过，这个问题在3.1.1补丁中得到了</w:t>
      </w:r>
      <w:r>
        <w:lastRenderedPageBreak/>
        <w:t>修复，现在可以安全地污染WorldMapFrame_Update了。</w:t>
      </w:r>
    </w:p>
    <w:p w14:paraId="2B3C0EE3" w14:textId="77777777" w:rsidR="00550394" w:rsidRDefault="00550394" w:rsidP="00550394">
      <w:r>
        <w:tab/>
        <w:t>但是，如果你发现了代码破坏了默认UI，则运行一下命令并重新加载UI，以获取更多调试信息：</w:t>
      </w:r>
    </w:p>
    <w:p w14:paraId="3A13F188" w14:textId="77777777" w:rsidR="00550394" w:rsidRDefault="00550394" w:rsidP="00550394">
      <w:r>
        <w:t>[quote]</w:t>
      </w:r>
    </w:p>
    <w:p w14:paraId="2A25CACB" w14:textId="77777777" w:rsidR="00550394" w:rsidRDefault="00550394" w:rsidP="00550394">
      <w:r>
        <w:t>/console taintlog 1</w:t>
      </w:r>
    </w:p>
    <w:p w14:paraId="06E1A62A" w14:textId="77777777" w:rsidR="00550394" w:rsidRDefault="00550394" w:rsidP="00550394">
      <w:r>
        <w:t>[/quote]</w:t>
      </w:r>
    </w:p>
    <w:p w14:paraId="19B059A0" w14:textId="77777777" w:rsidR="00550394" w:rsidRDefault="00550394" w:rsidP="00550394">
      <w:r>
        <w:tab/>
        <w:t>你可以执行由于插件而被阻止的功能，注销后，你将在logs文件夹中获得taint.log文件。该文件包含有关受保护的失败调用和造成异常调用的其他信息。</w:t>
      </w:r>
    </w:p>
    <w:p w14:paraId="1D6B03BA" w14:textId="77777777" w:rsidR="00550394" w:rsidRDefault="00550394" w:rsidP="00550394">
      <w:r>
        <w:tab/>
        <w:t>例如，函数UnitHealth中的以下钩子会污染单元框体的关键部分，并且绝对不能在插件中使用此类钩子。</w:t>
      </w:r>
    </w:p>
    <w:p w14:paraId="2D7ABDAE" w14:textId="77777777" w:rsidR="00550394" w:rsidRDefault="00550394" w:rsidP="00550394">
      <w:r>
        <w:t>[code=lua]</w:t>
      </w:r>
    </w:p>
    <w:p w14:paraId="58CB7E26" w14:textId="77777777" w:rsidR="00550394" w:rsidRDefault="00550394" w:rsidP="00550394">
      <w:r>
        <w:t>local old = UnitHealth</w:t>
      </w:r>
    </w:p>
    <w:p w14:paraId="11B34BA7" w14:textId="77777777" w:rsidR="00550394" w:rsidRDefault="00550394" w:rsidP="00550394">
      <w:r>
        <w:t>UnitHealth = function(...)</w:t>
      </w:r>
    </w:p>
    <w:p w14:paraId="266A02F6" w14:textId="77777777" w:rsidR="00550394" w:rsidRDefault="00550394" w:rsidP="00550394">
      <w:r>
        <w:tab/>
        <w:t>return old(...)</w:t>
      </w:r>
    </w:p>
    <w:p w14:paraId="4C00612C" w14:textId="77777777" w:rsidR="00550394" w:rsidRDefault="00550394" w:rsidP="00550394">
      <w:r>
        <w:t>end</w:t>
      </w:r>
    </w:p>
    <w:p w14:paraId="459CAB9A" w14:textId="77777777" w:rsidR="00550394" w:rsidRDefault="00550394" w:rsidP="00550394">
      <w:r>
        <w:t>[/code]</w:t>
      </w:r>
    </w:p>
    <w:p w14:paraId="26700BE3" w14:textId="77777777" w:rsidR="00550394" w:rsidRDefault="00550394" w:rsidP="00550394">
      <w:r>
        <w:t>[quote]</w:t>
      </w:r>
    </w:p>
    <w:p w14:paraId="3384CE3F" w14:textId="77777777" w:rsidR="00550394" w:rsidRDefault="00550394" w:rsidP="00550394">
      <w:r>
        <w:rPr>
          <w:rFonts w:hint="eastAsia"/>
        </w:rPr>
        <w:t>注意：污染问题很难不在插件中出现。这意味着你拥有的任何插件都可以破坏这个例子，即使它看起来与实际问题完全无关。当你从某个用户那里收到有关污染的错误报告时，请记住这一点。当尝试调试一个污染问题时，总是要求一个已安装的插件列表和污染日志。</w:t>
      </w:r>
    </w:p>
    <w:p w14:paraId="08E90502" w14:textId="77777777" w:rsidR="00550394" w:rsidRDefault="00550394" w:rsidP="00550394">
      <w:r>
        <w:t>[/quote]</w:t>
      </w:r>
    </w:p>
    <w:p w14:paraId="6E71C117" w14:textId="77777777" w:rsidR="00550394" w:rsidRDefault="00550394" w:rsidP="00550394">
      <w:r>
        <w:tab/>
        <w:t>现在尝试与怪物交战并击杀它。你会在聊天框中看到一条消息，说由于插件导致默认UI操作被阻止。损坏的功能是默认UI的目标的目标框体，如果你的目标更改了目标，它将无法正确更新。这已记录在taint.log文件中。</w:t>
      </w:r>
    </w:p>
    <w:p w14:paraId="1D09855F" w14:textId="77777777" w:rsidR="00550394" w:rsidRDefault="00550394" w:rsidP="00550394">
      <w:r>
        <w:t>[quote]</w:t>
      </w:r>
    </w:p>
    <w:p w14:paraId="114E444A" w14:textId="77777777" w:rsidR="00550394" w:rsidRDefault="00550394" w:rsidP="00550394">
      <w:r>
        <w:t>[img]./mon_202012/05/-10er0nQ5-2f3vZmT3cSlj-bc.png[/img]</w:t>
      </w:r>
    </w:p>
    <w:p w14:paraId="029E75E5" w14:textId="77777777" w:rsidR="00550394" w:rsidRDefault="00550394" w:rsidP="00550394">
      <w:r>
        <w:t>[/quote]</w:t>
      </w:r>
    </w:p>
    <w:p w14:paraId="141D8FB6" w14:textId="77777777" w:rsidR="00550394" w:rsidRDefault="00550394" w:rsidP="00550394">
      <w:r>
        <w:tab/>
        <w:t>日志文件首先告诉你是哪个插件造成了污染，这个插件在本例中式MACRO_TAIN，因为我从TinyPad运行了这个钩子，它使用RunScript(str)以Lua代码的形式执行输入的文本。通过RunScript加载的代码被认为是魔兽世界的一个宏，因为命令/script内部也使用RunScript。接下来的几行显示了污染该变量的执行路径的调用堆栈。</w:t>
      </w:r>
    </w:p>
    <w:p w14:paraId="4D1EF177" w14:textId="77777777" w:rsidR="00550394" w:rsidRDefault="00550394" w:rsidP="00550394">
      <w:r>
        <w:tab/>
        <w:t>日志中的下一行告诉你发生的实际问题。TargetofTarget_Update()函数试图执行一个收保护的操作，但在访问全局变量UnitHealth时，由于执行受到污染而被阻止。下一行显示失败调用的调用堆栈和失败的实际调用TargetofTargetFrame: show()。处理受保护方法，在战斗中不能从受污染代码中调用。尝试执行这样的调用会在聊天框中产生一条通知，并在污染日志中产生一个条目。我们将在下一节讨论受保护的方法和框体。我们现在知道我们不能做什么，看看我们能做什么。在某些情况下，仍然可以创建一</w:t>
      </w:r>
      <w:r>
        <w:rPr>
          <w:rFonts w:hint="eastAsia"/>
        </w:rPr>
        <w:t>个额外插件来施放法术或标记单位。</w:t>
      </w:r>
    </w:p>
    <w:p w14:paraId="3722437D" w14:textId="77777777" w:rsidR="00550394" w:rsidRDefault="00550394" w:rsidP="00550394"/>
    <w:p w14:paraId="3883E369" w14:textId="77777777" w:rsidR="00550394" w:rsidRDefault="00550394" w:rsidP="00550394"/>
    <w:p w14:paraId="36B7F42F" w14:textId="77777777" w:rsidR="00550394" w:rsidRDefault="00550394" w:rsidP="00550394">
      <w:r>
        <w:t>=======</w:t>
      </w:r>
    </w:p>
    <w:p w14:paraId="4A1F7C06" w14:textId="77777777" w:rsidR="00550394" w:rsidRDefault="00550394" w:rsidP="00550394">
      <w:r>
        <w:t>[color=blue][b][size=160%]&amp;#9679; 为 单 位 框 体 使 用 安 全 模 板[/size]</w:t>
      </w:r>
    </w:p>
    <w:p w14:paraId="34E5E0ED" w14:textId="77777777" w:rsidR="00550394" w:rsidRDefault="00550394" w:rsidP="00550394">
      <w:r>
        <w:t>[size=130%](Using Secure Templates for a Unit Frame Mod)[/size][/b][/color]</w:t>
      </w:r>
    </w:p>
    <w:p w14:paraId="71F2A967" w14:textId="77777777" w:rsidR="00550394" w:rsidRDefault="00550394" w:rsidP="00550394"/>
    <w:p w14:paraId="0559D54C" w14:textId="77777777" w:rsidR="00550394" w:rsidRDefault="00550394" w:rsidP="00550394">
      <w:r>
        <w:lastRenderedPageBreak/>
        <w:tab/>
        <w:t>安全模板是而已用于框体的普通XML模板。这些模板已经具有某些功能，这些功能只能从安全代码中调用，比如针对团队成员施放法术。这些模板的可能用途是单位框体和操作按钮。但它们也被认为是受保护的框架，在战斗中不能调用某些方法。让我们写一个简单的例子，为你和你当前的目标显示单位框体。</w:t>
      </w:r>
    </w:p>
    <w:p w14:paraId="62588845" w14:textId="77777777" w:rsidR="00550394" w:rsidRDefault="00550394" w:rsidP="00550394">
      <w:r>
        <w:tab/>
        <w:t>游戏提供了一个安全模板，可以用于此：SecureUnitButtonTemplate。如上所述，你从这个模板创建的每一个框体都将是一个受保护的框体，并且当你在战斗中，受保护的框架不能做某些动作。在查看可用模板之前，让我们先看看受保护框架的限制。</w:t>
      </w:r>
    </w:p>
    <w:p w14:paraId="797099BA" w14:textId="77777777" w:rsidR="00550394" w:rsidRDefault="00550394" w:rsidP="00550394"/>
    <w:p w14:paraId="6FC66C87" w14:textId="77777777" w:rsidR="00550394" w:rsidRDefault="00550394" w:rsidP="00550394">
      <w:r>
        <w:t>[b][size=130%]&amp;#9675; 受保护框体的限制 (Restrictions on Protected Frames)[/size][/b]</w:t>
      </w:r>
    </w:p>
    <w:p w14:paraId="2A3E6FE7" w14:textId="77777777" w:rsidR="00550394" w:rsidRDefault="00550394" w:rsidP="00550394">
      <w:r>
        <w:tab/>
        <w:t>在战斗中，不能从受污染代码中调用受保护框体的下列方法。当你不在战斗状态时，所有这些方法在正常的框体中仍然有效。</w:t>
      </w:r>
    </w:p>
    <w:p w14:paraId="3857CA4F" w14:textId="77777777" w:rsidR="00550394" w:rsidRDefault="00550394" w:rsidP="00550394">
      <w:r>
        <w:t>[quote]</w:t>
      </w:r>
    </w:p>
    <w:p w14:paraId="1AF906ED" w14:textId="77777777" w:rsidR="00550394" w:rsidRDefault="00550394" w:rsidP="00550394">
      <w:r>
        <w:t>1、frame:Show()</w:t>
      </w:r>
    </w:p>
    <w:p w14:paraId="5E8B7DD9" w14:textId="77777777" w:rsidR="00550394" w:rsidRDefault="00550394" w:rsidP="00550394">
      <w:r>
        <w:t>2、frame:Hide()</w:t>
      </w:r>
    </w:p>
    <w:p w14:paraId="2867E02D" w14:textId="77777777" w:rsidR="00550394" w:rsidRDefault="00550394" w:rsidP="00550394">
      <w:r>
        <w:t>3、frame:SetPoint(point, relativeTo, relativePoint, x, y)</w:t>
      </w:r>
    </w:p>
    <w:p w14:paraId="340FD8DE" w14:textId="77777777" w:rsidR="00550394" w:rsidRDefault="00550394" w:rsidP="00550394">
      <w:r>
        <w:t>4、frame:SetWidth(width)</w:t>
      </w:r>
    </w:p>
    <w:p w14:paraId="5EFF912A" w14:textId="77777777" w:rsidR="00550394" w:rsidRDefault="00550394" w:rsidP="00550394">
      <w:r>
        <w:t>5、frame:SetHeight(height)</w:t>
      </w:r>
    </w:p>
    <w:p w14:paraId="0D70F444" w14:textId="77777777" w:rsidR="00550394" w:rsidRDefault="00550394" w:rsidP="00550394">
      <w:r>
        <w:t>6、frame:SetAttribute(attribute, name) (you will see the purpose of this method in just a bit)</w:t>
      </w:r>
    </w:p>
    <w:p w14:paraId="41579FC8" w14:textId="77777777" w:rsidR="00550394" w:rsidRDefault="00550394" w:rsidP="00550394">
      <w:r>
        <w:t>[/quote]</w:t>
      </w:r>
    </w:p>
    <w:p w14:paraId="599995A5" w14:textId="77777777" w:rsidR="00550394" w:rsidRDefault="00550394" w:rsidP="00550394">
      <w:r>
        <w:tab/>
        <w:t>受保护框体的子框体不一定受到保护，因此可用将普通框体作为子框体添加到安全框体中。但是所有的父节点和你锚定的安全框体都将自动受到保护，因为如果它们没有被保护，你可用简单地显示/hide或移动父节点或锚点来绕过这些限制。这有时会导致意想不到的问题，因为框体可能会突然受到保护。因此，当选择父类和锚点的保护框体时要小心。可用使用方法frame:IsProtected()来检查一个框体当前是否受到保护。</w:t>
      </w:r>
    </w:p>
    <w:p w14:paraId="740EBA8C" w14:textId="77777777" w:rsidR="00550394" w:rsidRDefault="00550394" w:rsidP="00550394">
      <w:r>
        <w:tab/>
        <w:t>这些限制的目的是为了防止像CT-HealMonitor这样的插件，它存在于2006年，在安全模板被引入《魔兽世界》2.0之前。这个插件显示了一些单位框体，这些框体是根据它们它们缺失的健康情况进行排序的，也就是说，健康值最低的玩家排名最高。治疗们可用简单地点击列表中排名靠前的团员，并一直对他进行治疗。当然，你仍然可用创建一个显示玩家生命值的模块，但是你不能在战斗中点击这些玩家。还有一个额外的可用自动选择最好的治疗法术和最优的目标。这样的插件已经不可能了。你只能通过从安全模板创建的受保护框架上显示单击来执行预</w:t>
      </w:r>
      <w:r>
        <w:rPr>
          <w:rFonts w:hint="eastAsia"/>
        </w:rPr>
        <w:t>定义的受保护操作。</w:t>
      </w:r>
    </w:p>
    <w:p w14:paraId="7417845E" w14:textId="77777777" w:rsidR="00550394" w:rsidRDefault="00550394" w:rsidP="00550394">
      <w:r>
        <w:tab/>
        <w:t>受保护的框体没有分配给他们特殊的方法，但是安全模板没有被污染，因此可以调用受保护的函数。不同的安全模板提供了与受保护功能相关的不同预定义功能。在开始使用示例模块之前，让我们看看所有可用的模板，以对整个系统进行概述。</w:t>
      </w:r>
    </w:p>
    <w:p w14:paraId="453DFF90" w14:textId="77777777" w:rsidR="00550394" w:rsidRDefault="00550394" w:rsidP="00550394"/>
    <w:p w14:paraId="76820310" w14:textId="77777777" w:rsidR="00550394" w:rsidRDefault="00550394" w:rsidP="00550394">
      <w:r>
        <w:t>[b][size=130%]&amp;#9675; 可用的安全模板 (Available Secure Templates)[/size][/b]</w:t>
      </w:r>
    </w:p>
    <w:p w14:paraId="74BC6F26" w14:textId="77777777" w:rsidR="00550394" w:rsidRDefault="00550394" w:rsidP="00550394">
      <w:r>
        <w:tab/>
        <w:t>基本上有两种类型的插件，需要充分利用安全模板：单位框体插件和动作条插件。动作按钮只需要一个简单的模板，它允许你执行当你点击它们时可能被阻止的动作，而单位框体需要很多不同的模板。下面的列表显示了所有可用的安全模板：</w:t>
      </w:r>
    </w:p>
    <w:p w14:paraId="7C010C32" w14:textId="77777777" w:rsidR="00550394" w:rsidRDefault="00550394" w:rsidP="00550394">
      <w:r>
        <w:t>[quote]</w:t>
      </w:r>
    </w:p>
    <w:p w14:paraId="4F3DE30F" w14:textId="77777777" w:rsidR="00550394" w:rsidRDefault="00550394" w:rsidP="00550394">
      <w:r>
        <w:t>[list]</w:t>
      </w:r>
    </w:p>
    <w:p w14:paraId="143C8AE5" w14:textId="77777777" w:rsidR="00550394" w:rsidRDefault="00550394" w:rsidP="00550394">
      <w:r>
        <w:t>[*]SecureActionButtnTemplate：可用于实现按钮，当它们被单击时执行受限制的功能。</w:t>
      </w:r>
    </w:p>
    <w:p w14:paraId="71A941DD" w14:textId="77777777" w:rsidR="00550394" w:rsidRDefault="00550394" w:rsidP="00550394">
      <w:r>
        <w:t>[*]SecureUnitButtonTemplate：一个单位框体的模板，它被绑定到一个特定的单位，当你单击框体的目标。它也可以显示和隐藏自动如果单位的存在或消失。</w:t>
      </w:r>
    </w:p>
    <w:p w14:paraId="0550B0DA" w14:textId="77777777" w:rsidR="00550394" w:rsidRDefault="00550394" w:rsidP="00550394">
      <w:r>
        <w:lastRenderedPageBreak/>
        <w:t>[*]SecureGroupHeaderTemplate：用于显示raid组的单元按钮列表的抽象标题。这个框体不应该直接使用，它是以下模板的一个模板。</w:t>
      </w:r>
    </w:p>
    <w:p w14:paraId="039D4E86" w14:textId="77777777" w:rsidR="00550394" w:rsidRDefault="00550394" w:rsidP="00550394">
      <w:r>
        <w:t>[list]</w:t>
      </w:r>
    </w:p>
    <w:p w14:paraId="44DA2E6A" w14:textId="77777777" w:rsidR="00550394" w:rsidRDefault="00550394" w:rsidP="00550394">
      <w:r>
        <w:t>[*]Secupartyheadertemplate：一个模板，可以包含SecureUnitButtonTemplate以显示你的整个组，此模板继承自SecureGroupHeaderTemplate。</w:t>
      </w:r>
    </w:p>
    <w:p w14:paraId="01337A25" w14:textId="77777777" w:rsidR="00550394" w:rsidRDefault="00550394" w:rsidP="00550394">
      <w:r>
        <w:t>[*]SecureRaidGroupHeaderTemplate：可用于团队的子组的模板，它的工作原理类似于团长(party header)</w:t>
      </w:r>
    </w:p>
    <w:p w14:paraId="2EE1848E" w14:textId="77777777" w:rsidR="00550394" w:rsidRDefault="00550394" w:rsidP="00550394">
      <w:r>
        <w:t>[*]SecureGroupPetheaderTemplate：一个宠物列表的抽象标题，不应该直接使用，if充当以下模板的模板。</w:t>
      </w:r>
    </w:p>
    <w:p w14:paraId="1CA70E63" w14:textId="77777777" w:rsidR="00550394" w:rsidRDefault="00550394" w:rsidP="00550394">
      <w:r>
        <w:t>[*]SecurePartyPetHeaderTemplate：你的角色里的宠物模板。</w:t>
      </w:r>
    </w:p>
    <w:p w14:paraId="4FDF9FED" w14:textId="77777777" w:rsidR="00550394" w:rsidRDefault="00550394" w:rsidP="00550394">
      <w:r>
        <w:t>[/list]</w:t>
      </w:r>
    </w:p>
    <w:p w14:paraId="510732E2" w14:textId="77777777" w:rsidR="00550394" w:rsidRDefault="00550394" w:rsidP="00550394">
      <w:r>
        <w:t>[*]SecureRaidButtonTemplate：团队中的宠物模板。</w:t>
      </w:r>
    </w:p>
    <w:p w14:paraId="1C37D9ED" w14:textId="77777777" w:rsidR="00550394" w:rsidRDefault="00550394" w:rsidP="00550394">
      <w:r>
        <w:t>[/list]</w:t>
      </w:r>
    </w:p>
    <w:p w14:paraId="25B01A10" w14:textId="77777777" w:rsidR="00550394" w:rsidRDefault="00550394" w:rsidP="00550394">
      <w:r>
        <w:t>[/quote]</w:t>
      </w:r>
    </w:p>
    <w:p w14:paraId="6FE49DCB" w14:textId="77777777" w:rsidR="00550394" w:rsidRDefault="00550394" w:rsidP="00550394">
      <w:r>
        <w:tab/>
        <w:t>所有这些安全模板只是提供功能，没有设计。你完全可以根据你的需要自由地设计它们。你可以将普通框体作为子框体添加到这些安全模板中，并且对这些子框体没有任何限制。</w:t>
      </w:r>
    </w:p>
    <w:p w14:paraId="3086679D" w14:textId="77777777" w:rsidR="00550394" w:rsidRDefault="00550394" w:rsidP="00550394">
      <w:r>
        <w:tab/>
        <w:t>现在让我们创建一个简单的例子，它只显示两个单位框体：一个给你自己，一个给你的目标。我们需要从SecureUnitButtonTemplate继承这两个框体，但是我们如何将其绑定到一个特定的单位，以及如何告诉框体它应该做的受限的操作？仅仅使用一个简单的变量或函数调用就会破坏模板的重要代码。还有另一种通过安全框架的属性与此框架通信的方法。</w:t>
      </w:r>
    </w:p>
    <w:p w14:paraId="2F41B70C" w14:textId="77777777" w:rsidR="00550394" w:rsidRDefault="00550394" w:rsidP="00550394"/>
    <w:p w14:paraId="07180601" w14:textId="77777777" w:rsidR="00550394" w:rsidRDefault="00550394" w:rsidP="00550394">
      <w:r>
        <w:t>[b][size=130%]&amp;#9675; 建立带有属性的单位框体 (Building Unit Frames with Attributes)[/size][/b]</w:t>
      </w:r>
    </w:p>
    <w:p w14:paraId="3FAB0225" w14:textId="77777777" w:rsidR="00550394" w:rsidRDefault="00550394" w:rsidP="00550394">
      <w:r>
        <w:tab/>
        <w:t>安全框体的属性是通过调用方法SetAttribute(attribute, value)来设置的，其中attribute是一个字符串，用于标识属性和value。GetAttribute(attribute)可用于检索属性的当前值。SetAttribute是受保护框体的一种受保护方法，这意味着在战斗中我们不能改变属性。在我们的示例中，最重要的属性是unit按钮模板和属性单位。这将设置框体所绑定的单位。</w:t>
      </w:r>
    </w:p>
    <w:p w14:paraId="1E7E1E9C" w14:textId="77777777" w:rsidR="00550394" w:rsidRDefault="00550394" w:rsidP="00550394">
      <w:r>
        <w:tab/>
        <w:t>现在我们已经了解了如何使用模板，所有让我们从这里开始构建示例模块。为我们的插件创建一个新文件夹并命名为MyUnitFrames或类似的，然后添加适当的TOC文件，并向该TOC文件添加XML。我们现在为我们的两个单位框体构建一个从SecureUnitButtonTemplate继承模板。</w:t>
      </w:r>
    </w:p>
    <w:p w14:paraId="6768FFFD" w14:textId="77777777" w:rsidR="00550394" w:rsidRDefault="00550394" w:rsidP="00550394"/>
    <w:p w14:paraId="42318B64" w14:textId="77777777" w:rsidR="00550394" w:rsidRDefault="00550394" w:rsidP="00550394">
      <w:r>
        <w:tab/>
        <w:t>[b]· 为我们的单位框体建立一个模板(Building a Template for Our Unit Frames)[/b]</w:t>
      </w:r>
    </w:p>
    <w:p w14:paraId="01BD4630" w14:textId="77777777" w:rsidR="00550394" w:rsidRDefault="00550394" w:rsidP="00550394">
      <w:r>
        <w:tab/>
        <w:t>从一个安全模板创建是没有问题的，当然，创建的模板也将受到保护。这个保护实际上也是一个XML属性，它在文件FrameXML\SecureTemplates中的模板SecureFrameTemplate中设置。XML，用于所有安全框体。XML属性总是继承自模板。XML看起来是这样的。</w:t>
      </w:r>
    </w:p>
    <w:p w14:paraId="553A3E28" w14:textId="77777777" w:rsidR="00550394" w:rsidRDefault="00550394" w:rsidP="00550394">
      <w:r>
        <w:t>[code=xml]</w:t>
      </w:r>
    </w:p>
    <w:p w14:paraId="366F7082" w14:textId="77777777" w:rsidR="00550394" w:rsidRDefault="00550394" w:rsidP="00550394">
      <w:r>
        <w:t>&lt;Frame name=”SecureFrameTemplate” protected=”true” virtual=”true”/&gt;</w:t>
      </w:r>
    </w:p>
    <w:p w14:paraId="6C3BEBE3" w14:textId="77777777" w:rsidR="00550394" w:rsidRDefault="00550394" w:rsidP="00550394">
      <w:r>
        <w:t>[/code]</w:t>
      </w:r>
    </w:p>
    <w:p w14:paraId="51D55A4D" w14:textId="77777777" w:rsidR="00550394" w:rsidRDefault="00550394" w:rsidP="00550394">
      <w:r>
        <w:tab/>
        <w:t>您不能在模板中将其更改为talse，因为在框架或模板已被保护之后，你无法删除它的保护属性。在我们开始创建框架之前，将标志跟元素添加到XML中。</w:t>
      </w:r>
    </w:p>
    <w:p w14:paraId="00F6191D" w14:textId="77777777" w:rsidR="00550394" w:rsidRDefault="00550394" w:rsidP="00550394">
      <w:r>
        <w:t>[code=xml]</w:t>
      </w:r>
    </w:p>
    <w:p w14:paraId="7C2E188A" w14:textId="77777777" w:rsidR="00550394" w:rsidRDefault="00550394" w:rsidP="00550394">
      <w:r>
        <w:t xml:space="preserve">&lt;Ui xmls=http://www.blizzard.com/wow/ui xmlns:xsi=http://www.w3.org/2001/XMLSchema-instance </w:t>
      </w:r>
      <w:r>
        <w:lastRenderedPageBreak/>
        <w:t>xsi:schemaLocation=”http://www.blizzard.com/wow/ui/..\FrameXML\UI.xsd”&gt;</w:t>
      </w:r>
    </w:p>
    <w:p w14:paraId="0F707061" w14:textId="77777777" w:rsidR="00550394" w:rsidRDefault="00550394" w:rsidP="00550394">
      <w:r>
        <w:t>&lt;/Ui&gt;</w:t>
      </w:r>
    </w:p>
    <w:p w14:paraId="6793FD32" w14:textId="77777777" w:rsidR="00550394" w:rsidRDefault="00550394" w:rsidP="00550394">
      <w:r>
        <w:t>[/code]</w:t>
      </w:r>
    </w:p>
    <w:p w14:paraId="33655DB4" w14:textId="77777777" w:rsidR="00550394" w:rsidRDefault="00550394" w:rsidP="00550394">
      <w:r>
        <w:tab/>
        <w:t>将以下内容添加到XML文件中(在标记之间)，以创建一个类似于简单单位框体的简单模板。它仅由竖屏，名称的字体字符串和健康栏(health bar)组成。</w:t>
      </w:r>
    </w:p>
    <w:p w14:paraId="52C88381" w14:textId="77777777" w:rsidR="00550394" w:rsidRDefault="00550394" w:rsidP="00550394">
      <w:r>
        <w:t>[code=xml]</w:t>
      </w:r>
    </w:p>
    <w:p w14:paraId="7169BFC8" w14:textId="77777777" w:rsidR="00550394" w:rsidRDefault="00550394" w:rsidP="00550394">
      <w:r>
        <w:t>&lt;Button name=”MyUnitFrameTemplate” virtual=”true” movable=”true” inherits=”SecureUnitButtonTemplate”&gt;</w:t>
      </w:r>
    </w:p>
    <w:p w14:paraId="00EF4649" w14:textId="77777777" w:rsidR="00550394" w:rsidRDefault="00550394" w:rsidP="00550394">
      <w:r>
        <w:tab/>
        <w:t>&lt;Size&gt;</w:t>
      </w:r>
    </w:p>
    <w:p w14:paraId="7667FDE9" w14:textId="77777777" w:rsidR="00550394" w:rsidRDefault="00550394" w:rsidP="00550394">
      <w:r>
        <w:tab/>
      </w:r>
      <w:r>
        <w:tab/>
        <w:t>&lt;AbsDimension x=”96” y=”32”&gt;</w:t>
      </w:r>
    </w:p>
    <w:p w14:paraId="0E84D7F9" w14:textId="77777777" w:rsidR="00550394" w:rsidRDefault="00550394" w:rsidP="00550394">
      <w:r>
        <w:tab/>
        <w:t>&lt;/Size&gt;</w:t>
      </w:r>
    </w:p>
    <w:p w14:paraId="195E21EF" w14:textId="77777777" w:rsidR="00550394" w:rsidRDefault="00550394" w:rsidP="00550394">
      <w:r>
        <w:tab/>
        <w:t>&lt;Layers&gt;</w:t>
      </w:r>
    </w:p>
    <w:p w14:paraId="4B488353" w14:textId="77777777" w:rsidR="00550394" w:rsidRDefault="00550394" w:rsidP="00550394">
      <w:r>
        <w:tab/>
      </w:r>
      <w:r>
        <w:tab/>
        <w:t>&lt;Layer level=”ARTWORK”&gt;</w:t>
      </w:r>
    </w:p>
    <w:p w14:paraId="37E2D527" w14:textId="77777777" w:rsidR="00550394" w:rsidRDefault="00550394" w:rsidP="00550394">
      <w:r>
        <w:tab/>
      </w:r>
      <w:r>
        <w:tab/>
      </w:r>
      <w:r>
        <w:tab/>
        <w:t>&lt;Texture name=”$parentPortrait”&gt;</w:t>
      </w:r>
    </w:p>
    <w:p w14:paraId="14181662" w14:textId="77777777" w:rsidR="00550394" w:rsidRDefault="00550394" w:rsidP="00550394">
      <w:r>
        <w:tab/>
      </w:r>
      <w:r>
        <w:tab/>
      </w:r>
      <w:r>
        <w:tab/>
      </w:r>
      <w:r>
        <w:tab/>
        <w:t>&lt;Size&gt;</w:t>
      </w:r>
    </w:p>
    <w:p w14:paraId="7B1F5F93" w14:textId="77777777" w:rsidR="00550394" w:rsidRDefault="00550394" w:rsidP="00550394">
      <w:r>
        <w:tab/>
      </w:r>
      <w:r>
        <w:tab/>
      </w:r>
      <w:r>
        <w:tab/>
      </w:r>
      <w:r>
        <w:tab/>
      </w:r>
      <w:r>
        <w:tab/>
        <w:t>&lt;AbsDimension x=”32” y=”32”/&gt;</w:t>
      </w:r>
    </w:p>
    <w:p w14:paraId="7DA29085" w14:textId="77777777" w:rsidR="00550394" w:rsidRDefault="00550394" w:rsidP="00550394">
      <w:r>
        <w:tab/>
      </w:r>
      <w:r>
        <w:tab/>
      </w:r>
      <w:r>
        <w:tab/>
      </w:r>
      <w:r>
        <w:tab/>
        <w:t>&lt;/Size&gt;</w:t>
      </w:r>
    </w:p>
    <w:p w14:paraId="608F43E9" w14:textId="77777777" w:rsidR="00550394" w:rsidRDefault="00550394" w:rsidP="00550394">
      <w:r>
        <w:tab/>
      </w:r>
      <w:r>
        <w:tab/>
      </w:r>
      <w:r>
        <w:tab/>
      </w:r>
      <w:r>
        <w:tab/>
        <w:t>&lt;Anchors&gt;</w:t>
      </w:r>
    </w:p>
    <w:p w14:paraId="732D3CC0" w14:textId="77777777" w:rsidR="00550394" w:rsidRDefault="00550394" w:rsidP="00550394">
      <w:r>
        <w:tab/>
      </w:r>
      <w:r>
        <w:tab/>
      </w:r>
      <w:r>
        <w:tab/>
      </w:r>
      <w:r>
        <w:tab/>
      </w:r>
      <w:r>
        <w:tab/>
        <w:t>&lt;Anchor point=”LEFT”&gt;</w:t>
      </w:r>
    </w:p>
    <w:p w14:paraId="29807C4D" w14:textId="77777777" w:rsidR="00550394" w:rsidRDefault="00550394" w:rsidP="00550394">
      <w:r>
        <w:tab/>
      </w:r>
      <w:r>
        <w:tab/>
      </w:r>
      <w:r>
        <w:tab/>
      </w:r>
      <w:r>
        <w:tab/>
        <w:t>&lt;/Anchors&gt;</w:t>
      </w:r>
    </w:p>
    <w:p w14:paraId="412D54D6" w14:textId="77777777" w:rsidR="00550394" w:rsidRDefault="00550394" w:rsidP="00550394">
      <w:r>
        <w:tab/>
      </w:r>
      <w:r>
        <w:tab/>
      </w:r>
      <w:r>
        <w:tab/>
        <w:t>&lt;/Texture&gt;</w:t>
      </w:r>
    </w:p>
    <w:p w14:paraId="031C7ECC" w14:textId="77777777" w:rsidR="00550394" w:rsidRDefault="00550394" w:rsidP="00550394">
      <w:r>
        <w:tab/>
      </w:r>
      <w:r>
        <w:tab/>
      </w:r>
      <w:r>
        <w:tab/>
        <w:t>&lt;FontString name=”$parentName” inherits=”GameFontNormal”&gt;</w:t>
      </w:r>
    </w:p>
    <w:p w14:paraId="7738FE8B" w14:textId="77777777" w:rsidR="00550394" w:rsidRDefault="00550394" w:rsidP="00550394">
      <w:r>
        <w:tab/>
      </w:r>
      <w:r>
        <w:tab/>
      </w:r>
      <w:r>
        <w:tab/>
      </w:r>
      <w:r>
        <w:tab/>
        <w:t>&lt;Anchors&gt;</w:t>
      </w:r>
    </w:p>
    <w:p w14:paraId="608A21AB" w14:textId="77777777" w:rsidR="00550394" w:rsidRDefault="00550394" w:rsidP="00550394">
      <w:r>
        <w:tab/>
      </w:r>
      <w:r>
        <w:tab/>
      </w:r>
      <w:r>
        <w:tab/>
      </w:r>
      <w:r>
        <w:tab/>
      </w:r>
      <w:r>
        <w:tab/>
        <w:t>&lt;Anchor point=”TOPLEFT” relativePoint=”TOPRIGHT” relativeTo=”$parentPortrait”/&gt;</w:t>
      </w:r>
    </w:p>
    <w:p w14:paraId="2E3A81C0" w14:textId="77777777" w:rsidR="00550394" w:rsidRDefault="00550394" w:rsidP="00550394">
      <w:r>
        <w:tab/>
      </w:r>
      <w:r>
        <w:tab/>
      </w:r>
      <w:r>
        <w:tab/>
      </w:r>
      <w:r>
        <w:tab/>
        <w:t>&lt;/Anchors&gt;</w:t>
      </w:r>
    </w:p>
    <w:p w14:paraId="15907A6B" w14:textId="77777777" w:rsidR="00550394" w:rsidRDefault="00550394" w:rsidP="00550394">
      <w:r>
        <w:tab/>
      </w:r>
      <w:r>
        <w:tab/>
      </w:r>
      <w:r>
        <w:tab/>
        <w:t>&lt;/FontString&gt;</w:t>
      </w:r>
    </w:p>
    <w:p w14:paraId="62B52247" w14:textId="77777777" w:rsidR="00550394" w:rsidRDefault="00550394" w:rsidP="00550394">
      <w:r>
        <w:tab/>
      </w:r>
      <w:r>
        <w:tab/>
        <w:t>&lt;/Layer&gt;</w:t>
      </w:r>
    </w:p>
    <w:p w14:paraId="59F0DB9A" w14:textId="77777777" w:rsidR="00550394" w:rsidRDefault="00550394" w:rsidP="00550394">
      <w:r>
        <w:tab/>
        <w:t>&lt;/Layers&gt;</w:t>
      </w:r>
    </w:p>
    <w:p w14:paraId="08258CAC" w14:textId="77777777" w:rsidR="00550394" w:rsidRDefault="00550394" w:rsidP="00550394">
      <w:r>
        <w:tab/>
        <w:t>&lt;Frames&gt;</w:t>
      </w:r>
    </w:p>
    <w:p w14:paraId="23926147" w14:textId="77777777" w:rsidR="00550394" w:rsidRDefault="00550394" w:rsidP="00550394">
      <w:r>
        <w:tab/>
      </w:r>
      <w:r>
        <w:tab/>
        <w:t>&lt;StatusBar name=”$parentHealth” minValue=”0” maxValue=”1”&gt;</w:t>
      </w:r>
    </w:p>
    <w:p w14:paraId="41AA9C83" w14:textId="77777777" w:rsidR="00550394" w:rsidRDefault="00550394" w:rsidP="00550394">
      <w:r>
        <w:tab/>
      </w:r>
      <w:r>
        <w:tab/>
      </w:r>
      <w:r>
        <w:tab/>
        <w:t>&lt;Size&gt;</w:t>
      </w:r>
    </w:p>
    <w:p w14:paraId="49431E83" w14:textId="77777777" w:rsidR="00550394" w:rsidRDefault="00550394" w:rsidP="00550394">
      <w:r>
        <w:tab/>
      </w:r>
      <w:r>
        <w:tab/>
      </w:r>
      <w:r>
        <w:tab/>
      </w:r>
      <w:r>
        <w:tab/>
        <w:t>&lt;AbsDimension x=”64” y=”16”/&gt;</w:t>
      </w:r>
    </w:p>
    <w:p w14:paraId="2EF66806" w14:textId="77777777" w:rsidR="00550394" w:rsidRDefault="00550394" w:rsidP="00550394">
      <w:r>
        <w:tab/>
      </w:r>
      <w:r>
        <w:tab/>
      </w:r>
      <w:r>
        <w:tab/>
        <w:t>&lt;/Size&gt;</w:t>
      </w:r>
    </w:p>
    <w:p w14:paraId="3E017F41" w14:textId="77777777" w:rsidR="00550394" w:rsidRDefault="00550394" w:rsidP="00550394">
      <w:r>
        <w:tab/>
      </w:r>
      <w:r>
        <w:tab/>
      </w:r>
      <w:r>
        <w:tab/>
        <w:t>&lt;Anchors&gt;</w:t>
      </w:r>
    </w:p>
    <w:p w14:paraId="5A7BA89E" w14:textId="77777777" w:rsidR="00550394" w:rsidRDefault="00550394" w:rsidP="00550394">
      <w:r>
        <w:tab/>
      </w:r>
      <w:r>
        <w:tab/>
      </w:r>
      <w:r>
        <w:tab/>
      </w:r>
      <w:r>
        <w:tab/>
        <w:t>&lt;Anchor point=”BOTTOMLEFT” relativePoint=”BOTTOMRIGHT” relativeTo=”$parentPortrait”/&gt;</w:t>
      </w:r>
    </w:p>
    <w:p w14:paraId="5500A497" w14:textId="77777777" w:rsidR="00550394" w:rsidRDefault="00550394" w:rsidP="00550394">
      <w:r>
        <w:tab/>
      </w:r>
      <w:r>
        <w:tab/>
      </w:r>
      <w:r>
        <w:tab/>
        <w:t>&lt;/Anchors&gt;</w:t>
      </w:r>
    </w:p>
    <w:p w14:paraId="14B723FA" w14:textId="77777777" w:rsidR="00550394" w:rsidRDefault="00550394" w:rsidP="00550394">
      <w:r>
        <w:tab/>
      </w:r>
      <w:r>
        <w:tab/>
      </w:r>
      <w:r>
        <w:tab/>
        <w:t>&lt;BarTexture file=”Interface\TargettingFrame\UI-StatusBar”/&gt;</w:t>
      </w:r>
    </w:p>
    <w:p w14:paraId="50EBEF9B" w14:textId="77777777" w:rsidR="00550394" w:rsidRDefault="00550394" w:rsidP="00550394">
      <w:r>
        <w:tab/>
      </w:r>
      <w:r>
        <w:tab/>
        <w:t>&lt;/StatuBar&gt;</w:t>
      </w:r>
    </w:p>
    <w:p w14:paraId="0653F995" w14:textId="77777777" w:rsidR="00550394" w:rsidRDefault="00550394" w:rsidP="00550394">
      <w:r>
        <w:tab/>
        <w:t>&lt;/Frames&gt;</w:t>
      </w:r>
    </w:p>
    <w:p w14:paraId="5E9A8EA9" w14:textId="77777777" w:rsidR="00550394" w:rsidRDefault="00550394" w:rsidP="00550394">
      <w:r>
        <w:tab/>
        <w:t>&lt;Scripts&gt;</w:t>
      </w:r>
    </w:p>
    <w:p w14:paraId="6A5FD8D0" w14:textId="77777777" w:rsidR="00550394" w:rsidRDefault="00550394" w:rsidP="00550394">
      <w:r>
        <w:tab/>
      </w:r>
      <w:r>
        <w:tab/>
        <w:t>&lt;OnDragStart&gt;</w:t>
      </w:r>
    </w:p>
    <w:p w14:paraId="7A0D8138" w14:textId="77777777" w:rsidR="00550394" w:rsidRDefault="00550394" w:rsidP="00550394">
      <w:r>
        <w:tab/>
      </w:r>
      <w:r>
        <w:tab/>
      </w:r>
      <w:r>
        <w:tab/>
        <w:t>self:StartMoving()</w:t>
      </w:r>
    </w:p>
    <w:p w14:paraId="7323437E" w14:textId="77777777" w:rsidR="00550394" w:rsidRDefault="00550394" w:rsidP="00550394">
      <w:r>
        <w:lastRenderedPageBreak/>
        <w:tab/>
      </w:r>
      <w:r>
        <w:tab/>
        <w:t>&lt;/OnDragStart&gt;</w:t>
      </w:r>
    </w:p>
    <w:p w14:paraId="2AE1263F" w14:textId="77777777" w:rsidR="00550394" w:rsidRDefault="00550394" w:rsidP="00550394">
      <w:r>
        <w:tab/>
      </w:r>
      <w:r>
        <w:tab/>
        <w:t>&lt;OnDrageStop&gt;</w:t>
      </w:r>
    </w:p>
    <w:p w14:paraId="1A8500E7" w14:textId="77777777" w:rsidR="00550394" w:rsidRDefault="00550394" w:rsidP="00550394">
      <w:r>
        <w:tab/>
      </w:r>
      <w:r>
        <w:tab/>
      </w:r>
      <w:r>
        <w:tab/>
        <w:t>self:StopMovingOrSizing()</w:t>
      </w:r>
    </w:p>
    <w:p w14:paraId="7B80525D" w14:textId="77777777" w:rsidR="00550394" w:rsidRDefault="00550394" w:rsidP="00550394">
      <w:r>
        <w:tab/>
      </w:r>
      <w:r>
        <w:tab/>
        <w:t>&lt;/OnDragStop&gt;</w:t>
      </w:r>
    </w:p>
    <w:p w14:paraId="04E4BFB0" w14:textId="77777777" w:rsidR="00550394" w:rsidRDefault="00550394" w:rsidP="00550394">
      <w:r>
        <w:tab/>
        <w:t>&lt;/Scripts&gt;</w:t>
      </w:r>
    </w:p>
    <w:p w14:paraId="569A66D4" w14:textId="77777777" w:rsidR="00550394" w:rsidRDefault="00550394" w:rsidP="00550394">
      <w:r>
        <w:t>&lt;/Button&gt;</w:t>
      </w:r>
    </w:p>
    <w:p w14:paraId="7C67AD13" w14:textId="77777777" w:rsidR="00550394" w:rsidRDefault="00550394" w:rsidP="00550394">
      <w:r>
        <w:t>[/code]</w:t>
      </w:r>
    </w:p>
    <w:p w14:paraId="3067BED8" w14:textId="77777777" w:rsidR="00550394" w:rsidRDefault="00550394" w:rsidP="00550394">
      <w:r>
        <w:tab/>
        <w:t>我们在模板中只定义了两个脚本处理程序，这些处理程序处理拖动框体。注意，启动和停止移动或调整大小不是受保护的函数，这意味着在战斗中使用鼠标移动画面是没有问题的。但是在战斗中通过调用它移动到SetPoint是无效的。</w:t>
      </w:r>
    </w:p>
    <w:p w14:paraId="17113193" w14:textId="77777777" w:rsidR="00550394" w:rsidRDefault="00550394" w:rsidP="00550394">
      <w:r>
        <w:tab/>
        <w:t>我们还需要一个OnLoad处理器，它通过调用一些函数来初始化框体，例如，我们需要调用RegisterForDrags方法。我们还需要为事件UNIT_HEALTH提供一个事件处理程序，该事件在每次单位的运行状况发生改变时触发，我们将更新那里的有生命条(health bar)。</w:t>
      </w:r>
    </w:p>
    <w:p w14:paraId="09A7845C" w14:textId="77777777" w:rsidR="00550394" w:rsidRDefault="00550394" w:rsidP="00550394">
      <w:r>
        <w:tab/>
        <w:t>但是在模板中定义这两个处理程序实际上并不明智，因为我们从这个模板创建的两个框体差别太大了。但是稍后在框架中定义这些处理程序会生成一些重复的代码，正如我所说的，重复的代码是不好的。当然可以在OnLoad处理程序中定义部分处理程序，并使用带有一些初始化函数的Lua文件来避免几行重复代码。但是，这个示例的目的是演示使用几行Lua代码的XML单位框体。这几行重复的代码不值得为避免它们而增加额外的复杂性。</w:t>
      </w:r>
    </w:p>
    <w:p w14:paraId="7A8D7A7C" w14:textId="77777777" w:rsidR="00550394" w:rsidRDefault="00550394" w:rsidP="00550394"/>
    <w:p w14:paraId="20A0E8AD" w14:textId="77777777" w:rsidR="00550394" w:rsidRDefault="00550394" w:rsidP="00550394">
      <w:r>
        <w:tab/>
        <w:t>[b]· 使用模板(Using the Template)[/b]</w:t>
      </w:r>
    </w:p>
    <w:p w14:paraId="580AF19D" w14:textId="77777777" w:rsidR="00550394" w:rsidRDefault="00550394" w:rsidP="00550394">
      <w:r>
        <w:tab/>
        <w:t>现在，我们已经讨论了安全的单位按钮模板的基本内容，现在从模板中创建实际的两个框体了。请注意，框体非常简单，它们只显示一个竖屏(portrait)，以及一个简单的生命条。默认情况下，两个框体都以屏幕中间开始，但它们可以在任何时候被拖动。你可以添加自己的素材作为纹理和一个法力条(mana bar)去获得功能齐全的单位框体模块。将其添加到示例中将增加不必要的复杂性，因为我们需要处理很多任务，例如根据法力类型(法力/能量/怒气等)正确着色。</w:t>
      </w:r>
    </w:p>
    <w:p w14:paraId="36E3F9CA" w14:textId="77777777" w:rsidR="00550394" w:rsidRDefault="00550394" w:rsidP="00550394">
      <w:r>
        <w:tab/>
        <w:t>让我们从玩家框体开始，它需要在OnLoad处理程序中执行以下任务：注册点击和拖动事件，将$parentName设置为玩家名称，并将$parentPortrait设置为玩家肖像的纹理。它还需要调用安全模板提供的初始化函数：SecureUnitButton_OnLoad(self, unit, menuFunc)。这里，unit是应用该框体的单位的ID，这个方法会调用self:SetAttribute(“unit”, unit)所以我们不需要这样做。menuFunc是一个函数，当玩家右键点击玩家框体时调用。我</w:t>
      </w:r>
      <w:r>
        <w:rPr>
          <w:rFonts w:hint="eastAsia"/>
        </w:rPr>
        <w:t>们将使用默认的玩家下拉菜单。</w:t>
      </w:r>
    </w:p>
    <w:p w14:paraId="62F2877B" w14:textId="77777777" w:rsidR="00550394" w:rsidRDefault="00550394" w:rsidP="00550394">
      <w:r>
        <w:tab/>
        <w:t>事件处理程序使用API函数SetPortraitTexture(texture, unit)，该函数将纹理作为它的第一个参数，将单位ID作为它的第二个参数。这个函数创建一个单位的肖像，并将其作为纹理，如果单位的外观发生变化(例如，当你装备了一个新的头盔)，它也会更新这个肖像(portrait)。</w:t>
      </w:r>
    </w:p>
    <w:p w14:paraId="0D44765E" w14:textId="77777777" w:rsidR="00550394" w:rsidRDefault="00550394" w:rsidP="00550394">
      <w:r>
        <w:tab/>
        <w:t>我们还需要事件UNIT_HEALTH和一个事件处理程序，如果被arg1 == “player”调用事件，该事件处理程序将更新状态栏。下面是代码：</w:t>
      </w:r>
    </w:p>
    <w:p w14:paraId="167DB138" w14:textId="77777777" w:rsidR="00550394" w:rsidRDefault="00550394" w:rsidP="00550394">
      <w:r>
        <w:t>[code=xml]</w:t>
      </w:r>
    </w:p>
    <w:p w14:paraId="6F04663E" w14:textId="77777777" w:rsidR="00550394" w:rsidRDefault="00550394" w:rsidP="00550394">
      <w:r>
        <w:t>&lt;Button name=”MyPlayerFrame” parent=”UIParent” inherits=”MyUnitFrameTemplate”&gt;</w:t>
      </w:r>
    </w:p>
    <w:p w14:paraId="16D33B82" w14:textId="77777777" w:rsidR="00550394" w:rsidRDefault="00550394" w:rsidP="00550394">
      <w:r>
        <w:tab/>
        <w:t>&lt;Anchors&gt;</w:t>
      </w:r>
    </w:p>
    <w:p w14:paraId="409E9BC1" w14:textId="77777777" w:rsidR="00550394" w:rsidRDefault="00550394" w:rsidP="00550394">
      <w:r>
        <w:tab/>
      </w:r>
      <w:r>
        <w:tab/>
        <w:t>&lt;Anchor point=”RIGHT” relativePoint=”CENTER”/&gt;</w:t>
      </w:r>
    </w:p>
    <w:p w14:paraId="1FCA176D" w14:textId="77777777" w:rsidR="00550394" w:rsidRDefault="00550394" w:rsidP="00550394">
      <w:r>
        <w:tab/>
        <w:t>&lt;/Anchors&gt;</w:t>
      </w:r>
    </w:p>
    <w:p w14:paraId="26F1820C" w14:textId="77777777" w:rsidR="00550394" w:rsidRDefault="00550394" w:rsidP="00550394">
      <w:r>
        <w:tab/>
        <w:t>&lt;Scripts&gt;</w:t>
      </w:r>
    </w:p>
    <w:p w14:paraId="1A16CAD9" w14:textId="77777777" w:rsidR="00550394" w:rsidRDefault="00550394" w:rsidP="00550394">
      <w:r>
        <w:lastRenderedPageBreak/>
        <w:tab/>
      </w:r>
      <w:r>
        <w:tab/>
        <w:t>&lt;OnLoad&gt;</w:t>
      </w:r>
    </w:p>
    <w:p w14:paraId="77709B0E" w14:textId="77777777" w:rsidR="00550394" w:rsidRDefault="00550394" w:rsidP="00550394">
      <w:r>
        <w:tab/>
      </w:r>
      <w:r>
        <w:tab/>
      </w:r>
      <w:r>
        <w:tab/>
        <w:t>self:RegisterForClicks(“AnyUp”)</w:t>
      </w:r>
    </w:p>
    <w:p w14:paraId="35F95914" w14:textId="77777777" w:rsidR="00550394" w:rsidRDefault="00550394" w:rsidP="00550394">
      <w:r>
        <w:tab/>
      </w:r>
      <w:r>
        <w:tab/>
      </w:r>
      <w:r>
        <w:tab/>
        <w:t>self:RegisterForDrag(“LeftButton”)</w:t>
      </w:r>
    </w:p>
    <w:p w14:paraId="39DB2ACF" w14:textId="77777777" w:rsidR="00550394" w:rsidRDefault="00550394" w:rsidP="00550394">
      <w:r>
        <w:tab/>
      </w:r>
      <w:r>
        <w:tab/>
      </w:r>
      <w:r>
        <w:tab/>
        <w:t>self:RegisterEvent(“UNIT_HEALTH”)</w:t>
      </w:r>
    </w:p>
    <w:p w14:paraId="2806192C" w14:textId="77777777" w:rsidR="00550394" w:rsidRDefault="00550394" w:rsidP="00550394">
      <w:r>
        <w:tab/>
      </w:r>
      <w:r>
        <w:tab/>
      </w:r>
      <w:r>
        <w:tab/>
        <w:t>_G[self:GetName()..”Name”]:SetText(UnitName(“player”))</w:t>
      </w:r>
    </w:p>
    <w:p w14:paraId="0D007BE3" w14:textId="77777777" w:rsidR="00550394" w:rsidRDefault="00550394" w:rsidP="00550394">
      <w:r>
        <w:tab/>
      </w:r>
      <w:r>
        <w:tab/>
      </w:r>
      <w:r>
        <w:tab/>
        <w:t>SetPortraitTexture(_G[self:GetName()..”Portrait”], “player”)</w:t>
      </w:r>
    </w:p>
    <w:p w14:paraId="669D7134" w14:textId="77777777" w:rsidR="00550394" w:rsidRDefault="00550394" w:rsidP="00550394">
      <w:r>
        <w:tab/>
      </w:r>
      <w:r>
        <w:tab/>
      </w:r>
      <w:r>
        <w:tab/>
        <w:t>SecureUnitButton_OnLoad(self, ”player”, function()</w:t>
      </w:r>
    </w:p>
    <w:p w14:paraId="410CCB81" w14:textId="77777777" w:rsidR="00550394" w:rsidRDefault="00550394" w:rsidP="00550394">
      <w:r>
        <w:tab/>
      </w:r>
      <w:r>
        <w:tab/>
      </w:r>
      <w:r>
        <w:tab/>
      </w:r>
      <w:r>
        <w:tab/>
        <w:t>ToggleDropDownMenu(1, nil, PlayerFrameDropDown, self, 106, 27)</w:t>
      </w:r>
    </w:p>
    <w:p w14:paraId="22E7F81F" w14:textId="77777777" w:rsidR="00550394" w:rsidRDefault="00550394" w:rsidP="00550394">
      <w:r>
        <w:tab/>
      </w:r>
      <w:r>
        <w:tab/>
      </w:r>
      <w:r>
        <w:tab/>
        <w:t>end)</w:t>
      </w:r>
    </w:p>
    <w:p w14:paraId="38267216" w14:textId="77777777" w:rsidR="00550394" w:rsidRDefault="00550394" w:rsidP="00550394">
      <w:r>
        <w:tab/>
      </w:r>
      <w:r>
        <w:tab/>
        <w:t>&lt;/OnLoad&gt;</w:t>
      </w:r>
    </w:p>
    <w:p w14:paraId="35F39201" w14:textId="77777777" w:rsidR="00550394" w:rsidRDefault="00550394" w:rsidP="00550394">
      <w:r>
        <w:tab/>
      </w:r>
      <w:r>
        <w:tab/>
        <w:t>&lt;OnEvent&gt;</w:t>
      </w:r>
    </w:p>
    <w:p w14:paraId="5C350C4D" w14:textId="77777777" w:rsidR="00550394" w:rsidRDefault="00550394" w:rsidP="00550394">
      <w:r>
        <w:tab/>
      </w:r>
      <w:r>
        <w:tab/>
      </w:r>
      <w:r>
        <w:tab/>
        <w:t>local arg1 = ...</w:t>
      </w:r>
    </w:p>
    <w:p w14:paraId="7A25BAF0" w14:textId="77777777" w:rsidR="00550394" w:rsidRDefault="00550394" w:rsidP="00550394">
      <w:r>
        <w:tab/>
      </w:r>
      <w:r>
        <w:tab/>
      </w:r>
      <w:r>
        <w:tab/>
        <w:t>if arg1 == “player” then</w:t>
      </w:r>
    </w:p>
    <w:p w14:paraId="148188A5" w14:textId="77777777" w:rsidR="00550394" w:rsidRDefault="00550394" w:rsidP="00550394">
      <w:r>
        <w:tab/>
      </w:r>
      <w:r>
        <w:tab/>
      </w:r>
      <w:r>
        <w:tab/>
      </w:r>
      <w:r>
        <w:tab/>
        <w:t>_G[self:GetName()..”Health”]:SetValue(</w:t>
      </w:r>
    </w:p>
    <w:p w14:paraId="4863D45E" w14:textId="77777777" w:rsidR="00550394" w:rsidRDefault="00550394" w:rsidP="00550394">
      <w:r>
        <w:tab/>
      </w:r>
      <w:r>
        <w:tab/>
      </w:r>
      <w:r>
        <w:tab/>
      </w:r>
      <w:r>
        <w:tab/>
      </w:r>
      <w:r>
        <w:tab/>
        <w:t>UnitHealth(arg1)/UnitHealthMax(arg1)</w:t>
      </w:r>
    </w:p>
    <w:p w14:paraId="38D6FD5B" w14:textId="77777777" w:rsidR="00550394" w:rsidRDefault="00550394" w:rsidP="00550394">
      <w:r>
        <w:t>)</w:t>
      </w:r>
    </w:p>
    <w:p w14:paraId="2AC2526B" w14:textId="77777777" w:rsidR="00550394" w:rsidRDefault="00550394" w:rsidP="00550394">
      <w:r>
        <w:tab/>
      </w:r>
      <w:r>
        <w:tab/>
      </w:r>
      <w:r>
        <w:tab/>
        <w:t>end</w:t>
      </w:r>
    </w:p>
    <w:p w14:paraId="7BE09BD9" w14:textId="77777777" w:rsidR="00550394" w:rsidRDefault="00550394" w:rsidP="00550394">
      <w:r>
        <w:tab/>
      </w:r>
      <w:r>
        <w:tab/>
        <w:t>&lt;/OnEvent&gt;</w:t>
      </w:r>
    </w:p>
    <w:p w14:paraId="72C7D0E2" w14:textId="77777777" w:rsidR="00550394" w:rsidRDefault="00550394" w:rsidP="00550394">
      <w:r>
        <w:tab/>
        <w:t>&lt;/Script&gt;</w:t>
      </w:r>
    </w:p>
    <w:p w14:paraId="76A57472" w14:textId="77777777" w:rsidR="00550394" w:rsidRDefault="00550394" w:rsidP="00550394">
      <w:r>
        <w:t>&lt;/Button&gt;</w:t>
      </w:r>
    </w:p>
    <w:p w14:paraId="44712D7A" w14:textId="77777777" w:rsidR="00550394" w:rsidRDefault="00550394" w:rsidP="00550394">
      <w:r>
        <w:t>[/code]</w:t>
      </w:r>
    </w:p>
    <w:p w14:paraId="44EA8919" w14:textId="77777777" w:rsidR="00550394" w:rsidRDefault="00550394" w:rsidP="00550394">
      <w:r>
        <w:tab/>
        <w:t>我们现在有一个功能齐全的玩家框体，工作得很好。我们添加一个目标框体，这个稍微有点复杂，因为我们需要处理目标的改变。我们可以在这里使用事件PLAYER_TARGET_CHANGED并在事件处理程序中更新目标的肖像、名称和生命值状况。但是如果我们没有选择任何目标会发生什么呢？我们不能只在框架上调用方法self:Hide(),因为在战斗中不允许隐藏一个受保护的框体。</w:t>
      </w:r>
    </w:p>
    <w:p w14:paraId="749A4D82" w14:textId="77777777" w:rsidR="00550394" w:rsidRDefault="00550394" w:rsidP="00550394">
      <w:r>
        <w:tab/>
        <w:t>游戏提供了所谓的安全状态驱动(secure state driver)来做到这一点。我们可以为我们的框体调用RegisterUnitWatch(frame)函数来告诉安全模板API来隐藏框体。当单位的属性被设置，单位不再存在时，它会隐藏框体，并且当它出现时显示它。</w:t>
      </w:r>
    </w:p>
    <w:p w14:paraId="5E9C74BA" w14:textId="77777777" w:rsidR="00550394" w:rsidRDefault="00550394" w:rsidP="00550394">
      <w:r>
        <w:tab/>
        <w:t>将以下按钮添加到XML以创建目标框体。OnLoad和OnEvent处理程序都与玩家框体的处理程序非常相似，因此代码应该很容易理解。请注意，无需使用OnLoad设置目标的肖像和名称，因为登陆时不会选择目标。</w:t>
      </w:r>
    </w:p>
    <w:p w14:paraId="3336F131" w14:textId="77777777" w:rsidR="00550394" w:rsidRDefault="00550394" w:rsidP="00550394">
      <w:r>
        <w:t>[code=xml]</w:t>
      </w:r>
    </w:p>
    <w:p w14:paraId="5DCFB4AC" w14:textId="77777777" w:rsidR="00550394" w:rsidRDefault="00550394" w:rsidP="00550394">
      <w:r>
        <w:t>&lt;Button name=”MyTargetFrame” parent=”UIParent” inherits=”MyUnitFrameTemplate”&gt;</w:t>
      </w:r>
    </w:p>
    <w:p w14:paraId="04531C74" w14:textId="77777777" w:rsidR="00550394" w:rsidRDefault="00550394" w:rsidP="00550394">
      <w:r>
        <w:tab/>
        <w:t>&lt;Anchors&gt;</w:t>
      </w:r>
    </w:p>
    <w:p w14:paraId="03774C2F" w14:textId="77777777" w:rsidR="00550394" w:rsidRDefault="00550394" w:rsidP="00550394">
      <w:r>
        <w:tab/>
      </w:r>
      <w:r>
        <w:tab/>
        <w:t>&lt;Anchor point=”LEFT” relativePoint=”CENTER”/&gt;</w:t>
      </w:r>
    </w:p>
    <w:p w14:paraId="12B269D7" w14:textId="77777777" w:rsidR="00550394" w:rsidRDefault="00550394" w:rsidP="00550394">
      <w:r>
        <w:tab/>
        <w:t>&lt;Anchors&gt;</w:t>
      </w:r>
    </w:p>
    <w:p w14:paraId="61930A83" w14:textId="77777777" w:rsidR="00550394" w:rsidRDefault="00550394" w:rsidP="00550394">
      <w:r>
        <w:tab/>
        <w:t>&lt;Attributes&gt;</w:t>
      </w:r>
    </w:p>
    <w:p w14:paraId="61072046" w14:textId="77777777" w:rsidR="00550394" w:rsidRDefault="00550394" w:rsidP="00550394">
      <w:r>
        <w:tab/>
      </w:r>
      <w:r>
        <w:tab/>
        <w:t>&lt;Attribute name=”unit” type=”string” value=”target”/&gt;</w:t>
      </w:r>
    </w:p>
    <w:p w14:paraId="696E11B7" w14:textId="77777777" w:rsidR="00550394" w:rsidRDefault="00550394" w:rsidP="00550394">
      <w:r>
        <w:tab/>
        <w:t>&lt;/Attributes&gt;</w:t>
      </w:r>
    </w:p>
    <w:p w14:paraId="3EAA9616" w14:textId="77777777" w:rsidR="00550394" w:rsidRDefault="00550394" w:rsidP="00550394">
      <w:r>
        <w:tab/>
        <w:t>&lt;Scripts&gt;</w:t>
      </w:r>
    </w:p>
    <w:p w14:paraId="314CA674" w14:textId="77777777" w:rsidR="00550394" w:rsidRDefault="00550394" w:rsidP="00550394">
      <w:r>
        <w:tab/>
      </w:r>
      <w:r>
        <w:tab/>
        <w:t>&lt;Onload&gt;</w:t>
      </w:r>
    </w:p>
    <w:p w14:paraId="649A8F86" w14:textId="77777777" w:rsidR="00550394" w:rsidRDefault="00550394" w:rsidP="00550394">
      <w:r>
        <w:tab/>
      </w:r>
      <w:r>
        <w:tab/>
      </w:r>
      <w:r>
        <w:tab/>
        <w:t>self:RegisterForClicks(“AnyUp”)</w:t>
      </w:r>
    </w:p>
    <w:p w14:paraId="1880EA4A" w14:textId="77777777" w:rsidR="00550394" w:rsidRDefault="00550394" w:rsidP="00550394">
      <w:r>
        <w:tab/>
      </w:r>
      <w:r>
        <w:tab/>
      </w:r>
      <w:r>
        <w:tab/>
        <w:t>self:RegisterForDrag(“LeftButton”)</w:t>
      </w:r>
    </w:p>
    <w:p w14:paraId="24A8CDDC" w14:textId="77777777" w:rsidR="00550394" w:rsidRDefault="00550394" w:rsidP="00550394">
      <w:r>
        <w:lastRenderedPageBreak/>
        <w:tab/>
      </w:r>
      <w:r>
        <w:tab/>
      </w:r>
      <w:r>
        <w:tab/>
        <w:t>self:RegisterEvent(“UNIT_HEALTH”)</w:t>
      </w:r>
    </w:p>
    <w:p w14:paraId="7AEE3481" w14:textId="77777777" w:rsidR="00550394" w:rsidRDefault="00550394" w:rsidP="00550394">
      <w:r>
        <w:tab/>
      </w:r>
      <w:r>
        <w:tab/>
      </w:r>
      <w:r>
        <w:tab/>
        <w:t>self:RegisterEvent(“PLAYER_TARGET_CHANNGED”)</w:t>
      </w:r>
    </w:p>
    <w:p w14:paraId="1F6132EC" w14:textId="77777777" w:rsidR="00550394" w:rsidRDefault="00550394" w:rsidP="00550394">
      <w:r>
        <w:tab/>
      </w:r>
      <w:r>
        <w:tab/>
      </w:r>
      <w:r>
        <w:tab/>
        <w:t>SecureUnitButton_OnLoad(self, “target”, function()</w:t>
      </w:r>
    </w:p>
    <w:p w14:paraId="6EEB5D86" w14:textId="77777777" w:rsidR="00550394" w:rsidRDefault="00550394" w:rsidP="00550394">
      <w:r>
        <w:tab/>
      </w:r>
      <w:r>
        <w:tab/>
      </w:r>
      <w:r>
        <w:tab/>
      </w:r>
      <w:r>
        <w:tab/>
        <w:t>ToggleDropDownMenu(1, nil, TargetFrameDropDown, self, 120. 10)</w:t>
      </w:r>
    </w:p>
    <w:p w14:paraId="566FDD0F" w14:textId="77777777" w:rsidR="00550394" w:rsidRDefault="00550394" w:rsidP="00550394">
      <w:r>
        <w:tab/>
      </w:r>
      <w:r>
        <w:tab/>
      </w:r>
      <w:r>
        <w:tab/>
        <w:t>end)</w:t>
      </w:r>
    </w:p>
    <w:p w14:paraId="1C805A33" w14:textId="77777777" w:rsidR="00550394" w:rsidRDefault="00550394" w:rsidP="00550394">
      <w:r>
        <w:tab/>
      </w:r>
      <w:r>
        <w:tab/>
      </w:r>
      <w:r>
        <w:tab/>
        <w:t>RegisterUnitWatch(self)</w:t>
      </w:r>
    </w:p>
    <w:p w14:paraId="03111087" w14:textId="77777777" w:rsidR="00550394" w:rsidRDefault="00550394" w:rsidP="00550394">
      <w:r>
        <w:tab/>
      </w:r>
      <w:r>
        <w:tab/>
        <w:t>&lt;/OnLoad&gt;</w:t>
      </w:r>
    </w:p>
    <w:p w14:paraId="40B3AEC9" w14:textId="77777777" w:rsidR="00550394" w:rsidRDefault="00550394" w:rsidP="00550394">
      <w:r>
        <w:tab/>
      </w:r>
      <w:r>
        <w:tab/>
        <w:t>&lt;OnEvent&gt;</w:t>
      </w:r>
    </w:p>
    <w:p w14:paraId="48452126" w14:textId="77777777" w:rsidR="00550394" w:rsidRDefault="00550394" w:rsidP="00550394">
      <w:r>
        <w:tab/>
      </w:r>
      <w:r>
        <w:tab/>
      </w:r>
      <w:r>
        <w:tab/>
        <w:t>if event == “UNIT_HEALTH” then</w:t>
      </w:r>
    </w:p>
    <w:p w14:paraId="1F158E44" w14:textId="77777777" w:rsidR="00550394" w:rsidRDefault="00550394" w:rsidP="00550394">
      <w:r>
        <w:tab/>
      </w:r>
      <w:r>
        <w:tab/>
      </w:r>
      <w:r>
        <w:tab/>
      </w:r>
      <w:r>
        <w:tab/>
        <w:t>local arg1 = ...</w:t>
      </w:r>
    </w:p>
    <w:p w14:paraId="18FF89EB" w14:textId="77777777" w:rsidR="00550394" w:rsidRDefault="00550394" w:rsidP="00550394">
      <w:r>
        <w:tab/>
      </w:r>
      <w:r>
        <w:tab/>
      </w:r>
      <w:r>
        <w:tab/>
      </w:r>
      <w:r>
        <w:tab/>
        <w:t>if arg1 == “target” then</w:t>
      </w:r>
    </w:p>
    <w:p w14:paraId="1E5AAD3A" w14:textId="77777777" w:rsidR="00550394" w:rsidRDefault="00550394" w:rsidP="00550394">
      <w:r>
        <w:tab/>
      </w:r>
      <w:r>
        <w:tab/>
      </w:r>
      <w:r>
        <w:tab/>
      </w:r>
      <w:r>
        <w:tab/>
      </w:r>
      <w:r>
        <w:tab/>
        <w:t>_G[self:GetName()..”Health”]:SetValue(</w:t>
      </w:r>
    </w:p>
    <w:p w14:paraId="17B44E08" w14:textId="77777777" w:rsidR="00550394" w:rsidRDefault="00550394" w:rsidP="00550394">
      <w:r>
        <w:tab/>
      </w:r>
      <w:r>
        <w:tab/>
      </w:r>
      <w:r>
        <w:tab/>
      </w:r>
      <w:r>
        <w:tab/>
      </w:r>
      <w:r>
        <w:tab/>
      </w:r>
      <w:r>
        <w:tab/>
        <w:t>UnitHealth(arg1)/UnitHealthMax(arg1)</w:t>
      </w:r>
    </w:p>
    <w:p w14:paraId="7B225914" w14:textId="77777777" w:rsidR="00550394" w:rsidRDefault="00550394" w:rsidP="00550394">
      <w:r>
        <w:tab/>
      </w:r>
      <w:r>
        <w:tab/>
      </w:r>
      <w:r>
        <w:tab/>
      </w:r>
      <w:r>
        <w:tab/>
      </w:r>
      <w:r>
        <w:tab/>
        <w:t>)</w:t>
      </w:r>
    </w:p>
    <w:p w14:paraId="6FC03BBD" w14:textId="77777777" w:rsidR="00550394" w:rsidRDefault="00550394" w:rsidP="00550394">
      <w:r>
        <w:tab/>
      </w:r>
      <w:r>
        <w:tab/>
      </w:r>
      <w:r>
        <w:tab/>
      </w:r>
      <w:r>
        <w:tab/>
        <w:t>end</w:t>
      </w:r>
    </w:p>
    <w:p w14:paraId="3CC0BC05" w14:textId="77777777" w:rsidR="00550394" w:rsidRDefault="00550394" w:rsidP="00550394">
      <w:r>
        <w:tab/>
      </w:r>
      <w:r>
        <w:tab/>
      </w:r>
      <w:r>
        <w:tab/>
        <w:t>elseif event == “PLAYER_TARGET_CHANGEED” then</w:t>
      </w:r>
    </w:p>
    <w:p w14:paraId="48F9D71E" w14:textId="77777777" w:rsidR="00550394" w:rsidRDefault="00550394" w:rsidP="00550394">
      <w:r>
        <w:tab/>
      </w:r>
      <w:r>
        <w:tab/>
      </w:r>
      <w:r>
        <w:tab/>
      </w:r>
      <w:r>
        <w:tab/>
        <w:t>_G[self:GetName()..”Health”]:SetValue(</w:t>
      </w:r>
    </w:p>
    <w:p w14:paraId="33BE88CB" w14:textId="77777777" w:rsidR="00550394" w:rsidRDefault="00550394" w:rsidP="00550394">
      <w:r>
        <w:tab/>
      </w:r>
      <w:r>
        <w:tab/>
      </w:r>
      <w:r>
        <w:tab/>
      </w:r>
      <w:r>
        <w:tab/>
      </w:r>
      <w:r>
        <w:tab/>
        <w:t>UnitHealth(“target”)/UnitHealthMax(arg1)</w:t>
      </w:r>
    </w:p>
    <w:p w14:paraId="2F92A6FE" w14:textId="77777777" w:rsidR="00550394" w:rsidRDefault="00550394" w:rsidP="00550394">
      <w:r>
        <w:tab/>
      </w:r>
      <w:r>
        <w:tab/>
      </w:r>
      <w:r>
        <w:tab/>
      </w:r>
      <w:r>
        <w:tab/>
        <w:t>)</w:t>
      </w:r>
    </w:p>
    <w:p w14:paraId="281D308C" w14:textId="77777777" w:rsidR="00550394" w:rsidRDefault="00550394" w:rsidP="00550394">
      <w:r>
        <w:tab/>
      </w:r>
      <w:r>
        <w:tab/>
      </w:r>
      <w:r>
        <w:tab/>
      </w:r>
      <w:r>
        <w:tab/>
        <w:t>SetPortraitTexture(_G[self:GetName()..”Portrait”], “target”)</w:t>
      </w:r>
    </w:p>
    <w:p w14:paraId="02DC2F46" w14:textId="77777777" w:rsidR="00550394" w:rsidRDefault="00550394" w:rsidP="00550394">
      <w:r>
        <w:tab/>
      </w:r>
      <w:r>
        <w:tab/>
      </w:r>
      <w:r>
        <w:tab/>
      </w:r>
      <w:r>
        <w:tab/>
        <w:t>_G[self:GetName()..”Name”]:SetText(UnitName(“target”))</w:t>
      </w:r>
    </w:p>
    <w:p w14:paraId="540E3DAF" w14:textId="77777777" w:rsidR="00550394" w:rsidRDefault="00550394" w:rsidP="00550394">
      <w:r>
        <w:tab/>
      </w:r>
      <w:r>
        <w:tab/>
      </w:r>
      <w:r>
        <w:tab/>
        <w:t>end</w:t>
      </w:r>
    </w:p>
    <w:p w14:paraId="416157B1" w14:textId="77777777" w:rsidR="00550394" w:rsidRDefault="00550394" w:rsidP="00550394">
      <w:r>
        <w:tab/>
      </w:r>
      <w:r>
        <w:tab/>
        <w:t>&lt;/OnEvent&gt;</w:t>
      </w:r>
    </w:p>
    <w:p w14:paraId="4E6DE81C" w14:textId="77777777" w:rsidR="00550394" w:rsidRDefault="00550394" w:rsidP="00550394">
      <w:r>
        <w:tab/>
        <w:t>&lt;/Scripts&gt;</w:t>
      </w:r>
    </w:p>
    <w:p w14:paraId="696E4699" w14:textId="77777777" w:rsidR="00550394" w:rsidRDefault="00550394" w:rsidP="00550394">
      <w:r>
        <w:t>&lt;/Button&gt;</w:t>
      </w:r>
    </w:p>
    <w:p w14:paraId="46973FE9" w14:textId="77777777" w:rsidR="00550394" w:rsidRDefault="00550394" w:rsidP="00550394">
      <w:r>
        <w:t>[/code]</w:t>
      </w:r>
    </w:p>
    <w:p w14:paraId="337BAFCD" w14:textId="77777777" w:rsidR="00550394" w:rsidRDefault="00550394" w:rsidP="00550394">
      <w:r>
        <w:t>[quote]</w:t>
      </w:r>
    </w:p>
    <w:p w14:paraId="2B14235D" w14:textId="77777777" w:rsidR="00550394" w:rsidRDefault="00550394" w:rsidP="00550394">
      <w:r>
        <w:rPr>
          <w:rFonts w:hint="eastAsia"/>
        </w:rPr>
        <w:t>注意：我们的插件破坏了默认目标下来菜单的“设置焦点”选项。这样做的原因是，处理此下拉菜单的默认</w:t>
      </w:r>
      <w:r>
        <w:t>UI函数依赖于安全代码，因此我们通过创建一个被污染包装器函数来调用它。暴雪没有将“设置焦点”作为安全按钮。在一个真实的插件中，你必须创建一个安全操作按钮模板的下来菜单，你将在本章后面看到安全模板如何改变焦点目标。</w:t>
      </w:r>
    </w:p>
    <w:p w14:paraId="3E9D8319" w14:textId="77777777" w:rsidR="00550394" w:rsidRDefault="00550394" w:rsidP="00550394">
      <w:r>
        <w:t>[/quote]</w:t>
      </w:r>
    </w:p>
    <w:p w14:paraId="3BBB2788" w14:textId="77777777" w:rsidR="00550394" w:rsidRDefault="00550394" w:rsidP="00550394">
      <w:r>
        <w:tab/>
        <w:t>这两个框体现在功能齐全了(除了提到的焦点问题)。但当我们点击框体时，内部会发生什么呢？我们在这里没有实现OnClick处理程序，但是这些框体仍像普通的单位框体一样运行。让我们看看我们的框体拥有的一个预定义处理程序：OnClick处理程序，它调用函数SecureUnitButton_OnClick。</w:t>
      </w:r>
    </w:p>
    <w:p w14:paraId="15E850E5" w14:textId="77777777" w:rsidR="00550394" w:rsidRDefault="00550394" w:rsidP="00550394"/>
    <w:p w14:paraId="0C74156B" w14:textId="77777777" w:rsidR="00550394" w:rsidRDefault="00550394" w:rsidP="00550394">
      <w:r>
        <w:tab/>
        <w:t>[b]·OnClick处理程序背后的代码(The Code Behind the OnClick Handler)[/b]</w:t>
      </w:r>
    </w:p>
    <w:p w14:paraId="5C667480" w14:textId="77777777" w:rsidR="00550394" w:rsidRDefault="00550394" w:rsidP="00550394">
      <w:r>
        <w:tab/>
        <w:t>与其他预定义的脚本处理程序和辅助函数一样，SecureUnitButton函数在文件FrameXML\SecureTemplates.lua中定义。</w:t>
      </w:r>
    </w:p>
    <w:p w14:paraId="6190290A" w14:textId="77777777" w:rsidR="00550394" w:rsidRDefault="00550394" w:rsidP="00550394">
      <w:r>
        <w:t>[code=lua]</w:t>
      </w:r>
    </w:p>
    <w:p w14:paraId="72835CF7" w14:textId="77777777" w:rsidR="00550394" w:rsidRDefault="00550394" w:rsidP="00550394">
      <w:r>
        <w:t>function SecureUnitButton_OnClick(self, button)</w:t>
      </w:r>
    </w:p>
    <w:p w14:paraId="349264FF" w14:textId="77777777" w:rsidR="00550394" w:rsidRDefault="00550394" w:rsidP="00550394">
      <w:r>
        <w:tab/>
        <w:t>local type = SecureButton_GetModifiedAttribute(self, “type”, button);</w:t>
      </w:r>
    </w:p>
    <w:p w14:paraId="6F394873" w14:textId="77777777" w:rsidR="00550394" w:rsidRDefault="00550394" w:rsidP="00550394">
      <w:r>
        <w:tab/>
        <w:t>if ( type == “menu” ) then</w:t>
      </w:r>
    </w:p>
    <w:p w14:paraId="039D5E5D" w14:textId="77777777" w:rsidR="00550394" w:rsidRDefault="00550394" w:rsidP="00550394">
      <w:r>
        <w:lastRenderedPageBreak/>
        <w:tab/>
      </w:r>
      <w:r>
        <w:tab/>
        <w:t>if ( SpellIsTargeting() ) then</w:t>
      </w:r>
    </w:p>
    <w:p w14:paraId="4739CF8E" w14:textId="77777777" w:rsidR="00550394" w:rsidRDefault="00550394" w:rsidP="00550394">
      <w:r>
        <w:tab/>
      </w:r>
      <w:r>
        <w:tab/>
      </w:r>
      <w:r>
        <w:tab/>
        <w:t>SpellStopTargeting();</w:t>
      </w:r>
    </w:p>
    <w:p w14:paraId="0FDC5627" w14:textId="77777777" w:rsidR="00550394" w:rsidRDefault="00550394" w:rsidP="00550394">
      <w:r>
        <w:tab/>
      </w:r>
      <w:r>
        <w:tab/>
      </w:r>
      <w:r>
        <w:tab/>
        <w:t>return;</w:t>
      </w:r>
    </w:p>
    <w:p w14:paraId="12E1C84C" w14:textId="77777777" w:rsidR="00550394" w:rsidRDefault="00550394" w:rsidP="00550394">
      <w:r>
        <w:tab/>
      </w:r>
      <w:r>
        <w:tab/>
        <w:t>end</w:t>
      </w:r>
    </w:p>
    <w:p w14:paraId="7ACDD2F0" w14:textId="77777777" w:rsidR="00550394" w:rsidRDefault="00550394" w:rsidP="00550394">
      <w:r>
        <w:tab/>
        <w:t>end</w:t>
      </w:r>
    </w:p>
    <w:p w14:paraId="45223E65" w14:textId="77777777" w:rsidR="00550394" w:rsidRDefault="00550394" w:rsidP="00550394">
      <w:r>
        <w:tab/>
        <w:t>SecureActionButton_OnClick(self, button);</w:t>
      </w:r>
    </w:p>
    <w:p w14:paraId="4DC0703F" w14:textId="77777777" w:rsidR="00550394" w:rsidRDefault="00550394" w:rsidP="00550394">
      <w:r>
        <w:t>end</w:t>
      </w:r>
    </w:p>
    <w:p w14:paraId="6A9F0CA2" w14:textId="77777777" w:rsidR="00550394" w:rsidRDefault="00550394" w:rsidP="00550394">
      <w:r>
        <w:t>[/code]</w:t>
      </w:r>
    </w:p>
    <w:p w14:paraId="72B48455" w14:textId="77777777" w:rsidR="00550394" w:rsidRDefault="00550394" w:rsidP="00550394">
      <w:r>
        <w:tab/>
        <w:t>不要忘记，这个函数是默认UII的一部分，因此被认为是安全代码。所以它允许调用所有我们可能无法调用的受保护函数。</w:t>
      </w:r>
    </w:p>
    <w:p w14:paraId="124596C9" w14:textId="77777777" w:rsidR="00550394" w:rsidRDefault="00550394" w:rsidP="00550394">
      <w:r>
        <w:tab/>
        <w:t>辅助函数SecureButton_GetModifiedAttribute被用于根据你按下按钮和键盘上转换键(如Ctrl)来获得你想要执行的操作。这个操作是在属性mod-typeX中定义的，其中X是按钮(1=左键，2=右键，3=中键)，mod可以是键盘上的修饰键，如alt、shift或ctrl。可以使用*替代mod-来忽略修饰键。这个属性可能的值是*type1 = ”target”和*type2 =  “menu”，这意味着左键单击以某个单位为目标，右键单击目标打开菜单。开头的星号表示修饰键被忽略。这些默</w:t>
      </w:r>
      <w:r>
        <w:rPr>
          <w:rFonts w:hint="eastAsia"/>
        </w:rPr>
        <w:t>认值适用于我们的目的，所以让我们保留它们。</w:t>
      </w:r>
    </w:p>
    <w:p w14:paraId="12B651B2" w14:textId="77777777" w:rsidR="00550394" w:rsidRDefault="00550394" w:rsidP="00550394">
      <w:r>
        <w:tab/>
        <w:t>之后这个函数会检查我们是否想打开菜单，如果想的话，还会检查我们当前是否有一个正在等待目标选择的法术施放。如果是这种情况，法术施放将被取消，函数此时返回。否则，它将调用转发给SecureActionButtonTemplate的OnClick处理程序，因为一个单位框体共享一个动作按钮的基本功能，也就是说，当你点击它时会发生一些事情。这个OnClick处理程序相当长，而且无聊，因为它涵盖了所有可能的按钮操作，比如基于特定条件施放法术，等等。稍后我们将回到动作按钮。</w:t>
      </w:r>
    </w:p>
    <w:p w14:paraId="7768E7BC" w14:textId="77777777" w:rsidR="00550394" w:rsidRDefault="00550394" w:rsidP="00550394">
      <w:r>
        <w:tab/>
        <w:t>你可能想知道，我们是否不能通过手动调用OnClick处理程序来绕过这样的限制，执行受保护的函数总是需要用户输入。你可以执行下面的函数调用来模拟鼠标单击：</w:t>
      </w:r>
    </w:p>
    <w:p w14:paraId="0E8F21D8" w14:textId="77777777" w:rsidR="00550394" w:rsidRDefault="00550394" w:rsidP="00550394">
      <w:r>
        <w:t>[code=lua]</w:t>
      </w:r>
    </w:p>
    <w:p w14:paraId="24120967" w14:textId="77777777" w:rsidR="00550394" w:rsidRDefault="00550394" w:rsidP="00550394">
      <w:r>
        <w:t>protectedFrame:GetScript(“OnClick”)(protectedFrame, “LeftButton”)</w:t>
      </w:r>
    </w:p>
    <w:p w14:paraId="62FF7527" w14:textId="77777777" w:rsidR="00550394" w:rsidRDefault="00550394" w:rsidP="00550394">
      <w:r>
        <w:t>[/code]</w:t>
      </w:r>
    </w:p>
    <w:p w14:paraId="7D3E56F8" w14:textId="77777777" w:rsidR="00550394" w:rsidRDefault="00550394" w:rsidP="00550394">
      <w:r>
        <w:tab/>
        <w:t>通常情况下，插件无法分辨这是真的点击还是伪造的。但是请记住，整个处理程序是由暴雪在模板中定义的，它是安全代码。执行路径开始至终是安全的，如果它直接进入这个预定义的处理程序，则始终是安全的。但是你的调用假装点击是从受污染的代码开始的，因为你的代码总是受污染的，所以整个执行路径都是受污染的。这会导致操作失败。</w:t>
      </w:r>
    </w:p>
    <w:p w14:paraId="5B9B6752" w14:textId="77777777" w:rsidR="00550394" w:rsidRDefault="00550394" w:rsidP="00550394">
      <w:r>
        <w:tab/>
        <w:t>在创建一个完整的单位框体插件的下一步是实现队伍和团队框体，对于这些，我们需要从SecureGropHeaderTemplate继承的模板。</w:t>
      </w:r>
    </w:p>
    <w:p w14:paraId="73D79F1C" w14:textId="77777777" w:rsidR="00550394" w:rsidRDefault="00550394" w:rsidP="00550394"/>
    <w:p w14:paraId="31FFEBB6" w14:textId="77777777" w:rsidR="00550394" w:rsidRDefault="00550394" w:rsidP="00550394">
      <w:r>
        <w:t>[b][size=130%]&amp;#9675; 使用团长模板 (Using Group Header Templater)[/size][/b]</w:t>
      </w:r>
    </w:p>
    <w:p w14:paraId="42026661" w14:textId="77777777" w:rsidR="00550394" w:rsidRDefault="00550394" w:rsidP="00550394">
      <w:r>
        <w:tab/>
        <w:t>团长模板控制一组单位框体，如你的队伍或团队子组(raid subgroup)。它们自动管理一切，比如删除离开队伍的玩家，或根据它们的名字或其他条件对显示的框体进行排序。我不会在这里向你展示使用这些模板的完整示例，因为它是非常难以测试的，因为你需要一个愿意帮助你测试的团队。你也不太可能需要这些模板，因为它们只对团队和团队框体模块有用。现在已经有很多不同的团队框体插件了，而且它们都是高度可定制的。无论如何，主要的操作都受到模块的限制，所以不太可能需要编写一个新的模板，因为所有可能的特性都已经由现有的模板实现了</w:t>
      </w:r>
      <w:r>
        <w:rPr>
          <w:rFonts w:hint="eastAsia"/>
        </w:rPr>
        <w:t>。</w:t>
      </w:r>
    </w:p>
    <w:p w14:paraId="711E7918" w14:textId="77777777" w:rsidR="00550394" w:rsidRDefault="00550394" w:rsidP="00550394">
      <w:r>
        <w:tab/>
        <w:t>但我们还是来看看它们在理论上是如何工作的。你只需从该模板创建一个新的模板，并添加一个简单的标题(如文本)，以显示该标题所示的团队子组或职业。然而可以使用表11-</w:t>
      </w:r>
      <w:r>
        <w:lastRenderedPageBreak/>
        <w:t>1设置的这个安全模板属性，以定义如何显示它。</w:t>
      </w:r>
    </w:p>
    <w:p w14:paraId="3918701A" w14:textId="77777777" w:rsidR="00550394" w:rsidRDefault="00550394" w:rsidP="00550394">
      <w:r>
        <w:t>[align=center][size=80%]表11-1 页眉模板的属性[/size][/align]</w:t>
      </w:r>
    </w:p>
    <w:p w14:paraId="79915BF3" w14:textId="77777777" w:rsidR="00550394" w:rsidRDefault="00550394" w:rsidP="00550394">
      <w:r>
        <w:t>[table]</w:t>
      </w:r>
    </w:p>
    <w:p w14:paraId="5881768E" w14:textId="77777777" w:rsidR="00550394" w:rsidRDefault="00550394" w:rsidP="00550394">
      <w:r>
        <w:t>[tr]</w:t>
      </w:r>
    </w:p>
    <w:p w14:paraId="79AE1A65" w14:textId="77777777" w:rsidR="00550394" w:rsidRDefault="00550394" w:rsidP="00550394">
      <w:r>
        <w:t xml:space="preserve">  [td25][align=center]属性[/align][/td]</w:t>
      </w:r>
    </w:p>
    <w:p w14:paraId="27379BB7" w14:textId="77777777" w:rsidR="00550394" w:rsidRDefault="00550394" w:rsidP="00550394">
      <w:r>
        <w:t xml:space="preserve">  [td25][align=center]类型[/align][/td]</w:t>
      </w:r>
    </w:p>
    <w:p w14:paraId="1B5D7B3F" w14:textId="77777777" w:rsidR="00550394" w:rsidRDefault="00550394" w:rsidP="00550394">
      <w:r>
        <w:t xml:space="preserve">  [td][align=center]描述[/align][/td]</w:t>
      </w:r>
    </w:p>
    <w:p w14:paraId="6C4DE977" w14:textId="77777777" w:rsidR="00550394" w:rsidRDefault="00550394" w:rsidP="00550394">
      <w:r>
        <w:t>[/tr]</w:t>
      </w:r>
    </w:p>
    <w:p w14:paraId="0402624F" w14:textId="77777777" w:rsidR="00550394" w:rsidRDefault="00550394" w:rsidP="00550394">
      <w:r>
        <w:t>[tr]</w:t>
      </w:r>
    </w:p>
    <w:p w14:paraId="6A822FB6" w14:textId="77777777" w:rsidR="00550394" w:rsidRDefault="00550394" w:rsidP="00550394">
      <w:r>
        <w:t xml:space="preserve">  [td][align=center]showRaid[/align][/td]</w:t>
      </w:r>
    </w:p>
    <w:p w14:paraId="1F6D501B" w14:textId="77777777" w:rsidR="00550394" w:rsidRDefault="00550394" w:rsidP="00550394">
      <w:r>
        <w:t xml:space="preserve">  [td][align=center]boolean[/align][/td]</w:t>
      </w:r>
    </w:p>
    <w:p w14:paraId="3FA6E05E" w14:textId="77777777" w:rsidR="00550394" w:rsidRDefault="00550394" w:rsidP="00550394">
      <w:r>
        <w:t xml:space="preserve">  [td][align=center]在团队中时显示标题[/align][/td]</w:t>
      </w:r>
    </w:p>
    <w:p w14:paraId="7FFA57B4" w14:textId="77777777" w:rsidR="00550394" w:rsidRDefault="00550394" w:rsidP="00550394">
      <w:r>
        <w:t>[/tr]</w:t>
      </w:r>
    </w:p>
    <w:p w14:paraId="42038143" w14:textId="77777777" w:rsidR="00550394" w:rsidRDefault="00550394" w:rsidP="00550394">
      <w:r>
        <w:t>[tr]</w:t>
      </w:r>
    </w:p>
    <w:p w14:paraId="1B82BE56" w14:textId="77777777" w:rsidR="00550394" w:rsidRDefault="00550394" w:rsidP="00550394">
      <w:r>
        <w:t xml:space="preserve">  [td][align=center]showParty[/align][/td]</w:t>
      </w:r>
    </w:p>
    <w:p w14:paraId="01CC984D" w14:textId="77777777" w:rsidR="00550394" w:rsidRDefault="00550394" w:rsidP="00550394">
      <w:r>
        <w:t xml:space="preserve">  [td][align=center]boolean[/align][/td]</w:t>
      </w:r>
    </w:p>
    <w:p w14:paraId="20FB7826" w14:textId="77777777" w:rsidR="00550394" w:rsidRDefault="00550394" w:rsidP="00550394">
      <w:r>
        <w:t xml:space="preserve">  [td][align=center]在队伍中时显示标题[/align][/td]</w:t>
      </w:r>
    </w:p>
    <w:p w14:paraId="6A3D09CB" w14:textId="77777777" w:rsidR="00550394" w:rsidRDefault="00550394" w:rsidP="00550394">
      <w:r>
        <w:t>[/tr]</w:t>
      </w:r>
    </w:p>
    <w:p w14:paraId="42ADA63C" w14:textId="77777777" w:rsidR="00550394" w:rsidRDefault="00550394" w:rsidP="00550394">
      <w:r>
        <w:t>[tr]</w:t>
      </w:r>
    </w:p>
    <w:p w14:paraId="1ACF1E72" w14:textId="77777777" w:rsidR="00550394" w:rsidRDefault="00550394" w:rsidP="00550394">
      <w:r>
        <w:t xml:space="preserve">  [td][align=center]showPlayer[/align][/td]</w:t>
      </w:r>
    </w:p>
    <w:p w14:paraId="16CFBC4E" w14:textId="77777777" w:rsidR="00550394" w:rsidRDefault="00550394" w:rsidP="00550394">
      <w:r>
        <w:t xml:space="preserve">  [td][align=center]boolean[/align][/td]</w:t>
      </w:r>
    </w:p>
    <w:p w14:paraId="3A77BB5A" w14:textId="77777777" w:rsidR="00550394" w:rsidRDefault="00550394" w:rsidP="00550394">
      <w:r>
        <w:t xml:space="preserve">  [td][align=center]如果你不在团队中，为自己显示单位框体[/align][/td]</w:t>
      </w:r>
    </w:p>
    <w:p w14:paraId="1E5B3C52" w14:textId="77777777" w:rsidR="00550394" w:rsidRDefault="00550394" w:rsidP="00550394">
      <w:r>
        <w:t>[/tr]</w:t>
      </w:r>
    </w:p>
    <w:p w14:paraId="2D25DA5A" w14:textId="77777777" w:rsidR="00550394" w:rsidRDefault="00550394" w:rsidP="00550394">
      <w:r>
        <w:t>[tr]</w:t>
      </w:r>
    </w:p>
    <w:p w14:paraId="203669E4" w14:textId="77777777" w:rsidR="00550394" w:rsidRDefault="00550394" w:rsidP="00550394">
      <w:r>
        <w:t xml:space="preserve">  [td][align=center]showSolo[/align][/td]</w:t>
      </w:r>
    </w:p>
    <w:p w14:paraId="62891655" w14:textId="77777777" w:rsidR="00550394" w:rsidRDefault="00550394" w:rsidP="00550394">
      <w:r>
        <w:t xml:space="preserve">  [td][align=center]boolean[/align][/td]</w:t>
      </w:r>
    </w:p>
    <w:p w14:paraId="402AB829" w14:textId="77777777" w:rsidR="00550394" w:rsidRDefault="00550394" w:rsidP="00550394">
      <w:r>
        <w:t xml:space="preserve">  [td][align=center]显示你是否不在组中(要求设置showPlyer)[/align][/td]</w:t>
      </w:r>
    </w:p>
    <w:p w14:paraId="41E7CB58" w14:textId="77777777" w:rsidR="00550394" w:rsidRDefault="00550394" w:rsidP="00550394">
      <w:r>
        <w:t>[/tr][tr]</w:t>
      </w:r>
    </w:p>
    <w:p w14:paraId="7470CFA0" w14:textId="77777777" w:rsidR="00550394" w:rsidRDefault="00550394" w:rsidP="00550394">
      <w:r>
        <w:t xml:space="preserve">  [td][align=center]nameList[/align][/td]</w:t>
      </w:r>
    </w:p>
    <w:p w14:paraId="26DA131B" w14:textId="77777777" w:rsidR="00550394" w:rsidRDefault="00550394" w:rsidP="00550394">
      <w:r>
        <w:t xml:space="preserve">  [td][align=center]string[/align][/td]</w:t>
      </w:r>
    </w:p>
    <w:p w14:paraId="171BAE87" w14:textId="77777777" w:rsidR="00550394" w:rsidRDefault="00550394" w:rsidP="00550394">
      <w:r>
        <w:t xml:space="preserve">  [td][align=center]以逗号分隔的玩家列表，将显示在此标题下。(这将导致模板忽略属性groupFilter)[/align][/td]</w:t>
      </w:r>
    </w:p>
    <w:p w14:paraId="1C0341F8" w14:textId="77777777" w:rsidR="00550394" w:rsidRDefault="00550394" w:rsidP="00550394">
      <w:r>
        <w:t>[/tr]</w:t>
      </w:r>
    </w:p>
    <w:p w14:paraId="4406812A" w14:textId="77777777" w:rsidR="00550394" w:rsidRDefault="00550394" w:rsidP="00550394">
      <w:r>
        <w:t>[tr]</w:t>
      </w:r>
    </w:p>
    <w:p w14:paraId="4895F954" w14:textId="77777777" w:rsidR="00550394" w:rsidRDefault="00550394" w:rsidP="00550394">
      <w:r>
        <w:t xml:space="preserve">  [td][align=center]groupFilter[/align][/td]</w:t>
      </w:r>
    </w:p>
    <w:p w14:paraId="3C8AF9E3" w14:textId="77777777" w:rsidR="00550394" w:rsidRDefault="00550394" w:rsidP="00550394">
      <w:r>
        <w:t xml:space="preserve">  [td][align=center]string[/align][/td]</w:t>
      </w:r>
    </w:p>
    <w:p w14:paraId="3AA1424C" w14:textId="77777777" w:rsidR="00550394" w:rsidRDefault="00550394" w:rsidP="00550394">
      <w:r>
        <w:t xml:space="preserve">  [td][align=center][/align][/td]</w:t>
      </w:r>
    </w:p>
    <w:p w14:paraId="5779265D" w14:textId="77777777" w:rsidR="00550394" w:rsidRDefault="00550394" w:rsidP="00550394">
      <w:r>
        <w:t>[/tr]</w:t>
      </w:r>
    </w:p>
    <w:p w14:paraId="5DC1A5EF" w14:textId="77777777" w:rsidR="00550394" w:rsidRDefault="00550394" w:rsidP="00550394">
      <w:r>
        <w:t>[tr]</w:t>
      </w:r>
    </w:p>
    <w:p w14:paraId="6907AE18" w14:textId="77777777" w:rsidR="00550394" w:rsidRDefault="00550394" w:rsidP="00550394">
      <w:r>
        <w:t xml:space="preserve">  [td][align=center]strictFiltering[/align][/td]</w:t>
      </w:r>
    </w:p>
    <w:p w14:paraId="66AEBA9D" w14:textId="77777777" w:rsidR="00550394" w:rsidRDefault="00550394" w:rsidP="00550394">
      <w:r>
        <w:t xml:space="preserve">  [td][align=center]boolean[/align][/td]</w:t>
      </w:r>
    </w:p>
    <w:p w14:paraId="583A0874" w14:textId="77777777" w:rsidR="00550394" w:rsidRDefault="00550394" w:rsidP="00550394">
      <w:r>
        <w:t xml:space="preserve">  [td][align=center][/align][/td]</w:t>
      </w:r>
    </w:p>
    <w:p w14:paraId="456327CD" w14:textId="77777777" w:rsidR="00550394" w:rsidRDefault="00550394" w:rsidP="00550394">
      <w:r>
        <w:t>[/tr]</w:t>
      </w:r>
    </w:p>
    <w:p w14:paraId="07FABF43" w14:textId="77777777" w:rsidR="00550394" w:rsidRDefault="00550394" w:rsidP="00550394">
      <w:r>
        <w:t>[tr]</w:t>
      </w:r>
    </w:p>
    <w:p w14:paraId="3988345F" w14:textId="77777777" w:rsidR="00550394" w:rsidRDefault="00550394" w:rsidP="00550394">
      <w:r>
        <w:lastRenderedPageBreak/>
        <w:t xml:space="preserve">  [td][align=center]point[/align][/td]</w:t>
      </w:r>
    </w:p>
    <w:p w14:paraId="394E01D8" w14:textId="77777777" w:rsidR="00550394" w:rsidRDefault="00550394" w:rsidP="00550394">
      <w:r>
        <w:t xml:space="preserve">  [td][align=center]string[/align][/td]</w:t>
      </w:r>
    </w:p>
    <w:p w14:paraId="00A99370" w14:textId="77777777" w:rsidR="00550394" w:rsidRDefault="00550394" w:rsidP="00550394">
      <w:r>
        <w:t xml:space="preserve">  [td][align=center][/align][/td]</w:t>
      </w:r>
    </w:p>
    <w:p w14:paraId="0489EC9C" w14:textId="77777777" w:rsidR="00550394" w:rsidRDefault="00550394" w:rsidP="00550394">
      <w:r>
        <w:t>[/tr]</w:t>
      </w:r>
    </w:p>
    <w:p w14:paraId="3A46C3A3" w14:textId="77777777" w:rsidR="00550394" w:rsidRDefault="00550394" w:rsidP="00550394">
      <w:r>
        <w:t>[tr]</w:t>
      </w:r>
    </w:p>
    <w:p w14:paraId="47CC1492" w14:textId="77777777" w:rsidR="00550394" w:rsidRDefault="00550394" w:rsidP="00550394">
      <w:r>
        <w:t xml:space="preserve">  [td][align=center]x0ffset[/align][/td]</w:t>
      </w:r>
    </w:p>
    <w:p w14:paraId="7B3E0325" w14:textId="77777777" w:rsidR="00550394" w:rsidRDefault="00550394" w:rsidP="00550394">
      <w:r>
        <w:t xml:space="preserve">  [td][align=center]number[/align][/td]</w:t>
      </w:r>
    </w:p>
    <w:p w14:paraId="150BA80B" w14:textId="77777777" w:rsidR="00550394" w:rsidRDefault="00550394" w:rsidP="00550394">
      <w:r>
        <w:t xml:space="preserve">  [td][align=center][/align][/td]</w:t>
      </w:r>
    </w:p>
    <w:p w14:paraId="7B3A5C60" w14:textId="77777777" w:rsidR="00550394" w:rsidRDefault="00550394" w:rsidP="00550394">
      <w:r>
        <w:t>[/tr]</w:t>
      </w:r>
    </w:p>
    <w:p w14:paraId="08F6B96D" w14:textId="77777777" w:rsidR="00550394" w:rsidRDefault="00550394" w:rsidP="00550394">
      <w:r>
        <w:t>[tr]</w:t>
      </w:r>
    </w:p>
    <w:p w14:paraId="7C344976" w14:textId="77777777" w:rsidR="00550394" w:rsidRDefault="00550394" w:rsidP="00550394">
      <w:r>
        <w:t xml:space="preserve">  [td][align=center]y0ffset[/align][/td]</w:t>
      </w:r>
    </w:p>
    <w:p w14:paraId="7CF31CEA" w14:textId="77777777" w:rsidR="00550394" w:rsidRDefault="00550394" w:rsidP="00550394">
      <w:r>
        <w:t xml:space="preserve">  [td][align=center]number[/align][/td]</w:t>
      </w:r>
    </w:p>
    <w:p w14:paraId="15A93053" w14:textId="77777777" w:rsidR="00550394" w:rsidRDefault="00550394" w:rsidP="00550394">
      <w:r>
        <w:t xml:space="preserve">  [td][align=center][/align][/td]</w:t>
      </w:r>
    </w:p>
    <w:p w14:paraId="16AFA89C" w14:textId="77777777" w:rsidR="00550394" w:rsidRDefault="00550394" w:rsidP="00550394">
      <w:r>
        <w:t>[/tr]</w:t>
      </w:r>
    </w:p>
    <w:p w14:paraId="6BE434F2" w14:textId="77777777" w:rsidR="00550394" w:rsidRDefault="00550394" w:rsidP="00550394">
      <w:r>
        <w:t>[tr]</w:t>
      </w:r>
    </w:p>
    <w:p w14:paraId="2CD024AC" w14:textId="77777777" w:rsidR="00550394" w:rsidRDefault="00550394" w:rsidP="00550394">
      <w:r>
        <w:t xml:space="preserve">  [td][align=center]sortDir[/align][/td]</w:t>
      </w:r>
    </w:p>
    <w:p w14:paraId="481B9E98" w14:textId="77777777" w:rsidR="00550394" w:rsidRDefault="00550394" w:rsidP="00550394">
      <w:r>
        <w:t xml:space="preserve">  [td][align=center]string[/align][/td]</w:t>
      </w:r>
    </w:p>
    <w:p w14:paraId="66A00B54" w14:textId="77777777" w:rsidR="00550394" w:rsidRDefault="00550394" w:rsidP="00550394">
      <w:r>
        <w:t xml:space="preserve">  [td][align=center][/align][/td]</w:t>
      </w:r>
    </w:p>
    <w:p w14:paraId="24DF74C0" w14:textId="77777777" w:rsidR="00550394" w:rsidRDefault="00550394" w:rsidP="00550394">
      <w:r>
        <w:t>[/tr][tr]</w:t>
      </w:r>
    </w:p>
    <w:p w14:paraId="2B8EBE6C" w14:textId="77777777" w:rsidR="00550394" w:rsidRDefault="00550394" w:rsidP="00550394">
      <w:r>
        <w:t xml:space="preserve">  [td][align=center]template[/align][/td]</w:t>
      </w:r>
    </w:p>
    <w:p w14:paraId="1E2BF274" w14:textId="77777777" w:rsidR="00550394" w:rsidRDefault="00550394" w:rsidP="00550394">
      <w:r>
        <w:t xml:space="preserve">  [td][align=center]string[/align][/td]</w:t>
      </w:r>
    </w:p>
    <w:p w14:paraId="17010EFB" w14:textId="77777777" w:rsidR="00550394" w:rsidRDefault="00550394" w:rsidP="00550394">
      <w:r>
        <w:t xml:space="preserve">  [td][align=center][/align][/td]</w:t>
      </w:r>
    </w:p>
    <w:p w14:paraId="1EA86790" w14:textId="77777777" w:rsidR="00550394" w:rsidRDefault="00550394" w:rsidP="00550394">
      <w:r>
        <w:t>[/tr][tr]</w:t>
      </w:r>
    </w:p>
    <w:p w14:paraId="3D99B184" w14:textId="77777777" w:rsidR="00550394" w:rsidRDefault="00550394" w:rsidP="00550394">
      <w:r>
        <w:t xml:space="preserve">  [td][align=center]templateType[/align][/td]</w:t>
      </w:r>
    </w:p>
    <w:p w14:paraId="4C3BE341" w14:textId="77777777" w:rsidR="00550394" w:rsidRDefault="00550394" w:rsidP="00550394">
      <w:r>
        <w:t xml:space="preserve">  [td][align=center]string[/align][/td]</w:t>
      </w:r>
    </w:p>
    <w:p w14:paraId="308A0756" w14:textId="77777777" w:rsidR="00550394" w:rsidRDefault="00550394" w:rsidP="00550394">
      <w:r>
        <w:t xml:space="preserve">  [td][align=center][/align][/td]</w:t>
      </w:r>
    </w:p>
    <w:p w14:paraId="3A483619" w14:textId="77777777" w:rsidR="00550394" w:rsidRDefault="00550394" w:rsidP="00550394">
      <w:r>
        <w:t>[/tr]</w:t>
      </w:r>
    </w:p>
    <w:p w14:paraId="7F503E56" w14:textId="77777777" w:rsidR="00550394" w:rsidRDefault="00550394" w:rsidP="00550394">
      <w:r>
        <w:t>[tr]</w:t>
      </w:r>
    </w:p>
    <w:p w14:paraId="4474609A" w14:textId="77777777" w:rsidR="00550394" w:rsidRDefault="00550394" w:rsidP="00550394">
      <w:r>
        <w:t xml:space="preserve">  [td][align=center]groupBy[/align][/td]</w:t>
      </w:r>
    </w:p>
    <w:p w14:paraId="3FAADB6C" w14:textId="77777777" w:rsidR="00550394" w:rsidRDefault="00550394" w:rsidP="00550394">
      <w:r>
        <w:t xml:space="preserve">  [td][align=center]string[/align][/td]</w:t>
      </w:r>
    </w:p>
    <w:p w14:paraId="18B09228" w14:textId="77777777" w:rsidR="00550394" w:rsidRDefault="00550394" w:rsidP="00550394">
      <w:r>
        <w:t xml:space="preserve">  [td][align=center][/align][/td]</w:t>
      </w:r>
    </w:p>
    <w:p w14:paraId="48E3CCCA" w14:textId="77777777" w:rsidR="00550394" w:rsidRDefault="00550394" w:rsidP="00550394">
      <w:r>
        <w:t>[/tr]</w:t>
      </w:r>
    </w:p>
    <w:p w14:paraId="66344D6D" w14:textId="77777777" w:rsidR="00550394" w:rsidRDefault="00550394" w:rsidP="00550394">
      <w:r>
        <w:t>[tr]</w:t>
      </w:r>
    </w:p>
    <w:p w14:paraId="7F8B4BF3" w14:textId="77777777" w:rsidR="00550394" w:rsidRDefault="00550394" w:rsidP="00550394">
      <w:r>
        <w:t xml:space="preserve">  [td][align=center]groupingOrder[/align][/td]</w:t>
      </w:r>
    </w:p>
    <w:p w14:paraId="1DEDA510" w14:textId="77777777" w:rsidR="00550394" w:rsidRDefault="00550394" w:rsidP="00550394">
      <w:r>
        <w:t xml:space="preserve">  [td][align=center]string[/align][/td]</w:t>
      </w:r>
    </w:p>
    <w:p w14:paraId="40E20CFC" w14:textId="77777777" w:rsidR="00550394" w:rsidRDefault="00550394" w:rsidP="00550394">
      <w:r>
        <w:t xml:space="preserve">  [td][align=center][/align][/td]</w:t>
      </w:r>
    </w:p>
    <w:p w14:paraId="3B1905E6" w14:textId="77777777" w:rsidR="00550394" w:rsidRDefault="00550394" w:rsidP="00550394">
      <w:r>
        <w:t>[/tr]</w:t>
      </w:r>
    </w:p>
    <w:p w14:paraId="4A04270A" w14:textId="77777777" w:rsidR="00550394" w:rsidRDefault="00550394" w:rsidP="00550394">
      <w:r>
        <w:t>[tr]</w:t>
      </w:r>
    </w:p>
    <w:p w14:paraId="1C5A8659" w14:textId="77777777" w:rsidR="00550394" w:rsidRDefault="00550394" w:rsidP="00550394">
      <w:r>
        <w:t xml:space="preserve">  [td][align=center]maxColumns[/align][/td]</w:t>
      </w:r>
    </w:p>
    <w:p w14:paraId="57E0C465" w14:textId="77777777" w:rsidR="00550394" w:rsidRDefault="00550394" w:rsidP="00550394">
      <w:r>
        <w:t xml:space="preserve">  [td][align=center]number[/align][/td]</w:t>
      </w:r>
    </w:p>
    <w:p w14:paraId="64DB3C24" w14:textId="77777777" w:rsidR="00550394" w:rsidRDefault="00550394" w:rsidP="00550394">
      <w:r>
        <w:t xml:space="preserve">  [td][align=center][/align][/td]</w:t>
      </w:r>
    </w:p>
    <w:p w14:paraId="499F2F08" w14:textId="77777777" w:rsidR="00550394" w:rsidRDefault="00550394" w:rsidP="00550394">
      <w:r>
        <w:t>[/tr]</w:t>
      </w:r>
    </w:p>
    <w:p w14:paraId="7ADC2CB4" w14:textId="77777777" w:rsidR="00550394" w:rsidRDefault="00550394" w:rsidP="00550394">
      <w:r>
        <w:t>[tr]</w:t>
      </w:r>
    </w:p>
    <w:p w14:paraId="6BABFDAF" w14:textId="77777777" w:rsidR="00550394" w:rsidRDefault="00550394" w:rsidP="00550394">
      <w:r>
        <w:t xml:space="preserve">  [td][align=center]unitsPerColumn[/align][/td]</w:t>
      </w:r>
    </w:p>
    <w:p w14:paraId="40300C00" w14:textId="77777777" w:rsidR="00550394" w:rsidRDefault="00550394" w:rsidP="00550394">
      <w:r>
        <w:lastRenderedPageBreak/>
        <w:t xml:space="preserve">  [td][align=center]number[/align][/td]</w:t>
      </w:r>
    </w:p>
    <w:p w14:paraId="0E49255C" w14:textId="77777777" w:rsidR="00550394" w:rsidRDefault="00550394" w:rsidP="00550394">
      <w:r>
        <w:t xml:space="preserve">  [td][align=center][/align][/td]</w:t>
      </w:r>
    </w:p>
    <w:p w14:paraId="272AE73B" w14:textId="77777777" w:rsidR="00550394" w:rsidRDefault="00550394" w:rsidP="00550394">
      <w:r>
        <w:t>[/tr]</w:t>
      </w:r>
    </w:p>
    <w:p w14:paraId="33F58DBD" w14:textId="77777777" w:rsidR="00550394" w:rsidRDefault="00550394" w:rsidP="00550394">
      <w:r>
        <w:t>[tr]</w:t>
      </w:r>
    </w:p>
    <w:p w14:paraId="6E4B5430" w14:textId="77777777" w:rsidR="00550394" w:rsidRDefault="00550394" w:rsidP="00550394">
      <w:r>
        <w:t xml:space="preserve">  [td][align=center]startingIndex[/align][/td]</w:t>
      </w:r>
    </w:p>
    <w:p w14:paraId="5AE9AF0B" w14:textId="77777777" w:rsidR="00550394" w:rsidRDefault="00550394" w:rsidP="00550394">
      <w:r>
        <w:t xml:space="preserve">  [td][align=center]number[/align][/td]</w:t>
      </w:r>
    </w:p>
    <w:p w14:paraId="51ED31B4" w14:textId="77777777" w:rsidR="00550394" w:rsidRDefault="00550394" w:rsidP="00550394">
      <w:r>
        <w:t xml:space="preserve">  [td][align=center][/align][/td]</w:t>
      </w:r>
    </w:p>
    <w:p w14:paraId="1398B823" w14:textId="77777777" w:rsidR="00550394" w:rsidRDefault="00550394" w:rsidP="00550394">
      <w:r>
        <w:t>[/tr]</w:t>
      </w:r>
    </w:p>
    <w:p w14:paraId="64DCBFD9" w14:textId="77777777" w:rsidR="00550394" w:rsidRDefault="00550394" w:rsidP="00550394">
      <w:r>
        <w:t>[tr]</w:t>
      </w:r>
    </w:p>
    <w:p w14:paraId="03B8DD53" w14:textId="77777777" w:rsidR="00550394" w:rsidRDefault="00550394" w:rsidP="00550394">
      <w:r>
        <w:t xml:space="preserve">  [td][align=center]columnSpacing[/align][/td]</w:t>
      </w:r>
    </w:p>
    <w:p w14:paraId="660F656F" w14:textId="77777777" w:rsidR="00550394" w:rsidRDefault="00550394" w:rsidP="00550394">
      <w:r>
        <w:t xml:space="preserve">  [td][align=center]number[/align][/td]</w:t>
      </w:r>
    </w:p>
    <w:p w14:paraId="77B33A93" w14:textId="77777777" w:rsidR="00550394" w:rsidRDefault="00550394" w:rsidP="00550394">
      <w:r>
        <w:t xml:space="preserve">  [td][align=center][/align][/td]</w:t>
      </w:r>
    </w:p>
    <w:p w14:paraId="31DAFEC8" w14:textId="77777777" w:rsidR="00550394" w:rsidRDefault="00550394" w:rsidP="00550394">
      <w:r>
        <w:t>[/tr]</w:t>
      </w:r>
    </w:p>
    <w:p w14:paraId="396D0F5B" w14:textId="77777777" w:rsidR="00550394" w:rsidRDefault="00550394" w:rsidP="00550394">
      <w:r>
        <w:t>[tr]</w:t>
      </w:r>
    </w:p>
    <w:p w14:paraId="27F2E197" w14:textId="77777777" w:rsidR="00550394" w:rsidRDefault="00550394" w:rsidP="00550394">
      <w:r>
        <w:t xml:space="preserve">  [td][align=center]columnAnchorPoint[/align][/td]</w:t>
      </w:r>
    </w:p>
    <w:p w14:paraId="2BC514EE" w14:textId="77777777" w:rsidR="00550394" w:rsidRDefault="00550394" w:rsidP="00550394">
      <w:r>
        <w:t xml:space="preserve">  [td][align=center]string[/align][/td]</w:t>
      </w:r>
    </w:p>
    <w:p w14:paraId="42C0B558" w14:textId="77777777" w:rsidR="00550394" w:rsidRDefault="00550394" w:rsidP="00550394">
      <w:r>
        <w:t xml:space="preserve">  [td][align=center][/align][/td]</w:t>
      </w:r>
    </w:p>
    <w:p w14:paraId="75F9C45C" w14:textId="77777777" w:rsidR="00550394" w:rsidRDefault="00550394" w:rsidP="00550394">
      <w:r>
        <w:t>[/tr]</w:t>
      </w:r>
    </w:p>
    <w:p w14:paraId="09EF03FF" w14:textId="77777777" w:rsidR="00550394" w:rsidRDefault="00550394" w:rsidP="00550394">
      <w:r>
        <w:t>[/table]</w:t>
      </w:r>
    </w:p>
    <w:p w14:paraId="317909CE" w14:textId="77777777" w:rsidR="00550394" w:rsidRDefault="00550394" w:rsidP="00550394">
      <w:r>
        <w:tab/>
        <w:t>模板完成了所有艰苦的工作，你只需为单位按钮定义XML模板并将其设置为标题的template属性即可。标题管理单位按钮，它从你的模板创建它们并进行所有定位。你也不必担心诸如玩家加入或离开小队之类的事件，标题模板负责所有这些工作。模板会为你执行此操作，因为你将无法执行此操作。在战斗中，你无法显示、隐藏或移动单位框体，但是在战斗中，玩家可以加入并离开团队。整个模板是安全代码，可以执行战斗中不允许执行的所有这些操作。</w:t>
      </w:r>
    </w:p>
    <w:p w14:paraId="0B79F835" w14:textId="77777777" w:rsidR="00550394" w:rsidRDefault="00550394" w:rsidP="00550394">
      <w:r>
        <w:tab/>
        <w:t>表11-1只是列出了团队或队伍框体的属性，宠物框体具有两个额外属性：useOwnerUnit和filterOnPet。两者都是布尔属性。useOwnerUnit会为宠物的所有者显示一个单位框体，而不是为宠物本身显示一个单位框体，并且filterOnPet可以设置为使用宠物的名称进行过滤和排序，而不是使用所有者的名称。</w:t>
      </w:r>
    </w:p>
    <w:p w14:paraId="6133D0F5" w14:textId="77777777" w:rsidR="00550394" w:rsidRDefault="00550394" w:rsidP="00550394">
      <w:r>
        <w:tab/>
        <w:t>安全框体的下一个重要类型是操作按钮，该按钮基本上是一个单机按钮即可执行受保护功能的按钮。</w:t>
      </w:r>
    </w:p>
    <w:p w14:paraId="1BE440B1" w14:textId="77777777" w:rsidR="00550394" w:rsidRDefault="00550394" w:rsidP="00550394"/>
    <w:p w14:paraId="1E92792E" w14:textId="77777777" w:rsidR="00550394" w:rsidRDefault="00550394" w:rsidP="00550394"/>
    <w:p w14:paraId="743F99FF" w14:textId="77777777" w:rsidR="00550394" w:rsidRDefault="00550394" w:rsidP="00550394">
      <w:r>
        <w:t>======</w:t>
      </w:r>
    </w:p>
    <w:p w14:paraId="4703C5FF" w14:textId="77777777" w:rsidR="00550394" w:rsidRDefault="00550394" w:rsidP="00550394">
      <w:r>
        <w:t>[color=blue][b][size=160%]&amp;#9679; 使用安全动作按钮模板[/size]</w:t>
      </w:r>
    </w:p>
    <w:p w14:paraId="76CF92F0" w14:textId="77777777" w:rsidR="00550394" w:rsidRDefault="00550394" w:rsidP="00550394">
      <w:r>
        <w:t>[size=130%](Using Secure Action Button Templates)[/size][/b][/color]</w:t>
      </w:r>
    </w:p>
    <w:p w14:paraId="1444F016" w14:textId="77777777" w:rsidR="00550394" w:rsidRDefault="00550394" w:rsidP="00550394"/>
    <w:p w14:paraId="33BB28E0" w14:textId="77777777" w:rsidR="00550394" w:rsidRDefault="00550394" w:rsidP="00550394">
      <w:r>
        <w:tab/>
        <w:t>动作按钮广泛使用属性来定义单击按钮时要执行的操作。属性类型控制单击按钮时执行哪些操作。表11-2显示了所有可能的类型值。所有这些操作都引用受保护的函数，这些函数通常不会从受污染的代码中调用，但是模板是安全代码。</w:t>
      </w:r>
    </w:p>
    <w:p w14:paraId="2E1BEBA6" w14:textId="77777777" w:rsidR="00550394" w:rsidRDefault="00550394" w:rsidP="00550394">
      <w:r>
        <w:t>[align=center][size=80%]表11-2 安全动作按钮类型[/size][/align]</w:t>
      </w:r>
    </w:p>
    <w:p w14:paraId="002C03B8" w14:textId="77777777" w:rsidR="00550394" w:rsidRDefault="00550394" w:rsidP="00550394">
      <w:r>
        <w:t>[table]</w:t>
      </w:r>
    </w:p>
    <w:p w14:paraId="3397571A" w14:textId="77777777" w:rsidR="00550394" w:rsidRDefault="00550394" w:rsidP="00550394">
      <w:r>
        <w:t>[tr]</w:t>
      </w:r>
    </w:p>
    <w:p w14:paraId="4FF54F32" w14:textId="77777777" w:rsidR="00550394" w:rsidRDefault="00550394" w:rsidP="00550394">
      <w:r>
        <w:t xml:space="preserve">  [td50][align=center]类型[/align][/td]</w:t>
      </w:r>
    </w:p>
    <w:p w14:paraId="10EC15B9" w14:textId="77777777" w:rsidR="00550394" w:rsidRDefault="00550394" w:rsidP="00550394">
      <w:r>
        <w:lastRenderedPageBreak/>
        <w:t xml:space="preserve">  [td][align=center]描述[/align][/td]</w:t>
      </w:r>
    </w:p>
    <w:p w14:paraId="4C0A048B" w14:textId="77777777" w:rsidR="00550394" w:rsidRDefault="00550394" w:rsidP="00550394">
      <w:r>
        <w:t>[/tr]</w:t>
      </w:r>
    </w:p>
    <w:p w14:paraId="375D1406" w14:textId="77777777" w:rsidR="00550394" w:rsidRDefault="00550394" w:rsidP="00550394">
      <w:r>
        <w:t>[tr]</w:t>
      </w:r>
    </w:p>
    <w:p w14:paraId="08D6079E" w14:textId="77777777" w:rsidR="00550394" w:rsidRDefault="00550394" w:rsidP="00550394">
      <w:r>
        <w:t xml:space="preserve">  [td][align=center]actionbar[/align][/td]</w:t>
      </w:r>
    </w:p>
    <w:p w14:paraId="15EEFF49" w14:textId="77777777" w:rsidR="00550394" w:rsidRDefault="00550394" w:rsidP="00550394">
      <w:r>
        <w:t xml:space="preserve">  [td][align=center][/align][/td]</w:t>
      </w:r>
    </w:p>
    <w:p w14:paraId="0CC4408E" w14:textId="77777777" w:rsidR="00550394" w:rsidRDefault="00550394" w:rsidP="00550394">
      <w:r>
        <w:t>[/tr]</w:t>
      </w:r>
    </w:p>
    <w:p w14:paraId="5FED416E" w14:textId="77777777" w:rsidR="00550394" w:rsidRDefault="00550394" w:rsidP="00550394">
      <w:r>
        <w:t>[tr]</w:t>
      </w:r>
    </w:p>
    <w:p w14:paraId="2BF3FB7E" w14:textId="77777777" w:rsidR="00550394" w:rsidRDefault="00550394" w:rsidP="00550394">
      <w:r>
        <w:t xml:space="preserve">  [td][align=center]action[/align][/td]</w:t>
      </w:r>
    </w:p>
    <w:p w14:paraId="4A03E524" w14:textId="77777777" w:rsidR="00550394" w:rsidRDefault="00550394" w:rsidP="00550394">
      <w:r>
        <w:t xml:space="preserve">  [td][align=center][/align][/td]</w:t>
      </w:r>
    </w:p>
    <w:p w14:paraId="127A8427" w14:textId="77777777" w:rsidR="00550394" w:rsidRDefault="00550394" w:rsidP="00550394">
      <w:r>
        <w:t>[/tr]</w:t>
      </w:r>
    </w:p>
    <w:p w14:paraId="012C7921" w14:textId="77777777" w:rsidR="00550394" w:rsidRDefault="00550394" w:rsidP="00550394">
      <w:r>
        <w:t>[tr]</w:t>
      </w:r>
    </w:p>
    <w:p w14:paraId="222F99DE" w14:textId="77777777" w:rsidR="00550394" w:rsidRDefault="00550394" w:rsidP="00550394">
      <w:r>
        <w:t xml:space="preserve">  [td][align=center]assist[/align][/td]</w:t>
      </w:r>
    </w:p>
    <w:p w14:paraId="172E99F1" w14:textId="77777777" w:rsidR="00550394" w:rsidRDefault="00550394" w:rsidP="00550394">
      <w:r>
        <w:t xml:space="preserve">  [td][align=center][/align][/td]</w:t>
      </w:r>
    </w:p>
    <w:p w14:paraId="71D46BAE" w14:textId="77777777" w:rsidR="00550394" w:rsidRDefault="00550394" w:rsidP="00550394">
      <w:r>
        <w:t>[/tr]</w:t>
      </w:r>
    </w:p>
    <w:p w14:paraId="7D33F273" w14:textId="77777777" w:rsidR="00550394" w:rsidRDefault="00550394" w:rsidP="00550394">
      <w:r>
        <w:t>[tr]</w:t>
      </w:r>
    </w:p>
    <w:p w14:paraId="4CE90E27" w14:textId="77777777" w:rsidR="00550394" w:rsidRDefault="00550394" w:rsidP="00550394">
      <w:r>
        <w:t xml:space="preserve">  [td][align=center]attribute[/align][/td]</w:t>
      </w:r>
    </w:p>
    <w:p w14:paraId="23D0C90F" w14:textId="77777777" w:rsidR="00550394" w:rsidRDefault="00550394" w:rsidP="00550394">
      <w:r>
        <w:t xml:space="preserve">  [td][align=center][/align][/td]</w:t>
      </w:r>
    </w:p>
    <w:p w14:paraId="1BBE0497" w14:textId="77777777" w:rsidR="00550394" w:rsidRDefault="00550394" w:rsidP="00550394">
      <w:r>
        <w:t>[/tr]</w:t>
      </w:r>
    </w:p>
    <w:p w14:paraId="63C2DAE9" w14:textId="77777777" w:rsidR="00550394" w:rsidRDefault="00550394" w:rsidP="00550394">
      <w:r>
        <w:t>[tr]</w:t>
      </w:r>
    </w:p>
    <w:p w14:paraId="4555167A" w14:textId="77777777" w:rsidR="00550394" w:rsidRDefault="00550394" w:rsidP="00550394">
      <w:r>
        <w:t xml:space="preserve">  [td][align=center]cancelaura[/align][/td]</w:t>
      </w:r>
    </w:p>
    <w:p w14:paraId="6C4C2D7F" w14:textId="77777777" w:rsidR="00550394" w:rsidRDefault="00550394" w:rsidP="00550394">
      <w:r>
        <w:t xml:space="preserve">  [td][align=center][/align][/td]</w:t>
      </w:r>
    </w:p>
    <w:p w14:paraId="417A3F8C" w14:textId="77777777" w:rsidR="00550394" w:rsidRDefault="00550394" w:rsidP="00550394">
      <w:r>
        <w:t>[/tr]</w:t>
      </w:r>
    </w:p>
    <w:p w14:paraId="09E4B29B" w14:textId="77777777" w:rsidR="00550394" w:rsidRDefault="00550394" w:rsidP="00550394">
      <w:r>
        <w:t>[tr]</w:t>
      </w:r>
    </w:p>
    <w:p w14:paraId="25A4A87F" w14:textId="77777777" w:rsidR="00550394" w:rsidRDefault="00550394" w:rsidP="00550394">
      <w:r>
        <w:t xml:space="preserve">  [td][align=center]click[/align][/td]</w:t>
      </w:r>
    </w:p>
    <w:p w14:paraId="38E0CEDA" w14:textId="77777777" w:rsidR="00550394" w:rsidRDefault="00550394" w:rsidP="00550394">
      <w:r>
        <w:t xml:space="preserve">  [td][align=center][/align][/td]</w:t>
      </w:r>
    </w:p>
    <w:p w14:paraId="236C5C4F" w14:textId="77777777" w:rsidR="00550394" w:rsidRDefault="00550394" w:rsidP="00550394">
      <w:r>
        <w:t>[/tr]</w:t>
      </w:r>
    </w:p>
    <w:p w14:paraId="0F1E17BF" w14:textId="77777777" w:rsidR="00550394" w:rsidRDefault="00550394" w:rsidP="00550394">
      <w:r>
        <w:t>[tr]</w:t>
      </w:r>
    </w:p>
    <w:p w14:paraId="1081B416" w14:textId="77777777" w:rsidR="00550394" w:rsidRDefault="00550394" w:rsidP="00550394">
      <w:r>
        <w:t xml:space="preserve">  [td][align=center]focus[/align][/td]</w:t>
      </w:r>
    </w:p>
    <w:p w14:paraId="5AE65E39" w14:textId="77777777" w:rsidR="00550394" w:rsidRDefault="00550394" w:rsidP="00550394">
      <w:r>
        <w:t xml:space="preserve">  [td][align=center][/align][/td]</w:t>
      </w:r>
    </w:p>
    <w:p w14:paraId="52B98D51" w14:textId="77777777" w:rsidR="00550394" w:rsidRDefault="00550394" w:rsidP="00550394">
      <w:r>
        <w:t>[/tr]</w:t>
      </w:r>
    </w:p>
    <w:p w14:paraId="336F49BF" w14:textId="77777777" w:rsidR="00550394" w:rsidRDefault="00550394" w:rsidP="00550394">
      <w:r>
        <w:t>[tr]</w:t>
      </w:r>
    </w:p>
    <w:p w14:paraId="4F6CFEC0" w14:textId="77777777" w:rsidR="00550394" w:rsidRDefault="00550394" w:rsidP="00550394">
      <w:r>
        <w:t xml:space="preserve">  [td][align=center]item[/align][/td]</w:t>
      </w:r>
    </w:p>
    <w:p w14:paraId="2375E7D7" w14:textId="77777777" w:rsidR="00550394" w:rsidRDefault="00550394" w:rsidP="00550394">
      <w:r>
        <w:t xml:space="preserve">  [td][align=center][/align][/td]</w:t>
      </w:r>
    </w:p>
    <w:p w14:paraId="7D4BDFA5" w14:textId="77777777" w:rsidR="00550394" w:rsidRDefault="00550394" w:rsidP="00550394">
      <w:r>
        <w:t>[/tr]</w:t>
      </w:r>
    </w:p>
    <w:p w14:paraId="62CFB427" w14:textId="77777777" w:rsidR="00550394" w:rsidRDefault="00550394" w:rsidP="00550394">
      <w:r>
        <w:t>[tr]</w:t>
      </w:r>
    </w:p>
    <w:p w14:paraId="553F15B5" w14:textId="77777777" w:rsidR="00550394" w:rsidRDefault="00550394" w:rsidP="00550394">
      <w:r>
        <w:t xml:space="preserve">  [td][align=center]macro[/align][/td]</w:t>
      </w:r>
    </w:p>
    <w:p w14:paraId="70309CEA" w14:textId="77777777" w:rsidR="00550394" w:rsidRDefault="00550394" w:rsidP="00550394">
      <w:r>
        <w:t xml:space="preserve">  [td][align=center][/align][/td]</w:t>
      </w:r>
    </w:p>
    <w:p w14:paraId="1400A6E2" w14:textId="77777777" w:rsidR="00550394" w:rsidRDefault="00550394" w:rsidP="00550394">
      <w:r>
        <w:t>[/tr]</w:t>
      </w:r>
    </w:p>
    <w:p w14:paraId="780EF8E6" w14:textId="77777777" w:rsidR="00550394" w:rsidRDefault="00550394" w:rsidP="00550394">
      <w:r>
        <w:t>[tr]</w:t>
      </w:r>
    </w:p>
    <w:p w14:paraId="716F96B9" w14:textId="77777777" w:rsidR="00550394" w:rsidRDefault="00550394" w:rsidP="00550394">
      <w:r>
        <w:t xml:space="preserve">  [td][align=center]mainassist[/align][/td]</w:t>
      </w:r>
    </w:p>
    <w:p w14:paraId="60F62B1F" w14:textId="77777777" w:rsidR="00550394" w:rsidRDefault="00550394" w:rsidP="00550394">
      <w:r>
        <w:t xml:space="preserve">  [td][align=center][/align][/td]</w:t>
      </w:r>
    </w:p>
    <w:p w14:paraId="5EE11E19" w14:textId="77777777" w:rsidR="00550394" w:rsidRDefault="00550394" w:rsidP="00550394">
      <w:r>
        <w:t>[/tr]</w:t>
      </w:r>
    </w:p>
    <w:p w14:paraId="7D4C9D1D" w14:textId="77777777" w:rsidR="00550394" w:rsidRDefault="00550394" w:rsidP="00550394">
      <w:r>
        <w:t>[tr]</w:t>
      </w:r>
    </w:p>
    <w:p w14:paraId="7F346149" w14:textId="77777777" w:rsidR="00550394" w:rsidRDefault="00550394" w:rsidP="00550394">
      <w:r>
        <w:t xml:space="preserve">  [td][align=center]maintank[/align][/td]</w:t>
      </w:r>
    </w:p>
    <w:p w14:paraId="17852230" w14:textId="77777777" w:rsidR="00550394" w:rsidRDefault="00550394" w:rsidP="00550394">
      <w:r>
        <w:lastRenderedPageBreak/>
        <w:t xml:space="preserve">  [td][align=center][/align][/td]</w:t>
      </w:r>
    </w:p>
    <w:p w14:paraId="697D37DE" w14:textId="77777777" w:rsidR="00550394" w:rsidRDefault="00550394" w:rsidP="00550394">
      <w:r>
        <w:t>[/tr]</w:t>
      </w:r>
    </w:p>
    <w:p w14:paraId="03D534D7" w14:textId="77777777" w:rsidR="00550394" w:rsidRDefault="00550394" w:rsidP="00550394">
      <w:r>
        <w:t>[tr]</w:t>
      </w:r>
    </w:p>
    <w:p w14:paraId="2558D2E1" w14:textId="77777777" w:rsidR="00550394" w:rsidRDefault="00550394" w:rsidP="00550394">
      <w:r>
        <w:t xml:space="preserve">  [td][align=center]pet[/align][/td]</w:t>
      </w:r>
    </w:p>
    <w:p w14:paraId="5B9ED31C" w14:textId="77777777" w:rsidR="00550394" w:rsidRDefault="00550394" w:rsidP="00550394">
      <w:r>
        <w:t xml:space="preserve">  [td][align=center][/align][/td]</w:t>
      </w:r>
    </w:p>
    <w:p w14:paraId="7715BD0C" w14:textId="77777777" w:rsidR="00550394" w:rsidRDefault="00550394" w:rsidP="00550394">
      <w:r>
        <w:t>[/tr]</w:t>
      </w:r>
    </w:p>
    <w:p w14:paraId="18027A6F" w14:textId="77777777" w:rsidR="00550394" w:rsidRDefault="00550394" w:rsidP="00550394">
      <w:r>
        <w:t>[tr]</w:t>
      </w:r>
    </w:p>
    <w:p w14:paraId="321FBE94" w14:textId="77777777" w:rsidR="00550394" w:rsidRDefault="00550394" w:rsidP="00550394">
      <w:r>
        <w:t xml:space="preserve">  [td][align=center]spell[/align][/td]</w:t>
      </w:r>
    </w:p>
    <w:p w14:paraId="06DF0DD5" w14:textId="77777777" w:rsidR="00550394" w:rsidRDefault="00550394" w:rsidP="00550394">
      <w:r>
        <w:t xml:space="preserve">  [td][align=center][/align][/td]</w:t>
      </w:r>
    </w:p>
    <w:p w14:paraId="36226498" w14:textId="77777777" w:rsidR="00550394" w:rsidRDefault="00550394" w:rsidP="00550394">
      <w:r>
        <w:t>[/tr]</w:t>
      </w:r>
    </w:p>
    <w:p w14:paraId="6079E83E" w14:textId="77777777" w:rsidR="00550394" w:rsidRDefault="00550394" w:rsidP="00550394">
      <w:r>
        <w:t>[tr]</w:t>
      </w:r>
    </w:p>
    <w:p w14:paraId="3FCF883C" w14:textId="77777777" w:rsidR="00550394" w:rsidRDefault="00550394" w:rsidP="00550394">
      <w:r>
        <w:t xml:space="preserve">  [td][align=center]stop[/align][/td]</w:t>
      </w:r>
    </w:p>
    <w:p w14:paraId="17AA4D5A" w14:textId="77777777" w:rsidR="00550394" w:rsidRDefault="00550394" w:rsidP="00550394">
      <w:r>
        <w:t xml:space="preserve">  [td][align=center][/align][/td]</w:t>
      </w:r>
    </w:p>
    <w:p w14:paraId="7B662A37" w14:textId="77777777" w:rsidR="00550394" w:rsidRDefault="00550394" w:rsidP="00550394">
      <w:r>
        <w:t>[/tr]</w:t>
      </w:r>
    </w:p>
    <w:p w14:paraId="196E8CD9" w14:textId="77777777" w:rsidR="00550394" w:rsidRDefault="00550394" w:rsidP="00550394">
      <w:r>
        <w:t>[tr]</w:t>
      </w:r>
    </w:p>
    <w:p w14:paraId="411E26E4" w14:textId="77777777" w:rsidR="00550394" w:rsidRDefault="00550394" w:rsidP="00550394">
      <w:r>
        <w:t xml:space="preserve">  [td][align=center]tatget[/align][/td]</w:t>
      </w:r>
    </w:p>
    <w:p w14:paraId="3CC6CC4C" w14:textId="77777777" w:rsidR="00550394" w:rsidRDefault="00550394" w:rsidP="00550394">
      <w:r>
        <w:t xml:space="preserve">  [td][align=center][/align][/td]</w:t>
      </w:r>
    </w:p>
    <w:p w14:paraId="319866C9" w14:textId="77777777" w:rsidR="00550394" w:rsidRDefault="00550394" w:rsidP="00550394">
      <w:r>
        <w:t>[/tr]</w:t>
      </w:r>
    </w:p>
    <w:p w14:paraId="3EAC0B6E" w14:textId="77777777" w:rsidR="00550394" w:rsidRDefault="00550394" w:rsidP="00550394">
      <w:r>
        <w:t>[/table]</w:t>
      </w:r>
    </w:p>
    <w:p w14:paraId="693F4FB4" w14:textId="77777777" w:rsidR="00550394" w:rsidRDefault="00550394" w:rsidP="00550394">
      <w:r>
        <w:tab/>
        <w:t>对于我们的按钮，有很多可能的选项，但是它都非常简单。当按钮被点击时，它们中的大多数只是调用一个受保护的功能。让我们看一个安全动作按钮的示例。</w:t>
      </w:r>
    </w:p>
    <w:p w14:paraId="3CE196F0" w14:textId="77777777" w:rsidR="00550394" w:rsidRDefault="00550394" w:rsidP="00550394"/>
    <w:p w14:paraId="35685A44" w14:textId="77777777" w:rsidR="00550394" w:rsidRDefault="00550394" w:rsidP="00550394">
      <w:r>
        <w:t>[b][size=130%]&amp;#9675; 一个简单的安全动作按钮 (A Simple Secure Action Button)[/size][/b]</w:t>
      </w:r>
    </w:p>
    <w:p w14:paraId="7F5BBDD0" w14:textId="77777777" w:rsidR="00550394" w:rsidRDefault="00550394" w:rsidP="00550394">
      <w:r>
        <w:tab/>
        <w:t>一个简单的安全动作按钮的例子是DBM中的战歌峡谷战场模块。它在分数显示中添加一个小框体，显示当前旗帜运送者的名称。这个框体是一个安全的动作按钮，当你点击它时，它会以当前旗帜运送者为目标。让我们看看如何在这个BDM模块中实现这一点。你可以在DBM-Battlegrounds\Warsong.lua文件中找到这个模块。</w:t>
      </w:r>
    </w:p>
    <w:p w14:paraId="7D8DCFF7" w14:textId="77777777" w:rsidR="00550394" w:rsidRDefault="00550394" w:rsidP="00550394">
      <w:r>
        <w:tab/>
        <w:t>显然，模块必须做的一件事就是从安全模板创建一个框体。这是在方法CreateFlagCarrierButton中完成的，该方法在加入战歌峡谷时被调用。</w:t>
      </w:r>
    </w:p>
    <w:p w14:paraId="44703D3A" w14:textId="77777777" w:rsidR="00550394" w:rsidRDefault="00550394" w:rsidP="00550394">
      <w:r>
        <w:t>[code=lua]</w:t>
      </w:r>
    </w:p>
    <w:p w14:paraId="20E9B5B6" w14:textId="77777777" w:rsidR="00550394" w:rsidRDefault="00550394" w:rsidP="00550394">
      <w:r>
        <w:t>function Warsong:CreateFlagCarrierButton()</w:t>
      </w:r>
    </w:p>
    <w:p w14:paraId="40ECC036" w14:textId="77777777" w:rsidR="00550394" w:rsidRDefault="00550394" w:rsidP="00550394">
      <w:r>
        <w:tab/>
        <w:t>if not Warrson.Options.ShowFlagCarrier then return end</w:t>
      </w:r>
    </w:p>
    <w:p w14:paraId="5596C131" w14:textId="77777777" w:rsidR="00550394" w:rsidRDefault="00550394" w:rsidP="00550394">
      <w:r>
        <w:tab/>
        <w:t>if not self.FlagCarrierFrame1Button then</w:t>
      </w:r>
    </w:p>
    <w:p w14:paraId="137E4C05" w14:textId="77777777" w:rsidR="00550394" w:rsidRDefault="00550394" w:rsidP="00550394">
      <w:r>
        <w:tab/>
      </w:r>
      <w:r>
        <w:tab/>
        <w:t>self.FlagCarrierFrame1Button = CreateFrame(“Button”, nil, nil “SecureActionButtonTemplate”)</w:t>
      </w:r>
    </w:p>
    <w:p w14:paraId="6F371FC6" w14:textId="77777777" w:rsidR="00550394" w:rsidRDefault="00550394" w:rsidP="00550394">
      <w:r>
        <w:tab/>
      </w:r>
      <w:r>
        <w:tab/>
        <w:t>self.FlagCarrierFrame1Button:SetHeight(15)</w:t>
      </w:r>
    </w:p>
    <w:p w14:paraId="30CAE578" w14:textId="77777777" w:rsidR="00550394" w:rsidRDefault="00550394" w:rsidP="00550394">
      <w:r>
        <w:tab/>
      </w:r>
      <w:r>
        <w:tab/>
        <w:t>self.FlagCarrierFrame1Button:SetWidth(150)</w:t>
      </w:r>
    </w:p>
    <w:p w14:paraId="72D1EDDB" w14:textId="77777777" w:rsidR="00550394" w:rsidRDefault="00550394" w:rsidP="00550394">
      <w:r>
        <w:tab/>
      </w:r>
      <w:r>
        <w:tab/>
        <w:t>self.FlagCarrierFrame1Button:SetAttribute(“type”, “macro”)</w:t>
      </w:r>
    </w:p>
    <w:p w14:paraId="7A9ECC69" w14:textId="77777777" w:rsidR="00550394" w:rsidRDefault="00550394" w:rsidP="00550394">
      <w:r>
        <w:tab/>
      </w:r>
      <w:r>
        <w:tab/>
        <w:t>self.FlagCarrierFrame1Button:SetPoint(“LEFT”, “AlwaysUpFrame1”, “RIGHT”, 28, 4)</w:t>
      </w:r>
    </w:p>
    <w:p w14:paraId="3914E10A" w14:textId="77777777" w:rsidR="00550394" w:rsidRDefault="00550394" w:rsidP="00550394">
      <w:r>
        <w:tab/>
        <w:t>end</w:t>
      </w:r>
    </w:p>
    <w:p w14:paraId="710A1113" w14:textId="77777777" w:rsidR="00550394" w:rsidRDefault="00550394" w:rsidP="00550394">
      <w:r>
        <w:tab/>
        <w:t>if not self.FlagCarrierFrame2Button then</w:t>
      </w:r>
    </w:p>
    <w:p w14:paraId="2A3DFAF1" w14:textId="77777777" w:rsidR="00550394" w:rsidRDefault="00550394" w:rsidP="00550394">
      <w:r>
        <w:tab/>
      </w:r>
      <w:r>
        <w:tab/>
        <w:t>self.FlagCarrierFrame2Button = CreateFrame(“Button”, nil, nil, “SecureActionButtonTemplate”)</w:t>
      </w:r>
    </w:p>
    <w:p w14:paraId="26D0BEE7" w14:textId="77777777" w:rsidR="00550394" w:rsidRDefault="00550394" w:rsidP="00550394">
      <w:r>
        <w:tab/>
      </w:r>
      <w:r>
        <w:tab/>
        <w:t>self.FlagCarrierFrame2Button:SetHeight(15)</w:t>
      </w:r>
    </w:p>
    <w:p w14:paraId="3138651B" w14:textId="77777777" w:rsidR="00550394" w:rsidRDefault="00550394" w:rsidP="00550394">
      <w:r>
        <w:lastRenderedPageBreak/>
        <w:tab/>
      </w:r>
      <w:r>
        <w:tab/>
        <w:t>self.FlagCarrierFrame2Button:SetWidth(150)</w:t>
      </w:r>
    </w:p>
    <w:p w14:paraId="5B8B97B2" w14:textId="77777777" w:rsidR="00550394" w:rsidRDefault="00550394" w:rsidP="00550394">
      <w:r>
        <w:tab/>
      </w:r>
      <w:r>
        <w:tab/>
        <w:t>self.FlagCarrierFrame2Button:SetAttribute(“type”, “macro”)</w:t>
      </w:r>
    </w:p>
    <w:p w14:paraId="15476E2B" w14:textId="77777777" w:rsidR="00550394" w:rsidRDefault="00550394" w:rsidP="00550394">
      <w:r>
        <w:tab/>
      </w:r>
      <w:r>
        <w:tab/>
        <w:t>self.FlagCarrierFrame2Button:SetPoint(“LEFT”, “AlwaysUpFrame2”, “RIGHT”, 28, 4)</w:t>
      </w:r>
    </w:p>
    <w:p w14:paraId="705A2DAD" w14:textId="77777777" w:rsidR="00550394" w:rsidRDefault="00550394" w:rsidP="00550394">
      <w:r>
        <w:tab/>
        <w:t>end</w:t>
      </w:r>
    </w:p>
    <w:p w14:paraId="4E973FAE" w14:textId="77777777" w:rsidR="00550394" w:rsidRDefault="00550394" w:rsidP="00550394">
      <w:r>
        <w:tab/>
        <w:t>self.FlagCarrierFrame1Button:Show()</w:t>
      </w:r>
    </w:p>
    <w:p w14:paraId="1B72DD8A" w14:textId="77777777" w:rsidR="00550394" w:rsidRDefault="00550394" w:rsidP="00550394">
      <w:r>
        <w:tab/>
        <w:t>self.FlagCarrierFrame2Button:Show()</w:t>
      </w:r>
    </w:p>
    <w:p w14:paraId="20A9BD1E" w14:textId="77777777" w:rsidR="00550394" w:rsidRDefault="00550394" w:rsidP="00550394">
      <w:r>
        <w:t>end</w:t>
      </w:r>
    </w:p>
    <w:p w14:paraId="2AC8F467" w14:textId="77777777" w:rsidR="00550394" w:rsidRDefault="00550394" w:rsidP="00550394">
      <w:r>
        <w:t>[/code]</w:t>
      </w:r>
    </w:p>
    <w:p w14:paraId="7A54D859" w14:textId="77777777" w:rsidR="00550394" w:rsidRDefault="00550394" w:rsidP="00550394">
      <w:r>
        <w:tab/>
        <w:t>代码创建了两个button类型的框体，这些两题继承自SecureActionButtonTemplate。之后将其类型属性设置为macro。你可能期望这里有target类型，但target类型只能针对特地的单位ID，战场上没有固定的敌人ID。相比之下，marco可以执行任意的宏文本，例如/targetexact somePlayer，这意味着macro可以提供更大的灵活性。</w:t>
      </w:r>
    </w:p>
    <w:p w14:paraId="23FCD2BB" w14:textId="77777777" w:rsidR="00550394" w:rsidRDefault="00550394" w:rsidP="00550394">
      <w:r>
        <w:tab/>
        <w:t>之后，这些框体将锚定到AlwaysUpFrame1和AlwaysUpFrame2，他们是默认UI顶部的分数显示。实际的宏文本是通过方法CheckFlagCarrier设置的。当旗帜运送者在未参加战斗的情况下改变时，以及每次在战歌峡谷离开战斗时，都会调用次方法。局部变量FlagCarrier包含一个带有Alliance(1)和Horde(2)的旗帜运送者的表。</w:t>
      </w:r>
    </w:p>
    <w:p w14:paraId="352D2846" w14:textId="77777777" w:rsidR="00550394" w:rsidRDefault="00550394" w:rsidP="00550394">
      <w:r>
        <w:t>[code=lua]</w:t>
      </w:r>
    </w:p>
    <w:p w14:paraId="206EE531" w14:textId="77777777" w:rsidR="00550394" w:rsidRDefault="00550394" w:rsidP="00550394">
      <w:r>
        <w:t>function Warsong:CheckFlagCarrier()</w:t>
      </w:r>
    </w:p>
    <w:p w14:paraId="595B4185" w14:textId="77777777" w:rsidR="00550394" w:rsidRDefault="00550394" w:rsidP="00550394">
      <w:r>
        <w:tab/>
        <w:t>if not UnitAffectingCombat(“player”) then</w:t>
      </w:r>
    </w:p>
    <w:p w14:paraId="1CED786A" w14:textId="77777777" w:rsidR="00550394" w:rsidRDefault="00550394" w:rsidP="00550394">
      <w:r>
        <w:tab/>
      </w:r>
      <w:r>
        <w:tab/>
        <w:t>if FlagCarrier[1] and self.FlagCarrierFrame1 then</w:t>
      </w:r>
    </w:p>
    <w:p w14:paraId="5D313FF7" w14:textId="77777777" w:rsidR="00550394" w:rsidRDefault="00550394" w:rsidP="00550394">
      <w:r>
        <w:tab/>
      </w:r>
      <w:r>
        <w:tab/>
      </w:r>
      <w:r>
        <w:tab/>
        <w:t>self.FlagCarrierFrame1Button:SetAttribute(“macrotext”, “/targetexact” ..FlagCarrier[1])</w:t>
      </w:r>
    </w:p>
    <w:p w14:paraId="456FCF2E" w14:textId="77777777" w:rsidR="00550394" w:rsidRDefault="00550394" w:rsidP="00550394">
      <w:r>
        <w:tab/>
      </w:r>
      <w:r>
        <w:tab/>
        <w:t>end</w:t>
      </w:r>
    </w:p>
    <w:p w14:paraId="6D6BF97D" w14:textId="77777777" w:rsidR="00550394" w:rsidRDefault="00550394" w:rsidP="00550394">
      <w:r>
        <w:tab/>
      </w:r>
      <w:r>
        <w:tab/>
        <w:t>if FlagCarrier[2] and self.FlagCarrierFrame2 then</w:t>
      </w:r>
    </w:p>
    <w:p w14:paraId="624F322F" w14:textId="77777777" w:rsidR="00550394" w:rsidRDefault="00550394" w:rsidP="00550394">
      <w:r>
        <w:tab/>
      </w:r>
      <w:r>
        <w:tab/>
      </w:r>
      <w:r>
        <w:tab/>
        <w:t>self.FlagarrierFrame2Button:SetAttribute(“macrotext”, “/targetexact”..FlagCarrier[2])</w:t>
      </w:r>
    </w:p>
    <w:p w14:paraId="134525FF" w14:textId="77777777" w:rsidR="00550394" w:rsidRDefault="00550394" w:rsidP="00550394">
      <w:r>
        <w:tab/>
      </w:r>
      <w:r>
        <w:tab/>
        <w:t>end</w:t>
      </w:r>
    </w:p>
    <w:p w14:paraId="5ECF50D9" w14:textId="77777777" w:rsidR="00550394" w:rsidRDefault="00550394" w:rsidP="00550394">
      <w:r>
        <w:tab/>
        <w:t>end</w:t>
      </w:r>
    </w:p>
    <w:p w14:paraId="525D6AED" w14:textId="77777777" w:rsidR="00550394" w:rsidRDefault="00550394" w:rsidP="00550394">
      <w:r>
        <w:t>end</w:t>
      </w:r>
    </w:p>
    <w:p w14:paraId="64DBD49F" w14:textId="77777777" w:rsidR="00550394" w:rsidRDefault="00550394" w:rsidP="00550394">
      <w:r>
        <w:t>[/code]</w:t>
      </w:r>
    </w:p>
    <w:p w14:paraId="6078BF63" w14:textId="77777777" w:rsidR="00550394" w:rsidRDefault="00550394" w:rsidP="00550394">
      <w:r>
        <w:tab/>
        <w:t>此方法确保旗帜运送者按钮在可能的情况下以正确的玩家为表。在此功能之外更改框体的文本，因为在战斗中此策略可以正常工作，因此，如果你在战斗中被其他人捡起旗帜，则被当成目标的单位可能与显示的文本有所不同。但是由于受保护框体的限制，我们无法在战斗中更新目标。</w:t>
      </w:r>
    </w:p>
    <w:p w14:paraId="13531AD3" w14:textId="77777777" w:rsidR="00550394" w:rsidRDefault="00550394" w:rsidP="00550394">
      <w:r>
        <w:rPr>
          <w:rFonts w:hint="eastAsia"/>
        </w:rPr>
        <w:t>我没有打印确定当前旗帜运送者并设置字符串的函数。该函数相当长，大约有</w:t>
      </w:r>
      <w:r>
        <w:t>70行，因为函数要解析系统聊天消息以确定有string.match的运送者，因为没有良好的可用事件。设置框体文本的代码又长又复杂，因为它需要确定捡起旗帜的敌方玩家的等级。你不能只对超出范围的敌人调用UnitClass，所以该函数使用一种变通方法并访问战场计分板，其中包含所有敌人的类别。如果你想知道它的工作原理，可以阅读存储在文件末尾的局部变量updateflagcarrier中的函数。</w:t>
      </w:r>
    </w:p>
    <w:p w14:paraId="7638CCAB" w14:textId="77777777" w:rsidR="00550394" w:rsidRDefault="00550394" w:rsidP="00550394">
      <w:r>
        <w:tab/>
        <w:t>但是，动作按钮不仅仅可以在你单击某个对象时将其作为目标。</w:t>
      </w:r>
    </w:p>
    <w:p w14:paraId="7C10A8EA" w14:textId="77777777" w:rsidR="00550394" w:rsidRDefault="00550394" w:rsidP="00550394"/>
    <w:p w14:paraId="262D0F52" w14:textId="77777777" w:rsidR="00550394" w:rsidRDefault="00550394" w:rsidP="00550394">
      <w:r>
        <w:t>[b][size=130%]&amp;#9675; 高级安全动作按钮 (An Advanced Secure Action Button)[/size][/b]</w:t>
      </w:r>
    </w:p>
    <w:p w14:paraId="29B18F70" w14:textId="77777777" w:rsidR="00550394" w:rsidRDefault="00550394" w:rsidP="00550394">
      <w:r>
        <w:tab/>
        <w:t>让我们创建一个简单的动作按钮实例，来查看该函数的功能。使用适当的TOC文件创</w:t>
      </w:r>
      <w:r>
        <w:lastRenderedPageBreak/>
        <w:t>建一个新的插件，然后向其中添加一个新的XML文件。如果你不想为新的插件重启游戏，也可以重复使用我们在本章前面创建的单位框体模块实例。</w:t>
      </w:r>
    </w:p>
    <w:p w14:paraId="1BD87C94" w14:textId="77777777" w:rsidR="00550394" w:rsidRDefault="00550394" w:rsidP="00550394"/>
    <w:p w14:paraId="5B2FF8C7" w14:textId="77777777" w:rsidR="00550394" w:rsidRDefault="00550394" w:rsidP="00550394">
      <w:r>
        <w:tab/>
        <w:t>[b]· 创建一个带有XML的安全按钮(Creating a Secure Button with XML)[/b]</w:t>
      </w:r>
    </w:p>
    <w:p w14:paraId="5A67E147" w14:textId="77777777" w:rsidR="00550394" w:rsidRDefault="00550394" w:rsidP="00550394">
      <w:r>
        <w:tab/>
        <w:t>我们将在这里创建一个简单的动作按钮来进行测试，这个按钮将只显示在屏幕的中央，并使用OptionsButtonTemplate的默认样式。然后我们可以使用TinyPad这样的游戏编辑器来执行简单的Lua脚本来设置属性来测试我们的按钮。</w:t>
      </w:r>
    </w:p>
    <w:p w14:paraId="5E3A4BB7" w14:textId="77777777" w:rsidR="00550394" w:rsidRDefault="00550394" w:rsidP="00550394">
      <w:r>
        <w:tab/>
        <w:t>使用默认动作按钮的样式创建安全按钮非常容易，这得益于多重继承。我们可以将SecureActionButtonTte和OptionButtonTemplate添加到inherits属性。更一般的情况是，如果需要安全模板的功能，你总是可以将安全模板添加到你的继承属性中。XML文件看起来是这样的：</w:t>
      </w:r>
    </w:p>
    <w:p w14:paraId="7D778D09" w14:textId="77777777" w:rsidR="00550394" w:rsidRDefault="00550394" w:rsidP="00550394">
      <w:r>
        <w:t>[code=xml]</w:t>
      </w:r>
    </w:p>
    <w:p w14:paraId="6E6A7F23" w14:textId="77777777" w:rsidR="00550394" w:rsidRDefault="00550394" w:rsidP="00550394">
      <w:r>
        <w:t>&lt;Ui xmlns="http://www.blizzard.com/wow/ui/" xmlns:xsi="http://www.w3.org/2001/XMLSchema-instance" xsi:schemaLocation="http://www.blizzard.com/wow/ui/..\FrameXML\UI.xsd"&gt;</w:t>
      </w:r>
    </w:p>
    <w:p w14:paraId="069C5F13" w14:textId="77777777" w:rsidR="00550394" w:rsidRDefault="00550394" w:rsidP="00550394">
      <w:r>
        <w:t>&lt;Button name=”SecureTestButton” text=”Secure Button” parent=”UIParent” inherits=”SecureActionButtonTemplate,OptionsButtonTemplate”&gt;</w:t>
      </w:r>
    </w:p>
    <w:p w14:paraId="37F80B08" w14:textId="77777777" w:rsidR="00550394" w:rsidRDefault="00550394" w:rsidP="00550394">
      <w:r>
        <w:tab/>
      </w:r>
      <w:r>
        <w:tab/>
        <w:t>&lt;Anchors&gt;</w:t>
      </w:r>
    </w:p>
    <w:p w14:paraId="41CC1569" w14:textId="77777777" w:rsidR="00550394" w:rsidRDefault="00550394" w:rsidP="00550394">
      <w:r>
        <w:tab/>
      </w:r>
      <w:r>
        <w:tab/>
      </w:r>
      <w:r>
        <w:tab/>
        <w:t>&lt;Anchor point=”CENTER”/&gt;</w:t>
      </w:r>
    </w:p>
    <w:p w14:paraId="4D5E3F60" w14:textId="77777777" w:rsidR="00550394" w:rsidRDefault="00550394" w:rsidP="00550394">
      <w:r>
        <w:tab/>
      </w:r>
      <w:r>
        <w:tab/>
        <w:t>&lt;/Anchors&gt;</w:t>
      </w:r>
    </w:p>
    <w:p w14:paraId="33B224BC" w14:textId="77777777" w:rsidR="00550394" w:rsidRDefault="00550394" w:rsidP="00550394">
      <w:r>
        <w:tab/>
      </w:r>
      <w:r>
        <w:tab/>
        <w:t>&lt;Size&gt;</w:t>
      </w:r>
    </w:p>
    <w:p w14:paraId="5438187D" w14:textId="77777777" w:rsidR="00550394" w:rsidRDefault="00550394" w:rsidP="00550394">
      <w:r>
        <w:tab/>
      </w:r>
      <w:r>
        <w:tab/>
      </w:r>
      <w:r>
        <w:tab/>
        <w:t>&lt;AbsDimension x=”128” y=”24”/&gt;</w:t>
      </w:r>
    </w:p>
    <w:p w14:paraId="0710453C" w14:textId="77777777" w:rsidR="00550394" w:rsidRDefault="00550394" w:rsidP="00550394">
      <w:r>
        <w:tab/>
      </w:r>
      <w:r>
        <w:tab/>
        <w:t>&lt;/Size&gt;</w:t>
      </w:r>
    </w:p>
    <w:p w14:paraId="163CCFC3" w14:textId="77777777" w:rsidR="00550394" w:rsidRDefault="00550394" w:rsidP="00550394">
      <w:r>
        <w:tab/>
      </w:r>
      <w:r>
        <w:tab/>
        <w:t>&lt;Scripts&gt;</w:t>
      </w:r>
    </w:p>
    <w:p w14:paraId="35FB31D3" w14:textId="77777777" w:rsidR="00550394" w:rsidRDefault="00550394" w:rsidP="00550394">
      <w:r>
        <w:tab/>
      </w:r>
      <w:r>
        <w:tab/>
      </w:r>
      <w:r>
        <w:tab/>
        <w:t>&lt;OnLoad&gt;</w:t>
      </w:r>
    </w:p>
    <w:p w14:paraId="00B33829" w14:textId="77777777" w:rsidR="00550394" w:rsidRDefault="00550394" w:rsidP="00550394">
      <w:r>
        <w:tab/>
      </w:r>
      <w:r>
        <w:tab/>
      </w:r>
      <w:r>
        <w:tab/>
      </w:r>
      <w:r>
        <w:tab/>
        <w:t>self:RegisterForClicks(“AnyUp”)</w:t>
      </w:r>
    </w:p>
    <w:p w14:paraId="767E1B76" w14:textId="77777777" w:rsidR="00550394" w:rsidRDefault="00550394" w:rsidP="00550394">
      <w:r>
        <w:tab/>
      </w:r>
      <w:r>
        <w:tab/>
      </w:r>
      <w:r>
        <w:tab/>
        <w:t>&lt;/OnLoad&gt;</w:t>
      </w:r>
    </w:p>
    <w:p w14:paraId="5EF08244" w14:textId="77777777" w:rsidR="00550394" w:rsidRDefault="00550394" w:rsidP="00550394">
      <w:r>
        <w:tab/>
      </w:r>
      <w:r>
        <w:tab/>
        <w:t>&lt;/Scripts&gt;</w:t>
      </w:r>
    </w:p>
    <w:p w14:paraId="4BC24E95" w14:textId="77777777" w:rsidR="00550394" w:rsidRDefault="00550394" w:rsidP="00550394">
      <w:r>
        <w:tab/>
        <w:t>&lt;/Button&gt;</w:t>
      </w:r>
    </w:p>
    <w:p w14:paraId="784D88D6" w14:textId="77777777" w:rsidR="00550394" w:rsidRDefault="00550394" w:rsidP="00550394">
      <w:r>
        <w:t>&lt;/Ui&gt;</w:t>
      </w:r>
    </w:p>
    <w:p w14:paraId="51876A5C" w14:textId="77777777" w:rsidR="00550394" w:rsidRDefault="00550394" w:rsidP="00550394">
      <w:r>
        <w:t>[/code]</w:t>
      </w:r>
    </w:p>
    <w:p w14:paraId="5308258F" w14:textId="77777777" w:rsidR="00550394" w:rsidRDefault="00550394" w:rsidP="00550394">
      <w:r>
        <w:tab/>
        <w:t>这段代码在你的屏幕中央显示一个小按钮，上面写着“Secure Button”。你可以随意把按钮放在任何你想放的地方。OnLoad处理程序中对RegisterForClicks的调用很重要，因为默认情况下按钮只侦听鼠标的左键点击，并且我们希望在本示例中的后面使用右键。</w:t>
      </w:r>
    </w:p>
    <w:p w14:paraId="7A95CC7E" w14:textId="77777777" w:rsidR="00550394" w:rsidRDefault="00550394" w:rsidP="00550394">
      <w:r>
        <w:tab/>
        <w:t>现在我们将使用高级属性对这个按钮做一些事情。我们可以在全局变量SecureTestButton下访问它，所以让我们向它添加一些更高级的属性。</w:t>
      </w:r>
      <w:r>
        <w:tab/>
      </w:r>
    </w:p>
    <w:p w14:paraId="5FD2ED0A" w14:textId="77777777" w:rsidR="00550394" w:rsidRDefault="00550394" w:rsidP="00550394"/>
    <w:p w14:paraId="39DC8ECC" w14:textId="77777777" w:rsidR="00550394" w:rsidRDefault="00550394" w:rsidP="00550394">
      <w:r>
        <w:tab/>
        <w:t>[b]· 摆弄属性(Playing Around with Attributes)[/b]</w:t>
      </w:r>
    </w:p>
    <w:p w14:paraId="5D5EECBE" w14:textId="77777777" w:rsidR="00550394" w:rsidRDefault="00550394" w:rsidP="00550394">
      <w:r>
        <w:tab/>
        <w:t>在单位框体的例子中，你已经看到属性可以包含允许你根据所按下的鼠标按钮执行不同操作的修饰符。属性的修饰符由前缀和后缀组成，其中前缀保存键盘上的修饰键，而后缀定义鼠标按钮。前缀和后缀都是可选的，默认值匹配所有键位。</w:t>
      </w:r>
    </w:p>
    <w:p w14:paraId="1DAD1D8D" w14:textId="77777777" w:rsidR="00550394" w:rsidRDefault="00550394" w:rsidP="00550394">
      <w:r>
        <w:tab/>
        <w:t>一个好的测试按钮类型总是macro，因为你可以指定一些像/say hello, world这样的东西作为宏文本属性。执行以下代码将按钮的类型设置为宏。</w:t>
      </w:r>
    </w:p>
    <w:p w14:paraId="15536C9D" w14:textId="77777777" w:rsidR="00550394" w:rsidRDefault="00550394" w:rsidP="00550394">
      <w:r>
        <w:t>[code=lua]</w:t>
      </w:r>
    </w:p>
    <w:p w14:paraId="3C7A73F7" w14:textId="77777777" w:rsidR="00550394" w:rsidRDefault="00550394" w:rsidP="00550394">
      <w:r>
        <w:lastRenderedPageBreak/>
        <w:t>SecureTestButton:SetAttribute(“type”, ”macro”)</w:t>
      </w:r>
    </w:p>
    <w:p w14:paraId="40BF95A9" w14:textId="77777777" w:rsidR="00550394" w:rsidRDefault="00550394" w:rsidP="00550394">
      <w:r>
        <w:t>[/code]</w:t>
      </w:r>
    </w:p>
    <w:p w14:paraId="10DD4073" w14:textId="77777777" w:rsidR="00550394" w:rsidRDefault="00550394" w:rsidP="00550394">
      <w:r>
        <w:tab/>
        <w:t>现在让我们根据所使用的鼠标按钮添加宏文本。之前我们在单位框体模板的默认值中看到前置*，这实际上并不总是必要的。省略前置和后缀与使用星号具有相同的效果。然而，仅仅省略前置或后缀意味着不能按任何修饰键或鼠标按钮。显然，不适用鼠标按钮就不可能点击屏幕上的按钮(使用另一个类型为“click”的按钮来假装点击发送鼠标按钮，屏幕按钮被点击)，所以你不想在使用前缀时省略后缀。</w:t>
      </w:r>
    </w:p>
    <w:p w14:paraId="12FE3D45" w14:textId="77777777" w:rsidR="00550394" w:rsidRDefault="00550394" w:rsidP="00550394">
      <w:r>
        <w:tab/>
        <w:t>下面的代码设置用鼠标左键单击按钮时使用的macrotext属性(回想一下，我们可以在属性名后面加1，以将其绑定到鼠标左键)，我们不需要在前面加上星号。</w:t>
      </w:r>
    </w:p>
    <w:p w14:paraId="3E812A1A" w14:textId="77777777" w:rsidR="00550394" w:rsidRDefault="00550394" w:rsidP="00550394">
      <w:r>
        <w:t>[code=lua]</w:t>
      </w:r>
    </w:p>
    <w:p w14:paraId="7C38FD76" w14:textId="77777777" w:rsidR="00550394" w:rsidRDefault="00550394" w:rsidP="00550394">
      <w:r>
        <w:t>SecureTestButton:SetAttribute(“macrotext1”, ”/say hello”)</w:t>
      </w:r>
    </w:p>
    <w:p w14:paraId="316085CA" w14:textId="77777777" w:rsidR="00550394" w:rsidRDefault="00550394" w:rsidP="00550394">
      <w:r>
        <w:t>[/code]</w:t>
      </w:r>
    </w:p>
    <w:p w14:paraId="5EF95BD7" w14:textId="77777777" w:rsidR="00550394" w:rsidRDefault="00550394" w:rsidP="00550394">
      <w:r>
        <w:tab/>
        <w:t>当你左键单击时，你的角色会说“hello”。一个真实的例子会说“hello, world”，说以让我们添加world作为右击文本。</w:t>
      </w:r>
    </w:p>
    <w:p w14:paraId="1F452F8F" w14:textId="77777777" w:rsidR="00550394" w:rsidRDefault="00550394" w:rsidP="00550394">
      <w:r>
        <w:t>[code=lua]</w:t>
      </w:r>
    </w:p>
    <w:p w14:paraId="3C3E3C5E" w14:textId="77777777" w:rsidR="00550394" w:rsidRDefault="00550394" w:rsidP="00550394">
      <w:r>
        <w:t>SecureTestButton:SetAttribute(“macrotext1”, “/say hello”)</w:t>
      </w:r>
    </w:p>
    <w:p w14:paraId="3A9EBD90" w14:textId="77777777" w:rsidR="00550394" w:rsidRDefault="00550394" w:rsidP="00550394">
      <w:r>
        <w:t>[/code]</w:t>
      </w:r>
    </w:p>
    <w:p w14:paraId="76DB07DD" w14:textId="77777777" w:rsidR="00550394" w:rsidRDefault="00550394" w:rsidP="00550394">
      <w:r>
        <w:tab/>
        <w:t>我们现在也可以添加键盘修饰键。我们需要在这里使用星号作为后缀，否则操作将不匹配鼠标按键。</w:t>
      </w:r>
    </w:p>
    <w:p w14:paraId="4BC99F39" w14:textId="77777777" w:rsidR="00550394" w:rsidRDefault="00550394" w:rsidP="00550394">
      <w:r>
        <w:t>[code=lua]</w:t>
      </w:r>
    </w:p>
    <w:p w14:paraId="10EE23F4" w14:textId="77777777" w:rsidR="00550394" w:rsidRDefault="00550394" w:rsidP="00550394">
      <w:r>
        <w:t>SecureTestButton:SetAttribute(“shift-macrotext*”, ”/say hello world”)</w:t>
      </w:r>
    </w:p>
    <w:p w14:paraId="1AE5FDBE" w14:textId="77777777" w:rsidR="00550394" w:rsidRDefault="00550394" w:rsidP="00550394">
      <w:r>
        <w:t>[/code]</w:t>
      </w:r>
    </w:p>
    <w:p w14:paraId="04441B0C" w14:textId="77777777" w:rsidR="00550394" w:rsidRDefault="00550394" w:rsidP="00550394">
      <w:r>
        <w:tab/>
        <w:t>我们的角色现在说“hello world”，当我们移动-点击任何鼠标按钮。请注意，旧的功能我们没有破坏，我们仍然可以使用左或右按钮分别获得“hello”或“world”。</w:t>
      </w:r>
    </w:p>
    <w:p w14:paraId="43CE579A" w14:textId="77777777" w:rsidR="00550394" w:rsidRDefault="00550394" w:rsidP="00550394">
      <w:r>
        <w:tab/>
        <w:t>也可以通过将其值设置为变量ATTRIBUTE_NOOP的值来删除特定的修饰符组合(noop是no operation的缩写，变量实际上之保存空字符串)。使用Shift键和鼠标中键可以得到“hello world”，让我们删除。</w:t>
      </w:r>
    </w:p>
    <w:p w14:paraId="5E038A48" w14:textId="77777777" w:rsidR="00550394" w:rsidRDefault="00550394" w:rsidP="00550394">
      <w:r>
        <w:t>[code=lua]</w:t>
      </w:r>
    </w:p>
    <w:p w14:paraId="48DCD61B" w14:textId="77777777" w:rsidR="00550394" w:rsidRDefault="00550394" w:rsidP="00550394">
      <w:r>
        <w:t>SecureTestButton:SetAttribute(“shift-macrotext3”, ATTRIBUTE_NOOP)</w:t>
      </w:r>
    </w:p>
    <w:p w14:paraId="5B0E9D81" w14:textId="77777777" w:rsidR="00550394" w:rsidRDefault="00550394" w:rsidP="00550394">
      <w:r>
        <w:t>[/code]</w:t>
      </w:r>
    </w:p>
    <w:p w14:paraId="5ABD3394" w14:textId="77777777" w:rsidR="00550394" w:rsidRDefault="00550394" w:rsidP="00550394">
      <w:r>
        <w:tab/>
        <w:t>可以对包括type属性在内的所有属性使用这些修饰符。一个按钮可以根据使用的鼠标按钮和修饰键执行完全不同的操作。当你用Alt键按下右键单击按钮时，让我们尝试将类型更改为target。</w:t>
      </w:r>
    </w:p>
    <w:p w14:paraId="2770AD2D" w14:textId="77777777" w:rsidR="00550394" w:rsidRDefault="00550394" w:rsidP="00550394">
      <w:r>
        <w:t>[code=lua]</w:t>
      </w:r>
    </w:p>
    <w:p w14:paraId="28B06D38" w14:textId="77777777" w:rsidR="00550394" w:rsidRDefault="00550394" w:rsidP="00550394">
      <w:r>
        <w:t>SecureTestButton:SetAttribute(“alt-type2”, ”target”)</w:t>
      </w:r>
    </w:p>
    <w:p w14:paraId="135AB6F7" w14:textId="77777777" w:rsidR="00550394" w:rsidRDefault="00550394" w:rsidP="00550394">
      <w:r>
        <w:t>[/code]</w:t>
      </w:r>
    </w:p>
    <w:p w14:paraId="1A29EF5C" w14:textId="77777777" w:rsidR="00550394" w:rsidRDefault="00550394" w:rsidP="00550394">
      <w:r>
        <w:tab/>
        <w:t>测试的一个很好目标单位是玩家，所以让我们将其设置为单位属性。</w:t>
      </w:r>
    </w:p>
    <w:p w14:paraId="55D056CA" w14:textId="77777777" w:rsidR="00550394" w:rsidRDefault="00550394" w:rsidP="00550394">
      <w:r>
        <w:t>[code=lua]</w:t>
      </w:r>
    </w:p>
    <w:p w14:paraId="349E7054" w14:textId="77777777" w:rsidR="00550394" w:rsidRDefault="00550394" w:rsidP="00550394">
      <w:r>
        <w:t>SecureTestButton:SetAttribute(“unit”, “player”)</w:t>
      </w:r>
    </w:p>
    <w:p w14:paraId="3D482467" w14:textId="77777777" w:rsidR="00550394" w:rsidRDefault="00550394" w:rsidP="00550394">
      <w:r>
        <w:t>[/code]</w:t>
      </w:r>
    </w:p>
    <w:p w14:paraId="13A94DC0" w14:textId="77777777" w:rsidR="00550394" w:rsidRDefault="00550394" w:rsidP="00550394">
      <w:r>
        <w:tab/>
        <w:t>你现在可以通过alt-右击按钮来定位自己。请注意，安全模板总是在获取所需的额外模板之前，对type属性及其所有修饰键进行匹配。这意味着添加属性alt-macrotext2，是没有意义的，因为它永远不会被使用，因为类型将永远是target，当你用Alt键右击按钮。</w:t>
      </w:r>
    </w:p>
    <w:p w14:paraId="6118796B" w14:textId="77777777" w:rsidR="00550394" w:rsidRDefault="00550394" w:rsidP="00550394">
      <w:r>
        <w:tab/>
        <w:t>整个实例非常人为，因为你肯定不需要一个基于所使用的鼠标按钮发送文本的按钮。发</w:t>
      </w:r>
      <w:r>
        <w:lastRenderedPageBreak/>
        <w:t>送聊天消息也可以在完全不适用安全框体的情况下实现。在下一章讨论宏时，我们将看到与安全动作相关的更有用、更强大的命令。宏可以用来实现非常类似于安全按钮的功能，它们甚至可以执行现有安全按钮的OnClick处理程序。</w:t>
      </w:r>
    </w:p>
    <w:p w14:paraId="02F6E055" w14:textId="77777777" w:rsidR="00550394" w:rsidRDefault="00550394" w:rsidP="00550394"/>
    <w:p w14:paraId="5408C3EA" w14:textId="77777777" w:rsidR="00550394" w:rsidRDefault="00550394" w:rsidP="00550394"/>
    <w:p w14:paraId="6F50DA33" w14:textId="77777777" w:rsidR="00550394" w:rsidRDefault="00550394" w:rsidP="00550394">
      <w:r>
        <w:t>======</w:t>
      </w:r>
    </w:p>
    <w:p w14:paraId="0BCFC07B" w14:textId="77777777" w:rsidR="00550394" w:rsidRDefault="00550394" w:rsidP="00550394">
      <w:r>
        <w:t>[color=blue][b][size=160%]&amp;#9679; 总结[/size]</w:t>
      </w:r>
    </w:p>
    <w:p w14:paraId="3C17DC2A" w14:textId="77777777" w:rsidR="00550394" w:rsidRDefault="00550394" w:rsidP="00550394">
      <w:r>
        <w:t>[size=130%](Summary)[/size][/b][/color]</w:t>
      </w:r>
    </w:p>
    <w:p w14:paraId="7A661AE9" w14:textId="77777777" w:rsidR="00550394" w:rsidRDefault="00550394" w:rsidP="00550394"/>
    <w:p w14:paraId="3A234CD0" w14:textId="77777777" w:rsidR="00550394" w:rsidRDefault="00550394" w:rsidP="00550394">
      <w:r>
        <w:tab/>
        <w:t>本章首先介绍了游戏如何通过代码污染系统防止插件使游戏自动化。此污染系统可确保默认UI的未修改代码比用户提供的代码具有更多的权限。我们了解了受保护的函数，我们的代码无法调用这些函数。但是我们也看到了插件在特定情况下如何通过使用安全模板来规避这些限制。</w:t>
      </w:r>
    </w:p>
    <w:p w14:paraId="5A8DDC62" w14:textId="77469E40" w:rsidR="00FF4989" w:rsidRDefault="00550394" w:rsidP="00550394">
      <w:r>
        <w:tab/>
        <w:t>本章的最后一部分是关于通过在属性中使用修饰键来实现高级安全按钮操作。你看到了如何创建一个按钮，该按钮根据使用的鼠标按钮和键盘修饰键来执行完全不同的操作。注意，安全模板背后的所有内容，包括属性中的修饰键，都是在Lua中实现的。如果你想知道这些模板内部是如何工作的，可以阅读默认UI的文件FrameXML\SecureTemplates.lua。这个文件是默认UI中比较复杂的文件之一，但它也是注释最好的文件之一，所以应该是可以理解的。</w:t>
      </w:r>
    </w:p>
    <w:sectPr w:rsidR="00FF49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7B"/>
    <w:rsid w:val="004C057B"/>
    <w:rsid w:val="00550394"/>
    <w:rsid w:val="00FF4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D4A80-A716-45D7-99B7-CC4D542B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4424</Words>
  <Characters>25220</Characters>
  <Application>Microsoft Office Word</Application>
  <DocSecurity>0</DocSecurity>
  <Lines>210</Lines>
  <Paragraphs>59</Paragraphs>
  <ScaleCrop>false</ScaleCrop>
  <Company/>
  <LinksUpToDate>false</LinksUpToDate>
  <CharactersWithSpaces>29585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2</cp:revision>
  <dcterms:created xsi:type="dcterms:W3CDTF">2021-08-16T12:02:00Z</dcterms:created>
  <dcterms:modified xsi:type="dcterms:W3CDTF">2021-08-16T12:02:00Z</dcterms:modified>
</cp:coreProperties>
</file>