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Ind w:w="103" w:type="dxa"/>
        <w:tblLook w:val="04A0" w:firstRow="1" w:lastRow="0" w:firstColumn="1" w:lastColumn="0" w:noHBand="0" w:noVBand="1"/>
      </w:tblPr>
      <w:tblGrid>
        <w:gridCol w:w="1262"/>
        <w:gridCol w:w="3998"/>
        <w:gridCol w:w="2075"/>
        <w:gridCol w:w="3018"/>
      </w:tblGrid>
      <w:tr w:rsidR="00C37D87" w:rsidRPr="00945B65" w14:paraId="30912EFA" w14:textId="77777777" w:rsidTr="000C627B">
        <w:tc>
          <w:tcPr>
            <w:tcW w:w="7372" w:type="dxa"/>
            <w:gridSpan w:val="3"/>
            <w:vAlign w:val="center"/>
          </w:tcPr>
          <w:p w14:paraId="71AFEAB7" w14:textId="21C35B8E" w:rsidR="00945B65" w:rsidRPr="00945B65" w:rsidRDefault="00945B65" w:rsidP="00945B65">
            <w:pPr>
              <w:jc w:val="center"/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Code Review紀錄內容</w:t>
            </w:r>
          </w:p>
        </w:tc>
        <w:tc>
          <w:tcPr>
            <w:tcW w:w="2981" w:type="dxa"/>
          </w:tcPr>
          <w:p w14:paraId="04CC66D2" w14:textId="322BA070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更新日期：2024/08/</w:t>
            </w:r>
            <w:r w:rsidR="00C37D87">
              <w:rPr>
                <w:rFonts w:ascii="微軟正黑體" w:eastAsia="微軟正黑體" w:hAnsi="微軟正黑體" w:hint="eastAsia"/>
              </w:rPr>
              <w:t>13</w:t>
            </w:r>
          </w:p>
        </w:tc>
      </w:tr>
      <w:tr w:rsidR="000C627B" w:rsidRPr="00945B65" w14:paraId="47ECBCEE" w14:textId="77777777" w:rsidTr="000C627B">
        <w:tc>
          <w:tcPr>
            <w:tcW w:w="1359" w:type="dxa"/>
          </w:tcPr>
          <w:p w14:paraId="4CC3F87F" w14:textId="3C2BD64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905" w:type="dxa"/>
          </w:tcPr>
          <w:p w14:paraId="15210B83" w14:textId="44B53CA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2FC35F3B" w14:textId="42B8C8DA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75292E93" w14:textId="5C59238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0C627B" w:rsidRPr="00945B65" w14:paraId="0AC8A616" w14:textId="77777777" w:rsidTr="000C627B">
        <w:trPr>
          <w:trHeight w:val="230"/>
        </w:trPr>
        <w:tc>
          <w:tcPr>
            <w:tcW w:w="1359" w:type="dxa"/>
          </w:tcPr>
          <w:p w14:paraId="6018D64B" w14:textId="6B887CE4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</w:t>
            </w:r>
            <w:r w:rsidR="00831E2B"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9</w:t>
            </w:r>
          </w:p>
        </w:tc>
        <w:tc>
          <w:tcPr>
            <w:tcW w:w="3905" w:type="dxa"/>
          </w:tcPr>
          <w:p w14:paraId="33E1E14D" w14:textId="63FFE81D" w:rsidR="00945B65" w:rsidRPr="000C627B" w:rsidRDefault="00831E2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27B">
              <w:rPr>
                <w:rFonts w:ascii="微軟正黑體" w:eastAsia="微軟正黑體" w:hAnsi="微軟正黑體" w:hint="eastAsia"/>
                <w:sz w:val="20"/>
                <w:szCs w:val="20"/>
              </w:rPr>
              <w:t>吳恬安</w:t>
            </w:r>
          </w:p>
        </w:tc>
        <w:tc>
          <w:tcPr>
            <w:tcW w:w="2108" w:type="dxa"/>
          </w:tcPr>
          <w:p w14:paraId="7B8D0995" w14:textId="4A0718AE" w:rsidR="00945B65" w:rsidRP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831E2B" w:rsidRPr="000C627B">
              <w:rPr>
                <w:rFonts w:ascii="微軟正黑體" w:eastAsia="微軟正黑體" w:hAnsi="微軟正黑體" w:hint="eastAsia"/>
                <w:sz w:val="20"/>
                <w:szCs w:val="20"/>
              </w:rPr>
              <w:t>1題</w:t>
            </w:r>
          </w:p>
        </w:tc>
        <w:tc>
          <w:tcPr>
            <w:tcW w:w="2981" w:type="dxa"/>
          </w:tcPr>
          <w:p w14:paraId="6CB58553" w14:textId="77777777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74584B" w:rsidRPr="00945B65" w14:paraId="63497FAC" w14:textId="77777777" w:rsidTr="000C627B">
        <w:tc>
          <w:tcPr>
            <w:tcW w:w="1359" w:type="dxa"/>
          </w:tcPr>
          <w:p w14:paraId="4E9840E1" w14:textId="119093DB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831E2B">
              <w:rPr>
                <w:rFonts w:ascii="微軟正黑體" w:eastAsia="微軟正黑體" w:hAnsi="微軟正黑體" w:hint="eastAsia"/>
                <w:sz w:val="20"/>
                <w:szCs w:val="20"/>
              </w:rPr>
              <w:t>個位數對齊</w:t>
            </w:r>
            <w:r w:rsidR="00831E2B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</w:tc>
        <w:tc>
          <w:tcPr>
            <w:tcW w:w="8994" w:type="dxa"/>
            <w:gridSpan w:val="3"/>
          </w:tcPr>
          <w:p w14:paraId="22CD0600" w14:textId="3B6CDD9D" w:rsidR="00A06AFC" w:rsidRPr="00A06AFC" w:rsidRDefault="00831E2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2E6BF7A8" w14:textId="2BF129BF" w:rsidR="00A06AFC" w:rsidRPr="00A06AFC" w:rsidRDefault="009962C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31E2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06B772C" wp14:editId="1CCAC3C6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22225</wp:posOffset>
                  </wp:positionV>
                  <wp:extent cx="4505960" cy="1732915"/>
                  <wp:effectExtent l="0" t="0" r="8890" b="635"/>
                  <wp:wrapThrough wrapText="bothSides">
                    <wp:wrapPolygon edited="0">
                      <wp:start x="0" y="0"/>
                      <wp:lineTo x="0" y="21370"/>
                      <wp:lineTo x="21551" y="21370"/>
                      <wp:lineTo x="21551" y="0"/>
                      <wp:lineTo x="0" y="0"/>
                    </wp:wrapPolygon>
                  </wp:wrapThrough>
                  <wp:docPr id="1015506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066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3DE717" w14:textId="00285085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828FBFA" w14:textId="623ABB25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76F5286" w14:textId="431EF63C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05375D8" w14:textId="0ADC394F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E5B73BB" w14:textId="3EB474C9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C70970C" w14:textId="72938202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B0B9AC2" w14:textId="77777777" w:rsidR="0074584B" w:rsidRDefault="0074584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DD16A8A" w14:textId="2CC62DB7" w:rsidR="0074584B" w:rsidRDefault="009962C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75279E39" wp14:editId="6AED4D95">
                  <wp:extent cx="3980815" cy="1237615"/>
                  <wp:effectExtent l="0" t="0" r="635" b="635"/>
                  <wp:docPr id="19649112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815" cy="123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08B0B5" w14:textId="4EE7260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3D2C0E06" w14:textId="3C1C85D4" w:rsidR="00A06AFC" w:rsidRDefault="00244B2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44B2A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D46EA3D" wp14:editId="1DD35F6D">
                  <wp:extent cx="4529059" cy="2390775"/>
                  <wp:effectExtent l="0" t="0" r="5080" b="0"/>
                  <wp:docPr id="20058151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15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682" cy="239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823C0" w14:textId="1334ED21" w:rsidR="00EE109B" w:rsidRDefault="00244B2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44B2A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7079CD5F" wp14:editId="0BC8B32C">
                  <wp:extent cx="4858428" cy="1695687"/>
                  <wp:effectExtent l="0" t="0" r="0" b="0"/>
                  <wp:docPr id="18847532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7532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DCE1" w14:textId="600CA4BC" w:rsidR="008C3FF3" w:rsidRPr="00A06AFC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74584B" w:rsidRPr="00945B65" w14:paraId="54B37ED3" w14:textId="77777777" w:rsidTr="000C627B">
        <w:tc>
          <w:tcPr>
            <w:tcW w:w="1359" w:type="dxa"/>
          </w:tcPr>
          <w:p w14:paraId="66C3EFAA" w14:textId="7284FF83" w:rsidR="00A06AFC" w:rsidRPr="00A06AFC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831E2B">
              <w:rPr>
                <w:rFonts w:ascii="微軟正黑體" w:eastAsia="微軟正黑體" w:hAnsi="微軟正黑體" w:hint="eastAsia"/>
                <w:sz w:val="20"/>
                <w:szCs w:val="20"/>
              </w:rPr>
              <w:t>變數如果只會用到一次不會特別宣告</w:t>
            </w:r>
          </w:p>
        </w:tc>
        <w:tc>
          <w:tcPr>
            <w:tcW w:w="8994" w:type="dxa"/>
            <w:gridSpan w:val="3"/>
          </w:tcPr>
          <w:p w14:paraId="608E9F68" w14:textId="722D6344" w:rsidR="00A06AFC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31E2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51C06668" wp14:editId="224008FA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239395</wp:posOffset>
                  </wp:positionV>
                  <wp:extent cx="4505960" cy="1732915"/>
                  <wp:effectExtent l="0" t="0" r="8890" b="635"/>
                  <wp:wrapThrough wrapText="bothSides">
                    <wp:wrapPolygon edited="0">
                      <wp:start x="0" y="0"/>
                      <wp:lineTo x="0" y="21370"/>
                      <wp:lineTo x="21551" y="21370"/>
                      <wp:lineTo x="21551" y="0"/>
                      <wp:lineTo x="0" y="0"/>
                    </wp:wrapPolygon>
                  </wp:wrapThrough>
                  <wp:docPr id="9753256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066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14:paraId="6E6D93DB" w14:textId="70E3E74D" w:rsidR="00D07E71" w:rsidRPr="00A06AFC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4DDEA69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3D36C23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C1A7C19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3818413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7F32ED4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00A4645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A27CB36" w14:textId="77777777" w:rsidR="00D07E71" w:rsidRDefault="00D07E71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D345199" w14:textId="65369610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5CE4180" w14:textId="14EF9C50" w:rsidR="008022C8" w:rsidRPr="00A06AFC" w:rsidRDefault="00244B2A" w:rsidP="00D07E7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44B2A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1C934C6" wp14:editId="6EFA572F">
                  <wp:extent cx="4529059" cy="2390775"/>
                  <wp:effectExtent l="0" t="0" r="5080" b="0"/>
                  <wp:docPr id="843645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15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682" cy="239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87" w:rsidRPr="00945B65" w14:paraId="285B0403" w14:textId="77777777" w:rsidTr="000C627B">
        <w:tc>
          <w:tcPr>
            <w:tcW w:w="1359" w:type="dxa"/>
          </w:tcPr>
          <w:p w14:paraId="12E19D31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905" w:type="dxa"/>
          </w:tcPr>
          <w:p w14:paraId="74581852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72A9F27A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7CC839B6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37D87" w:rsidRPr="000C627B" w14:paraId="02DA0070" w14:textId="77777777" w:rsidTr="000C627B">
        <w:trPr>
          <w:trHeight w:val="230"/>
        </w:trPr>
        <w:tc>
          <w:tcPr>
            <w:tcW w:w="1359" w:type="dxa"/>
          </w:tcPr>
          <w:p w14:paraId="46B5BB89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2024/08/09</w:t>
            </w:r>
          </w:p>
        </w:tc>
        <w:tc>
          <w:tcPr>
            <w:tcW w:w="3905" w:type="dxa"/>
          </w:tcPr>
          <w:p w14:paraId="44E84572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108" w:type="dxa"/>
          </w:tcPr>
          <w:p w14:paraId="1DBCF59E" w14:textId="44CC9563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第2題</w:t>
            </w:r>
          </w:p>
        </w:tc>
        <w:tc>
          <w:tcPr>
            <w:tcW w:w="2981" w:type="dxa"/>
          </w:tcPr>
          <w:p w14:paraId="752761A5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74584B" w:rsidRPr="00945B65" w14:paraId="50208334" w14:textId="77777777" w:rsidTr="000C627B">
        <w:tc>
          <w:tcPr>
            <w:tcW w:w="1359" w:type="dxa"/>
          </w:tcPr>
          <w:p w14:paraId="6B76CF99" w14:textId="4858B7AF" w:rsidR="00A06AFC" w:rsidRPr="00A06AFC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="001D7797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D07E71">
              <w:t xml:space="preserve"> </w:t>
            </w:r>
            <w:r w:rsidR="00D07E71" w:rsidRPr="00D07E71">
              <w:rPr>
                <w:rFonts w:ascii="微軟正黑體" w:eastAsia="微軟正黑體" w:hAnsi="微軟正黑體"/>
                <w:sz w:val="20"/>
                <w:szCs w:val="20"/>
              </w:rPr>
              <w:t xml:space="preserve">new </w:t>
            </w:r>
            <w:proofErr w:type="spellStart"/>
            <w:r w:rsidR="00D07E71" w:rsidRPr="00D07E71">
              <w:rPr>
                <w:rFonts w:ascii="微軟正黑體" w:eastAsia="微軟正黑體" w:hAnsi="微軟正黑體"/>
                <w:sz w:val="20"/>
                <w:szCs w:val="20"/>
              </w:rPr>
              <w:t>ArrayList</w:t>
            </w:r>
            <w:proofErr w:type="spellEnd"/>
            <w:r w:rsidR="00D07E71" w:rsidRPr="00D07E71">
              <w:rPr>
                <w:rFonts w:ascii="微軟正黑體" w:eastAsia="微軟正黑體" w:hAnsi="微軟正黑體"/>
                <w:sz w:val="20"/>
                <w:szCs w:val="20"/>
              </w:rPr>
              <w:t xml:space="preserve">&lt; </w:t>
            </w:r>
            <w:proofErr w:type="gramStart"/>
            <w:r w:rsidR="00D07E71" w:rsidRPr="00D07E71">
              <w:rPr>
                <w:rFonts w:ascii="微軟正黑體" w:eastAsia="微軟正黑體" w:hAnsi="微軟正黑體"/>
                <w:sz w:val="20"/>
                <w:szCs w:val="20"/>
              </w:rPr>
              <w:t>&gt;(</w:t>
            </w:r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D07E71" w:rsidRPr="00D07E71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  <w:proofErr w:type="gramEnd"/>
          </w:p>
        </w:tc>
        <w:tc>
          <w:tcPr>
            <w:tcW w:w="8994" w:type="dxa"/>
            <w:gridSpan w:val="3"/>
          </w:tcPr>
          <w:p w14:paraId="63E301F9" w14:textId="66D0E6AD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 xml:space="preserve">new </w:t>
            </w:r>
            <w:proofErr w:type="spellStart"/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ArrayList</w:t>
            </w:r>
            <w:proofErr w:type="spellEnd"/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&lt; &gt;()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中的&lt;&gt;可以不用再寫一次型別</w:t>
            </w:r>
          </w:p>
          <w:p w14:paraId="71FACDC5" w14:textId="6135B163" w:rsidR="001D7797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305FAB27" w14:textId="60A9A224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07E7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6BE31F1" wp14:editId="298ED5DA">
                  <wp:extent cx="4077269" cy="219106"/>
                  <wp:effectExtent l="0" t="0" r="0" b="9525"/>
                  <wp:docPr id="13029335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335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A41E7" w14:textId="77777777" w:rsidR="00244B2A" w:rsidRDefault="00244B2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5C6FAC7" w14:textId="600C393D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修改後:</w:t>
            </w:r>
          </w:p>
          <w:p w14:paraId="48070390" w14:textId="2697D095" w:rsidR="002E3997" w:rsidRPr="002E3997" w:rsidRDefault="00D07E71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07E7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5DF8E07" wp14:editId="3C5867ED">
                  <wp:extent cx="3419952" cy="228632"/>
                  <wp:effectExtent l="0" t="0" r="0" b="0"/>
                  <wp:docPr id="14711199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1199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4B" w:rsidRPr="00945B65" w14:paraId="7A5F128A" w14:textId="77777777" w:rsidTr="000C627B">
        <w:tc>
          <w:tcPr>
            <w:tcW w:w="1359" w:type="dxa"/>
          </w:tcPr>
          <w:p w14:paraId="0C3B2818" w14:textId="1B489D94" w:rsidR="00A06AFC" w:rsidRPr="00A06AFC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="00E12B9F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gramStart"/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迴圈從</w:t>
            </w:r>
            <w:proofErr w:type="gramEnd"/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for改成while</w:t>
            </w:r>
            <w:r w:rsidR="00D07E71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，</w:t>
            </w:r>
            <w:proofErr w:type="gramStart"/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圈次數修正</w:t>
            </w:r>
          </w:p>
        </w:tc>
        <w:tc>
          <w:tcPr>
            <w:tcW w:w="8994" w:type="dxa"/>
            <w:gridSpan w:val="3"/>
          </w:tcPr>
          <w:p w14:paraId="3F91E518" w14:textId="71DE7BE4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圈次數要從</w:t>
            </w:r>
            <w:proofErr w:type="spellStart"/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ranlotto.nextInt</w:t>
            </w:r>
            <w:proofErr w:type="spellEnd"/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(4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) + 1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改成</w:t>
            </w:r>
            <w:proofErr w:type="spellStart"/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ranlotto.nextInt</w:t>
            </w:r>
            <w:proofErr w:type="spellEnd"/>
            <w:r w:rsidRPr="00D07E71">
              <w:rPr>
                <w:rFonts w:ascii="微軟正黑體" w:eastAsia="微軟正黑體" w:hAnsi="微軟正黑體"/>
                <w:sz w:val="20"/>
                <w:szCs w:val="20"/>
              </w:rPr>
              <w:t>(49) + 1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才能正確取得1~50</w:t>
            </w:r>
          </w:p>
          <w:p w14:paraId="6767F90C" w14:textId="35880E1B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5C8846A2" w14:textId="6039AC31" w:rsidR="005A3399" w:rsidRDefault="005A3399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D87FC6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F8FB330" wp14:editId="66D9F4AE">
                  <wp:extent cx="5783580" cy="323850"/>
                  <wp:effectExtent l="0" t="0" r="7620" b="0"/>
                  <wp:docPr id="19891800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180005" name=""/>
                          <pic:cNvPicPr/>
                        </pic:nvPicPr>
                        <pic:blipFill rotWithShape="1">
                          <a:blip r:embed="rId11"/>
                          <a:srcRect b="72129"/>
                          <a:stretch/>
                        </pic:blipFill>
                        <pic:spPr bwMode="auto">
                          <a:xfrm>
                            <a:off x="0" y="0"/>
                            <a:ext cx="5784037" cy="32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198461" w14:textId="7F98503F" w:rsidR="00D07E71" w:rsidRDefault="005A3399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3399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14B763A" wp14:editId="170353EF">
                  <wp:extent cx="4810796" cy="1629002"/>
                  <wp:effectExtent l="0" t="0" r="8890" b="9525"/>
                  <wp:docPr id="13582612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2612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DD4F1" w14:textId="75B7A886" w:rsidR="00EB431F" w:rsidRPr="00A06AFC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87FC6">
              <w:rPr>
                <w:rFonts w:ascii="微軟正黑體" w:eastAsia="微軟正黑體" w:hAnsi="微軟正黑體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63D32CC" wp14:editId="1389504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279400</wp:posOffset>
                  </wp:positionV>
                  <wp:extent cx="5525271" cy="1257475"/>
                  <wp:effectExtent l="0" t="0" r="0" b="0"/>
                  <wp:wrapSquare wrapText="bothSides"/>
                  <wp:docPr id="14580677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06772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C3FF3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</w:tc>
      </w:tr>
      <w:tr w:rsidR="000C627B" w:rsidRPr="00945B65" w14:paraId="2717E9EB" w14:textId="77777777" w:rsidTr="000C627B">
        <w:tc>
          <w:tcPr>
            <w:tcW w:w="1359" w:type="dxa"/>
          </w:tcPr>
          <w:p w14:paraId="31D53297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905" w:type="dxa"/>
          </w:tcPr>
          <w:p w14:paraId="5B02957C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0D2D8C98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27774ED4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0C627B" w:rsidRPr="000C627B" w14:paraId="63E24F69" w14:textId="77777777" w:rsidTr="000C627B">
        <w:trPr>
          <w:trHeight w:val="230"/>
        </w:trPr>
        <w:tc>
          <w:tcPr>
            <w:tcW w:w="1359" w:type="dxa"/>
          </w:tcPr>
          <w:p w14:paraId="5B759A1C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2024/08/09</w:t>
            </w:r>
          </w:p>
        </w:tc>
        <w:tc>
          <w:tcPr>
            <w:tcW w:w="3905" w:type="dxa"/>
          </w:tcPr>
          <w:p w14:paraId="49A617C9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108" w:type="dxa"/>
          </w:tcPr>
          <w:p w14:paraId="03EB5E47" w14:textId="0D1468EB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第3題</w:t>
            </w:r>
          </w:p>
        </w:tc>
        <w:tc>
          <w:tcPr>
            <w:tcW w:w="2981" w:type="dxa"/>
          </w:tcPr>
          <w:p w14:paraId="778C7E9D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74584B" w:rsidRPr="00945B65" w14:paraId="73A81A2C" w14:textId="77777777" w:rsidTr="000C627B">
        <w:trPr>
          <w:trHeight w:val="5148"/>
        </w:trPr>
        <w:tc>
          <w:tcPr>
            <w:tcW w:w="1359" w:type="dxa"/>
          </w:tcPr>
          <w:p w14:paraId="551BAD00" w14:textId="77777777" w:rsidR="000C627B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  <w:r w:rsidR="00E12B9F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14:paraId="01CDDAF6" w14:textId="77777777" w:rsid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題目中</w:t>
            </w:r>
            <w:r w:rsidR="00D87FC6">
              <w:rPr>
                <w:rFonts w:ascii="微軟正黑體" w:eastAsia="微軟正黑體" w:hAnsi="微軟正黑體"/>
                <w:sz w:val="20"/>
                <w:szCs w:val="20"/>
              </w:rPr>
              <w:t>sale</w:t>
            </w:r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s傳入的第四</w:t>
            </w:r>
            <w:proofErr w:type="gramStart"/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參數不是業績獎金是業績；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payment沒有</w:t>
            </w:r>
            <w:proofErr w:type="gramStart"/>
            <w:r w:rsidR="00D87FC6">
              <w:rPr>
                <w:rFonts w:ascii="微軟正黑體" w:eastAsia="微軟正黑體" w:hAnsi="微軟正黑體" w:hint="eastAsia"/>
                <w:sz w:val="20"/>
                <w:szCs w:val="20"/>
              </w:rPr>
              <w:t>被賦值</w:t>
            </w:r>
            <w:proofErr w:type="gramEnd"/>
            <w:r w:rsidR="005C1F48">
              <w:rPr>
                <w:rFonts w:ascii="微軟正黑體" w:eastAsia="微軟正黑體" w:hAnsi="微軟正黑體" w:hint="eastAsia"/>
                <w:sz w:val="20"/>
                <w:szCs w:val="20"/>
              </w:rPr>
              <w:t>；</w:t>
            </w:r>
          </w:p>
          <w:p w14:paraId="188406AF" w14:textId="39550722" w:rsidR="00E12B9F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</w:t>
            </w:r>
            <w:r w:rsidR="005C1F48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要把int轉型可以用new </w:t>
            </w:r>
            <w:proofErr w:type="spellStart"/>
            <w:r w:rsidR="005C1F48">
              <w:rPr>
                <w:rFonts w:ascii="微軟正黑體" w:eastAsia="微軟正黑體" w:hAnsi="微軟正黑體" w:hint="eastAsia"/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8994" w:type="dxa"/>
            <w:gridSpan w:val="3"/>
          </w:tcPr>
          <w:p w14:paraId="6AB6ED7D" w14:textId="7EC76EE0" w:rsidR="00E12B9F" w:rsidRDefault="00344DE6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53CFEAAC" w14:textId="68639902" w:rsidR="00344DE6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FF1C202" wp14:editId="7F1D2631">
                  <wp:extent cx="5362575" cy="247650"/>
                  <wp:effectExtent l="0" t="0" r="9525" b="0"/>
                  <wp:docPr id="4447884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884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3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BF2A4" w14:textId="34B7AE4F" w:rsidR="00344DE6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1C0129AA" w14:textId="55BEE241" w:rsidR="007A712C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6FACA8E" wp14:editId="7288A204">
                  <wp:extent cx="5316048" cy="1000125"/>
                  <wp:effectExtent l="0" t="0" r="0" b="0"/>
                  <wp:docPr id="6474139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139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759" cy="100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4B" w:rsidRPr="00945B65" w14:paraId="034B8D71" w14:textId="77777777" w:rsidTr="000C627B">
        <w:trPr>
          <w:trHeight w:val="5148"/>
        </w:trPr>
        <w:tc>
          <w:tcPr>
            <w:tcW w:w="1359" w:type="dxa"/>
          </w:tcPr>
          <w:p w14:paraId="5CF187FC" w14:textId="7AF77E15" w:rsidR="00752880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 w:rsidR="00752880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646FEF">
              <w:rPr>
                <w:rFonts w:ascii="微軟正黑體" w:eastAsia="微軟正黑體" w:hAnsi="微軟正黑體" w:hint="eastAsia"/>
                <w:sz w:val="20"/>
                <w:szCs w:val="20"/>
              </w:rPr>
              <w:t>父類別的</w:t>
            </w:r>
            <w:proofErr w:type="spellStart"/>
            <w:r w:rsidR="00646FEF" w:rsidRPr="00646FEF">
              <w:rPr>
                <w:rFonts w:ascii="微軟正黑體" w:eastAsia="微軟正黑體" w:hAnsi="微軟正黑體"/>
                <w:sz w:val="20"/>
                <w:szCs w:val="20"/>
              </w:rPr>
              <w:t>printInfo</w:t>
            </w:r>
            <w:proofErr w:type="spellEnd"/>
            <w:r w:rsidR="00646FEF">
              <w:rPr>
                <w:rFonts w:ascii="微軟正黑體" w:eastAsia="微軟正黑體" w:hAnsi="微軟正黑體" w:hint="eastAsia"/>
                <w:sz w:val="20"/>
                <w:szCs w:val="20"/>
              </w:rPr>
              <w:t>要增加salary</w:t>
            </w:r>
          </w:p>
        </w:tc>
        <w:tc>
          <w:tcPr>
            <w:tcW w:w="8994" w:type="dxa"/>
            <w:gridSpan w:val="3"/>
          </w:tcPr>
          <w:p w14:paraId="0A286C8A" w14:textId="77777777" w:rsidR="00646FEF" w:rsidRDefault="00646FEF" w:rsidP="00646FE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234EF175" w14:textId="77777777" w:rsidR="00752880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0A849A42" wp14:editId="23348D77">
                  <wp:extent cx="5600700" cy="514350"/>
                  <wp:effectExtent l="0" t="0" r="0" b="0"/>
                  <wp:docPr id="21450379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379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370F2" w14:textId="77777777" w:rsidR="00646FEF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修改後:</w:t>
            </w:r>
          </w:p>
          <w:p w14:paraId="38FAA9A9" w14:textId="7DCF5457" w:rsidR="00646FEF" w:rsidRDefault="00646FE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46FE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5E38A11" wp14:editId="5956E07D">
                  <wp:extent cx="5667375" cy="655320"/>
                  <wp:effectExtent l="0" t="0" r="9525" b="0"/>
                  <wp:docPr id="717918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918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982" cy="66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D58AD" w14:textId="77777777" w:rsidR="000C627B" w:rsidRDefault="000C627B"/>
    <w:tbl>
      <w:tblPr>
        <w:tblStyle w:val="af"/>
        <w:tblW w:w="0" w:type="auto"/>
        <w:tblInd w:w="-10" w:type="dxa"/>
        <w:tblLook w:val="04A0" w:firstRow="1" w:lastRow="0" w:firstColumn="1" w:lastColumn="0" w:noHBand="0" w:noVBand="1"/>
      </w:tblPr>
      <w:tblGrid>
        <w:gridCol w:w="1684"/>
        <w:gridCol w:w="3209"/>
        <w:gridCol w:w="2414"/>
        <w:gridCol w:w="3159"/>
      </w:tblGrid>
      <w:tr w:rsidR="000C627B" w:rsidRPr="00945B65" w14:paraId="0BA4D513" w14:textId="77777777" w:rsidTr="007E0E6A">
        <w:tc>
          <w:tcPr>
            <w:tcW w:w="1684" w:type="dxa"/>
          </w:tcPr>
          <w:p w14:paraId="02EC00A5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209" w:type="dxa"/>
          </w:tcPr>
          <w:p w14:paraId="32E16FAB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414" w:type="dxa"/>
          </w:tcPr>
          <w:p w14:paraId="0D85AFAB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159" w:type="dxa"/>
          </w:tcPr>
          <w:p w14:paraId="5CB0F49B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0C627B" w:rsidRPr="000C627B" w14:paraId="1620F9D1" w14:textId="77777777" w:rsidTr="007E0E6A">
        <w:trPr>
          <w:trHeight w:val="230"/>
        </w:trPr>
        <w:tc>
          <w:tcPr>
            <w:tcW w:w="1684" w:type="dxa"/>
          </w:tcPr>
          <w:p w14:paraId="4D8EE98E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2024/08/09</w:t>
            </w:r>
          </w:p>
        </w:tc>
        <w:tc>
          <w:tcPr>
            <w:tcW w:w="3209" w:type="dxa"/>
          </w:tcPr>
          <w:p w14:paraId="7EA2DA81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414" w:type="dxa"/>
          </w:tcPr>
          <w:p w14:paraId="48A5729C" w14:textId="14F7DDB8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 w:rsidR="007E0E6A">
              <w:rPr>
                <w:rFonts w:ascii="微軟正黑體" w:eastAsia="微軟正黑體" w:hAnsi="微軟正黑體" w:hint="eastAsia"/>
                <w:sz w:val="18"/>
                <w:szCs w:val="18"/>
              </w:rPr>
              <w:t>4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3159" w:type="dxa"/>
          </w:tcPr>
          <w:p w14:paraId="0E2AAC4F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C627B" w:rsidRPr="00945B65" w14:paraId="1F891F17" w14:textId="77777777" w:rsidTr="007E0E6A">
        <w:trPr>
          <w:trHeight w:val="5148"/>
        </w:trPr>
        <w:tc>
          <w:tcPr>
            <w:tcW w:w="1684" w:type="dxa"/>
          </w:tcPr>
          <w:p w14:paraId="506F2D52" w14:textId="77777777" w:rsidR="000C627B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  <w:r w:rsidR="009528DF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14:paraId="05481685" w14:textId="77777777" w:rsid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StringBuilder的使用次數要改成一個；</w:t>
            </w:r>
          </w:p>
          <w:p w14:paraId="4DB5FC03" w14:textId="77777777" w:rsid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  <w:proofErr w:type="gramStart"/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圈範圍修正；匯出的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為</w:t>
            </w:r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payment不是salary；優先使用單引號；</w:t>
            </w:r>
          </w:p>
          <w:p w14:paraId="2556A3A0" w14:textId="2D485761" w:rsidR="00A24526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</w:t>
            </w:r>
            <w:r w:rsidR="00A00F7D">
              <w:rPr>
                <w:rFonts w:ascii="微軟正黑體" w:eastAsia="微軟正黑體" w:hAnsi="微軟正黑體" w:hint="eastAsia"/>
                <w:sz w:val="20"/>
                <w:szCs w:val="20"/>
              </w:rPr>
              <w:t>修改#23跟#26</w:t>
            </w:r>
          </w:p>
          <w:p w14:paraId="533AA423" w14:textId="7B68F9CD" w:rsidR="00A00F7D" w:rsidRDefault="00A00F7D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782" w:type="dxa"/>
            <w:gridSpan w:val="3"/>
          </w:tcPr>
          <w:p w14:paraId="365F7987" w14:textId="34C90C8B" w:rsidR="00EB431F" w:rsidRDefault="00EB431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將表格改成三篇，增加三張表格的關聯鍵，增加中間表格的編號</w:t>
            </w:r>
            <w:r w:rsidR="007673E1">
              <w:rPr>
                <w:rFonts w:ascii="微軟正黑體" w:eastAsia="微軟正黑體" w:hAnsi="微軟正黑體" w:hint="eastAsia"/>
                <w:sz w:val="20"/>
                <w:szCs w:val="20"/>
              </w:rPr>
              <w:t>(設施編號)</w:t>
            </w:r>
          </w:p>
          <w:p w14:paraId="6A7A6EAC" w14:textId="52F63E17" w:rsidR="00A24526" w:rsidRDefault="00A24526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0EF9BC18" w14:textId="1EA202B2" w:rsidR="006C2298" w:rsidRPr="00A06AFC" w:rsidRDefault="00A00F7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0F7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84E3B55" wp14:editId="13D1F7D0">
                  <wp:extent cx="5430249" cy="2314575"/>
                  <wp:effectExtent l="0" t="0" r="0" b="0"/>
                  <wp:docPr id="5517175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7175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955" cy="232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FACFE" w14:textId="414C2D71" w:rsidR="00A24526" w:rsidRDefault="008C1488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修改後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0BB7A6DD" w14:textId="7FC1D280" w:rsidR="008C1488" w:rsidRPr="00611791" w:rsidRDefault="00A00F7D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A00F7D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9B56C30" wp14:editId="7D964449">
                  <wp:extent cx="5400675" cy="4429076"/>
                  <wp:effectExtent l="0" t="0" r="0" b="0"/>
                  <wp:docPr id="9789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9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98" cy="443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8795D" w14:textId="77777777" w:rsidR="007E0E6A" w:rsidRDefault="007E0E6A"/>
    <w:p w14:paraId="529D450D" w14:textId="77777777" w:rsidR="007E0E6A" w:rsidRDefault="007E0E6A"/>
    <w:p w14:paraId="184D56EF" w14:textId="77777777" w:rsidR="007E0E6A" w:rsidRDefault="007E0E6A">
      <w:pPr>
        <w:rPr>
          <w:rFonts w:hint="eastAsia"/>
        </w:rPr>
      </w:pPr>
    </w:p>
    <w:tbl>
      <w:tblPr>
        <w:tblStyle w:val="af"/>
        <w:tblW w:w="0" w:type="auto"/>
        <w:tblInd w:w="-43" w:type="dxa"/>
        <w:tblLook w:val="04A0" w:firstRow="1" w:lastRow="0" w:firstColumn="1" w:lastColumn="0" w:noHBand="0" w:noVBand="1"/>
      </w:tblPr>
      <w:tblGrid>
        <w:gridCol w:w="1594"/>
        <w:gridCol w:w="165"/>
        <w:gridCol w:w="101"/>
        <w:gridCol w:w="2812"/>
        <w:gridCol w:w="348"/>
        <w:gridCol w:w="153"/>
        <w:gridCol w:w="2113"/>
        <w:gridCol w:w="389"/>
        <w:gridCol w:w="2824"/>
      </w:tblGrid>
      <w:tr w:rsidR="0037503F" w:rsidRPr="00945B65" w14:paraId="0E089A89" w14:textId="77777777" w:rsidTr="00425D5D">
        <w:tc>
          <w:tcPr>
            <w:tcW w:w="1833" w:type="dxa"/>
            <w:gridSpan w:val="3"/>
          </w:tcPr>
          <w:p w14:paraId="1DB61A3D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bookmarkStart w:id="0" w:name="_Hlk174520219"/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308" w:type="dxa"/>
            <w:gridSpan w:val="3"/>
          </w:tcPr>
          <w:p w14:paraId="6E195DDD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502" w:type="dxa"/>
            <w:gridSpan w:val="2"/>
          </w:tcPr>
          <w:p w14:paraId="5E32E0F8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856" w:type="dxa"/>
          </w:tcPr>
          <w:p w14:paraId="60ED6355" w14:textId="77777777" w:rsidR="007E0E6A" w:rsidRPr="00945B65" w:rsidRDefault="007E0E6A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37503F" w:rsidRPr="000C627B" w14:paraId="0AB8F981" w14:textId="77777777" w:rsidTr="00425D5D">
        <w:trPr>
          <w:trHeight w:val="230"/>
        </w:trPr>
        <w:tc>
          <w:tcPr>
            <w:tcW w:w="1833" w:type="dxa"/>
            <w:gridSpan w:val="3"/>
          </w:tcPr>
          <w:p w14:paraId="7B1D2766" w14:textId="72FE9BF8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13</w:t>
            </w:r>
          </w:p>
        </w:tc>
        <w:tc>
          <w:tcPr>
            <w:tcW w:w="3308" w:type="dxa"/>
            <w:gridSpan w:val="3"/>
          </w:tcPr>
          <w:p w14:paraId="287D65A6" w14:textId="77777777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502" w:type="dxa"/>
            <w:gridSpan w:val="2"/>
          </w:tcPr>
          <w:p w14:paraId="6DB152DD" w14:textId="1EA0004B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5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2856" w:type="dxa"/>
          </w:tcPr>
          <w:p w14:paraId="46C4E604" w14:textId="77777777" w:rsidR="007E0E6A" w:rsidRPr="000C627B" w:rsidRDefault="007E0E6A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bookmarkEnd w:id="0"/>
      <w:tr w:rsidR="0037503F" w:rsidRPr="007E0E6A" w14:paraId="665BC82A" w14:textId="77777777" w:rsidTr="00425D5D">
        <w:trPr>
          <w:trHeight w:val="5148"/>
        </w:trPr>
        <w:tc>
          <w:tcPr>
            <w:tcW w:w="1833" w:type="dxa"/>
            <w:gridSpan w:val="3"/>
          </w:tcPr>
          <w:p w14:paraId="2EA6363C" w14:textId="61177F9A" w:rsidR="007E0E6A" w:rsidRDefault="007E0E6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(1)建立一個判斷式，如果沒有輸入1-12之間的數字要拋錯誤訊息</w:t>
            </w:r>
          </w:p>
          <w:p w14:paraId="2E5481BD" w14:textId="54D32A8A" w:rsidR="007E0E6A" w:rsidRDefault="007E0E6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(2)</w:t>
            </w:r>
            <w:proofErr w:type="spellStart"/>
            <w:r w:rsidRPr="007E0E6A">
              <w:rPr>
                <w:rFonts w:ascii="微軟正黑體" w:eastAsia="微軟正黑體" w:hAnsi="微軟正黑體"/>
                <w:sz w:val="20"/>
                <w:szCs w:val="20"/>
                <w:u w:val="single"/>
              </w:rPr>
              <w:t>scanner</w:t>
            </w:r>
            <w:r w:rsidRPr="007E0E6A">
              <w:rPr>
                <w:rFonts w:ascii="微軟正黑體" w:eastAsia="微軟正黑體" w:hAnsi="微軟正黑體"/>
                <w:sz w:val="20"/>
                <w:szCs w:val="20"/>
              </w:rPr>
              <w:t>.close</w:t>
            </w:r>
            <w:proofErr w:type="spellEnd"/>
            <w:r w:rsidRPr="007E0E6A">
              <w:rPr>
                <w:rFonts w:ascii="微軟正黑體" w:eastAsia="微軟正黑體" w:hAnsi="微軟正黑體"/>
                <w:sz w:val="20"/>
                <w:szCs w:val="20"/>
              </w:rPr>
              <w:t>();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用try with resource取代</w:t>
            </w:r>
          </w:p>
          <w:p w14:paraId="6029FCB6" w14:textId="35D3CE97" w:rsidR="007E0E6A" w:rsidRDefault="007E0E6A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currentDay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可以直接用前面定義過的</w:t>
            </w:r>
            <w:proofErr w:type="spellStart"/>
            <w:r w:rsidRPr="007E0E6A">
              <w:rPr>
                <w:rFonts w:ascii="微軟正黑體" w:eastAsia="微軟正黑體" w:hAnsi="微軟正黑體"/>
                <w:sz w:val="20"/>
                <w:szCs w:val="20"/>
              </w:rPr>
              <w:t>firstDateOfMonth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取代</w:t>
            </w:r>
          </w:p>
          <w:p w14:paraId="7FCF2B60" w14:textId="0B67BDEE" w:rsidR="007E0E6A" w:rsidRDefault="007E0E6A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="00F336D8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)最後一個while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圈外的判斷式可以刪除</w:t>
            </w:r>
          </w:p>
        </w:tc>
        <w:tc>
          <w:tcPr>
            <w:tcW w:w="8666" w:type="dxa"/>
            <w:gridSpan w:val="6"/>
          </w:tcPr>
          <w:p w14:paraId="62C761D5" w14:textId="77777777" w:rsidR="007E0E6A" w:rsidRDefault="007E0E6A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每一次上傳/儲存前要記得排版</w:t>
            </w:r>
          </w:p>
          <w:p w14:paraId="01622AB8" w14:textId="0C153331" w:rsidR="007E0E6A" w:rsidRDefault="007E0E6A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60695064" w14:textId="77777777" w:rsidR="007E0E6A" w:rsidRDefault="007E0E6A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E0E6A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3AF67D3E" wp14:editId="1D2F94DC">
                  <wp:extent cx="5337194" cy="3609975"/>
                  <wp:effectExtent l="0" t="0" r="0" b="0"/>
                  <wp:docPr id="657974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97491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508" cy="361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52C03F85" w14:textId="77777777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(1)、(2)</w:t>
            </w:r>
          </w:p>
          <w:p w14:paraId="409605DA" w14:textId="23649977" w:rsidR="00F336D8" w:rsidRDefault="002D477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D477F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6560244C" wp14:editId="3D666F2B">
                  <wp:extent cx="5343525" cy="2623767"/>
                  <wp:effectExtent l="0" t="0" r="0" b="5715"/>
                  <wp:docPr id="18952535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25352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727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48E7C" w14:textId="25EE1ADF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(3)、(4)</w:t>
            </w:r>
          </w:p>
          <w:p w14:paraId="48ADEF1F" w14:textId="40C985B1" w:rsidR="00F336D8" w:rsidRDefault="00F336D8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0E1AB1E4" wp14:editId="759C76F7">
                  <wp:extent cx="5331460" cy="1097412"/>
                  <wp:effectExtent l="0" t="0" r="2540" b="7620"/>
                  <wp:docPr id="3130051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005181" name=""/>
                          <pic:cNvPicPr/>
                        </pic:nvPicPr>
                        <pic:blipFill rotWithShape="1">
                          <a:blip r:embed="rId22"/>
                          <a:srcRect l="7023"/>
                          <a:stretch/>
                        </pic:blipFill>
                        <pic:spPr bwMode="auto">
                          <a:xfrm>
                            <a:off x="0" y="0"/>
                            <a:ext cx="5354452" cy="110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C003BA" w14:textId="332E3716" w:rsidR="00F336D8" w:rsidRPr="007E0E6A" w:rsidRDefault="00F336D8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  <w:tr w:rsidR="00425D5D" w:rsidRPr="00945B65" w14:paraId="3A58457E" w14:textId="77777777" w:rsidTr="00425D5D">
        <w:tc>
          <w:tcPr>
            <w:tcW w:w="1724" w:type="dxa"/>
            <w:gridSpan w:val="2"/>
          </w:tcPr>
          <w:p w14:paraId="2F1D1AFA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bookmarkStart w:id="1" w:name="_Hlk174524522"/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275" w:type="dxa"/>
            <w:gridSpan w:val="3"/>
          </w:tcPr>
          <w:p w14:paraId="0AA0ACB5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644" w:type="dxa"/>
            <w:gridSpan w:val="3"/>
          </w:tcPr>
          <w:p w14:paraId="510E64F5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856" w:type="dxa"/>
          </w:tcPr>
          <w:p w14:paraId="3043F69A" w14:textId="77777777" w:rsidR="00F336D8" w:rsidRPr="00945B65" w:rsidRDefault="00F336D8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425D5D" w:rsidRPr="000C627B" w14:paraId="02D1C5F3" w14:textId="77777777" w:rsidTr="00425D5D">
        <w:trPr>
          <w:trHeight w:val="230"/>
        </w:trPr>
        <w:tc>
          <w:tcPr>
            <w:tcW w:w="1724" w:type="dxa"/>
            <w:gridSpan w:val="2"/>
          </w:tcPr>
          <w:p w14:paraId="676EBA8D" w14:textId="727E5137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13</w:t>
            </w:r>
          </w:p>
        </w:tc>
        <w:tc>
          <w:tcPr>
            <w:tcW w:w="3275" w:type="dxa"/>
            <w:gridSpan w:val="3"/>
          </w:tcPr>
          <w:p w14:paraId="1DF7B3E0" w14:textId="77777777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644" w:type="dxa"/>
            <w:gridSpan w:val="3"/>
          </w:tcPr>
          <w:p w14:paraId="42BC6D7E" w14:textId="7550027C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6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2856" w:type="dxa"/>
          </w:tcPr>
          <w:p w14:paraId="51C161CD" w14:textId="77777777" w:rsidR="00F336D8" w:rsidRPr="000C627B" w:rsidRDefault="00F336D8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bookmarkEnd w:id="1"/>
      <w:tr w:rsidR="0037503F" w:rsidRPr="007E0E6A" w14:paraId="19799C2D" w14:textId="77777777" w:rsidTr="00425D5D">
        <w:trPr>
          <w:trHeight w:val="5148"/>
        </w:trPr>
        <w:tc>
          <w:tcPr>
            <w:tcW w:w="1724" w:type="dxa"/>
            <w:gridSpan w:val="2"/>
          </w:tcPr>
          <w:p w14:paraId="2865A31C" w14:textId="5E2F1F91" w:rsidR="00F336D8" w:rsidRPr="00F336D8" w:rsidRDefault="00F336D8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 w:hint="eastAsia"/>
                <w:sz w:val="20"/>
                <w:szCs w:val="20"/>
              </w:rPr>
              <w:t>用</w:t>
            </w:r>
            <w:proofErr w:type="spellStart"/>
            <w:r w:rsidRPr="00F336D8">
              <w:rPr>
                <w:rFonts w:ascii="微軟正黑體" w:eastAsia="微軟正黑體" w:hAnsi="微軟正黑體"/>
                <w:sz w:val="20"/>
                <w:szCs w:val="20"/>
              </w:rPr>
              <w:t>headerLine</w:t>
            </w:r>
            <w:proofErr w:type="spellEnd"/>
            <w:r w:rsidRPr="00F336D8">
              <w:rPr>
                <w:rFonts w:ascii="微軟正黑體" w:eastAsia="微軟正黑體" w:hAnsi="微軟正黑體" w:hint="eastAsia"/>
                <w:sz w:val="20"/>
                <w:szCs w:val="20"/>
              </w:rPr>
              <w:t>取代後面</w:t>
            </w:r>
            <w:proofErr w:type="spellStart"/>
            <w:r w:rsidRPr="00F336D8">
              <w:rPr>
                <w:rFonts w:ascii="微軟正黑體" w:eastAsia="微軟正黑體" w:hAnsi="微軟正黑體" w:hint="eastAsia"/>
                <w:sz w:val="20"/>
                <w:szCs w:val="20"/>
              </w:rPr>
              <w:t>bw</w:t>
            </w:r>
            <w:proofErr w:type="spellEnd"/>
            <w:r w:rsidRPr="00F336D8">
              <w:rPr>
                <w:rFonts w:ascii="微軟正黑體" w:eastAsia="微軟正黑體" w:hAnsi="微軟正黑體" w:hint="eastAsia"/>
                <w:sz w:val="20"/>
                <w:szCs w:val="20"/>
              </w:rPr>
              <w:t>寫入的表頭</w:t>
            </w:r>
          </w:p>
          <w:p w14:paraId="2CD03201" w14:textId="79002B00" w:rsidR="00F336D8" w:rsidRDefault="00F336D8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使用String</w:t>
            </w:r>
            <w:r w:rsidR="000D0912">
              <w:rPr>
                <w:rFonts w:ascii="微軟正黑體" w:eastAsia="微軟正黑體" w:hAnsi="微軟正黑體" w:hint="eastAsia"/>
                <w:sz w:val="20"/>
                <w:szCs w:val="20"/>
              </w:rPr>
              <w:t>Builder</w:t>
            </w:r>
          </w:p>
          <w:p w14:paraId="0C93FC92" w14:textId="52E25FAB" w:rsidR="00F336D8" w:rsidRDefault="000D0912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丟出Exception</w:t>
            </w:r>
          </w:p>
          <w:p w14:paraId="1CC717E0" w14:textId="4A1B18D2" w:rsidR="00F336D8" w:rsidRPr="00F336D8" w:rsidRDefault="00F336D8" w:rsidP="00F336D8">
            <w:pPr>
              <w:pStyle w:val="aa"/>
              <w:numPr>
                <w:ilvl w:val="0"/>
                <w:numId w:val="1"/>
              </w:num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HashMap用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TreeMap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取代</w:t>
            </w:r>
          </w:p>
        </w:tc>
        <w:tc>
          <w:tcPr>
            <w:tcW w:w="8775" w:type="dxa"/>
            <w:gridSpan w:val="7"/>
          </w:tcPr>
          <w:p w14:paraId="49EB01D2" w14:textId="77777777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4396B450" w14:textId="73918CB8" w:rsidR="000D0912" w:rsidRDefault="000D0912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</w:p>
          <w:p w14:paraId="2294A474" w14:textId="251C65F1" w:rsidR="000D0912" w:rsidRDefault="000D0912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0D0912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4D7FA458" wp14:editId="1C2239B5">
                  <wp:extent cx="5674360" cy="314459"/>
                  <wp:effectExtent l="0" t="0" r="2540" b="9525"/>
                  <wp:docPr id="2135814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814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265" cy="31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25E66" w14:textId="6A6DCC1C" w:rsidR="00A96CB2" w:rsidRDefault="00A96CB2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  <w:r w:rsidR="00922279">
              <w:rPr>
                <w:rFonts w:ascii="微軟正黑體" w:eastAsia="微軟正黑體" w:hAnsi="微軟正黑體" w:hint="eastAsia"/>
                <w:sz w:val="20"/>
                <w:szCs w:val="20"/>
              </w:rPr>
              <w:t>、(3)</w:t>
            </w:r>
          </w:p>
          <w:p w14:paraId="769C9330" w14:textId="78DC77E7" w:rsidR="00A96CB2" w:rsidRDefault="00A96CB2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A96CB2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3CF0E1BD" wp14:editId="46FF0414">
                  <wp:extent cx="5445760" cy="1068755"/>
                  <wp:effectExtent l="0" t="0" r="2540" b="0"/>
                  <wp:docPr id="11264713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4713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995" cy="107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3DAD7" w14:textId="41E7039C" w:rsidR="00F336D8" w:rsidRDefault="00F336D8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(4)</w:t>
            </w:r>
          </w:p>
          <w:p w14:paraId="366C02BA" w14:textId="2EC1E970" w:rsidR="00F336D8" w:rsidRDefault="00F336D8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60254234" wp14:editId="1069C0E6">
                  <wp:extent cx="5324472" cy="274115"/>
                  <wp:effectExtent l="0" t="0" r="0" b="0"/>
                  <wp:docPr id="1261067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067591" name=""/>
                          <pic:cNvPicPr/>
                        </pic:nvPicPr>
                        <pic:blipFill rotWithShape="1">
                          <a:blip r:embed="rId25"/>
                          <a:srcRect l="2879"/>
                          <a:stretch/>
                        </pic:blipFill>
                        <pic:spPr>
                          <a:xfrm>
                            <a:off x="0" y="0"/>
                            <a:ext cx="5409081" cy="27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5D758" w14:textId="4A392925" w:rsidR="00F336D8" w:rsidRDefault="00F336D8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：</w:t>
            </w:r>
          </w:p>
          <w:p w14:paraId="489B9A03" w14:textId="51E5A70F" w:rsidR="000D0912" w:rsidRDefault="000D0912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(1)</w:t>
            </w:r>
          </w:p>
          <w:p w14:paraId="1EEB07CF" w14:textId="6AAABA5C" w:rsidR="000D0912" w:rsidRDefault="0037503F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2BC4FA3" wp14:editId="7474C127">
                      <wp:simplePos x="0" y="0"/>
                      <wp:positionH relativeFrom="column">
                        <wp:posOffset>578835</wp:posOffset>
                      </wp:positionH>
                      <wp:positionV relativeFrom="paragraph">
                        <wp:posOffset>532770</wp:posOffset>
                      </wp:positionV>
                      <wp:extent cx="1359360" cy="54360"/>
                      <wp:effectExtent l="57150" t="57150" r="69850" b="98425"/>
                      <wp:wrapNone/>
                      <wp:docPr id="1733718406" name="筆跡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9360" cy="5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55763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4" o:spid="_x0000_s1026" type="#_x0000_t75" style="position:absolute;margin-left:44.2pt;margin-top:39.15pt;width:109.9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E8FD984" wp14:editId="1AEAF8C6">
                      <wp:simplePos x="0" y="0"/>
                      <wp:positionH relativeFrom="column">
                        <wp:posOffset>597915</wp:posOffset>
                      </wp:positionH>
                      <wp:positionV relativeFrom="paragraph">
                        <wp:posOffset>3502410</wp:posOffset>
                      </wp:positionV>
                      <wp:extent cx="914040" cy="31680"/>
                      <wp:effectExtent l="57150" t="76200" r="57785" b="83185"/>
                      <wp:wrapNone/>
                      <wp:docPr id="8164213" name="筆跡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4040" cy="3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B11399" id="筆跡 3" o:spid="_x0000_s1026" type="#_x0000_t75" style="position:absolute;margin-left:45.7pt;margin-top:272.95pt;width:74.8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47C823B" wp14:editId="4C76178B">
                      <wp:simplePos x="0" y="0"/>
                      <wp:positionH relativeFrom="column">
                        <wp:posOffset>340875</wp:posOffset>
                      </wp:positionH>
                      <wp:positionV relativeFrom="paragraph">
                        <wp:posOffset>94290</wp:posOffset>
                      </wp:positionV>
                      <wp:extent cx="1189080" cy="69480"/>
                      <wp:effectExtent l="0" t="76200" r="68580" b="83185"/>
                      <wp:wrapNone/>
                      <wp:docPr id="1491792545" name="筆跡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9080" cy="6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87441F" id="筆跡 2" o:spid="_x0000_s1026" type="#_x0000_t75" style="position:absolute;margin-left:25.45pt;margin-top:4.55pt;width:96.5pt;height:1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">
                      <v:imagedata r:id="rId31" o:title=""/>
                    </v:shape>
                  </w:pict>
                </mc:Fallback>
              </mc:AlternateContent>
            </w:r>
            <w:r w:rsidRPr="0037503F">
              <w:rPr>
                <w:rFonts w:ascii="微軟正黑體" w:eastAsia="微軟正黑體" w:hAnsi="微軟正黑體"/>
                <w:sz w:val="18"/>
                <w:szCs w:val="18"/>
              </w:rPr>
              <w:drawing>
                <wp:inline distT="0" distB="0" distL="0" distR="0" wp14:anchorId="317E0AD4" wp14:editId="637CADD2">
                  <wp:extent cx="5217160" cy="3543741"/>
                  <wp:effectExtent l="0" t="0" r="2540" b="0"/>
                  <wp:docPr id="3815842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58426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407" cy="354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7A05" w14:textId="702C0900" w:rsidR="00922279" w:rsidRDefault="00922279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(2)、(3)</w:t>
            </w:r>
          </w:p>
          <w:p w14:paraId="258A95BB" w14:textId="3E42FD71" w:rsidR="00922279" w:rsidRDefault="00922279" w:rsidP="00A24526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922279">
              <w:rPr>
                <w:rFonts w:ascii="微軟正黑體" w:eastAsia="微軟正黑體" w:hAnsi="微軟正黑體"/>
                <w:sz w:val="18"/>
                <w:szCs w:val="18"/>
              </w:rPr>
              <w:drawing>
                <wp:inline distT="0" distB="0" distL="0" distR="0" wp14:anchorId="2B01A108" wp14:editId="7FB0CB8D">
                  <wp:extent cx="5593354" cy="1343025"/>
                  <wp:effectExtent l="0" t="0" r="7620" b="0"/>
                  <wp:docPr id="6676746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67465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5" cy="13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6E55C" w14:textId="77777777" w:rsidR="0037503F" w:rsidRDefault="0037503F" w:rsidP="00A24526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78953D4A" w14:textId="41254EA5" w:rsidR="00F336D8" w:rsidRPr="00F336D8" w:rsidRDefault="00F336D8" w:rsidP="00A24526">
            <w:pPr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lastRenderedPageBreak/>
              <w:t>(4)</w:t>
            </w:r>
          </w:p>
          <w:p w14:paraId="1CEBB489" w14:textId="0D0ABB65" w:rsidR="00F336D8" w:rsidRDefault="00F336D8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F336D8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6FC3C863" wp14:editId="2F93EC09">
                  <wp:extent cx="5295907" cy="184351"/>
                  <wp:effectExtent l="0" t="0" r="0" b="6350"/>
                  <wp:docPr id="12841800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18000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55" cy="18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D5D" w:rsidRPr="00945B65" w14:paraId="19DD525C" w14:textId="77777777" w:rsidTr="00425D5D">
        <w:tc>
          <w:tcPr>
            <w:tcW w:w="1453" w:type="dxa"/>
          </w:tcPr>
          <w:p w14:paraId="1CD49027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206" w:type="dxa"/>
            <w:gridSpan w:val="3"/>
          </w:tcPr>
          <w:p w14:paraId="21AAF4F9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603" w:type="dxa"/>
            <w:gridSpan w:val="3"/>
          </w:tcPr>
          <w:p w14:paraId="3684AEE7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237" w:type="dxa"/>
            <w:gridSpan w:val="2"/>
          </w:tcPr>
          <w:p w14:paraId="1B36A179" w14:textId="77777777" w:rsidR="0037503F" w:rsidRPr="00945B65" w:rsidRDefault="0037503F" w:rsidP="001A25DD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425D5D" w:rsidRPr="000C627B" w14:paraId="45D686DC" w14:textId="77777777" w:rsidTr="00425D5D">
        <w:trPr>
          <w:trHeight w:val="230"/>
        </w:trPr>
        <w:tc>
          <w:tcPr>
            <w:tcW w:w="1453" w:type="dxa"/>
          </w:tcPr>
          <w:p w14:paraId="5AAD5E20" w14:textId="19808516" w:rsidR="0037503F" w:rsidRPr="000C627B" w:rsidRDefault="0037503F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14</w:t>
            </w:r>
          </w:p>
        </w:tc>
        <w:tc>
          <w:tcPr>
            <w:tcW w:w="3206" w:type="dxa"/>
            <w:gridSpan w:val="3"/>
          </w:tcPr>
          <w:p w14:paraId="4800CF23" w14:textId="77777777" w:rsidR="0037503F" w:rsidRPr="000C627B" w:rsidRDefault="0037503F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吳恬安</w:t>
            </w:r>
          </w:p>
        </w:tc>
        <w:tc>
          <w:tcPr>
            <w:tcW w:w="2603" w:type="dxa"/>
            <w:gridSpan w:val="3"/>
          </w:tcPr>
          <w:p w14:paraId="62173F90" w14:textId="1B255B0B" w:rsidR="0037503F" w:rsidRPr="000C627B" w:rsidRDefault="0037503F" w:rsidP="001A25DD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</w:t>
            </w:r>
            <w:r w:rsidR="005F411F">
              <w:rPr>
                <w:rFonts w:ascii="微軟正黑體" w:eastAsia="微軟正黑體" w:hAnsi="微軟正黑體" w:hint="eastAsia"/>
                <w:sz w:val="18"/>
                <w:szCs w:val="18"/>
              </w:rPr>
              <w:t>7</w:t>
            </w: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題</w:t>
            </w:r>
          </w:p>
        </w:tc>
        <w:tc>
          <w:tcPr>
            <w:tcW w:w="3237" w:type="dxa"/>
            <w:gridSpan w:val="2"/>
          </w:tcPr>
          <w:p w14:paraId="30EE6CF3" w14:textId="50F2DFDE" w:rsidR="0037503F" w:rsidRPr="00425D5D" w:rsidRDefault="00425D5D" w:rsidP="001A25DD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*先以update進行修正*</w:t>
            </w:r>
          </w:p>
        </w:tc>
      </w:tr>
      <w:tr w:rsidR="00425D5D" w:rsidRPr="007E0E6A" w14:paraId="25AB8001" w14:textId="77777777" w:rsidTr="00425D5D">
        <w:trPr>
          <w:trHeight w:val="5148"/>
        </w:trPr>
        <w:tc>
          <w:tcPr>
            <w:tcW w:w="1453" w:type="dxa"/>
          </w:tcPr>
          <w:p w14:paraId="17BD5FB7" w14:textId="570DA07C" w:rsidR="0037503F" w:rsidRPr="00425D5D" w:rsidRDefault="00425D5D" w:rsidP="00425D5D">
            <w:pPr>
              <w:pStyle w:val="aa"/>
              <w:numPr>
                <w:ilvl w:val="0"/>
                <w:numId w:val="3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t>SQL語法跟連線語法(</w:t>
            </w:r>
            <w:r w:rsidRPr="00425D5D">
              <w:rPr>
                <w:rFonts w:ascii="微軟正黑體" w:eastAsia="微軟正黑體" w:hAnsi="微軟正黑體" w:hint="eastAsia"/>
                <w:sz w:val="20"/>
                <w:szCs w:val="20"/>
              </w:rPr>
              <w:t>使用者</w:t>
            </w: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t>跟</w:t>
            </w:r>
            <w:r w:rsidRPr="00425D5D">
              <w:rPr>
                <w:rFonts w:ascii="微軟正黑體" w:eastAsia="微軟正黑體" w:hAnsi="微軟正黑體" w:hint="eastAsia"/>
                <w:sz w:val="20"/>
                <w:szCs w:val="20"/>
              </w:rPr>
              <w:t>密碼</w:t>
            </w: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t>)都要放外面</w:t>
            </w:r>
          </w:p>
          <w:p w14:paraId="289B86C1" w14:textId="77777777" w:rsidR="00425D5D" w:rsidRDefault="00425D5D" w:rsidP="00425D5D">
            <w:pPr>
              <w:pStyle w:val="aa"/>
              <w:numPr>
                <w:ilvl w:val="0"/>
                <w:numId w:val="3"/>
              </w:num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Exception不是每一次都要直接用最大的，可以根據系統給的進行修正，不同catch中的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Exception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名稱可以重複</w:t>
            </w:r>
          </w:p>
          <w:p w14:paraId="1BCF4690" w14:textId="08FCCB25" w:rsidR="00425D5D" w:rsidRPr="00425D5D" w:rsidRDefault="00425D5D" w:rsidP="00425D5D">
            <w:pPr>
              <w:pStyle w:val="aa"/>
              <w:numPr>
                <w:ilvl w:val="0"/>
                <w:numId w:val="3"/>
              </w:num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題目理解錯誤，題目要求是要以map作為方法進行解題</w:t>
            </w:r>
          </w:p>
        </w:tc>
        <w:tc>
          <w:tcPr>
            <w:tcW w:w="9046" w:type="dxa"/>
            <w:gridSpan w:val="8"/>
          </w:tcPr>
          <w:p w14:paraId="4D2BD862" w14:textId="77777777" w:rsidR="0037503F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2B92189C" w14:textId="3F0E73D9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</w:p>
          <w:p w14:paraId="75342F46" w14:textId="29080F48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353F0936" wp14:editId="4E511E1B">
                  <wp:extent cx="5712460" cy="542536"/>
                  <wp:effectExtent l="0" t="0" r="2540" b="0"/>
                  <wp:docPr id="2111607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60799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316" cy="54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35FBD" w14:textId="7EDBE1FC" w:rsidR="00425D5D" w:rsidRDefault="00425D5D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</w:p>
          <w:p w14:paraId="3108C6D4" w14:textId="357B208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4F9BAA64" wp14:editId="21E4A5E2">
                  <wp:extent cx="2629267" cy="1609950"/>
                  <wp:effectExtent l="0" t="0" r="0" b="9525"/>
                  <wp:docPr id="20601810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18107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596FC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24EC66B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B03E3CC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FF8995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F07BF28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51B262B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F1E608D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957F50C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D3A6C7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A977BBD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AE99969" w14:textId="77777777" w:rsidR="00425D5D" w:rsidRDefault="00425D5D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513C5AE0" w14:textId="108B842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(3)</w:t>
            </w:r>
          </w:p>
          <w:p w14:paraId="2F2044F9" w14:textId="1A8AA8B2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54767B65" wp14:editId="6068BD83">
                  <wp:extent cx="2038635" cy="390580"/>
                  <wp:effectExtent l="0" t="0" r="0" b="9525"/>
                  <wp:docPr id="18113935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9352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1E86A" w14:textId="1A08D777" w:rsidR="00425D5D" w:rsidRDefault="00425D5D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603EAFD8" wp14:editId="44F43C45">
                  <wp:extent cx="5581906" cy="3600450"/>
                  <wp:effectExtent l="0" t="0" r="0" b="0"/>
                  <wp:docPr id="2248833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8333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057" cy="36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4935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12963E5F" w14:textId="77777777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(1)</w:t>
            </w:r>
          </w:p>
          <w:p w14:paraId="086B3F46" w14:textId="6D8A7ED0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752FEED7" wp14:editId="4AEAA2EB">
                  <wp:extent cx="5706084" cy="971550"/>
                  <wp:effectExtent l="0" t="0" r="9525" b="0"/>
                  <wp:docPr id="534577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57799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778" cy="9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B853B" w14:textId="7D042636" w:rsidR="00425D5D" w:rsidRDefault="00425D5D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(2)</w:t>
            </w:r>
          </w:p>
          <w:p w14:paraId="233C75BC" w14:textId="68E2AD58" w:rsidR="00425D5D" w:rsidRDefault="00425D5D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5B20E5CE" wp14:editId="46354EB0">
                  <wp:extent cx="3295650" cy="811492"/>
                  <wp:effectExtent l="0" t="0" r="0" b="8255"/>
                  <wp:docPr id="9594638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6380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623" cy="81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EC621" w14:textId="6F0BF869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(3)</w:t>
            </w:r>
          </w:p>
          <w:p w14:paraId="1EBA5B97" w14:textId="61114835" w:rsidR="00425D5D" w:rsidRDefault="00425D5D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3EF9EAEF" wp14:editId="3563386D">
                  <wp:extent cx="3429000" cy="2218508"/>
                  <wp:effectExtent l="0" t="0" r="0" b="0"/>
                  <wp:docPr id="17672883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88315" name=""/>
                          <pic:cNvPicPr/>
                        </pic:nvPicPr>
                        <pic:blipFill rotWithShape="1">
                          <a:blip r:embed="rId41"/>
                          <a:srcRect l="13769" r="-873"/>
                          <a:stretch/>
                        </pic:blipFill>
                        <pic:spPr bwMode="auto">
                          <a:xfrm>
                            <a:off x="0" y="0"/>
                            <a:ext cx="3439885" cy="222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F79898" w14:textId="582E5538" w:rsidR="00425D5D" w:rsidRDefault="00425D5D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425D5D">
              <w:rPr>
                <w:rFonts w:ascii="微軟正黑體" w:eastAsia="微軟正黑體" w:hAnsi="微軟正黑體"/>
                <w:sz w:val="20"/>
                <w:szCs w:val="20"/>
              </w:rPr>
              <w:lastRenderedPageBreak/>
              <w:drawing>
                <wp:inline distT="0" distB="0" distL="0" distR="0" wp14:anchorId="04882BED" wp14:editId="001187E2">
                  <wp:extent cx="5780723" cy="3343275"/>
                  <wp:effectExtent l="0" t="0" r="0" b="0"/>
                  <wp:docPr id="13099483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94831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650" cy="334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2C3B9" w14:textId="766A799C" w:rsidR="00425D5D" w:rsidRPr="00425D5D" w:rsidRDefault="00425D5D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</w:tbl>
    <w:p w14:paraId="07B640A3" w14:textId="77777777" w:rsidR="0055268F" w:rsidRDefault="0055268F"/>
    <w:sectPr w:rsidR="0055268F" w:rsidSect="008C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0F69A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FE482A"/>
    <w:multiLevelType w:val="hybridMultilevel"/>
    <w:tmpl w:val="0BFAEE92"/>
    <w:lvl w:ilvl="0" w:tplc="624C5B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EB7391"/>
    <w:multiLevelType w:val="hybridMultilevel"/>
    <w:tmpl w:val="5F0E3502"/>
    <w:lvl w:ilvl="0" w:tplc="2E8880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5880674">
    <w:abstractNumId w:val="2"/>
  </w:num>
  <w:num w:numId="2" w16cid:durableId="616642787">
    <w:abstractNumId w:val="0"/>
  </w:num>
  <w:num w:numId="3" w16cid:durableId="185344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5"/>
    <w:rsid w:val="000C627B"/>
    <w:rsid w:val="000D0912"/>
    <w:rsid w:val="001348BC"/>
    <w:rsid w:val="001D7797"/>
    <w:rsid w:val="00244B2A"/>
    <w:rsid w:val="002D477F"/>
    <w:rsid w:val="002E3997"/>
    <w:rsid w:val="00344DE6"/>
    <w:rsid w:val="003473AB"/>
    <w:rsid w:val="0037503F"/>
    <w:rsid w:val="003D1502"/>
    <w:rsid w:val="003F35D2"/>
    <w:rsid w:val="00425D5D"/>
    <w:rsid w:val="004B586D"/>
    <w:rsid w:val="0055268F"/>
    <w:rsid w:val="005A3399"/>
    <w:rsid w:val="005C1F48"/>
    <w:rsid w:val="005F411F"/>
    <w:rsid w:val="00611791"/>
    <w:rsid w:val="00646FEF"/>
    <w:rsid w:val="006C2298"/>
    <w:rsid w:val="0074128C"/>
    <w:rsid w:val="0074584B"/>
    <w:rsid w:val="00752880"/>
    <w:rsid w:val="007673E1"/>
    <w:rsid w:val="00771DA1"/>
    <w:rsid w:val="007A712C"/>
    <w:rsid w:val="007E0E6A"/>
    <w:rsid w:val="008022C8"/>
    <w:rsid w:val="00831E2B"/>
    <w:rsid w:val="008C1488"/>
    <w:rsid w:val="008C3FF3"/>
    <w:rsid w:val="00922279"/>
    <w:rsid w:val="00945B65"/>
    <w:rsid w:val="009528DF"/>
    <w:rsid w:val="009962C1"/>
    <w:rsid w:val="00A00F7D"/>
    <w:rsid w:val="00A06AFC"/>
    <w:rsid w:val="00A24526"/>
    <w:rsid w:val="00A96CB2"/>
    <w:rsid w:val="00AA1A0B"/>
    <w:rsid w:val="00AE59B3"/>
    <w:rsid w:val="00B841C3"/>
    <w:rsid w:val="00C34082"/>
    <w:rsid w:val="00C37D87"/>
    <w:rsid w:val="00D07E71"/>
    <w:rsid w:val="00D410F1"/>
    <w:rsid w:val="00D87FC6"/>
    <w:rsid w:val="00E12B9F"/>
    <w:rsid w:val="00E729C9"/>
    <w:rsid w:val="00EB431F"/>
    <w:rsid w:val="00EC2E2E"/>
    <w:rsid w:val="00ED3E02"/>
    <w:rsid w:val="00EE109B"/>
    <w:rsid w:val="00F3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BEE"/>
  <w15:chartTrackingRefBased/>
  <w15:docId w15:val="{51775F25-56C8-470C-BF29-66DCB4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36D8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945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B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5B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B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B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B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B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945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9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945B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9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945B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45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9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45B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945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9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945B6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945B6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945B6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9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945B6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945B65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2"/>
    <w:uiPriority w:val="39"/>
    <w:rsid w:val="009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425D5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ink/ink1.xml"/><Relationship Id="rId39" Type="http://schemas.openxmlformats.org/officeDocument/2006/relationships/image" Target="media/image32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ink/ink2.xml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customXml" Target="ink/ink3.xml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4T02:40:52.3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1,'2712'0,"-2678"2,60 10,-59-6,56 2,-52-8,-11-1,0 1,0 2,0 0,0 2,0 1,40 13,-46-12,0-1,0-1,0 0,1-2,0-1,31-2,38 3,-62 3,0 1,0 1,41 15,-7-1,-35-13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4T02:40:47.5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87,'1150'0,"-1108"-2,58-10,-56 5,52 0,-74 6,-1-2,29-6,40-4,-74 13,14 0,1-2,-1-1,33-7,-18 2,0 3,0 2,1 1,53 6,7-1,238-3,-321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14T02:40:38.9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55,'0'-1,"1"0,-1-1,1 1,-1 0,1 0,0 0,0 0,-1 0,1 0,0 0,0 0,0 0,0 1,0-1,0 0,0 1,0-1,0 0,0 1,0-1,1 1,-1 0,0-1,0 1,0 0,1 0,1 0,40-5,-38 4,132 2,21-3,-86-11,-53 9,0 0,30-2,316 5,-174 3,-165-1,-1 2,33 7,-31-5,50 4,101 8,-93-7,-13 1,20 3,36-1,-79-6,61 0,-60-7,5-2,1 3,100 15,135 23,-197-28,65 3,-70-12,-29 0,0-2,70-10,-67-5,-37 4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9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2024-08-01T07:02:00Z</dcterms:created>
  <dcterms:modified xsi:type="dcterms:W3CDTF">2024-08-14T07:00:00Z</dcterms:modified>
</cp:coreProperties>
</file>