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074C" w14:textId="3E850FDD" w:rsidR="00372A09" w:rsidRDefault="0049751A" w:rsidP="0049751A">
      <w:pPr>
        <w:jc w:val="center"/>
      </w:pPr>
      <w:r>
        <w:rPr>
          <w:noProof/>
        </w:rPr>
        <w:drawing>
          <wp:inline distT="0" distB="0" distL="0" distR="0" wp14:anchorId="2B48DF5F" wp14:editId="76232D12">
            <wp:extent cx="7038975" cy="508635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1BE62BC" w14:textId="77777777" w:rsidR="0049751A" w:rsidRDefault="0049751A" w:rsidP="0049751A">
      <w:pPr>
        <w:jc w:val="center"/>
      </w:pPr>
    </w:p>
    <w:sectPr w:rsidR="0049751A" w:rsidSect="004975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1A"/>
    <w:rsid w:val="0049751A"/>
    <w:rsid w:val="00533910"/>
    <w:rsid w:val="00944D77"/>
    <w:rsid w:val="00A15A2F"/>
    <w:rsid w:val="00C73238"/>
    <w:rsid w:val="00E71FCC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B181"/>
  <w15:chartTrackingRefBased/>
  <w15:docId w15:val="{A5DC4FE2-4C6D-4D9D-AF5A-280415F0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E1C58A-813F-44C7-9848-6846D20FCEC1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74FD724B-007B-4D9B-A313-A3E2BDD45719}">
      <dgm:prSet phldrT="[Texto]"/>
      <dgm:spPr/>
      <dgm:t>
        <a:bodyPr/>
        <a:lstStyle/>
        <a:p>
          <a:r>
            <a:rPr lang="es-AR"/>
            <a:t>SRS Especificación de Requisitos de Software</a:t>
          </a:r>
        </a:p>
      </dgm:t>
    </dgm:pt>
    <dgm:pt modelId="{9303C06D-4963-4DF8-B859-608262FB692D}" type="parTrans" cxnId="{A5E660DC-4C7E-4601-A9B2-F11847F82ABC}">
      <dgm:prSet/>
      <dgm:spPr/>
      <dgm:t>
        <a:bodyPr/>
        <a:lstStyle/>
        <a:p>
          <a:endParaRPr lang="es-AR"/>
        </a:p>
      </dgm:t>
    </dgm:pt>
    <dgm:pt modelId="{42F2FFF4-17A7-4301-BE0D-7982827E063B}" type="sibTrans" cxnId="{A5E660DC-4C7E-4601-A9B2-F11847F82ABC}">
      <dgm:prSet/>
      <dgm:spPr/>
      <dgm:t>
        <a:bodyPr/>
        <a:lstStyle/>
        <a:p>
          <a:endParaRPr lang="es-AR"/>
        </a:p>
      </dgm:t>
    </dgm:pt>
    <dgm:pt modelId="{1165A3FE-7E41-4A3E-A5BF-EC0E5838B3FF}">
      <dgm:prSet phldrT="[Texto]"/>
      <dgm:spPr/>
      <dgm:t>
        <a:bodyPr/>
        <a:lstStyle/>
        <a:p>
          <a:r>
            <a:rPr lang="es-AR"/>
            <a:t>scopes the system requirements</a:t>
          </a:r>
        </a:p>
      </dgm:t>
    </dgm:pt>
    <dgm:pt modelId="{59A0FAB9-032F-40C5-A736-2CA9DA65756B}" type="parTrans" cxnId="{F854E7D4-E2FA-4E92-836A-0DCADCAE1D43}">
      <dgm:prSet/>
      <dgm:spPr/>
      <dgm:t>
        <a:bodyPr/>
        <a:lstStyle/>
        <a:p>
          <a:endParaRPr lang="es-AR"/>
        </a:p>
      </dgm:t>
    </dgm:pt>
    <dgm:pt modelId="{B08531F3-04C9-4AC7-B53B-32024B38AAA6}" type="sibTrans" cxnId="{F854E7D4-E2FA-4E92-836A-0DCADCAE1D43}">
      <dgm:prSet/>
      <dgm:spPr/>
      <dgm:t>
        <a:bodyPr/>
        <a:lstStyle/>
        <a:p>
          <a:endParaRPr lang="es-AR"/>
        </a:p>
      </dgm:t>
    </dgm:pt>
    <dgm:pt modelId="{A34F4ECE-8392-4DBB-9ACF-47258215C52D}">
      <dgm:prSet phldrT="[Texto]"/>
      <dgm:spPr/>
      <dgm:t>
        <a:bodyPr/>
        <a:lstStyle/>
        <a:p>
          <a:r>
            <a:rPr lang="es-AR"/>
            <a:t>defines the system boundaries</a:t>
          </a:r>
        </a:p>
      </dgm:t>
    </dgm:pt>
    <dgm:pt modelId="{9439C28F-BA62-44CC-94BC-38CEE44A4CF8}" type="parTrans" cxnId="{2D388FDC-582D-4090-922B-0CF3B8EFCDC3}">
      <dgm:prSet/>
      <dgm:spPr/>
      <dgm:t>
        <a:bodyPr/>
        <a:lstStyle/>
        <a:p>
          <a:endParaRPr lang="es-AR"/>
        </a:p>
      </dgm:t>
    </dgm:pt>
    <dgm:pt modelId="{15EABC07-CFD0-49AE-AF3F-1A613A52CBD5}" type="sibTrans" cxnId="{2D388FDC-582D-4090-922B-0CF3B8EFCDC3}">
      <dgm:prSet/>
      <dgm:spPr/>
      <dgm:t>
        <a:bodyPr/>
        <a:lstStyle/>
        <a:p>
          <a:endParaRPr lang="es-AR"/>
        </a:p>
      </dgm:t>
    </dgm:pt>
    <dgm:pt modelId="{D6F06C2A-70F0-4161-AE9E-D877B0F045B4}">
      <dgm:prSet phldrT="[Texto]"/>
      <dgm:spPr/>
      <dgm:t>
        <a:bodyPr/>
        <a:lstStyle/>
        <a:p>
          <a:r>
            <a:rPr lang="es-AR"/>
            <a:t>identifies the users of the system</a:t>
          </a:r>
        </a:p>
      </dgm:t>
    </dgm:pt>
    <dgm:pt modelId="{C365AD42-8771-4C62-B668-A0FCB15E5DF0}" type="parTrans" cxnId="{261E7168-FB9C-45A9-B597-F946818E6FB4}">
      <dgm:prSet/>
      <dgm:spPr/>
      <dgm:t>
        <a:bodyPr/>
        <a:lstStyle/>
        <a:p>
          <a:endParaRPr lang="es-AR"/>
        </a:p>
      </dgm:t>
    </dgm:pt>
    <dgm:pt modelId="{FEE6C02D-4B5D-4B8C-BF64-E7714204CC75}" type="sibTrans" cxnId="{261E7168-FB9C-45A9-B597-F946818E6FB4}">
      <dgm:prSet/>
      <dgm:spPr/>
      <dgm:t>
        <a:bodyPr/>
        <a:lstStyle/>
        <a:p>
          <a:endParaRPr lang="es-AR"/>
        </a:p>
      </dgm:t>
    </dgm:pt>
    <dgm:pt modelId="{7CE24DF1-076D-474C-8B84-417DDD5EA9E1}" type="pres">
      <dgm:prSet presAssocID="{19E1C58A-813F-44C7-9848-6846D20FCEC1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E9016BF3-55F6-414A-9B42-EFD3F88F2390}" type="pres">
      <dgm:prSet presAssocID="{74FD724B-007B-4D9B-A313-A3E2BDD45719}" presName="singleCycle" presStyleCnt="0"/>
      <dgm:spPr/>
    </dgm:pt>
    <dgm:pt modelId="{91B32FF2-248B-4232-93BD-DF20A5CF9D9A}" type="pres">
      <dgm:prSet presAssocID="{74FD724B-007B-4D9B-A313-A3E2BDD45719}" presName="singleCenter" presStyleLbl="node1" presStyleIdx="0" presStyleCnt="4">
        <dgm:presLayoutVars>
          <dgm:chMax val="7"/>
          <dgm:chPref val="7"/>
        </dgm:presLayoutVars>
      </dgm:prSet>
      <dgm:spPr/>
    </dgm:pt>
    <dgm:pt modelId="{D14E5FF4-F699-4B51-B495-A25EF7319C28}" type="pres">
      <dgm:prSet presAssocID="{59A0FAB9-032F-40C5-A736-2CA9DA65756B}" presName="Name56" presStyleLbl="parChTrans1D2" presStyleIdx="0" presStyleCnt="3"/>
      <dgm:spPr/>
    </dgm:pt>
    <dgm:pt modelId="{CC5FEAA4-86E4-40A5-A88B-2418412AE0F7}" type="pres">
      <dgm:prSet presAssocID="{1165A3FE-7E41-4A3E-A5BF-EC0E5838B3FF}" presName="text0" presStyleLbl="node1" presStyleIdx="1" presStyleCnt="4">
        <dgm:presLayoutVars>
          <dgm:bulletEnabled val="1"/>
        </dgm:presLayoutVars>
      </dgm:prSet>
      <dgm:spPr/>
    </dgm:pt>
    <dgm:pt modelId="{934BE522-4298-4D2B-91A8-6A759356870A}" type="pres">
      <dgm:prSet presAssocID="{9439C28F-BA62-44CC-94BC-38CEE44A4CF8}" presName="Name56" presStyleLbl="parChTrans1D2" presStyleIdx="1" presStyleCnt="3"/>
      <dgm:spPr/>
    </dgm:pt>
    <dgm:pt modelId="{8C438F66-7C37-4933-8259-5E60739C51C2}" type="pres">
      <dgm:prSet presAssocID="{A34F4ECE-8392-4DBB-9ACF-47258215C52D}" presName="text0" presStyleLbl="node1" presStyleIdx="2" presStyleCnt="4">
        <dgm:presLayoutVars>
          <dgm:bulletEnabled val="1"/>
        </dgm:presLayoutVars>
      </dgm:prSet>
      <dgm:spPr/>
    </dgm:pt>
    <dgm:pt modelId="{6CAA3739-9BD4-4375-980C-2D677D1B1131}" type="pres">
      <dgm:prSet presAssocID="{C365AD42-8771-4C62-B668-A0FCB15E5DF0}" presName="Name56" presStyleLbl="parChTrans1D2" presStyleIdx="2" presStyleCnt="3"/>
      <dgm:spPr/>
    </dgm:pt>
    <dgm:pt modelId="{B2A6EF9A-1966-4948-A37E-ADF6091C4E66}" type="pres">
      <dgm:prSet presAssocID="{D6F06C2A-70F0-4161-AE9E-D877B0F045B4}" presName="text0" presStyleLbl="node1" presStyleIdx="3" presStyleCnt="4">
        <dgm:presLayoutVars>
          <dgm:bulletEnabled val="1"/>
        </dgm:presLayoutVars>
      </dgm:prSet>
      <dgm:spPr/>
    </dgm:pt>
  </dgm:ptLst>
  <dgm:cxnLst>
    <dgm:cxn modelId="{7D09B41E-72D9-4EE0-804C-244581A28948}" type="presOf" srcId="{9439C28F-BA62-44CC-94BC-38CEE44A4CF8}" destId="{934BE522-4298-4D2B-91A8-6A759356870A}" srcOrd="0" destOrd="0" presId="urn:microsoft.com/office/officeart/2008/layout/RadialCluster"/>
    <dgm:cxn modelId="{A639AC2C-4788-4812-9755-9D83110AB4D7}" type="presOf" srcId="{19E1C58A-813F-44C7-9848-6846D20FCEC1}" destId="{7CE24DF1-076D-474C-8B84-417DDD5EA9E1}" srcOrd="0" destOrd="0" presId="urn:microsoft.com/office/officeart/2008/layout/RadialCluster"/>
    <dgm:cxn modelId="{B93A0964-9185-4C59-A0FC-74F3371EAC37}" type="presOf" srcId="{A34F4ECE-8392-4DBB-9ACF-47258215C52D}" destId="{8C438F66-7C37-4933-8259-5E60739C51C2}" srcOrd="0" destOrd="0" presId="urn:microsoft.com/office/officeart/2008/layout/RadialCluster"/>
    <dgm:cxn modelId="{FDB56148-D920-454A-B576-A4362ECCEFD6}" type="presOf" srcId="{1165A3FE-7E41-4A3E-A5BF-EC0E5838B3FF}" destId="{CC5FEAA4-86E4-40A5-A88B-2418412AE0F7}" srcOrd="0" destOrd="0" presId="urn:microsoft.com/office/officeart/2008/layout/RadialCluster"/>
    <dgm:cxn modelId="{261E7168-FB9C-45A9-B597-F946818E6FB4}" srcId="{74FD724B-007B-4D9B-A313-A3E2BDD45719}" destId="{D6F06C2A-70F0-4161-AE9E-D877B0F045B4}" srcOrd="2" destOrd="0" parTransId="{C365AD42-8771-4C62-B668-A0FCB15E5DF0}" sibTransId="{FEE6C02D-4B5D-4B8C-BF64-E7714204CC75}"/>
    <dgm:cxn modelId="{EDF8CA49-E49F-4AD6-8793-FECA2AE2256A}" type="presOf" srcId="{D6F06C2A-70F0-4161-AE9E-D877B0F045B4}" destId="{B2A6EF9A-1966-4948-A37E-ADF6091C4E66}" srcOrd="0" destOrd="0" presId="urn:microsoft.com/office/officeart/2008/layout/RadialCluster"/>
    <dgm:cxn modelId="{ED07EC6A-7999-4FF8-BD2C-7B241D96C313}" type="presOf" srcId="{59A0FAB9-032F-40C5-A736-2CA9DA65756B}" destId="{D14E5FF4-F699-4B51-B495-A25EF7319C28}" srcOrd="0" destOrd="0" presId="urn:microsoft.com/office/officeart/2008/layout/RadialCluster"/>
    <dgm:cxn modelId="{F854E7D4-E2FA-4E92-836A-0DCADCAE1D43}" srcId="{74FD724B-007B-4D9B-A313-A3E2BDD45719}" destId="{1165A3FE-7E41-4A3E-A5BF-EC0E5838B3FF}" srcOrd="0" destOrd="0" parTransId="{59A0FAB9-032F-40C5-A736-2CA9DA65756B}" sibTransId="{B08531F3-04C9-4AC7-B53B-32024B38AAA6}"/>
    <dgm:cxn modelId="{A5E660DC-4C7E-4601-A9B2-F11847F82ABC}" srcId="{19E1C58A-813F-44C7-9848-6846D20FCEC1}" destId="{74FD724B-007B-4D9B-A313-A3E2BDD45719}" srcOrd="0" destOrd="0" parTransId="{9303C06D-4963-4DF8-B859-608262FB692D}" sibTransId="{42F2FFF4-17A7-4301-BE0D-7982827E063B}"/>
    <dgm:cxn modelId="{2D388FDC-582D-4090-922B-0CF3B8EFCDC3}" srcId="{74FD724B-007B-4D9B-A313-A3E2BDD45719}" destId="{A34F4ECE-8392-4DBB-9ACF-47258215C52D}" srcOrd="1" destOrd="0" parTransId="{9439C28F-BA62-44CC-94BC-38CEE44A4CF8}" sibTransId="{15EABC07-CFD0-49AE-AF3F-1A613A52CBD5}"/>
    <dgm:cxn modelId="{F01982F1-4673-4F25-99E4-1C26878F6CBA}" type="presOf" srcId="{74FD724B-007B-4D9B-A313-A3E2BDD45719}" destId="{91B32FF2-248B-4232-93BD-DF20A5CF9D9A}" srcOrd="0" destOrd="0" presId="urn:microsoft.com/office/officeart/2008/layout/RadialCluster"/>
    <dgm:cxn modelId="{7479F8F2-82F9-4EB1-A7C0-DC667422A8E2}" type="presOf" srcId="{C365AD42-8771-4C62-B668-A0FCB15E5DF0}" destId="{6CAA3739-9BD4-4375-980C-2D677D1B1131}" srcOrd="0" destOrd="0" presId="urn:microsoft.com/office/officeart/2008/layout/RadialCluster"/>
    <dgm:cxn modelId="{CEBA9C8A-89BD-4AFC-8E5D-4FEAAE0CF0B1}" type="presParOf" srcId="{7CE24DF1-076D-474C-8B84-417DDD5EA9E1}" destId="{E9016BF3-55F6-414A-9B42-EFD3F88F2390}" srcOrd="0" destOrd="0" presId="urn:microsoft.com/office/officeart/2008/layout/RadialCluster"/>
    <dgm:cxn modelId="{4B4162BD-CE93-4A4B-A8A1-13972FDF3EB6}" type="presParOf" srcId="{E9016BF3-55F6-414A-9B42-EFD3F88F2390}" destId="{91B32FF2-248B-4232-93BD-DF20A5CF9D9A}" srcOrd="0" destOrd="0" presId="urn:microsoft.com/office/officeart/2008/layout/RadialCluster"/>
    <dgm:cxn modelId="{D75CCA84-446E-4189-AD30-697352D3EC21}" type="presParOf" srcId="{E9016BF3-55F6-414A-9B42-EFD3F88F2390}" destId="{D14E5FF4-F699-4B51-B495-A25EF7319C28}" srcOrd="1" destOrd="0" presId="urn:microsoft.com/office/officeart/2008/layout/RadialCluster"/>
    <dgm:cxn modelId="{5374BAE1-B35F-445F-BA7E-DADC1F02E03D}" type="presParOf" srcId="{E9016BF3-55F6-414A-9B42-EFD3F88F2390}" destId="{CC5FEAA4-86E4-40A5-A88B-2418412AE0F7}" srcOrd="2" destOrd="0" presId="urn:microsoft.com/office/officeart/2008/layout/RadialCluster"/>
    <dgm:cxn modelId="{82D1BE3D-795F-46F1-91D4-FB77BD1E0BF3}" type="presParOf" srcId="{E9016BF3-55F6-414A-9B42-EFD3F88F2390}" destId="{934BE522-4298-4D2B-91A8-6A759356870A}" srcOrd="3" destOrd="0" presId="urn:microsoft.com/office/officeart/2008/layout/RadialCluster"/>
    <dgm:cxn modelId="{D73F739F-BF31-4E5E-8B72-18A18F47AC68}" type="presParOf" srcId="{E9016BF3-55F6-414A-9B42-EFD3F88F2390}" destId="{8C438F66-7C37-4933-8259-5E60739C51C2}" srcOrd="4" destOrd="0" presId="urn:microsoft.com/office/officeart/2008/layout/RadialCluster"/>
    <dgm:cxn modelId="{85D2CBB4-ACC9-4D85-A377-A2AA8FD184E7}" type="presParOf" srcId="{E9016BF3-55F6-414A-9B42-EFD3F88F2390}" destId="{6CAA3739-9BD4-4375-980C-2D677D1B1131}" srcOrd="5" destOrd="0" presId="urn:microsoft.com/office/officeart/2008/layout/RadialCluster"/>
    <dgm:cxn modelId="{DF5B00DE-E66D-4096-A105-63D75A60A468}" type="presParOf" srcId="{E9016BF3-55F6-414A-9B42-EFD3F88F2390}" destId="{B2A6EF9A-1966-4948-A37E-ADF6091C4E66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B32FF2-248B-4232-93BD-DF20A5CF9D9A}">
      <dsp:nvSpPr>
        <dsp:cNvPr id="0" name=""/>
        <dsp:cNvSpPr/>
      </dsp:nvSpPr>
      <dsp:spPr>
        <a:xfrm>
          <a:off x="2756534" y="2366344"/>
          <a:ext cx="1525905" cy="15259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700" kern="1200"/>
            <a:t>SRS Especificación de Requisitos de Software</a:t>
          </a:r>
        </a:p>
      </dsp:txBody>
      <dsp:txXfrm>
        <a:off x="2831023" y="2440833"/>
        <a:ext cx="1376927" cy="1376927"/>
      </dsp:txXfrm>
    </dsp:sp>
    <dsp:sp modelId="{D14E5FF4-F699-4B51-B495-A25EF7319C28}">
      <dsp:nvSpPr>
        <dsp:cNvPr id="0" name=""/>
        <dsp:cNvSpPr/>
      </dsp:nvSpPr>
      <dsp:spPr>
        <a:xfrm rot="16200000">
          <a:off x="2984308" y="1831165"/>
          <a:ext cx="107035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035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5FEAA4-86E4-40A5-A88B-2418412AE0F7}">
      <dsp:nvSpPr>
        <dsp:cNvPr id="0" name=""/>
        <dsp:cNvSpPr/>
      </dsp:nvSpPr>
      <dsp:spPr>
        <a:xfrm>
          <a:off x="3008309" y="273629"/>
          <a:ext cx="1022356" cy="10223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200" kern="1200"/>
            <a:t>scopes the system requirements</a:t>
          </a:r>
        </a:p>
      </dsp:txBody>
      <dsp:txXfrm>
        <a:off x="3058216" y="323536"/>
        <a:ext cx="922542" cy="922542"/>
      </dsp:txXfrm>
    </dsp:sp>
    <dsp:sp modelId="{934BE522-4298-4D2B-91A8-6A759356870A}">
      <dsp:nvSpPr>
        <dsp:cNvPr id="0" name=""/>
        <dsp:cNvSpPr/>
      </dsp:nvSpPr>
      <dsp:spPr>
        <a:xfrm rot="1800000">
          <a:off x="4223943" y="3788100"/>
          <a:ext cx="87325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325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438F66-7C37-4933-8259-5E60739C51C2}">
      <dsp:nvSpPr>
        <dsp:cNvPr id="0" name=""/>
        <dsp:cNvSpPr/>
      </dsp:nvSpPr>
      <dsp:spPr>
        <a:xfrm>
          <a:off x="5038696" y="3790363"/>
          <a:ext cx="1022356" cy="10223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/>
            <a:t>defines the system boundaries</a:t>
          </a:r>
        </a:p>
      </dsp:txBody>
      <dsp:txXfrm>
        <a:off x="5088603" y="3840270"/>
        <a:ext cx="922542" cy="922542"/>
      </dsp:txXfrm>
    </dsp:sp>
    <dsp:sp modelId="{6CAA3739-9BD4-4375-980C-2D677D1B1131}">
      <dsp:nvSpPr>
        <dsp:cNvPr id="0" name=""/>
        <dsp:cNvSpPr/>
      </dsp:nvSpPr>
      <dsp:spPr>
        <a:xfrm rot="9000000">
          <a:off x="1941781" y="3788100"/>
          <a:ext cx="87325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325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6EF9A-1966-4948-A37E-ADF6091C4E66}">
      <dsp:nvSpPr>
        <dsp:cNvPr id="0" name=""/>
        <dsp:cNvSpPr/>
      </dsp:nvSpPr>
      <dsp:spPr>
        <a:xfrm>
          <a:off x="977921" y="3790363"/>
          <a:ext cx="1022356" cy="10223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identifies the users of the system</a:t>
          </a:r>
        </a:p>
      </dsp:txBody>
      <dsp:txXfrm>
        <a:off x="1027828" y="3840270"/>
        <a:ext cx="922542" cy="9225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Rodolfo Tordoya</dc:creator>
  <cp:keywords/>
  <dc:description/>
  <cp:lastModifiedBy>Gerardo Rodolfo Tordoya</cp:lastModifiedBy>
  <cp:revision>1</cp:revision>
  <dcterms:created xsi:type="dcterms:W3CDTF">2021-10-22T22:32:00Z</dcterms:created>
  <dcterms:modified xsi:type="dcterms:W3CDTF">2021-10-22T22:37:00Z</dcterms:modified>
</cp:coreProperties>
</file>