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78B7B" w14:textId="77777777" w:rsidR="00F435F7" w:rsidRPr="00E44C86" w:rsidRDefault="0027340B">
      <w:pPr>
        <w:rPr>
          <w:rFonts w:ascii="Algerian" w:hAnsi="Algerian"/>
          <w:sz w:val="32"/>
        </w:rPr>
      </w:pPr>
      <w:r>
        <w:rPr>
          <w:noProof/>
          <w:lang w:val="es-MX" w:eastAsia="es-MX"/>
        </w:rPr>
        <w:pict w14:anchorId="1B02BA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7" type="#_x0000_t75" style="position:absolute;margin-left:466.9pt;margin-top:35.8pt;width:106.65pt;height:58.25pt;z-index:-1;visibility:visible">
            <v:imagedata r:id="rId6" o:title=""/>
          </v:shape>
        </w:pict>
      </w:r>
      <w:r>
        <w:rPr>
          <w:noProof/>
          <w:lang w:val="es-MX" w:eastAsia="es-MX"/>
        </w:rPr>
        <w:pict w14:anchorId="52B8F75F">
          <v:rect id="_x0000_s1028" style="position:absolute;margin-left:-223.15pt;margin-top:424.4pt;width:646.75pt;height:49.7pt;rotation:-90;z-index:-2;mso-position-horizontal-relative:page;mso-position-vertical-relative:page;v-text-anchor:middle" o:allowincell="f" strokecolor="white" strokeweight="1pt">
            <v:fill opacity="52429f"/>
            <v:shadow on="t" type="perspective" color="#4f81bd" opacity=".5" origin="-.5,-.5" offset="-41pt,-49pt" offset2="-70pt,-86pt" matrix=".75,,,.75"/>
            <v:textbox style="layout-flow:vertical;mso-layout-flow-alt:bottom-to-top;mso-next-textbox:#_x0000_s1028;mso-fit-shape-to-text:t" inset="1in,7.2pt,,7.2pt">
              <w:txbxContent>
                <w:p w14:paraId="3DAFA6AA" w14:textId="0990EAE1" w:rsidR="00F435F7" w:rsidRPr="00BA29D9" w:rsidRDefault="00F435F7">
                  <w:pPr>
                    <w:rPr>
                      <w:rFonts w:ascii="Cambria" w:hAnsi="Cambria"/>
                      <w:b/>
                      <w:bCs/>
                      <w:sz w:val="36"/>
                      <w:szCs w:val="36"/>
                    </w:rPr>
                  </w:pPr>
                  <w:r w:rsidRPr="00BA29D9">
                    <w:rPr>
                      <w:rFonts w:ascii="Cambria" w:hAnsi="Cambria"/>
                      <w:b/>
                      <w:bCs/>
                      <w:sz w:val="36"/>
                      <w:szCs w:val="36"/>
                    </w:rPr>
                    <w:t>Trabajo Pr</w:t>
                  </w:r>
                  <w:r>
                    <w:rPr>
                      <w:rFonts w:ascii="Cambria" w:hAnsi="Cambria"/>
                      <w:b/>
                      <w:bCs/>
                      <w:sz w:val="36"/>
                      <w:szCs w:val="36"/>
                    </w:rPr>
                    <w:t>á</w:t>
                  </w:r>
                  <w:r w:rsidR="00502D69">
                    <w:rPr>
                      <w:rFonts w:ascii="Cambria" w:hAnsi="Cambria"/>
                      <w:b/>
                      <w:bCs/>
                      <w:sz w:val="36"/>
                      <w:szCs w:val="36"/>
                    </w:rPr>
                    <w:t xml:space="preserve">ctico Grupal – UAI – Cursada </w:t>
                  </w:r>
                  <w:r w:rsidR="002E1367">
                    <w:rPr>
                      <w:rFonts w:ascii="Cambria" w:hAnsi="Cambria"/>
                      <w:b/>
                      <w:bCs/>
                      <w:sz w:val="36"/>
                      <w:szCs w:val="36"/>
                    </w:rPr>
                    <w:t>2016</w:t>
                  </w:r>
                  <w:r w:rsidRPr="00BA29D9">
                    <w:rPr>
                      <w:rFonts w:ascii="Cambria" w:hAnsi="Cambria"/>
                      <w:b/>
                      <w:bCs/>
                      <w:sz w:val="36"/>
                      <w:szCs w:val="36"/>
                    </w:rPr>
                    <w:t xml:space="preserve"> - PRESENTACION</w:t>
                  </w:r>
                </w:p>
              </w:txbxContent>
            </v:textbox>
            <w10:wrap type="square" anchorx="page" anchory="page"/>
          </v:rect>
        </w:pict>
      </w:r>
      <w:r w:rsidR="00F435F7">
        <w:rPr>
          <w:rFonts w:ascii="Algerian" w:hAnsi="Algerian"/>
          <w:sz w:val="32"/>
        </w:rPr>
        <w:t>Trabajo de Indagación</w:t>
      </w:r>
      <w:r w:rsidR="00F435F7" w:rsidRPr="00E44C86">
        <w:rPr>
          <w:rFonts w:ascii="Algerian" w:hAnsi="Algerian"/>
          <w:sz w:val="32"/>
        </w:rPr>
        <w:t xml:space="preserve"> </w:t>
      </w:r>
    </w:p>
    <w:p w14:paraId="5AEEBD08" w14:textId="77777777" w:rsidR="00F435F7" w:rsidRPr="00E44C86" w:rsidRDefault="00F435F7">
      <w:pPr>
        <w:rPr>
          <w:b/>
          <w:sz w:val="24"/>
        </w:rPr>
      </w:pPr>
      <w:r w:rsidRPr="00E44C86">
        <w:rPr>
          <w:b/>
          <w:sz w:val="24"/>
        </w:rPr>
        <w:t xml:space="preserve">Titulo: </w:t>
      </w:r>
    </w:p>
    <w:p w14:paraId="13D6C376" w14:textId="77777777" w:rsidR="00F435F7" w:rsidRDefault="0027340B">
      <w:r>
        <w:rPr>
          <w:noProof/>
          <w:lang w:val="es-MX" w:eastAsia="es-MX"/>
        </w:rPr>
        <w:pict w14:anchorId="1CF6C690">
          <v:rect id="_x0000_s1029" style="position:absolute;margin-left:.1pt;margin-top:17.65pt;width:415.1pt;height:67.6pt;z-index:11" filled="f" fillcolor="none" strokeweight="1.5pt">
            <v:fill r:id="rId7" o:title="" type="pattern"/>
          </v:rect>
        </w:pict>
      </w:r>
      <w:r w:rsidR="00F435F7">
        <w:t xml:space="preserve">Integrantes del Grupo: </w:t>
      </w:r>
      <w:r w:rsidR="00F435F7">
        <w:tab/>
      </w:r>
      <w:r w:rsidR="00F435F7">
        <w:tab/>
      </w:r>
      <w:r w:rsidR="00F435F7">
        <w:tab/>
      </w:r>
      <w:r w:rsidR="00F435F7">
        <w:tab/>
        <w:t>Fecha de presentación:</w:t>
      </w:r>
    </w:p>
    <w:p w14:paraId="31153A65" w14:textId="77777777" w:rsidR="00F435F7" w:rsidRDefault="00F435F7"/>
    <w:p w14:paraId="166DF4D5" w14:textId="77777777" w:rsidR="00F435F7" w:rsidRDefault="00F435F7"/>
    <w:p w14:paraId="13565571" w14:textId="77777777" w:rsidR="00F435F7" w:rsidRDefault="00F435F7"/>
    <w:p w14:paraId="72187D28" w14:textId="77777777" w:rsidR="00F435F7" w:rsidRDefault="00F435F7">
      <w:r>
        <w:t>Sede:</w:t>
      </w:r>
      <w:r>
        <w:tab/>
      </w:r>
      <w:r>
        <w:tab/>
      </w:r>
      <w:r>
        <w:tab/>
        <w:t>Día de Cursada:</w:t>
      </w:r>
      <w:r>
        <w:tab/>
      </w:r>
      <w:r>
        <w:tab/>
      </w:r>
      <w:r>
        <w:tab/>
        <w:t>Horario de Cursada</w:t>
      </w:r>
    </w:p>
    <w:p w14:paraId="30864EB5" w14:textId="77777777" w:rsidR="00F435F7" w:rsidRDefault="00F435F7">
      <w:r>
        <w:t xml:space="preserve">Docente: </w:t>
      </w:r>
    </w:p>
    <w:p w14:paraId="2B86543D" w14:textId="77777777" w:rsidR="00F435F7" w:rsidRDefault="00F435F7"/>
    <w:p w14:paraId="5B5A83DF" w14:textId="77777777" w:rsidR="00F435F7" w:rsidRDefault="00F435F7">
      <w:r w:rsidRPr="002F5E1F">
        <w:rPr>
          <w:b/>
        </w:rPr>
        <w:t>Lista de chequeo</w:t>
      </w:r>
      <w:r>
        <w:t xml:space="preserve">: Marcar el contenido entregado ( </w:t>
      </w:r>
      <w:r>
        <w:rPr>
          <w:rFonts w:cs="Calibri"/>
        </w:rPr>
        <w:t>˅</w:t>
      </w:r>
      <w:r>
        <w:t>).  Salvo indicación todos los Ítems son obligatorios.</w:t>
      </w:r>
    </w:p>
    <w:p w14:paraId="3A81E870" w14:textId="77777777" w:rsidR="00F435F7" w:rsidRDefault="0027340B">
      <w:r>
        <w:rPr>
          <w:noProof/>
          <w:lang w:val="es-MX" w:eastAsia="es-MX"/>
        </w:rPr>
        <w:pict w14:anchorId="422C4DF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8.1pt;margin-top:8.9pt;width:202.8pt;height:271.65pt;z-index:1" strokeweight="1.5pt">
            <v:textbox>
              <w:txbxContent>
                <w:p w14:paraId="20910878" w14:textId="42F51FA4" w:rsidR="00F435F7" w:rsidRPr="000B2B8F" w:rsidRDefault="00CF04EE" w:rsidP="00C94162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Google Drive </w:t>
                  </w:r>
                  <w:r w:rsidR="00F435F7">
                    <w:rPr>
                      <w:b/>
                    </w:rPr>
                    <w:t xml:space="preserve">  </w:t>
                  </w:r>
                  <w:r w:rsidR="00F435F7" w:rsidRPr="000B2B8F">
                    <w:rPr>
                      <w:b/>
                    </w:rPr>
                    <w:t xml:space="preserve"> CONTENIENDO:</w:t>
                  </w:r>
                </w:p>
                <w:p w14:paraId="76FEAC45" w14:textId="77777777" w:rsidR="00F435F7" w:rsidRPr="00E7637C" w:rsidRDefault="00F435F7" w:rsidP="00716BB9">
                  <w:pPr>
                    <w:ind w:firstLine="708"/>
                    <w:rPr>
                      <w:b/>
                    </w:rPr>
                  </w:pPr>
                  <w:r w:rsidRPr="00E7637C">
                    <w:rPr>
                      <w:b/>
                    </w:rPr>
                    <w:t>Resumen</w:t>
                  </w:r>
                </w:p>
                <w:p w14:paraId="2323DA9D" w14:textId="77777777" w:rsidR="00F435F7" w:rsidRPr="00E7637C" w:rsidRDefault="00F435F7" w:rsidP="00C94162">
                  <w:pPr>
                    <w:rPr>
                      <w:b/>
                    </w:rPr>
                  </w:pPr>
                  <w:r w:rsidRPr="00E7637C">
                    <w:rPr>
                      <w:b/>
                    </w:rPr>
                    <w:tab/>
                    <w:t>Texto Completo</w:t>
                  </w:r>
                </w:p>
                <w:p w14:paraId="31868324" w14:textId="77777777" w:rsidR="00F435F7" w:rsidRPr="00E7637C" w:rsidRDefault="00F435F7" w:rsidP="00C94162">
                  <w:pPr>
                    <w:rPr>
                      <w:b/>
                    </w:rPr>
                  </w:pPr>
                  <w:r w:rsidRPr="00E7637C">
                    <w:rPr>
                      <w:b/>
                    </w:rPr>
                    <w:tab/>
                    <w:t>15 preguntas c/respuesta</w:t>
                  </w:r>
                </w:p>
                <w:p w14:paraId="1061C835" w14:textId="77777777" w:rsidR="00F435F7" w:rsidRPr="00E7637C" w:rsidRDefault="00F435F7" w:rsidP="00C94162">
                  <w:pPr>
                    <w:rPr>
                      <w:b/>
                    </w:rPr>
                  </w:pPr>
                  <w:r w:rsidRPr="00E7637C">
                    <w:rPr>
                      <w:b/>
                    </w:rPr>
                    <w:tab/>
                    <w:t>Mapa conceptual/mental</w:t>
                  </w:r>
                </w:p>
                <w:p w14:paraId="124A61B6" w14:textId="77777777" w:rsidR="00F435F7" w:rsidRPr="00E7637C" w:rsidRDefault="00F435F7" w:rsidP="00C94162">
                  <w:pPr>
                    <w:rPr>
                      <w:b/>
                    </w:rPr>
                  </w:pPr>
                  <w:r w:rsidRPr="00E7637C">
                    <w:rPr>
                      <w:b/>
                    </w:rPr>
                    <w:tab/>
                    <w:t>Bibliografía</w:t>
                  </w:r>
                </w:p>
                <w:p w14:paraId="4A934F65" w14:textId="2B75997F" w:rsidR="00F435F7" w:rsidRPr="00E7637C" w:rsidRDefault="00F435F7" w:rsidP="00C94162">
                  <w:pPr>
                    <w:rPr>
                      <w:b/>
                    </w:rPr>
                  </w:pPr>
                  <w:r w:rsidRPr="00E7637C">
                    <w:rPr>
                      <w:b/>
                    </w:rPr>
                    <w:tab/>
                  </w:r>
                  <w:proofErr w:type="spellStart"/>
                  <w:r w:rsidR="00D11C54">
                    <w:rPr>
                      <w:b/>
                    </w:rPr>
                    <w:t>Ppt</w:t>
                  </w:r>
                  <w:proofErr w:type="spellEnd"/>
                  <w:r w:rsidR="00D11C54">
                    <w:rPr>
                      <w:b/>
                    </w:rPr>
                    <w:t xml:space="preserve">/ </w:t>
                  </w:r>
                  <w:proofErr w:type="spellStart"/>
                  <w:r>
                    <w:rPr>
                      <w:b/>
                    </w:rPr>
                    <w:t>Prezi</w:t>
                  </w:r>
                  <w:proofErr w:type="spellEnd"/>
                  <w:r w:rsidRPr="00E7637C">
                    <w:rPr>
                      <w:b/>
                    </w:rPr>
                    <w:t xml:space="preserve"> del tema</w:t>
                  </w:r>
                </w:p>
                <w:p w14:paraId="1059AC16" w14:textId="77777777" w:rsidR="00F435F7" w:rsidRDefault="00F435F7" w:rsidP="00C94162">
                  <w:pPr>
                    <w:rPr>
                      <w:b/>
                    </w:rPr>
                  </w:pPr>
                  <w:r w:rsidRPr="00E7637C">
                    <w:rPr>
                      <w:b/>
                    </w:rPr>
                    <w:tab/>
                    <w:t>Video AVI/ WMV</w:t>
                  </w:r>
                  <w:r>
                    <w:rPr>
                      <w:b/>
                    </w:rPr>
                    <w:t xml:space="preserve"> del </w:t>
                  </w:r>
                  <w:proofErr w:type="spellStart"/>
                  <w:r>
                    <w:rPr>
                      <w:b/>
                    </w:rPr>
                    <w:t>prezi</w:t>
                  </w:r>
                  <w:proofErr w:type="spellEnd"/>
                </w:p>
                <w:p w14:paraId="5B2B8C07" w14:textId="77777777" w:rsidR="00F435F7" w:rsidRPr="00184BBA" w:rsidRDefault="00F435F7" w:rsidP="00C94162">
                  <w:pPr>
                    <w:rPr>
                      <w:rFonts w:ascii="Agency FB" w:hAnsi="Agency FB"/>
                      <w:sz w:val="16"/>
                    </w:rPr>
                  </w:pPr>
                  <w:r>
                    <w:tab/>
                  </w:r>
                  <w:r>
                    <w:rPr>
                      <w:rFonts w:ascii="Agency FB" w:hAnsi="Agency FB"/>
                      <w:i/>
                      <w:sz w:val="28"/>
                    </w:rPr>
                    <w:t xml:space="preserve"> </w:t>
                  </w:r>
                  <w:r w:rsidRPr="00184BBA">
                    <w:rPr>
                      <w:rFonts w:ascii="Agency FB" w:hAnsi="Agency FB"/>
                      <w:i/>
                      <w:sz w:val="16"/>
                    </w:rPr>
                    <w:t>Otro Material Empleado</w:t>
                  </w:r>
                  <w:r w:rsidRPr="00184BBA">
                    <w:rPr>
                      <w:rFonts w:ascii="Agency FB" w:hAnsi="Agency FB"/>
                      <w:sz w:val="16"/>
                    </w:rPr>
                    <w:t xml:space="preserve"> </w:t>
                  </w:r>
                </w:p>
                <w:p w14:paraId="30A7BFB0" w14:textId="77777777" w:rsidR="00F435F7" w:rsidRPr="00CC5A55" w:rsidRDefault="00F435F7" w:rsidP="00C94162">
                  <w:pPr>
                    <w:rPr>
                      <w:rFonts w:ascii="Agency FB" w:hAnsi="Agency FB"/>
                      <w:sz w:val="28"/>
                    </w:rPr>
                  </w:pPr>
                  <w:r w:rsidRPr="00CC5A55">
                    <w:rPr>
                      <w:rFonts w:ascii="Agency FB" w:hAnsi="Agency FB"/>
                      <w:sz w:val="28"/>
                    </w:rPr>
                    <w:tab/>
                  </w:r>
                  <w:r w:rsidRPr="00184BBA">
                    <w:rPr>
                      <w:rFonts w:ascii="Agency FB" w:hAnsi="Agency FB"/>
                      <w:i/>
                      <w:sz w:val="16"/>
                    </w:rPr>
                    <w:t>Material Complementario</w:t>
                  </w:r>
                  <w:r w:rsidRPr="00184BBA">
                    <w:rPr>
                      <w:rFonts w:ascii="Agency FB" w:hAnsi="Agency FB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 w14:anchorId="38B8CE48">
          <v:group id="_x0000_s1031" style="position:absolute;margin-left:4.1pt;margin-top:10.05pt;width:168.5pt;height:202.55pt;z-index:15" coordorigin="2788,7220" coordsize="3370,4051">
            <v:shape id="_x0000_s1032" type="#_x0000_t202" style="position:absolute;left:2788;top:7220;width:3370;height:4051" strokeweight="1.5pt">
              <v:textbox style="mso-next-textbox:#_x0000_s1032">
                <w:txbxContent>
                  <w:p w14:paraId="5345A1C1" w14:textId="77777777" w:rsidR="00F435F7" w:rsidRPr="000B2B8F" w:rsidRDefault="00F435F7">
                    <w:pPr>
                      <w:rPr>
                        <w:b/>
                      </w:rPr>
                    </w:pPr>
                    <w:r w:rsidRPr="000B2B8F">
                      <w:rPr>
                        <w:b/>
                      </w:rPr>
                      <w:t>CARPETA CONTENIENDO:</w:t>
                    </w:r>
                  </w:p>
                  <w:p w14:paraId="315B5037" w14:textId="77777777" w:rsidR="00F435F7" w:rsidRPr="00E7637C" w:rsidRDefault="00F435F7" w:rsidP="000B2B8F">
                    <w:pPr>
                      <w:ind w:firstLine="708"/>
                      <w:rPr>
                        <w:b/>
                      </w:rPr>
                    </w:pPr>
                    <w:r w:rsidRPr="00E7637C">
                      <w:rPr>
                        <w:b/>
                      </w:rPr>
                      <w:t>Esta Carátula</w:t>
                    </w:r>
                  </w:p>
                  <w:p w14:paraId="1721256D" w14:textId="77777777" w:rsidR="00F435F7" w:rsidRPr="00E7637C" w:rsidRDefault="00F435F7">
                    <w:pPr>
                      <w:rPr>
                        <w:b/>
                      </w:rPr>
                    </w:pPr>
                    <w:r w:rsidRPr="00E7637C">
                      <w:rPr>
                        <w:b/>
                      </w:rPr>
                      <w:tab/>
                      <w:t>Resumen</w:t>
                    </w:r>
                  </w:p>
                  <w:p w14:paraId="6DA57919" w14:textId="77777777" w:rsidR="00F435F7" w:rsidRPr="00E7637C" w:rsidRDefault="00F435F7">
                    <w:pPr>
                      <w:rPr>
                        <w:b/>
                      </w:rPr>
                    </w:pPr>
                    <w:r w:rsidRPr="00E7637C">
                      <w:rPr>
                        <w:b/>
                      </w:rPr>
                      <w:tab/>
                      <w:t>Texto Completo</w:t>
                    </w:r>
                  </w:p>
                  <w:p w14:paraId="00239E42" w14:textId="77777777" w:rsidR="00F435F7" w:rsidRPr="00E7637C" w:rsidRDefault="00F435F7">
                    <w:pPr>
                      <w:rPr>
                        <w:b/>
                      </w:rPr>
                    </w:pPr>
                    <w:r w:rsidRPr="00E7637C">
                      <w:rPr>
                        <w:b/>
                      </w:rPr>
                      <w:tab/>
                      <w:t>15 preguntas c/respuesta</w:t>
                    </w:r>
                  </w:p>
                  <w:p w14:paraId="717B0C49" w14:textId="77777777" w:rsidR="00F435F7" w:rsidRPr="00E7637C" w:rsidRDefault="00F435F7">
                    <w:pPr>
                      <w:rPr>
                        <w:b/>
                      </w:rPr>
                    </w:pPr>
                    <w:r w:rsidRPr="00E7637C">
                      <w:rPr>
                        <w:b/>
                      </w:rPr>
                      <w:tab/>
                      <w:t>Mapa conceptual/mental</w:t>
                    </w:r>
                  </w:p>
                  <w:p w14:paraId="18934336" w14:textId="77777777" w:rsidR="00F435F7" w:rsidRPr="00E7637C" w:rsidRDefault="00F435F7">
                    <w:pPr>
                      <w:rPr>
                        <w:b/>
                      </w:rPr>
                    </w:pPr>
                    <w:r w:rsidRPr="00E7637C">
                      <w:rPr>
                        <w:b/>
                      </w:rPr>
                      <w:tab/>
                      <w:t>Bibliografía</w:t>
                    </w:r>
                  </w:p>
                </w:txbxContent>
              </v:textbox>
            </v:shape>
            <v:shape id="_x0000_s1033" type="#_x0000_t202" style="position:absolute;left:2989;top:7712;width:395;height:470" strokeweight="1.5pt">
              <v:textbox style="mso-next-textbox:#_x0000_s1033">
                <w:txbxContent>
                  <w:p w14:paraId="0960BE30" w14:textId="77777777" w:rsidR="00F435F7" w:rsidRPr="00C94162" w:rsidRDefault="00F435F7" w:rsidP="00C94162">
                    <w:pPr>
                      <w:jc w:val="right"/>
                      <w:rPr>
                        <w:sz w:val="28"/>
                      </w:rPr>
                    </w:pPr>
                    <w:r w:rsidRPr="00C94162">
                      <w:rPr>
                        <w:sz w:val="28"/>
                      </w:rPr>
                      <w:t>√</w:t>
                    </w:r>
                  </w:p>
                </w:txbxContent>
              </v:textbox>
            </v:shape>
            <v:shape id="_x0000_s1034" type="#_x0000_t202" style="position:absolute;left:2995;top:8266;width:395;height:470" strokeweight="1.5pt">
              <v:textbox style="mso-next-textbox:#_x0000_s1034">
                <w:txbxContent>
                  <w:p w14:paraId="6F85AFCD" w14:textId="77777777" w:rsidR="00F435F7" w:rsidRPr="00C94162" w:rsidRDefault="00F435F7" w:rsidP="00C94162"/>
                </w:txbxContent>
              </v:textbox>
            </v:shape>
            <v:shape id="_x0000_s1035" type="#_x0000_t202" style="position:absolute;left:3001;top:8822;width:395;height:470" strokeweight="1.5pt">
              <v:textbox style="mso-next-textbox:#_x0000_s1035">
                <w:txbxContent>
                  <w:p w14:paraId="460FB0CF" w14:textId="77777777" w:rsidR="00F435F7" w:rsidRPr="00C94162" w:rsidRDefault="00F435F7" w:rsidP="00C94162"/>
                </w:txbxContent>
              </v:textbox>
            </v:shape>
            <v:shape id="_x0000_s1036" type="#_x0000_t202" style="position:absolute;left:3004;top:9369;width:395;height:470" strokeweight="1.5pt">
              <v:textbox style="mso-next-textbox:#_x0000_s1036">
                <w:txbxContent>
                  <w:p w14:paraId="62B01771" w14:textId="77777777" w:rsidR="00F435F7" w:rsidRPr="00C94162" w:rsidRDefault="00F435F7" w:rsidP="00C94162"/>
                </w:txbxContent>
              </v:textbox>
            </v:shape>
            <v:shape id="_x0000_s1037" type="#_x0000_t202" style="position:absolute;left:3004;top:9919;width:395;height:470" strokeweight="1.5pt">
              <v:textbox style="mso-next-textbox:#_x0000_s1037">
                <w:txbxContent>
                  <w:p w14:paraId="0C06B8CA" w14:textId="77777777" w:rsidR="00F435F7" w:rsidRPr="00C94162" w:rsidRDefault="00F435F7" w:rsidP="00C94162"/>
                </w:txbxContent>
              </v:textbox>
            </v:shape>
            <v:shape id="_x0000_s1038" type="#_x0000_t202" style="position:absolute;left:3004;top:10469;width:395;height:469" strokeweight="1.5pt">
              <v:textbox style="mso-next-textbox:#_x0000_s1038">
                <w:txbxContent>
                  <w:p w14:paraId="0AFA4B1D" w14:textId="77777777" w:rsidR="00F435F7" w:rsidRPr="00C94162" w:rsidRDefault="00F435F7" w:rsidP="00C94162"/>
                </w:txbxContent>
              </v:textbox>
            </v:shape>
            <w10:wrap type="square"/>
          </v:group>
        </w:pict>
      </w:r>
    </w:p>
    <w:p w14:paraId="24BEF624" w14:textId="77777777" w:rsidR="00F435F7" w:rsidRDefault="0027340B">
      <w:r>
        <w:rPr>
          <w:noProof/>
          <w:lang w:val="es-MX" w:eastAsia="es-MX"/>
        </w:rPr>
        <w:pict w14:anchorId="24CE8529">
          <v:shape id="_x0000_s1039" type="#_x0000_t202" style="position:absolute;margin-left:195.1pt;margin-top:9.1pt;width:19.75pt;height:22.35pt;z-index:2" strokeweight="1.5pt">
            <v:textbox>
              <w:txbxContent>
                <w:p w14:paraId="54B10659" w14:textId="77777777" w:rsidR="00F435F7" w:rsidRPr="00C94162" w:rsidRDefault="00F435F7" w:rsidP="00C94162">
                  <w:pPr>
                    <w:jc w:val="right"/>
                    <w:rPr>
                      <w:sz w:val="28"/>
                    </w:rPr>
                  </w:pPr>
                </w:p>
              </w:txbxContent>
            </v:textbox>
          </v:shape>
        </w:pict>
      </w:r>
    </w:p>
    <w:p w14:paraId="4CF59AAB" w14:textId="77777777" w:rsidR="00F435F7" w:rsidRDefault="0027340B">
      <w:r>
        <w:rPr>
          <w:noProof/>
          <w:lang w:val="es-MX" w:eastAsia="es-MX"/>
        </w:rPr>
        <w:pict w14:anchorId="21D74A0B">
          <v:shape id="_x0000_s1040" type="#_x0000_t202" style="position:absolute;margin-left:195.4pt;margin-top:9.5pt;width:19.75pt;height:22.35pt;z-index:3" strokeweight="1.5pt">
            <v:textbox>
              <w:txbxContent>
                <w:p w14:paraId="01EBC69C" w14:textId="77777777" w:rsidR="00F435F7" w:rsidRPr="00C94162" w:rsidRDefault="00F435F7" w:rsidP="00C94162"/>
              </w:txbxContent>
            </v:textbox>
          </v:shape>
        </w:pict>
      </w:r>
    </w:p>
    <w:p w14:paraId="053B78ED" w14:textId="77777777" w:rsidR="00F435F7" w:rsidRDefault="0027340B">
      <w:r>
        <w:rPr>
          <w:noProof/>
          <w:lang w:val="es-MX" w:eastAsia="es-MX"/>
        </w:rPr>
        <w:pict w14:anchorId="5B403ACC">
          <v:shape id="_x0000_s1041" type="#_x0000_t202" style="position:absolute;margin-left:195.7pt;margin-top:10.5pt;width:19.75pt;height:22.35pt;z-index:4" strokeweight="1.5pt">
            <v:textbox>
              <w:txbxContent>
                <w:p w14:paraId="1C6460A8" w14:textId="77777777" w:rsidR="00F435F7" w:rsidRPr="00C94162" w:rsidRDefault="00F435F7" w:rsidP="00C94162"/>
              </w:txbxContent>
            </v:textbox>
          </v:shape>
        </w:pict>
      </w:r>
    </w:p>
    <w:p w14:paraId="559AD7AA" w14:textId="77777777" w:rsidR="00F435F7" w:rsidRDefault="0027340B">
      <w:r>
        <w:rPr>
          <w:noProof/>
          <w:lang w:val="es-MX" w:eastAsia="es-MX"/>
        </w:rPr>
        <w:pict w14:anchorId="4A1C83CB">
          <v:shape id="_x0000_s1042" type="#_x0000_t202" style="position:absolute;margin-left:195.85pt;margin-top:11.8pt;width:19.75pt;height:22.35pt;z-index:5" strokeweight="1.5pt">
            <v:textbox>
              <w:txbxContent>
                <w:p w14:paraId="2175377D" w14:textId="77777777" w:rsidR="00F435F7" w:rsidRPr="00C94162" w:rsidRDefault="00F435F7" w:rsidP="00C94162"/>
              </w:txbxContent>
            </v:textbox>
          </v:shape>
        </w:pict>
      </w:r>
    </w:p>
    <w:p w14:paraId="30507E1C" w14:textId="77777777" w:rsidR="00F435F7" w:rsidRDefault="0027340B">
      <w:bookmarkStart w:id="0" w:name="_GoBack"/>
      <w:bookmarkEnd w:id="0"/>
      <w:r>
        <w:rPr>
          <w:noProof/>
          <w:lang w:val="es-MX" w:eastAsia="es-MX"/>
        </w:rPr>
        <w:pict w14:anchorId="42F8DADD">
          <v:rect id="_x0000_s1043" style="position:absolute;margin-left:-10.95pt;margin-top:89pt;width:259.8pt;height:51.25pt;z-index:12" filled="f">
            <v:stroke dashstyle="1 1"/>
          </v:rect>
        </w:pict>
      </w:r>
      <w:r>
        <w:rPr>
          <w:noProof/>
          <w:lang w:val="es-MX" w:eastAsia="es-MX"/>
        </w:rPr>
        <w:pict w14:anchorId="5FF11B23">
          <v:shape id="_x0000_s1044" type="#_x0000_t202" style="position:absolute;margin-left:196.8pt;margin-top:113.7pt;width:19.75pt;height:22.35pt;z-index:10" strokeweight="1.5pt">
            <v:textbox>
              <w:txbxContent>
                <w:p w14:paraId="7B25F1E1" w14:textId="77777777" w:rsidR="00F435F7" w:rsidRPr="00C94162" w:rsidRDefault="00F435F7" w:rsidP="00CD12F4"/>
              </w:txbxContent>
            </v:textbox>
          </v:shape>
        </w:pict>
      </w:r>
      <w:r>
        <w:rPr>
          <w:noProof/>
          <w:lang w:val="es-MX" w:eastAsia="es-MX"/>
        </w:rPr>
        <w:pict w14:anchorId="3FAAF92A">
          <v:shape id="_x0000_s1045" type="#_x0000_t202" style="position:absolute;margin-left:196.9pt;margin-top:89pt;width:19.75pt;height:22.35pt;z-index:9" strokeweight="1.5pt">
            <v:textbox>
              <w:txbxContent>
                <w:p w14:paraId="6B6F95B7" w14:textId="77777777" w:rsidR="00F435F7" w:rsidRPr="00C94162" w:rsidRDefault="00F435F7" w:rsidP="00C94162"/>
              </w:txbxContent>
            </v:textbox>
          </v:shape>
        </w:pict>
      </w:r>
      <w:r>
        <w:rPr>
          <w:noProof/>
          <w:lang w:val="es-MX" w:eastAsia="es-MX"/>
        </w:rPr>
        <w:pict w14:anchorId="1D2585DE">
          <v:shape id="_x0000_s1046" type="#_x0000_t202" style="position:absolute;margin-left:195.85pt;margin-top:38pt;width:19.75pt;height:22.35pt;z-index:7" strokeweight="1.5pt">
            <v:textbox>
              <w:txbxContent>
                <w:p w14:paraId="5BC0EF41" w14:textId="77777777" w:rsidR="00F435F7" w:rsidRPr="00C94162" w:rsidRDefault="00F435F7" w:rsidP="00C94162"/>
              </w:txbxContent>
            </v:textbox>
          </v:shape>
        </w:pict>
      </w:r>
      <w:r>
        <w:rPr>
          <w:noProof/>
          <w:lang w:val="es-MX" w:eastAsia="es-MX"/>
        </w:rPr>
        <w:pict w14:anchorId="438D65AC">
          <v:shape id="_x0000_s1047" type="#_x0000_t202" style="position:absolute;margin-left:195.85pt;margin-top:11.85pt;width:19.75pt;height:22.35pt;z-index:6" strokeweight="1.5pt">
            <v:textbox>
              <w:txbxContent>
                <w:p w14:paraId="1D771E98" w14:textId="77777777" w:rsidR="00F435F7" w:rsidRPr="00C94162" w:rsidRDefault="00F435F7" w:rsidP="00C94162"/>
              </w:txbxContent>
            </v:textbox>
          </v:shape>
        </w:pict>
      </w:r>
      <w:r>
        <w:rPr>
          <w:noProof/>
          <w:lang w:val="es-MX" w:eastAsia="es-MX"/>
        </w:rPr>
        <w:pict w14:anchorId="22825107">
          <v:shape id="_x0000_s1048" type="#_x0000_t202" style="position:absolute;margin-left:196.15pt;margin-top:63.65pt;width:19.75pt;height:22.35pt;z-index:8" strokeweight="1.5pt">
            <v:textbox>
              <w:txbxContent>
                <w:p w14:paraId="3182B673" w14:textId="77777777" w:rsidR="00F435F7" w:rsidRPr="00C94162" w:rsidRDefault="00F435F7" w:rsidP="00C94162"/>
              </w:txbxContent>
            </v:textbox>
          </v:shape>
        </w:pict>
      </w:r>
      <w:r>
        <w:rPr>
          <w:noProof/>
          <w:lang w:val="es-MX" w:eastAsia="es-MX"/>
        </w:rPr>
        <w:pict w14:anchorId="7C6B2F57">
          <v:shape id="_x0000_s1049" type="#_x0000_t202" style="position:absolute;margin-left:-286.75pt;margin-top:229.4pt;width:537.85pt;height:78.5pt;z-index:14" strokecolor="white">
            <v:textbox style="mso-next-textbox:#_x0000_s1049;mso-fit-shape-to-text:t">
              <w:txbxContent>
                <w:p w14:paraId="12F32B52" w14:textId="77777777" w:rsidR="00F435F7" w:rsidRPr="00FA02BF" w:rsidRDefault="00F435F7">
                  <w:pPr>
                    <w:rPr>
                      <w:sz w:val="18"/>
                      <w:szCs w:val="18"/>
                    </w:rPr>
                  </w:pPr>
                  <w:r w:rsidRPr="00FA02BF">
                    <w:rPr>
                      <w:sz w:val="18"/>
                      <w:szCs w:val="18"/>
                    </w:rPr>
                    <w:t xml:space="preserve">La presentación en tiempo y forma de este trabajo es </w:t>
                  </w:r>
                  <w:r w:rsidRPr="00FA02BF">
                    <w:rPr>
                      <w:b/>
                      <w:sz w:val="18"/>
                      <w:szCs w:val="18"/>
                    </w:rPr>
                    <w:t>condición necesaria</w:t>
                  </w:r>
                  <w:r w:rsidRPr="00FA02BF">
                    <w:rPr>
                      <w:sz w:val="18"/>
                      <w:szCs w:val="18"/>
                    </w:rPr>
                    <w:t xml:space="preserve"> para la aprobación de la cursada. En caso de la no</w:t>
                  </w:r>
                  <w:r>
                    <w:rPr>
                      <w:sz w:val="18"/>
                      <w:szCs w:val="18"/>
                    </w:rPr>
                    <w:t xml:space="preserve"> presentación de </w:t>
                  </w:r>
                  <w:r w:rsidRPr="00FA02BF">
                    <w:rPr>
                      <w:sz w:val="18"/>
                      <w:szCs w:val="18"/>
                    </w:rPr>
                    <w:t xml:space="preserve">alguno de los Ítem del material indicados en las listas de chequeo se dará un nuevo plazo de una semana para su </w:t>
                  </w:r>
                  <w:proofErr w:type="spellStart"/>
                  <w:r>
                    <w:rPr>
                      <w:sz w:val="18"/>
                      <w:szCs w:val="18"/>
                    </w:rPr>
                    <w:t>cumplimieno</w:t>
                  </w:r>
                  <w:proofErr w:type="spellEnd"/>
                  <w:r w:rsidRPr="00FA02BF">
                    <w:rPr>
                      <w:sz w:val="18"/>
                      <w:szCs w:val="18"/>
                    </w:rPr>
                    <w:t>, luego del cual se considerará como TRABAJO NO PRESENTADO calificado con nota de 1 ( uno) .</w:t>
                  </w:r>
                </w:p>
                <w:p w14:paraId="15D19992" w14:textId="77777777" w:rsidR="00F435F7" w:rsidRPr="00FA02BF" w:rsidRDefault="00F435F7">
                  <w:pPr>
                    <w:rPr>
                      <w:sz w:val="18"/>
                      <w:szCs w:val="18"/>
                    </w:rPr>
                  </w:pPr>
                  <w:r w:rsidRPr="00FA02BF">
                    <w:rPr>
                      <w:sz w:val="18"/>
                      <w:szCs w:val="18"/>
                    </w:rPr>
                    <w:t xml:space="preserve"> Si algún integrante no se presentase el  día correspondiente tendrá un trabajo </w:t>
                  </w:r>
                  <w:proofErr w:type="spellStart"/>
                  <w:r w:rsidRPr="00FA02BF">
                    <w:rPr>
                      <w:sz w:val="18"/>
                      <w:szCs w:val="18"/>
                    </w:rPr>
                    <w:t>recuperatorio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sobre tema a designar.</w:t>
                  </w:r>
                </w:p>
              </w:txbxContent>
            </v:textbox>
          </v:shape>
        </w:pict>
      </w:r>
      <w:r>
        <w:rPr>
          <w:noProof/>
          <w:lang w:val="es-MX" w:eastAsia="es-MX"/>
        </w:rPr>
        <w:pict w14:anchorId="3704067B">
          <v:shape id="_x0000_s1050" type="#_x0000_t202" style="position:absolute;margin-left:-1.2pt;margin-top:93.9pt;width:71.2pt;height:32.65pt;z-index:13" stroked="f">
            <v:textbox style="mso-fit-shape-to-text:t">
              <w:txbxContent>
                <w:p w14:paraId="209B8E34" w14:textId="77777777" w:rsidR="00F435F7" w:rsidRPr="00993E14" w:rsidRDefault="00F435F7">
                  <w:pPr>
                    <w:rPr>
                      <w:b/>
                    </w:rPr>
                  </w:pPr>
                  <w:r w:rsidRPr="00993E14">
                    <w:rPr>
                      <w:b/>
                    </w:rPr>
                    <w:t>Opcionales</w:t>
                  </w:r>
                </w:p>
              </w:txbxContent>
            </v:textbox>
          </v:shape>
        </w:pict>
      </w:r>
    </w:p>
    <w:sectPr w:rsidR="00F435F7" w:rsidSect="006E6E5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96C40" w14:textId="77777777" w:rsidR="0027340B" w:rsidRDefault="0027340B" w:rsidP="000945D0">
      <w:pPr>
        <w:spacing w:after="0" w:line="240" w:lineRule="auto"/>
      </w:pPr>
      <w:r>
        <w:separator/>
      </w:r>
    </w:p>
  </w:endnote>
  <w:endnote w:type="continuationSeparator" w:id="0">
    <w:p w14:paraId="3507C8F2" w14:textId="77777777" w:rsidR="0027340B" w:rsidRDefault="0027340B" w:rsidP="0009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lgerian">
    <w:altName w:val="Kino MT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altName w:val="Andale Mono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5FAA3D" w14:textId="77777777" w:rsidR="0027340B" w:rsidRDefault="0027340B" w:rsidP="000945D0">
      <w:pPr>
        <w:spacing w:after="0" w:line="240" w:lineRule="auto"/>
      </w:pPr>
      <w:r>
        <w:separator/>
      </w:r>
    </w:p>
  </w:footnote>
  <w:footnote w:type="continuationSeparator" w:id="0">
    <w:p w14:paraId="152B5CDA" w14:textId="77777777" w:rsidR="0027340B" w:rsidRDefault="0027340B" w:rsidP="0009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12DE0" w14:textId="77777777" w:rsidR="00F435F7" w:rsidRDefault="0027340B">
    <w:pPr>
      <w:pStyle w:val="Encabezado"/>
    </w:pPr>
    <w:r>
      <w:rPr>
        <w:noProof/>
        <w:lang w:val="es-MX" w:eastAsia="es-MX"/>
      </w:rPr>
      <w:pict w14:anchorId="1BFFC1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2" o:spid="_x0000_s2049" type="#_x0000_t75" style="position:absolute;margin-left:348.45pt;margin-top:-12.15pt;width:134.25pt;height:73.5pt;z-index:-1;visibility:visible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44C86"/>
    <w:rsid w:val="00056D9E"/>
    <w:rsid w:val="00081258"/>
    <w:rsid w:val="00084B6F"/>
    <w:rsid w:val="0008611B"/>
    <w:rsid w:val="000945D0"/>
    <w:rsid w:val="00096C92"/>
    <w:rsid w:val="000B2B8F"/>
    <w:rsid w:val="00134A24"/>
    <w:rsid w:val="00184BBA"/>
    <w:rsid w:val="00187645"/>
    <w:rsid w:val="001B17B0"/>
    <w:rsid w:val="001D25D8"/>
    <w:rsid w:val="002138AA"/>
    <w:rsid w:val="0027340B"/>
    <w:rsid w:val="002E1367"/>
    <w:rsid w:val="002F5E1F"/>
    <w:rsid w:val="003D634F"/>
    <w:rsid w:val="004555BE"/>
    <w:rsid w:val="004E5DB5"/>
    <w:rsid w:val="00502D69"/>
    <w:rsid w:val="005334F0"/>
    <w:rsid w:val="00552D27"/>
    <w:rsid w:val="00627193"/>
    <w:rsid w:val="006A3135"/>
    <w:rsid w:val="006E6E5E"/>
    <w:rsid w:val="00701797"/>
    <w:rsid w:val="00704EE3"/>
    <w:rsid w:val="00716BB9"/>
    <w:rsid w:val="007275D2"/>
    <w:rsid w:val="00770136"/>
    <w:rsid w:val="007C6D09"/>
    <w:rsid w:val="00807A8B"/>
    <w:rsid w:val="0093711F"/>
    <w:rsid w:val="009438DA"/>
    <w:rsid w:val="00993E14"/>
    <w:rsid w:val="00A22484"/>
    <w:rsid w:val="00A821E3"/>
    <w:rsid w:val="00AB2C6C"/>
    <w:rsid w:val="00AC4319"/>
    <w:rsid w:val="00AD034A"/>
    <w:rsid w:val="00BA29D9"/>
    <w:rsid w:val="00C2102A"/>
    <w:rsid w:val="00C94162"/>
    <w:rsid w:val="00CB73B9"/>
    <w:rsid w:val="00CC5A55"/>
    <w:rsid w:val="00CD12F4"/>
    <w:rsid w:val="00CF04EE"/>
    <w:rsid w:val="00D11C54"/>
    <w:rsid w:val="00DE6D67"/>
    <w:rsid w:val="00E10A90"/>
    <w:rsid w:val="00E23FD3"/>
    <w:rsid w:val="00E26E61"/>
    <w:rsid w:val="00E44C86"/>
    <w:rsid w:val="00E51251"/>
    <w:rsid w:val="00E7637C"/>
    <w:rsid w:val="00E80C6D"/>
    <w:rsid w:val="00EB6623"/>
    <w:rsid w:val="00F1177F"/>
    <w:rsid w:val="00F435F7"/>
    <w:rsid w:val="00F533B1"/>
    <w:rsid w:val="00FA02BF"/>
    <w:rsid w:val="00FA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2CAB8554"/>
  <w15:docId w15:val="{DAD5A9BC-0A04-48D5-A9AD-62670E4F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E6E5E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0B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0B2B8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rsid w:val="0009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0945D0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09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0945D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</Words>
  <Characters>229</Characters>
  <Application>Microsoft Office Word</Application>
  <DocSecurity>0</DocSecurity>
  <Lines>1</Lines>
  <Paragraphs>1</Paragraphs>
  <ScaleCrop>false</ScaleCrop>
  <Company>VANEDUC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U.A.I</dc:creator>
  <cp:keywords/>
  <dc:description/>
  <cp:lastModifiedBy>msemeria3@gmail.com</cp:lastModifiedBy>
  <cp:revision>45</cp:revision>
  <dcterms:created xsi:type="dcterms:W3CDTF">2011-08-31T13:30:00Z</dcterms:created>
  <dcterms:modified xsi:type="dcterms:W3CDTF">2016-08-05T14:28:00Z</dcterms:modified>
</cp:coreProperties>
</file>