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E03FA" w14:textId="3D065A1F" w:rsidR="0080002D" w:rsidRPr="00994578" w:rsidRDefault="00994578">
      <w:pPr>
        <w:rPr>
          <w:b/>
          <w:bCs/>
        </w:rPr>
      </w:pPr>
      <w:r w:rsidRPr="00994578">
        <w:rPr>
          <w:b/>
          <w:bCs/>
        </w:rPr>
        <w:t>Проблема</w:t>
      </w:r>
    </w:p>
    <w:p w14:paraId="37BC30FD" w14:textId="314883BB" w:rsidR="00994578" w:rsidRDefault="00994578">
      <w:r>
        <w:t xml:space="preserve">Отметка студентов на паре требует времени, слишком много звеньев между студентом и ответственным за отчетность, возможность, не присутствуя на паре </w:t>
      </w:r>
      <w:r w:rsidR="00C8173B">
        <w:t xml:space="preserve">возможность </w:t>
      </w:r>
      <w:r>
        <w:t>быть отмеченным</w:t>
      </w:r>
      <w:r w:rsidR="00C8173B">
        <w:t>, больше забот для куратора следить за посещаемостью, нагрузка на старосту</w:t>
      </w:r>
    </w:p>
    <w:p w14:paraId="6E5B1F62" w14:textId="26175A62" w:rsidR="00994578" w:rsidRPr="00994578" w:rsidRDefault="00994578">
      <w:pPr>
        <w:rPr>
          <w:b/>
          <w:bCs/>
        </w:rPr>
      </w:pPr>
      <w:r w:rsidRPr="00994578">
        <w:rPr>
          <w:b/>
          <w:bCs/>
        </w:rPr>
        <w:t>Решение</w:t>
      </w:r>
    </w:p>
    <w:p w14:paraId="68F31766" w14:textId="65A5424B" w:rsidR="00994578" w:rsidRDefault="00994578">
      <w:r>
        <w:t>Программа ведущая отчет присутствия в реальном времени по пропускам</w:t>
      </w:r>
    </w:p>
    <w:p w14:paraId="6F1282BF" w14:textId="0FED361A" w:rsidR="00994578" w:rsidRDefault="00994578">
      <w:pPr>
        <w:rPr>
          <w:b/>
          <w:bCs/>
        </w:rPr>
      </w:pPr>
      <w:r w:rsidRPr="00994578">
        <w:rPr>
          <w:b/>
          <w:bCs/>
        </w:rPr>
        <w:t>Основные функции – для кого</w:t>
      </w:r>
    </w:p>
    <w:p w14:paraId="1A414AC8" w14:textId="222B0DA2" w:rsidR="00994578" w:rsidRPr="005D468C" w:rsidRDefault="00994578" w:rsidP="00994578">
      <w:pPr>
        <w:autoSpaceDE w:val="0"/>
        <w:autoSpaceDN w:val="0"/>
        <w:adjustRightInd w:val="0"/>
        <w:spacing w:after="0" w:line="288" w:lineRule="auto"/>
        <w:ind w:firstLine="708"/>
      </w:pPr>
      <w:r w:rsidRPr="00994578">
        <w:t>куратор/преподаватель</w:t>
      </w:r>
      <w:r w:rsidRPr="005D468C">
        <w:t>:</w:t>
      </w:r>
    </w:p>
    <w:p w14:paraId="68B6BA4B" w14:textId="4F84E623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проверка кто присутствует в реальном времени</w:t>
      </w:r>
    </w:p>
    <w:p w14:paraId="16D303B5" w14:textId="68966DB5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просмотр кто в какое время пришел</w:t>
      </w:r>
    </w:p>
    <w:p w14:paraId="6DFBAF5D" w14:textId="0850F254" w:rsidR="00994578" w:rsidRPr="008D5743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просмотр подробной отчетности</w:t>
      </w:r>
      <w:r w:rsidRPr="00994578">
        <w:br/>
        <w:t>по каждому студенту</w:t>
      </w:r>
    </w:p>
    <w:p w14:paraId="7DB3FA37" w14:textId="04848A87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Просмотр местонахождения</w:t>
      </w:r>
      <w:r>
        <w:t xml:space="preserve"> </w:t>
      </w:r>
      <w:r w:rsidRPr="00994578">
        <w:t>в стенах колледжа, посредством отметок в кабинете</w:t>
      </w:r>
    </w:p>
    <w:p w14:paraId="287E38AD" w14:textId="6BC31C21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  <w:ind w:firstLine="708"/>
      </w:pPr>
      <w:r w:rsidRPr="00994578">
        <w:t>человек ответственный за отчетность:</w:t>
      </w:r>
      <w:r>
        <w:tab/>
      </w:r>
    </w:p>
    <w:p w14:paraId="2BB9B0AF" w14:textId="00EA2A8A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Просмотр отчета посещаемости по группе</w:t>
      </w:r>
    </w:p>
    <w:p w14:paraId="326E8E8E" w14:textId="4EB180C8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Просмотр отчета посещаемости по курсу</w:t>
      </w:r>
    </w:p>
    <w:p w14:paraId="0AA64CA8" w14:textId="59C64AAF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Просмотр отчета посещаемости определённого студента</w:t>
      </w:r>
    </w:p>
    <w:p w14:paraId="272BF318" w14:textId="3961147C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Просмотр причин прогулов (прикрепленные файлы)</w:t>
      </w:r>
    </w:p>
    <w:p w14:paraId="49E42062" w14:textId="14125955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  <w:ind w:firstLine="708"/>
      </w:pPr>
      <w:r w:rsidRPr="00994578">
        <w:t>Студент:</w:t>
      </w:r>
    </w:p>
    <w:p w14:paraId="1EF9BBB1" w14:textId="57C9C438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Регистрация посещения на входе в колледж по пропуску/студенческому</w:t>
      </w:r>
    </w:p>
    <w:p w14:paraId="72798464" w14:textId="21CFBF6C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В день отсутствия прикрепление файла - причины отсутствия</w:t>
      </w:r>
    </w:p>
    <w:p w14:paraId="39EF50CD" w14:textId="29E3D4A7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Скан пропуска на входе/выходе из колледжа для отчетности</w:t>
      </w:r>
    </w:p>
    <w:p w14:paraId="2461CDE1" w14:textId="59850B9C" w:rsidR="00994578" w:rsidRPr="00994578" w:rsidRDefault="00994578" w:rsidP="00994578">
      <w:pPr>
        <w:autoSpaceDE w:val="0"/>
        <w:autoSpaceDN w:val="0"/>
        <w:adjustRightInd w:val="0"/>
        <w:spacing w:after="0" w:line="288" w:lineRule="auto"/>
      </w:pPr>
      <w:r w:rsidRPr="00994578">
        <w:t>Просмотр своей отчетности по посещению</w:t>
      </w:r>
    </w:p>
    <w:p w14:paraId="601B4A4B" w14:textId="114E6A4E" w:rsidR="00994578" w:rsidRPr="00994578" w:rsidRDefault="00994578" w:rsidP="00994578">
      <w:r w:rsidRPr="00994578">
        <w:t>регистрация посещения в кабинете проводимого занятия по пропуску</w:t>
      </w:r>
    </w:p>
    <w:p w14:paraId="7FC86F2E" w14:textId="012616C8" w:rsidR="00994578" w:rsidRPr="00994578" w:rsidRDefault="00994578">
      <w:pPr>
        <w:rPr>
          <w:b/>
          <w:bCs/>
        </w:rPr>
      </w:pPr>
      <w:r w:rsidRPr="00994578">
        <w:rPr>
          <w:b/>
          <w:bCs/>
        </w:rPr>
        <w:t>Результат</w:t>
      </w:r>
    </w:p>
    <w:p w14:paraId="2D44A1F7" w14:textId="61CF6D3C" w:rsidR="00994578" w:rsidRDefault="00994578">
      <w:r>
        <w:t>Более автоматизированная отчетность, легче следить за пропусками их причинами, меньше затрат времени на проверку посещения на самих парах</w:t>
      </w:r>
      <w:r w:rsidR="00455EB9">
        <w:t xml:space="preserve">, студентам не приходиться делать лишних действий – а просто приходить на пары. </w:t>
      </w:r>
    </w:p>
    <w:p w14:paraId="6D9E762E" w14:textId="7328A550" w:rsidR="00CE1F35" w:rsidRDefault="00CE1F35"/>
    <w:p w14:paraId="795AEFC3" w14:textId="2DA0F2A1" w:rsidR="00E57717" w:rsidRPr="00CE02AD" w:rsidRDefault="00CE1F35">
      <w:r>
        <w:t xml:space="preserve">Бизнес процесс </w:t>
      </w:r>
      <w:proofErr w:type="gramStart"/>
      <w:r>
        <w:t xml:space="preserve">– </w:t>
      </w:r>
      <w:r w:rsidR="008D5743" w:rsidRPr="008D5743">
        <w:t xml:space="preserve"> </w:t>
      </w:r>
      <w:r w:rsidR="008D5743">
        <w:t>Фиксация</w:t>
      </w:r>
      <w:proofErr w:type="gramEnd"/>
      <w:r w:rsidR="008D5743">
        <w:t xml:space="preserve"> посещения занятий, мониторинг и отчетности, учет данных, интеграция с учебным процессом и бухгалтерией.</w:t>
      </w:r>
    </w:p>
    <w:p w14:paraId="4FF43AF7" w14:textId="77777777" w:rsidR="00E57717" w:rsidRDefault="00E57717">
      <w:r>
        <w:br w:type="page"/>
      </w:r>
    </w:p>
    <w:p w14:paraId="562422CC" w14:textId="0681F627" w:rsidR="00E57717" w:rsidRDefault="00E326BE" w:rsidP="00082E2B">
      <w:pPr>
        <w:jc w:val="center"/>
      </w:pPr>
      <w:r>
        <w:lastRenderedPageBreak/>
        <w:t>Потребности</w:t>
      </w:r>
      <w:r w:rsidR="00C31DB1">
        <w:t xml:space="preserve"> пользователя</w:t>
      </w:r>
    </w:p>
    <w:p w14:paraId="492DADAF" w14:textId="77777777" w:rsidR="00082E2B" w:rsidRDefault="00082E2B" w:rsidP="00082E2B">
      <w:pPr>
        <w:jc w:val="center"/>
      </w:pPr>
    </w:p>
    <w:p w14:paraId="7B83EBFE" w14:textId="7A11CD10" w:rsidR="00C31DB1" w:rsidRPr="008D5743" w:rsidRDefault="002C6365">
      <w:pPr>
        <w:rPr>
          <w:b/>
          <w:bCs/>
        </w:rPr>
      </w:pPr>
      <w:r w:rsidRPr="002C6365">
        <w:rPr>
          <w:b/>
          <w:bCs/>
        </w:rPr>
        <w:t>Студент</w:t>
      </w:r>
      <w:r w:rsidRPr="008D5743">
        <w:rPr>
          <w:b/>
          <w:bCs/>
        </w:rPr>
        <w:t>:</w:t>
      </w:r>
    </w:p>
    <w:p w14:paraId="17F4D115" w14:textId="5DB8FD27" w:rsidR="002C6365" w:rsidRDefault="002C6365">
      <w:r>
        <w:t>Вход в личный кабинет,</w:t>
      </w:r>
    </w:p>
    <w:p w14:paraId="69D5A17C" w14:textId="5DBC93E3" w:rsidR="002C6365" w:rsidRDefault="002C6365">
      <w:r>
        <w:t>Просмотр своей посещаемости,</w:t>
      </w:r>
    </w:p>
    <w:p w14:paraId="26825C62" w14:textId="3D3B2B2E" w:rsidR="002C6365" w:rsidRDefault="002C6365">
      <w:r>
        <w:t>Прикрепление причины отсутствия на занятии,</w:t>
      </w:r>
    </w:p>
    <w:p w14:paraId="21F4517D" w14:textId="76A84E87" w:rsidR="002C6365" w:rsidRDefault="002C6365">
      <w:r>
        <w:t>Просмотр расписания</w:t>
      </w:r>
    </w:p>
    <w:p w14:paraId="31D98ED9" w14:textId="109BE987" w:rsidR="002C6365" w:rsidRPr="008D5743" w:rsidRDefault="002C6365">
      <w:pPr>
        <w:rPr>
          <w:b/>
          <w:bCs/>
        </w:rPr>
      </w:pPr>
      <w:r w:rsidRPr="002C6365">
        <w:rPr>
          <w:b/>
          <w:bCs/>
        </w:rPr>
        <w:t>Преподаватель</w:t>
      </w:r>
      <w:r w:rsidRPr="008D5743">
        <w:rPr>
          <w:b/>
          <w:bCs/>
        </w:rPr>
        <w:t>:</w:t>
      </w:r>
    </w:p>
    <w:p w14:paraId="485AA2E1" w14:textId="58276C7A" w:rsidR="002C6365" w:rsidRPr="008D5743" w:rsidRDefault="002C6365">
      <w:r>
        <w:t>Вход в личный кабинет</w:t>
      </w:r>
    </w:p>
    <w:p w14:paraId="05C2AFA5" w14:textId="479782E2" w:rsidR="002C6365" w:rsidRDefault="002C6365">
      <w:r>
        <w:t>Просмотр присутствия на своей паре</w:t>
      </w:r>
    </w:p>
    <w:p w14:paraId="1A84EAFA" w14:textId="7B795CE2" w:rsidR="002C6365" w:rsidRPr="008D5743" w:rsidRDefault="002C6365">
      <w:pPr>
        <w:rPr>
          <w:b/>
          <w:bCs/>
        </w:rPr>
      </w:pPr>
      <w:r w:rsidRPr="002C6365">
        <w:rPr>
          <w:b/>
          <w:bCs/>
        </w:rPr>
        <w:t>Человек ответственный за отчетность</w:t>
      </w:r>
      <w:r w:rsidRPr="008D5743">
        <w:rPr>
          <w:b/>
          <w:bCs/>
        </w:rPr>
        <w:t>:</w:t>
      </w:r>
    </w:p>
    <w:p w14:paraId="79ED3EC3" w14:textId="1D8DB800" w:rsidR="002C6365" w:rsidRPr="008D5743" w:rsidRDefault="002C6365">
      <w:r>
        <w:t>Вход в личный кабинет</w:t>
      </w:r>
    </w:p>
    <w:p w14:paraId="19941184" w14:textId="1EC7B903" w:rsidR="002C6365" w:rsidRDefault="002C6365">
      <w:r>
        <w:t>Просмотр посещаемости на парах по студенту</w:t>
      </w:r>
    </w:p>
    <w:p w14:paraId="0848D779" w14:textId="4FC60871" w:rsidR="002C6365" w:rsidRPr="002C6365" w:rsidRDefault="002C6365" w:rsidP="002C6365">
      <w:r>
        <w:t>Просмотр посещаемости на парах по группе</w:t>
      </w:r>
    </w:p>
    <w:p w14:paraId="6D7EE770" w14:textId="507EC0BB" w:rsidR="002C6365" w:rsidRPr="002C6365" w:rsidRDefault="002C6365" w:rsidP="002C6365">
      <w:r>
        <w:t>Просмотр посещаемости на парах по курсу</w:t>
      </w:r>
    </w:p>
    <w:p w14:paraId="6F115DD0" w14:textId="67730C38" w:rsidR="00834C07" w:rsidRDefault="00834C07">
      <w:r>
        <w:br w:type="page"/>
      </w:r>
    </w:p>
    <w:p w14:paraId="150ED7F8" w14:textId="77777777" w:rsidR="00082E2B" w:rsidRDefault="00082E2B" w:rsidP="00082E2B">
      <w:pPr>
        <w:jc w:val="center"/>
      </w:pPr>
      <w:r>
        <w:lastRenderedPageBreak/>
        <w:t>Описание диаграммы</w:t>
      </w:r>
    </w:p>
    <w:p w14:paraId="43A8BE99" w14:textId="0680C4E9" w:rsidR="002C6365" w:rsidRDefault="00082E2B" w:rsidP="00082E2B">
      <w:r>
        <w:br/>
      </w:r>
      <w:r w:rsidR="00834C07">
        <w:t>Студент имеет группу</w:t>
      </w:r>
    </w:p>
    <w:p w14:paraId="0333F468" w14:textId="1CEF4F91" w:rsidR="00834C07" w:rsidRDefault="00834C07">
      <w:r>
        <w:t>Студент регистрирует свое присутствие на паре</w:t>
      </w:r>
    </w:p>
    <w:p w14:paraId="479966E5" w14:textId="5833701D" w:rsidR="00834C07" w:rsidRDefault="00834C07">
      <w:r>
        <w:t>Студент прикрепляет файл почему отсутствовал на паре при надобности</w:t>
      </w:r>
    </w:p>
    <w:p w14:paraId="4860EB11" w14:textId="02E07EBB" w:rsidR="00834C07" w:rsidRDefault="00834C07">
      <w:r>
        <w:t>Преподаватель ведет пару</w:t>
      </w:r>
    </w:p>
    <w:p w14:paraId="796A7451" w14:textId="74A332F5" w:rsidR="00834C07" w:rsidRDefault="00834C07">
      <w:r>
        <w:t>Преподаватель просматривает присутствие на паре</w:t>
      </w:r>
    </w:p>
    <w:p w14:paraId="33E6E361" w14:textId="2087815E" w:rsidR="00834C07" w:rsidRDefault="00834C07">
      <w:r w:rsidRPr="00834C07">
        <w:t>Человек ответственный за отчетность</w:t>
      </w:r>
      <w:r>
        <w:t xml:space="preserve"> просматривает присутствие на парах по студенту</w:t>
      </w:r>
    </w:p>
    <w:p w14:paraId="4E6C8972" w14:textId="7C38F14C" w:rsidR="00834C07" w:rsidRDefault="00834C07" w:rsidP="00834C07">
      <w:r>
        <w:t xml:space="preserve"> </w:t>
      </w:r>
      <w:r w:rsidRPr="00834C07">
        <w:t>Человек ответственный за отчетность</w:t>
      </w:r>
      <w:r>
        <w:t xml:space="preserve"> просматривает присутствие на парах по группе</w:t>
      </w:r>
    </w:p>
    <w:p w14:paraId="2F8DFC80" w14:textId="4862C382" w:rsidR="00834C07" w:rsidRDefault="00834C07" w:rsidP="00834C07">
      <w:r w:rsidRPr="00834C07">
        <w:t>Человек ответственный за отчетность</w:t>
      </w:r>
      <w:r>
        <w:t xml:space="preserve"> просматривает присутствие на парах по курсу</w:t>
      </w:r>
    </w:p>
    <w:p w14:paraId="0FF3362F" w14:textId="03C8CCA5" w:rsidR="00CE6235" w:rsidRDefault="00CE6235" w:rsidP="00834C07">
      <w:r>
        <w:t>Группа имеет курс</w:t>
      </w:r>
    </w:p>
    <w:p w14:paraId="23CC1D08" w14:textId="23775143" w:rsidR="004E6868" w:rsidRDefault="004E6868">
      <w:r>
        <w:br w:type="page"/>
      </w:r>
    </w:p>
    <w:p w14:paraId="33754D5C" w14:textId="31966DD6" w:rsidR="00834C07" w:rsidRDefault="004E6868">
      <w:r>
        <w:lastRenderedPageBreak/>
        <w:t>Описание временных характеристик при реализации бизнес-процессов.</w:t>
      </w:r>
    </w:p>
    <w:p w14:paraId="4658265E" w14:textId="77777777" w:rsidR="00123AF6" w:rsidRDefault="004E6868">
      <w:pPr>
        <w:rPr>
          <w:lang w:val="en-US"/>
        </w:rPr>
      </w:pPr>
      <w:r>
        <w:t xml:space="preserve"> </w:t>
      </w:r>
      <w:r w:rsidR="00123AF6">
        <w:t>Вход в колледж</w:t>
      </w:r>
      <w:r w:rsidR="00123AF6">
        <w:rPr>
          <w:lang w:val="en-US"/>
        </w:rPr>
        <w:t>:</w:t>
      </w:r>
    </w:p>
    <w:p w14:paraId="0B825C70" w14:textId="6969A77C" w:rsidR="00123AF6" w:rsidRDefault="00123AF6" w:rsidP="00123AF6">
      <w:pPr>
        <w:spacing w:after="0"/>
      </w:pPr>
      <w:r>
        <w:t>1)Достать пропуск – 10 секунд</w:t>
      </w:r>
      <w:r>
        <w:br/>
        <w:t>2</w:t>
      </w:r>
      <w:proofErr w:type="gramStart"/>
      <w:r>
        <w:t>)</w:t>
      </w:r>
      <w:proofErr w:type="gramEnd"/>
      <w:r>
        <w:t xml:space="preserve"> Показать пропуск – 10 секунды</w:t>
      </w:r>
    </w:p>
    <w:p w14:paraId="5D7BB18A" w14:textId="154B207C" w:rsidR="00123AF6" w:rsidRDefault="00123AF6" w:rsidP="00123AF6">
      <w:pPr>
        <w:spacing w:after="0"/>
      </w:pPr>
      <w:r>
        <w:t>3) Дождаться пока проверяет пропуск – 3 секунды</w:t>
      </w:r>
    </w:p>
    <w:p w14:paraId="7E29DFC1" w14:textId="187B59BA" w:rsidR="00123AF6" w:rsidRDefault="00123AF6" w:rsidP="00123AF6">
      <w:pPr>
        <w:spacing w:after="0"/>
      </w:pPr>
      <w:r>
        <w:t>Итого 23 секунды на человека – 11,5 минут на группу</w:t>
      </w:r>
    </w:p>
    <w:p w14:paraId="4F2DFA8E" w14:textId="31F1F197" w:rsidR="00123AF6" w:rsidRDefault="00123AF6" w:rsidP="00123AF6">
      <w:pPr>
        <w:spacing w:after="0"/>
      </w:pPr>
    </w:p>
    <w:p w14:paraId="29CE017A" w14:textId="2610D5DD" w:rsidR="00123AF6" w:rsidRDefault="00123AF6" w:rsidP="00123AF6">
      <w:pPr>
        <w:spacing w:after="0"/>
      </w:pPr>
      <w:r>
        <w:t>Отметка на паре</w:t>
      </w:r>
      <w:r w:rsidRPr="00CE02AD">
        <w:t>:</w:t>
      </w:r>
    </w:p>
    <w:p w14:paraId="6EE9487D" w14:textId="6B42120D" w:rsidR="00123AF6" w:rsidRDefault="00123AF6" w:rsidP="00123AF6">
      <w:pPr>
        <w:spacing w:after="0"/>
      </w:pPr>
      <w:r>
        <w:t>1) Дождаться своей фамилии – в среднем 12 секунд</w:t>
      </w:r>
    </w:p>
    <w:p w14:paraId="60BB6DB6" w14:textId="0EA069DF" w:rsidR="00123AF6" w:rsidRDefault="00123AF6" w:rsidP="00123AF6">
      <w:pPr>
        <w:spacing w:after="0"/>
      </w:pPr>
      <w:r>
        <w:t xml:space="preserve">2) Отметиться – 2 секунды </w:t>
      </w:r>
    </w:p>
    <w:p w14:paraId="3B0A5146" w14:textId="736C9FFA" w:rsidR="00123AF6" w:rsidRDefault="00123AF6" w:rsidP="00123AF6">
      <w:pPr>
        <w:spacing w:after="0"/>
      </w:pPr>
      <w:r>
        <w:t>Итого 15 секунд – 7,5 минут на группу.</w:t>
      </w:r>
    </w:p>
    <w:p w14:paraId="2942318F" w14:textId="6B73F89D" w:rsidR="00123AF6" w:rsidRDefault="00123AF6" w:rsidP="00123AF6">
      <w:pPr>
        <w:spacing w:after="0"/>
      </w:pPr>
    </w:p>
    <w:p w14:paraId="5B158BAE" w14:textId="2C93BCA6" w:rsidR="00123AF6" w:rsidRPr="00CE02AD" w:rsidRDefault="00123AF6" w:rsidP="00123AF6">
      <w:pPr>
        <w:spacing w:after="0"/>
      </w:pPr>
      <w:r>
        <w:t>Проверка присутствующих</w:t>
      </w:r>
      <w:r w:rsidRPr="00CE02AD">
        <w:t>:</w:t>
      </w:r>
    </w:p>
    <w:p w14:paraId="3AB8F3A3" w14:textId="350FE0FC" w:rsidR="00123AF6" w:rsidRDefault="00123AF6" w:rsidP="00123AF6">
      <w:pPr>
        <w:spacing w:after="0"/>
      </w:pPr>
      <w:r>
        <w:t>1) Провести перекличку по журналу – 7,5 минут</w:t>
      </w:r>
    </w:p>
    <w:p w14:paraId="3D36FD03" w14:textId="7052066E" w:rsidR="00123AF6" w:rsidRDefault="00123AF6" w:rsidP="00123AF6">
      <w:pPr>
        <w:spacing w:after="0"/>
      </w:pPr>
      <w:r>
        <w:t>2) Отметить присутствующих – 3</w:t>
      </w:r>
      <w:r w:rsidR="00EF0239">
        <w:t>0</w:t>
      </w:r>
      <w:r>
        <w:t xml:space="preserve"> секунд</w:t>
      </w:r>
    </w:p>
    <w:p w14:paraId="265372EA" w14:textId="0A96AD6E" w:rsidR="00123AF6" w:rsidRDefault="00EF0239" w:rsidP="00123AF6">
      <w:pPr>
        <w:spacing w:after="0"/>
      </w:pPr>
      <w:r>
        <w:t>3</w:t>
      </w:r>
      <w:r w:rsidR="00123AF6">
        <w:t xml:space="preserve">) Отметить причины отсутствия учеников – </w:t>
      </w:r>
      <w:r>
        <w:t>2 минуты</w:t>
      </w:r>
    </w:p>
    <w:p w14:paraId="7F3AC8CF" w14:textId="6E4EBAC4" w:rsidR="00EF0239" w:rsidRDefault="00EF0239" w:rsidP="00123AF6">
      <w:pPr>
        <w:spacing w:after="0"/>
      </w:pPr>
      <w:r>
        <w:t>Итого 10 минут на одну пару – 50 минут за рабочий день, в неделю 5 часов рабочего времени.</w:t>
      </w:r>
    </w:p>
    <w:p w14:paraId="5D5FD60E" w14:textId="40A3C3CF" w:rsidR="00EF0239" w:rsidRDefault="00EF0239" w:rsidP="00123AF6">
      <w:pPr>
        <w:spacing w:after="0"/>
      </w:pPr>
    </w:p>
    <w:p w14:paraId="659BA52D" w14:textId="23B00FB9" w:rsidR="00EF0239" w:rsidRPr="00EF0239" w:rsidRDefault="00EF0239" w:rsidP="00123AF6">
      <w:pPr>
        <w:spacing w:after="0"/>
      </w:pPr>
      <w:r>
        <w:t>Учет посещаемости</w:t>
      </w:r>
      <w:r w:rsidRPr="00CE02AD">
        <w:t>:</w:t>
      </w:r>
    </w:p>
    <w:p w14:paraId="3EAAF303" w14:textId="2FC9C54F" w:rsidR="00EF0239" w:rsidRDefault="00EF0239" w:rsidP="00123AF6">
      <w:pPr>
        <w:spacing w:after="0"/>
      </w:pPr>
      <w:r>
        <w:t>1) Свериться с журналом – 3 минуты</w:t>
      </w:r>
    </w:p>
    <w:p w14:paraId="7AC74CF6" w14:textId="3344DF3A" w:rsidR="00EF0239" w:rsidRDefault="00EF0239" w:rsidP="00123AF6">
      <w:pPr>
        <w:spacing w:after="0"/>
      </w:pPr>
      <w:r>
        <w:t>2) написать отсутствующим – 15 минут</w:t>
      </w:r>
    </w:p>
    <w:p w14:paraId="0FF9AB9C" w14:textId="643E8783" w:rsidR="00EF0239" w:rsidRDefault="00EF0239" w:rsidP="00123AF6">
      <w:pPr>
        <w:spacing w:after="0"/>
      </w:pPr>
      <w:r>
        <w:t>3) Проверить достоверность – 5 минут</w:t>
      </w:r>
    </w:p>
    <w:p w14:paraId="4DE1A3E0" w14:textId="33BC74D8" w:rsidR="00EF0239" w:rsidRDefault="00EF0239" w:rsidP="00123AF6">
      <w:pPr>
        <w:spacing w:after="0"/>
      </w:pPr>
      <w:r>
        <w:t>4) Заполнить журнал посещаемости – 5 минут</w:t>
      </w:r>
    </w:p>
    <w:p w14:paraId="5FDB5962" w14:textId="0ECDF72B" w:rsidR="00EF0239" w:rsidRDefault="00EF0239" w:rsidP="00123AF6">
      <w:pPr>
        <w:spacing w:after="0"/>
      </w:pPr>
      <w:r>
        <w:t>Итого 28 минут в день – 2.8 часов в неделю.</w:t>
      </w:r>
    </w:p>
    <w:p w14:paraId="0E8FDA55" w14:textId="3FB79AB6" w:rsidR="00EF0239" w:rsidRDefault="00EF0239" w:rsidP="00123AF6">
      <w:pPr>
        <w:spacing w:after="0"/>
      </w:pPr>
    </w:p>
    <w:p w14:paraId="01B71BED" w14:textId="7B41BB01" w:rsidR="00EF0239" w:rsidRPr="00EF0239" w:rsidRDefault="00EF0239" w:rsidP="00123AF6">
      <w:pPr>
        <w:spacing w:after="0"/>
      </w:pPr>
      <w:r>
        <w:t>Создание отчета</w:t>
      </w:r>
      <w:r w:rsidRPr="00EF0239">
        <w:t>:</w:t>
      </w:r>
    </w:p>
    <w:p w14:paraId="60FC1D5F" w14:textId="484BD708" w:rsidR="00EF0239" w:rsidRDefault="00EF0239" w:rsidP="00123AF6">
      <w:pPr>
        <w:spacing w:after="0"/>
      </w:pPr>
      <w:r>
        <w:t xml:space="preserve">1) </w:t>
      </w:r>
      <w:r w:rsidRPr="00EF0239">
        <w:t>Свериться со всеми журналами по каждой группе</w:t>
      </w:r>
      <w:r>
        <w:t xml:space="preserve"> – 60 минут.</w:t>
      </w:r>
    </w:p>
    <w:p w14:paraId="1D2E2134" w14:textId="19346B20" w:rsidR="00EF0239" w:rsidRDefault="00EF0239" w:rsidP="00123AF6">
      <w:pPr>
        <w:spacing w:after="0"/>
      </w:pPr>
      <w:r>
        <w:t>2) Проверить причины отсутствия и чем они подкреплены – 60 минут.</w:t>
      </w:r>
    </w:p>
    <w:p w14:paraId="1F88CA68" w14:textId="0D1DC330" w:rsidR="00EF0239" w:rsidRDefault="00EF0239" w:rsidP="00123AF6">
      <w:pPr>
        <w:spacing w:after="0"/>
      </w:pPr>
      <w:r>
        <w:t>3) Создание отчета – 45 минут.</w:t>
      </w:r>
    </w:p>
    <w:p w14:paraId="49D5B206" w14:textId="73184759" w:rsidR="00EF0239" w:rsidRDefault="00EF0239" w:rsidP="00123AF6">
      <w:pPr>
        <w:spacing w:after="0"/>
      </w:pPr>
      <w:r>
        <w:t>4) Оформить (Создать, подписать) – 15 минут.</w:t>
      </w:r>
    </w:p>
    <w:p w14:paraId="627EAD67" w14:textId="0B12A6BE" w:rsidR="0067436A" w:rsidRDefault="00EF0239" w:rsidP="00123AF6">
      <w:pPr>
        <w:spacing w:after="0"/>
      </w:pPr>
      <w:r>
        <w:t>Итого 3 часа в неделю, 12 часов в месяц.</w:t>
      </w:r>
    </w:p>
    <w:p w14:paraId="65936CB6" w14:textId="77777777" w:rsidR="0067436A" w:rsidRDefault="0067436A">
      <w:r>
        <w:br w:type="page"/>
      </w:r>
    </w:p>
    <w:p w14:paraId="6F221F2B" w14:textId="3BCD4D45" w:rsidR="00EF0239" w:rsidRDefault="0067436A" w:rsidP="00123AF6">
      <w:pPr>
        <w:spacing w:after="0"/>
      </w:pPr>
      <w:r>
        <w:lastRenderedPageBreak/>
        <w:t>Учет выгоды от внедрения.</w:t>
      </w:r>
    </w:p>
    <w:p w14:paraId="4E1A2316" w14:textId="5BC0E6B8" w:rsidR="0067436A" w:rsidRDefault="0067436A" w:rsidP="00123AF6">
      <w:pPr>
        <w:spacing w:after="0"/>
      </w:pPr>
    </w:p>
    <w:p w14:paraId="15D23B1A" w14:textId="77777777" w:rsidR="0067436A" w:rsidRPr="0067436A" w:rsidRDefault="0067436A" w:rsidP="0067436A">
      <w:r>
        <w:t>Вход в колледж</w:t>
      </w:r>
      <w:r w:rsidRPr="0067436A">
        <w:t>:</w:t>
      </w:r>
    </w:p>
    <w:p w14:paraId="468B9632" w14:textId="1BC36BF6" w:rsidR="0067436A" w:rsidRDefault="0067436A" w:rsidP="0067436A">
      <w:pPr>
        <w:spacing w:after="0"/>
      </w:pPr>
      <w:r>
        <w:t>1)Достать пропуск – 10 секунд</w:t>
      </w:r>
      <w:r>
        <w:br/>
        <w:t>2</w:t>
      </w:r>
      <w:proofErr w:type="gramStart"/>
      <w:r>
        <w:t>)</w:t>
      </w:r>
      <w:proofErr w:type="gramEnd"/>
      <w:r>
        <w:t xml:space="preserve"> Приложить пропуск – 5 секунд</w:t>
      </w:r>
    </w:p>
    <w:p w14:paraId="740DD28E" w14:textId="1964CA12" w:rsidR="0067436A" w:rsidRDefault="0067436A" w:rsidP="0067436A">
      <w:pPr>
        <w:spacing w:after="0"/>
      </w:pPr>
      <w:r>
        <w:t>Итого 10.5 секунд секунды на человека – 5.25 минут на группу</w:t>
      </w:r>
      <w:r w:rsidR="007C6CE9">
        <w:t>. Сэкономленное время ровно половина.</w:t>
      </w:r>
    </w:p>
    <w:p w14:paraId="51537BFC" w14:textId="77777777" w:rsidR="0067436A" w:rsidRDefault="0067436A" w:rsidP="0067436A">
      <w:pPr>
        <w:spacing w:after="0"/>
      </w:pPr>
    </w:p>
    <w:p w14:paraId="0AC849B1" w14:textId="77777777" w:rsidR="0067436A" w:rsidRDefault="0067436A" w:rsidP="0067436A">
      <w:pPr>
        <w:spacing w:after="0"/>
      </w:pPr>
      <w:r>
        <w:t>Отметка на паре</w:t>
      </w:r>
      <w:r w:rsidRPr="0067436A">
        <w:t>:</w:t>
      </w:r>
    </w:p>
    <w:p w14:paraId="69043208" w14:textId="046B22D3" w:rsidR="0067436A" w:rsidRDefault="0067436A" w:rsidP="0067436A">
      <w:pPr>
        <w:spacing w:after="0"/>
      </w:pPr>
      <w:r>
        <w:t>1) Достать пропуск – 10 секунд</w:t>
      </w:r>
      <w:r>
        <w:br/>
        <w:t>2</w:t>
      </w:r>
      <w:proofErr w:type="gramStart"/>
      <w:r>
        <w:t>)</w:t>
      </w:r>
      <w:proofErr w:type="gramEnd"/>
      <w:r>
        <w:t xml:space="preserve"> Приложить пропуск на входе в кабинет – 5 секунд</w:t>
      </w:r>
    </w:p>
    <w:p w14:paraId="61004056" w14:textId="4E774B02" w:rsidR="0067436A" w:rsidRDefault="0067436A" w:rsidP="0067436A">
      <w:pPr>
        <w:spacing w:after="0"/>
      </w:pPr>
      <w:r>
        <w:t>Итого 10.5 секунд секунды на человека – 5.25 минут на группу</w:t>
      </w:r>
      <w:r w:rsidR="007C6CE9">
        <w:t>. Время для учеников экономится на 3 минуты, а у преподавателя вообще отпадает потребность в отметке присутствующих.</w:t>
      </w:r>
    </w:p>
    <w:p w14:paraId="1A152CB6" w14:textId="77777777" w:rsidR="007C6CE9" w:rsidRDefault="007C6CE9" w:rsidP="0067436A">
      <w:pPr>
        <w:spacing w:after="0"/>
      </w:pPr>
    </w:p>
    <w:p w14:paraId="6700974F" w14:textId="1C5F9649" w:rsidR="0067436A" w:rsidRPr="00EF0239" w:rsidRDefault="0067436A" w:rsidP="0067436A">
      <w:pPr>
        <w:spacing w:after="0"/>
      </w:pPr>
      <w:r>
        <w:t>Учет посещаемости</w:t>
      </w:r>
      <w:r w:rsidRPr="0067436A">
        <w:t>:</w:t>
      </w:r>
    </w:p>
    <w:p w14:paraId="1CB9B247" w14:textId="5C451EA3" w:rsidR="0067436A" w:rsidRDefault="0067436A" w:rsidP="0067436A">
      <w:pPr>
        <w:spacing w:after="0"/>
      </w:pPr>
      <w:r>
        <w:t xml:space="preserve">1) </w:t>
      </w:r>
      <w:r w:rsidR="007C6CE9" w:rsidRPr="007C6CE9">
        <w:t>Проверить все ли ученики отмечены</w:t>
      </w:r>
      <w:r>
        <w:t xml:space="preserve">– </w:t>
      </w:r>
      <w:r w:rsidR="007C6CE9">
        <w:t>1</w:t>
      </w:r>
      <w:r>
        <w:t xml:space="preserve"> минут</w:t>
      </w:r>
      <w:r w:rsidR="007C6CE9">
        <w:t>а</w:t>
      </w:r>
    </w:p>
    <w:p w14:paraId="1AF91BF2" w14:textId="6C8C76AB" w:rsidR="0067436A" w:rsidRDefault="0067436A" w:rsidP="0067436A">
      <w:pPr>
        <w:spacing w:after="0"/>
      </w:pPr>
      <w:r>
        <w:t xml:space="preserve">2) </w:t>
      </w:r>
      <w:r w:rsidR="007C6CE9" w:rsidRPr="007C6CE9">
        <w:t>Уточнить у не отмеченных учеников</w:t>
      </w:r>
      <w:r>
        <w:t>– 1</w:t>
      </w:r>
      <w:r w:rsidR="007C6CE9">
        <w:t>0</w:t>
      </w:r>
      <w:r>
        <w:t xml:space="preserve"> минут</w:t>
      </w:r>
    </w:p>
    <w:p w14:paraId="7EACBE1F" w14:textId="51856052" w:rsidR="0067436A" w:rsidRDefault="0067436A" w:rsidP="007C6CE9">
      <w:pPr>
        <w:spacing w:after="0"/>
      </w:pPr>
      <w:r>
        <w:t xml:space="preserve">3) </w:t>
      </w:r>
      <w:r w:rsidR="007C6CE9" w:rsidRPr="007C6CE9">
        <w:t>Проверить у всех ли причины прогула подкреплены</w:t>
      </w:r>
      <w:r>
        <w:t>– 5 минут</w:t>
      </w:r>
    </w:p>
    <w:p w14:paraId="04CD0668" w14:textId="3856642F" w:rsidR="007C6CE9" w:rsidRDefault="007C6CE9" w:rsidP="007C6CE9">
      <w:pPr>
        <w:spacing w:after="0"/>
      </w:pPr>
      <w:r>
        <w:t xml:space="preserve">4) </w:t>
      </w:r>
      <w:r w:rsidRPr="007C6CE9">
        <w:t>Проставить неуважительные причины прогулов у неподкрепленных причин</w:t>
      </w:r>
      <w:r>
        <w:t xml:space="preserve"> – 2 минуты</w:t>
      </w:r>
    </w:p>
    <w:p w14:paraId="4406B222" w14:textId="51FE5FA0" w:rsidR="0067436A" w:rsidRDefault="0067436A" w:rsidP="0067436A">
      <w:pPr>
        <w:spacing w:after="0"/>
      </w:pPr>
      <w:r>
        <w:t xml:space="preserve">Итого </w:t>
      </w:r>
      <w:r w:rsidR="007C6CE9">
        <w:t>18</w:t>
      </w:r>
      <w:r>
        <w:t xml:space="preserve"> минут</w:t>
      </w:r>
      <w:r w:rsidR="007C6CE9">
        <w:t>ы</w:t>
      </w:r>
      <w:r>
        <w:t xml:space="preserve"> в день – </w:t>
      </w:r>
      <w:r w:rsidR="007C6CE9">
        <w:t>1</w:t>
      </w:r>
      <w:r>
        <w:t>.</w:t>
      </w:r>
      <w:r w:rsidR="007C6CE9">
        <w:t>8</w:t>
      </w:r>
      <w:r>
        <w:t xml:space="preserve"> часов в неделю.</w:t>
      </w:r>
      <w:r w:rsidR="007C6CE9">
        <w:t xml:space="preserve"> Экономия 1 час в неделю из-за смещённых задач для куратора</w:t>
      </w:r>
    </w:p>
    <w:p w14:paraId="4FEC9A64" w14:textId="77777777" w:rsidR="0067436A" w:rsidRDefault="0067436A" w:rsidP="0067436A">
      <w:pPr>
        <w:spacing w:after="0"/>
      </w:pPr>
    </w:p>
    <w:p w14:paraId="42EBD894" w14:textId="77777777" w:rsidR="0067436A" w:rsidRPr="00EF0239" w:rsidRDefault="0067436A" w:rsidP="0067436A">
      <w:pPr>
        <w:spacing w:after="0"/>
      </w:pPr>
      <w:r>
        <w:t>Создание отчета</w:t>
      </w:r>
      <w:r w:rsidRPr="00EF0239">
        <w:t>:</w:t>
      </w:r>
    </w:p>
    <w:p w14:paraId="6CE06EF8" w14:textId="7D18052D" w:rsidR="0067436A" w:rsidRDefault="0067436A" w:rsidP="0067436A">
      <w:pPr>
        <w:spacing w:after="0"/>
      </w:pPr>
      <w:r>
        <w:t xml:space="preserve">1) </w:t>
      </w:r>
      <w:r w:rsidR="007C6CE9" w:rsidRPr="007C6CE9">
        <w:t>Проверить общий журнал по посещаемости</w:t>
      </w:r>
      <w:r w:rsidR="007C6CE9">
        <w:t xml:space="preserve"> </w:t>
      </w:r>
      <w:r>
        <w:t xml:space="preserve">– </w:t>
      </w:r>
      <w:r w:rsidR="007C6CE9">
        <w:t>20</w:t>
      </w:r>
      <w:r>
        <w:t xml:space="preserve"> минут.</w:t>
      </w:r>
    </w:p>
    <w:p w14:paraId="2AE358D9" w14:textId="3EEDB1F4" w:rsidR="0067436A" w:rsidRDefault="0067436A" w:rsidP="007C6CE9">
      <w:pPr>
        <w:spacing w:after="0"/>
      </w:pPr>
      <w:r>
        <w:t xml:space="preserve">2) </w:t>
      </w:r>
      <w:r w:rsidR="007C6CE9" w:rsidRPr="007C6CE9">
        <w:t>Создать отчет по общей посещаемости</w:t>
      </w:r>
      <w:r w:rsidR="007C6CE9">
        <w:t xml:space="preserve"> </w:t>
      </w:r>
      <w:r>
        <w:t xml:space="preserve">– </w:t>
      </w:r>
      <w:r w:rsidR="007C6CE9">
        <w:t>10</w:t>
      </w:r>
      <w:r>
        <w:t xml:space="preserve"> минут.</w:t>
      </w:r>
    </w:p>
    <w:p w14:paraId="6ED444B0" w14:textId="08B0CAE7" w:rsidR="0067436A" w:rsidRDefault="007C6CE9" w:rsidP="0067436A">
      <w:pPr>
        <w:spacing w:after="0"/>
      </w:pPr>
      <w:r>
        <w:t>3</w:t>
      </w:r>
      <w:r w:rsidR="0067436A">
        <w:t xml:space="preserve">) </w:t>
      </w:r>
      <w:r w:rsidRPr="007C6CE9">
        <w:t>Оформить отчет</w:t>
      </w:r>
      <w:r w:rsidR="0067436A">
        <w:t>– 15 минут.</w:t>
      </w:r>
    </w:p>
    <w:p w14:paraId="605BF531" w14:textId="6799ACE1" w:rsidR="0067436A" w:rsidRDefault="0067436A" w:rsidP="0067436A">
      <w:pPr>
        <w:spacing w:after="0"/>
      </w:pPr>
      <w:r>
        <w:t xml:space="preserve">Итого </w:t>
      </w:r>
      <w:r w:rsidR="007C6CE9">
        <w:t>45 минут</w:t>
      </w:r>
      <w:r>
        <w:t xml:space="preserve"> в неделю, </w:t>
      </w:r>
      <w:r w:rsidR="007C6CE9">
        <w:t>3</w:t>
      </w:r>
      <w:r>
        <w:t xml:space="preserve"> час</w:t>
      </w:r>
      <w:r w:rsidR="007C6CE9">
        <w:t>а</w:t>
      </w:r>
      <w:r>
        <w:t xml:space="preserve"> в месяц.</w:t>
      </w:r>
      <w:r w:rsidR="007C6CE9">
        <w:t xml:space="preserve"> Экономия 9 часов в месяц.</w:t>
      </w:r>
    </w:p>
    <w:p w14:paraId="63EA2D5B" w14:textId="099FD898" w:rsidR="00060D72" w:rsidRPr="00CE02AD" w:rsidRDefault="00060D72">
      <w:r w:rsidRPr="00CE02AD">
        <w:br w:type="page"/>
      </w:r>
    </w:p>
    <w:p w14:paraId="5445025B" w14:textId="776E12E9" w:rsidR="00EF0239" w:rsidRDefault="00060D72" w:rsidP="0067436A">
      <w:pPr>
        <w:spacing w:after="0"/>
      </w:pPr>
      <w:r>
        <w:rPr>
          <w:lang w:val="en-US"/>
        </w:rPr>
        <w:lastRenderedPageBreak/>
        <w:t>User</w:t>
      </w:r>
      <w:r w:rsidRPr="00CE02AD">
        <w:t xml:space="preserve"> </w:t>
      </w:r>
      <w:r>
        <w:rPr>
          <w:lang w:val="en-US"/>
        </w:rPr>
        <w:t>story</w:t>
      </w:r>
      <w:r w:rsidRPr="00CE02AD">
        <w:t xml:space="preserve"> </w:t>
      </w:r>
      <w:r>
        <w:t>по потребностям.</w:t>
      </w:r>
    </w:p>
    <w:p w14:paraId="54D86F9A" w14:textId="77777777" w:rsidR="003A0241" w:rsidRDefault="003A0241" w:rsidP="0067436A">
      <w:pPr>
        <w:spacing w:after="0"/>
      </w:pPr>
    </w:p>
    <w:p w14:paraId="28B9A8D5" w14:textId="5F5E7442" w:rsidR="00060D72" w:rsidRDefault="00060D72" w:rsidP="003A0241">
      <w:pPr>
        <w:spacing w:after="120"/>
      </w:pPr>
      <w:r>
        <w:t>Роль</w:t>
      </w:r>
      <w:r w:rsidRPr="003A0241">
        <w:t>:</w:t>
      </w:r>
      <w:r>
        <w:t xml:space="preserve"> Студент</w:t>
      </w:r>
    </w:p>
    <w:p w14:paraId="459EDED2" w14:textId="0056E4D4" w:rsidR="00060D72" w:rsidRDefault="00060D72" w:rsidP="003A0241">
      <w:pPr>
        <w:spacing w:after="120"/>
      </w:pPr>
      <w:r>
        <w:t>1. Как студент, я хочу войти в личный кабинет, используя свой логин и пароль, чтобы получить доступ к персональной учебной информации. Приоритет – критический</w:t>
      </w:r>
    </w:p>
    <w:p w14:paraId="5DB2D8F0" w14:textId="6BED4AA4" w:rsidR="00060D72" w:rsidRDefault="00060D72" w:rsidP="003A0241">
      <w:pPr>
        <w:spacing w:after="120"/>
      </w:pPr>
      <w:r>
        <w:t>2. Как студент, я хочу видеть историю своих посещений и пропусков за все занятия, чтобы контролировать свою посещаемость и учитывать количество пропусков. Приоритет – высокий</w:t>
      </w:r>
    </w:p>
    <w:p w14:paraId="10597AE7" w14:textId="60FFF457" w:rsidR="00060D72" w:rsidRDefault="00060D72" w:rsidP="003A0241">
      <w:pPr>
        <w:spacing w:after="120"/>
      </w:pPr>
      <w:r>
        <w:t>3. Как студент, я хочу прикрепить скан документа к конкретному отмеченному пропуску или целому дню. Приоритет – высокий.</w:t>
      </w:r>
    </w:p>
    <w:p w14:paraId="6616AA39" w14:textId="71E845EC" w:rsidR="003A0241" w:rsidRDefault="003A0241" w:rsidP="003A0241">
      <w:pPr>
        <w:spacing w:after="120"/>
      </w:pPr>
      <w:r>
        <w:t>4. Как студент, я хочу указывать причину пропуска при отсутствии скана (например, семейные обстоятельства или болезнь меньше 3х дней), что бы администрация видела точную причину моего отсутствия. Приоритет – средний.</w:t>
      </w:r>
    </w:p>
    <w:p w14:paraId="76CF668B" w14:textId="64863726" w:rsidR="003A0241" w:rsidRDefault="003A0241" w:rsidP="0067436A">
      <w:pPr>
        <w:spacing w:after="0"/>
      </w:pPr>
    </w:p>
    <w:p w14:paraId="0BFEA8F7" w14:textId="081E3328" w:rsidR="003A0241" w:rsidRDefault="003A0241" w:rsidP="0067436A">
      <w:pPr>
        <w:spacing w:after="0"/>
      </w:pPr>
      <w:r>
        <w:t>Роль</w:t>
      </w:r>
      <w:r w:rsidRPr="00CE02AD">
        <w:t>:</w:t>
      </w:r>
      <w:r>
        <w:t xml:space="preserve"> Преподаватель</w:t>
      </w:r>
    </w:p>
    <w:p w14:paraId="6E423A2B" w14:textId="7602F4A7" w:rsidR="003A0241" w:rsidRDefault="003A0241" w:rsidP="003A0241">
      <w:pPr>
        <w:spacing w:after="120"/>
      </w:pPr>
      <w:r>
        <w:t>1. Как преподаватель, я хочу войти в личный кабинет, используя свой логин и пароль, чтобы получить доступ к своему расписанию. Приоритет – критический</w:t>
      </w:r>
    </w:p>
    <w:p w14:paraId="6A70AB2B" w14:textId="19C52907" w:rsidR="003A0241" w:rsidRDefault="003A0241" w:rsidP="003A0241">
      <w:pPr>
        <w:spacing w:after="120"/>
      </w:pPr>
      <w:r>
        <w:t>2. Как преподаватель, я хочу видеть общую посещаемость моих занятий по группам, которые я веду. Приоритет – высокий.</w:t>
      </w:r>
    </w:p>
    <w:p w14:paraId="3BC3B25B" w14:textId="395F2C3E" w:rsidR="003A0241" w:rsidRDefault="003A0241" w:rsidP="003A0241">
      <w:pPr>
        <w:spacing w:after="120"/>
      </w:pPr>
      <w:r>
        <w:t>3. Как преподаватель, я хочу видеть причину прогула моих пар для своего осведомления. Приоритет – средний.</w:t>
      </w:r>
    </w:p>
    <w:p w14:paraId="099D2FDF" w14:textId="369BE094" w:rsidR="003A0241" w:rsidRDefault="003A0241" w:rsidP="0067436A">
      <w:pPr>
        <w:spacing w:after="0"/>
      </w:pPr>
    </w:p>
    <w:p w14:paraId="15034E5B" w14:textId="60BC15AB" w:rsidR="00E13A74" w:rsidRDefault="00E13A74" w:rsidP="0067436A">
      <w:pPr>
        <w:spacing w:after="0"/>
      </w:pPr>
      <w:r>
        <w:t>Роль</w:t>
      </w:r>
      <w:r w:rsidRPr="00E13A74">
        <w:t>:</w:t>
      </w:r>
      <w:r>
        <w:t xml:space="preserve"> Человек ответственный за отчетность</w:t>
      </w:r>
    </w:p>
    <w:p w14:paraId="2A981CE9" w14:textId="426E0260" w:rsidR="00E13A74" w:rsidRDefault="00E13A74" w:rsidP="00865385">
      <w:pPr>
        <w:spacing w:after="120"/>
      </w:pPr>
      <w:r>
        <w:t xml:space="preserve">1. </w:t>
      </w:r>
      <w:r w:rsidR="007E4953">
        <w:t>Как ответственный за отчетность, я хочу войти в личный кабинет с расширенными правами доступа, чтобы формировать отчеты и контролировать посещение студентов. Приоритет -критический</w:t>
      </w:r>
    </w:p>
    <w:p w14:paraId="25B8F64A" w14:textId="41AF09F4" w:rsidR="007E4953" w:rsidRDefault="007E4953" w:rsidP="00865385">
      <w:pPr>
        <w:spacing w:after="120"/>
      </w:pPr>
      <w:r>
        <w:t>2. Как ответственный за отчетность, я хочу найти любого студента и просматривать информацию о всей его посещаемости за выбранный период. Приоритет – высокий.</w:t>
      </w:r>
    </w:p>
    <w:p w14:paraId="2B7D3970" w14:textId="60F30895" w:rsidR="007E4953" w:rsidRDefault="007E4953" w:rsidP="00865385">
      <w:pPr>
        <w:spacing w:after="120"/>
      </w:pPr>
      <w:r>
        <w:t>3. Как ответственный за отчетность, я хочу просматривать подробную информацию по посещаемости любой группы за выбранный период. Приоритет – высокий.</w:t>
      </w:r>
    </w:p>
    <w:p w14:paraId="7AF55D5C" w14:textId="021802C4" w:rsidR="007E4953" w:rsidRDefault="007E4953" w:rsidP="00865385">
      <w:pPr>
        <w:spacing w:after="120"/>
      </w:pPr>
      <w:r>
        <w:t>4. Как ответственный за отчетность, я хочу</w:t>
      </w:r>
      <w:r w:rsidRPr="007E4953">
        <w:t xml:space="preserve"> </w:t>
      </w:r>
      <w:r>
        <w:t>подробную информацию по посещаемости целого курса за указанный период. Приоритет – Высокий.</w:t>
      </w:r>
    </w:p>
    <w:p w14:paraId="6E2ECEA0" w14:textId="1405F7F9" w:rsidR="007E4953" w:rsidRDefault="007E4953" w:rsidP="00865385">
      <w:pPr>
        <w:spacing w:after="120"/>
      </w:pPr>
      <w:r>
        <w:t xml:space="preserve">5. Как ответственный за отчетность, я хочу иметь возможность создавать и экспортировать отчетность по выбранным данным в формате </w:t>
      </w:r>
      <w:r w:rsidRPr="00865385">
        <w:t>PDF</w:t>
      </w:r>
      <w:r>
        <w:t>. Приоритет – критический.</w:t>
      </w:r>
    </w:p>
    <w:p w14:paraId="4406BC29" w14:textId="516D4D48" w:rsidR="007E4953" w:rsidRDefault="007E4953" w:rsidP="0067436A">
      <w:pPr>
        <w:spacing w:after="0"/>
      </w:pPr>
    </w:p>
    <w:p w14:paraId="693A9B92" w14:textId="37209AA3" w:rsidR="007E4953" w:rsidRDefault="007E4953" w:rsidP="0067436A">
      <w:pPr>
        <w:spacing w:after="0"/>
      </w:pPr>
      <w:r>
        <w:t>Общие</w:t>
      </w:r>
    </w:p>
    <w:p w14:paraId="351B7352" w14:textId="08BF688E" w:rsidR="007E4953" w:rsidRPr="007E4953" w:rsidRDefault="007E4953" w:rsidP="0067436A">
      <w:pPr>
        <w:spacing w:after="0"/>
      </w:pPr>
      <w:r>
        <w:t>1. Как пользователь я хочу иметь возможность восстановить пароль по логину и информации с моего пропуска, если забыл его. Приоритет – высокий.</w:t>
      </w:r>
    </w:p>
    <w:p w14:paraId="2BEE443F" w14:textId="04BF7B2C" w:rsidR="009B63F5" w:rsidRDefault="009B63F5">
      <w:r>
        <w:br w:type="page"/>
      </w:r>
    </w:p>
    <w:p w14:paraId="22BFC520" w14:textId="1CF9A726" w:rsidR="009B63F5" w:rsidRDefault="009B63F5" w:rsidP="0067436A">
      <w:pPr>
        <w:spacing w:after="0"/>
      </w:pPr>
      <w:r>
        <w:lastRenderedPageBreak/>
        <w:t xml:space="preserve">Задачи. </w:t>
      </w:r>
    </w:p>
    <w:p w14:paraId="308E27CF" w14:textId="77777777" w:rsidR="009F6959" w:rsidRDefault="009F6959" w:rsidP="0067436A">
      <w:pPr>
        <w:spacing w:after="0"/>
      </w:pPr>
    </w:p>
    <w:p w14:paraId="28B5982E" w14:textId="77777777" w:rsidR="009B21D6" w:rsidRPr="009B21D6" w:rsidRDefault="009B21D6" w:rsidP="009B21D6">
      <w:pPr>
        <w:spacing w:after="120"/>
      </w:pPr>
      <w:r w:rsidRPr="009B21D6">
        <w:t>Задачи по входу в систему и паролю</w:t>
      </w:r>
    </w:p>
    <w:p w14:paraId="599BF74C" w14:textId="328AD3F6" w:rsidR="009B21D6" w:rsidRPr="009B21D6" w:rsidRDefault="009B21D6" w:rsidP="009B21D6">
      <w:pPr>
        <w:pStyle w:val="a4"/>
        <w:numPr>
          <w:ilvl w:val="0"/>
          <w:numId w:val="7"/>
        </w:numPr>
        <w:spacing w:after="120"/>
      </w:pPr>
      <w:r w:rsidRPr="009B21D6">
        <w:t>Сделать страницу входа с формой “логин/пароль</w:t>
      </w:r>
      <w:r w:rsidRPr="00264C2A">
        <w:t>”</w:t>
      </w:r>
      <w:r w:rsidRPr="009B21D6">
        <w:t xml:space="preserve"> для всех пользователей.</w:t>
      </w:r>
    </w:p>
    <w:p w14:paraId="4F6B0F9A" w14:textId="09DFF6D4" w:rsidR="009B21D6" w:rsidRPr="009B21D6" w:rsidRDefault="009B21D6" w:rsidP="009B21D6">
      <w:pPr>
        <w:pStyle w:val="a4"/>
        <w:numPr>
          <w:ilvl w:val="0"/>
          <w:numId w:val="7"/>
        </w:numPr>
        <w:spacing w:after="120"/>
      </w:pPr>
      <w:r w:rsidRPr="009B21D6">
        <w:t>Сделать кнопку “Забыли пароль?”, которая отправляет ссылку для сброса на почту</w:t>
      </w:r>
      <w:r>
        <w:t xml:space="preserve"> и запрашивает данные с пропуска</w:t>
      </w:r>
      <w:r w:rsidRPr="009B21D6">
        <w:t>.</w:t>
      </w:r>
    </w:p>
    <w:p w14:paraId="59425D7C" w14:textId="77777777" w:rsidR="009B21D6" w:rsidRPr="009B21D6" w:rsidRDefault="009B21D6" w:rsidP="009B21D6">
      <w:pPr>
        <w:pStyle w:val="a4"/>
        <w:numPr>
          <w:ilvl w:val="0"/>
          <w:numId w:val="7"/>
        </w:numPr>
        <w:spacing w:after="120"/>
      </w:pPr>
      <w:r w:rsidRPr="009B21D6">
        <w:t>Сделать так, чтобы после входа пользователь попадал в свой личный кабинет.</w:t>
      </w:r>
    </w:p>
    <w:p w14:paraId="62095661" w14:textId="77777777" w:rsidR="009B21D6" w:rsidRPr="009B21D6" w:rsidRDefault="009B21D6" w:rsidP="009B21D6">
      <w:pPr>
        <w:spacing w:after="120"/>
      </w:pPr>
      <w:r w:rsidRPr="009B21D6">
        <w:t>Задачи для студента</w:t>
      </w:r>
    </w:p>
    <w:p w14:paraId="1B43BC81" w14:textId="40BED832" w:rsidR="009B21D6" w:rsidRPr="009B21D6" w:rsidRDefault="009B21D6" w:rsidP="009B21D6">
      <w:pPr>
        <w:pStyle w:val="a4"/>
        <w:numPr>
          <w:ilvl w:val="0"/>
          <w:numId w:val="8"/>
        </w:numPr>
        <w:spacing w:after="120"/>
      </w:pPr>
      <w:r w:rsidRPr="009B21D6">
        <w:t xml:space="preserve">Сделать страницу </w:t>
      </w:r>
      <w:r w:rsidR="00264C2A" w:rsidRPr="00264C2A">
        <w:t>“</w:t>
      </w:r>
      <w:r w:rsidRPr="009B21D6">
        <w:t>Моё расписание</w:t>
      </w:r>
      <w:r w:rsidR="00264C2A" w:rsidRPr="00264C2A">
        <w:t>“</w:t>
      </w:r>
      <w:r w:rsidRPr="009B21D6">
        <w:t>, где студент видит свои занятия на неделю.</w:t>
      </w:r>
    </w:p>
    <w:p w14:paraId="10A35E9B" w14:textId="499EAFC0" w:rsidR="009B21D6" w:rsidRPr="009B21D6" w:rsidRDefault="009B21D6" w:rsidP="009B21D6">
      <w:pPr>
        <w:pStyle w:val="a4"/>
        <w:numPr>
          <w:ilvl w:val="0"/>
          <w:numId w:val="8"/>
        </w:numPr>
        <w:spacing w:after="120"/>
      </w:pPr>
      <w:r w:rsidRPr="009B21D6">
        <w:t xml:space="preserve">Сделать страницу </w:t>
      </w:r>
      <w:r w:rsidR="00264C2A" w:rsidRPr="00264C2A">
        <w:t>“</w:t>
      </w:r>
      <w:r w:rsidRPr="009B21D6">
        <w:t>Моя посещаемость</w:t>
      </w:r>
      <w:r w:rsidR="00264C2A" w:rsidRPr="00264C2A">
        <w:t>“</w:t>
      </w:r>
      <w:r w:rsidRPr="009B21D6">
        <w:t xml:space="preserve"> — таблицу с датами, предметами и статусами (был/не был).</w:t>
      </w:r>
    </w:p>
    <w:p w14:paraId="66712D8F" w14:textId="7D8143F0" w:rsidR="009B21D6" w:rsidRPr="009B21D6" w:rsidRDefault="009B21D6" w:rsidP="009B21D6">
      <w:pPr>
        <w:pStyle w:val="a4"/>
        <w:numPr>
          <w:ilvl w:val="0"/>
          <w:numId w:val="8"/>
        </w:numPr>
        <w:spacing w:after="120"/>
      </w:pPr>
      <w:r w:rsidRPr="009B21D6">
        <w:t xml:space="preserve">В таблице посещаемости сделать кнопку </w:t>
      </w:r>
      <w:r w:rsidR="00264C2A" w:rsidRPr="00264C2A">
        <w:t>“</w:t>
      </w:r>
      <w:r w:rsidRPr="009B21D6">
        <w:t>Объяснить отсутствие</w:t>
      </w:r>
      <w:r w:rsidR="00264C2A" w:rsidRPr="00264C2A">
        <w:t>“</w:t>
      </w:r>
      <w:r w:rsidRPr="009B21D6">
        <w:t xml:space="preserve"> напротив каждого пропуска.</w:t>
      </w:r>
    </w:p>
    <w:p w14:paraId="1EEDAB35" w14:textId="5E46226B" w:rsidR="009B21D6" w:rsidRPr="009B21D6" w:rsidRDefault="009B21D6" w:rsidP="009B21D6">
      <w:pPr>
        <w:pStyle w:val="a4"/>
        <w:numPr>
          <w:ilvl w:val="0"/>
          <w:numId w:val="8"/>
        </w:numPr>
        <w:spacing w:after="120"/>
      </w:pPr>
      <w:r w:rsidRPr="009B21D6">
        <w:t xml:space="preserve">Сделать всплывающее окно для объяснения пропуска: поле для текста причины и кнопка </w:t>
      </w:r>
      <w:r>
        <w:t>«</w:t>
      </w:r>
      <w:r w:rsidRPr="009B21D6">
        <w:t>Загрузить справку</w:t>
      </w:r>
      <w:r>
        <w:t>»</w:t>
      </w:r>
      <w:r w:rsidRPr="009B21D6">
        <w:t>.</w:t>
      </w:r>
    </w:p>
    <w:p w14:paraId="1ECDC515" w14:textId="77777777" w:rsidR="009B21D6" w:rsidRPr="009B21D6" w:rsidRDefault="009B21D6" w:rsidP="009B21D6">
      <w:pPr>
        <w:spacing w:after="120"/>
      </w:pPr>
      <w:r w:rsidRPr="009B21D6">
        <w:t>Задачи для преподавателя</w:t>
      </w:r>
    </w:p>
    <w:p w14:paraId="039AC9E8" w14:textId="5B5BBB99" w:rsidR="009B21D6" w:rsidRPr="009B21D6" w:rsidRDefault="009B21D6" w:rsidP="009B21D6">
      <w:pPr>
        <w:pStyle w:val="a4"/>
        <w:numPr>
          <w:ilvl w:val="0"/>
          <w:numId w:val="9"/>
        </w:numPr>
        <w:spacing w:after="120"/>
      </w:pPr>
      <w:r w:rsidRPr="009B21D6">
        <w:t xml:space="preserve">Сделать для преподавателя страницу </w:t>
      </w:r>
      <w:r w:rsidR="00264C2A" w:rsidRPr="00264C2A">
        <w:t>“</w:t>
      </w:r>
      <w:r w:rsidRPr="009B21D6">
        <w:t>Мои занятия сегодня</w:t>
      </w:r>
      <w:r w:rsidR="00264C2A" w:rsidRPr="00264C2A">
        <w:t>“</w:t>
      </w:r>
      <w:r w:rsidRPr="009B21D6">
        <w:t xml:space="preserve"> со списком пар.</w:t>
      </w:r>
    </w:p>
    <w:p w14:paraId="64407C01" w14:textId="5ED0C687" w:rsidR="009B21D6" w:rsidRPr="009B21D6" w:rsidRDefault="009B21D6" w:rsidP="009B21D6">
      <w:pPr>
        <w:pStyle w:val="a4"/>
        <w:numPr>
          <w:ilvl w:val="0"/>
          <w:numId w:val="9"/>
        </w:numPr>
        <w:spacing w:after="120"/>
      </w:pPr>
      <w:r w:rsidRPr="009B21D6">
        <w:t xml:space="preserve">Сделать страницу </w:t>
      </w:r>
      <w:r w:rsidR="00264C2A" w:rsidRPr="00264C2A">
        <w:t>“</w:t>
      </w:r>
      <w:r w:rsidRPr="009B21D6">
        <w:t>Статистика посещаемости</w:t>
      </w:r>
      <w:r w:rsidR="00264C2A" w:rsidRPr="00264C2A">
        <w:t>“</w:t>
      </w:r>
      <w:r w:rsidRPr="009B21D6">
        <w:t xml:space="preserve"> по моим предметам, где видно, кто сколько пропустил.</w:t>
      </w:r>
    </w:p>
    <w:p w14:paraId="18E23172" w14:textId="77777777" w:rsidR="009B21D6" w:rsidRPr="009B21D6" w:rsidRDefault="009B21D6" w:rsidP="009B21D6">
      <w:pPr>
        <w:pStyle w:val="a4"/>
        <w:numPr>
          <w:ilvl w:val="0"/>
          <w:numId w:val="9"/>
        </w:numPr>
        <w:spacing w:after="120"/>
      </w:pPr>
      <w:r w:rsidRPr="009B21D6">
        <w:t>В статистике сделать так, чтобы можно было кликнуть на пропуск и увидеть причину от студента (если он её указал).</w:t>
      </w:r>
    </w:p>
    <w:p w14:paraId="388F984A" w14:textId="79F27328" w:rsidR="009B21D6" w:rsidRPr="009B21D6" w:rsidRDefault="009B21D6" w:rsidP="009B21D6">
      <w:pPr>
        <w:spacing w:after="120"/>
      </w:pPr>
      <w:r w:rsidRPr="009B21D6">
        <w:t xml:space="preserve">Задачи для </w:t>
      </w:r>
      <w:r>
        <w:t>человека ответственного за отчетность.</w:t>
      </w:r>
    </w:p>
    <w:p w14:paraId="77D2195C" w14:textId="7EDD387A" w:rsidR="009B21D6" w:rsidRPr="009B21D6" w:rsidRDefault="009B21D6" w:rsidP="009B21D6">
      <w:pPr>
        <w:pStyle w:val="a4"/>
        <w:numPr>
          <w:ilvl w:val="0"/>
          <w:numId w:val="10"/>
        </w:numPr>
        <w:spacing w:after="120"/>
      </w:pPr>
      <w:r w:rsidRPr="009B21D6">
        <w:t xml:space="preserve">Сделать страницу </w:t>
      </w:r>
      <w:r w:rsidR="00264C2A" w:rsidRPr="00264C2A">
        <w:t>“</w:t>
      </w:r>
      <w:r w:rsidRPr="009B21D6">
        <w:t>Отчёты</w:t>
      </w:r>
      <w:r w:rsidR="00264C2A" w:rsidRPr="00264C2A">
        <w:t>“</w:t>
      </w:r>
      <w:r w:rsidRPr="009B21D6">
        <w:t xml:space="preserve"> с тремя вкладками: </w:t>
      </w:r>
      <w:r w:rsidR="00264C2A" w:rsidRPr="00264C2A">
        <w:t>“</w:t>
      </w:r>
      <w:r w:rsidRPr="009B21D6">
        <w:t>По студенту</w:t>
      </w:r>
      <w:r w:rsidR="00264C2A" w:rsidRPr="00264C2A">
        <w:t>“</w:t>
      </w:r>
      <w:r w:rsidRPr="009B21D6">
        <w:t xml:space="preserve">, </w:t>
      </w:r>
      <w:r w:rsidR="00264C2A" w:rsidRPr="00264C2A">
        <w:t>“</w:t>
      </w:r>
      <w:r w:rsidRPr="009B21D6">
        <w:t>По группе</w:t>
      </w:r>
      <w:r w:rsidR="00264C2A" w:rsidRPr="00264C2A">
        <w:t>“</w:t>
      </w:r>
      <w:r w:rsidRPr="009B21D6">
        <w:t xml:space="preserve">, </w:t>
      </w:r>
      <w:r w:rsidR="00264C2A" w:rsidRPr="00264C2A">
        <w:t>“</w:t>
      </w:r>
      <w:r w:rsidRPr="009B21D6">
        <w:t>По курсу</w:t>
      </w:r>
      <w:r w:rsidR="00264C2A" w:rsidRPr="00264C2A">
        <w:t>“</w:t>
      </w:r>
      <w:r w:rsidRPr="009B21D6">
        <w:t>.</w:t>
      </w:r>
    </w:p>
    <w:p w14:paraId="5223CD64" w14:textId="22DA92DE" w:rsidR="009B21D6" w:rsidRPr="009B21D6" w:rsidRDefault="009B21D6" w:rsidP="009B21D6">
      <w:pPr>
        <w:pStyle w:val="a4"/>
        <w:numPr>
          <w:ilvl w:val="0"/>
          <w:numId w:val="10"/>
        </w:numPr>
        <w:spacing w:after="120"/>
      </w:pPr>
      <w:r w:rsidRPr="009B21D6">
        <w:t xml:space="preserve">На вкладке </w:t>
      </w:r>
      <w:r w:rsidR="00264C2A" w:rsidRPr="00264C2A">
        <w:t>“</w:t>
      </w:r>
      <w:r w:rsidRPr="009B21D6">
        <w:t>По студенту</w:t>
      </w:r>
      <w:r w:rsidR="00264C2A" w:rsidRPr="00264C2A">
        <w:t>“</w:t>
      </w:r>
      <w:r w:rsidRPr="009B21D6">
        <w:t xml:space="preserve"> сделать поиск студента по ФИО и показ всей его посещаемости.</w:t>
      </w:r>
    </w:p>
    <w:p w14:paraId="428B4F9E" w14:textId="18BF36BC" w:rsidR="009B21D6" w:rsidRPr="009B21D6" w:rsidRDefault="009B21D6" w:rsidP="009B21D6">
      <w:pPr>
        <w:pStyle w:val="a4"/>
        <w:numPr>
          <w:ilvl w:val="0"/>
          <w:numId w:val="10"/>
        </w:numPr>
        <w:spacing w:after="120"/>
      </w:pPr>
      <w:r w:rsidRPr="009B21D6">
        <w:t xml:space="preserve">На вкладке </w:t>
      </w:r>
      <w:r w:rsidR="00264C2A" w:rsidRPr="00264C2A">
        <w:t>“</w:t>
      </w:r>
      <w:r w:rsidRPr="009B21D6">
        <w:t>По группе</w:t>
      </w:r>
      <w:r w:rsidR="00264C2A" w:rsidRPr="00264C2A">
        <w:t>“</w:t>
      </w:r>
      <w:r w:rsidRPr="009B21D6">
        <w:t xml:space="preserve"> сделать выбор группы из списка и показ сводной таблицы посещаемости для всех её студентов.</w:t>
      </w:r>
    </w:p>
    <w:p w14:paraId="757A3584" w14:textId="1CA445C0" w:rsidR="009B21D6" w:rsidRPr="009B21D6" w:rsidRDefault="009B21D6" w:rsidP="009B21D6">
      <w:pPr>
        <w:pStyle w:val="a4"/>
        <w:numPr>
          <w:ilvl w:val="0"/>
          <w:numId w:val="10"/>
        </w:numPr>
        <w:spacing w:after="120"/>
      </w:pPr>
      <w:r w:rsidRPr="009B21D6">
        <w:t xml:space="preserve">На вкладке </w:t>
      </w:r>
      <w:r w:rsidR="00264C2A" w:rsidRPr="00264C2A">
        <w:t>“</w:t>
      </w:r>
      <w:r w:rsidRPr="009B21D6">
        <w:t>По курсу</w:t>
      </w:r>
      <w:r w:rsidR="00264C2A" w:rsidRPr="00264C2A">
        <w:t>“</w:t>
      </w:r>
      <w:r w:rsidRPr="009B21D6">
        <w:t xml:space="preserve"> сделать выбор курса и показ общей статистики по нему.</w:t>
      </w:r>
    </w:p>
    <w:p w14:paraId="6C63EFFA" w14:textId="3F6F0B55" w:rsidR="009B21D6" w:rsidRPr="009B21D6" w:rsidRDefault="009B21D6" w:rsidP="009B21D6">
      <w:pPr>
        <w:pStyle w:val="a4"/>
        <w:numPr>
          <w:ilvl w:val="0"/>
          <w:numId w:val="10"/>
        </w:numPr>
        <w:spacing w:after="120"/>
      </w:pPr>
      <w:r w:rsidRPr="009B21D6">
        <w:t xml:space="preserve">Над каждым отчётом сделать кнопку </w:t>
      </w:r>
      <w:r w:rsidR="00C61778" w:rsidRPr="00264C2A">
        <w:t>“</w:t>
      </w:r>
      <w:r w:rsidRPr="009B21D6">
        <w:t>Скачать в Excel</w:t>
      </w:r>
      <w:r w:rsidR="00C61778" w:rsidRPr="00264C2A">
        <w:t>“</w:t>
      </w:r>
      <w:r w:rsidRPr="009B21D6">
        <w:t>, которая выгружает таблицу в файл.</w:t>
      </w:r>
    </w:p>
    <w:p w14:paraId="50FA40BB" w14:textId="330D2D2E" w:rsidR="009B21D6" w:rsidRPr="009B21D6" w:rsidRDefault="009B21D6" w:rsidP="009B21D6">
      <w:pPr>
        <w:pStyle w:val="a4"/>
        <w:spacing w:after="120"/>
      </w:pPr>
    </w:p>
    <w:p w14:paraId="1197260C" w14:textId="4E87D9D3" w:rsidR="009B21D6" w:rsidRPr="009B21D6" w:rsidRDefault="009B21D6" w:rsidP="00264C2A">
      <w:pPr>
        <w:spacing w:after="120"/>
      </w:pPr>
      <w:r w:rsidRPr="009B21D6">
        <w:t xml:space="preserve">Технические задачи </w:t>
      </w:r>
    </w:p>
    <w:p w14:paraId="737CB83B" w14:textId="4F069BEA" w:rsidR="009B21D6" w:rsidRDefault="009B21D6" w:rsidP="009B21D6">
      <w:pPr>
        <w:pStyle w:val="a4"/>
        <w:numPr>
          <w:ilvl w:val="0"/>
          <w:numId w:val="11"/>
        </w:numPr>
        <w:spacing w:after="120"/>
      </w:pPr>
      <w:r w:rsidRPr="009B21D6">
        <w:t>Создать базу данных с таблицами: Пользователи, Группы, Расписание, Посещаемость.</w:t>
      </w:r>
    </w:p>
    <w:p w14:paraId="4B9843F6" w14:textId="42F3CF9E" w:rsidR="009B21D6" w:rsidRPr="009B21D6" w:rsidRDefault="009B21D6" w:rsidP="009B21D6">
      <w:pPr>
        <w:pStyle w:val="a4"/>
        <w:numPr>
          <w:ilvl w:val="0"/>
          <w:numId w:val="11"/>
        </w:numPr>
        <w:spacing w:after="120"/>
      </w:pPr>
      <w:r>
        <w:t>Создать метод для экспорта отчетов посещаемости.</w:t>
      </w:r>
    </w:p>
    <w:p w14:paraId="3BBA624D" w14:textId="3458F39B" w:rsidR="00B122BD" w:rsidRPr="009B21D6" w:rsidRDefault="00B122BD" w:rsidP="009B21D6">
      <w:pPr>
        <w:spacing w:after="120"/>
      </w:pPr>
    </w:p>
    <w:p w14:paraId="53864EA2" w14:textId="70380485" w:rsidR="00CE02AD" w:rsidRDefault="00CE02AD">
      <w:r>
        <w:br w:type="page"/>
      </w:r>
    </w:p>
    <w:p w14:paraId="67EACC9B" w14:textId="77777777" w:rsidR="00CE02AD" w:rsidRPr="00CE02AD" w:rsidRDefault="00CE02AD" w:rsidP="00CE02AD">
      <w:pPr>
        <w:spacing w:after="120"/>
      </w:pPr>
      <w:proofErr w:type="spellStart"/>
      <w:r w:rsidRPr="00CE02AD">
        <w:lastRenderedPageBreak/>
        <w:t>Api</w:t>
      </w:r>
      <w:proofErr w:type="spellEnd"/>
    </w:p>
    <w:p w14:paraId="35B84D72" w14:textId="77777777" w:rsidR="00CE02AD" w:rsidRPr="00CE02AD" w:rsidRDefault="00CE02AD" w:rsidP="00CE02AD">
      <w:pPr>
        <w:spacing w:after="120"/>
      </w:pPr>
      <w:r w:rsidRPr="00CE02AD">
        <w:t>Проверка учетных данных (Авторизация) Название: Проверка логина и пароля через систему колледжа Описание: Колледж проверяет логин и пароль и возвращает базовую информацию о пользователе. Метод: POST Путь: /</w:t>
      </w:r>
      <w:proofErr w:type="spellStart"/>
      <w:r w:rsidRPr="00CE02AD">
        <w:t>api</w:t>
      </w:r>
      <w:proofErr w:type="spellEnd"/>
      <w:r w:rsidRPr="00CE02AD">
        <w:t>/auth/verify Тело: “username”</w:t>
      </w:r>
      <w:proofErr w:type="gramStart"/>
      <w:r w:rsidRPr="00CE02AD">
        <w:t>: ”student</w:t>
      </w:r>
      <w:proofErr w:type="gramEnd"/>
      <w:r w:rsidRPr="00CE02AD">
        <w:t>123”, “password”: “</w:t>
      </w:r>
      <w:proofErr w:type="spellStart"/>
      <w:r w:rsidRPr="00CE02AD">
        <w:t>hashpassword</w:t>
      </w:r>
      <w:proofErr w:type="spellEnd"/>
      <w:r w:rsidRPr="00CE02AD">
        <w:t>”,</w:t>
      </w:r>
    </w:p>
    <w:p w14:paraId="7A7FE0E8" w14:textId="77777777" w:rsidR="00CE02AD" w:rsidRPr="00CE02AD" w:rsidRDefault="00CE02AD" w:rsidP="00CE02AD">
      <w:pPr>
        <w:spacing w:after="120"/>
      </w:pPr>
      <w:r w:rsidRPr="00CE02AD">
        <w:t>Получение расписания занятий ученика/преподавателя Название: Получение актуального расписания Описание: Колледж возвращает расписание для конкретного пользователя на указанный день Метод: GET Путь: /</w:t>
      </w:r>
      <w:proofErr w:type="spellStart"/>
      <w:r w:rsidRPr="00CE02AD">
        <w:t>api</w:t>
      </w:r>
      <w:proofErr w:type="spellEnd"/>
      <w:r w:rsidRPr="00CE02AD">
        <w:t>/</w:t>
      </w:r>
      <w:proofErr w:type="spellStart"/>
      <w:r w:rsidRPr="00CE02AD">
        <w:t>auth</w:t>
      </w:r>
      <w:proofErr w:type="spellEnd"/>
      <w:r w:rsidRPr="00CE02AD">
        <w:t>/</w:t>
      </w:r>
      <w:proofErr w:type="spellStart"/>
      <w:r w:rsidRPr="00CE02AD">
        <w:t>schedule</w:t>
      </w:r>
      <w:proofErr w:type="spellEnd"/>
      <w:r w:rsidRPr="00CE02AD">
        <w:t xml:space="preserve"> Тело</w:t>
      </w:r>
      <w:proofErr w:type="gramStart"/>
      <w:r w:rsidRPr="00CE02AD">
        <w:t>: ?</w:t>
      </w:r>
      <w:proofErr w:type="spellStart"/>
      <w:r w:rsidRPr="00CE02AD">
        <w:t>user</w:t>
      </w:r>
      <w:proofErr w:type="gramEnd"/>
      <w:r w:rsidRPr="00CE02AD">
        <w:t>_id</w:t>
      </w:r>
      <w:proofErr w:type="spellEnd"/>
      <w:r w:rsidRPr="00CE02AD">
        <w:t>=ppkstudent1&amp;date=2025-05-05</w:t>
      </w:r>
    </w:p>
    <w:p w14:paraId="16E423F6" w14:textId="77777777" w:rsidR="00CE02AD" w:rsidRPr="00CE02AD" w:rsidRDefault="00CE02AD" w:rsidP="00CE02AD">
      <w:pPr>
        <w:spacing w:after="120"/>
      </w:pPr>
      <w:r w:rsidRPr="00CE02AD">
        <w:t>Отправка статуса посещения Название: Отправка данных о посещаемости Описание: Наша система отправляет информацию о присутствие/отсутствие студента на занятие Метод: POST Путь: /</w:t>
      </w:r>
      <w:proofErr w:type="spellStart"/>
      <w:r w:rsidRPr="00CE02AD">
        <w:t>api</w:t>
      </w:r>
      <w:proofErr w:type="spellEnd"/>
      <w:r w:rsidRPr="00CE02AD">
        <w:t>/</w:t>
      </w:r>
      <w:proofErr w:type="spellStart"/>
      <w:r w:rsidRPr="00CE02AD">
        <w:t>attendance</w:t>
      </w:r>
      <w:proofErr w:type="spellEnd"/>
      <w:r w:rsidRPr="00CE02AD">
        <w:t>/</w:t>
      </w:r>
      <w:proofErr w:type="spellStart"/>
      <w:r w:rsidRPr="00CE02AD">
        <w:t>mark</w:t>
      </w:r>
      <w:proofErr w:type="spellEnd"/>
      <w:r w:rsidRPr="00CE02AD">
        <w:t xml:space="preserve"> Тело: “</w:t>
      </w:r>
      <w:proofErr w:type="spellStart"/>
      <w:r w:rsidRPr="00CE02AD">
        <w:t>timemark</w:t>
      </w:r>
      <w:proofErr w:type="spellEnd"/>
      <w:r w:rsidRPr="00CE02AD">
        <w:t>”: “2025-05-05T08:45:00”, “</w:t>
      </w:r>
      <w:proofErr w:type="spellStart"/>
      <w:r w:rsidRPr="00CE02AD">
        <w:t>lesson_id</w:t>
      </w:r>
      <w:proofErr w:type="spellEnd"/>
      <w:r w:rsidRPr="00CE02AD">
        <w:t>”: “mayW01D05L02”, “</w:t>
      </w:r>
      <w:proofErr w:type="spellStart"/>
      <w:r w:rsidRPr="00CE02AD">
        <w:t>student_id</w:t>
      </w:r>
      <w:proofErr w:type="spellEnd"/>
      <w:r w:rsidRPr="00CE02AD">
        <w:t>”: “ppkstudent1”, “</w:t>
      </w:r>
      <w:proofErr w:type="spellStart"/>
      <w:r w:rsidRPr="00CE02AD">
        <w:t>status</w:t>
      </w:r>
      <w:proofErr w:type="spellEnd"/>
      <w:r w:rsidRPr="00CE02AD">
        <w:t>”: “</w:t>
      </w:r>
      <w:proofErr w:type="spellStart"/>
      <w:r w:rsidRPr="00CE02AD">
        <w:t>present</w:t>
      </w:r>
      <w:proofErr w:type="spellEnd"/>
      <w:r w:rsidRPr="00CE02AD">
        <w:t>”,</w:t>
      </w:r>
    </w:p>
    <w:p w14:paraId="49445BA0" w14:textId="77777777" w:rsidR="00CE02AD" w:rsidRPr="00CE02AD" w:rsidRDefault="00CE02AD" w:rsidP="00CE02AD">
      <w:pPr>
        <w:spacing w:after="120"/>
      </w:pPr>
      <w:r w:rsidRPr="00CE02AD">
        <w:t xml:space="preserve">Отправка документации об отсутствие Название: загрузка документа доказывающее уважительную причину отсутствия Описание: </w:t>
      </w:r>
      <w:proofErr w:type="spellStart"/>
      <w:r w:rsidRPr="00CE02AD">
        <w:t>oотправляется</w:t>
      </w:r>
      <w:proofErr w:type="spellEnd"/>
      <w:r w:rsidRPr="00CE02AD">
        <w:t xml:space="preserve"> скан документа для подтверждения статуса пропуска Метод: POST Путь: /</w:t>
      </w:r>
      <w:proofErr w:type="spellStart"/>
      <w:r w:rsidRPr="00CE02AD">
        <w:t>api</w:t>
      </w:r>
      <w:proofErr w:type="spellEnd"/>
      <w:r w:rsidRPr="00CE02AD">
        <w:t>/</w:t>
      </w:r>
      <w:proofErr w:type="spellStart"/>
      <w:r w:rsidRPr="00CE02AD">
        <w:t>attendance</w:t>
      </w:r>
      <w:proofErr w:type="spellEnd"/>
      <w:r w:rsidRPr="00CE02AD">
        <w:t>/</w:t>
      </w:r>
      <w:proofErr w:type="spellStart"/>
      <w:r w:rsidRPr="00CE02AD">
        <w:t>upload-document</w:t>
      </w:r>
      <w:proofErr w:type="spellEnd"/>
      <w:r w:rsidRPr="00CE02AD">
        <w:t xml:space="preserve"> Тело: “</w:t>
      </w:r>
      <w:proofErr w:type="spellStart"/>
      <w:r w:rsidRPr="00CE02AD">
        <w:t>student_id</w:t>
      </w:r>
      <w:proofErr w:type="spellEnd"/>
      <w:r w:rsidRPr="00CE02AD">
        <w:t>”: “ppkstudent1”, “</w:t>
      </w:r>
      <w:proofErr w:type="spellStart"/>
      <w:r w:rsidRPr="00CE02AD">
        <w:t>schedule_id</w:t>
      </w:r>
      <w:proofErr w:type="spellEnd"/>
      <w:r w:rsidRPr="00CE02AD">
        <w:t>”: “ATTmayW01D05L”, “</w:t>
      </w:r>
      <w:proofErr w:type="spellStart"/>
      <w:r w:rsidRPr="00CE02AD">
        <w:t>lesson_id</w:t>
      </w:r>
      <w:proofErr w:type="spellEnd"/>
      <w:r w:rsidRPr="00CE02AD">
        <w:t>”: “ATTmayW01D05L02”, “</w:t>
      </w:r>
      <w:proofErr w:type="spellStart"/>
      <w:r w:rsidRPr="00CE02AD">
        <w:t>reason_type</w:t>
      </w:r>
      <w:proofErr w:type="spellEnd"/>
      <w:r w:rsidRPr="00CE02AD">
        <w:t>”: “</w:t>
      </w:r>
      <w:proofErr w:type="spellStart"/>
      <w:r w:rsidRPr="00CE02AD">
        <w:t>illness</w:t>
      </w:r>
      <w:proofErr w:type="spellEnd"/>
      <w:r w:rsidRPr="00CE02AD">
        <w:t>”, “</w:t>
      </w:r>
      <w:proofErr w:type="spellStart"/>
      <w:r w:rsidRPr="00CE02AD">
        <w:t>comment</w:t>
      </w:r>
      <w:proofErr w:type="spellEnd"/>
      <w:r w:rsidRPr="00CE02AD">
        <w:t>”: “болел ОРВИ”, Document: “[документ]”</w:t>
      </w:r>
    </w:p>
    <w:p w14:paraId="5E7BD8FF" w14:textId="77777777" w:rsidR="00CE02AD" w:rsidRPr="00CE02AD" w:rsidRDefault="00CE02AD" w:rsidP="00CE02AD">
      <w:pPr>
        <w:spacing w:after="120"/>
      </w:pPr>
      <w:r w:rsidRPr="00CE02AD">
        <w:t>Получение отчета о посещаемости Название: Запрос отчетов по посещаемости Описание: Система может запросить отчет о посещении занятий за месяц. Метод: GET Путь: /</w:t>
      </w:r>
      <w:proofErr w:type="spellStart"/>
      <w:r w:rsidRPr="00CE02AD">
        <w:t>api</w:t>
      </w:r>
      <w:proofErr w:type="spellEnd"/>
      <w:r w:rsidRPr="00CE02AD">
        <w:t>/reports/attendance Тело</w:t>
      </w:r>
      <w:proofErr w:type="gramStart"/>
      <w:r w:rsidRPr="00CE02AD">
        <w:t>: ?</w:t>
      </w:r>
      <w:proofErr w:type="spellStart"/>
      <w:r w:rsidRPr="00CE02AD">
        <w:t>user</w:t>
      </w:r>
      <w:proofErr w:type="gramEnd"/>
      <w:r w:rsidRPr="00CE02AD">
        <w:t>_id</w:t>
      </w:r>
      <w:proofErr w:type="spellEnd"/>
      <w:r w:rsidRPr="00CE02AD">
        <w:t>=ppkstudent1&amp;date=2025-05-05 Другие варианты: ?</w:t>
      </w:r>
      <w:proofErr w:type="spellStart"/>
      <w:r w:rsidRPr="00CE02AD">
        <w:t>group_id</w:t>
      </w:r>
      <w:proofErr w:type="spellEnd"/>
      <w:r w:rsidRPr="00CE02AD">
        <w:t>=ppkgroup1135&amp;date_from=2025-05-05&amp;date_to=2025-05-06 ?course_id=ppkcourse12025&amp;date_from=2025-05-05&amp;date_to=2025-05-06</w:t>
      </w:r>
    </w:p>
    <w:p w14:paraId="30124CF1" w14:textId="1C5699EB" w:rsidR="00F22D4A" w:rsidRDefault="00F22D4A">
      <w:pPr>
        <w:rPr>
          <w:lang w:val="en-US"/>
        </w:rPr>
      </w:pPr>
      <w:r>
        <w:rPr>
          <w:lang w:val="en-US"/>
        </w:rPr>
        <w:br w:type="page"/>
      </w:r>
    </w:p>
    <w:p w14:paraId="65FD1D42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Hlk216255365"/>
      <w:r w:rsidRPr="00244ADC">
        <w:rPr>
          <w:rFonts w:ascii="Times New Roman" w:hAnsi="Times New Roman" w:cs="Times New Roman"/>
          <w:sz w:val="28"/>
          <w:szCs w:val="28"/>
        </w:rPr>
        <w:lastRenderedPageBreak/>
        <w:t>Межгосударственный стандарт ГОСТ 34.602–2020</w:t>
      </w:r>
    </w:p>
    <w:p w14:paraId="3A585F2B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6B47C790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Информационные технологии КОМПЛЕКС СТАНДАРТОВ НА АВТОМАТИЗИРОВАННЫЕ СИСТЕМЫ</w:t>
      </w:r>
    </w:p>
    <w:p w14:paraId="3BBFE270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4B5EB7BB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ТЕХНИЧЕСКОЕ ЗАДАНИЕ на создание автоматизированной системы</w:t>
      </w:r>
    </w:p>
    <w:p w14:paraId="0BBB60FF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2E84C4DE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Полное наименование АС: АВТОМАТИЗИРОВАННАЯ СИСТЕМА УЧЕТА, КОНТРОЛЯ И ОТЧЕТНОСТИ ПО ПОСЕЩАЕМОСТИ УЧЕБНЫХ ЗАНЯТИЙ (АС «УЧЕТПОСЕЩАЕМОСТИ»)</w:t>
      </w:r>
    </w:p>
    <w:p w14:paraId="36815543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1AB0B24D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Условное обозначение АС: АС УП</w:t>
      </w:r>
    </w:p>
    <w:p w14:paraId="07B4E7FA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63781266" w14:textId="001C59CB" w:rsidR="00287C9D" w:rsidRPr="00244ADC" w:rsidRDefault="00440097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Владивосток 2025</w:t>
      </w:r>
    </w:p>
    <w:p w14:paraId="5AAD6815" w14:textId="77777777" w:rsidR="00440097" w:rsidRPr="00244ADC" w:rsidRDefault="00440097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1066CA45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ЛИСТ УТВЕРЖДЕНИЯ</w:t>
      </w:r>
    </w:p>
    <w:p w14:paraId="526A6C2B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57C482D0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Техническое задание на создание автоматизированной системы АС «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УчетПосещаемости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>»</w:t>
      </w:r>
    </w:p>
    <w:p w14:paraId="28DB538F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0121614E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УТВЕРЖДАЮ</w:t>
      </w:r>
    </w:p>
    <w:p w14:paraId="789EA455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79133727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Должность руководителя организации-заказчика</w:t>
      </w:r>
    </w:p>
    <w:p w14:paraId="7137DCA9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0719253A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Подпись _______________ Инициалы, фамилия «_» ______________ 20 г.</w:t>
      </w:r>
    </w:p>
    <w:p w14:paraId="6AB5CFD9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5BF3B75C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СОГЛАСОВАНО</w:t>
      </w:r>
    </w:p>
    <w:p w14:paraId="2FCE241B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124BF7ED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Должность руководителя организации-разработчика</w:t>
      </w:r>
    </w:p>
    <w:p w14:paraId="077309F4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63519AB9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Подпись _______________ Инициалы, фамилия «_» ______________ 20 г.</w:t>
      </w:r>
    </w:p>
    <w:p w14:paraId="4CA9972E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21198FBD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Разработал: Должность разработчика</w:t>
      </w:r>
    </w:p>
    <w:p w14:paraId="6CABF8D5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1C7605E8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Подпись _______________ Инициалы, фамилия «_» ______________ 20 г.</w:t>
      </w:r>
    </w:p>
    <w:p w14:paraId="76CD58F0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3ED9F037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Содержание</w:t>
      </w:r>
    </w:p>
    <w:bookmarkEnd w:id="0"/>
    <w:p w14:paraId="49E13FBA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6156A2ED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Общие сведения .................................................. 3</w:t>
      </w:r>
    </w:p>
    <w:p w14:paraId="53B54E90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6D93DCCD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Цели и назначение создания автоматизированной системы .......... 3</w:t>
      </w:r>
    </w:p>
    <w:p w14:paraId="5C8A934A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4B417099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Характеристика объекта автоматизации ............................ 4</w:t>
      </w:r>
    </w:p>
    <w:p w14:paraId="28897AF2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3D3E55D4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Требования к автоматизированной системе ......................... 4 4.1. Требования к структуре АС в целом .......................... 4 4.2. Требования к функциям (задачам), выполняемым АС ........... 5 4.3. Требования к видам обеспечения АС .......................... 6 4.4. Общие технические требования к АС .......................... 7</w:t>
      </w:r>
    </w:p>
    <w:p w14:paraId="1B6F7D89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1F2FAA3E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Состав и содержание работ по созданию автоматизированной системы 9</w:t>
      </w:r>
    </w:p>
    <w:p w14:paraId="02A2CC37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3A811C98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Порядок разработки автоматизированной системы .................. 9</w:t>
      </w:r>
    </w:p>
    <w:p w14:paraId="0632B90F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62F223A7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Порядок контроля и приемки автоматизированной системы .......... 10</w:t>
      </w:r>
    </w:p>
    <w:p w14:paraId="7E4EA823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2A954B31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lastRenderedPageBreak/>
        <w:t>Требования к составу и содержанию работ по подготовке объекта автоматизации к вводу автоматизированной системы в действие .... 10</w:t>
      </w:r>
    </w:p>
    <w:p w14:paraId="3C724FAC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08674E28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Требования к документированию .................................. 10</w:t>
      </w:r>
    </w:p>
    <w:p w14:paraId="7E2E11BF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486BB596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Источники разработки .......................................... 11</w:t>
      </w:r>
    </w:p>
    <w:p w14:paraId="6722163A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21BBAE00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380F044D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3324D0B2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1.1. Полное наименование автоматизированной системы (АС): Автоматизированная система учета, контроля и отчетности по посещаемости учебных занятий. Условное обозначение АС: АС «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УчетПосещаемости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>» (АС УП).</w:t>
      </w:r>
    </w:p>
    <w:p w14:paraId="26670486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59254392" w14:textId="21CAEEBB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1.2. Шифр темы или работ: УП-202</w:t>
      </w:r>
      <w:r w:rsidR="00440097" w:rsidRPr="00244ADC">
        <w:rPr>
          <w:rFonts w:ascii="Times New Roman" w:hAnsi="Times New Roman" w:cs="Times New Roman"/>
          <w:sz w:val="28"/>
          <w:szCs w:val="28"/>
        </w:rPr>
        <w:t>5</w:t>
      </w:r>
      <w:r w:rsidRPr="00244ADC">
        <w:rPr>
          <w:rFonts w:ascii="Times New Roman" w:hAnsi="Times New Roman" w:cs="Times New Roman"/>
          <w:sz w:val="28"/>
          <w:szCs w:val="28"/>
        </w:rPr>
        <w:t>-01 (присваивается заказчиком).</w:t>
      </w:r>
    </w:p>
    <w:p w14:paraId="059E2F67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208D4375" w14:textId="0A5CD614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1.3. Организация-заказчик АС: Государственное бюджетное профессиональное образовательное учреждение «Колледж информационных технологий» (</w:t>
      </w:r>
      <w:r w:rsidR="00346F04">
        <w:rPr>
          <w:rFonts w:ascii="Times New Roman" w:hAnsi="Times New Roman" w:cs="Times New Roman"/>
          <w:sz w:val="28"/>
          <w:szCs w:val="28"/>
        </w:rPr>
        <w:t>КГА ПОУ «ППК»</w:t>
      </w:r>
      <w:r w:rsidRPr="00244ADC">
        <w:rPr>
          <w:rFonts w:ascii="Times New Roman" w:hAnsi="Times New Roman" w:cs="Times New Roman"/>
          <w:sz w:val="28"/>
          <w:szCs w:val="28"/>
        </w:rPr>
        <w:t>). Организация-разработчик АС: ООО «Технологии автоматизации обучения» (по результатам тендера).</w:t>
      </w:r>
    </w:p>
    <w:p w14:paraId="6661AC74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4C21CCE2" w14:textId="592459D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1.4. Перечень документов, на основании которых создается АС: – Внутренний регламент ГБПОУ «КИТ» об учете посещаемости № Р-45 от 15.01.202</w:t>
      </w:r>
      <w:r w:rsidR="00440097" w:rsidRPr="00244ADC">
        <w:rPr>
          <w:rFonts w:ascii="Times New Roman" w:hAnsi="Times New Roman" w:cs="Times New Roman"/>
          <w:sz w:val="28"/>
          <w:szCs w:val="28"/>
        </w:rPr>
        <w:t>4</w:t>
      </w:r>
      <w:r w:rsidRPr="00244ADC">
        <w:rPr>
          <w:rFonts w:ascii="Times New Roman" w:hAnsi="Times New Roman" w:cs="Times New Roman"/>
          <w:sz w:val="28"/>
          <w:szCs w:val="28"/>
        </w:rPr>
        <w:t xml:space="preserve"> г.; – Договор на выполнение работ по разработке АС № Д-123 от 10.10.2024 г.; – Настоящее техническое задание (ТЗ).</w:t>
      </w:r>
    </w:p>
    <w:p w14:paraId="47BDE5C6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5B24B771" w14:textId="584EAB2D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1.5. Плановые сроки начала и окончания работ по созданию АС: – Начало работ: 01 ноября 202</w:t>
      </w:r>
      <w:r w:rsidR="00440097" w:rsidRPr="00244ADC">
        <w:rPr>
          <w:rFonts w:ascii="Times New Roman" w:hAnsi="Times New Roman" w:cs="Times New Roman"/>
          <w:sz w:val="28"/>
          <w:szCs w:val="28"/>
        </w:rPr>
        <w:t>5</w:t>
      </w:r>
      <w:r w:rsidRPr="00244ADC">
        <w:rPr>
          <w:rFonts w:ascii="Times New Roman" w:hAnsi="Times New Roman" w:cs="Times New Roman"/>
          <w:sz w:val="28"/>
          <w:szCs w:val="28"/>
        </w:rPr>
        <w:t xml:space="preserve"> г.; – Окончание работ (ввод в опытную эксплуатацию): 01 марта 202</w:t>
      </w:r>
      <w:r w:rsidR="00440097" w:rsidRPr="00244ADC">
        <w:rPr>
          <w:rFonts w:ascii="Times New Roman" w:hAnsi="Times New Roman" w:cs="Times New Roman"/>
          <w:sz w:val="28"/>
          <w:szCs w:val="28"/>
        </w:rPr>
        <w:t>6</w:t>
      </w:r>
      <w:r w:rsidRPr="00244ADC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A9E5413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170C3792" w14:textId="1C250F72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lastRenderedPageBreak/>
        <w:t xml:space="preserve">1.6. </w:t>
      </w:r>
      <w:bookmarkStart w:id="1" w:name="_Hlk216260893"/>
      <w:r w:rsidRPr="00244ADC">
        <w:rPr>
          <w:rFonts w:ascii="Times New Roman" w:hAnsi="Times New Roman" w:cs="Times New Roman"/>
          <w:sz w:val="28"/>
          <w:szCs w:val="28"/>
        </w:rPr>
        <w:t>Общие сведения об источниках и порядке финансирования работ: Финансирование работ осуществляется заказчиком (</w:t>
      </w:r>
      <w:r w:rsidR="00346F04">
        <w:rPr>
          <w:rFonts w:ascii="Times New Roman" w:hAnsi="Times New Roman" w:cs="Times New Roman"/>
          <w:sz w:val="28"/>
          <w:szCs w:val="28"/>
        </w:rPr>
        <w:t>КГА ПОУ «ППК»</w:t>
      </w:r>
      <w:r w:rsidR="00346F04" w:rsidRPr="00244ADC">
        <w:rPr>
          <w:rFonts w:ascii="Times New Roman" w:hAnsi="Times New Roman" w:cs="Times New Roman"/>
          <w:sz w:val="28"/>
          <w:szCs w:val="28"/>
        </w:rPr>
        <w:t xml:space="preserve">) </w:t>
      </w:r>
      <w:r w:rsidRPr="00244ADC">
        <w:rPr>
          <w:rFonts w:ascii="Times New Roman" w:hAnsi="Times New Roman" w:cs="Times New Roman"/>
          <w:sz w:val="28"/>
          <w:szCs w:val="28"/>
        </w:rPr>
        <w:t>за счет средств бюджета, выделенных на цифровизацию учебного процесса, в соответствии со сметой, утвержденной в договоре № Д-123.</w:t>
      </w:r>
    </w:p>
    <w:bookmarkEnd w:id="1"/>
    <w:p w14:paraId="4ABC8746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3D9E5ADA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Цели и назначение создания автоматизированной системы</w:t>
      </w:r>
    </w:p>
    <w:p w14:paraId="5A1AA6EA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2.1. Цели создания АС: </w:t>
      </w:r>
    </w:p>
    <w:p w14:paraId="60E22AF0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2.1.1. Сокращение трудозатрат и времени на административные процедуры, связанные с учетом посещаемости, не менее чем на 70%. </w:t>
      </w:r>
    </w:p>
    <w:p w14:paraId="1DF7079A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2.1.2. Повышение достоверности и объективности данных о посещаемости за счет автоматической фиксации.</w:t>
      </w:r>
    </w:p>
    <w:p w14:paraId="6901D12B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2.1.3. Исключение возможности фальсификации данных о присутствии студента на занятии.</w:t>
      </w:r>
    </w:p>
    <w:p w14:paraId="0A809010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2.1.4. Снижение административной нагрузки на преподавательский состав, кураторов и старост групп. </w:t>
      </w:r>
    </w:p>
    <w:p w14:paraId="7F102F8A" w14:textId="05C24FEB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2.1.5. Автоматизация сбора, хранения и проверки документов, подтверждающих уважительные причины отсутствия.</w:t>
      </w:r>
    </w:p>
    <w:p w14:paraId="2AFCB2E0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3B670B06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Критерии оценки достижения целей: – Время на отметку присутствия для преподавателя на одной паре: 0 минут (против 10 минут ранее). – Время на формирование ежемесячного сводного отчета по курсу: не более 45 минут (против 3 часов ранее). – Отсутствие выявленных случаев некорректной фиксации присутствия в течение контрольного периода (1 семестр). – Количество обращений сотрудников администрации по вопросам ручного сбора данных о посещаемости: 0.</w:t>
      </w:r>
    </w:p>
    <w:p w14:paraId="7B1EC23D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660E8EED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2.2. Назначение АС: Автоматизация деятельности по учету, мониторингу и формированию отчетности о посещении учебных занятий студентами в условиях учебного заведения. АС предназначена для использования следующими категориями пользователей: студенты, </w:t>
      </w:r>
      <w:r w:rsidRPr="00244ADC">
        <w:rPr>
          <w:rFonts w:ascii="Times New Roman" w:hAnsi="Times New Roman" w:cs="Times New Roman"/>
          <w:sz w:val="28"/>
          <w:szCs w:val="28"/>
        </w:rPr>
        <w:lastRenderedPageBreak/>
        <w:t>преподаватели, кураторы групп, административный персонал (ответственные за учебную отчетность).</w:t>
      </w:r>
    </w:p>
    <w:p w14:paraId="578E022C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7DF63749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Характеристика объекта автоматизации</w:t>
      </w:r>
    </w:p>
    <w:p w14:paraId="69B3DB89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33FA05E4" w14:textId="66FD99C3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Объектом автоматизации является процесс контроля посещаемости учебных занятий в </w:t>
      </w:r>
      <w:r w:rsidR="00346F04">
        <w:rPr>
          <w:rFonts w:ascii="Times New Roman" w:hAnsi="Times New Roman" w:cs="Times New Roman"/>
          <w:sz w:val="28"/>
          <w:szCs w:val="28"/>
        </w:rPr>
        <w:t>КГА ПОУ «ППК»</w:t>
      </w:r>
      <w:r w:rsidR="00346F04">
        <w:rPr>
          <w:rFonts w:ascii="Times New Roman" w:hAnsi="Times New Roman" w:cs="Times New Roman"/>
          <w:sz w:val="28"/>
          <w:szCs w:val="28"/>
        </w:rPr>
        <w:t>.</w:t>
      </w:r>
    </w:p>
    <w:p w14:paraId="19C0BD9E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12371C4F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3.1. Основные сведения об объекте автоматизации: – Процесс включает в себя: ручную или частично автоматизированную фиксацию присутствия на паре (перекличка, визуальный контроль), сбор объяснительных записок или справок, внесение данных в бумажные журналы, ручное составление сводных отчетов. – В процессе участвуют: студенты (25 групп, ~600 чел.), преподаватели (~50 чел.), кураторы групп (25 чел.), ответственный за отчетность учебной части (1-2 чел.). – Выявленные проблемы: большие временные затраты, человеческий фактор, задержки в получении актуальной информации, возможность «отметки за друга».</w:t>
      </w:r>
    </w:p>
    <w:p w14:paraId="6745C83B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7B1F6ED9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3.2. </w:t>
      </w:r>
      <w:bookmarkStart w:id="2" w:name="_Hlk216256832"/>
      <w:r w:rsidRPr="00244ADC">
        <w:rPr>
          <w:rFonts w:ascii="Times New Roman" w:hAnsi="Times New Roman" w:cs="Times New Roman"/>
          <w:sz w:val="28"/>
          <w:szCs w:val="28"/>
        </w:rPr>
        <w:t>Сведения об условиях эксплуатации объекта автоматизации: – Функционирование в течение учебного года (сентябрь-июнь), по будним дням с 8:00 до 20:00. – Процессы протекают в учебных аудиториях, на входе в колледж и в кабинетах администрации. – Требуется интеграция с существующей IT-инфраструктурой колледжа (локальная сеть, возможно, система «Электронный деканат»).</w:t>
      </w:r>
      <w:bookmarkEnd w:id="2"/>
    </w:p>
    <w:p w14:paraId="7FEC7EDA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2ECB737F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Требования к автоматизированной системе</w:t>
      </w:r>
    </w:p>
    <w:p w14:paraId="4E1AA42E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4.1. </w:t>
      </w:r>
      <w:bookmarkStart w:id="3" w:name="_Hlk216256932"/>
      <w:r w:rsidRPr="00244ADC">
        <w:rPr>
          <w:rFonts w:ascii="Times New Roman" w:hAnsi="Times New Roman" w:cs="Times New Roman"/>
          <w:sz w:val="28"/>
          <w:szCs w:val="28"/>
        </w:rPr>
        <w:t xml:space="preserve">Требования к структуре АС в целом 4.1.1. АС строится по модульному принципу. Могут быть выделены следующие логические подсистемы/модули: – Модуль идентификации и аутентификации. – Модуль сбора данных о посещаемости (интеграция со считывателями). – Модуль </w:t>
      </w:r>
      <w:r w:rsidRPr="00244ADC">
        <w:rPr>
          <w:rFonts w:ascii="Times New Roman" w:hAnsi="Times New Roman" w:cs="Times New Roman"/>
          <w:sz w:val="28"/>
          <w:szCs w:val="28"/>
        </w:rPr>
        <w:lastRenderedPageBreak/>
        <w:t>личных кабинетов пользователей (студент, преподаватель, администратор). – Модуль работы с документами (загрузка, хранение, верификация). – Модуль формирования отчетов и аналитики. – Административный модуль (управление пользователями, группами, расписанием)</w:t>
      </w:r>
      <w:bookmarkEnd w:id="3"/>
      <w:r w:rsidRPr="00244ADC">
        <w:rPr>
          <w:rFonts w:ascii="Times New Roman" w:hAnsi="Times New Roman" w:cs="Times New Roman"/>
          <w:sz w:val="28"/>
          <w:szCs w:val="28"/>
        </w:rPr>
        <w:t>. 4.1.2. Требования к способам информационного взаимодействия: Обмен данными между модулями осуществляется через API (REST/JSON). Взаимодействие с внешними системами (считыватели) – по защищенным протоколам. 4.1.3. Требования к режимам функционирования: Круглосуточная доступность базы данных и API для внутренних систем. Веб-интерфейс доступен пользователям в соответствии с их ролью и расписанием. 4.1.4. Перспективы развития: Возможность интеграции с системой расчета стипендий и системой «Электронный деканат» для автоматического переноса данных об аттестации.</w:t>
      </w:r>
    </w:p>
    <w:p w14:paraId="6F1958C4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1E4D0E35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4.2. Требования к функциям (задачам), выполняемым АС 4.2.1. Функции для студента: </w:t>
      </w:r>
    </w:p>
    <w:p w14:paraId="251DC3D8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– F1.1: Автоматическая регистрация факта входа/выхода из колледжа при поднесении студенческого билета/пропуска к считывателю.</w:t>
      </w:r>
    </w:p>
    <w:p w14:paraId="48FD7476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– F1.2: Автоматическая регистрация присутствия в конкретной учебной аудитории в течение запланированного занятия. </w:t>
      </w:r>
    </w:p>
    <w:p w14:paraId="76168FCE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F1.3: Просмотр в личном кабинете персонального расписания занятий. </w:t>
      </w:r>
    </w:p>
    <w:p w14:paraId="0E8F6DBB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F1.4: Просмотр в личном кабинете истории своих посещений с детализацией (дата, предмет, статус: присутствовал/отсутствовал). </w:t>
      </w:r>
    </w:p>
    <w:p w14:paraId="27C70B16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F1.5: Возможность прикрепить скан документа (справка, заявление) или указать текстовую причину к конкретному зафиксированному пропуску. </w:t>
      </w:r>
    </w:p>
    <w:p w14:paraId="38E63171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4.2.2. Функции для преподавателя: </w:t>
      </w:r>
    </w:p>
    <w:p w14:paraId="0AA36B28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F2.1: Просмотр в реальном времени списка студентов, зарегистрированных в аудитории для текущего занятия своей группы. </w:t>
      </w:r>
    </w:p>
    <w:p w14:paraId="0C0D915A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lastRenderedPageBreak/>
        <w:t>– F2.2: Просмотр ретроспективной посещаемости по всем группам, которые ведет преподаватель, с фильтрацией по дате, группе, предмету.</w:t>
      </w:r>
    </w:p>
    <w:p w14:paraId="00033751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– F2.3: Просмотр причины отсутствия конкретного студента (если она указана или подкреплена документом). </w:t>
      </w:r>
    </w:p>
    <w:p w14:paraId="7C4F96A6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4.2.3. Функции для ответственного за отчетность (администратора): </w:t>
      </w:r>
    </w:p>
    <w:p w14:paraId="5CEBE80B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F3.1: Формирование и просмотр детализированного отчета по посещаемости для конкретного студента за выбранный период. </w:t>
      </w:r>
    </w:p>
    <w:p w14:paraId="4FA67913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F3.2: Формирование и просмотр сводного отчета по посещаемости для выбранной учебной группы за период. </w:t>
      </w:r>
    </w:p>
    <w:p w14:paraId="7DD7043C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F3.3: Формирование и просмотр агрегированного отчета по посещаемости для всего курса или факультета за период. </w:t>
      </w:r>
    </w:p>
    <w:p w14:paraId="3A903DAF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F3.4: Экспорт любого сформированного отчета в форматы PDF и XLSX (Excel). </w:t>
      </w:r>
    </w:p>
    <w:p w14:paraId="0D4B65E8" w14:textId="3CCA5E4B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F3.5: Просмотр и верификация документов, прикрепленных студентами к пропускам. </w:t>
      </w:r>
    </w:p>
    <w:p w14:paraId="41CB1046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4.2.4. Общие функции: </w:t>
      </w:r>
    </w:p>
    <w:p w14:paraId="6B70C29C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– F0.1: Авторизация и аутентификация пользователей по логину и паролю.</w:t>
      </w:r>
    </w:p>
    <w:p w14:paraId="3A6F5229" w14:textId="263C1EA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– F0.2: Восстановление пароля через привязанную электронную почту с дополнительной проверкой по номеру студенческого билета/пропуска.</w:t>
      </w:r>
    </w:p>
    <w:p w14:paraId="5BAFCB94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329EE0C8" w14:textId="77777777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4.3. Требования к видам обеспечения АС 4.3.1. Информационное обеспечение: </w:t>
      </w:r>
    </w:p>
    <w:p w14:paraId="11D2E7A1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– Использование реляционной СУБД (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 xml:space="preserve"> 12+ или MySQL 8+). </w:t>
      </w:r>
      <w:r w:rsidR="00F55D39">
        <w:rPr>
          <w:rFonts w:ascii="Times New Roman" w:hAnsi="Times New Roman" w:cs="Times New Roman"/>
          <w:sz w:val="28"/>
          <w:szCs w:val="28"/>
        </w:rPr>
        <w:t xml:space="preserve">    </w:t>
      </w:r>
      <w:r w:rsidRPr="00244ADC">
        <w:rPr>
          <w:rFonts w:ascii="Times New Roman" w:hAnsi="Times New Roman" w:cs="Times New Roman"/>
          <w:sz w:val="28"/>
          <w:szCs w:val="28"/>
        </w:rPr>
        <w:t xml:space="preserve">– Структура БД должна включать как минимум таблицы: Пользователи, Роли, Группы, Расписание, Аудитории, 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События_посещаемости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Документы_объяснительные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48CCEA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Организация информационного обмена через четко определенное API. </w:t>
      </w:r>
    </w:p>
    <w:p w14:paraId="25960536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4.3.2. Лингвистическое обеспечение: </w:t>
      </w:r>
    </w:p>
    <w:p w14:paraId="0A4BD317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lastRenderedPageBreak/>
        <w:t xml:space="preserve">– Пользовательский интерфейс – на русском языке. </w:t>
      </w:r>
    </w:p>
    <w:p w14:paraId="50E68F6C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– Сообщения системы,</w:t>
      </w:r>
      <w:r w:rsidR="00346F04">
        <w:rPr>
          <w:rFonts w:ascii="Times New Roman" w:hAnsi="Times New Roman" w:cs="Times New Roman"/>
          <w:sz w:val="28"/>
          <w:szCs w:val="28"/>
        </w:rPr>
        <w:t xml:space="preserve"> </w:t>
      </w:r>
      <w:r w:rsidRPr="00244ADC">
        <w:rPr>
          <w:rFonts w:ascii="Times New Roman" w:hAnsi="Times New Roman" w:cs="Times New Roman"/>
          <w:sz w:val="28"/>
          <w:szCs w:val="28"/>
        </w:rPr>
        <w:t>ошибки, подсказки – на русском языке.</w:t>
      </w:r>
    </w:p>
    <w:p w14:paraId="78A8D34C" w14:textId="19EDBFDF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– Возможность расширения языкового пакета. </w:t>
      </w:r>
    </w:p>
    <w:p w14:paraId="34D570AF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4.3.3. Программное обеспечение: </w:t>
      </w:r>
    </w:p>
    <w:p w14:paraId="6199CB61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>: язык программирования Java (Spring Boot) или Python (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A92BA0E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 xml:space="preserve"> (веб-интерфейс): современный фреймворк (React.js или Vue.js). </w:t>
      </w:r>
    </w:p>
    <w:p w14:paraId="2A83F2A3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– Допустимо использование открытого (Open Source) программного обеспечения с соответствующими лицензиями.</w:t>
      </w:r>
    </w:p>
    <w:p w14:paraId="5904FC27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4.3.4. Техническое обеспечение: </w:t>
      </w:r>
    </w:p>
    <w:p w14:paraId="51E879FB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Серверная часть: выделенный сервер или виртуальная машина (не менее 4 ядер CPU, 8 ГБ ОЗУ, 100 ГБ SSD). </w:t>
      </w:r>
    </w:p>
    <w:p w14:paraId="307EC426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– Клиентская часть: веб-браузеры последних версий (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 xml:space="preserve">, Firefox, Edge). </w:t>
      </w:r>
    </w:p>
    <w:p w14:paraId="15028E2C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Оборудование для сбора данных: RFID/NFC считыватели на входах в здание и в учебные аудитории, совместимые с форматом действующих студенческих пропусков. </w:t>
      </w:r>
    </w:p>
    <w:p w14:paraId="233F705A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4.3.5. Организационное обеспечение: </w:t>
      </w:r>
    </w:p>
    <w:p w14:paraId="6963C796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Определены и задокументированы роли: Студент, Преподаватель, Куратор, Администратор (Учебная часть). </w:t>
      </w:r>
    </w:p>
    <w:p w14:paraId="1935FFB5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Установлен порядок действий пользователей и администраторов при сбоях в работе системы или оборудования. </w:t>
      </w:r>
    </w:p>
    <w:p w14:paraId="0221E10F" w14:textId="33ECA9AC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– Назначены ответственные лица со стороны заказчика за внесение первичных данных (расписание, состав групп).</w:t>
      </w:r>
    </w:p>
    <w:p w14:paraId="68C3AC54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4C78FC3E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4.4. Общие технические требования к АС 4.4.1. Требования к надежности: </w:t>
      </w:r>
    </w:p>
    <w:p w14:paraId="1C53F3CA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– Коэффициент готовности системы (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 xml:space="preserve">) – не менее 99% в течение учебного дня. </w:t>
      </w:r>
    </w:p>
    <w:p w14:paraId="5F77B1C4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lastRenderedPageBreak/>
        <w:t>– Автоматическое ежедневное резервное копирование базы данных.</w:t>
      </w:r>
    </w:p>
    <w:p w14:paraId="2125D2CA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– Время восстановления после сбоя средней тяжести – не более 1 часа. </w:t>
      </w:r>
    </w:p>
    <w:p w14:paraId="7D162F6A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4.4.2. Требования по безопасности: </w:t>
      </w:r>
    </w:p>
    <w:p w14:paraId="67A3499A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Обязательная аутентификация для доступа ко всем функциям системы. </w:t>
      </w:r>
    </w:p>
    <w:p w14:paraId="325699F9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– Ролевая модель доступа (RBAC). Студент не может видеть данные других студентов.</w:t>
      </w:r>
    </w:p>
    <w:p w14:paraId="096CA4B3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– Передача данных между клиентом и сервером по протоколу HTTPS (TLS 1.2+).</w:t>
      </w:r>
    </w:p>
    <w:p w14:paraId="4F7B449E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– Пароли пользователей должны храниться в БД только в 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 xml:space="preserve"> виде. </w:t>
      </w:r>
    </w:p>
    <w:p w14:paraId="0AF0C759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Система должна обеспечивать конфиденциальность персональных данных в соответствии с ФЗ-152. </w:t>
      </w:r>
    </w:p>
    <w:p w14:paraId="26C87A06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4.4.3. Требования к эргономике: </w:t>
      </w:r>
    </w:p>
    <w:p w14:paraId="73512F25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Веб-интерфейс должен быть интуитивно понятным, адаптивным для отображения на экранах ПК, планшетов и смартфонов. </w:t>
      </w:r>
    </w:p>
    <w:p w14:paraId="390C9EB2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Время отклика системы на стандартные действия пользователя (загрузка страницы, отправка формы) – не более 3 секунд. </w:t>
      </w:r>
    </w:p>
    <w:p w14:paraId="515BA026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4.4.4. Требования к эксплуатации и техническому обслуживанию:</w:t>
      </w:r>
    </w:p>
    <w:p w14:paraId="1AF5E3B0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– Система должна предусматривать возможность планового обновления программных компонентов без прерывания работы на срок более 30 минут (вне учебного времени). </w:t>
      </w:r>
    </w:p>
    <w:p w14:paraId="5989CADB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Должна быть предусмотрена система логирования ключевых событий и ошибок для диагностики проблем. </w:t>
      </w:r>
    </w:p>
    <w:p w14:paraId="7F69B398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4.4.5. Требования к защите информации: </w:t>
      </w:r>
    </w:p>
    <w:p w14:paraId="661B7EF1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– Обеспечение целостности и сохранности данных при отключении электропитания. </w:t>
      </w:r>
    </w:p>
    <w:p w14:paraId="35B6EEFB" w14:textId="151BC9DA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– Защита от основных видов веб-атак (SQL-инъекции, XSS, CSRF).</w:t>
      </w:r>
    </w:p>
    <w:p w14:paraId="45FAE335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1047E4E9" w14:textId="50B6728A" w:rsidR="00287C9D" w:rsidRPr="00244ADC" w:rsidRDefault="00287C9D" w:rsidP="00D85508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Состав и содержание работ по созданию автоматизированной системы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6804"/>
        <w:gridCol w:w="1701"/>
      </w:tblGrid>
      <w:tr w:rsidR="00D85508" w14:paraId="52C3ACC9" w14:textId="77777777" w:rsidTr="00D85508">
        <w:tc>
          <w:tcPr>
            <w:tcW w:w="704" w:type="dxa"/>
          </w:tcPr>
          <w:p w14:paraId="425024EA" w14:textId="1AE7E8BE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6804" w:type="dxa"/>
          </w:tcPr>
          <w:p w14:paraId="17A4F2A3" w14:textId="689B7085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Наименование этапа рабо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701" w:type="dxa"/>
          </w:tcPr>
          <w:p w14:paraId="2DFD1196" w14:textId="29C20E9B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Срок исполнения</w:t>
            </w:r>
          </w:p>
        </w:tc>
      </w:tr>
      <w:tr w:rsidR="00D85508" w14:paraId="6120D1ED" w14:textId="77777777" w:rsidTr="00D85508">
        <w:tc>
          <w:tcPr>
            <w:tcW w:w="704" w:type="dxa"/>
          </w:tcPr>
          <w:p w14:paraId="37C88BB6" w14:textId="614AB463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4" w:type="dxa"/>
          </w:tcPr>
          <w:p w14:paraId="23A4A627" w14:textId="54546B5A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Предпроектное обследование, анализ требований, уточнение ТЗ</w:t>
            </w:r>
          </w:p>
        </w:tc>
        <w:tc>
          <w:tcPr>
            <w:tcW w:w="1701" w:type="dxa"/>
          </w:tcPr>
          <w:p w14:paraId="7E86E242" w14:textId="6BD2596C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01.11.24 – 15.11.24</w:t>
            </w:r>
          </w:p>
        </w:tc>
      </w:tr>
      <w:tr w:rsidR="00D85508" w14:paraId="181AE402" w14:textId="77777777" w:rsidTr="00D85508">
        <w:tc>
          <w:tcPr>
            <w:tcW w:w="704" w:type="dxa"/>
          </w:tcPr>
          <w:p w14:paraId="43224B03" w14:textId="42547349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804" w:type="dxa"/>
          </w:tcPr>
          <w:p w14:paraId="15A48ABC" w14:textId="0D135283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Техническое проектирование (архитектура, дизайн макетов, схема БД)</w:t>
            </w:r>
          </w:p>
        </w:tc>
        <w:tc>
          <w:tcPr>
            <w:tcW w:w="1701" w:type="dxa"/>
          </w:tcPr>
          <w:p w14:paraId="646AFD33" w14:textId="4EE380BF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16.11.24 – 06.12.24</w:t>
            </w:r>
          </w:p>
        </w:tc>
      </w:tr>
      <w:tr w:rsidR="00D85508" w14:paraId="52873857" w14:textId="77777777" w:rsidTr="00D85508">
        <w:tc>
          <w:tcPr>
            <w:tcW w:w="704" w:type="dxa"/>
          </w:tcPr>
          <w:p w14:paraId="5AA9D819" w14:textId="6D0B98CE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804" w:type="dxa"/>
          </w:tcPr>
          <w:p w14:paraId="40D419D6" w14:textId="461DD500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программных модулей (</w:t>
            </w:r>
            <w:proofErr w:type="spellStart"/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244AD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, API)</w:t>
            </w:r>
          </w:p>
        </w:tc>
        <w:tc>
          <w:tcPr>
            <w:tcW w:w="1701" w:type="dxa"/>
          </w:tcPr>
          <w:p w14:paraId="23F01005" w14:textId="61928A81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07.12.24 – 31.01.25</w:t>
            </w:r>
          </w:p>
        </w:tc>
      </w:tr>
      <w:tr w:rsidR="00D85508" w14:paraId="6AEB5AC9" w14:textId="77777777" w:rsidTr="00D85508">
        <w:tc>
          <w:tcPr>
            <w:tcW w:w="704" w:type="dxa"/>
          </w:tcPr>
          <w:p w14:paraId="28893048" w14:textId="07683658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804" w:type="dxa"/>
          </w:tcPr>
          <w:p w14:paraId="320E095B" w14:textId="31EEB3C6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Тестирование (модульное, интеграционное, нагрузочное)</w:t>
            </w:r>
          </w:p>
        </w:tc>
        <w:tc>
          <w:tcPr>
            <w:tcW w:w="1701" w:type="dxa"/>
          </w:tcPr>
          <w:p w14:paraId="5F89C1AC" w14:textId="582F8410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01.02.25 – 14.02.25</w:t>
            </w:r>
          </w:p>
        </w:tc>
      </w:tr>
      <w:tr w:rsidR="00D85508" w14:paraId="1E3058B5" w14:textId="77777777" w:rsidTr="00D85508">
        <w:tc>
          <w:tcPr>
            <w:tcW w:w="704" w:type="dxa"/>
          </w:tcPr>
          <w:p w14:paraId="6206C47B" w14:textId="51A07164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04" w:type="dxa"/>
          </w:tcPr>
          <w:p w14:paraId="38AC9F71" w14:textId="487FA823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Подготовка и установка оборудования (считыватели), интеграция</w:t>
            </w:r>
          </w:p>
        </w:tc>
        <w:tc>
          <w:tcPr>
            <w:tcW w:w="1701" w:type="dxa"/>
          </w:tcPr>
          <w:p w14:paraId="516D7616" w14:textId="7AA9F81C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15.02.25 – 22.02.25</w:t>
            </w:r>
          </w:p>
        </w:tc>
      </w:tr>
      <w:tr w:rsidR="00D85508" w14:paraId="068B0119" w14:textId="77777777" w:rsidTr="00D85508">
        <w:tc>
          <w:tcPr>
            <w:tcW w:w="704" w:type="dxa"/>
          </w:tcPr>
          <w:p w14:paraId="3FC7EC33" w14:textId="4A983C5F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04" w:type="dxa"/>
          </w:tcPr>
          <w:p w14:paraId="73BD2F33" w14:textId="0159D3D7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Пробная эксплуатация на ограниченной группе пользователей</w:t>
            </w:r>
          </w:p>
        </w:tc>
        <w:tc>
          <w:tcPr>
            <w:tcW w:w="1701" w:type="dxa"/>
          </w:tcPr>
          <w:p w14:paraId="3BC8AD17" w14:textId="377453E8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23.02.25 – 28.02.25</w:t>
            </w:r>
          </w:p>
        </w:tc>
      </w:tr>
      <w:tr w:rsidR="00D85508" w14:paraId="5AFCC9D1" w14:textId="77777777" w:rsidTr="00D85508">
        <w:tc>
          <w:tcPr>
            <w:tcW w:w="704" w:type="dxa"/>
          </w:tcPr>
          <w:p w14:paraId="1DB5D75A" w14:textId="41935AE5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804" w:type="dxa"/>
          </w:tcPr>
          <w:p w14:paraId="6413652B" w14:textId="7055B57A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Исправление замечаний, подготовка к сдаче</w:t>
            </w:r>
          </w:p>
        </w:tc>
        <w:tc>
          <w:tcPr>
            <w:tcW w:w="1701" w:type="dxa"/>
          </w:tcPr>
          <w:p w14:paraId="571D1BC7" w14:textId="6B4CDBF8" w:rsidR="00D85508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01.03.25 – 07.03.25</w:t>
            </w:r>
          </w:p>
        </w:tc>
      </w:tr>
      <w:tr w:rsidR="00D85508" w14:paraId="40943C3C" w14:textId="77777777" w:rsidTr="00D85508">
        <w:tc>
          <w:tcPr>
            <w:tcW w:w="704" w:type="dxa"/>
          </w:tcPr>
          <w:p w14:paraId="14F55187" w14:textId="742236B0" w:rsidR="00D85508" w:rsidRPr="00244ADC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804" w:type="dxa"/>
          </w:tcPr>
          <w:p w14:paraId="22455407" w14:textId="3F307EB8" w:rsidR="00D85508" w:rsidRPr="00244ADC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Приемо-сдаточные испытания и ввод в промышленную эксплуатацию</w:t>
            </w:r>
          </w:p>
        </w:tc>
        <w:tc>
          <w:tcPr>
            <w:tcW w:w="1701" w:type="dxa"/>
          </w:tcPr>
          <w:p w14:paraId="58B55BEB" w14:textId="2C3A036F" w:rsidR="00D85508" w:rsidRPr="00244ADC" w:rsidRDefault="00D85508" w:rsidP="00244ADC">
            <w:pPr>
              <w:spacing w:line="36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4ADC">
              <w:rPr>
                <w:rFonts w:ascii="Times New Roman" w:hAnsi="Times New Roman" w:cs="Times New Roman"/>
                <w:sz w:val="28"/>
                <w:szCs w:val="28"/>
              </w:rPr>
              <w:t>10.03.25</w:t>
            </w:r>
          </w:p>
        </w:tc>
      </w:tr>
    </w:tbl>
    <w:p w14:paraId="30E7B273" w14:textId="77777777" w:rsidR="00D85508" w:rsidRDefault="00D85508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1DE9F1C4" w14:textId="48A28467" w:rsidR="00287C9D" w:rsidRPr="00244ADC" w:rsidRDefault="00287C9D" w:rsidP="00D85508">
      <w:pPr>
        <w:spacing w:after="0" w:line="36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ab/>
      </w:r>
    </w:p>
    <w:p w14:paraId="32ECB9AE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Порядок разработки автоматизированной системы</w:t>
      </w:r>
    </w:p>
    <w:p w14:paraId="5C14B81B" w14:textId="77777777" w:rsidR="00F55D39" w:rsidRDefault="00287C9D" w:rsidP="00F55D39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6.1. </w:t>
      </w:r>
      <w:bookmarkStart w:id="4" w:name="_Hlk216260179"/>
      <w:r w:rsidRPr="00244ADC">
        <w:rPr>
          <w:rFonts w:ascii="Times New Roman" w:hAnsi="Times New Roman" w:cs="Times New Roman"/>
          <w:sz w:val="28"/>
          <w:szCs w:val="28"/>
        </w:rPr>
        <w:t>Разработка АС осуществляется на основе настоящего ТЗ итерационно с еженедельным представлением заказчику отчетов о ходе работ.</w:t>
      </w:r>
      <w:r w:rsidR="00F55D39" w:rsidRPr="00F55D39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4"/>
    <w:p w14:paraId="215FAAD8" w14:textId="5537E338" w:rsidR="00F55D39" w:rsidRPr="00B90F8C" w:rsidRDefault="00F55D39" w:rsidP="00F55D39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Организация разработки:</w:t>
      </w:r>
    </w:p>
    <w:p w14:paraId="6E29D7FD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Методология: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>)</w:t>
      </w:r>
    </w:p>
    <w:p w14:paraId="564FF59A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Длительность спринта: 2 недели</w:t>
      </w:r>
    </w:p>
    <w:p w14:paraId="548DF5FA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Команда: 7 человек (разработчики, тестировщики, аналитик)</w:t>
      </w:r>
    </w:p>
    <w:p w14:paraId="781EE3D0" w14:textId="6BA5E36D" w:rsidR="00F55D39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Инструменты: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14:paraId="5612C010" w14:textId="77777777" w:rsidR="00F55D39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FE990D" w14:textId="51A5A383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lastRenderedPageBreak/>
        <w:t xml:space="preserve"> 6.2. </w:t>
      </w:r>
      <w:bookmarkStart w:id="5" w:name="_Hlk216260205"/>
      <w:r w:rsidRPr="00244ADC">
        <w:rPr>
          <w:rFonts w:ascii="Times New Roman" w:hAnsi="Times New Roman" w:cs="Times New Roman"/>
          <w:sz w:val="28"/>
          <w:szCs w:val="28"/>
        </w:rPr>
        <w:t>После завершения этапов 2, 4 и 6 проводятся промежуточные приемки с демонстрацией результатов заказчику.</w:t>
      </w:r>
    </w:p>
    <w:bookmarkEnd w:id="5"/>
    <w:p w14:paraId="3E84967B" w14:textId="77777777" w:rsidR="00F55D39" w:rsidRPr="00B90F8C" w:rsidRDefault="00F55D39" w:rsidP="00F55D39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Документы для разработки:</w:t>
      </w:r>
    </w:p>
    <w:p w14:paraId="7F8DBE5A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</w:t>
      </w:r>
    </w:p>
    <w:p w14:paraId="7BCC8272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Бизнес-требования заказчика</w:t>
      </w:r>
    </w:p>
    <w:p w14:paraId="6FB54413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Регламенты учебного процесса колледжа</w:t>
      </w:r>
    </w:p>
    <w:p w14:paraId="18018610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Действующие стандарты и нормативы</w:t>
      </w:r>
    </w:p>
    <w:p w14:paraId="5A7EB56D" w14:textId="77777777" w:rsidR="00F55D39" w:rsidRDefault="00F55D39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6E2B7854" w14:textId="77777777" w:rsidR="00F55D39" w:rsidRDefault="00287C9D" w:rsidP="00F55D39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6.3. </w:t>
      </w:r>
      <w:bookmarkStart w:id="6" w:name="_Hlk216260274"/>
      <w:r w:rsidRPr="00244ADC">
        <w:rPr>
          <w:rFonts w:ascii="Times New Roman" w:hAnsi="Times New Roman" w:cs="Times New Roman"/>
          <w:sz w:val="28"/>
          <w:szCs w:val="28"/>
        </w:rPr>
        <w:t>Экспертиза технической документации (архитектурного описания, схемы БД) проводится заказчиком в течение 5 рабочих дней после ее предоставления.</w:t>
      </w:r>
      <w:r w:rsidR="00F55D39" w:rsidRPr="00F55D39">
        <w:rPr>
          <w:rFonts w:ascii="Times New Roman" w:hAnsi="Times New Roman" w:cs="Times New Roman"/>
          <w:sz w:val="28"/>
          <w:szCs w:val="28"/>
        </w:rPr>
        <w:t xml:space="preserve"> </w:t>
      </w:r>
      <w:bookmarkEnd w:id="6"/>
    </w:p>
    <w:p w14:paraId="2E48FB94" w14:textId="39A44658" w:rsidR="00F55D39" w:rsidRPr="00B90F8C" w:rsidRDefault="00F55D39" w:rsidP="00F55D39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Документы по этапам:</w:t>
      </w:r>
    </w:p>
    <w:p w14:paraId="40E820F3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1: Отчет об обследовании</w:t>
      </w:r>
    </w:p>
    <w:p w14:paraId="2444EF5C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2: Технический проект</w:t>
      </w:r>
    </w:p>
    <w:p w14:paraId="039F512D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3: Исходный код, документация разработчика</w:t>
      </w:r>
    </w:p>
    <w:p w14:paraId="11F9DA08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4: Протоколы тестирования</w:t>
      </w:r>
    </w:p>
    <w:p w14:paraId="392E1E9A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5: Акт о внедрении</w:t>
      </w:r>
    </w:p>
    <w:p w14:paraId="2BFB3146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6: Сертификаты об обучении</w:t>
      </w:r>
    </w:p>
    <w:p w14:paraId="24864439" w14:textId="3958CE8A" w:rsidR="00F55D39" w:rsidRDefault="00F55D39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749631B8" w14:textId="41761F91" w:rsidR="00F55D39" w:rsidRPr="00B90F8C" w:rsidRDefault="00287C9D" w:rsidP="00F55D39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6.4. </w:t>
      </w:r>
      <w:bookmarkStart w:id="7" w:name="_Hlk216260302"/>
      <w:r w:rsidRPr="00244ADC">
        <w:rPr>
          <w:rFonts w:ascii="Times New Roman" w:hAnsi="Times New Roman" w:cs="Times New Roman"/>
          <w:sz w:val="28"/>
          <w:szCs w:val="28"/>
        </w:rPr>
        <w:t>Разработчик предоставляет гарантию на функционирование АС и устранение критических ошибок, выявленных в течение 6 месяцев с даты подписания акта приемки.</w:t>
      </w:r>
      <w:bookmarkEnd w:id="7"/>
    </w:p>
    <w:p w14:paraId="1B88F15F" w14:textId="0B515B5B" w:rsidR="00F55D39" w:rsidRPr="00B90F8C" w:rsidRDefault="00F55D39" w:rsidP="00F55D39">
      <w:pPr>
        <w:spacing w:after="0" w:line="360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16258404"/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B90F8C">
        <w:rPr>
          <w:rFonts w:ascii="Times New Roman" w:hAnsi="Times New Roman" w:cs="Times New Roman"/>
          <w:sz w:val="28"/>
          <w:szCs w:val="28"/>
        </w:rPr>
        <w:t>Экспертиза документации:</w:t>
      </w:r>
      <w:bookmarkEnd w:id="8"/>
    </w:p>
    <w:p w14:paraId="6FA07F75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Внутренняя экспертиза: еженедельно</w:t>
      </w:r>
    </w:p>
    <w:p w14:paraId="7B46A350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Внешняя экспертиза: по окончании каждого этапа</w:t>
      </w:r>
    </w:p>
    <w:p w14:paraId="5FF41EFC" w14:textId="22B28F63" w:rsidR="00F55D39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Утверждение: директором колледжа</w:t>
      </w:r>
    </w:p>
    <w:p w14:paraId="37339B76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558B2E" w14:textId="77777777" w:rsidR="00F55D39" w:rsidRPr="00B90F8C" w:rsidRDefault="00F55D39" w:rsidP="00F55D39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9" w:name="_Toc216258405"/>
      <w:r w:rsidRPr="00B90F8C">
        <w:rPr>
          <w:rFonts w:ascii="Times New Roman" w:hAnsi="Times New Roman" w:cs="Times New Roman"/>
          <w:sz w:val="28"/>
          <w:szCs w:val="28"/>
        </w:rPr>
        <w:t>6.5. Макеты и прототипы:</w:t>
      </w:r>
      <w:bookmarkEnd w:id="9"/>
    </w:p>
    <w:p w14:paraId="73C9312F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Макет интерфейса: 3 варианта на выбор</w:t>
      </w:r>
    </w:p>
    <w:p w14:paraId="0870D13D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Прототип API: Документация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OpenAPI</w:t>
      </w:r>
      <w:proofErr w:type="spellEnd"/>
    </w:p>
    <w:p w14:paraId="6B17B9B2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B90F8C">
        <w:rPr>
          <w:rFonts w:ascii="Times New Roman" w:hAnsi="Times New Roman" w:cs="Times New Roman"/>
          <w:sz w:val="28"/>
          <w:szCs w:val="28"/>
        </w:rPr>
        <w:lastRenderedPageBreak/>
        <w:t>Демо-версия</w:t>
      </w:r>
      <w:proofErr w:type="gramEnd"/>
      <w:r w:rsidRPr="00B90F8C">
        <w:rPr>
          <w:rFonts w:ascii="Times New Roman" w:hAnsi="Times New Roman" w:cs="Times New Roman"/>
          <w:sz w:val="28"/>
          <w:szCs w:val="28"/>
        </w:rPr>
        <w:t>: После 3 этапа для обратной связи</w:t>
      </w:r>
    </w:p>
    <w:p w14:paraId="6BF21F00" w14:textId="77777777" w:rsidR="00F55D39" w:rsidRPr="00244ADC" w:rsidRDefault="00F55D39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05C4EA8E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6E67005B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Порядок контроля и приемки автоматизированной системы</w:t>
      </w:r>
    </w:p>
    <w:p w14:paraId="7C73C279" w14:textId="51DFD72E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7.1</w:t>
      </w:r>
      <w:bookmarkStart w:id="10" w:name="_Hlk216259993"/>
      <w:r w:rsidRPr="00244ADC">
        <w:rPr>
          <w:rFonts w:ascii="Times New Roman" w:hAnsi="Times New Roman" w:cs="Times New Roman"/>
          <w:sz w:val="28"/>
          <w:szCs w:val="28"/>
        </w:rPr>
        <w:t>. Приемка АС осуществляется комиссией, сформированной приказом ректора (директора) ГБПОУ «КИТ». Статус комиссии – внутренняя (ведомственная).</w:t>
      </w:r>
      <w:bookmarkEnd w:id="10"/>
      <w:r w:rsidRPr="00244A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4EED56" w14:textId="77777777" w:rsidR="00F55D39" w:rsidRDefault="00F55D39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7E918DD0" w14:textId="1C2A0BFB" w:rsidR="00F55D39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7.2. </w:t>
      </w:r>
      <w:bookmarkStart w:id="11" w:name="_Hlk216260542"/>
      <w:r w:rsidRPr="00244ADC">
        <w:rPr>
          <w:rFonts w:ascii="Times New Roman" w:hAnsi="Times New Roman" w:cs="Times New Roman"/>
          <w:sz w:val="28"/>
          <w:szCs w:val="28"/>
        </w:rPr>
        <w:t xml:space="preserve">Приемочные испытания включают: – Проверку выполнения всех функций, перечисленных в п. 4.2 настоящего ТЗ. – Проверку соответствия требованиям надежности, безопасности и эргономики (п. 4.4). – Анализ представленной эксплуатационной документации. </w:t>
      </w:r>
    </w:p>
    <w:p w14:paraId="001583F0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Выполнение всех требований ТЗ на 100%</w:t>
      </w:r>
    </w:p>
    <w:p w14:paraId="54734449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Отсутствие критических ошибок</w:t>
      </w:r>
    </w:p>
    <w:p w14:paraId="650F83E7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Соответствие производительности заявленным характеристикам</w:t>
      </w:r>
    </w:p>
    <w:p w14:paraId="1F44252A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Полный комплект документации</w:t>
      </w:r>
    </w:p>
    <w:p w14:paraId="141A579B" w14:textId="77777777" w:rsidR="00F55D39" w:rsidRDefault="00F55D39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bookmarkEnd w:id="11"/>
    <w:p w14:paraId="00859ACC" w14:textId="7FF895A3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7.3. </w:t>
      </w:r>
      <w:bookmarkStart w:id="12" w:name="_Hlk216260572"/>
      <w:r w:rsidRPr="00244ADC">
        <w:rPr>
          <w:rFonts w:ascii="Times New Roman" w:hAnsi="Times New Roman" w:cs="Times New Roman"/>
          <w:sz w:val="28"/>
          <w:szCs w:val="28"/>
        </w:rPr>
        <w:t>Основанием для подписания акта приемки является успешное прохождение приемочных испытаний и отсутствие замечаний со стороны комиссии.</w:t>
      </w:r>
    </w:p>
    <w:bookmarkEnd w:id="12"/>
    <w:p w14:paraId="22AA8B8D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Состав: Представители заказчика, разработчика, независимые эксперты</w:t>
      </w:r>
    </w:p>
    <w:p w14:paraId="03B8733F" w14:textId="77777777" w:rsidR="00F55D39" w:rsidRPr="00B90F8C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Статус: Ведомственная комиссия колледжа</w:t>
      </w:r>
    </w:p>
    <w:p w14:paraId="5629F541" w14:textId="77777777" w:rsidR="00F55D39" w:rsidRDefault="00F55D39" w:rsidP="00F55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Срок работы: 30 календарных дней</w:t>
      </w:r>
    </w:p>
    <w:p w14:paraId="209041C7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59383593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Требования к составу и содержанию работ по подготовке объекта автоматизации к вводу АС в действие</w:t>
      </w:r>
    </w:p>
    <w:p w14:paraId="5C6C3C47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8.1. </w:t>
      </w:r>
      <w:bookmarkStart w:id="13" w:name="_Hlk216260615"/>
      <w:r w:rsidRPr="00244ADC">
        <w:rPr>
          <w:rFonts w:ascii="Times New Roman" w:hAnsi="Times New Roman" w:cs="Times New Roman"/>
          <w:sz w:val="28"/>
          <w:szCs w:val="28"/>
        </w:rPr>
        <w:t xml:space="preserve">Со стороны заказчика в период с 15.01.25 по 15.02.25 необходимо: – Обеспечить готовность помещений и сетевой инфраструктуры для установки оборудования считывателей. – Назначить ответственных администраторов системы (из числа сотрудников учебной части и IT-отдела). </w:t>
      </w:r>
      <w:r w:rsidRPr="00244ADC">
        <w:rPr>
          <w:rFonts w:ascii="Times New Roman" w:hAnsi="Times New Roman" w:cs="Times New Roman"/>
          <w:sz w:val="28"/>
          <w:szCs w:val="28"/>
        </w:rPr>
        <w:lastRenderedPageBreak/>
        <w:t>– Предоставить разработчику актуальные и полные данные для первоначального наполнения системы: списки студентов, преподавателей, групп, актуальное расписание на весенний семестр 2024/2025 уч. года. 8.2. Разработчик проводит обучение назначенных администраторов и ключевых пользователей (кураторов, ответственных преподавателей) работе с системой.</w:t>
      </w:r>
    </w:p>
    <w:p w14:paraId="60A8EF61" w14:textId="42D294DF" w:rsidR="00346F04" w:rsidRPr="00B90F8C" w:rsidRDefault="00346F04" w:rsidP="00346F04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4" w:name="_Toc216258411"/>
      <w:bookmarkEnd w:id="13"/>
      <w:r w:rsidRPr="00B90F8C">
        <w:rPr>
          <w:rFonts w:ascii="Times New Roman" w:hAnsi="Times New Roman" w:cs="Times New Roman"/>
          <w:sz w:val="28"/>
          <w:szCs w:val="28"/>
        </w:rPr>
        <w:t>Организационные мероприятия:</w:t>
      </w:r>
      <w:bookmarkEnd w:id="14"/>
    </w:p>
    <w:p w14:paraId="4BF44F7A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Создание рабочей группы по внедрению</w:t>
      </w:r>
    </w:p>
    <w:p w14:paraId="7699E318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Назначение ответственных лиц</w:t>
      </w:r>
    </w:p>
    <w:p w14:paraId="08A9FF84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Разработка регламентов использования системы</w:t>
      </w:r>
    </w:p>
    <w:p w14:paraId="7CBC1EBA" w14:textId="77777777" w:rsidR="00346F04" w:rsidRPr="00B90F8C" w:rsidRDefault="00346F04" w:rsidP="00346F04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5" w:name="_Toc216258412"/>
      <w:r w:rsidRPr="00B90F8C"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90F8C">
        <w:rPr>
          <w:rFonts w:ascii="Times New Roman" w:hAnsi="Times New Roman" w:cs="Times New Roman"/>
          <w:sz w:val="28"/>
          <w:szCs w:val="28"/>
        </w:rPr>
        <w:t>. Обучение персонала:</w:t>
      </w:r>
      <w:bookmarkEnd w:id="15"/>
    </w:p>
    <w:p w14:paraId="57F3B31D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Администраторы: 40 часов теории + 20 часов практики</w:t>
      </w:r>
    </w:p>
    <w:p w14:paraId="3B2B4EF4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Преподаватели: 16 часов (8 теории + 8 практики)</w:t>
      </w:r>
    </w:p>
    <w:p w14:paraId="0780C44E" w14:textId="77777777" w:rsidR="00346F04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Студенты: 4 часа интерактивного обучения</w:t>
      </w:r>
    </w:p>
    <w:p w14:paraId="71F799C2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51594B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2EDB627F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Требования к документированию</w:t>
      </w:r>
    </w:p>
    <w:p w14:paraId="3700B068" w14:textId="77777777" w:rsidR="00346F04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9.1. </w:t>
      </w:r>
      <w:bookmarkStart w:id="16" w:name="_Hlk216260675"/>
      <w:r w:rsidRPr="00244ADC">
        <w:rPr>
          <w:rFonts w:ascii="Times New Roman" w:hAnsi="Times New Roman" w:cs="Times New Roman"/>
          <w:sz w:val="28"/>
          <w:szCs w:val="28"/>
        </w:rPr>
        <w:t>Разработчик обязан предоставить следующий комплект эксплуатационной документации в электронном виде (PDF): – Руководство системного администратора. – Руководство пользователя для роли «Студент». – Руководство пользователя для роли «Преподаватель/Куратор». – Руководство пользователя для роли «Администратор (Учебная часть)». – Описание программного интерфейса (API). – Схема базы данных.</w:t>
      </w:r>
    </w:p>
    <w:p w14:paraId="36AB1D25" w14:textId="77777777" w:rsidR="00346F04" w:rsidRPr="00B90F8C" w:rsidRDefault="00287C9D" w:rsidP="00346F04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 </w:t>
      </w:r>
      <w:bookmarkStart w:id="17" w:name="_Toc216258414"/>
      <w:r w:rsidR="00346F04" w:rsidRPr="00B90F8C">
        <w:rPr>
          <w:rFonts w:ascii="Times New Roman" w:hAnsi="Times New Roman" w:cs="Times New Roman"/>
          <w:sz w:val="28"/>
          <w:szCs w:val="28"/>
        </w:rPr>
        <w:t>Перечень документов:</w:t>
      </w:r>
      <w:bookmarkEnd w:id="17"/>
    </w:p>
    <w:p w14:paraId="5D89F0AD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0FE30DB1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Технический проект</w:t>
      </w:r>
    </w:p>
    <w:p w14:paraId="149107E9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</w:p>
    <w:p w14:paraId="1AE9297F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7DE9BB49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</w:p>
    <w:p w14:paraId="0AC2CAAC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Паспорт системы</w:t>
      </w:r>
    </w:p>
    <w:p w14:paraId="6DE5D25E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>Проектная документация</w:t>
      </w:r>
    </w:p>
    <w:p w14:paraId="24C44E98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Язык: Русский</w:t>
      </w:r>
    </w:p>
    <w:p w14:paraId="41A7105B" w14:textId="1A07ED2B" w:rsidR="00346F04" w:rsidRDefault="00346F04" w:rsidP="00346F04">
      <w:pPr>
        <w:spacing w:after="0" w:line="36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14:paraId="315E6A38" w14:textId="5EE63C60" w:rsidR="00287C9D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9.2. Документация должна быть четкой, иллюстрированной скриншотами и примерами.</w:t>
      </w:r>
    </w:p>
    <w:p w14:paraId="438E2BFE" w14:textId="36A2323E" w:rsidR="00346F04" w:rsidRPr="00B90F8C" w:rsidRDefault="00346F04" w:rsidP="00346F04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8" w:name="_Toc216258415"/>
      <w:r w:rsidRPr="00B90F8C">
        <w:rPr>
          <w:rFonts w:ascii="Times New Roman" w:hAnsi="Times New Roman" w:cs="Times New Roman"/>
          <w:sz w:val="28"/>
          <w:szCs w:val="28"/>
        </w:rPr>
        <w:t>Стандарты оформления:</w:t>
      </w:r>
      <w:bookmarkEnd w:id="18"/>
    </w:p>
    <w:p w14:paraId="403A9720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ГОСТ 2.105-95 "Общие требования к текстовым документам"</w:t>
      </w:r>
    </w:p>
    <w:p w14:paraId="22C47706" w14:textId="77777777" w:rsidR="00346F04" w:rsidRPr="00B90F8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ГОСТ 34.201-89 "Виды, комплектность и обозначение документов"</w:t>
      </w:r>
    </w:p>
    <w:p w14:paraId="0D7D897F" w14:textId="076E447A" w:rsidR="00346F04" w:rsidRPr="00244ADC" w:rsidRDefault="00346F04" w:rsidP="00346F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Внутренние стандарты колледжа</w:t>
      </w:r>
    </w:p>
    <w:bookmarkEnd w:id="16"/>
    <w:p w14:paraId="0E1DB625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24E16E14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Источники разработки</w:t>
      </w:r>
    </w:p>
    <w:p w14:paraId="7748B76D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10.1. Настоящее техническое задание. 10.2. Материалы обследования бизнес-процесса «Учет посещаемости» (документ «Проблема (1).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>»). 10.3. Внутренние регламенты ГБПОУ «КИТ». 10.4. Опыт внедрения аналогичных систем в других учебных заведениях.</w:t>
      </w:r>
    </w:p>
    <w:p w14:paraId="3BB1B959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2C2062C6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Приложение А (справочное). Описание бизнес-процесса и расчет экономической эффективности (Приложение формируется на основе данных из файла «Проблема (1).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>» о временных затратах до и после внедрения).</w:t>
      </w:r>
    </w:p>
    <w:p w14:paraId="717A1ECB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74FC3BEB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ПРИЛОЖЕНИЕ А Справочное</w:t>
      </w:r>
    </w:p>
    <w:p w14:paraId="0B938F0D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36E38FC2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Расчет экономии времени от внедрения АС «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УчетПосещаемости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>»</w:t>
      </w:r>
    </w:p>
    <w:p w14:paraId="530EDB7E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</w:p>
    <w:p w14:paraId="7C075EB1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Вход в колледж: Экономия с 11,5 до 5,25 минут на группу (экономия ~55%).</w:t>
      </w:r>
    </w:p>
    <w:p w14:paraId="41C8980C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Отметка на паре: Экономия времени студентов с 7,5 до 5,25 минут. Полное исключение времени на перекличку для преподавателя (10 минут на пару).</w:t>
      </w:r>
    </w:p>
    <w:p w14:paraId="477DE5FE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lastRenderedPageBreak/>
        <w:t>Учет посещаемости куратором: Сокращение с 2,8 до 1,8 часов в неделю (экономия 1 час/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нед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>).</w:t>
      </w:r>
    </w:p>
    <w:p w14:paraId="43ED0EC0" w14:textId="77777777" w:rsidR="00287C9D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Создание отчета ответственным: Сокращение с 12 до 3 часов в месяц (экономия 9 час/</w:t>
      </w:r>
      <w:proofErr w:type="spellStart"/>
      <w:r w:rsidRPr="00244ADC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244ADC">
        <w:rPr>
          <w:rFonts w:ascii="Times New Roman" w:hAnsi="Times New Roman" w:cs="Times New Roman"/>
          <w:sz w:val="28"/>
          <w:szCs w:val="28"/>
        </w:rPr>
        <w:t>).</w:t>
      </w:r>
    </w:p>
    <w:p w14:paraId="4052A00D" w14:textId="785BAE8B" w:rsidR="009B21D6" w:rsidRPr="00244ADC" w:rsidRDefault="00287C9D" w:rsidP="00244AD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Итоговая ориентировочная экономия рабочего времени административного персонала</w:t>
      </w:r>
      <w:proofErr w:type="gramStart"/>
      <w:r w:rsidRPr="00244ADC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244ADC">
        <w:rPr>
          <w:rFonts w:ascii="Times New Roman" w:hAnsi="Times New Roman" w:cs="Times New Roman"/>
          <w:sz w:val="28"/>
          <w:szCs w:val="28"/>
        </w:rPr>
        <w:t xml:space="preserve"> менее 13 часов в месяц.</w:t>
      </w:r>
    </w:p>
    <w:sectPr w:rsidR="009B21D6" w:rsidRPr="00244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AB1"/>
    <w:multiLevelType w:val="multilevel"/>
    <w:tmpl w:val="45EE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813F8"/>
    <w:multiLevelType w:val="hybridMultilevel"/>
    <w:tmpl w:val="90C0A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43ACF"/>
    <w:multiLevelType w:val="multilevel"/>
    <w:tmpl w:val="88F6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913E8"/>
    <w:multiLevelType w:val="multilevel"/>
    <w:tmpl w:val="C3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06676"/>
    <w:multiLevelType w:val="hybridMultilevel"/>
    <w:tmpl w:val="18D89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649D1"/>
    <w:multiLevelType w:val="multilevel"/>
    <w:tmpl w:val="2196D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5778A"/>
    <w:multiLevelType w:val="hybridMultilevel"/>
    <w:tmpl w:val="578E3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E5DFC"/>
    <w:multiLevelType w:val="multilevel"/>
    <w:tmpl w:val="B0D0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291790"/>
    <w:multiLevelType w:val="multilevel"/>
    <w:tmpl w:val="3386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5144C"/>
    <w:multiLevelType w:val="hybridMultilevel"/>
    <w:tmpl w:val="AA4A4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45BB7"/>
    <w:multiLevelType w:val="hybridMultilevel"/>
    <w:tmpl w:val="9CD87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63173"/>
    <w:multiLevelType w:val="multilevel"/>
    <w:tmpl w:val="900A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1"/>
  </w:num>
  <w:num w:numId="5">
    <w:abstractNumId w:val="8"/>
  </w:num>
  <w:num w:numId="6">
    <w:abstractNumId w:val="0"/>
  </w:num>
  <w:num w:numId="7">
    <w:abstractNumId w:val="6"/>
  </w:num>
  <w:num w:numId="8">
    <w:abstractNumId w:val="10"/>
  </w:num>
  <w:num w:numId="9">
    <w:abstractNumId w:val="9"/>
  </w:num>
  <w:num w:numId="10">
    <w:abstractNumId w:val="1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78"/>
    <w:rsid w:val="00052754"/>
    <w:rsid w:val="00060D72"/>
    <w:rsid w:val="00082E2B"/>
    <w:rsid w:val="00123AF6"/>
    <w:rsid w:val="00244ADC"/>
    <w:rsid w:val="00264C2A"/>
    <w:rsid w:val="00287C9D"/>
    <w:rsid w:val="002C6365"/>
    <w:rsid w:val="00346F04"/>
    <w:rsid w:val="003A0241"/>
    <w:rsid w:val="003D73B4"/>
    <w:rsid w:val="00440097"/>
    <w:rsid w:val="00455EB9"/>
    <w:rsid w:val="004E6868"/>
    <w:rsid w:val="005D468C"/>
    <w:rsid w:val="0067436A"/>
    <w:rsid w:val="00712B6F"/>
    <w:rsid w:val="007C6CE9"/>
    <w:rsid w:val="007D4AAC"/>
    <w:rsid w:val="007E4953"/>
    <w:rsid w:val="0080002D"/>
    <w:rsid w:val="00834C07"/>
    <w:rsid w:val="00865385"/>
    <w:rsid w:val="008B41EA"/>
    <w:rsid w:val="008D5743"/>
    <w:rsid w:val="009212BB"/>
    <w:rsid w:val="00994578"/>
    <w:rsid w:val="009B21D6"/>
    <w:rsid w:val="009B63F5"/>
    <w:rsid w:val="009F6959"/>
    <w:rsid w:val="00B122BD"/>
    <w:rsid w:val="00B20A0A"/>
    <w:rsid w:val="00BD7B2F"/>
    <w:rsid w:val="00C31DB1"/>
    <w:rsid w:val="00C61778"/>
    <w:rsid w:val="00C8173B"/>
    <w:rsid w:val="00CE02AD"/>
    <w:rsid w:val="00CE1F35"/>
    <w:rsid w:val="00CE6235"/>
    <w:rsid w:val="00D85508"/>
    <w:rsid w:val="00E13A74"/>
    <w:rsid w:val="00E326BE"/>
    <w:rsid w:val="00E57717"/>
    <w:rsid w:val="00EF0239"/>
    <w:rsid w:val="00F22D4A"/>
    <w:rsid w:val="00F5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05C2B"/>
  <w15:chartTrackingRefBased/>
  <w15:docId w15:val="{88CC6639-AF5F-4968-A9EF-82467A7A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2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2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B21D6"/>
    <w:pPr>
      <w:ind w:left="720"/>
      <w:contextualSpacing/>
    </w:pPr>
  </w:style>
  <w:style w:type="table" w:styleId="a5">
    <w:name w:val="Table Grid"/>
    <w:basedOn w:val="a1"/>
    <w:uiPriority w:val="39"/>
    <w:rsid w:val="00D85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0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4124</Words>
  <Characters>23510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2025-12-10T02:21:00Z</dcterms:created>
  <dcterms:modified xsi:type="dcterms:W3CDTF">2025-12-10T02:21:00Z</dcterms:modified>
</cp:coreProperties>
</file>