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1418" w14:textId="5DEBB12F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НАУКИ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РОССИЙСКОЙ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ФЕДЕРАЦИИ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E29B3F0" w14:textId="04A2D9E5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бюджетное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0E8C227" w14:textId="3F6C11C4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C6CFBFA" w14:textId="3A2425AD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«РОССИЙСКИЙЭКОНОМИЧЕСКИЙУНИВЕРСИТЕТИМЕНИ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В.ПЛЕХАНОВА»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C0B8D4D" w14:textId="02EDD60B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ВОРОНЕЖСКИЙ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ФИЛИАЛ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2387088" w14:textId="1BB40C40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КОЛЛЕДЖ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A41D5AB" w14:textId="3AD22781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</w:t>
      </w:r>
    </w:p>
    <w:p w14:paraId="0AAEC6CF" w14:textId="6ACEE904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</w:t>
      </w:r>
    </w:p>
    <w:p w14:paraId="6E0DA3D3" w14:textId="65445305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C52D170" w14:textId="77777777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</w:p>
    <w:p w14:paraId="30396BDD" w14:textId="14F1DBC7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практической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№</w:t>
      </w:r>
      <w:r w:rsidR="005679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</w:p>
    <w:p w14:paraId="25EBBD47" w14:textId="4AA2B8A6" w:rsidR="00C55652" w:rsidRPr="00C55652" w:rsidRDefault="00C55652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дисциплине: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«Технология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программного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обеспечения»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5FC904EA" w14:textId="2E9E0920" w:rsidR="00C55652" w:rsidRPr="00C55652" w:rsidRDefault="00C55652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тему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Организация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процесса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облачной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системе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управления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проектами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Kaiten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</w:p>
    <w:p w14:paraId="3DCE60B8" w14:textId="162A70E7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</w:t>
      </w:r>
    </w:p>
    <w:p w14:paraId="31615946" w14:textId="4DC46C52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EAA9184" w14:textId="1F9BED11" w:rsidR="00C55652" w:rsidRPr="00C55652" w:rsidRDefault="00C55652" w:rsidP="00C556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Муминовой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Александры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Шухратовны</w:t>
      </w:r>
    </w:p>
    <w:p w14:paraId="709D72E8" w14:textId="46C88660" w:rsidR="00C55652" w:rsidRPr="00C55652" w:rsidRDefault="00C55652" w:rsidP="00C556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студентки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CИд-023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34E1528" w14:textId="30631694" w:rsidR="00C55652" w:rsidRPr="00C55652" w:rsidRDefault="00C55652" w:rsidP="00C556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09.02.07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58E8881" w14:textId="2EDD8BFD" w:rsidR="00C55652" w:rsidRPr="00C55652" w:rsidRDefault="00C55652" w:rsidP="00C556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обучения: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очная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</w:t>
      </w:r>
    </w:p>
    <w:p w14:paraId="0817A910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BD8962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4C1B6B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C48ECB" w14:textId="415E5BEE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Выполнила: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Муминова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А.Ш.</w:t>
      </w:r>
    </w:p>
    <w:p w14:paraId="21A6E10F" w14:textId="6B679861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Проверила: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Назарова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О.И.</w:t>
      </w:r>
    </w:p>
    <w:p w14:paraId="1A14B1BA" w14:textId="7D4374CF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Дата: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5679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26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.02.2026</w:t>
      </w:r>
    </w:p>
    <w:p w14:paraId="26F2E5AB" w14:textId="77777777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Оценка: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F619455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845818" w14:textId="25C40A50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9347B0C" w14:textId="4CAA5ADC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</w:t>
      </w:r>
    </w:p>
    <w:p w14:paraId="3D61253F" w14:textId="663DF37F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2DEA9F8" w14:textId="04C427A1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32B5EE4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DBACCF" w14:textId="16F7184D" w:rsidR="00C55652" w:rsidRPr="00C55652" w:rsidRDefault="00C55652" w:rsidP="00C55652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2026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B5CCCB" w14:textId="27A5D7E8" w:rsidR="00AF6975" w:rsidRDefault="00AF6975" w:rsidP="00AF6975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ПРАКТИЧЕСКОЙ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40AC4BC" w14:textId="77777777" w:rsidR="00C55652" w:rsidRPr="00AF6975" w:rsidRDefault="00C55652" w:rsidP="00C55652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01C04" w14:textId="515845EE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Цель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работы: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получение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практических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навыков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организации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программного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обеспечения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Kaiten.</w:t>
      </w:r>
    </w:p>
    <w:p w14:paraId="7BAF9CBE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Задачи:</w:t>
      </w:r>
    </w:p>
    <w:p w14:paraId="1B1D1651" w14:textId="74416010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Создать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пространство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Kaiten.</w:t>
      </w:r>
    </w:p>
    <w:p w14:paraId="45EDED7A" w14:textId="75B661B9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Разработать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карточки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артефактами.</w:t>
      </w:r>
    </w:p>
    <w:p w14:paraId="53BC492C" w14:textId="79088F2D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Организовать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Kaiten.</w:t>
      </w:r>
    </w:p>
    <w:p w14:paraId="5B4DF00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48B011" w14:textId="65E7CCC5" w:rsidR="00D55796" w:rsidRPr="00744513" w:rsidRDefault="00744513" w:rsidP="008E565A">
      <w:pPr>
        <w:pStyle w:val="a7"/>
        <w:numPr>
          <w:ilvl w:val="0"/>
          <w:numId w:val="1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513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4513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263F33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CE52D0" w14:textId="1180CA69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качестве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предметной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области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выступает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Project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Management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System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for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Hospital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(PMSH)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информационная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учреждении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(больнице).</w:t>
      </w:r>
    </w:p>
    <w:p w14:paraId="2F4BD4DF" w14:textId="661CFAC4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Основные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направления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разработки:</w:t>
      </w:r>
    </w:p>
    <w:p w14:paraId="0B324AA7" w14:textId="567CEA61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Управление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медицинских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услуг</w:t>
      </w:r>
    </w:p>
    <w:p w14:paraId="2366A1C4" w14:textId="1806205D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Контроль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ресурсов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загрузки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персонала</w:t>
      </w:r>
    </w:p>
    <w:p w14:paraId="33589F6A" w14:textId="1D35E316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Финансовый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учёт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бюджетирование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проектов</w:t>
      </w:r>
    </w:p>
    <w:p w14:paraId="69E87CB9" w14:textId="3D049F3F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Отчётность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аналитика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руководства</w:t>
      </w:r>
    </w:p>
    <w:p w14:paraId="1705AF88" w14:textId="6E240D26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медицинскими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бухгалтерскими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системами</w:t>
      </w:r>
    </w:p>
    <w:p w14:paraId="502BC494" w14:textId="573E061E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Основная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цель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PMSH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повышение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эффективности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счёт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централизованного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хранения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данных,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планирования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контроля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задач.</w:t>
      </w:r>
    </w:p>
    <w:p w14:paraId="3A21493E" w14:textId="418C9414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организации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выбрана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использованием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методологии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Kanban.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Выбор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метода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Kanban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обоснован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гибким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подходом,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возможностью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визуализации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рабочего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адаптации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под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конкретные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нужды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команды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разработчиков.</w:t>
      </w:r>
    </w:p>
    <w:p w14:paraId="2A03A372" w14:textId="4712E886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Определены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следующие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задачи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проектирования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PMSH: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564"/>
        <w:gridCol w:w="4298"/>
        <w:gridCol w:w="4914"/>
      </w:tblGrid>
      <w:tr w:rsidR="00C55652" w:rsidRPr="00C55652" w14:paraId="6CF38878" w14:textId="77777777" w:rsidTr="00C55652">
        <w:tc>
          <w:tcPr>
            <w:tcW w:w="0" w:type="auto"/>
            <w:hideMark/>
          </w:tcPr>
          <w:p w14:paraId="68A210AC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C668288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4914" w:type="dxa"/>
            <w:hideMark/>
          </w:tcPr>
          <w:p w14:paraId="73AA7265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55652" w:rsidRPr="00C55652" w14:paraId="7F2F3FC5" w14:textId="77777777" w:rsidTr="00C55652">
        <w:tc>
          <w:tcPr>
            <w:tcW w:w="0" w:type="auto"/>
            <w:hideMark/>
          </w:tcPr>
          <w:p w14:paraId="55C7667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DB3D633" w14:textId="0A76921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системе</w:t>
            </w:r>
          </w:p>
        </w:tc>
        <w:tc>
          <w:tcPr>
            <w:tcW w:w="4914" w:type="dxa"/>
            <w:hideMark/>
          </w:tcPr>
          <w:p w14:paraId="572D47FB" w14:textId="23EE672A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Сбор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функциональных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нефункциональных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</w:p>
        </w:tc>
      </w:tr>
      <w:tr w:rsidR="00C55652" w:rsidRPr="00C55652" w14:paraId="06606288" w14:textId="77777777" w:rsidTr="00C55652">
        <w:tc>
          <w:tcPr>
            <w:tcW w:w="0" w:type="auto"/>
            <w:hideMark/>
          </w:tcPr>
          <w:p w14:paraId="52AE75B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9E768DE" w14:textId="579D9932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</w:p>
        </w:tc>
        <w:tc>
          <w:tcPr>
            <w:tcW w:w="4914" w:type="dxa"/>
            <w:hideMark/>
          </w:tcPr>
          <w:p w14:paraId="0DAECFA3" w14:textId="044BEBFC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ИС,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технологического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стека</w:t>
            </w:r>
          </w:p>
        </w:tc>
      </w:tr>
      <w:tr w:rsidR="00C55652" w:rsidRPr="00C55652" w14:paraId="1DAB6C44" w14:textId="77777777" w:rsidTr="00C55652">
        <w:tc>
          <w:tcPr>
            <w:tcW w:w="0" w:type="auto"/>
            <w:hideMark/>
          </w:tcPr>
          <w:p w14:paraId="3AB0A55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5C4D633" w14:textId="060DA7CE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4914" w:type="dxa"/>
            <w:hideMark/>
          </w:tcPr>
          <w:p w14:paraId="0B5A2E35" w14:textId="026134F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</w:tr>
      <w:tr w:rsidR="00C55652" w:rsidRPr="00C55652" w14:paraId="169F7AB7" w14:textId="77777777" w:rsidTr="00C55652">
        <w:tc>
          <w:tcPr>
            <w:tcW w:w="0" w:type="auto"/>
            <w:hideMark/>
          </w:tcPr>
          <w:p w14:paraId="54652B58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83CA31D" w14:textId="52DA77A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бэкенда</w:t>
            </w:r>
          </w:p>
        </w:tc>
        <w:tc>
          <w:tcPr>
            <w:tcW w:w="4914" w:type="dxa"/>
            <w:hideMark/>
          </w:tcPr>
          <w:p w14:paraId="594A68B3" w14:textId="5CEB1B59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серверной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части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5" w:tgtFrame="_blank" w:history="1">
              <w:r w:rsidRPr="00C55652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ASP.NET</w:t>
              </w:r>
            </w:hyperlink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</w:p>
        </w:tc>
      </w:tr>
      <w:tr w:rsidR="00C55652" w:rsidRPr="00C55652" w14:paraId="204C88AB" w14:textId="77777777" w:rsidTr="00C55652">
        <w:tc>
          <w:tcPr>
            <w:tcW w:w="0" w:type="auto"/>
            <w:hideMark/>
          </w:tcPr>
          <w:p w14:paraId="7F33703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36578A6" w14:textId="040D0359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</w:p>
        </w:tc>
        <w:tc>
          <w:tcPr>
            <w:tcW w:w="4914" w:type="dxa"/>
            <w:hideMark/>
          </w:tcPr>
          <w:p w14:paraId="16D263D4" w14:textId="4D2BB58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пользовательского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</w:p>
        </w:tc>
      </w:tr>
      <w:tr w:rsidR="00C55652" w:rsidRPr="00C55652" w14:paraId="7171B28C" w14:textId="77777777" w:rsidTr="00C55652">
        <w:tc>
          <w:tcPr>
            <w:tcW w:w="0" w:type="auto"/>
            <w:hideMark/>
          </w:tcPr>
          <w:p w14:paraId="3323DAF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1951812" w14:textId="183FA05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МИС</w:t>
            </w:r>
          </w:p>
        </w:tc>
        <w:tc>
          <w:tcPr>
            <w:tcW w:w="4914" w:type="dxa"/>
            <w:hideMark/>
          </w:tcPr>
          <w:p w14:paraId="4FC91D31" w14:textId="5A4FA6B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медицинской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информационной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системой</w:t>
            </w:r>
          </w:p>
        </w:tc>
      </w:tr>
      <w:tr w:rsidR="00C55652" w:rsidRPr="00C55652" w14:paraId="21CD27A7" w14:textId="77777777" w:rsidTr="00C55652">
        <w:tc>
          <w:tcPr>
            <w:tcW w:w="0" w:type="auto"/>
            <w:hideMark/>
          </w:tcPr>
          <w:p w14:paraId="31DB90AF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F4A4BBC" w14:textId="054F858E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бухгалтерией</w:t>
            </w:r>
          </w:p>
        </w:tc>
        <w:tc>
          <w:tcPr>
            <w:tcW w:w="4914" w:type="dxa"/>
            <w:hideMark/>
          </w:tcPr>
          <w:p w14:paraId="7048540B" w14:textId="59F8B68F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обмена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финансовыми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</w:tr>
      <w:tr w:rsidR="00C55652" w:rsidRPr="00C55652" w14:paraId="0E9DFCFF" w14:textId="77777777" w:rsidTr="00C55652">
        <w:tc>
          <w:tcPr>
            <w:tcW w:w="0" w:type="auto"/>
            <w:hideMark/>
          </w:tcPr>
          <w:p w14:paraId="5676FCAC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DC82582" w14:textId="1CADA6F3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</w:p>
        </w:tc>
        <w:tc>
          <w:tcPr>
            <w:tcW w:w="4914" w:type="dxa"/>
            <w:hideMark/>
          </w:tcPr>
          <w:p w14:paraId="7253A997" w14:textId="173A7204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Проведение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модульного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интеграционного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</w:p>
        </w:tc>
      </w:tr>
      <w:tr w:rsidR="00C55652" w:rsidRPr="00C55652" w14:paraId="39BA1EB4" w14:textId="77777777" w:rsidTr="00C55652">
        <w:tc>
          <w:tcPr>
            <w:tcW w:w="0" w:type="auto"/>
            <w:hideMark/>
          </w:tcPr>
          <w:p w14:paraId="5DFF6EE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B4F14A0" w14:textId="5C4038C4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</w:p>
        </w:tc>
        <w:tc>
          <w:tcPr>
            <w:tcW w:w="4914" w:type="dxa"/>
            <w:hideMark/>
          </w:tcPr>
          <w:p w14:paraId="13D6FD25" w14:textId="1CB7099F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руководств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администратора</w:t>
            </w:r>
          </w:p>
        </w:tc>
      </w:tr>
      <w:tr w:rsidR="00C55652" w:rsidRPr="00C55652" w14:paraId="72F6F83D" w14:textId="77777777" w:rsidTr="00C55652">
        <w:tc>
          <w:tcPr>
            <w:tcW w:w="0" w:type="auto"/>
            <w:hideMark/>
          </w:tcPr>
          <w:p w14:paraId="3438A3F3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BF682D5" w14:textId="127B3AB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4914" w:type="dxa"/>
            <w:hideMark/>
          </w:tcPr>
          <w:p w14:paraId="3B061240" w14:textId="28A7DFB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Развертывание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</w:tr>
    </w:tbl>
    <w:p w14:paraId="5DEB51F0" w14:textId="59B97582" w:rsidR="007A481D" w:rsidRDefault="007C73D1" w:rsidP="00F339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пространство,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присвоим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C55652">
        <w:rPr>
          <w:rFonts w:ascii="Times New Roman" w:hAnsi="Times New Roman" w:cs="Times New Roman"/>
          <w:sz w:val="28"/>
          <w:szCs w:val="28"/>
        </w:rPr>
        <w:t>И</w:t>
      </w:r>
      <w:r w:rsidR="00C55652" w:rsidRPr="00C55652">
        <w:rPr>
          <w:rFonts w:ascii="Times New Roman" w:hAnsi="Times New Roman" w:cs="Times New Roman"/>
          <w:sz w:val="28"/>
          <w:szCs w:val="28"/>
        </w:rPr>
        <w:t>нформационная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медицинском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учреждении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(больнице)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F575F">
        <w:rPr>
          <w:rFonts w:ascii="Times New Roman" w:hAnsi="Times New Roman" w:cs="Times New Roman"/>
          <w:sz w:val="28"/>
          <w:szCs w:val="28"/>
        </w:rPr>
        <w:t>.</w:t>
      </w:r>
    </w:p>
    <w:p w14:paraId="568A05DD" w14:textId="55D44C65" w:rsidR="007C73D1" w:rsidRDefault="00B72B8C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3A2A5" wp14:editId="2D5D8EE5">
            <wp:extent cx="3534268" cy="2991267"/>
            <wp:effectExtent l="0" t="0" r="9525" b="0"/>
            <wp:docPr id="2853688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88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362" w14:textId="724F032D" w:rsidR="007C73D1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пространства</w:t>
      </w:r>
    </w:p>
    <w:p w14:paraId="68ABDE94" w14:textId="18E14082" w:rsidR="00B72B8C" w:rsidRPr="00B72B8C" w:rsidRDefault="00B72B8C" w:rsidP="00B72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созданном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пространстве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добавлена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новая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Kaiten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это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цифровая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канбан-доска,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которая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наглядно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отображает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этапы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рабочего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2)</w:t>
      </w:r>
      <w:r w:rsidRPr="00B72B8C">
        <w:rPr>
          <w:rFonts w:ascii="Times New Roman" w:hAnsi="Times New Roman" w:cs="Times New Roman"/>
          <w:sz w:val="28"/>
          <w:szCs w:val="28"/>
        </w:rPr>
        <w:t>.</w:t>
      </w:r>
    </w:p>
    <w:p w14:paraId="2486D22D" w14:textId="0B2EDA2A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созданном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пространстве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нажата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кнопка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«Создать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доску».</w:t>
      </w:r>
    </w:p>
    <w:p w14:paraId="6339BCDF" w14:textId="6675CCF0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Выбран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тип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«Простая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тремя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колонками: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«Очередь»,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работе»,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«Готово».</w:t>
      </w:r>
    </w:p>
    <w:p w14:paraId="390F9D84" w14:textId="5DC69CCF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Присвоено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название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доске: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PMSH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v1.0».</w:t>
      </w:r>
    </w:p>
    <w:p w14:paraId="271A9703" w14:textId="36FA1506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Выполнено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переименование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колонок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соответствия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процессу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разработки:</w:t>
      </w:r>
    </w:p>
    <w:p w14:paraId="4220218F" w14:textId="2CF5E7A7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«Очередь»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«Запланировано»</w:t>
      </w:r>
    </w:p>
    <w:p w14:paraId="65B45220" w14:textId="4573D0A0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работе»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процессе»</w:t>
      </w:r>
    </w:p>
    <w:p w14:paraId="2D1C5817" w14:textId="1131643D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«Готово»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«Выполнено»</w:t>
      </w:r>
    </w:p>
    <w:p w14:paraId="21D39D18" w14:textId="573CA146" w:rsidR="00F33932" w:rsidRDefault="00B72B8C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3DCE3" wp14:editId="42DBE47D">
            <wp:extent cx="6299835" cy="1588135"/>
            <wp:effectExtent l="0" t="0" r="5715" b="0"/>
            <wp:docPr id="102488785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785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91D" w14:textId="4338CB6A" w:rsidR="00F33932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доски</w:t>
      </w:r>
    </w:p>
    <w:p w14:paraId="40F04C3D" w14:textId="60CA9840" w:rsidR="007C73D1" w:rsidRDefault="00DC00FD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карточки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</w:t>
      </w:r>
      <w:r w:rsidR="00996897">
        <w:rPr>
          <w:rFonts w:ascii="Times New Roman" w:hAnsi="Times New Roman" w:cs="Times New Roman"/>
          <w:sz w:val="28"/>
          <w:szCs w:val="28"/>
        </w:rPr>
        <w:t>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«Запланированные»</w:t>
      </w:r>
      <w:r w:rsidR="00996897">
        <w:rPr>
          <w:rFonts w:ascii="Times New Roman" w:hAnsi="Times New Roman" w:cs="Times New Roman"/>
          <w:sz w:val="28"/>
          <w:szCs w:val="28"/>
        </w:rPr>
        <w:t>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работе»,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«Готово»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соответствии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задачами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заполним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их</w:t>
      </w:r>
      <w:r w:rsidRPr="00DC00FD">
        <w:rPr>
          <w:rFonts w:ascii="Times New Roman" w:hAnsi="Times New Roman" w:cs="Times New Roman"/>
          <w:sz w:val="28"/>
          <w:szCs w:val="28"/>
        </w:rPr>
        <w:t>.</w:t>
      </w:r>
    </w:p>
    <w:p w14:paraId="1AC535A3" w14:textId="26F5DE0A" w:rsidR="000758BE" w:rsidRDefault="000758BE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7BD09436" w14:textId="7EE9C7BD" w:rsidR="000758BE" w:rsidRDefault="00567922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A0AC9F" wp14:editId="538EE154">
            <wp:extent cx="6299835" cy="5623560"/>
            <wp:effectExtent l="0" t="0" r="5715" b="0"/>
            <wp:docPr id="19686382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382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9EB" w14:textId="04289281" w:rsidR="000758BE" w:rsidRDefault="000758BE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14:paraId="1ADBB499" w14:textId="6B519DE0" w:rsidR="001E0295" w:rsidRDefault="008A183C" w:rsidP="001E0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«Анализ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требований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системе»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653DFC6A" w14:textId="0B7A4DC5" w:rsidR="008A183C" w:rsidRDefault="00567922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062F31" wp14:editId="634C0F8B">
            <wp:extent cx="6299835" cy="4233545"/>
            <wp:effectExtent l="0" t="0" r="5715" b="0"/>
            <wp:docPr id="12743719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719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91C" w14:textId="5CFCD36F" w:rsidR="00F4656E" w:rsidRDefault="00F4656E" w:rsidP="00F465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4656E">
        <w:rPr>
          <w:rFonts w:ascii="Times New Roman" w:hAnsi="Times New Roman" w:cs="Times New Roman"/>
          <w:sz w:val="28"/>
          <w:szCs w:val="28"/>
        </w:rPr>
        <w:t>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«Анализ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требований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системе»</w:t>
      </w:r>
    </w:p>
    <w:p w14:paraId="474A2364" w14:textId="46B2027D" w:rsidR="00317593" w:rsidRDefault="00317593" w:rsidP="00317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«Проектирование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архитектуры»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17593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61136F5D" w14:textId="00175F3C" w:rsidR="00317593" w:rsidRDefault="00567922" w:rsidP="008E56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AD34BA" wp14:editId="2369A12B">
            <wp:extent cx="6299835" cy="4327525"/>
            <wp:effectExtent l="0" t="0" r="5715" b="0"/>
            <wp:docPr id="6480238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38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1F9" w14:textId="1476A2B7" w:rsidR="00317593" w:rsidRDefault="00317593" w:rsidP="003175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«Проектирование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архитектуры»</w:t>
      </w:r>
    </w:p>
    <w:p w14:paraId="7B752BE2" w14:textId="419E38BA" w:rsidR="00317593" w:rsidRDefault="00317593" w:rsidP="00317593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базы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данных»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представленную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660FCB34" w14:textId="5E33B171" w:rsidR="00A91900" w:rsidRDefault="00567922" w:rsidP="001E029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2B3537" wp14:editId="2D21D981">
            <wp:extent cx="6299835" cy="4264660"/>
            <wp:effectExtent l="0" t="0" r="5715" b="2540"/>
            <wp:docPr id="13988616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16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8E1D" w14:textId="3791C2B6" w:rsidR="00633B00" w:rsidRPr="00A91900" w:rsidRDefault="00A91900" w:rsidP="00A919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базы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данных»</w:t>
      </w:r>
    </w:p>
    <w:p w14:paraId="0AEC56E5" w14:textId="3F6B0740" w:rsidR="00CB794A" w:rsidRDefault="00CB794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бэкенда»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1435A55D" w14:textId="3C57FB2D" w:rsidR="00CB794A" w:rsidRPr="00F76CCA" w:rsidRDefault="00567922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4BCB76" wp14:editId="1537E525">
            <wp:extent cx="6299835" cy="4262755"/>
            <wp:effectExtent l="0" t="0" r="5715" b="4445"/>
            <wp:docPr id="186665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E2D" w14:textId="60A147EA" w:rsidR="00CB794A" w:rsidRDefault="00CB794A" w:rsidP="00CB79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бэкенда»</w:t>
      </w:r>
    </w:p>
    <w:p w14:paraId="32D5E237" w14:textId="2B781250" w:rsidR="0005504B" w:rsidRDefault="0005504B" w:rsidP="00055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фронтенда»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BDF616" w14:textId="39C3ACC0" w:rsidR="0005504B" w:rsidRDefault="00567922" w:rsidP="00671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C72016" wp14:editId="59FF7342">
            <wp:extent cx="6299835" cy="4342765"/>
            <wp:effectExtent l="0" t="0" r="5715" b="635"/>
            <wp:docPr id="4430164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64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B00" w14:textId="4F963FE1" w:rsidR="008A183C" w:rsidRPr="000056E8" w:rsidRDefault="00671A43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фронтенда»</w:t>
      </w:r>
    </w:p>
    <w:p w14:paraId="44CE2F2A" w14:textId="447F7F33" w:rsidR="00F4656E" w:rsidRDefault="00ED3DD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</w:t>
      </w:r>
      <w:r w:rsid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медицинской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информационной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системой»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9.</w:t>
      </w:r>
    </w:p>
    <w:p w14:paraId="5C2E9759" w14:textId="65560A57" w:rsidR="00ED3DDA" w:rsidRPr="000056E8" w:rsidRDefault="00567922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D7AB36" wp14:editId="0A62DE19">
            <wp:extent cx="6299835" cy="4295140"/>
            <wp:effectExtent l="0" t="0" r="5715" b="0"/>
            <wp:docPr id="7038382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82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6B66" w14:textId="06C0638F" w:rsidR="00F4656E" w:rsidRDefault="00ED3DDA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медицинской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информационной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системой»</w:t>
      </w:r>
    </w:p>
    <w:p w14:paraId="27A1B4C7" w14:textId="3245ACC8" w:rsidR="00585CA3" w:rsidRDefault="00585CA3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«Тестирование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системы»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10.</w:t>
      </w:r>
    </w:p>
    <w:p w14:paraId="07EC5A28" w14:textId="07F499C1" w:rsidR="00585CA3" w:rsidRDefault="00567922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B265A" wp14:editId="4033D58D">
            <wp:extent cx="5699760" cy="3824544"/>
            <wp:effectExtent l="0" t="0" r="0" b="5080"/>
            <wp:docPr id="768615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15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7787" cy="38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B73A" w14:textId="263EF6B9" w:rsidR="00585CA3" w:rsidRDefault="00585CA3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«Тестирование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системы»</w:t>
      </w:r>
    </w:p>
    <w:p w14:paraId="53C55815" w14:textId="188D5DAE" w:rsidR="00996897" w:rsidRPr="00996897" w:rsidRDefault="00996897" w:rsidP="001E0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«Подготовка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документации»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585CA3" w:rsidRPr="00585CA3">
        <w:rPr>
          <w:rFonts w:ascii="Times New Roman" w:hAnsi="Times New Roman" w:cs="Times New Roman"/>
          <w:sz w:val="28"/>
          <w:szCs w:val="28"/>
        </w:rPr>
        <w:t>11</w:t>
      </w:r>
      <w:r w:rsidRPr="00996897">
        <w:rPr>
          <w:rFonts w:ascii="Times New Roman" w:hAnsi="Times New Roman" w:cs="Times New Roman"/>
          <w:sz w:val="28"/>
          <w:szCs w:val="28"/>
        </w:rPr>
        <w:t>.</w:t>
      </w:r>
    </w:p>
    <w:p w14:paraId="22FA9D3C" w14:textId="2938FFD1" w:rsidR="007A481D" w:rsidRDefault="00567922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AC806" wp14:editId="58567770">
            <wp:extent cx="6299835" cy="4356735"/>
            <wp:effectExtent l="0" t="0" r="5715" b="5715"/>
            <wp:docPr id="15653144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144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1DF" w14:textId="43139463" w:rsidR="008A183C" w:rsidRDefault="008A183C" w:rsidP="008A18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585CA3">
        <w:rPr>
          <w:rFonts w:ascii="Times New Roman" w:hAnsi="Times New Roman" w:cs="Times New Roman"/>
          <w:sz w:val="28"/>
          <w:szCs w:val="28"/>
        </w:rPr>
        <w:t>11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«Подготовка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документации»</w:t>
      </w:r>
    </w:p>
    <w:p w14:paraId="5F3B4C1E" w14:textId="2ED4900B" w:rsidR="00AF408B" w:rsidRDefault="00AF408B" w:rsidP="00AF4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«Внедрение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сопровождение»</w:t>
      </w:r>
      <w:r w:rsidR="001E0295">
        <w:rPr>
          <w:rFonts w:ascii="Times New Roman" w:hAnsi="Times New Roman" w:cs="Times New Roman"/>
          <w:sz w:val="28"/>
          <w:szCs w:val="28"/>
        </w:rPr>
        <w:t>.</w:t>
      </w:r>
    </w:p>
    <w:p w14:paraId="2E172B65" w14:textId="7D25C48C" w:rsidR="00585CA3" w:rsidRDefault="00567922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F21E21" wp14:editId="17648A92">
            <wp:extent cx="6299835" cy="4391025"/>
            <wp:effectExtent l="0" t="0" r="5715" b="9525"/>
            <wp:docPr id="16028312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12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5C8" w14:textId="7203ACB4" w:rsidR="00AF408B" w:rsidRDefault="00AF4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«Внедрение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сопровождение»</w:t>
      </w:r>
    </w:p>
    <w:p w14:paraId="0808CC7F" w14:textId="1948F56E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B45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задач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табличном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виде</w:t>
      </w:r>
    </w:p>
    <w:p w14:paraId="2FC2F33F" w14:textId="5C4D6855" w:rsidR="00FF5B45" w:rsidRDefault="003F3353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85BCC" wp14:editId="454122AC">
            <wp:extent cx="6299835" cy="1297940"/>
            <wp:effectExtent l="0" t="0" r="5715" b="0"/>
            <wp:docPr id="11890530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30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E917" w14:textId="18DB0569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</w:t>
      </w:r>
    </w:p>
    <w:p w14:paraId="71D7F561" w14:textId="455C9A6C" w:rsidR="00D3708B" w:rsidRDefault="00D3708B" w:rsidP="00D37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08B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задач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TIMELINE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формате.</w:t>
      </w:r>
    </w:p>
    <w:p w14:paraId="418BBA0C" w14:textId="6B2376C8" w:rsidR="00D3708B" w:rsidRDefault="00567922" w:rsidP="005679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3A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90B990" wp14:editId="2D2B9A29">
            <wp:extent cx="5940425" cy="2588895"/>
            <wp:effectExtent l="0" t="0" r="3175" b="1905"/>
            <wp:docPr id="100556366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6366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A4AF" w14:textId="1874E53E" w:rsidR="00D3708B" w:rsidRPr="003F3353" w:rsidRDefault="00D37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15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-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</w:t>
      </w:r>
    </w:p>
    <w:p w14:paraId="29B246D5" w14:textId="5B4DB6FE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достигнута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поставленная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получены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практические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Kaiten.</w:t>
      </w:r>
    </w:p>
    <w:p w14:paraId="37543159" w14:textId="6107289C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Решены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задачи:</w:t>
      </w:r>
    </w:p>
    <w:p w14:paraId="33F5F741" w14:textId="077E811B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Создано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пространство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больницы»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облачной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Kaiten.</w:t>
      </w:r>
    </w:p>
    <w:p w14:paraId="7E1B3CDF" w14:textId="5906B8A1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Разработана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v1.0»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колонками: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«Запланировано»,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«Выполнено».</w:t>
      </w:r>
    </w:p>
    <w:p w14:paraId="75FB230E" w14:textId="61FBA377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Созданы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наполнены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артефактами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соответствующих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PMSH.</w:t>
      </w:r>
    </w:p>
    <w:p w14:paraId="3E7CCD97" w14:textId="4463973A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закреплены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различные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описания,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сроки,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ответственные,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(суммарно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атрибутов).</w:t>
      </w:r>
    </w:p>
    <w:p w14:paraId="54E7FD49" w14:textId="2C0D8AC6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Организован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визуализацией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Kanban.</w:t>
      </w:r>
    </w:p>
    <w:p w14:paraId="62ECB4C8" w14:textId="65F0CB18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Получены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отчёты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табличном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виде.</w:t>
      </w:r>
    </w:p>
    <w:p w14:paraId="2DE03FA3" w14:textId="3C05B592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навыки,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работы:</w:t>
      </w:r>
    </w:p>
    <w:p w14:paraId="0EF62809" w14:textId="1E5C8474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Детальное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знакомство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преимуществами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гибкого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ПО.</w:t>
      </w:r>
    </w:p>
    <w:p w14:paraId="146A9041" w14:textId="5627EF8E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lastRenderedPageBreak/>
        <w:t>Освоение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пространств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приоритизации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задач.</w:t>
      </w:r>
    </w:p>
    <w:p w14:paraId="572CBCD1" w14:textId="43B26576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сроков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отслеживания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индикаторов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(цветовая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индикация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дедлайнов).</w:t>
      </w:r>
    </w:p>
    <w:p w14:paraId="6A548866" w14:textId="5031DAA2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Умение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отчётами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наглядного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проекта.</w:t>
      </w:r>
    </w:p>
    <w:p w14:paraId="48018F2A" w14:textId="463DEA58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Понимание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прикрепление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материалов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(документация,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ссылки,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файлы).</w:t>
      </w:r>
    </w:p>
    <w:p w14:paraId="7EDE1D7D" w14:textId="5F207F48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возникшие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решения:</w:t>
      </w:r>
    </w:p>
    <w:p w14:paraId="2A1E3F72" w14:textId="74FE2F1C" w:rsidR="003F3353" w:rsidRPr="003F3353" w:rsidRDefault="003F3353" w:rsidP="003F3353">
      <w:pPr>
        <w:pStyle w:val="a7"/>
        <w:numPr>
          <w:ilvl w:val="0"/>
          <w:numId w:val="22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окончания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корректного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TIMELINE.</w:t>
      </w:r>
      <w:r w:rsidRPr="003F3353">
        <w:rPr>
          <w:rFonts w:ascii="Times New Roman" w:hAnsi="Times New Roman" w:cs="Times New Roman"/>
          <w:sz w:val="28"/>
          <w:szCs w:val="28"/>
        </w:rPr>
        <w:br/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точные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интервалов.</w:t>
      </w:r>
    </w:p>
    <w:p w14:paraId="6574B5C7" w14:textId="18F2562B" w:rsidR="003F3353" w:rsidRPr="003F3353" w:rsidRDefault="003F3353" w:rsidP="003F3353">
      <w:pPr>
        <w:pStyle w:val="a7"/>
        <w:numPr>
          <w:ilvl w:val="0"/>
          <w:numId w:val="22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достаточной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задач.</w:t>
      </w:r>
      <w:r w:rsidRPr="003F3353">
        <w:rPr>
          <w:rFonts w:ascii="Times New Roman" w:hAnsi="Times New Roman" w:cs="Times New Roman"/>
          <w:sz w:val="28"/>
          <w:szCs w:val="28"/>
        </w:rPr>
        <w:br/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Использованы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разбиения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крупных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подзадачи,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добавлены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материалы.</w:t>
      </w:r>
    </w:p>
    <w:p w14:paraId="62BF39AD" w14:textId="5163872A" w:rsid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показала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интуитивно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понятный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инструмент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позволяющий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эффективно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рабочий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отслеживать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прозрачность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команды.</w:t>
      </w:r>
    </w:p>
    <w:p w14:paraId="3659E676" w14:textId="77777777" w:rsidR="00567922" w:rsidRDefault="00567922" w:rsidP="005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мою работу: </w:t>
      </w:r>
      <w:r w:rsidRPr="00393A40">
        <w:rPr>
          <w:rFonts w:ascii="Times New Roman" w:hAnsi="Times New Roman" w:cs="Times New Roman"/>
          <w:sz w:val="28"/>
          <w:szCs w:val="28"/>
        </w:rPr>
        <w:t>https://msasha.kaiten.ru/p/b325c164-5fdf-4121-bb7d-a383dddf8554</w:t>
      </w:r>
    </w:p>
    <w:p w14:paraId="769467AA" w14:textId="77777777" w:rsidR="00567922" w:rsidRDefault="00567922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EFAB80E" w14:textId="77777777" w:rsidR="003F3353" w:rsidRDefault="003F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AC7A7" w14:textId="1AC2BC7C" w:rsidR="00822EFD" w:rsidRDefault="00822EFD" w:rsidP="00822E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8FA">
        <w:rPr>
          <w:rFonts w:ascii="Times New Roman" w:hAnsi="Times New Roman" w:cs="Times New Roman"/>
          <w:b/>
          <w:bCs/>
          <w:sz w:val="28"/>
          <w:szCs w:val="28"/>
        </w:rPr>
        <w:t>ИСПОЛЬЗУЕМОЙ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8FA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0AEECC" w14:textId="77777777" w:rsidR="00B46AE1" w:rsidRPr="00B018FA" w:rsidRDefault="00B46AE1" w:rsidP="00B46AE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F02F5" w14:textId="4F06D2C7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База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</w:rPr>
          <w:t>https://faq-ru.kaiten.site/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4137AA" w14:textId="6AF676DC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335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способов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информативнее.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1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https://kaiten.ru/blog/card-facade/</w:t>
        </w:r>
      </w:hyperlink>
      <w:r w:rsidRPr="003F33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013340" w14:textId="55525F3A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планировать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крупные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</w:rPr>
          <w:t>https://kaiten.ru/blog/kak-planirovat-krupnie-proekti/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7E474" w14:textId="71F1602C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Турнецкая,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инженерия.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Интеграционный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подход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Турнецкая,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Аграновский.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Санкт-Петербург: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Лань,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2023.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с.</w:t>
      </w:r>
    </w:p>
    <w:p w14:paraId="232760E3" w14:textId="6CF7EF9C" w:rsidR="00822EFD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Кузнецов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В.В.,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Гибкая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продуктов: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технологии.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Москва: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Издательство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МГТУ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Баумана,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2018.</w:t>
      </w:r>
    </w:p>
    <w:sectPr w:rsidR="00822EFD" w:rsidRPr="003F3353" w:rsidSect="00AF6975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BF7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1F7C"/>
    <w:multiLevelType w:val="multilevel"/>
    <w:tmpl w:val="3BFA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6976"/>
    <w:multiLevelType w:val="hybridMultilevel"/>
    <w:tmpl w:val="357670B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D6C36"/>
    <w:multiLevelType w:val="hybridMultilevel"/>
    <w:tmpl w:val="55BA5A6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590389"/>
    <w:multiLevelType w:val="multilevel"/>
    <w:tmpl w:val="89B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4CF9"/>
    <w:multiLevelType w:val="multilevel"/>
    <w:tmpl w:val="837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87EDB"/>
    <w:multiLevelType w:val="multilevel"/>
    <w:tmpl w:val="E4E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26265"/>
    <w:multiLevelType w:val="multilevel"/>
    <w:tmpl w:val="EED2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150A1"/>
    <w:multiLevelType w:val="multilevel"/>
    <w:tmpl w:val="D98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43E0F"/>
    <w:multiLevelType w:val="multilevel"/>
    <w:tmpl w:val="2AF6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86F63"/>
    <w:multiLevelType w:val="multilevel"/>
    <w:tmpl w:val="D1B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829EB"/>
    <w:multiLevelType w:val="hybridMultilevel"/>
    <w:tmpl w:val="88AEEBF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A20E85"/>
    <w:multiLevelType w:val="hybridMultilevel"/>
    <w:tmpl w:val="C910142E"/>
    <w:lvl w:ilvl="0" w:tplc="8444C6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1CA266B"/>
    <w:multiLevelType w:val="hybridMultilevel"/>
    <w:tmpl w:val="DFEC00E6"/>
    <w:lvl w:ilvl="0" w:tplc="60923A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0C0CA1"/>
    <w:multiLevelType w:val="hybridMultilevel"/>
    <w:tmpl w:val="710AEC2E"/>
    <w:lvl w:ilvl="0" w:tplc="E026CAB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7DD22D5F"/>
    <w:multiLevelType w:val="multilevel"/>
    <w:tmpl w:val="A10E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382857">
    <w:abstractNumId w:val="4"/>
  </w:num>
  <w:num w:numId="2" w16cid:durableId="274095753">
    <w:abstractNumId w:val="2"/>
  </w:num>
  <w:num w:numId="3" w16cid:durableId="1122267732">
    <w:abstractNumId w:val="14"/>
  </w:num>
  <w:num w:numId="4" w16cid:durableId="444006415">
    <w:abstractNumId w:val="8"/>
  </w:num>
  <w:num w:numId="5" w16cid:durableId="1701708595">
    <w:abstractNumId w:val="13"/>
  </w:num>
  <w:num w:numId="6" w16cid:durableId="846139071">
    <w:abstractNumId w:val="16"/>
  </w:num>
  <w:num w:numId="7" w16cid:durableId="791242829">
    <w:abstractNumId w:val="5"/>
  </w:num>
  <w:num w:numId="8" w16cid:durableId="1012724">
    <w:abstractNumId w:val="15"/>
  </w:num>
  <w:num w:numId="9" w16cid:durableId="49211336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2091406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6282705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9840956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4689455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282307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77320066">
    <w:abstractNumId w:val="0"/>
  </w:num>
  <w:num w:numId="16" w16cid:durableId="1149320210">
    <w:abstractNumId w:val="3"/>
  </w:num>
  <w:num w:numId="17" w16cid:durableId="252782774">
    <w:abstractNumId w:val="11"/>
  </w:num>
  <w:num w:numId="18" w16cid:durableId="408230833">
    <w:abstractNumId w:val="6"/>
  </w:num>
  <w:num w:numId="19" w16cid:durableId="791826905">
    <w:abstractNumId w:val="10"/>
  </w:num>
  <w:num w:numId="20" w16cid:durableId="1732924688">
    <w:abstractNumId w:val="1"/>
  </w:num>
  <w:num w:numId="21" w16cid:durableId="166989139">
    <w:abstractNumId w:val="17"/>
  </w:num>
  <w:num w:numId="22" w16cid:durableId="1156991483">
    <w:abstractNumId w:val="12"/>
  </w:num>
  <w:num w:numId="23" w16cid:durableId="8602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BE"/>
    <w:rsid w:val="000056E8"/>
    <w:rsid w:val="0005504B"/>
    <w:rsid w:val="000758BE"/>
    <w:rsid w:val="001367B8"/>
    <w:rsid w:val="001946EC"/>
    <w:rsid w:val="001E0295"/>
    <w:rsid w:val="002361FE"/>
    <w:rsid w:val="00317593"/>
    <w:rsid w:val="00372F9A"/>
    <w:rsid w:val="003F3353"/>
    <w:rsid w:val="004E4719"/>
    <w:rsid w:val="0051269C"/>
    <w:rsid w:val="00567922"/>
    <w:rsid w:val="00585CA3"/>
    <w:rsid w:val="005C4ECE"/>
    <w:rsid w:val="00633B00"/>
    <w:rsid w:val="00671A43"/>
    <w:rsid w:val="00744513"/>
    <w:rsid w:val="007A481D"/>
    <w:rsid w:val="007C73D1"/>
    <w:rsid w:val="00822EFD"/>
    <w:rsid w:val="008A183C"/>
    <w:rsid w:val="008E565A"/>
    <w:rsid w:val="00996897"/>
    <w:rsid w:val="00A45094"/>
    <w:rsid w:val="00A91900"/>
    <w:rsid w:val="00AB1412"/>
    <w:rsid w:val="00AF408B"/>
    <w:rsid w:val="00AF6975"/>
    <w:rsid w:val="00B018FA"/>
    <w:rsid w:val="00B43A56"/>
    <w:rsid w:val="00B46AE1"/>
    <w:rsid w:val="00B72B8C"/>
    <w:rsid w:val="00B800D5"/>
    <w:rsid w:val="00BE1305"/>
    <w:rsid w:val="00C40C46"/>
    <w:rsid w:val="00C55652"/>
    <w:rsid w:val="00C94CCD"/>
    <w:rsid w:val="00CB794A"/>
    <w:rsid w:val="00D25E16"/>
    <w:rsid w:val="00D3708B"/>
    <w:rsid w:val="00D55796"/>
    <w:rsid w:val="00D86846"/>
    <w:rsid w:val="00DC00FD"/>
    <w:rsid w:val="00DD0413"/>
    <w:rsid w:val="00DF575F"/>
    <w:rsid w:val="00E067B5"/>
    <w:rsid w:val="00E45D52"/>
    <w:rsid w:val="00ED3DDA"/>
    <w:rsid w:val="00F33932"/>
    <w:rsid w:val="00F4656E"/>
    <w:rsid w:val="00F752C7"/>
    <w:rsid w:val="00F76CCA"/>
    <w:rsid w:val="00FB57BE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007E"/>
  <w15:chartTrackingRefBased/>
  <w15:docId w15:val="{A5561F64-CBEF-4F29-94D3-4D7A7B46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7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7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7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7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7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7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7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22E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22EF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5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kaiten.ru/blog/card-facade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faq-ru.kaiten.sit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kaiten.ru/blog/kak-planirovat-krupnie-proekt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16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Александра Муминова</cp:lastModifiedBy>
  <cp:revision>28</cp:revision>
  <dcterms:created xsi:type="dcterms:W3CDTF">2025-11-15T11:21:00Z</dcterms:created>
  <dcterms:modified xsi:type="dcterms:W3CDTF">2026-02-26T10:51:00Z</dcterms:modified>
</cp:coreProperties>
</file>