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47E0" w14:textId="1D090E7E" w:rsidR="0099782E" w:rsidRDefault="0099782E" w:rsidP="0099782E">
      <w:pPr>
        <w:rPr>
          <w:rFonts w:hint="eastAsia"/>
        </w:rPr>
      </w:pPr>
      <w:r>
        <w:rPr>
          <w:rFonts w:hint="eastAsia"/>
        </w:rPr>
        <w:t>方案 1：山区地震通信抢修</w:t>
      </w:r>
    </w:p>
    <w:p w14:paraId="3E461492" w14:textId="6379E256" w:rsidR="0099782E" w:rsidRDefault="0099782E" w:rsidP="0099782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tab/>
      </w:r>
      <w:r>
        <w:rPr>
          <w:rFonts w:hint="eastAsia"/>
        </w:rPr>
        <w:t>内容</w:t>
      </w:r>
    </w:p>
    <w:p w14:paraId="219007B9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灾害场景</w:t>
      </w:r>
      <w:r>
        <w:rPr>
          <w:rFonts w:hint="eastAsia"/>
        </w:rPr>
        <w:tab/>
        <w:t>山区发生地震，部分道路塌方</w:t>
      </w:r>
    </w:p>
    <w:p w14:paraId="2D850027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虚拟地形</w:t>
      </w:r>
      <w:r>
        <w:rPr>
          <w:rFonts w:hint="eastAsia"/>
        </w:rPr>
        <w:tab/>
        <w:t>山地 + 道路阻断区</w:t>
      </w:r>
    </w:p>
    <w:p w14:paraId="626397A1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网络状态</w:t>
      </w:r>
      <w:r>
        <w:rPr>
          <w:rFonts w:hint="eastAsia"/>
        </w:rPr>
        <w:tab/>
        <w:t>基站断电、用户注册失败、视频无法回传</w:t>
      </w:r>
    </w:p>
    <w:p w14:paraId="21BCF5EC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任务目标</w:t>
      </w:r>
      <w:r>
        <w:rPr>
          <w:rFonts w:hint="eastAsia"/>
        </w:rPr>
        <w:tab/>
        <w:t>部署临时通信基站，恢复指挥中心视频通信</w:t>
      </w:r>
    </w:p>
    <w:p w14:paraId="693330EE" w14:textId="77777777" w:rsidR="0099782E" w:rsidRDefault="0099782E" w:rsidP="0099782E">
      <w:pPr>
        <w:rPr>
          <w:rFonts w:hint="eastAsia"/>
        </w:rPr>
      </w:pPr>
      <w:proofErr w:type="gramStart"/>
      <w:r>
        <w:rPr>
          <w:rFonts w:hint="eastAsia"/>
        </w:rPr>
        <w:t>动捕任务</w:t>
      </w:r>
      <w:proofErr w:type="gramEnd"/>
      <w:r>
        <w:rPr>
          <w:rFonts w:hint="eastAsia"/>
        </w:rPr>
        <w:tab/>
        <w:t>搬运设备、连接线缆、架设天线、汇报状态</w:t>
      </w:r>
    </w:p>
    <w:p w14:paraId="6BE8FE43" w14:textId="77777777" w:rsidR="0099782E" w:rsidRDefault="0099782E" w:rsidP="0099782E">
      <w:r>
        <w:rPr>
          <w:rFonts w:hint="eastAsia"/>
        </w:rPr>
        <w:t>任务权重</w:t>
      </w:r>
      <w:r>
        <w:rPr>
          <w:rFonts w:hint="eastAsia"/>
        </w:rPr>
        <w:tab/>
        <w:t>通信恢复时间优先</w:t>
      </w:r>
    </w:p>
    <w:p w14:paraId="0EFD838E" w14:textId="77777777" w:rsidR="0099782E" w:rsidRPr="0099782E" w:rsidRDefault="0099782E" w:rsidP="0099782E">
      <w:pPr>
        <w:rPr>
          <w:b/>
          <w:bCs/>
        </w:rPr>
      </w:pPr>
      <w:proofErr w:type="gramStart"/>
      <w:r w:rsidRPr="0099782E">
        <w:rPr>
          <w:b/>
          <w:bCs/>
        </w:rPr>
        <w:t>动捕任务</w:t>
      </w:r>
      <w:proofErr w:type="gramEnd"/>
    </w:p>
    <w:p w14:paraId="2EAC9609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从桌面拿起“通信设备箱” </w:t>
      </w:r>
    </w:p>
    <w:p w14:paraId="2E049AA2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行走到指定部署区域 </w:t>
      </w:r>
    </w:p>
    <w:p w14:paraId="01ACF7A5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做出放置设备动作 </w:t>
      </w:r>
    </w:p>
    <w:p w14:paraId="63A530A8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>模拟连接线</w:t>
      </w:r>
      <w:proofErr w:type="gramStart"/>
      <w:r w:rsidRPr="0099782E">
        <w:t>缆</w:t>
      </w:r>
      <w:proofErr w:type="gramEnd"/>
      <w:r w:rsidRPr="0099782E">
        <w:t xml:space="preserve">动作 </w:t>
      </w:r>
    </w:p>
    <w:p w14:paraId="53489452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模拟调整天线方向动作 </w:t>
      </w:r>
    </w:p>
    <w:p w14:paraId="226EDEDD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下蹲检查设备状态 </w:t>
      </w:r>
    </w:p>
    <w:p w14:paraId="12688C4B" w14:textId="77777777" w:rsidR="0099782E" w:rsidRPr="0099782E" w:rsidRDefault="0099782E" w:rsidP="0099782E">
      <w:pPr>
        <w:numPr>
          <w:ilvl w:val="0"/>
          <w:numId w:val="2"/>
        </w:numPr>
      </w:pPr>
      <w:r w:rsidRPr="0099782E">
        <w:t xml:space="preserve">手持终端进行汇报动作 </w:t>
      </w:r>
    </w:p>
    <w:p w14:paraId="16B9F2AE" w14:textId="73029AB4" w:rsidR="0099782E" w:rsidRDefault="0099782E" w:rsidP="0099782E">
      <w:pPr>
        <w:numPr>
          <w:ilvl w:val="0"/>
          <w:numId w:val="2"/>
        </w:numPr>
        <w:rPr>
          <w:rFonts w:hint="eastAsia"/>
        </w:rPr>
      </w:pPr>
      <w:r w:rsidRPr="0099782E">
        <w:t>做出“测试成功”确认手势</w:t>
      </w:r>
    </w:p>
    <w:p w14:paraId="683E769D" w14:textId="77777777" w:rsidR="0099782E" w:rsidRDefault="0099782E" w:rsidP="0099782E">
      <w:pPr>
        <w:rPr>
          <w:rFonts w:hint="eastAsia"/>
        </w:rPr>
      </w:pPr>
    </w:p>
    <w:p w14:paraId="646F4E71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方案 2：城市火灾应急通信保障</w:t>
      </w:r>
    </w:p>
    <w:p w14:paraId="1D2139DE" w14:textId="55ECE431" w:rsidR="0099782E" w:rsidRDefault="0099782E" w:rsidP="0099782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tab/>
      </w:r>
      <w:r>
        <w:rPr>
          <w:rFonts w:hint="eastAsia"/>
        </w:rPr>
        <w:t>内容</w:t>
      </w:r>
    </w:p>
    <w:p w14:paraId="1EB5B3F2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灾害场景</w:t>
      </w:r>
      <w:r>
        <w:rPr>
          <w:rFonts w:hint="eastAsia"/>
        </w:rPr>
        <w:tab/>
        <w:t>城市高层建筑发生火灾</w:t>
      </w:r>
    </w:p>
    <w:p w14:paraId="3BC50A87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虚拟地形</w:t>
      </w:r>
      <w:r>
        <w:rPr>
          <w:rFonts w:hint="eastAsia"/>
        </w:rPr>
        <w:tab/>
        <w:t>楼宇密集区</w:t>
      </w:r>
    </w:p>
    <w:p w14:paraId="1131BF0D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网络状态</w:t>
      </w:r>
      <w:r>
        <w:rPr>
          <w:rFonts w:hint="eastAsia"/>
        </w:rPr>
        <w:tab/>
        <w:t>网络拥塞、视频高时延</w:t>
      </w:r>
    </w:p>
    <w:p w14:paraId="3C7B1FAD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任务目标</w:t>
      </w:r>
      <w:r>
        <w:rPr>
          <w:rFonts w:hint="eastAsia"/>
        </w:rPr>
        <w:tab/>
        <w:t>建立消防临时通信链路</w:t>
      </w:r>
    </w:p>
    <w:p w14:paraId="5A7B1466" w14:textId="77777777" w:rsidR="0099782E" w:rsidRDefault="0099782E" w:rsidP="0099782E">
      <w:pPr>
        <w:rPr>
          <w:rFonts w:hint="eastAsia"/>
        </w:rPr>
      </w:pPr>
      <w:proofErr w:type="gramStart"/>
      <w:r>
        <w:rPr>
          <w:rFonts w:hint="eastAsia"/>
        </w:rPr>
        <w:t>动捕任务</w:t>
      </w:r>
      <w:proofErr w:type="gramEnd"/>
      <w:r>
        <w:rPr>
          <w:rFonts w:hint="eastAsia"/>
        </w:rPr>
        <w:tab/>
        <w:t>安装中继设备、检查网络节点、传输现场视频</w:t>
      </w:r>
    </w:p>
    <w:p w14:paraId="3ECA841E" w14:textId="77777777" w:rsidR="0099782E" w:rsidRDefault="0099782E" w:rsidP="0099782E">
      <w:r>
        <w:rPr>
          <w:rFonts w:hint="eastAsia"/>
        </w:rPr>
        <w:t>任务权重</w:t>
      </w:r>
      <w:r>
        <w:rPr>
          <w:rFonts w:hint="eastAsia"/>
        </w:rPr>
        <w:tab/>
        <w:t>协同效率优先</w:t>
      </w:r>
    </w:p>
    <w:p w14:paraId="352F0DE6" w14:textId="77777777" w:rsidR="0099782E" w:rsidRPr="0099782E" w:rsidRDefault="0099782E" w:rsidP="0099782E">
      <w:pPr>
        <w:rPr>
          <w:b/>
          <w:bCs/>
        </w:rPr>
      </w:pPr>
      <w:proofErr w:type="gramStart"/>
      <w:r w:rsidRPr="0099782E">
        <w:rPr>
          <w:b/>
          <w:bCs/>
        </w:rPr>
        <w:t>动捕任务</w:t>
      </w:r>
      <w:proofErr w:type="gramEnd"/>
    </w:p>
    <w:p w14:paraId="6934EEE5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lastRenderedPageBreak/>
        <w:t xml:space="preserve">搬运模拟中继设备 </w:t>
      </w:r>
    </w:p>
    <w:p w14:paraId="2EBDA5D4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行走至“楼宇区域”指定点 </w:t>
      </w:r>
    </w:p>
    <w:p w14:paraId="3C8F794D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模拟安装设备动作 </w:t>
      </w:r>
    </w:p>
    <w:p w14:paraId="672D5D28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双手进行线缆连接动作 </w:t>
      </w:r>
    </w:p>
    <w:p w14:paraId="525BADBC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做出查看设备屏幕动作 </w:t>
      </w:r>
    </w:p>
    <w:p w14:paraId="2224D5D9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使用对讲机汇报情况 </w:t>
      </w:r>
    </w:p>
    <w:p w14:paraId="7A2CA36B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 xml:space="preserve">调整设备角度动作 </w:t>
      </w:r>
    </w:p>
    <w:p w14:paraId="1D864BEA" w14:textId="77777777" w:rsidR="0099782E" w:rsidRPr="0099782E" w:rsidRDefault="0099782E" w:rsidP="0099782E">
      <w:pPr>
        <w:numPr>
          <w:ilvl w:val="0"/>
          <w:numId w:val="3"/>
        </w:numPr>
      </w:pPr>
      <w:r w:rsidRPr="0099782E">
        <w:t>做出视频传输确认动作</w:t>
      </w:r>
    </w:p>
    <w:p w14:paraId="06A3D4A9" w14:textId="77777777" w:rsidR="0099782E" w:rsidRDefault="0099782E" w:rsidP="0099782E">
      <w:pPr>
        <w:rPr>
          <w:rFonts w:hint="eastAsia"/>
        </w:rPr>
      </w:pPr>
    </w:p>
    <w:p w14:paraId="7A3B3E6C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方案 3：洪水灾害通信恢复</w:t>
      </w:r>
    </w:p>
    <w:p w14:paraId="4DD6B908" w14:textId="7BFB1BAA" w:rsidR="0099782E" w:rsidRDefault="0099782E" w:rsidP="0099782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tab/>
      </w:r>
      <w:r>
        <w:rPr>
          <w:rFonts w:hint="eastAsia"/>
        </w:rPr>
        <w:t>内容</w:t>
      </w:r>
    </w:p>
    <w:p w14:paraId="4185553A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灾害场景</w:t>
      </w:r>
      <w:r>
        <w:rPr>
          <w:rFonts w:hint="eastAsia"/>
        </w:rPr>
        <w:tab/>
        <w:t>暴雨导致城区洪水</w:t>
      </w:r>
    </w:p>
    <w:p w14:paraId="33236C6F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虚拟地形</w:t>
      </w:r>
      <w:r>
        <w:rPr>
          <w:rFonts w:hint="eastAsia"/>
        </w:rPr>
        <w:tab/>
        <w:t>低洼积水区</w:t>
      </w:r>
    </w:p>
    <w:p w14:paraId="7103BA69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网络状态</w:t>
      </w:r>
      <w:r>
        <w:rPr>
          <w:rFonts w:hint="eastAsia"/>
        </w:rPr>
        <w:tab/>
        <w:t>光纤中断、终端离线</w:t>
      </w:r>
    </w:p>
    <w:p w14:paraId="3713310D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任务目标</w:t>
      </w:r>
      <w:r>
        <w:rPr>
          <w:rFonts w:hint="eastAsia"/>
        </w:rPr>
        <w:tab/>
        <w:t>恢复灾区与指挥中心的通信</w:t>
      </w:r>
    </w:p>
    <w:p w14:paraId="764D9091" w14:textId="77777777" w:rsidR="0099782E" w:rsidRDefault="0099782E" w:rsidP="0099782E">
      <w:pPr>
        <w:rPr>
          <w:rFonts w:hint="eastAsia"/>
        </w:rPr>
      </w:pPr>
      <w:proofErr w:type="gramStart"/>
      <w:r>
        <w:rPr>
          <w:rFonts w:hint="eastAsia"/>
        </w:rPr>
        <w:t>动捕任务</w:t>
      </w:r>
      <w:proofErr w:type="gramEnd"/>
      <w:r>
        <w:rPr>
          <w:rFonts w:hint="eastAsia"/>
        </w:rPr>
        <w:tab/>
        <w:t>搬运设备、部署高地中继、恢复视频回传</w:t>
      </w:r>
    </w:p>
    <w:p w14:paraId="18B00A82" w14:textId="77777777" w:rsidR="0099782E" w:rsidRDefault="0099782E" w:rsidP="0099782E">
      <w:r>
        <w:rPr>
          <w:rFonts w:hint="eastAsia"/>
        </w:rPr>
        <w:t>任务权重</w:t>
      </w:r>
      <w:r>
        <w:rPr>
          <w:rFonts w:hint="eastAsia"/>
        </w:rPr>
        <w:tab/>
        <w:t>网络恢复稳定性优先</w:t>
      </w:r>
    </w:p>
    <w:p w14:paraId="556D15D9" w14:textId="77777777" w:rsidR="0099782E" w:rsidRPr="0099782E" w:rsidRDefault="0099782E" w:rsidP="0099782E">
      <w:pPr>
        <w:rPr>
          <w:b/>
          <w:bCs/>
        </w:rPr>
      </w:pPr>
      <w:proofErr w:type="gramStart"/>
      <w:r w:rsidRPr="0099782E">
        <w:rPr>
          <w:b/>
          <w:bCs/>
        </w:rPr>
        <w:t>动捕任务</w:t>
      </w:r>
      <w:proofErr w:type="gramEnd"/>
    </w:p>
    <w:p w14:paraId="54EC03B7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搬运模拟中继设备 </w:t>
      </w:r>
    </w:p>
    <w:p w14:paraId="7D57742B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行走至“楼宇区域”指定点 </w:t>
      </w:r>
    </w:p>
    <w:p w14:paraId="1F109D05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模拟安装设备动作 </w:t>
      </w:r>
    </w:p>
    <w:p w14:paraId="5B6484FC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双手进行线缆连接动作 </w:t>
      </w:r>
    </w:p>
    <w:p w14:paraId="3A4E8BEB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做出查看设备屏幕动作 </w:t>
      </w:r>
    </w:p>
    <w:p w14:paraId="725A7E13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使用对讲机汇报情况 </w:t>
      </w:r>
    </w:p>
    <w:p w14:paraId="14A39897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 xml:space="preserve">调整设备角度动作 </w:t>
      </w:r>
    </w:p>
    <w:p w14:paraId="63218BBB" w14:textId="77777777" w:rsidR="0099782E" w:rsidRPr="0099782E" w:rsidRDefault="0099782E" w:rsidP="0099782E">
      <w:pPr>
        <w:numPr>
          <w:ilvl w:val="0"/>
          <w:numId w:val="4"/>
        </w:numPr>
      </w:pPr>
      <w:r w:rsidRPr="0099782E">
        <w:t>做出视频传输确认动作</w:t>
      </w:r>
    </w:p>
    <w:p w14:paraId="75264D41" w14:textId="77777777" w:rsidR="0099782E" w:rsidRDefault="0099782E" w:rsidP="0099782E">
      <w:pPr>
        <w:rPr>
          <w:rFonts w:hint="eastAsia"/>
        </w:rPr>
      </w:pPr>
    </w:p>
    <w:p w14:paraId="348FCC35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lastRenderedPageBreak/>
        <w:t>方案 4：隧道事故应急通信</w:t>
      </w:r>
    </w:p>
    <w:p w14:paraId="0B99E2D3" w14:textId="6B61503A" w:rsidR="0099782E" w:rsidRDefault="0099782E" w:rsidP="0099782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tab/>
      </w:r>
      <w:r>
        <w:rPr>
          <w:rFonts w:hint="eastAsia"/>
        </w:rPr>
        <w:t>内容</w:t>
      </w:r>
    </w:p>
    <w:p w14:paraId="299F7CC4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灾害场景</w:t>
      </w:r>
      <w:r>
        <w:rPr>
          <w:rFonts w:hint="eastAsia"/>
        </w:rPr>
        <w:tab/>
        <w:t>隧道发生交通事故</w:t>
      </w:r>
    </w:p>
    <w:p w14:paraId="668222F3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虚拟地形</w:t>
      </w:r>
      <w:r>
        <w:rPr>
          <w:rFonts w:hint="eastAsia"/>
        </w:rPr>
        <w:tab/>
        <w:t>隧道区域</w:t>
      </w:r>
    </w:p>
    <w:p w14:paraId="2983A383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网络状态</w:t>
      </w:r>
      <w:r>
        <w:rPr>
          <w:rFonts w:hint="eastAsia"/>
        </w:rPr>
        <w:tab/>
        <w:t>信号完全中断、语音业务失败</w:t>
      </w:r>
    </w:p>
    <w:p w14:paraId="3A24AD42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任务目标</w:t>
      </w:r>
      <w:r>
        <w:rPr>
          <w:rFonts w:hint="eastAsia"/>
        </w:rPr>
        <w:tab/>
        <w:t>建立隧道内部临时通信</w:t>
      </w:r>
    </w:p>
    <w:p w14:paraId="2C17A08F" w14:textId="77777777" w:rsidR="0099782E" w:rsidRDefault="0099782E" w:rsidP="0099782E">
      <w:pPr>
        <w:rPr>
          <w:rFonts w:hint="eastAsia"/>
        </w:rPr>
      </w:pPr>
      <w:proofErr w:type="gramStart"/>
      <w:r>
        <w:rPr>
          <w:rFonts w:hint="eastAsia"/>
        </w:rPr>
        <w:t>动捕任务</w:t>
      </w:r>
      <w:proofErr w:type="gramEnd"/>
      <w:r>
        <w:rPr>
          <w:rFonts w:hint="eastAsia"/>
        </w:rPr>
        <w:tab/>
        <w:t>铺设线缆、安装中继器、设备巡检</w:t>
      </w:r>
    </w:p>
    <w:p w14:paraId="217750CA" w14:textId="77777777" w:rsidR="0099782E" w:rsidRDefault="0099782E" w:rsidP="0099782E">
      <w:r>
        <w:rPr>
          <w:rFonts w:hint="eastAsia"/>
        </w:rPr>
        <w:t>任务权重</w:t>
      </w:r>
      <w:r>
        <w:rPr>
          <w:rFonts w:hint="eastAsia"/>
        </w:rPr>
        <w:tab/>
        <w:t>动作规范性优先</w:t>
      </w:r>
    </w:p>
    <w:p w14:paraId="5D35FADB" w14:textId="77777777" w:rsidR="0099782E" w:rsidRPr="0099782E" w:rsidRDefault="0099782E" w:rsidP="0099782E">
      <w:pPr>
        <w:rPr>
          <w:b/>
          <w:bCs/>
        </w:rPr>
      </w:pPr>
      <w:proofErr w:type="gramStart"/>
      <w:r w:rsidRPr="0099782E">
        <w:rPr>
          <w:b/>
          <w:bCs/>
        </w:rPr>
        <w:t>动捕任务</w:t>
      </w:r>
      <w:proofErr w:type="gramEnd"/>
    </w:p>
    <w:p w14:paraId="7AE59A64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搬运便携设备进入指定区域 </w:t>
      </w:r>
    </w:p>
    <w:p w14:paraId="5560F1AD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沿地面模拟铺设线缆 </w:t>
      </w:r>
    </w:p>
    <w:p w14:paraId="032463BA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模拟安装中继器动作 </w:t>
      </w:r>
    </w:p>
    <w:p w14:paraId="26127CEF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做出检查供电动作 </w:t>
      </w:r>
    </w:p>
    <w:p w14:paraId="2E4FB6AB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调整设备位置动作 </w:t>
      </w:r>
    </w:p>
    <w:p w14:paraId="431F806F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使用终端测试语音通信 </w:t>
      </w:r>
    </w:p>
    <w:p w14:paraId="2A8EF2A6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 xml:space="preserve">巡视设备区域 </w:t>
      </w:r>
    </w:p>
    <w:p w14:paraId="48FF995B" w14:textId="77777777" w:rsidR="0099782E" w:rsidRPr="0099782E" w:rsidRDefault="0099782E" w:rsidP="0099782E">
      <w:pPr>
        <w:numPr>
          <w:ilvl w:val="0"/>
          <w:numId w:val="5"/>
        </w:numPr>
      </w:pPr>
      <w:r w:rsidRPr="0099782E">
        <w:t>向指挥中心汇报状态</w:t>
      </w:r>
    </w:p>
    <w:p w14:paraId="7D5F669E" w14:textId="77777777" w:rsidR="0099782E" w:rsidRDefault="0099782E" w:rsidP="0099782E">
      <w:pPr>
        <w:rPr>
          <w:rFonts w:hint="eastAsia"/>
        </w:rPr>
      </w:pPr>
    </w:p>
    <w:p w14:paraId="796309C1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方案 5：大型活动临时通信保障</w:t>
      </w:r>
    </w:p>
    <w:p w14:paraId="677A300A" w14:textId="0F4FAA7F" w:rsidR="0099782E" w:rsidRDefault="0099782E" w:rsidP="0099782E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tab/>
      </w:r>
      <w:r>
        <w:rPr>
          <w:rFonts w:hint="eastAsia"/>
        </w:rPr>
        <w:t>内容</w:t>
      </w:r>
    </w:p>
    <w:p w14:paraId="5591E472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灾害场景</w:t>
      </w:r>
      <w:r>
        <w:rPr>
          <w:rFonts w:hint="eastAsia"/>
        </w:rPr>
        <w:tab/>
        <w:t>大型演唱会现场网络拥堵</w:t>
      </w:r>
    </w:p>
    <w:p w14:paraId="58F5CA12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虚拟地形</w:t>
      </w:r>
      <w:r>
        <w:rPr>
          <w:rFonts w:hint="eastAsia"/>
        </w:rPr>
        <w:tab/>
        <w:t>开放广场 + 人群密集区</w:t>
      </w:r>
    </w:p>
    <w:p w14:paraId="6855FA84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网络状态</w:t>
      </w:r>
      <w:r>
        <w:rPr>
          <w:rFonts w:hint="eastAsia"/>
        </w:rPr>
        <w:tab/>
        <w:t>网络拥塞、视频卡顿</w:t>
      </w:r>
    </w:p>
    <w:p w14:paraId="45787BF6" w14:textId="77777777" w:rsidR="0099782E" w:rsidRDefault="0099782E" w:rsidP="0099782E">
      <w:pPr>
        <w:rPr>
          <w:rFonts w:hint="eastAsia"/>
        </w:rPr>
      </w:pPr>
      <w:r>
        <w:rPr>
          <w:rFonts w:hint="eastAsia"/>
        </w:rPr>
        <w:t>任务目标</w:t>
      </w:r>
      <w:r>
        <w:rPr>
          <w:rFonts w:hint="eastAsia"/>
        </w:rPr>
        <w:tab/>
        <w:t>提升活动现场通信质量</w:t>
      </w:r>
    </w:p>
    <w:p w14:paraId="3A385652" w14:textId="77777777" w:rsidR="0099782E" w:rsidRDefault="0099782E" w:rsidP="0099782E">
      <w:pPr>
        <w:rPr>
          <w:rFonts w:hint="eastAsia"/>
        </w:rPr>
      </w:pPr>
      <w:proofErr w:type="gramStart"/>
      <w:r>
        <w:rPr>
          <w:rFonts w:hint="eastAsia"/>
        </w:rPr>
        <w:t>动捕任务</w:t>
      </w:r>
      <w:proofErr w:type="gramEnd"/>
      <w:r>
        <w:rPr>
          <w:rFonts w:hint="eastAsia"/>
        </w:rPr>
        <w:tab/>
        <w:t>调整设备、部署备用链路、监测网络状态</w:t>
      </w:r>
    </w:p>
    <w:p w14:paraId="70858146" w14:textId="1E546C58" w:rsidR="00E74E4A" w:rsidRDefault="0099782E" w:rsidP="0099782E">
      <w:r>
        <w:rPr>
          <w:rFonts w:hint="eastAsia"/>
        </w:rPr>
        <w:t>任务权重</w:t>
      </w:r>
      <w:r>
        <w:rPr>
          <w:rFonts w:hint="eastAsia"/>
        </w:rPr>
        <w:tab/>
        <w:t>用户业务恢复速度优先</w:t>
      </w:r>
    </w:p>
    <w:p w14:paraId="03B6A718" w14:textId="77777777" w:rsidR="0099782E" w:rsidRPr="0099782E" w:rsidRDefault="0099782E" w:rsidP="0099782E">
      <w:pPr>
        <w:rPr>
          <w:b/>
          <w:bCs/>
        </w:rPr>
      </w:pPr>
      <w:proofErr w:type="gramStart"/>
      <w:r w:rsidRPr="0099782E">
        <w:rPr>
          <w:b/>
          <w:bCs/>
        </w:rPr>
        <w:t>动捕任务</w:t>
      </w:r>
      <w:proofErr w:type="gramEnd"/>
    </w:p>
    <w:p w14:paraId="1135073B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lastRenderedPageBreak/>
        <w:t xml:space="preserve">搬运备用设备进入场地 </w:t>
      </w:r>
    </w:p>
    <w:p w14:paraId="3A632F29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在指定区域放置设备 </w:t>
      </w:r>
    </w:p>
    <w:p w14:paraId="0A1511BD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模拟连接备用链路 </w:t>
      </w:r>
    </w:p>
    <w:p w14:paraId="65562AF7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查看“网络监控屏” </w:t>
      </w:r>
    </w:p>
    <w:p w14:paraId="35BB457C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调整设备方向动作 </w:t>
      </w:r>
    </w:p>
    <w:p w14:paraId="6C657445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模拟直播测试动作 </w:t>
      </w:r>
    </w:p>
    <w:p w14:paraId="0B2A6D30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 xml:space="preserve">使用终端与后台通信 </w:t>
      </w:r>
    </w:p>
    <w:p w14:paraId="75AB7020" w14:textId="77777777" w:rsidR="0099782E" w:rsidRPr="0099782E" w:rsidRDefault="0099782E" w:rsidP="0099782E">
      <w:pPr>
        <w:numPr>
          <w:ilvl w:val="0"/>
          <w:numId w:val="6"/>
        </w:numPr>
      </w:pPr>
      <w:r w:rsidRPr="0099782E">
        <w:t>做出网络恢复确认动作</w:t>
      </w:r>
    </w:p>
    <w:p w14:paraId="52EFBB74" w14:textId="77777777" w:rsidR="0099782E" w:rsidRPr="0099782E" w:rsidRDefault="0099782E" w:rsidP="0099782E">
      <w:pPr>
        <w:rPr>
          <w:rFonts w:hint="eastAsia"/>
        </w:rPr>
      </w:pPr>
    </w:p>
    <w:sectPr w:rsidR="0099782E" w:rsidRPr="00997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CBF2" w14:textId="77777777" w:rsidR="007A7C9D" w:rsidRDefault="007A7C9D" w:rsidP="009978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26D461" w14:textId="77777777" w:rsidR="007A7C9D" w:rsidRDefault="007A7C9D" w:rsidP="009978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D6F3" w14:textId="77777777" w:rsidR="007A7C9D" w:rsidRDefault="007A7C9D" w:rsidP="009978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9A45D8" w14:textId="77777777" w:rsidR="007A7C9D" w:rsidRDefault="007A7C9D" w:rsidP="009978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9AB"/>
    <w:multiLevelType w:val="multilevel"/>
    <w:tmpl w:val="36A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51B26"/>
    <w:multiLevelType w:val="multilevel"/>
    <w:tmpl w:val="6DB2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D46E2"/>
    <w:multiLevelType w:val="multilevel"/>
    <w:tmpl w:val="1378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4217B"/>
    <w:multiLevelType w:val="multilevel"/>
    <w:tmpl w:val="3340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E436F"/>
    <w:multiLevelType w:val="multilevel"/>
    <w:tmpl w:val="687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E192A"/>
    <w:multiLevelType w:val="multilevel"/>
    <w:tmpl w:val="2954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723590">
    <w:abstractNumId w:val="5"/>
  </w:num>
  <w:num w:numId="2" w16cid:durableId="550849756">
    <w:abstractNumId w:val="3"/>
  </w:num>
  <w:num w:numId="3" w16cid:durableId="115411853">
    <w:abstractNumId w:val="2"/>
  </w:num>
  <w:num w:numId="4" w16cid:durableId="156507396">
    <w:abstractNumId w:val="4"/>
  </w:num>
  <w:num w:numId="5" w16cid:durableId="481040622">
    <w:abstractNumId w:val="0"/>
  </w:num>
  <w:num w:numId="6" w16cid:durableId="156329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4A"/>
    <w:rsid w:val="004B2632"/>
    <w:rsid w:val="007A7C9D"/>
    <w:rsid w:val="0099782E"/>
    <w:rsid w:val="00E7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D3CAB"/>
  <w15:chartTrackingRefBased/>
  <w15:docId w15:val="{23C1EFB4-AE30-473F-BEB7-04CD97D3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E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E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E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E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E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E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E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E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E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E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E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E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E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E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E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E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E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E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E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E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4E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8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78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78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7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541</Words>
  <Characters>558</Characters>
  <Application>Microsoft Office Word</Application>
  <DocSecurity>0</DocSecurity>
  <Lines>39</Lines>
  <Paragraphs>45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垂直 perpendicular</dc:creator>
  <cp:keywords/>
  <dc:description/>
  <cp:lastModifiedBy>垂直 perpendicular</cp:lastModifiedBy>
  <cp:revision>2</cp:revision>
  <dcterms:created xsi:type="dcterms:W3CDTF">2026-05-18T12:51:00Z</dcterms:created>
  <dcterms:modified xsi:type="dcterms:W3CDTF">2026-05-18T12:57:00Z</dcterms:modified>
</cp:coreProperties>
</file>